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CF0" w:rsidRDefault="003F10F3" w:rsidP="00770CF0">
      <w:r>
        <w:t xml:space="preserve"> </w:t>
      </w:r>
    </w:p>
    <w:p w:rsidR="00770CF0" w:rsidRDefault="00770CF0" w:rsidP="00770CF0"/>
    <w:p w:rsidR="00770CF0" w:rsidRDefault="00770CF0" w:rsidP="00770CF0"/>
    <w:p w:rsidR="0063617B" w:rsidRPr="00BB679A" w:rsidRDefault="0063617B" w:rsidP="0063617B">
      <w:pPr>
        <w:pStyle w:val="Heading1"/>
        <w:jc w:val="center"/>
        <w:rPr>
          <w:sz w:val="40"/>
          <w:szCs w:val="40"/>
        </w:rPr>
      </w:pPr>
      <w:r w:rsidRPr="00BB679A">
        <w:rPr>
          <w:sz w:val="40"/>
          <w:szCs w:val="40"/>
        </w:rPr>
        <w:t>The Forgetful Mind</w:t>
      </w:r>
    </w:p>
    <w:p w:rsidR="004869E8" w:rsidRDefault="004869E8" w:rsidP="00CD17A7">
      <w:pPr>
        <w:jc w:val="center"/>
      </w:pPr>
    </w:p>
    <w:p w:rsidR="0003516F" w:rsidRDefault="00487706" w:rsidP="00CD17A7">
      <w:pPr>
        <w:jc w:val="center"/>
      </w:pPr>
      <w:r>
        <w:t>An experience-based t</w:t>
      </w:r>
      <w:r w:rsidR="004869E8">
        <w:t>hesis</w:t>
      </w:r>
    </w:p>
    <w:p w:rsidR="00FF2BE8" w:rsidRDefault="004869E8" w:rsidP="004869E8">
      <w:pPr>
        <w:jc w:val="center"/>
      </w:pPr>
      <w:r>
        <w:t>Written by</w:t>
      </w:r>
    </w:p>
    <w:p w:rsidR="00CD17A7" w:rsidRDefault="00CD17A7" w:rsidP="005209D1">
      <w:pPr>
        <w:jc w:val="center"/>
      </w:pPr>
      <w:r>
        <w:t>Evan Gyde</w:t>
      </w:r>
      <w:r w:rsidR="005209D1">
        <w:tab/>
      </w:r>
      <w:r w:rsidR="004869E8">
        <w:t>2020</w:t>
      </w:r>
    </w:p>
    <w:p w:rsidR="0063617B" w:rsidRDefault="00487706" w:rsidP="00CD17A7">
      <w:pPr>
        <w:jc w:val="center"/>
      </w:pPr>
      <w:r>
        <w:t>evangyde@gmail.com</w:t>
      </w:r>
    </w:p>
    <w:p w:rsidR="0063617B" w:rsidRDefault="0063617B" w:rsidP="0063617B">
      <w:pPr>
        <w:jc w:val="center"/>
      </w:pPr>
    </w:p>
    <w:p w:rsidR="00770C6F" w:rsidRDefault="00770C6F" w:rsidP="0063617B"/>
    <w:p w:rsidR="00770C6F" w:rsidRDefault="00770C6F" w:rsidP="0063617B"/>
    <w:p w:rsidR="00B65218" w:rsidRDefault="00B65218" w:rsidP="0063617B"/>
    <w:p w:rsidR="00B65218" w:rsidRDefault="007D258C" w:rsidP="0063617B">
      <w:r w:rsidRPr="007D258C">
        <w:rPr>
          <w:noProof/>
          <w:lang w:eastAsia="en-AU"/>
        </w:rPr>
        <w:pict>
          <v:shapetype id="_x0000_t202" coordsize="21600,21600" o:spt="202" path="m,l,21600r21600,l21600,xe">
            <v:stroke joinstyle="miter"/>
            <v:path gradientshapeok="t" o:connecttype="rect"/>
          </v:shapetype>
          <v:shape id="_x0000_s1029" type="#_x0000_t202" style="position:absolute;margin-left:87.05pt;margin-top:10.9pt;width:286.7pt;height:189.25pt;z-index:251625984" stroked="f">
            <v:textbox>
              <w:txbxContent>
                <w:p w:rsidR="00225686" w:rsidRPr="00E856DB" w:rsidRDefault="00225686" w:rsidP="00E83514">
                  <w:pPr>
                    <w:jc w:val="center"/>
                    <w:rPr>
                      <w:szCs w:val="24"/>
                    </w:rPr>
                  </w:pPr>
                  <w:r w:rsidRPr="00E856DB">
                    <w:rPr>
                      <w:szCs w:val="24"/>
                    </w:rPr>
                    <w:t>When the brain engages a task</w:t>
                  </w:r>
                  <w:r>
                    <w:rPr>
                      <w:szCs w:val="24"/>
                    </w:rPr>
                    <w:t>, it requires a source</w:t>
                  </w:r>
                  <w:r w:rsidRPr="00E856DB">
                    <w:rPr>
                      <w:szCs w:val="24"/>
                    </w:rPr>
                    <w:t xml:space="preserve"> </w:t>
                  </w:r>
                  <w:r>
                    <w:rPr>
                      <w:szCs w:val="24"/>
                    </w:rPr>
                    <w:t xml:space="preserve">of </w:t>
                  </w:r>
                  <w:r w:rsidRPr="00E856DB">
                    <w:rPr>
                      <w:szCs w:val="24"/>
                    </w:rPr>
                    <w:t>motivating energy. If the task becomes too complex, w</w:t>
                  </w:r>
                  <w:r>
                    <w:rPr>
                      <w:szCs w:val="24"/>
                    </w:rPr>
                    <w:t>e are at risk of overloading this</w:t>
                  </w:r>
                  <w:r w:rsidRPr="00E856DB">
                    <w:rPr>
                      <w:szCs w:val="24"/>
                    </w:rPr>
                    <w:t xml:space="preserve"> s</w:t>
                  </w:r>
                  <w:r>
                    <w:rPr>
                      <w:szCs w:val="24"/>
                    </w:rPr>
                    <w:t>ource</w:t>
                  </w:r>
                  <w:r w:rsidRPr="00E856DB">
                    <w:rPr>
                      <w:szCs w:val="24"/>
                    </w:rPr>
                    <w:t xml:space="preserve">. In this situation, endorphins intervene to sedate </w:t>
                  </w:r>
                  <w:r>
                    <w:rPr>
                      <w:szCs w:val="24"/>
                    </w:rPr>
                    <w:t xml:space="preserve">and disconnect us from </w:t>
                  </w:r>
                  <w:r w:rsidRPr="00E856DB">
                    <w:rPr>
                      <w:szCs w:val="24"/>
                    </w:rPr>
                    <w:t>the source, effectively ending the task.</w:t>
                  </w:r>
                </w:p>
                <w:p w:rsidR="00225686" w:rsidRPr="00E856DB" w:rsidRDefault="00225686" w:rsidP="00E83514">
                  <w:pPr>
                    <w:jc w:val="center"/>
                    <w:rPr>
                      <w:szCs w:val="24"/>
                    </w:rPr>
                  </w:pPr>
                  <w:r w:rsidRPr="00E856DB">
                    <w:rPr>
                      <w:szCs w:val="24"/>
                    </w:rPr>
                    <w:t xml:space="preserve">When endorphins </w:t>
                  </w:r>
                  <w:proofErr w:type="gramStart"/>
                  <w:r w:rsidRPr="00E856DB">
                    <w:rPr>
                      <w:szCs w:val="24"/>
                    </w:rPr>
                    <w:t>don’t</w:t>
                  </w:r>
                  <w:proofErr w:type="gramEnd"/>
                  <w:r w:rsidRPr="00E856DB">
                    <w:rPr>
                      <w:szCs w:val="24"/>
                    </w:rPr>
                    <w:t xml:space="preserve"> break the connection to the source in a timely fashion, we experience a seizure which again, effectively ends the endeavour. Whichever </w:t>
                  </w:r>
                  <w:r>
                    <w:rPr>
                      <w:szCs w:val="24"/>
                    </w:rPr>
                    <w:t xml:space="preserve">the solution, the process that involves </w:t>
                  </w:r>
                  <w:r w:rsidRPr="00E856DB">
                    <w:rPr>
                      <w:szCs w:val="24"/>
                    </w:rPr>
                    <w:t xml:space="preserve">endorphins </w:t>
                  </w:r>
                  <w:r>
                    <w:rPr>
                      <w:szCs w:val="24"/>
                    </w:rPr>
                    <w:t xml:space="preserve">blocking context </w:t>
                  </w:r>
                  <w:r w:rsidRPr="00E856DB">
                    <w:rPr>
                      <w:szCs w:val="24"/>
                    </w:rPr>
                    <w:t xml:space="preserve">ensures that we </w:t>
                  </w:r>
                  <w:r>
                    <w:rPr>
                      <w:szCs w:val="24"/>
                    </w:rPr>
                    <w:t xml:space="preserve">absolutely </w:t>
                  </w:r>
                  <w:r w:rsidRPr="00E856DB">
                    <w:rPr>
                      <w:szCs w:val="24"/>
                    </w:rPr>
                    <w:t xml:space="preserve">forget that these events </w:t>
                  </w:r>
                  <w:r>
                    <w:rPr>
                      <w:szCs w:val="24"/>
                    </w:rPr>
                    <w:t xml:space="preserve">ever </w:t>
                  </w:r>
                  <w:r w:rsidRPr="00E856DB">
                    <w:rPr>
                      <w:szCs w:val="24"/>
                    </w:rPr>
                    <w:t>took place</w:t>
                  </w:r>
                  <w:r>
                    <w:rPr>
                      <w:szCs w:val="24"/>
                    </w:rPr>
                    <w:t>.</w:t>
                  </w:r>
                </w:p>
              </w:txbxContent>
            </v:textbox>
          </v:shape>
        </w:pict>
      </w:r>
    </w:p>
    <w:p w:rsidR="00B65218" w:rsidRDefault="00B65218" w:rsidP="0063617B"/>
    <w:p w:rsidR="00B65218" w:rsidRDefault="00B65218" w:rsidP="0063617B"/>
    <w:p w:rsidR="00B65218" w:rsidRDefault="00B65218" w:rsidP="0063617B"/>
    <w:p w:rsidR="00B65218" w:rsidRDefault="00B65218" w:rsidP="0063617B"/>
    <w:p w:rsidR="00B65218" w:rsidRDefault="00B65218" w:rsidP="0063617B"/>
    <w:p w:rsidR="00B65218" w:rsidRDefault="00B65218" w:rsidP="0063617B"/>
    <w:p w:rsidR="00B65218" w:rsidRDefault="00B65218" w:rsidP="0063617B"/>
    <w:p w:rsidR="00B65218" w:rsidRDefault="00B65218" w:rsidP="0063617B"/>
    <w:p w:rsidR="00B65218" w:rsidRDefault="00B65218" w:rsidP="0063617B"/>
    <w:p w:rsidR="00041687" w:rsidRDefault="00041687" w:rsidP="0063617B"/>
    <w:p w:rsidR="00DE4386" w:rsidRDefault="00DE4386" w:rsidP="0063617B"/>
    <w:p w:rsidR="00A3698F" w:rsidRDefault="00A3698F" w:rsidP="0063617B"/>
    <w:p w:rsidR="00E83514" w:rsidRDefault="00FB486F" w:rsidP="00CE3349">
      <w:pPr>
        <w:pStyle w:val="Heading1"/>
        <w:jc w:val="center"/>
      </w:pPr>
      <w:r>
        <w:lastRenderedPageBreak/>
        <w:t>Rule</w:t>
      </w:r>
      <w:r w:rsidR="00026A50">
        <w:t>s</w:t>
      </w:r>
      <w:r w:rsidR="00AD08B6">
        <w:t xml:space="preserve">, </w:t>
      </w:r>
      <w:r>
        <w:t xml:space="preserve">laws </w:t>
      </w:r>
      <w:r w:rsidR="00AD08B6">
        <w:t>and ideas I recognise and</w:t>
      </w:r>
      <w:r w:rsidR="00CE3349">
        <w:t xml:space="preserve"> live by</w:t>
      </w:r>
    </w:p>
    <w:p w:rsidR="00CF23F9" w:rsidRDefault="00CF23F9" w:rsidP="00CF23F9"/>
    <w:p w:rsidR="0000604A" w:rsidRPr="00CF23F9" w:rsidRDefault="0000604A" w:rsidP="00CF23F9"/>
    <w:p w:rsidR="00A01907" w:rsidRDefault="000E1C74" w:rsidP="00A07EBE">
      <w:pPr>
        <w:tabs>
          <w:tab w:val="left" w:pos="1653"/>
        </w:tabs>
      </w:pPr>
      <w:proofErr w:type="gramStart"/>
      <w:r>
        <w:t>Academia has ceased adhering to laws and rules of logic and natural order and has</w:t>
      </w:r>
      <w:r w:rsidR="005A2F9F">
        <w:t xml:space="preserve"> replace</w:t>
      </w:r>
      <w:r w:rsidR="00FB486F">
        <w:t>d</w:t>
      </w:r>
      <w:r w:rsidR="0000604A">
        <w:t xml:space="preserve"> them with statistical analyses</w:t>
      </w:r>
      <w:r w:rsidR="00FB486F">
        <w:t xml:space="preserve"> </w:t>
      </w:r>
      <w:r w:rsidR="0000604A">
        <w:t>made from</w:t>
      </w:r>
      <w:r w:rsidR="00FB486F">
        <w:t xml:space="preserve"> </w:t>
      </w:r>
      <w:r w:rsidR="0000604A">
        <w:t>observation</w:t>
      </w:r>
      <w:proofErr w:type="gramEnd"/>
      <w:r w:rsidR="0000604A">
        <w:t xml:space="preserve">, </w:t>
      </w:r>
      <w:proofErr w:type="gramStart"/>
      <w:r w:rsidR="005A2F9F">
        <w:t>I have not</w:t>
      </w:r>
      <w:proofErr w:type="gramEnd"/>
      <w:r w:rsidR="005A2F9F">
        <w:t>.</w:t>
      </w:r>
    </w:p>
    <w:p w:rsidR="002754D5" w:rsidRDefault="002754D5" w:rsidP="002754D5">
      <w:pPr>
        <w:ind w:left="1080"/>
      </w:pPr>
    </w:p>
    <w:p w:rsidR="002754D5" w:rsidRDefault="00A01907" w:rsidP="00BE52DE">
      <w:pPr>
        <w:ind w:left="1134"/>
      </w:pPr>
      <w:r>
        <w:t xml:space="preserve">If </w:t>
      </w:r>
      <w:proofErr w:type="gramStart"/>
      <w:r>
        <w:t>you’re</w:t>
      </w:r>
      <w:proofErr w:type="gramEnd"/>
      <w:r>
        <w:t xml:space="preserve"> not failing, you’re not trying.</w:t>
      </w:r>
    </w:p>
    <w:p w:rsidR="00CF23F9" w:rsidRDefault="00CF23F9" w:rsidP="00BE52DE">
      <w:pPr>
        <w:ind w:left="1134"/>
      </w:pPr>
    </w:p>
    <w:p w:rsidR="00CF23F9" w:rsidRDefault="00CF23F9" w:rsidP="00BE52DE">
      <w:pPr>
        <w:ind w:left="1134"/>
      </w:pPr>
      <w:r>
        <w:t>A</w:t>
      </w:r>
      <w:r w:rsidRPr="00CF23F9">
        <w:t>ll theories on the nature of life must be inclusive</w:t>
      </w:r>
      <w:r>
        <w:t>.</w:t>
      </w:r>
    </w:p>
    <w:p w:rsidR="00BE52DE" w:rsidRPr="00BE52DE" w:rsidRDefault="00BE52DE" w:rsidP="00BE52DE">
      <w:pPr>
        <w:ind w:left="1134"/>
      </w:pPr>
    </w:p>
    <w:p w:rsidR="00A01907" w:rsidRPr="002754D5" w:rsidRDefault="00A01907" w:rsidP="002754D5">
      <w:pPr>
        <w:ind w:left="1134"/>
      </w:pPr>
      <w:r w:rsidRPr="002754D5">
        <w:t>“As necessitous, man acquires organs...”</w:t>
      </w:r>
    </w:p>
    <w:p w:rsidR="00A01907" w:rsidRPr="00A305B6" w:rsidRDefault="00A01907" w:rsidP="002754D5">
      <w:pPr>
        <w:ind w:left="4680" w:firstLine="360"/>
      </w:pPr>
      <w:proofErr w:type="gramStart"/>
      <w:r>
        <w:t>An old Sufi saying.</w:t>
      </w:r>
      <w:proofErr w:type="gramEnd"/>
    </w:p>
    <w:p w:rsidR="00A01907" w:rsidRPr="0054409C" w:rsidRDefault="00A01907" w:rsidP="002754D5">
      <w:pPr>
        <w:ind w:firstLine="1134"/>
      </w:pPr>
      <w:r w:rsidRPr="00F9032A">
        <w:t>"</w:t>
      </w:r>
      <w:r w:rsidRPr="002754D5">
        <w:t>The</w:t>
      </w:r>
      <w:r w:rsidRPr="00F9032A">
        <w:t xml:space="preserve"> </w:t>
      </w:r>
      <w:r w:rsidRPr="002754D5">
        <w:t>limits</w:t>
      </w:r>
      <w:r w:rsidRPr="00F9032A">
        <w:t xml:space="preserve"> </w:t>
      </w:r>
      <w:r w:rsidRPr="002754D5">
        <w:t>of</w:t>
      </w:r>
      <w:r w:rsidRPr="00F9032A">
        <w:t xml:space="preserve"> </w:t>
      </w:r>
      <w:r w:rsidRPr="002754D5">
        <w:t>my</w:t>
      </w:r>
      <w:r w:rsidRPr="00F9032A">
        <w:t xml:space="preserve"> </w:t>
      </w:r>
      <w:r w:rsidRPr="0054409C">
        <w:t xml:space="preserve">language </w:t>
      </w:r>
      <w:r w:rsidRPr="002754D5">
        <w:t>mean</w:t>
      </w:r>
      <w:r w:rsidRPr="0054409C">
        <w:t xml:space="preserve"> </w:t>
      </w:r>
      <w:r w:rsidRPr="002754D5">
        <w:t>the</w:t>
      </w:r>
      <w:r w:rsidRPr="0054409C">
        <w:t xml:space="preserve"> </w:t>
      </w:r>
      <w:r w:rsidRPr="002754D5">
        <w:t>limits</w:t>
      </w:r>
      <w:r w:rsidRPr="0054409C">
        <w:t xml:space="preserve"> </w:t>
      </w:r>
      <w:r w:rsidRPr="002754D5">
        <w:t>of</w:t>
      </w:r>
      <w:r w:rsidRPr="0054409C">
        <w:t xml:space="preserve"> </w:t>
      </w:r>
      <w:r w:rsidRPr="002754D5">
        <w:t>my</w:t>
      </w:r>
      <w:r w:rsidRPr="0054409C">
        <w:t xml:space="preserve"> </w:t>
      </w:r>
      <w:r w:rsidRPr="002754D5">
        <w:t>world</w:t>
      </w:r>
      <w:r w:rsidRPr="0054409C">
        <w:t>."</w:t>
      </w:r>
    </w:p>
    <w:p w:rsidR="00A01907" w:rsidRPr="002754D5" w:rsidRDefault="00A01907" w:rsidP="002754D5">
      <w:pPr>
        <w:ind w:left="4680" w:firstLine="360"/>
      </w:pPr>
      <w:r w:rsidRPr="0054409C">
        <w:t>Ludwig Wittgenstein</w:t>
      </w:r>
      <w:r>
        <w:t xml:space="preserve">, </w:t>
      </w:r>
      <w:proofErr w:type="spellStart"/>
      <w:r w:rsidRPr="002754D5">
        <w:t>Tractatus</w:t>
      </w:r>
      <w:proofErr w:type="spellEnd"/>
      <w:r w:rsidRPr="002754D5">
        <w:t>, 1921</w:t>
      </w:r>
    </w:p>
    <w:p w:rsidR="00A01907" w:rsidRPr="0054409C" w:rsidRDefault="00A01907" w:rsidP="002754D5">
      <w:pPr>
        <w:ind w:left="1134"/>
      </w:pPr>
      <w:r w:rsidRPr="0054409C">
        <w:t xml:space="preserve">"All </w:t>
      </w:r>
      <w:r w:rsidRPr="002754D5">
        <w:t>power</w:t>
      </w:r>
      <w:r w:rsidRPr="0054409C">
        <w:t xml:space="preserve"> tends to </w:t>
      </w:r>
      <w:r w:rsidRPr="002754D5">
        <w:t>corrupt</w:t>
      </w:r>
      <w:r>
        <w:t xml:space="preserve"> and</w:t>
      </w:r>
      <w:r w:rsidRPr="0054409C">
        <w:t xml:space="preserve"> </w:t>
      </w:r>
      <w:r w:rsidRPr="002754D5">
        <w:t>absolute</w:t>
      </w:r>
      <w:r w:rsidRPr="0054409C">
        <w:t xml:space="preserve"> </w:t>
      </w:r>
      <w:r w:rsidRPr="002754D5">
        <w:t>power</w:t>
      </w:r>
      <w:r w:rsidRPr="0054409C">
        <w:t xml:space="preserve"> </w:t>
      </w:r>
      <w:r w:rsidRPr="002754D5">
        <w:t>corrupts</w:t>
      </w:r>
      <w:r w:rsidRPr="0054409C">
        <w:t xml:space="preserve"> </w:t>
      </w:r>
      <w:r w:rsidRPr="002754D5">
        <w:t>absolutely</w:t>
      </w:r>
      <w:r w:rsidRPr="0054409C">
        <w:t>."</w:t>
      </w:r>
    </w:p>
    <w:p w:rsidR="00A01907" w:rsidRDefault="00A01907" w:rsidP="002754D5">
      <w:pPr>
        <w:ind w:left="4680" w:firstLine="360"/>
      </w:pPr>
      <w:r w:rsidRPr="0054409C">
        <w:t>Lord Acton</w:t>
      </w:r>
      <w:r>
        <w:t xml:space="preserve">, </w:t>
      </w:r>
      <w:r w:rsidRPr="002754D5">
        <w:t>1887</w:t>
      </w:r>
    </w:p>
    <w:p w:rsidR="00A30B69" w:rsidRPr="00A30B69" w:rsidRDefault="00A30B69" w:rsidP="00A30B69">
      <w:pPr>
        <w:spacing w:line="240" w:lineRule="auto"/>
        <w:ind w:left="1134"/>
        <w:rPr>
          <w:shd w:val="clear" w:color="auto" w:fill="FFFFFF"/>
        </w:rPr>
      </w:pPr>
      <w:r w:rsidRPr="00A30B69">
        <w:rPr>
          <w:shd w:val="clear" w:color="auto" w:fill="FFFFFF"/>
        </w:rPr>
        <w:t>"Plurality should not be posited without necessity."</w:t>
      </w:r>
    </w:p>
    <w:p w:rsidR="00A30B69" w:rsidRPr="00A30B69" w:rsidRDefault="00A30B69" w:rsidP="00A30B69">
      <w:pPr>
        <w:spacing w:line="240" w:lineRule="auto"/>
        <w:ind w:left="1134"/>
        <w:rPr>
          <w:shd w:val="clear" w:color="auto" w:fill="FFFFFF"/>
        </w:rPr>
      </w:pPr>
      <w:r w:rsidRPr="00A30B69">
        <w:rPr>
          <w:shd w:val="clear" w:color="auto" w:fill="FFFFFF"/>
        </w:rPr>
        <w:t>(The most likely explanation for an event is usually the simplest explanation.)</w:t>
      </w:r>
    </w:p>
    <w:p w:rsidR="00A30B69" w:rsidRDefault="00A30B69" w:rsidP="00026A50">
      <w:pPr>
        <w:spacing w:line="240" w:lineRule="auto"/>
        <w:ind w:left="1134"/>
      </w:pPr>
      <w:r>
        <w:rPr>
          <w:color w:val="494949"/>
          <w:shd w:val="clear" w:color="auto" w:fill="FFFFFF"/>
        </w:rPr>
        <w:tab/>
      </w:r>
      <w:r>
        <w:rPr>
          <w:color w:val="494949"/>
          <w:shd w:val="clear" w:color="auto" w:fill="FFFFFF"/>
        </w:rPr>
        <w:tab/>
      </w:r>
      <w:r>
        <w:rPr>
          <w:color w:val="494949"/>
          <w:shd w:val="clear" w:color="auto" w:fill="FFFFFF"/>
        </w:rPr>
        <w:tab/>
      </w:r>
      <w:r>
        <w:rPr>
          <w:color w:val="494949"/>
          <w:shd w:val="clear" w:color="auto" w:fill="FFFFFF"/>
        </w:rPr>
        <w:tab/>
      </w:r>
      <w:r>
        <w:rPr>
          <w:color w:val="494949"/>
          <w:shd w:val="clear" w:color="auto" w:fill="FFFFFF"/>
        </w:rPr>
        <w:tab/>
      </w:r>
      <w:r w:rsidRPr="00A30B69">
        <w:rPr>
          <w:shd w:val="clear" w:color="auto" w:fill="FFFFFF"/>
        </w:rPr>
        <w:tab/>
        <w:t>William of Ockham’s razor</w:t>
      </w:r>
    </w:p>
    <w:p w:rsidR="00213EF5" w:rsidRDefault="00213EF5" w:rsidP="002754D5">
      <w:pPr>
        <w:spacing w:line="240" w:lineRule="auto"/>
        <w:ind w:left="1134"/>
      </w:pPr>
      <w:r>
        <w:t>S</w:t>
      </w:r>
      <w:r w:rsidR="0058626B">
        <w:t xml:space="preserve">ome things </w:t>
      </w:r>
      <w:proofErr w:type="gramStart"/>
      <w:r w:rsidR="0058626B">
        <w:t>cannot be understood</w:t>
      </w:r>
      <w:proofErr w:type="gramEnd"/>
      <w:r>
        <w:t xml:space="preserve"> even when taught, without </w:t>
      </w:r>
      <w:r w:rsidR="00917755">
        <w:t xml:space="preserve">having </w:t>
      </w:r>
      <w:r w:rsidR="00A30B69">
        <w:t xml:space="preserve">actually </w:t>
      </w:r>
      <w:r>
        <w:t>experienc</w:t>
      </w:r>
      <w:r w:rsidR="00917755">
        <w:t>ed</w:t>
      </w:r>
      <w:r>
        <w:t xml:space="preserve"> them.</w:t>
      </w:r>
    </w:p>
    <w:p w:rsidR="00CE3349" w:rsidRDefault="00CE3349" w:rsidP="002754D5">
      <w:pPr>
        <w:spacing w:line="240" w:lineRule="auto"/>
        <w:ind w:left="1134"/>
      </w:pPr>
    </w:p>
    <w:p w:rsidR="00026A50" w:rsidRPr="00026A50" w:rsidRDefault="00026A50" w:rsidP="00026A50">
      <w:pPr>
        <w:autoSpaceDE w:val="0"/>
        <w:autoSpaceDN w:val="0"/>
        <w:adjustRightInd w:val="0"/>
        <w:spacing w:before="100" w:after="100" w:line="240" w:lineRule="auto"/>
        <w:ind w:left="1134"/>
      </w:pPr>
      <w:r w:rsidRPr="00026A50">
        <w:t xml:space="preserve">“People don't like to be meddled with. We tell them what to do, what to think. </w:t>
      </w:r>
      <w:proofErr w:type="gramStart"/>
      <w:r w:rsidRPr="00026A50">
        <w:t>Don't</w:t>
      </w:r>
      <w:proofErr w:type="gramEnd"/>
      <w:r w:rsidRPr="00026A50">
        <w:t xml:space="preserve"> run, don't walk. </w:t>
      </w:r>
      <w:proofErr w:type="gramStart"/>
      <w:r w:rsidRPr="00026A50">
        <w:t>We're</w:t>
      </w:r>
      <w:proofErr w:type="gramEnd"/>
      <w:r w:rsidRPr="00026A50">
        <w:t xml:space="preserve"> in their homes and in their heads and we haven't the right. We're meddlesome.”</w:t>
      </w:r>
    </w:p>
    <w:p w:rsidR="00026A50" w:rsidRDefault="00026A50" w:rsidP="00026A50">
      <w:pPr>
        <w:spacing w:line="240" w:lineRule="auto"/>
        <w:ind w:left="5034"/>
      </w:pPr>
      <w:r>
        <w:t xml:space="preserve">‘River Tam’ in Joss </w:t>
      </w:r>
      <w:proofErr w:type="spellStart"/>
      <w:r>
        <w:t>Weddon’s</w:t>
      </w:r>
      <w:proofErr w:type="spellEnd"/>
      <w:r>
        <w:t>, ‘Serenity’</w:t>
      </w:r>
    </w:p>
    <w:p w:rsidR="003A447B" w:rsidRDefault="003A447B" w:rsidP="005E1770">
      <w:pPr>
        <w:spacing w:line="240" w:lineRule="auto"/>
      </w:pPr>
    </w:p>
    <w:p w:rsidR="005E1770" w:rsidRDefault="005E1770" w:rsidP="005E1770">
      <w:pPr>
        <w:spacing w:line="240" w:lineRule="auto"/>
      </w:pPr>
    </w:p>
    <w:p w:rsidR="004E08F5" w:rsidRPr="00A01907" w:rsidRDefault="004E08F5" w:rsidP="00A01907"/>
    <w:p w:rsidR="009D3CBD" w:rsidRDefault="009D3CBD" w:rsidP="008422D8">
      <w:pPr>
        <w:pStyle w:val="Heading1"/>
        <w:ind w:firstLine="851"/>
        <w:jc w:val="center"/>
      </w:pPr>
      <w:r>
        <w:lastRenderedPageBreak/>
        <w:t>Introduction</w:t>
      </w:r>
    </w:p>
    <w:p w:rsidR="009D3CBD" w:rsidRDefault="009D3CBD" w:rsidP="00F96758"/>
    <w:p w:rsidR="009D4DE4" w:rsidRDefault="00A07EBE" w:rsidP="00F96758">
      <w:r>
        <w:tab/>
      </w:r>
      <w:r w:rsidR="009D4DE4">
        <w:t xml:space="preserve">I have written this paper with the end user in mind, as I am myself an end user. I have provided academic references purely to </w:t>
      </w:r>
      <w:r w:rsidR="003F10F3">
        <w:t>adhere somewhat to protocol</w:t>
      </w:r>
      <w:r w:rsidR="009D4DE4">
        <w:t>.</w:t>
      </w:r>
      <w:r w:rsidR="009D4DE4" w:rsidRPr="009D4DE4">
        <w:t xml:space="preserve"> </w:t>
      </w:r>
      <w:r w:rsidR="009D4DE4">
        <w:t>This paper will make redundant all ‘anomalies’ defined under the guise of psychology.</w:t>
      </w:r>
    </w:p>
    <w:p w:rsidR="007E2D85" w:rsidRDefault="008C7C21" w:rsidP="00D218EC">
      <w:r>
        <w:tab/>
      </w:r>
      <w:r w:rsidR="0019289E">
        <w:t xml:space="preserve">I will </w:t>
      </w:r>
      <w:r w:rsidR="00E62C56">
        <w:t>do this by</w:t>
      </w:r>
      <w:r w:rsidR="0019289E">
        <w:t xml:space="preserve"> introducing you to the </w:t>
      </w:r>
      <w:r w:rsidR="00E865E1">
        <w:t>mechanics</w:t>
      </w:r>
      <w:r w:rsidR="0019289E">
        <w:t xml:space="preserve"> of human endeavour. </w:t>
      </w:r>
      <w:r w:rsidR="009D4DE4">
        <w:t>This</w:t>
      </w:r>
      <w:r w:rsidR="00E865E1">
        <w:t xml:space="preserve"> </w:t>
      </w:r>
      <w:r w:rsidR="009D4DE4">
        <w:t>is</w:t>
      </w:r>
      <w:r w:rsidR="00770CF0">
        <w:t xml:space="preserve"> the </w:t>
      </w:r>
      <w:r w:rsidR="009D4DE4">
        <w:t>process</w:t>
      </w:r>
      <w:r w:rsidR="002561D1">
        <w:t xml:space="preserve"> </w:t>
      </w:r>
      <w:r w:rsidR="0058626B">
        <w:t xml:space="preserve">that </w:t>
      </w:r>
      <w:r w:rsidR="002561D1">
        <w:t>we engage</w:t>
      </w:r>
      <w:r w:rsidR="00E865E1">
        <w:t xml:space="preserve"> ever</w:t>
      </w:r>
      <w:r w:rsidR="0058626B">
        <w:t>y time we perform or attempt to perform an</w:t>
      </w:r>
      <w:r w:rsidR="00E865E1">
        <w:t xml:space="preserve"> intentional act. </w:t>
      </w:r>
      <w:r w:rsidR="00F96758">
        <w:t xml:space="preserve">To understand </w:t>
      </w:r>
      <w:r w:rsidR="00A479D2">
        <w:t xml:space="preserve">human </w:t>
      </w:r>
      <w:r w:rsidR="00F96758">
        <w:t xml:space="preserve">endeavour </w:t>
      </w:r>
      <w:r w:rsidR="0058626B">
        <w:t>will enable</w:t>
      </w:r>
      <w:r w:rsidR="00A73A2E">
        <w:t xml:space="preserve"> you to</w:t>
      </w:r>
      <w:r w:rsidR="007E2D85">
        <w:t xml:space="preserve"> </w:t>
      </w:r>
      <w:r w:rsidR="00F96758">
        <w:t xml:space="preserve">exploit </w:t>
      </w:r>
      <w:r w:rsidR="00A07EBE">
        <w:t>its</w:t>
      </w:r>
      <w:r w:rsidR="00F96758">
        <w:t xml:space="preserve"> </w:t>
      </w:r>
      <w:r w:rsidR="00EC585E">
        <w:t>expanse</w:t>
      </w:r>
      <w:r w:rsidR="0058626B">
        <w:t>s</w:t>
      </w:r>
      <w:r w:rsidR="00986902">
        <w:t xml:space="preserve">, </w:t>
      </w:r>
      <w:r w:rsidR="00EC585E">
        <w:t xml:space="preserve">negotiate </w:t>
      </w:r>
      <w:r w:rsidR="0019289E">
        <w:t xml:space="preserve">its </w:t>
      </w:r>
      <w:r w:rsidR="00EC585E">
        <w:t>boundaries</w:t>
      </w:r>
      <w:r w:rsidR="00AA7B86">
        <w:t xml:space="preserve"> and </w:t>
      </w:r>
      <w:r w:rsidR="00986902">
        <w:t>navigate</w:t>
      </w:r>
      <w:r w:rsidR="00AA7B86">
        <w:t xml:space="preserve"> its quirks</w:t>
      </w:r>
      <w:r w:rsidR="00F96758">
        <w:t>.</w:t>
      </w:r>
    </w:p>
    <w:p w:rsidR="000E1BC0" w:rsidRDefault="000E1BC0" w:rsidP="00770CF0">
      <w:pPr>
        <w:tabs>
          <w:tab w:val="left" w:pos="720"/>
          <w:tab w:val="left" w:pos="1440"/>
          <w:tab w:val="left" w:pos="2160"/>
          <w:tab w:val="left" w:pos="2880"/>
          <w:tab w:val="left" w:pos="3600"/>
          <w:tab w:val="left" w:pos="4320"/>
          <w:tab w:val="left" w:pos="5040"/>
          <w:tab w:val="left" w:pos="6115"/>
        </w:tabs>
      </w:pPr>
      <w:r>
        <w:tab/>
      </w:r>
      <w:r w:rsidR="009539A3">
        <w:t>If we do not adhere rigidly to these</w:t>
      </w:r>
      <w:r>
        <w:t xml:space="preserve"> mechanics</w:t>
      </w:r>
      <w:r w:rsidR="00CF23F9">
        <w:t>,</w:t>
      </w:r>
      <w:r w:rsidR="00780060">
        <w:t xml:space="preserve"> </w:t>
      </w:r>
      <w:r>
        <w:t>we w</w:t>
      </w:r>
      <w:r w:rsidR="009539A3">
        <w:t>ill</w:t>
      </w:r>
      <w:proofErr w:type="gramStart"/>
      <w:r>
        <w:t>;</w:t>
      </w:r>
      <w:proofErr w:type="gramEnd"/>
      <w:r w:rsidR="00770CF0">
        <w:tab/>
      </w:r>
      <w:r w:rsidR="00770CF0">
        <w:tab/>
      </w:r>
    </w:p>
    <w:p w:rsidR="000E1BC0" w:rsidRDefault="000E1BC0" w:rsidP="000E1BC0">
      <w:pPr>
        <w:pStyle w:val="ListParagraph"/>
        <w:numPr>
          <w:ilvl w:val="0"/>
          <w:numId w:val="7"/>
        </w:numPr>
      </w:pPr>
      <w:r>
        <w:t>Be required to consciously engage al</w:t>
      </w:r>
      <w:r w:rsidR="00095327">
        <w:t>l internal and external stimuli</w:t>
      </w:r>
    </w:p>
    <w:p w:rsidR="000E1BC0" w:rsidRDefault="005F1A67" w:rsidP="000E1BC0">
      <w:pPr>
        <w:pStyle w:val="ListParagraph"/>
        <w:numPr>
          <w:ilvl w:val="0"/>
          <w:numId w:val="7"/>
        </w:numPr>
      </w:pPr>
      <w:r>
        <w:t>Have no filter to the stimuli we engage</w:t>
      </w:r>
    </w:p>
    <w:p w:rsidR="005F1A67" w:rsidRDefault="005F1A67" w:rsidP="000E1BC0">
      <w:pPr>
        <w:pStyle w:val="ListParagraph"/>
        <w:numPr>
          <w:ilvl w:val="0"/>
          <w:numId w:val="7"/>
        </w:numPr>
      </w:pPr>
      <w:r>
        <w:t>Perform erratic, misguided and unpredictable acts</w:t>
      </w:r>
    </w:p>
    <w:p w:rsidR="000E1BC0" w:rsidRDefault="000E1BC0" w:rsidP="000E1BC0">
      <w:pPr>
        <w:pStyle w:val="ListParagraph"/>
        <w:numPr>
          <w:ilvl w:val="0"/>
          <w:numId w:val="7"/>
        </w:numPr>
      </w:pPr>
      <w:r>
        <w:t>Harm those we care about, including ourselves</w:t>
      </w:r>
    </w:p>
    <w:p w:rsidR="000E1BC0" w:rsidRDefault="000E1BC0" w:rsidP="000E1BC0">
      <w:pPr>
        <w:pStyle w:val="ListParagraph"/>
        <w:numPr>
          <w:ilvl w:val="0"/>
          <w:numId w:val="7"/>
        </w:numPr>
      </w:pPr>
      <w:r>
        <w:t>Not</w:t>
      </w:r>
      <w:r w:rsidR="00140D54">
        <w:t xml:space="preserve"> </w:t>
      </w:r>
      <w:r w:rsidR="00780060">
        <w:t>recall</w:t>
      </w:r>
      <w:r>
        <w:t xml:space="preserve"> past </w:t>
      </w:r>
      <w:r w:rsidR="00780060">
        <w:t>failures</w:t>
      </w:r>
      <w:r>
        <w:t xml:space="preserve"> and therefore </w:t>
      </w:r>
      <w:r w:rsidR="003F10F3">
        <w:t xml:space="preserve">further, </w:t>
      </w:r>
      <w:r>
        <w:t>we</w:t>
      </w:r>
      <w:r w:rsidR="00140D54">
        <w:t xml:space="preserve"> would</w:t>
      </w:r>
    </w:p>
    <w:p w:rsidR="000E1BC0" w:rsidRDefault="000E1BC0" w:rsidP="000E1BC0">
      <w:pPr>
        <w:pStyle w:val="ListParagraph"/>
        <w:numPr>
          <w:ilvl w:val="0"/>
          <w:numId w:val="7"/>
        </w:numPr>
      </w:pPr>
      <w:r>
        <w:t xml:space="preserve">Consistently repeat past </w:t>
      </w:r>
      <w:r w:rsidR="00780060">
        <w:t>failures</w:t>
      </w:r>
    </w:p>
    <w:p w:rsidR="005F1A67" w:rsidRDefault="000E1BC0" w:rsidP="000E1BC0">
      <w:pPr>
        <w:pStyle w:val="ListParagraph"/>
        <w:numPr>
          <w:ilvl w:val="0"/>
          <w:numId w:val="7"/>
        </w:numPr>
      </w:pPr>
      <w:r>
        <w:t>Fail to solve problems</w:t>
      </w:r>
    </w:p>
    <w:p w:rsidR="005F1A67" w:rsidRDefault="005F1A67" w:rsidP="000E1BC0">
      <w:pPr>
        <w:pStyle w:val="ListParagraph"/>
        <w:numPr>
          <w:ilvl w:val="0"/>
          <w:numId w:val="7"/>
        </w:numPr>
      </w:pPr>
      <w:r>
        <w:t>Fail to learn lessons</w:t>
      </w:r>
    </w:p>
    <w:p w:rsidR="000E1BC0" w:rsidRDefault="005F1A67" w:rsidP="000E1BC0">
      <w:pPr>
        <w:pStyle w:val="ListParagraph"/>
        <w:numPr>
          <w:ilvl w:val="0"/>
          <w:numId w:val="7"/>
        </w:numPr>
      </w:pPr>
      <w:r>
        <w:t>F</w:t>
      </w:r>
      <w:r w:rsidR="000E1BC0">
        <w:t xml:space="preserve">ail to build </w:t>
      </w:r>
      <w:r>
        <w:t xml:space="preserve">anything </w:t>
      </w:r>
      <w:r w:rsidR="002079F1">
        <w:t xml:space="preserve">useful, </w:t>
      </w:r>
      <w:r>
        <w:t>like</w:t>
      </w:r>
      <w:r w:rsidR="000E1BC0">
        <w:t xml:space="preserve"> knowledge</w:t>
      </w:r>
    </w:p>
    <w:p w:rsidR="002079F1" w:rsidRDefault="002079F1" w:rsidP="000E1BC0">
      <w:pPr>
        <w:pStyle w:val="ListParagraph"/>
        <w:numPr>
          <w:ilvl w:val="0"/>
          <w:numId w:val="7"/>
        </w:numPr>
      </w:pPr>
      <w:r>
        <w:t>Be rejected by our peers and become rapidly ostracised</w:t>
      </w:r>
    </w:p>
    <w:p w:rsidR="00780060" w:rsidRDefault="005F1A67" w:rsidP="00780060">
      <w:pPr>
        <w:pStyle w:val="ListParagraph"/>
        <w:numPr>
          <w:ilvl w:val="0"/>
          <w:numId w:val="7"/>
        </w:numPr>
      </w:pPr>
      <w:r>
        <w:t xml:space="preserve">Be </w:t>
      </w:r>
      <w:r w:rsidR="00780060">
        <w:t>institutionalized</w:t>
      </w:r>
      <w:r w:rsidR="002079F1">
        <w:t xml:space="preserve"> and segregated from society</w:t>
      </w:r>
    </w:p>
    <w:p w:rsidR="003163E6" w:rsidRDefault="003163E6" w:rsidP="00780060">
      <w:pPr>
        <w:pStyle w:val="ListParagraph"/>
        <w:numPr>
          <w:ilvl w:val="0"/>
          <w:numId w:val="7"/>
        </w:numPr>
      </w:pPr>
      <w:r>
        <w:t>Become overwhelmed</w:t>
      </w:r>
      <w:r w:rsidR="002079F1">
        <w:t>, cease negotiating our environment</w:t>
      </w:r>
      <w:r w:rsidR="002079F1" w:rsidRPr="002079F1">
        <w:t xml:space="preserve"> </w:t>
      </w:r>
      <w:r w:rsidR="002079F1">
        <w:t>and eventually atrophy</w:t>
      </w:r>
    </w:p>
    <w:p w:rsidR="003163E6" w:rsidRDefault="002079F1" w:rsidP="00780060">
      <w:pPr>
        <w:pStyle w:val="ListParagraph"/>
        <w:numPr>
          <w:ilvl w:val="0"/>
          <w:numId w:val="7"/>
        </w:numPr>
      </w:pPr>
      <w:r>
        <w:t xml:space="preserve">Starve or get hit by a car or </w:t>
      </w:r>
      <w:r w:rsidR="003163E6">
        <w:t xml:space="preserve">forget to breath and </w:t>
      </w:r>
      <w:r w:rsidR="003F10F3">
        <w:t>al</w:t>
      </w:r>
      <w:r w:rsidR="00095327">
        <w:t xml:space="preserve">most </w:t>
      </w:r>
      <w:r>
        <w:t xml:space="preserve">certainly </w:t>
      </w:r>
      <w:r w:rsidR="003163E6">
        <w:t>live a very short life</w:t>
      </w:r>
    </w:p>
    <w:p w:rsidR="00FB08EA" w:rsidRDefault="00096CC3" w:rsidP="00FB08EA">
      <w:pPr>
        <w:ind w:firstLine="360"/>
      </w:pPr>
      <w:r>
        <w:t>I wrote t</w:t>
      </w:r>
      <w:r w:rsidR="00140D54">
        <w:t xml:space="preserve">he first incarnation of this paper </w:t>
      </w:r>
      <w:r w:rsidR="003F566E">
        <w:t xml:space="preserve">in 2006 </w:t>
      </w:r>
      <w:r w:rsidR="00140D54">
        <w:t xml:space="preserve">when I </w:t>
      </w:r>
      <w:r w:rsidR="009539A3">
        <w:t>solved my own</w:t>
      </w:r>
      <w:r w:rsidR="00140D54">
        <w:t xml:space="preserve"> schizophrenia. </w:t>
      </w:r>
      <w:r>
        <w:t>I discovered that t</w:t>
      </w:r>
      <w:r w:rsidR="006D7F92">
        <w:t>hose with schizophrenia</w:t>
      </w:r>
      <w:r>
        <w:t>,</w:t>
      </w:r>
      <w:r w:rsidR="006D7F92">
        <w:t xml:space="preserve"> </w:t>
      </w:r>
      <w:r>
        <w:t xml:space="preserve">which included me, </w:t>
      </w:r>
      <w:r w:rsidR="006D7F92">
        <w:t xml:space="preserve">have a unique and very active relationship with </w:t>
      </w:r>
      <w:r w:rsidR="00FB08EA">
        <w:t xml:space="preserve">the very vaguely defined and misunderstood organ we call </w:t>
      </w:r>
      <w:r w:rsidR="006D7F92">
        <w:t>conscience</w:t>
      </w:r>
      <w:r w:rsidR="00FB08EA">
        <w:t>,</w:t>
      </w:r>
      <w:r w:rsidR="006D7F92">
        <w:t xml:space="preserve"> </w:t>
      </w:r>
      <w:r>
        <w:t xml:space="preserve">which </w:t>
      </w:r>
      <w:r w:rsidR="00FB08EA">
        <w:t xml:space="preserve">further </w:t>
      </w:r>
      <w:r>
        <w:t>relies upon</w:t>
      </w:r>
      <w:r w:rsidR="006D7F92">
        <w:t xml:space="preserve"> endorphins</w:t>
      </w:r>
      <w:r>
        <w:t xml:space="preserve"> to maintain its discretion</w:t>
      </w:r>
      <w:r w:rsidR="0020343A">
        <w:t xml:space="preserve"> (more on this in the next chapter)</w:t>
      </w:r>
      <w:r>
        <w:t>.</w:t>
      </w:r>
      <w:r w:rsidR="00FB08EA">
        <w:t xml:space="preserve"> I then attempted to write about this experience to serve others, from my very narrow </w:t>
      </w:r>
      <w:r w:rsidR="0020343A">
        <w:t>and yet</w:t>
      </w:r>
      <w:r w:rsidR="00FB08EA">
        <w:t xml:space="preserve"> factual, experience. This proved to be a t</w:t>
      </w:r>
      <w:r w:rsidR="00CA602A">
        <w:t>ask at which I did not succeed.</w:t>
      </w:r>
    </w:p>
    <w:p w:rsidR="00140D54" w:rsidRDefault="00140D54" w:rsidP="006D7F92">
      <w:pPr>
        <w:ind w:firstLine="360"/>
      </w:pPr>
      <w:r>
        <w:t xml:space="preserve">Then some years and about a million </w:t>
      </w:r>
      <w:r w:rsidR="006E3AAF">
        <w:t xml:space="preserve">written </w:t>
      </w:r>
      <w:r>
        <w:t xml:space="preserve">words later I realized that by overlaying my </w:t>
      </w:r>
      <w:r w:rsidR="006E3AAF">
        <w:t xml:space="preserve">new </w:t>
      </w:r>
      <w:r>
        <w:t xml:space="preserve">understanding of the action of endorphins on its more traditionally recognised purpose, being to provide pain relief, that all of the outstanding and </w:t>
      </w:r>
      <w:r w:rsidR="006E3AAF">
        <w:t>unworkable</w:t>
      </w:r>
      <w:r>
        <w:t xml:space="preserve"> issues </w:t>
      </w:r>
      <w:r w:rsidR="006E3AAF">
        <w:t>with</w:t>
      </w:r>
      <w:r>
        <w:t xml:space="preserve"> our </w:t>
      </w:r>
      <w:r w:rsidR="006E3AAF">
        <w:t xml:space="preserve">academic </w:t>
      </w:r>
      <w:r w:rsidR="004F13A2">
        <w:t xml:space="preserve">and working </w:t>
      </w:r>
      <w:r w:rsidR="006E3AAF">
        <w:t>interpretation</w:t>
      </w:r>
      <w:r>
        <w:t xml:space="preserve"> of pain and </w:t>
      </w:r>
      <w:r w:rsidR="00A85E14">
        <w:t xml:space="preserve">the triggering and actions of </w:t>
      </w:r>
      <w:r>
        <w:t>endorphins just completely disappeared. That was thesis number two.</w:t>
      </w:r>
    </w:p>
    <w:p w:rsidR="00140D54" w:rsidRDefault="005C6740" w:rsidP="00140D54">
      <w:pPr>
        <w:ind w:firstLine="360"/>
      </w:pPr>
      <w:r>
        <w:t xml:space="preserve">Then in 2020, having simplified my thesis for </w:t>
      </w:r>
      <w:r w:rsidR="00FB08EA">
        <w:t>a further</w:t>
      </w:r>
      <w:r>
        <w:t xml:space="preserve"> 14 years,</w:t>
      </w:r>
      <w:r w:rsidR="00140D54">
        <w:t xml:space="preserve"> I </w:t>
      </w:r>
      <w:r w:rsidR="006E6A3F">
        <w:t>came to an understanding</w:t>
      </w:r>
      <w:r w:rsidR="00140D54">
        <w:t xml:space="preserve"> that I</w:t>
      </w:r>
      <w:r w:rsidR="003A1B1C">
        <w:t xml:space="preserve"> had actually </w:t>
      </w:r>
      <w:r>
        <w:t>extrapolated</w:t>
      </w:r>
      <w:r w:rsidR="003A1B1C">
        <w:t xml:space="preserve"> </w:t>
      </w:r>
      <w:r w:rsidR="00140D54">
        <w:t xml:space="preserve">the </w:t>
      </w:r>
      <w:r w:rsidR="006E3AAF">
        <w:t xml:space="preserve">underlying </w:t>
      </w:r>
      <w:r w:rsidR="00F21FF4">
        <w:t xml:space="preserve">fundamental mechanics </w:t>
      </w:r>
      <w:r w:rsidR="00140D54">
        <w:t xml:space="preserve">that </w:t>
      </w:r>
      <w:r w:rsidR="006E3AAF">
        <w:t>we use/are</w:t>
      </w:r>
      <w:r w:rsidR="00140D54">
        <w:t xml:space="preserve"> </w:t>
      </w:r>
      <w:r w:rsidR="003163E6">
        <w:t>use</w:t>
      </w:r>
      <w:r w:rsidR="006E3AAF">
        <w:t>d</w:t>
      </w:r>
      <w:r w:rsidR="003163E6">
        <w:t xml:space="preserve"> to select</w:t>
      </w:r>
      <w:r w:rsidR="00A85E14">
        <w:t xml:space="preserve">, </w:t>
      </w:r>
      <w:r w:rsidR="003163E6">
        <w:t xml:space="preserve">rationalise and </w:t>
      </w:r>
      <w:r w:rsidR="00F21FF4">
        <w:t xml:space="preserve">attempt to </w:t>
      </w:r>
      <w:r w:rsidR="00C07ABF">
        <w:t>perform any and every intentional act</w:t>
      </w:r>
      <w:r w:rsidR="00140D54">
        <w:t>.</w:t>
      </w:r>
      <w:r w:rsidR="00875B5C">
        <w:t xml:space="preserve"> </w:t>
      </w:r>
      <w:r w:rsidR="00F21FF4">
        <w:t xml:space="preserve">It then became possible to document the actual psychological foundations for human endeavour. This gave me the ability </w:t>
      </w:r>
      <w:r w:rsidR="00F21FF4">
        <w:lastRenderedPageBreak/>
        <w:t xml:space="preserve">to </w:t>
      </w:r>
      <w:r w:rsidR="00766457">
        <w:t xml:space="preserve">create a foundation </w:t>
      </w:r>
      <w:r w:rsidR="004F13A2">
        <w:t xml:space="preserve">(p1-34) </w:t>
      </w:r>
      <w:r w:rsidR="00766457">
        <w:t xml:space="preserve">upon which to </w:t>
      </w:r>
      <w:r w:rsidR="00F21FF4">
        <w:t>address all of the repercussions of my thesis without replication making for a shorter, more complete an</w:t>
      </w:r>
      <w:r w:rsidR="008C1F9E">
        <w:t>d</w:t>
      </w:r>
      <w:r w:rsidR="00F21FF4">
        <w:t xml:space="preserve"> </w:t>
      </w:r>
      <w:r w:rsidR="00FB08EA">
        <w:t xml:space="preserve">a </w:t>
      </w:r>
      <w:r w:rsidR="00F21FF4">
        <w:t xml:space="preserve">more </w:t>
      </w:r>
      <w:r w:rsidR="008C1F9E">
        <w:t>concise paper</w:t>
      </w:r>
      <w:r w:rsidR="00F21FF4">
        <w:t xml:space="preserve">. </w:t>
      </w:r>
      <w:r w:rsidR="00AA7B86">
        <w:t>T</w:t>
      </w:r>
      <w:r w:rsidR="00096CC3">
        <w:t>his thesis is simple, inclusive</w:t>
      </w:r>
      <w:r w:rsidR="003F10F3">
        <w:t>, contiguous</w:t>
      </w:r>
      <w:r w:rsidR="00AA7B86">
        <w:t xml:space="preserve"> </w:t>
      </w:r>
      <w:r w:rsidR="00096CC3">
        <w:t>and definitive</w:t>
      </w:r>
      <w:r w:rsidR="00AA7B86">
        <w:t xml:space="preserve"> and has a logical consistency. </w:t>
      </w:r>
      <w:r w:rsidR="00D07BEC">
        <w:t xml:space="preserve">The two previous papers are foundational to this one. </w:t>
      </w:r>
      <w:r w:rsidR="00A85E14">
        <w:t>The title of this paper has not changed throughout</w:t>
      </w:r>
      <w:r w:rsidR="003F566E">
        <w:t xml:space="preserve"> </w:t>
      </w:r>
      <w:r w:rsidR="00766457">
        <w:t xml:space="preserve">all </w:t>
      </w:r>
      <w:r w:rsidR="00986902">
        <w:t xml:space="preserve">of </w:t>
      </w:r>
      <w:r w:rsidR="003F566E">
        <w:t xml:space="preserve">its </w:t>
      </w:r>
      <w:r w:rsidR="00766457">
        <w:t xml:space="preserve">iterations; sometimes </w:t>
      </w:r>
      <w:r w:rsidR="004F13A2">
        <w:t xml:space="preserve">we </w:t>
      </w:r>
      <w:r w:rsidR="00766457">
        <w:t>need to forget.</w:t>
      </w:r>
    </w:p>
    <w:p w:rsidR="00095327" w:rsidRDefault="00095327" w:rsidP="00140D54">
      <w:pPr>
        <w:ind w:firstLine="360"/>
      </w:pPr>
      <w:r>
        <w:t>This p</w:t>
      </w:r>
      <w:r w:rsidR="00FB08EA">
        <w:t xml:space="preserve">aper may appear complicated, </w:t>
      </w:r>
      <w:r>
        <w:t xml:space="preserve">difficult </w:t>
      </w:r>
      <w:r w:rsidR="00FB08EA">
        <w:t xml:space="preserve">and perhaps somewhat tedious </w:t>
      </w:r>
      <w:r>
        <w:t xml:space="preserve">to absorb however, in about </w:t>
      </w:r>
      <w:r w:rsidR="00766457">
        <w:t>thirty</w:t>
      </w:r>
      <w:r>
        <w:t xml:space="preserve"> pages</w:t>
      </w:r>
      <w:r w:rsidR="00C07ABF">
        <w:t xml:space="preserve"> you will understand the foundation</w:t>
      </w:r>
      <w:r>
        <w:t xml:space="preserve">. Negotiating the mechanics of human endeavour takes up a large portion of our time and resources and is utilised every time we do anything and yet there has been </w:t>
      </w:r>
      <w:r w:rsidR="003F10F3">
        <w:t>very little</w:t>
      </w:r>
      <w:r>
        <w:t xml:space="preserve"> </w:t>
      </w:r>
      <w:r w:rsidR="00C07ABF">
        <w:t xml:space="preserve">specific </w:t>
      </w:r>
      <w:r>
        <w:t>res</w:t>
      </w:r>
      <w:r w:rsidR="003F566E">
        <w:t>earch into this subject mat</w:t>
      </w:r>
      <w:r w:rsidR="00096CC3">
        <w:t>ter</w:t>
      </w:r>
      <w:r>
        <w:t>.</w:t>
      </w:r>
    </w:p>
    <w:p w:rsidR="00A14834" w:rsidRDefault="00A14834" w:rsidP="00140D54">
      <w:pPr>
        <w:ind w:firstLine="360"/>
      </w:pPr>
      <w:proofErr w:type="gramStart"/>
      <w:r>
        <w:t xml:space="preserve">There is </w:t>
      </w:r>
      <w:r w:rsidR="00096CC3">
        <w:t xml:space="preserve">a </w:t>
      </w:r>
      <w:r w:rsidR="004F776E">
        <w:t>logical</w:t>
      </w:r>
      <w:r>
        <w:t xml:space="preserve"> and optimal set of underlying neurological and psychological mechanics </w:t>
      </w:r>
      <w:r w:rsidR="00CA602A">
        <w:t>to which we all adhere to</w:t>
      </w:r>
      <w:r>
        <w:t xml:space="preserve"> exploit </w:t>
      </w:r>
      <w:r w:rsidR="003F10F3">
        <w:t xml:space="preserve">and utilise </w:t>
      </w:r>
      <w:r>
        <w:t>our available mental resources to their greatest advantage when trying to solve any problem (</w:t>
      </w:r>
      <w:r w:rsidR="003F10F3">
        <w:t xml:space="preserve">this is </w:t>
      </w:r>
      <w:r>
        <w:t>life)</w:t>
      </w:r>
      <w:r w:rsidR="00C07ABF">
        <w:t>.</w:t>
      </w:r>
      <w:proofErr w:type="gramEnd"/>
      <w:r w:rsidR="00C07ABF">
        <w:t xml:space="preserve"> T</w:t>
      </w:r>
      <w:r>
        <w:t xml:space="preserve">his paper is </w:t>
      </w:r>
      <w:r w:rsidR="004F776E">
        <w:t xml:space="preserve">specifically </w:t>
      </w:r>
      <w:r>
        <w:t>about the nature and design of that system.</w:t>
      </w:r>
    </w:p>
    <w:p w:rsidR="003A1B1C" w:rsidRDefault="006F705E" w:rsidP="006F705E">
      <w:pPr>
        <w:pStyle w:val="Heading1"/>
        <w:jc w:val="center"/>
      </w:pPr>
      <w:r>
        <w:t>Note</w:t>
      </w:r>
    </w:p>
    <w:p w:rsidR="008577FE" w:rsidRDefault="008577FE" w:rsidP="00DD6756"/>
    <w:p w:rsidR="008577FE" w:rsidRDefault="006F705E" w:rsidP="006F705E">
      <w:pPr>
        <w:ind w:firstLine="720"/>
      </w:pPr>
      <w:r>
        <w:t xml:space="preserve">As this paper defines a paradigm shift, it must also provide a foundation. Functional human nature is binary by necessity, i.e. action, repercussion, action, repercussion. This foundation takes up the first 30 pages and </w:t>
      </w:r>
      <w:proofErr w:type="gramStart"/>
      <w:r>
        <w:t>must be read</w:t>
      </w:r>
      <w:proofErr w:type="gramEnd"/>
      <w:r>
        <w:t xml:space="preserve"> to successfully engage and understand the ensuing subjects</w:t>
      </w:r>
      <w:r w:rsidR="00863835">
        <w:t>. Binary foundation can be tedious and I have tried to negate this issue as best I can however, you must read it if you are to assimilate this thesis</w:t>
      </w:r>
    </w:p>
    <w:p w:rsidR="008577FE" w:rsidRDefault="008577FE" w:rsidP="00DD6756"/>
    <w:p w:rsidR="008577FE" w:rsidRDefault="008577FE" w:rsidP="00DD6756"/>
    <w:p w:rsidR="008577FE" w:rsidRDefault="008577FE" w:rsidP="00DD6756"/>
    <w:p w:rsidR="008577FE" w:rsidRDefault="008577FE" w:rsidP="00DD6756"/>
    <w:p w:rsidR="008577FE" w:rsidRDefault="008577FE" w:rsidP="00DD6756"/>
    <w:p w:rsidR="008577FE" w:rsidRDefault="008577FE" w:rsidP="00DD6756"/>
    <w:p w:rsidR="008577FE" w:rsidRDefault="008577FE" w:rsidP="00DD6756"/>
    <w:p w:rsidR="008577FE" w:rsidRDefault="008577FE" w:rsidP="00DD6756"/>
    <w:p w:rsidR="008577FE" w:rsidRDefault="008577FE" w:rsidP="00DD6756"/>
    <w:p w:rsidR="008577FE" w:rsidRDefault="008577FE" w:rsidP="00DD6756"/>
    <w:p w:rsidR="008577FE" w:rsidRDefault="008577FE" w:rsidP="00DD6756"/>
    <w:p w:rsidR="008577FE" w:rsidRDefault="008577FE" w:rsidP="00DD6756"/>
    <w:p w:rsidR="008577FE" w:rsidRDefault="008577FE" w:rsidP="00DD6756"/>
    <w:p w:rsidR="00A07EBE" w:rsidRDefault="00A07EBE" w:rsidP="00A07EBE">
      <w:pPr>
        <w:pStyle w:val="Heading1"/>
        <w:jc w:val="center"/>
      </w:pPr>
      <w:proofErr w:type="gramStart"/>
      <w:r>
        <w:lastRenderedPageBreak/>
        <w:t>Endorphins, Conscience and Shame.</w:t>
      </w:r>
      <w:proofErr w:type="gramEnd"/>
    </w:p>
    <w:p w:rsidR="00A07EBE" w:rsidRDefault="00A07EBE" w:rsidP="00A07EBE">
      <w:pPr>
        <w:tabs>
          <w:tab w:val="left" w:pos="8152"/>
        </w:tabs>
        <w:jc w:val="both"/>
      </w:pPr>
    </w:p>
    <w:p w:rsidR="00A07EBE" w:rsidRDefault="00FC6D95" w:rsidP="00A07EBE">
      <w:pPr>
        <w:tabs>
          <w:tab w:val="left" w:pos="8152"/>
        </w:tabs>
        <w:ind w:firstLine="709"/>
        <w:jc w:val="both"/>
      </w:pPr>
      <w:r>
        <w:t>To prepare you for this thesis</w:t>
      </w:r>
      <w:r w:rsidR="00766457">
        <w:t>,</w:t>
      </w:r>
      <w:r>
        <w:t xml:space="preserve"> I first need to dispel a few myths regarding our current understanding of endorphins, conscience and shame</w:t>
      </w:r>
      <w:r w:rsidR="00766457">
        <w:t>. T</w:t>
      </w:r>
      <w:r>
        <w:t xml:space="preserve">hree theories </w:t>
      </w:r>
      <w:proofErr w:type="gramStart"/>
      <w:r>
        <w:t>that are</w:t>
      </w:r>
      <w:proofErr w:type="gramEnd"/>
      <w:r>
        <w:t xml:space="preserve"> foundational to modern day western philosophy.  The fact</w:t>
      </w:r>
      <w:r w:rsidR="00766457">
        <w:t xml:space="preserve"> is </w:t>
      </w:r>
      <w:r>
        <w:t>that these</w:t>
      </w:r>
      <w:r w:rsidR="00A07EBE">
        <w:t xml:space="preserve"> three organs function in this order to form a cooperative system that works discreetly to protect our brain</w:t>
      </w:r>
      <w:r w:rsidR="003F10F3">
        <w:t xml:space="preserve"> or our creations</w:t>
      </w:r>
      <w:r w:rsidR="00A07EBE">
        <w:t xml:space="preserve"> from </w:t>
      </w:r>
      <w:r w:rsidR="00C97050">
        <w:t xml:space="preserve">damage caused by </w:t>
      </w:r>
      <w:r w:rsidR="00A07EBE">
        <w:t>localised overheating</w:t>
      </w:r>
      <w:r w:rsidR="00B94E85">
        <w:t xml:space="preserve"> or </w:t>
      </w:r>
      <w:r w:rsidR="00C56EA6">
        <w:t>from</w:t>
      </w:r>
      <w:r w:rsidR="00B94E85">
        <w:t xml:space="preserve"> generating knowledge that by its degree of complexity is unmanageable and unworkable. </w:t>
      </w:r>
      <w:r w:rsidR="00A07EBE">
        <w:t>Further, they work to ensure that our awareness of the act responsible for th</w:t>
      </w:r>
      <w:r w:rsidR="00B94E85">
        <w:t xml:space="preserve">is debilitating state </w:t>
      </w:r>
      <w:r w:rsidR="00A07EBE">
        <w:t xml:space="preserve">is </w:t>
      </w:r>
      <w:r w:rsidR="00171DC7">
        <w:t>reinforced</w:t>
      </w:r>
      <w:r w:rsidR="00A07EBE">
        <w:t xml:space="preserve"> and less likely to </w:t>
      </w:r>
      <w:proofErr w:type="gramStart"/>
      <w:r w:rsidR="00A07EBE">
        <w:t>be repeated</w:t>
      </w:r>
      <w:proofErr w:type="gramEnd"/>
      <w:r w:rsidR="00A07EBE">
        <w:t>.</w:t>
      </w:r>
    </w:p>
    <w:p w:rsidR="00A07EBE" w:rsidRDefault="00A07EBE" w:rsidP="00863835">
      <w:pPr>
        <w:pStyle w:val="ListParagraph"/>
        <w:numPr>
          <w:ilvl w:val="0"/>
          <w:numId w:val="17"/>
        </w:numPr>
        <w:tabs>
          <w:tab w:val="left" w:pos="1134"/>
        </w:tabs>
      </w:pPr>
      <w:r>
        <w:t xml:space="preserve">Endorphins </w:t>
      </w:r>
      <w:r w:rsidR="00177635">
        <w:t>do not exist to provide</w:t>
      </w:r>
      <w:r>
        <w:t xml:space="preserve"> pain relief.</w:t>
      </w:r>
    </w:p>
    <w:p w:rsidR="00A07EBE" w:rsidRDefault="00A07EBE" w:rsidP="00863835">
      <w:pPr>
        <w:pStyle w:val="ListParagraph"/>
        <w:numPr>
          <w:ilvl w:val="0"/>
          <w:numId w:val="17"/>
        </w:numPr>
        <w:tabs>
          <w:tab w:val="left" w:pos="1134"/>
        </w:tabs>
      </w:pPr>
      <w:r>
        <w:t>Conscience does not assume a moral faculty.</w:t>
      </w:r>
    </w:p>
    <w:p w:rsidR="00A07EBE" w:rsidRDefault="00A07EBE" w:rsidP="00863835">
      <w:pPr>
        <w:pStyle w:val="ListParagraph"/>
        <w:numPr>
          <w:ilvl w:val="0"/>
          <w:numId w:val="17"/>
        </w:numPr>
        <w:tabs>
          <w:tab w:val="left" w:pos="1134"/>
        </w:tabs>
      </w:pPr>
      <w:r>
        <w:t xml:space="preserve">Shame </w:t>
      </w:r>
      <w:r w:rsidR="00FC6D95">
        <w:t xml:space="preserve">accompanies </w:t>
      </w:r>
      <w:r w:rsidR="00B94E85">
        <w:t xml:space="preserve">simple </w:t>
      </w:r>
      <w:r w:rsidR="00FC6D95">
        <w:t>failure</w:t>
      </w:r>
      <w:r w:rsidR="00B94E85">
        <w:t xml:space="preserve">s that </w:t>
      </w:r>
      <w:r w:rsidR="00C56EA6">
        <w:t xml:space="preserve">often </w:t>
      </w:r>
      <w:r w:rsidR="00B94E85">
        <w:t>have integrity</w:t>
      </w:r>
      <w:r>
        <w:t>.</w:t>
      </w:r>
    </w:p>
    <w:p w:rsidR="00FC6D95" w:rsidRDefault="00FC6D95" w:rsidP="00FC6D95">
      <w:pPr>
        <w:tabs>
          <w:tab w:val="left" w:pos="8152"/>
        </w:tabs>
        <w:ind w:firstLine="709"/>
        <w:jc w:val="both"/>
      </w:pPr>
      <w:r>
        <w:t xml:space="preserve">If we remove the purely relative and arbitrary functions of ‘right and wrong’ and ‘good and evil’ from our scientific definition of who and what we are, we are able to deconstruct and interpret the affective mechanics of human nature. I </w:t>
      </w:r>
      <w:r w:rsidR="00B94E85">
        <w:t>recognise right</w:t>
      </w:r>
      <w:r>
        <w:t xml:space="preserve"> </w:t>
      </w:r>
      <w:r w:rsidR="00B94E85">
        <w:t>from wrong in a functional, timely and dynamic fashion</w:t>
      </w:r>
      <w:r>
        <w:t xml:space="preserve">, </w:t>
      </w:r>
      <w:r w:rsidR="00B94E85">
        <w:t>I require no physical organ to perform this task</w:t>
      </w:r>
      <w:r>
        <w:t>.</w:t>
      </w:r>
    </w:p>
    <w:p w:rsidR="00A07EBE" w:rsidRDefault="00A07EBE" w:rsidP="00A07EBE">
      <w:pPr>
        <w:tabs>
          <w:tab w:val="left" w:pos="8152"/>
        </w:tabs>
        <w:ind w:firstLine="709"/>
      </w:pPr>
      <w:r>
        <w:t xml:space="preserve">What endorphins do is to break the connection to the brain’s motivating source when the demands </w:t>
      </w:r>
      <w:proofErr w:type="gramStart"/>
      <w:r>
        <w:t>being made</w:t>
      </w:r>
      <w:proofErr w:type="gramEnd"/>
      <w:r>
        <w:t xml:space="preserve"> by any task </w:t>
      </w:r>
      <w:r w:rsidR="00DD6756">
        <w:t xml:space="preserve">cause the </w:t>
      </w:r>
      <w:r>
        <w:t xml:space="preserve">electro-chemical </w:t>
      </w:r>
      <w:r w:rsidR="00BB68F2">
        <w:t xml:space="preserve">power </w:t>
      </w:r>
      <w:r>
        <w:t xml:space="preserve">source to become </w:t>
      </w:r>
      <w:r w:rsidR="00DD6756">
        <w:t>too hot</w:t>
      </w:r>
      <w:r w:rsidR="00B94E85">
        <w:t xml:space="preserve"> or </w:t>
      </w:r>
      <w:r w:rsidR="00A60C6A">
        <w:t>wen the attempted solution becomes too big</w:t>
      </w:r>
      <w:r>
        <w:t xml:space="preserve">. Overheating </w:t>
      </w:r>
      <w:r w:rsidR="00B94E85">
        <w:t xml:space="preserve">or over-sizing of </w:t>
      </w:r>
      <w:r>
        <w:t xml:space="preserve">the electro/chemical source may cause localized damage to the brain or perhaps it may </w:t>
      </w:r>
      <w:r w:rsidR="00BB68F2">
        <w:t>just affect the integrity of that particular</w:t>
      </w:r>
      <w:r>
        <w:t xml:space="preserve"> thought process. This is </w:t>
      </w:r>
      <w:r w:rsidR="00BB68F2">
        <w:t>all that</w:t>
      </w:r>
      <w:r>
        <w:t xml:space="preserve"> endorphins </w:t>
      </w:r>
      <w:r w:rsidR="00BB68F2">
        <w:t>do</w:t>
      </w:r>
      <w:r>
        <w:t xml:space="preserve">. For example, when conscious engagement with </w:t>
      </w:r>
      <w:r w:rsidR="00171DC7">
        <w:t>an injury</w:t>
      </w:r>
      <w:r>
        <w:t xml:space="preserve"> results in the generation of too much neural heat</w:t>
      </w:r>
      <w:r w:rsidR="00B94E85">
        <w:t xml:space="preserve"> or complexity</w:t>
      </w:r>
      <w:r>
        <w:t>, endorphins</w:t>
      </w:r>
      <w:r w:rsidR="00B94E85">
        <w:t xml:space="preserve"> sedate the natural inclination or motivation</w:t>
      </w:r>
      <w:r>
        <w:t xml:space="preserve"> to seek more information on the state of the </w:t>
      </w:r>
      <w:r w:rsidR="00BB68F2">
        <w:t>injury</w:t>
      </w:r>
      <w:r>
        <w:t xml:space="preserve"> indicating this pain, which in turn blocks the connection to this nervous act</w:t>
      </w:r>
      <w:r w:rsidR="00BB68F2">
        <w:t>ivity and effectively blocks this</w:t>
      </w:r>
      <w:r>
        <w:t xml:space="preserve"> experience</w:t>
      </w:r>
      <w:r w:rsidR="00DD6756">
        <w:t xml:space="preserve"> of pain</w:t>
      </w:r>
      <w:r>
        <w:t xml:space="preserve">. </w:t>
      </w:r>
      <w:r w:rsidR="00DD6756">
        <w:t>An injury can</w:t>
      </w:r>
      <w:r>
        <w:t xml:space="preserve"> </w:t>
      </w:r>
      <w:r w:rsidR="00DD6756">
        <w:t>overwhelm our mind and generate</w:t>
      </w:r>
      <w:r w:rsidR="00171DC7">
        <w:t xml:space="preserve"> too much heat when </w:t>
      </w:r>
      <w:r w:rsidR="00DD6756">
        <w:t xml:space="preserve">our perception of </w:t>
      </w:r>
      <w:r w:rsidR="00171DC7">
        <w:t>it causes</w:t>
      </w:r>
      <w:r>
        <w:t xml:space="preserve"> fear, worry and panic</w:t>
      </w:r>
      <w:r w:rsidR="00171DC7">
        <w:t xml:space="preserve"> as these emotions are self-replicating</w:t>
      </w:r>
      <w:r>
        <w:t>. Current</w:t>
      </w:r>
      <w:r w:rsidR="00BB68F2">
        <w:t>ly</w:t>
      </w:r>
      <w:r>
        <w:t xml:space="preserve"> </w:t>
      </w:r>
      <w:r w:rsidR="00BB68F2">
        <w:t>academia</w:t>
      </w:r>
      <w:r>
        <w:t xml:space="preserve"> </w:t>
      </w:r>
      <w:r w:rsidR="003207C8">
        <w:t>suggests</w:t>
      </w:r>
      <w:r>
        <w:t xml:space="preserve"> that endorphins exist to relieve pain and that every other </w:t>
      </w:r>
      <w:r w:rsidR="003207C8">
        <w:t>endorphin</w:t>
      </w:r>
      <w:r w:rsidR="00171DC7">
        <w:t xml:space="preserve"> </w:t>
      </w:r>
      <w:r w:rsidR="003207C8">
        <w:t xml:space="preserve">related </w:t>
      </w:r>
      <w:r w:rsidR="00B94E85">
        <w:t>activity</w:t>
      </w:r>
      <w:r w:rsidR="003207C8">
        <w:t xml:space="preserve"> </w:t>
      </w:r>
      <w:r w:rsidR="00171DC7">
        <w:t>is without purpose</w:t>
      </w:r>
      <w:r w:rsidR="003207C8">
        <w:t>,</w:t>
      </w:r>
      <w:r w:rsidR="00BB68F2">
        <w:t xml:space="preserve"> but m</w:t>
      </w:r>
      <w:r>
        <w:t>ore on this later.</w:t>
      </w:r>
      <w:r w:rsidR="003E0243">
        <w:t xml:space="preserve"> </w:t>
      </w:r>
      <w:r w:rsidR="00B94E85">
        <w:t>The relief of pain per</w:t>
      </w:r>
      <w:r w:rsidR="00775859">
        <w:t xml:space="preserve"> </w:t>
      </w:r>
      <w:r w:rsidR="00B94E85">
        <w:t>sa</w:t>
      </w:r>
      <w:r w:rsidR="00775859">
        <w:t>y,</w:t>
      </w:r>
      <w:r w:rsidR="00B94E85">
        <w:t xml:space="preserve"> </w:t>
      </w:r>
      <w:r w:rsidR="00775859">
        <w:t>through the triggering of endorphins is unnecessary</w:t>
      </w:r>
      <w:r w:rsidR="003E0243">
        <w:t>.</w:t>
      </w:r>
    </w:p>
    <w:p w:rsidR="00BB68F2" w:rsidRDefault="00A07EBE" w:rsidP="00A07EBE">
      <w:pPr>
        <w:tabs>
          <w:tab w:val="left" w:pos="8152"/>
        </w:tabs>
        <w:ind w:firstLine="851"/>
      </w:pPr>
      <w:r>
        <w:t xml:space="preserve">Although conscience is made of </w:t>
      </w:r>
      <w:proofErr w:type="gramStart"/>
      <w:r>
        <w:t>things</w:t>
      </w:r>
      <w:proofErr w:type="gramEnd"/>
      <w:r>
        <w:t xml:space="preserve"> we consider morally and ethically unacceptable, it is also made of things that we find are physically impossible, things that need more work and things we just haven’t yet had the resources to solve. We also keep things there that scare the pants off us and sometimes things we find just too repulsive to be willing or able to contemplate. </w:t>
      </w:r>
      <w:proofErr w:type="gramStart"/>
      <w:r>
        <w:t xml:space="preserve">The only things that entries in conscience have in common are that one; they </w:t>
      </w:r>
      <w:r w:rsidR="00C95B82">
        <w:t>remain</w:t>
      </w:r>
      <w:r>
        <w:t xml:space="preserve"> important </w:t>
      </w:r>
      <w:r w:rsidR="003207C8">
        <w:t xml:space="preserve">to us, </w:t>
      </w:r>
      <w:r>
        <w:t xml:space="preserve">two; </w:t>
      </w:r>
      <w:r w:rsidR="00A9007D">
        <w:t xml:space="preserve">their content currently does not </w:t>
      </w:r>
      <w:r w:rsidR="00C95B82">
        <w:t xml:space="preserve">provide a </w:t>
      </w:r>
      <w:r w:rsidR="00A60C6A">
        <w:t xml:space="preserve">thinkable, workable or acceptable </w:t>
      </w:r>
      <w:r w:rsidR="00C95B82">
        <w:t>solution</w:t>
      </w:r>
      <w:r w:rsidR="00A9007D">
        <w:t xml:space="preserve"> and </w:t>
      </w:r>
      <w:r w:rsidR="00C95B82">
        <w:t>three</w:t>
      </w:r>
      <w:r w:rsidR="00A9007D">
        <w:t xml:space="preserve">; </w:t>
      </w:r>
      <w:r>
        <w:t xml:space="preserve">they </w:t>
      </w:r>
      <w:r w:rsidR="00DD6756">
        <w:t xml:space="preserve">are so big that they require </w:t>
      </w:r>
      <w:r w:rsidR="00C56EA6">
        <w:t>more</w:t>
      </w:r>
      <w:r w:rsidR="00775859">
        <w:t xml:space="preserve"> resources</w:t>
      </w:r>
      <w:r w:rsidR="00DD6756">
        <w:t xml:space="preserve"> </w:t>
      </w:r>
      <w:r w:rsidR="00C56EA6">
        <w:t xml:space="preserve">than we have available </w:t>
      </w:r>
      <w:r w:rsidR="00DD6756">
        <w:t xml:space="preserve">and </w:t>
      </w:r>
      <w:r w:rsidR="00A9007D">
        <w:t xml:space="preserve">resultantly </w:t>
      </w:r>
      <w:r w:rsidR="00DD6756">
        <w:t>generat</w:t>
      </w:r>
      <w:r w:rsidR="00A60C6A">
        <w:t>es</w:t>
      </w:r>
      <w:r w:rsidR="00DD6756">
        <w:t xml:space="preserve"> too much heat </w:t>
      </w:r>
      <w:r w:rsidR="00A60C6A">
        <w:t xml:space="preserve">or creates too complex a thought for us </w:t>
      </w:r>
      <w:r>
        <w:t>to</w:t>
      </w:r>
      <w:r w:rsidR="00A9007D">
        <w:t xml:space="preserve"> </w:t>
      </w:r>
      <w:r w:rsidR="00775859">
        <w:t xml:space="preserve">be able </w:t>
      </w:r>
      <w:r w:rsidR="00A9007D">
        <w:t>engage.</w:t>
      </w:r>
      <w:proofErr w:type="gramEnd"/>
    </w:p>
    <w:p w:rsidR="00A07EBE" w:rsidRDefault="00BB68F2" w:rsidP="00A07EBE">
      <w:pPr>
        <w:tabs>
          <w:tab w:val="left" w:pos="8152"/>
        </w:tabs>
        <w:ind w:firstLine="851"/>
      </w:pPr>
      <w:proofErr w:type="gramStart"/>
      <w:r>
        <w:t>N</w:t>
      </w:r>
      <w:r w:rsidR="00171DC7">
        <w:t xml:space="preserve">ot </w:t>
      </w:r>
      <w:r>
        <w:t>immoral</w:t>
      </w:r>
      <w:proofErr w:type="gramEnd"/>
      <w:r w:rsidR="00171DC7">
        <w:t xml:space="preserve">, </w:t>
      </w:r>
      <w:r>
        <w:t xml:space="preserve">just too </w:t>
      </w:r>
      <w:r w:rsidR="00171DC7">
        <w:t>big!</w:t>
      </w:r>
    </w:p>
    <w:p w:rsidR="00A07EBE" w:rsidRDefault="00A07EBE" w:rsidP="00A07EBE">
      <w:pPr>
        <w:tabs>
          <w:tab w:val="left" w:pos="8152"/>
        </w:tabs>
        <w:ind w:firstLine="851"/>
      </w:pPr>
      <w:r>
        <w:t xml:space="preserve">Lastly, shame is an emotion that we experience when we attempt to engage an entry in conscience. It follows the resulting ‘attack of conscience’. It is what it feels like to have no </w:t>
      </w:r>
      <w:r>
        <w:lastRenderedPageBreak/>
        <w:t xml:space="preserve">available resources, resulting in a complete lack of control while being confronted by what you know is your own failure and </w:t>
      </w:r>
      <w:r w:rsidR="00BB68F2">
        <w:t xml:space="preserve">further, it is </w:t>
      </w:r>
      <w:r>
        <w:t>likely something you will also see as a challenge to your own personal worth. The experience of shame will persist until you have fully accepted responsibility for this event and as you currently have no available resources with which to negotiate</w:t>
      </w:r>
      <w:r w:rsidR="00986902">
        <w:t xml:space="preserve"> and </w:t>
      </w:r>
      <w:r w:rsidR="00775859">
        <w:t xml:space="preserve">further, </w:t>
      </w:r>
      <w:r w:rsidR="00986902">
        <w:t>depending upon how hard you hold o</w:t>
      </w:r>
      <w:r w:rsidR="008954DC">
        <w:t>n</w:t>
      </w:r>
      <w:r w:rsidR="00986902">
        <w:t xml:space="preserve"> to denial</w:t>
      </w:r>
      <w:r>
        <w:t xml:space="preserve">, this </w:t>
      </w:r>
      <w:r w:rsidR="00986902">
        <w:t xml:space="preserve">usually </w:t>
      </w:r>
      <w:r>
        <w:t>doesn’t take long</w:t>
      </w:r>
      <w:r w:rsidR="00986902">
        <w:t xml:space="preserve">, not that you would </w:t>
      </w:r>
      <w:r w:rsidR="00775859">
        <w:t xml:space="preserve">ever </w:t>
      </w:r>
      <w:r w:rsidR="00986902">
        <w:t>remember if it did. Ultimately, i</w:t>
      </w:r>
      <w:r>
        <w:t xml:space="preserve">t ensures </w:t>
      </w:r>
      <w:r w:rsidR="00986902">
        <w:t xml:space="preserve">that </w:t>
      </w:r>
      <w:r>
        <w:t>you learn this lesson properly, whether you want to or not.</w:t>
      </w:r>
      <w:r w:rsidR="00986902">
        <w:t xml:space="preserve"> </w:t>
      </w:r>
      <w:r w:rsidR="003468F3">
        <w:t>An attack can take place to remind us of a failure that may have occurred as just one compone</w:t>
      </w:r>
      <w:r w:rsidR="00A60C6A">
        <w:t>nt of a more complex task, when</w:t>
      </w:r>
      <w:r w:rsidR="003468F3">
        <w:t xml:space="preserve"> we </w:t>
      </w:r>
      <w:proofErr w:type="gramStart"/>
      <w:r w:rsidR="003468F3">
        <w:t>weren’t</w:t>
      </w:r>
      <w:proofErr w:type="gramEnd"/>
      <w:r w:rsidR="003468F3">
        <w:t xml:space="preserve"> able to reflect upon the lesson in a timely fashion without generating more failures. </w:t>
      </w:r>
      <w:r w:rsidR="00986902">
        <w:t>It appears that necessity speaks deeply to our psychological makeup</w:t>
      </w:r>
      <w:r w:rsidR="00C31473">
        <w:t xml:space="preserve"> as well as </w:t>
      </w:r>
      <w:r w:rsidR="003468F3">
        <w:t>our</w:t>
      </w:r>
      <w:r w:rsidR="00C31473">
        <w:t xml:space="preserve"> physical</w:t>
      </w:r>
      <w:r w:rsidR="00986902">
        <w:t>.</w:t>
      </w:r>
    </w:p>
    <w:p w:rsidR="00A07EBE" w:rsidRDefault="00775859" w:rsidP="00A07EBE">
      <w:pPr>
        <w:tabs>
          <w:tab w:val="left" w:pos="8152"/>
        </w:tabs>
        <w:ind w:firstLine="851"/>
      </w:pPr>
      <w:r>
        <w:t>Neuro</w:t>
      </w:r>
      <w:r w:rsidR="00A07EBE">
        <w:t>psychology relates the experience of shame to ‘bad</w:t>
      </w:r>
      <w:r w:rsidR="00B87A2A">
        <w:t xml:space="preserve"> behaviour</w:t>
      </w:r>
      <w:r w:rsidR="00A07EBE">
        <w:t xml:space="preserve">’ when in fact the </w:t>
      </w:r>
      <w:r w:rsidR="00B87A2A">
        <w:t xml:space="preserve">shame </w:t>
      </w:r>
      <w:r w:rsidR="00196B82">
        <w:t>ONLY</w:t>
      </w:r>
      <w:r w:rsidR="00A07EBE">
        <w:t xml:space="preserve"> results from trying </w:t>
      </w:r>
      <w:r w:rsidR="00196B82">
        <w:t>our</w:t>
      </w:r>
      <w:r w:rsidR="00A07EBE">
        <w:t xml:space="preserve"> hardest to do something </w:t>
      </w:r>
      <w:r w:rsidR="00196B82">
        <w:t>we</w:t>
      </w:r>
      <w:r w:rsidR="00A07EBE">
        <w:t xml:space="preserve"> </w:t>
      </w:r>
      <w:r w:rsidR="00196B82">
        <w:t>know</w:t>
      </w:r>
      <w:r w:rsidR="00A07EBE">
        <w:t xml:space="preserve"> to be important. I</w:t>
      </w:r>
      <w:r>
        <w:t xml:space="preserve">f the outcome is unthinkable, </w:t>
      </w:r>
      <w:r w:rsidR="00A07EBE">
        <w:t xml:space="preserve">unacceptable </w:t>
      </w:r>
      <w:r>
        <w:t xml:space="preserve">or unworkable </w:t>
      </w:r>
      <w:r w:rsidR="00A07EBE">
        <w:t xml:space="preserve">and needs to </w:t>
      </w:r>
      <w:proofErr w:type="gramStart"/>
      <w:r w:rsidR="00A07EBE">
        <w:t>be rejected</w:t>
      </w:r>
      <w:proofErr w:type="gramEnd"/>
      <w:r w:rsidR="00A07EBE">
        <w:t xml:space="preserve">, it is you that </w:t>
      </w:r>
      <w:r w:rsidR="00B87A2A">
        <w:t>makes</w:t>
      </w:r>
      <w:r w:rsidR="00A07EBE">
        <w:t xml:space="preserve"> this decision, not your conscience. It is sent on to conscience onl</w:t>
      </w:r>
      <w:r w:rsidR="00B87A2A">
        <w:t xml:space="preserve">y if it’s initial purpose still has value to you </w:t>
      </w:r>
      <w:r w:rsidR="00A60C6A">
        <w:t xml:space="preserve">when it exceeds our working memory’s capacity </w:t>
      </w:r>
      <w:r w:rsidR="00B87A2A">
        <w:t>and shame is only experienced as a reminder for conscie</w:t>
      </w:r>
      <w:r w:rsidR="00A60C6A">
        <w:t>nce which</w:t>
      </w:r>
      <w:r>
        <w:t xml:space="preserve"> is </w:t>
      </w:r>
      <w:r w:rsidR="003468F3">
        <w:t>created by you</w:t>
      </w:r>
      <w:r>
        <w:t xml:space="preserve"> </w:t>
      </w:r>
      <w:r w:rsidR="00A60C6A">
        <w:t>as a result of your choices</w:t>
      </w:r>
      <w:r w:rsidR="003468F3">
        <w:t xml:space="preserve">. </w:t>
      </w:r>
      <w:r w:rsidR="00A07EBE">
        <w:t xml:space="preserve">The Greek philosophers had it right when they attributed a utility function to shame. The theory that right and wrong represent a moral imperative to affect ‘correct’ behaviour is the result of Modern </w:t>
      </w:r>
      <w:r w:rsidR="00B87A2A">
        <w:t xml:space="preserve">western </w:t>
      </w:r>
      <w:r w:rsidR="00A07EBE">
        <w:t xml:space="preserve">philosophy </w:t>
      </w:r>
      <w:r w:rsidR="00196B82">
        <w:t>and</w:t>
      </w:r>
      <w:r w:rsidR="00A07EBE">
        <w:t xml:space="preserve"> its </w:t>
      </w:r>
      <w:r w:rsidR="00B87A2A">
        <w:t xml:space="preserve">‘righteous’ </w:t>
      </w:r>
      <w:r w:rsidR="00A07EBE">
        <w:t>Christian influence</w:t>
      </w:r>
      <w:r w:rsidR="00196B82">
        <w:t>s</w:t>
      </w:r>
      <w:r w:rsidR="00A07EBE">
        <w:t>.</w:t>
      </w:r>
      <w:r w:rsidR="00C343C4">
        <w:t xml:space="preserve"> </w:t>
      </w:r>
      <w:proofErr w:type="gramStart"/>
      <w:r w:rsidR="00C343C4">
        <w:t>Shame Christianity, shame.</w:t>
      </w:r>
      <w:proofErr w:type="gramEnd"/>
    </w:p>
    <w:p w:rsidR="00A07EBE" w:rsidRDefault="00A07EBE" w:rsidP="00A07EBE">
      <w:pPr>
        <w:tabs>
          <w:tab w:val="left" w:pos="8152"/>
        </w:tabs>
        <w:ind w:firstLine="851"/>
      </w:pPr>
      <w:r>
        <w:t xml:space="preserve">At the conclusion of interaction with these three organs, all memory of the event, including any memory that an event even took place, will </w:t>
      </w:r>
      <w:r w:rsidR="00B87A2A">
        <w:t xml:space="preserve">become cognitively inaccessible </w:t>
      </w:r>
      <w:r w:rsidR="001F5C96">
        <w:t>by</w:t>
      </w:r>
      <w:r w:rsidR="0086263B">
        <w:t xml:space="preserve"> the </w:t>
      </w:r>
      <w:r w:rsidR="001F5C96">
        <w:t>sedation</w:t>
      </w:r>
      <w:r w:rsidR="0086263B">
        <w:t xml:space="preserve"> of recall </w:t>
      </w:r>
      <w:r w:rsidR="00B87A2A">
        <w:t>and</w:t>
      </w:r>
      <w:r>
        <w:t xml:space="preserve"> </w:t>
      </w:r>
      <w:r w:rsidR="0086263B">
        <w:t xml:space="preserve">in turn, </w:t>
      </w:r>
      <w:r>
        <w:t xml:space="preserve">effectively forgotten. They </w:t>
      </w:r>
      <w:proofErr w:type="gramStart"/>
      <w:r>
        <w:t>will become forgotten</w:t>
      </w:r>
      <w:proofErr w:type="gramEnd"/>
      <w:r>
        <w:t xml:space="preserve"> in a way such that even their origin will be </w:t>
      </w:r>
      <w:r w:rsidR="0086263B">
        <w:t>lost</w:t>
      </w:r>
      <w:r>
        <w:t xml:space="preserve">. If you </w:t>
      </w:r>
      <w:r w:rsidR="00C95B82">
        <w:t>refuse to</w:t>
      </w:r>
      <w:r>
        <w:t xml:space="preserve"> believe this </w:t>
      </w:r>
      <w:r w:rsidR="00C95B82">
        <w:t xml:space="preserve">forgetting process occurs </w:t>
      </w:r>
      <w:r>
        <w:t xml:space="preserve">then I challenge you to recall what </w:t>
      </w:r>
      <w:r w:rsidR="00B87A2A">
        <w:t xml:space="preserve">specifically </w:t>
      </w:r>
      <w:r>
        <w:t xml:space="preserve">made you experience shame or what was </w:t>
      </w:r>
      <w:r w:rsidR="00C95B82">
        <w:t xml:space="preserve">the thought process </w:t>
      </w:r>
      <w:r>
        <w:t>that led you to experience an attack of conscience</w:t>
      </w:r>
      <w:r w:rsidR="00196B82">
        <w:t>, specifically</w:t>
      </w:r>
      <w:r>
        <w:t>?</w:t>
      </w:r>
      <w:r w:rsidR="00C95B82">
        <w:t xml:space="preserve"> </w:t>
      </w:r>
      <w:proofErr w:type="gramStart"/>
      <w:r w:rsidR="00C31473">
        <w:t>Prove it</w:t>
      </w:r>
      <w:proofErr w:type="gramEnd"/>
      <w:r w:rsidR="00C31473">
        <w:t xml:space="preserve">, </w:t>
      </w:r>
      <w:proofErr w:type="gramStart"/>
      <w:r w:rsidR="00C31473">
        <w:t>w</w:t>
      </w:r>
      <w:r w:rsidR="00C95B82">
        <w:t>rite it down</w:t>
      </w:r>
      <w:proofErr w:type="gramEnd"/>
      <w:r w:rsidR="00C95B82">
        <w:t>.</w:t>
      </w:r>
      <w:r w:rsidR="00100B95">
        <w:t xml:space="preserve"> ‘Recall’ is generated </w:t>
      </w:r>
      <w:r w:rsidR="001F5C96">
        <w:t>when we engage stimuli</w:t>
      </w:r>
      <w:r w:rsidR="00100B95">
        <w:t xml:space="preserve"> and if </w:t>
      </w:r>
      <w:r w:rsidR="001F5C96">
        <w:t xml:space="preserve">we </w:t>
      </w:r>
      <w:r w:rsidR="00100B95">
        <w:t xml:space="preserve">take away that recall, </w:t>
      </w:r>
      <w:proofErr w:type="gramStart"/>
      <w:r w:rsidR="00100B95">
        <w:t>we also</w:t>
      </w:r>
      <w:proofErr w:type="gramEnd"/>
      <w:r w:rsidR="00100B95">
        <w:t xml:space="preserve"> take away affective access to the memory.</w:t>
      </w:r>
      <w:r w:rsidR="004E7E38">
        <w:t xml:space="preserve"> </w:t>
      </w:r>
      <w:proofErr w:type="gramStart"/>
      <w:r w:rsidR="004E7E38">
        <w:t>It’s</w:t>
      </w:r>
      <w:proofErr w:type="gramEnd"/>
      <w:r w:rsidR="004E7E38">
        <w:t xml:space="preserve"> part of the process of forgetting through necessity.</w:t>
      </w:r>
    </w:p>
    <w:p w:rsidR="00F96758" w:rsidRDefault="00F96758" w:rsidP="00B87A2A"/>
    <w:p w:rsidR="00F96758" w:rsidRDefault="00F96758" w:rsidP="00F96758">
      <w:pPr>
        <w:ind w:firstLine="709"/>
      </w:pPr>
    </w:p>
    <w:p w:rsidR="00A73A2E" w:rsidRDefault="00A73A2E" w:rsidP="00F96758">
      <w:pPr>
        <w:ind w:firstLine="709"/>
      </w:pPr>
    </w:p>
    <w:p w:rsidR="00A73A2E" w:rsidRDefault="00A73A2E" w:rsidP="00F96758">
      <w:pPr>
        <w:ind w:firstLine="709"/>
      </w:pPr>
    </w:p>
    <w:p w:rsidR="008577FE" w:rsidRDefault="008577FE" w:rsidP="00F96758">
      <w:pPr>
        <w:ind w:firstLine="709"/>
      </w:pPr>
    </w:p>
    <w:p w:rsidR="008577FE" w:rsidRDefault="008577FE" w:rsidP="00F96758">
      <w:pPr>
        <w:ind w:firstLine="709"/>
      </w:pPr>
    </w:p>
    <w:p w:rsidR="008577FE" w:rsidRDefault="008577FE" w:rsidP="00F96758">
      <w:pPr>
        <w:ind w:firstLine="709"/>
      </w:pPr>
    </w:p>
    <w:p w:rsidR="008577FE" w:rsidRDefault="008577FE" w:rsidP="00F96758">
      <w:pPr>
        <w:ind w:firstLine="709"/>
      </w:pPr>
    </w:p>
    <w:p w:rsidR="00B87A2A" w:rsidRPr="00D218EC" w:rsidRDefault="00B87A2A" w:rsidP="00C95B82"/>
    <w:p w:rsidR="0063617B" w:rsidRDefault="00632EEA" w:rsidP="0063617B">
      <w:pPr>
        <w:pStyle w:val="Heading1"/>
        <w:jc w:val="center"/>
      </w:pPr>
      <w:r>
        <w:lastRenderedPageBreak/>
        <w:t xml:space="preserve">Our </w:t>
      </w:r>
      <w:r w:rsidR="0063617B">
        <w:t>Shared Experience</w:t>
      </w:r>
    </w:p>
    <w:p w:rsidR="0063617B" w:rsidRDefault="0063617B" w:rsidP="00804935"/>
    <w:p w:rsidR="002F1766" w:rsidRDefault="00804935" w:rsidP="00C31473">
      <w:pPr>
        <w:ind w:firstLine="720"/>
      </w:pPr>
      <w:r>
        <w:t xml:space="preserve">Before I go on to address the mechanics of this system </w:t>
      </w:r>
      <w:r w:rsidR="0063617B">
        <w:t xml:space="preserve">I need to prime your mind of a memory you hold but do not </w:t>
      </w:r>
      <w:r w:rsidR="000061FF">
        <w:t xml:space="preserve">readily </w:t>
      </w:r>
      <w:r w:rsidR="0063617B">
        <w:t xml:space="preserve">access. You will know its truth as you make the recollection. This I hope will connect our collective experiences to </w:t>
      </w:r>
      <w:r w:rsidR="000061FF">
        <w:t xml:space="preserve">aid in the </w:t>
      </w:r>
      <w:r w:rsidR="0063617B">
        <w:t>illustr</w:t>
      </w:r>
      <w:r w:rsidR="000061FF">
        <w:t>ation of</w:t>
      </w:r>
      <w:r w:rsidR="0063617B">
        <w:t xml:space="preserve"> my story. </w:t>
      </w:r>
      <w:proofErr w:type="gramStart"/>
      <w:r w:rsidR="0063617B">
        <w:t>It is an experience that</w:t>
      </w:r>
      <w:proofErr w:type="gramEnd"/>
      <w:r w:rsidR="0063617B">
        <w:t xml:space="preserve"> provides evidence of the specific </w:t>
      </w:r>
      <w:r w:rsidR="000061FF">
        <w:t>nature</w:t>
      </w:r>
      <w:r w:rsidR="0063617B">
        <w:t xml:space="preserve"> </w:t>
      </w:r>
      <w:r w:rsidR="00BB73F7">
        <w:t xml:space="preserve">and function </w:t>
      </w:r>
      <w:r w:rsidR="0063617B">
        <w:t xml:space="preserve">of endorphins. One of those qualities is the ability to </w:t>
      </w:r>
      <w:r w:rsidR="00A30B69">
        <w:t xml:space="preserve">sedate </w:t>
      </w:r>
      <w:r w:rsidR="00C31473">
        <w:t>w</w:t>
      </w:r>
      <w:r w:rsidR="00C343C4">
        <w:t>hat is effectively ‘recall’, or</w:t>
      </w:r>
      <w:r w:rsidR="008139FC">
        <w:t xml:space="preserve"> the pathway to</w:t>
      </w:r>
      <w:r w:rsidR="00C31473">
        <w:t xml:space="preserve"> an endeavour</w:t>
      </w:r>
      <w:r w:rsidR="00A30B69">
        <w:t xml:space="preserve">, </w:t>
      </w:r>
      <w:r w:rsidR="00C343C4">
        <w:t xml:space="preserve">in turn </w:t>
      </w:r>
      <w:r w:rsidR="00A30B69">
        <w:t xml:space="preserve">erasing </w:t>
      </w:r>
      <w:r w:rsidR="001F5C96">
        <w:t xml:space="preserve">or sedating </w:t>
      </w:r>
      <w:r w:rsidR="00A30B69">
        <w:t>the</w:t>
      </w:r>
      <w:r w:rsidR="0063617B">
        <w:t xml:space="preserve"> memory</w:t>
      </w:r>
      <w:r w:rsidR="00F53291">
        <w:t xml:space="preserve"> of a failed endeavour</w:t>
      </w:r>
      <w:r w:rsidR="0063617B">
        <w:t xml:space="preserve">. </w:t>
      </w:r>
      <w:r w:rsidR="00C31473">
        <w:t>Something you could call forced and necessary forgetting. This function</w:t>
      </w:r>
      <w:r w:rsidR="0063617B">
        <w:t xml:space="preserve"> ensure</w:t>
      </w:r>
      <w:r w:rsidR="00C31473">
        <w:t>s</w:t>
      </w:r>
      <w:r w:rsidR="0063617B">
        <w:t xml:space="preserve"> </w:t>
      </w:r>
      <w:r w:rsidR="00F53291">
        <w:t xml:space="preserve">the </w:t>
      </w:r>
      <w:r w:rsidR="0063617B">
        <w:t>suc</w:t>
      </w:r>
      <w:r w:rsidR="0062144E">
        <w:t>cess</w:t>
      </w:r>
      <w:r w:rsidR="00D930DD">
        <w:t xml:space="preserve">ful, safe and necessary </w:t>
      </w:r>
      <w:r w:rsidR="00F53291">
        <w:t>negotiation of a failed endeavour</w:t>
      </w:r>
      <w:r w:rsidR="00C31473">
        <w:t xml:space="preserve"> while main</w:t>
      </w:r>
      <w:r w:rsidR="0062144E">
        <w:t xml:space="preserve">taining </w:t>
      </w:r>
      <w:r w:rsidR="001F5C96">
        <w:t xml:space="preserve">the </w:t>
      </w:r>
      <w:r w:rsidR="0062144E">
        <w:t xml:space="preserve">discretion </w:t>
      </w:r>
      <w:r>
        <w:t>and integrity</w:t>
      </w:r>
      <w:r w:rsidR="001F5C96">
        <w:t xml:space="preserve"> of the endorphin based act</w:t>
      </w:r>
      <w:r>
        <w:t>. The involvement of endo</w:t>
      </w:r>
      <w:r w:rsidR="00C31473">
        <w:t xml:space="preserve">rphins </w:t>
      </w:r>
      <w:r>
        <w:t>is</w:t>
      </w:r>
      <w:r w:rsidR="0062144E">
        <w:t xml:space="preserve"> the reason why your </w:t>
      </w:r>
      <w:r w:rsidR="000061FF">
        <w:t>recollection</w:t>
      </w:r>
      <w:r w:rsidR="0062144E">
        <w:t xml:space="preserve"> of this experience </w:t>
      </w:r>
      <w:r w:rsidR="00F53291">
        <w:t>will be</w:t>
      </w:r>
      <w:r w:rsidR="0062144E">
        <w:t xml:space="preserve"> so vague</w:t>
      </w:r>
      <w:r w:rsidR="001F5C96">
        <w:t>, if existent</w:t>
      </w:r>
      <w:r w:rsidR="0062144E">
        <w:t>.</w:t>
      </w:r>
    </w:p>
    <w:p w:rsidR="008139FC" w:rsidRDefault="00314832" w:rsidP="00C31473">
      <w:pPr>
        <w:ind w:firstLine="720"/>
      </w:pPr>
      <w:r>
        <w:t xml:space="preserve">You may find it difficult to </w:t>
      </w:r>
      <w:r w:rsidR="00704396">
        <w:t>believe</w:t>
      </w:r>
      <w:r>
        <w:t xml:space="preserve"> that this experience affects anything </w:t>
      </w:r>
      <w:r w:rsidR="00704396">
        <w:t xml:space="preserve">significant or </w:t>
      </w:r>
      <w:proofErr w:type="gramStart"/>
      <w:r w:rsidR="009B64BC">
        <w:t>important</w:t>
      </w:r>
      <w:proofErr w:type="gramEnd"/>
      <w:r w:rsidR="009B64BC">
        <w:t xml:space="preserve"> </w:t>
      </w:r>
      <w:r>
        <w:t>as we hav</w:t>
      </w:r>
      <w:r w:rsidR="009B64BC">
        <w:t xml:space="preserve">e only ever </w:t>
      </w:r>
      <w:r w:rsidR="001F5C96">
        <w:t>perceived the experience</w:t>
      </w:r>
      <w:r w:rsidR="009B64BC">
        <w:t xml:space="preserve"> as an </w:t>
      </w:r>
      <w:r w:rsidR="00E348DE">
        <w:t>arbitrary</w:t>
      </w:r>
      <w:r w:rsidR="009B64BC">
        <w:t xml:space="preserve"> and unproductive</w:t>
      </w:r>
      <w:r>
        <w:t xml:space="preserve"> </w:t>
      </w:r>
      <w:r w:rsidR="00E348DE">
        <w:t>event</w:t>
      </w:r>
      <w:r>
        <w:t>.</w:t>
      </w:r>
    </w:p>
    <w:p w:rsidR="00804935" w:rsidRDefault="00704396" w:rsidP="009B64BC">
      <w:pPr>
        <w:ind w:firstLine="720"/>
      </w:pPr>
      <w:r>
        <w:t xml:space="preserve">On </w:t>
      </w:r>
      <w:r w:rsidR="001F5C96">
        <w:t>the</w:t>
      </w:r>
      <w:r w:rsidR="0063617B">
        <w:t xml:space="preserve"> </w:t>
      </w:r>
      <w:r>
        <w:t>face</w:t>
      </w:r>
      <w:r w:rsidR="0063617B">
        <w:t xml:space="preserve"> </w:t>
      </w:r>
      <w:r w:rsidR="001F5C96">
        <w:t xml:space="preserve">of </w:t>
      </w:r>
      <w:r w:rsidR="0063617B">
        <w:t>it</w:t>
      </w:r>
      <w:r w:rsidR="00C343C4">
        <w:t>,</w:t>
      </w:r>
      <w:r w:rsidR="0063617B">
        <w:t xml:space="preserve"> </w:t>
      </w:r>
      <w:r w:rsidR="001F5C96">
        <w:t>the</w:t>
      </w:r>
      <w:r w:rsidR="0063617B">
        <w:t xml:space="preserve"> event </w:t>
      </w:r>
      <w:r w:rsidR="001F5C96">
        <w:t xml:space="preserve">is one </w:t>
      </w:r>
      <w:r w:rsidR="00F53291">
        <w:t xml:space="preserve">that most of us </w:t>
      </w:r>
      <w:r w:rsidR="00804935">
        <w:t xml:space="preserve">know </w:t>
      </w:r>
      <w:r>
        <w:t xml:space="preserve">that </w:t>
      </w:r>
      <w:r w:rsidR="00804935">
        <w:t>we have experienced</w:t>
      </w:r>
      <w:r w:rsidR="0063617B">
        <w:t xml:space="preserve">. </w:t>
      </w:r>
      <w:proofErr w:type="gramStart"/>
      <w:r w:rsidR="0063617B">
        <w:t>It’s</w:t>
      </w:r>
      <w:proofErr w:type="gramEnd"/>
      <w:r w:rsidR="0063617B">
        <w:t xml:space="preserve"> the occurrence of the moment </w:t>
      </w:r>
      <w:r w:rsidR="00ED0400">
        <w:t xml:space="preserve">when </w:t>
      </w:r>
      <w:r w:rsidR="0063617B">
        <w:t xml:space="preserve">we realize </w:t>
      </w:r>
      <w:r w:rsidR="00ED0400">
        <w:t xml:space="preserve">that we have lost access to </w:t>
      </w:r>
      <w:r w:rsidR="00F53291">
        <w:t>a</w:t>
      </w:r>
      <w:r w:rsidR="0063617B">
        <w:t xml:space="preserve"> thought </w:t>
      </w:r>
      <w:r w:rsidR="00ED0400">
        <w:t>process we were engaged in</w:t>
      </w:r>
      <w:r w:rsidR="0063617B">
        <w:t xml:space="preserve">. </w:t>
      </w:r>
      <w:r w:rsidR="001F5C96">
        <w:t>In our</w:t>
      </w:r>
      <w:r w:rsidR="00875E0F">
        <w:t xml:space="preserve"> spectrum of </w:t>
      </w:r>
      <w:r w:rsidR="006B3516">
        <w:t>experiences,</w:t>
      </w:r>
      <w:r w:rsidR="00875E0F">
        <w:t xml:space="preserve"> it </w:t>
      </w:r>
      <w:proofErr w:type="gramStart"/>
      <w:r w:rsidR="00875E0F">
        <w:t>is called</w:t>
      </w:r>
      <w:proofErr w:type="gramEnd"/>
      <w:r w:rsidR="00875E0F">
        <w:t xml:space="preserve"> </w:t>
      </w:r>
      <w:r w:rsidR="001F5C96">
        <w:t>be</w:t>
      </w:r>
      <w:r w:rsidR="00F05632">
        <w:t xml:space="preserve">ing </w:t>
      </w:r>
      <w:r w:rsidR="006B3516">
        <w:t>‘</w:t>
      </w:r>
      <w:r w:rsidR="00875E0F">
        <w:t xml:space="preserve">overwhelmed’. </w:t>
      </w:r>
      <w:r w:rsidR="0063617B">
        <w:t xml:space="preserve">We were thinking about something and all of a </w:t>
      </w:r>
      <w:proofErr w:type="gramStart"/>
      <w:r w:rsidR="0063617B">
        <w:t>sudden</w:t>
      </w:r>
      <w:proofErr w:type="gramEnd"/>
      <w:r w:rsidR="0063617B">
        <w:t xml:space="preserve"> we </w:t>
      </w:r>
      <w:r w:rsidR="00F53291">
        <w:t>no longer are</w:t>
      </w:r>
      <w:r w:rsidR="00C343C4">
        <w:t>,</w:t>
      </w:r>
      <w:r w:rsidR="00F53291">
        <w:t xml:space="preserve"> and we </w:t>
      </w:r>
      <w:r w:rsidR="0063617B">
        <w:t xml:space="preserve">find </w:t>
      </w:r>
      <w:r w:rsidR="00F05632">
        <w:t xml:space="preserve">that </w:t>
      </w:r>
      <w:r w:rsidR="0063617B">
        <w:t xml:space="preserve">we are no longer able to access any of it. </w:t>
      </w:r>
      <w:proofErr w:type="gramStart"/>
      <w:r w:rsidR="0063617B">
        <w:t>An</w:t>
      </w:r>
      <w:r w:rsidR="00F53291">
        <w:t xml:space="preserve">d </w:t>
      </w:r>
      <w:r w:rsidR="00F05632">
        <w:t>lastly</w:t>
      </w:r>
      <w:proofErr w:type="gramEnd"/>
      <w:r w:rsidR="00F53291">
        <w:t xml:space="preserve">, we realize </w:t>
      </w:r>
      <w:r w:rsidR="00F05632">
        <w:t xml:space="preserve">that </w:t>
      </w:r>
      <w:r w:rsidR="00F53291">
        <w:t>it’s gone,</w:t>
      </w:r>
      <w:r w:rsidR="0063617B">
        <w:t xml:space="preserve"> </w:t>
      </w:r>
      <w:r w:rsidR="00F53291">
        <w:t>completely</w:t>
      </w:r>
      <w:r w:rsidR="0063617B">
        <w:t>! Any attempt to retrieve the thought only leads to greater failure.</w:t>
      </w:r>
      <w:r w:rsidR="00076893">
        <w:t xml:space="preserve"> </w:t>
      </w:r>
      <w:r w:rsidR="00E01882">
        <w:t xml:space="preserve">It </w:t>
      </w:r>
      <w:proofErr w:type="gramStart"/>
      <w:r w:rsidR="00E01882">
        <w:t xml:space="preserve">is so </w:t>
      </w:r>
      <w:r w:rsidR="00F05632">
        <w:t>thoroughly</w:t>
      </w:r>
      <w:r w:rsidR="00E01882">
        <w:t xml:space="preserve"> forgotten</w:t>
      </w:r>
      <w:proofErr w:type="gramEnd"/>
      <w:r w:rsidR="00E01882">
        <w:t xml:space="preserve"> </w:t>
      </w:r>
      <w:r w:rsidR="000061FF">
        <w:t>and it</w:t>
      </w:r>
      <w:r w:rsidR="0054767F">
        <w:t xml:space="preserve"> actually</w:t>
      </w:r>
      <w:r w:rsidR="000061FF">
        <w:t xml:space="preserve"> happens so </w:t>
      </w:r>
      <w:r w:rsidR="00B471C7">
        <w:t>often</w:t>
      </w:r>
      <w:r w:rsidR="000061FF">
        <w:t xml:space="preserve"> </w:t>
      </w:r>
      <w:r w:rsidR="00E01882">
        <w:t xml:space="preserve">that </w:t>
      </w:r>
      <w:r w:rsidR="00F53291">
        <w:t xml:space="preserve">through </w:t>
      </w:r>
      <w:r w:rsidR="000061FF">
        <w:t>necessity</w:t>
      </w:r>
      <w:r w:rsidR="00F53291">
        <w:t xml:space="preserve">, we learn </w:t>
      </w:r>
      <w:r w:rsidR="00FB30AD">
        <w:t xml:space="preserve">to </w:t>
      </w:r>
      <w:r w:rsidR="00B471C7">
        <w:t>move on without giving it a second thought</w:t>
      </w:r>
      <w:r w:rsidR="00E01882">
        <w:t xml:space="preserve">. </w:t>
      </w:r>
      <w:r w:rsidR="00F53291">
        <w:t>We are used to placating the event by recognising it as being the result of a loss of co</w:t>
      </w:r>
      <w:r w:rsidR="000061FF">
        <w:t>ncentration, a lack of interest or</w:t>
      </w:r>
      <w:r w:rsidR="00F53291">
        <w:t xml:space="preserve"> a lack of importance and</w:t>
      </w:r>
      <w:r w:rsidR="00D930DD">
        <w:t>,</w:t>
      </w:r>
      <w:r w:rsidR="00F53291">
        <w:t xml:space="preserve"> du</w:t>
      </w:r>
      <w:r w:rsidR="00FB30AD">
        <w:t xml:space="preserve">e </w:t>
      </w:r>
      <w:r w:rsidR="00F53291">
        <w:t xml:space="preserve">to the complete loss of recall of the event we </w:t>
      </w:r>
      <w:r w:rsidR="00FB30AD">
        <w:t>won’t worry about it as we have already marked the occurrence as being completely inconsequential</w:t>
      </w:r>
      <w:r w:rsidR="00E01882">
        <w:t xml:space="preserve">. </w:t>
      </w:r>
      <w:r w:rsidR="00F05632">
        <w:t>W</w:t>
      </w:r>
      <w:r w:rsidR="00FB30AD">
        <w:t xml:space="preserve">hy </w:t>
      </w:r>
      <w:r w:rsidR="00B471C7">
        <w:t>ex</w:t>
      </w:r>
      <w:r w:rsidR="00FB30AD">
        <w:t>pend resources worrying about something of which you can do nothi</w:t>
      </w:r>
      <w:r w:rsidR="00F05632">
        <w:t>ng?</w:t>
      </w:r>
      <w:r w:rsidR="009B64BC">
        <w:t xml:space="preserve"> </w:t>
      </w:r>
      <w:proofErr w:type="gramStart"/>
      <w:r w:rsidR="00F05632">
        <w:t>It appears to be insignificant although it is most definitely not</w:t>
      </w:r>
      <w:r w:rsidR="00C343C4">
        <w:t>, and</w:t>
      </w:r>
      <w:r>
        <w:t xml:space="preserve"> </w:t>
      </w:r>
      <w:r w:rsidR="009B64BC">
        <w:t xml:space="preserve">is </w:t>
      </w:r>
      <w:r w:rsidR="00C343C4">
        <w:t xml:space="preserve">finished with </w:t>
      </w:r>
      <w:r w:rsidR="00F05632">
        <w:t>a nice</w:t>
      </w:r>
      <w:r w:rsidR="00C343C4">
        <w:t>,</w:t>
      </w:r>
      <w:r w:rsidR="00F05632">
        <w:t xml:space="preserve"> opiate-like experience</w:t>
      </w:r>
      <w:r>
        <w:t>.</w:t>
      </w:r>
      <w:proofErr w:type="gramEnd"/>
    </w:p>
    <w:p w:rsidR="0063617B" w:rsidRDefault="0063617B" w:rsidP="0063617B">
      <w:pPr>
        <w:ind w:firstLine="720"/>
      </w:pPr>
      <w:r>
        <w:t xml:space="preserve">That much </w:t>
      </w:r>
      <w:r w:rsidR="00ED0400">
        <w:t xml:space="preserve">of this memory </w:t>
      </w:r>
      <w:r>
        <w:t xml:space="preserve">is clear </w:t>
      </w:r>
      <w:r w:rsidR="00ED0400">
        <w:t xml:space="preserve">and familiar without prompting </w:t>
      </w:r>
      <w:r>
        <w:t>to all of us</w:t>
      </w:r>
      <w:r w:rsidR="00ED0400">
        <w:t xml:space="preserve">. </w:t>
      </w:r>
      <w:r>
        <w:t xml:space="preserve">What </w:t>
      </w:r>
      <w:r w:rsidR="00ED0400">
        <w:t>will not be readily familiar</w:t>
      </w:r>
      <w:r>
        <w:t xml:space="preserve"> </w:t>
      </w:r>
      <w:r w:rsidR="00352FF2">
        <w:t xml:space="preserve">and never will be </w:t>
      </w:r>
      <w:r>
        <w:t xml:space="preserve">is that it </w:t>
      </w:r>
      <w:proofErr w:type="gramStart"/>
      <w:r>
        <w:t>wasn’t</w:t>
      </w:r>
      <w:proofErr w:type="gramEnd"/>
      <w:r>
        <w:t xml:space="preserve"> some arbitrary thought you forgot; instead, it was an interruption to </w:t>
      </w:r>
      <w:r w:rsidR="00FC108D">
        <w:t xml:space="preserve">a psychological </w:t>
      </w:r>
      <w:r w:rsidR="00352FF2">
        <w:t>activity</w:t>
      </w:r>
      <w:r w:rsidR="00D930DD">
        <w:t>,</w:t>
      </w:r>
      <w:r w:rsidR="00352FF2">
        <w:t xml:space="preserve"> or </w:t>
      </w:r>
      <w:r>
        <w:t>something you were trying to do</w:t>
      </w:r>
      <w:r w:rsidR="00F05632">
        <w:t>, something important</w:t>
      </w:r>
      <w:r>
        <w:t xml:space="preserve">. </w:t>
      </w:r>
      <w:r w:rsidR="00FB30AD">
        <w:t>In fact, what we just lost was likely our b</w:t>
      </w:r>
      <w:r w:rsidR="00D930DD">
        <w:t>est attempt</w:t>
      </w:r>
      <w:r w:rsidR="00FB30AD">
        <w:t xml:space="preserve"> to address and resolve something we consider </w:t>
      </w:r>
      <w:r w:rsidR="00F05632">
        <w:t>valuable</w:t>
      </w:r>
      <w:r w:rsidR="00FB30AD">
        <w:t xml:space="preserve">, if only we could recall it. </w:t>
      </w:r>
      <w:r>
        <w:t>This you can</w:t>
      </w:r>
      <w:r w:rsidR="00793FA0">
        <w:t xml:space="preserve"> </w:t>
      </w:r>
      <w:proofErr w:type="gramStart"/>
      <w:r w:rsidR="00793FA0">
        <w:t>know</w:t>
      </w:r>
      <w:proofErr w:type="gramEnd"/>
      <w:r w:rsidR="00793FA0">
        <w:t xml:space="preserve"> as</w:t>
      </w:r>
      <w:r w:rsidR="00ED0400">
        <w:t xml:space="preserve"> now that I mention it</w:t>
      </w:r>
      <w:r w:rsidR="00F05632">
        <w:t>,</w:t>
      </w:r>
      <w:r w:rsidR="00793FA0">
        <w:t xml:space="preserve"> you will recall</w:t>
      </w:r>
      <w:r w:rsidR="000061FF">
        <w:t xml:space="preserve"> that losing it </w:t>
      </w:r>
      <w:r w:rsidR="00F05632">
        <w:t xml:space="preserve">has </w:t>
      </w:r>
      <w:r w:rsidR="000061FF">
        <w:t>bothered you</w:t>
      </w:r>
      <w:r>
        <w:t xml:space="preserve">, as </w:t>
      </w:r>
      <w:r w:rsidR="00D930DD">
        <w:t xml:space="preserve">at least </w:t>
      </w:r>
      <w:r>
        <w:t>you</w:t>
      </w:r>
      <w:r w:rsidR="00FB30AD">
        <w:t xml:space="preserve">r emotions </w:t>
      </w:r>
      <w:r w:rsidR="00D930DD">
        <w:t>maintain</w:t>
      </w:r>
      <w:r w:rsidR="00FB30AD">
        <w:t xml:space="preserve"> the</w:t>
      </w:r>
      <w:r>
        <w:t xml:space="preserve"> </w:t>
      </w:r>
      <w:r w:rsidR="00FB30AD">
        <w:t>realization that</w:t>
      </w:r>
      <w:r>
        <w:t xml:space="preserve"> you have lost something</w:t>
      </w:r>
      <w:r w:rsidR="005273F0">
        <w:t xml:space="preserve"> </w:t>
      </w:r>
      <w:r w:rsidR="000E1BC0">
        <w:t xml:space="preserve">you </w:t>
      </w:r>
      <w:r w:rsidR="00F05632">
        <w:t>wish you hadn’t</w:t>
      </w:r>
      <w:r>
        <w:t xml:space="preserve">. It </w:t>
      </w:r>
      <w:proofErr w:type="gramStart"/>
      <w:r>
        <w:t>wouldn’t</w:t>
      </w:r>
      <w:proofErr w:type="gramEnd"/>
      <w:r>
        <w:t xml:space="preserve"> bother you if it didn’t matter or if it was just an arbitrary thought</w:t>
      </w:r>
      <w:r w:rsidR="00ED0400">
        <w:t>.</w:t>
      </w:r>
      <w:r>
        <w:t xml:space="preserve"> You will recall </w:t>
      </w:r>
      <w:r w:rsidR="00ED0400">
        <w:t xml:space="preserve">having </w:t>
      </w:r>
      <w:r>
        <w:t>tr</w:t>
      </w:r>
      <w:r w:rsidR="00ED0400">
        <w:t>ied</w:t>
      </w:r>
      <w:r>
        <w:t xml:space="preserve"> your hardest to get the thought back, obviously without success. </w:t>
      </w:r>
      <w:proofErr w:type="gramStart"/>
      <w:r>
        <w:t>And lastly</w:t>
      </w:r>
      <w:proofErr w:type="gramEnd"/>
      <w:r>
        <w:t xml:space="preserve">, as we will be swimming in endorphins with absolutely no resources available to us, we are likely to </w:t>
      </w:r>
      <w:r w:rsidR="005273F0">
        <w:t xml:space="preserve">cognitively placate the event as unimportant </w:t>
      </w:r>
      <w:r>
        <w:t xml:space="preserve">or anything else that readily avoids </w:t>
      </w:r>
      <w:r w:rsidR="000061FF">
        <w:t>confronting</w:t>
      </w:r>
      <w:r>
        <w:t xml:space="preserve"> the fact that we </w:t>
      </w:r>
      <w:r w:rsidR="00ED0400">
        <w:t xml:space="preserve">actually have no idea </w:t>
      </w:r>
      <w:r w:rsidR="005273F0">
        <w:t>what</w:t>
      </w:r>
      <w:r w:rsidR="00ED0400">
        <w:t xml:space="preserve"> just happened</w:t>
      </w:r>
      <w:r>
        <w:t>.</w:t>
      </w:r>
      <w:r w:rsidR="00BB73F7">
        <w:t xml:space="preserve"> </w:t>
      </w:r>
      <w:r w:rsidR="00F05632">
        <w:t>O</w:t>
      </w:r>
      <w:r w:rsidR="00BB73F7">
        <w:t>ne can</w:t>
      </w:r>
      <w:r w:rsidR="00F05632">
        <w:t xml:space="preserve"> comfortably say that at these moments </w:t>
      </w:r>
      <w:r w:rsidR="00BB73F7">
        <w:t xml:space="preserve">we have </w:t>
      </w:r>
      <w:r w:rsidR="00F05632">
        <w:t>no</w:t>
      </w:r>
      <w:r w:rsidR="00BB73F7">
        <w:t xml:space="preserve"> </w:t>
      </w:r>
      <w:r w:rsidR="00F05632">
        <w:t xml:space="preserve">available working memory, mental </w:t>
      </w:r>
      <w:r w:rsidR="00BB73F7">
        <w:t xml:space="preserve">resources or </w:t>
      </w:r>
      <w:r w:rsidR="00F05632">
        <w:t xml:space="preserve">any </w:t>
      </w:r>
      <w:r w:rsidR="00BB73F7">
        <w:t>ability to make any</w:t>
      </w:r>
      <w:r w:rsidR="00F05632">
        <w:t xml:space="preserve"> decisions</w:t>
      </w:r>
      <w:r w:rsidR="00BB73F7">
        <w:t xml:space="preserve">; the involvement of endorphins </w:t>
      </w:r>
      <w:r w:rsidR="00F05632">
        <w:t>ensures this to be the case</w:t>
      </w:r>
      <w:r w:rsidR="00BB73F7">
        <w:t>.</w:t>
      </w:r>
    </w:p>
    <w:p w:rsidR="000865DE" w:rsidRDefault="0063617B" w:rsidP="0063617B">
      <w:pPr>
        <w:ind w:firstLine="720"/>
      </w:pPr>
      <w:r>
        <w:lastRenderedPageBreak/>
        <w:t xml:space="preserve">As I have suggested, this experience interrupted something we were trying to do. As such, we have </w:t>
      </w:r>
      <w:r w:rsidR="00531483">
        <w:t>little</w:t>
      </w:r>
      <w:r>
        <w:t xml:space="preserve"> interest in </w:t>
      </w:r>
      <w:r w:rsidR="000061FF">
        <w:t xml:space="preserve">the reasons behind </w:t>
      </w:r>
      <w:r>
        <w:t xml:space="preserve">what just happened </w:t>
      </w:r>
      <w:r w:rsidR="00531483">
        <w:t>and great interest as</w:t>
      </w:r>
      <w:r>
        <w:t xml:space="preserve"> to what we have just forgotten. We will only </w:t>
      </w:r>
      <w:r w:rsidR="00531483">
        <w:t xml:space="preserve">attempt to </w:t>
      </w:r>
      <w:r>
        <w:t xml:space="preserve">utilize </w:t>
      </w:r>
      <w:r w:rsidR="00A36514">
        <w:t>any</w:t>
      </w:r>
      <w:r>
        <w:t xml:space="preserve"> remaining resources in this moment to try to get back what we </w:t>
      </w:r>
      <w:r w:rsidR="00531483">
        <w:t xml:space="preserve">have </w:t>
      </w:r>
      <w:r w:rsidR="000E1BC0">
        <w:t>just lost</w:t>
      </w:r>
      <w:r w:rsidR="00C343C4">
        <w:t>,</w:t>
      </w:r>
      <w:r w:rsidR="0062144E">
        <w:t xml:space="preserve"> and because </w:t>
      </w:r>
      <w:r w:rsidR="00531483">
        <w:t xml:space="preserve">we have exceeded our </w:t>
      </w:r>
      <w:r w:rsidR="005273F0">
        <w:t xml:space="preserve">working </w:t>
      </w:r>
      <w:r w:rsidR="00531483">
        <w:t xml:space="preserve">memories </w:t>
      </w:r>
      <w:r w:rsidR="000E1BC0">
        <w:t>capacity</w:t>
      </w:r>
      <w:r w:rsidR="00C343C4">
        <w:t>,</w:t>
      </w:r>
      <w:r w:rsidR="000E1BC0">
        <w:t xml:space="preserve"> </w:t>
      </w:r>
      <w:r w:rsidR="0062144E">
        <w:t xml:space="preserve">we </w:t>
      </w:r>
      <w:proofErr w:type="gramStart"/>
      <w:r w:rsidR="00531483">
        <w:t>are rendered</w:t>
      </w:r>
      <w:proofErr w:type="gramEnd"/>
      <w:r w:rsidR="00531483">
        <w:t xml:space="preserve"> incapable</w:t>
      </w:r>
      <w:r w:rsidR="0062144E">
        <w:t xml:space="preserve"> </w:t>
      </w:r>
      <w:r w:rsidR="00B471C7">
        <w:t>of doing even this</w:t>
      </w:r>
      <w:r>
        <w:t xml:space="preserve">. </w:t>
      </w:r>
      <w:proofErr w:type="gramStart"/>
      <w:r>
        <w:t>And</w:t>
      </w:r>
      <w:proofErr w:type="gramEnd"/>
      <w:r>
        <w:t xml:space="preserve"> as you will be well aware, the harder we try to get it back the further away it gets.</w:t>
      </w:r>
      <w:r w:rsidR="00571687">
        <w:t xml:space="preserve"> The most that </w:t>
      </w:r>
      <w:proofErr w:type="gramStart"/>
      <w:r w:rsidR="00571687">
        <w:t>can be taken</w:t>
      </w:r>
      <w:proofErr w:type="gramEnd"/>
      <w:r w:rsidR="00571687">
        <w:t xml:space="preserve"> from this moment is a simple </w:t>
      </w:r>
      <w:r w:rsidR="000E1BC0">
        <w:t>visual snapshot</w:t>
      </w:r>
      <w:r w:rsidR="00571687">
        <w:t xml:space="preserve"> </w:t>
      </w:r>
      <w:r w:rsidR="005406A7">
        <w:t xml:space="preserve">or memory </w:t>
      </w:r>
      <w:r w:rsidR="00571687">
        <w:t xml:space="preserve">representing </w:t>
      </w:r>
      <w:r w:rsidR="005406A7">
        <w:t>the final moment of</w:t>
      </w:r>
      <w:r w:rsidR="005613BB">
        <w:t xml:space="preserve"> </w:t>
      </w:r>
      <w:r w:rsidR="00A36514">
        <w:t>the</w:t>
      </w:r>
      <w:r w:rsidR="000E1BC0">
        <w:t xml:space="preserve"> thought process </w:t>
      </w:r>
      <w:r w:rsidR="005406A7">
        <w:t xml:space="preserve">that </w:t>
      </w:r>
      <w:r w:rsidR="000E1BC0">
        <w:t>is</w:t>
      </w:r>
      <w:r w:rsidR="005613BB">
        <w:t xml:space="preserve"> </w:t>
      </w:r>
      <w:r w:rsidR="000E1BC0">
        <w:t xml:space="preserve">currently being </w:t>
      </w:r>
      <w:r w:rsidR="005613BB">
        <w:t xml:space="preserve">moved </w:t>
      </w:r>
      <w:r w:rsidR="000E1BC0">
        <w:t>away from our conscious awareness</w:t>
      </w:r>
      <w:r w:rsidR="005613BB">
        <w:t xml:space="preserve"> </w:t>
      </w:r>
      <w:r w:rsidR="00A36514">
        <w:t>through</w:t>
      </w:r>
      <w:r w:rsidR="005613BB">
        <w:t xml:space="preserve"> the </w:t>
      </w:r>
      <w:r w:rsidR="000E1BC0">
        <w:t>action</w:t>
      </w:r>
      <w:r w:rsidR="005613BB">
        <w:t xml:space="preserve"> of endorphins</w:t>
      </w:r>
      <w:r w:rsidR="000865DE">
        <w:t>.</w:t>
      </w:r>
      <w:r w:rsidR="00A36514">
        <w:t xml:space="preserve"> We did however decide when we were very young that this serves no purpose</w:t>
      </w:r>
    </w:p>
    <w:p w:rsidR="005406A7" w:rsidRDefault="005406A7" w:rsidP="0063617B">
      <w:pPr>
        <w:ind w:firstLine="720"/>
      </w:pPr>
      <w:r>
        <w:t>I</w:t>
      </w:r>
      <w:r w:rsidR="005C27E2">
        <w:t>t was a</w:t>
      </w:r>
      <w:r w:rsidR="00577FFE">
        <w:t xml:space="preserve"> pivotal </w:t>
      </w:r>
      <w:r w:rsidR="005C27E2">
        <w:t xml:space="preserve">moment </w:t>
      </w:r>
      <w:r w:rsidR="00A36514">
        <w:t xml:space="preserve">for me </w:t>
      </w:r>
      <w:r w:rsidR="005C27E2">
        <w:t>when</w:t>
      </w:r>
      <w:r>
        <w:t xml:space="preserve"> </w:t>
      </w:r>
      <w:r w:rsidR="005C27E2">
        <w:t xml:space="preserve">I </w:t>
      </w:r>
      <w:r>
        <w:t>relented to t</w:t>
      </w:r>
      <w:r w:rsidR="00A36514">
        <w:t>he belief that these forgett</w:t>
      </w:r>
      <w:r>
        <w:t xml:space="preserve">ing moments took place because the thoughts were </w:t>
      </w:r>
      <w:r w:rsidR="00C343C4">
        <w:t xml:space="preserve">actually </w:t>
      </w:r>
      <w:r>
        <w:t xml:space="preserve">just ‘too much’ for me. </w:t>
      </w:r>
      <w:r w:rsidR="00DA4C10">
        <w:t xml:space="preserve">I </w:t>
      </w:r>
      <w:proofErr w:type="gramStart"/>
      <w:r w:rsidR="00DA4C10">
        <w:t>didn’t</w:t>
      </w:r>
      <w:proofErr w:type="gramEnd"/>
      <w:r w:rsidR="00DA4C10">
        <w:t xml:space="preserve"> do this because I knew better, I did it because I didn’t</w:t>
      </w:r>
      <w:r w:rsidR="00A36514">
        <w:t xml:space="preserve"> have anywhere else to go to seek understanding</w:t>
      </w:r>
      <w:r w:rsidR="00DA4C10">
        <w:t xml:space="preserve">. I </w:t>
      </w:r>
      <w:proofErr w:type="gramStart"/>
      <w:r w:rsidR="00DA4C10">
        <w:t>didn’t</w:t>
      </w:r>
      <w:proofErr w:type="gramEnd"/>
      <w:r w:rsidR="00DA4C10">
        <w:t xml:space="preserve"> understand why </w:t>
      </w:r>
      <w:r w:rsidR="00C5002A">
        <w:t xml:space="preserve">they were too much for me, </w:t>
      </w:r>
      <w:r w:rsidR="00DA4C10">
        <w:t xml:space="preserve">just </w:t>
      </w:r>
      <w:r w:rsidR="00C5002A">
        <w:t xml:space="preserve">that they </w:t>
      </w:r>
      <w:r w:rsidR="00DA4C10">
        <w:t>were. Finally accepting t</w:t>
      </w:r>
      <w:r>
        <w:t xml:space="preserve">his had the advantage of allowing to me cease questioning the experience </w:t>
      </w:r>
      <w:r w:rsidR="00F41F7A">
        <w:t>more quickly</w:t>
      </w:r>
      <w:r w:rsidR="00084EEF">
        <w:t>,</w:t>
      </w:r>
      <w:r w:rsidR="00F41F7A">
        <w:t xml:space="preserve"> leaving </w:t>
      </w:r>
      <w:r w:rsidR="00084EEF">
        <w:t xml:space="preserve">me with </w:t>
      </w:r>
      <w:r w:rsidR="00F41F7A">
        <w:t xml:space="preserve">more </w:t>
      </w:r>
      <w:r w:rsidR="00084EEF">
        <w:t xml:space="preserve">time and </w:t>
      </w:r>
      <w:r w:rsidR="00A36514">
        <w:t xml:space="preserve">at least one chunk of </w:t>
      </w:r>
      <w:r w:rsidR="00C343C4">
        <w:t xml:space="preserve">mental </w:t>
      </w:r>
      <w:r w:rsidR="00F41F7A">
        <w:t>resources to try</w:t>
      </w:r>
      <w:r w:rsidR="005C27E2">
        <w:t xml:space="preserve"> to </w:t>
      </w:r>
      <w:r>
        <w:t xml:space="preserve">take a good look </w:t>
      </w:r>
      <w:r w:rsidR="005C27E2">
        <w:t xml:space="preserve">at it </w:t>
      </w:r>
      <w:r w:rsidR="00A36514">
        <w:t xml:space="preserve">and create some </w:t>
      </w:r>
      <w:r>
        <w:t>memory</w:t>
      </w:r>
      <w:r w:rsidR="00A36514">
        <w:t xml:space="preserve"> of the event</w:t>
      </w:r>
      <w:r>
        <w:t>.</w:t>
      </w:r>
    </w:p>
    <w:p w:rsidR="0063617B" w:rsidRDefault="000865DE" w:rsidP="0063617B">
      <w:pPr>
        <w:ind w:firstLine="720"/>
      </w:pPr>
      <w:r>
        <w:t>I</w:t>
      </w:r>
      <w:r w:rsidR="00A36514">
        <w:t xml:space="preserve">f you are a </w:t>
      </w:r>
      <w:r w:rsidR="00637638">
        <w:t>‘</w:t>
      </w:r>
      <w:r w:rsidR="00A36514">
        <w:t>voice hearing</w:t>
      </w:r>
      <w:r w:rsidR="00637638">
        <w:t>’</w:t>
      </w:r>
      <w:r w:rsidR="00A36514">
        <w:t xml:space="preserve"> person</w:t>
      </w:r>
      <w:r w:rsidR="00766457">
        <w:t xml:space="preserve"> </w:t>
      </w:r>
      <w:r w:rsidR="00084EEF">
        <w:t>(a subject of this paper)</w:t>
      </w:r>
      <w:r w:rsidR="00766457">
        <w:t>,</w:t>
      </w:r>
      <w:r w:rsidR="00571687">
        <w:t xml:space="preserve"> </w:t>
      </w:r>
      <w:r w:rsidR="005273F0">
        <w:t xml:space="preserve">you will </w:t>
      </w:r>
      <w:r w:rsidR="00766457">
        <w:t>want</w:t>
      </w:r>
      <w:r w:rsidR="005273F0">
        <w:t xml:space="preserve"> to </w:t>
      </w:r>
      <w:r w:rsidR="00766457">
        <w:t>embrace</w:t>
      </w:r>
      <w:r w:rsidR="00571687">
        <w:t xml:space="preserve"> the </w:t>
      </w:r>
      <w:r w:rsidR="00196B82">
        <w:t>utilitarian value</w:t>
      </w:r>
      <w:r w:rsidR="00571687">
        <w:t xml:space="preserve"> that </w:t>
      </w:r>
      <w:r w:rsidR="0032504A">
        <w:t xml:space="preserve">observing </w:t>
      </w:r>
      <w:r w:rsidR="00875E0F">
        <w:t xml:space="preserve">and storing </w:t>
      </w:r>
      <w:r w:rsidR="00571687">
        <w:t xml:space="preserve">these </w:t>
      </w:r>
      <w:proofErr w:type="gramStart"/>
      <w:r w:rsidR="00353862">
        <w:t>sometimes bizarre</w:t>
      </w:r>
      <w:proofErr w:type="gramEnd"/>
      <w:r w:rsidR="00353862">
        <w:t xml:space="preserve"> </w:t>
      </w:r>
      <w:r w:rsidR="00326040">
        <w:t>images</w:t>
      </w:r>
      <w:r>
        <w:t xml:space="preserve"> provides</w:t>
      </w:r>
      <w:r w:rsidR="00571687">
        <w:t>.</w:t>
      </w:r>
      <w:r w:rsidR="00AA085D">
        <w:t xml:space="preserve"> I do claim to have cured my own schizophrenia</w:t>
      </w:r>
      <w:r w:rsidR="00C343C4">
        <w:t>,</w:t>
      </w:r>
      <w:r w:rsidR="00AA085D">
        <w:t xml:space="preserve"> so you should listen </w:t>
      </w:r>
      <w:r>
        <w:t xml:space="preserve">to me </w:t>
      </w:r>
      <w:r w:rsidR="00AA085D">
        <w:t xml:space="preserve">when I tell you that these forgotten moments, </w:t>
      </w:r>
      <w:r w:rsidR="002F1766">
        <w:t>failure</w:t>
      </w:r>
      <w:r w:rsidR="005C27E2">
        <w:t xml:space="preserve">s though they may be and </w:t>
      </w:r>
      <w:r w:rsidR="00F532F4">
        <w:t>further, currently un</w:t>
      </w:r>
      <w:r w:rsidR="00AA085D">
        <w:t>recognisable</w:t>
      </w:r>
      <w:r w:rsidR="002F1766">
        <w:t xml:space="preserve"> and un</w:t>
      </w:r>
      <w:r w:rsidR="00E23401">
        <w:t>-</w:t>
      </w:r>
      <w:r w:rsidR="002F1766">
        <w:t>addressable</w:t>
      </w:r>
      <w:r w:rsidR="00353862">
        <w:t>,</w:t>
      </w:r>
      <w:r w:rsidR="00AA085D">
        <w:t xml:space="preserve"> form exactly half of th</w:t>
      </w:r>
      <w:r w:rsidR="00353862">
        <w:t>at cure</w:t>
      </w:r>
      <w:r w:rsidR="00AA085D">
        <w:t>.</w:t>
      </w:r>
      <w:r w:rsidR="00084EEF">
        <w:t xml:space="preserve"> </w:t>
      </w:r>
      <w:r w:rsidR="00A36514">
        <w:t>There will be much more on</w:t>
      </w:r>
      <w:r w:rsidR="00084EEF">
        <w:t xml:space="preserve"> this </w:t>
      </w:r>
      <w:r w:rsidR="00A36514">
        <w:t xml:space="preserve">subject </w:t>
      </w:r>
      <w:r w:rsidR="00084EEF">
        <w:t>later.</w:t>
      </w:r>
    </w:p>
    <w:p w:rsidR="00F41F7A" w:rsidRDefault="0063617B" w:rsidP="0063617B">
      <w:pPr>
        <w:ind w:firstLine="720"/>
      </w:pPr>
      <w:r>
        <w:t>What actually just happened was that you were attempting to satisfy a need however, you ran out of working memory bef</w:t>
      </w:r>
      <w:r w:rsidR="00A36514">
        <w:t xml:space="preserve">ore coming to an acceptable, </w:t>
      </w:r>
      <w:r>
        <w:t xml:space="preserve">thinkable </w:t>
      </w:r>
      <w:r w:rsidR="00A36514">
        <w:t xml:space="preserve">or workable </w:t>
      </w:r>
      <w:proofErr w:type="gramStart"/>
      <w:r>
        <w:t>solution.</w:t>
      </w:r>
      <w:proofErr w:type="gramEnd"/>
      <w:r>
        <w:t xml:space="preserve"> </w:t>
      </w:r>
      <w:r w:rsidR="00A36514">
        <w:t xml:space="preserve">Acceptable, </w:t>
      </w:r>
      <w:r w:rsidR="00531483">
        <w:t xml:space="preserve">thinkable </w:t>
      </w:r>
      <w:r w:rsidR="00A36514">
        <w:t>and workable are the three</w:t>
      </w:r>
      <w:r w:rsidR="00531483">
        <w:t xml:space="preserve"> </w:t>
      </w:r>
      <w:r w:rsidR="00917755">
        <w:t xml:space="preserve">thresholds to </w:t>
      </w:r>
      <w:proofErr w:type="gramStart"/>
      <w:r w:rsidR="00917755">
        <w:t>be met</w:t>
      </w:r>
      <w:proofErr w:type="gramEnd"/>
      <w:r w:rsidR="00531483">
        <w:t xml:space="preserve"> to </w:t>
      </w:r>
      <w:r w:rsidR="005613BB">
        <w:t xml:space="preserve">justify </w:t>
      </w:r>
      <w:r w:rsidR="00326040">
        <w:t>placating</w:t>
      </w:r>
      <w:r w:rsidR="00531483">
        <w:t xml:space="preserve"> </w:t>
      </w:r>
      <w:r w:rsidR="005273F0">
        <w:t>the outcome of an</w:t>
      </w:r>
      <w:r w:rsidR="00531483">
        <w:t xml:space="preserve"> </w:t>
      </w:r>
      <w:r w:rsidR="006B53BF">
        <w:t>endeavour</w:t>
      </w:r>
      <w:r w:rsidR="00531483">
        <w:t xml:space="preserve"> </w:t>
      </w:r>
      <w:r w:rsidR="005273F0">
        <w:t xml:space="preserve">or task </w:t>
      </w:r>
      <w:r w:rsidR="00531483">
        <w:t>as</w:t>
      </w:r>
      <w:r w:rsidR="00875E0F">
        <w:t xml:space="preserve"> </w:t>
      </w:r>
      <w:r w:rsidR="00577FFE">
        <w:t xml:space="preserve">being </w:t>
      </w:r>
      <w:r w:rsidR="00875E0F">
        <w:t>a</w:t>
      </w:r>
      <w:r w:rsidR="00531483">
        <w:t xml:space="preserve"> </w:t>
      </w:r>
      <w:r w:rsidR="00875E0F">
        <w:t>reliable tool</w:t>
      </w:r>
      <w:r w:rsidR="00C343C4">
        <w:t>, memory</w:t>
      </w:r>
      <w:r w:rsidR="00875E0F">
        <w:t xml:space="preserve"> or fact</w:t>
      </w:r>
      <w:r w:rsidR="00531483">
        <w:t>. As you ran out of resources before reaching this threshold</w:t>
      </w:r>
      <w:r w:rsidR="000061FF">
        <w:t>,</w:t>
      </w:r>
      <w:r w:rsidR="006B53BF">
        <w:t xml:space="preserve"> </w:t>
      </w:r>
      <w:r w:rsidR="005273F0">
        <w:t>the</w:t>
      </w:r>
      <w:r w:rsidR="006B53BF">
        <w:t xml:space="preserve"> </w:t>
      </w:r>
      <w:r w:rsidR="005273F0">
        <w:t xml:space="preserve">motivating power fuse </w:t>
      </w:r>
      <w:proofErr w:type="gramStart"/>
      <w:r w:rsidR="005273F0">
        <w:t>was blown</w:t>
      </w:r>
      <w:proofErr w:type="gramEnd"/>
      <w:r w:rsidR="00C343C4">
        <w:t>,</w:t>
      </w:r>
      <w:r w:rsidR="006B53BF">
        <w:t xml:space="preserve"> </w:t>
      </w:r>
      <w:r w:rsidR="005273F0">
        <w:t>which in turn</w:t>
      </w:r>
      <w:r>
        <w:t xml:space="preserve"> forced </w:t>
      </w:r>
      <w:r w:rsidR="005273F0">
        <w:t xml:space="preserve">you </w:t>
      </w:r>
      <w:r>
        <w:t>to forget</w:t>
      </w:r>
      <w:r w:rsidR="005273F0">
        <w:t xml:space="preserve"> not just the endeavour but also the fact that </w:t>
      </w:r>
      <w:r w:rsidR="005613BB">
        <w:t>you</w:t>
      </w:r>
      <w:r w:rsidR="00875E0F">
        <w:t xml:space="preserve"> just attempted to satisfy an</w:t>
      </w:r>
      <w:r w:rsidR="005273F0">
        <w:t xml:space="preserve"> endeavour</w:t>
      </w:r>
      <w:r>
        <w:t xml:space="preserve">. </w:t>
      </w:r>
      <w:r w:rsidR="00577FFE">
        <w:t xml:space="preserve">Your mind does not get the chance to compile any kind of awareness that </w:t>
      </w:r>
      <w:r w:rsidR="00C5002A">
        <w:t>these forgetful events ever even occurred</w:t>
      </w:r>
      <w:r w:rsidR="00577FFE">
        <w:t xml:space="preserve">. Every time it happens is </w:t>
      </w:r>
      <w:r w:rsidR="00637638">
        <w:t>a</w:t>
      </w:r>
      <w:r w:rsidR="00577FFE">
        <w:t>like the first</w:t>
      </w:r>
      <w:r w:rsidR="00637638">
        <w:t xml:space="preserve"> time</w:t>
      </w:r>
      <w:r w:rsidR="00577FFE">
        <w:t>.</w:t>
      </w:r>
      <w:r w:rsidR="00F41F7A">
        <w:t xml:space="preserve"> In fact, it happens so frequently </w:t>
      </w:r>
      <w:r w:rsidR="00C343C4">
        <w:t>and started at</w:t>
      </w:r>
      <w:r w:rsidR="00F41F7A">
        <w:t xml:space="preserve"> such a young age over so many years that the experience becomes blasé</w:t>
      </w:r>
      <w:r w:rsidR="00C343C4">
        <w:t>,</w:t>
      </w:r>
      <w:r w:rsidR="00F41F7A">
        <w:t xml:space="preserve"> and we learn to label it as useless and move on without giving it a second thought; endorphins make this very easy to do.</w:t>
      </w:r>
    </w:p>
    <w:p w:rsidR="0063617B" w:rsidRDefault="006B53BF" w:rsidP="00637638">
      <w:pPr>
        <w:ind w:firstLine="720"/>
      </w:pPr>
      <w:r>
        <w:t xml:space="preserve">If the initial </w:t>
      </w:r>
      <w:r w:rsidR="005273F0">
        <w:t>stimulus</w:t>
      </w:r>
      <w:r>
        <w:t xml:space="preserve"> </w:t>
      </w:r>
      <w:r w:rsidR="00C5002A">
        <w:t>retains importance</w:t>
      </w:r>
      <w:r w:rsidR="000F1D92">
        <w:t xml:space="preserve"> having forgotten your current </w:t>
      </w:r>
      <w:r w:rsidR="005273F0">
        <w:t>attempt</w:t>
      </w:r>
      <w:r w:rsidR="000F1D92">
        <w:t>,</w:t>
      </w:r>
      <w:r w:rsidR="0063617B">
        <w:t xml:space="preserve"> </w:t>
      </w:r>
      <w:r w:rsidR="0032504A">
        <w:t>the endeavour in its current state</w:t>
      </w:r>
      <w:r w:rsidR="000F1D92">
        <w:t xml:space="preserve"> </w:t>
      </w:r>
      <w:proofErr w:type="gramStart"/>
      <w:r w:rsidR="000F1D92">
        <w:t xml:space="preserve">will </w:t>
      </w:r>
      <w:r w:rsidR="000061FF">
        <w:t xml:space="preserve">be </w:t>
      </w:r>
      <w:r w:rsidR="00637638">
        <w:t>released</w:t>
      </w:r>
      <w:proofErr w:type="gramEnd"/>
      <w:r w:rsidR="0063617B">
        <w:t xml:space="preserve"> </w:t>
      </w:r>
      <w:r w:rsidR="000061FF">
        <w:t>to</w:t>
      </w:r>
      <w:r w:rsidR="0063617B">
        <w:t xml:space="preserve"> conscience. Conscience is made of </w:t>
      </w:r>
      <w:r w:rsidR="00875E0F">
        <w:t>orphaned thoughts</w:t>
      </w:r>
      <w:r w:rsidR="0063617B">
        <w:t xml:space="preserve"> that </w:t>
      </w:r>
      <w:r w:rsidR="00875E0F">
        <w:t xml:space="preserve">we </w:t>
      </w:r>
      <w:r w:rsidR="00577FFE">
        <w:t xml:space="preserve">still </w:t>
      </w:r>
      <w:r w:rsidR="00875E0F">
        <w:t>consider</w:t>
      </w:r>
      <w:r w:rsidR="0063617B">
        <w:t xml:space="preserve"> </w:t>
      </w:r>
      <w:r w:rsidR="007E1E1E">
        <w:t xml:space="preserve">important, </w:t>
      </w:r>
      <w:r w:rsidR="00875E0F">
        <w:t xml:space="preserve">are </w:t>
      </w:r>
      <w:r w:rsidR="0063617B">
        <w:t>unsatisfied</w:t>
      </w:r>
      <w:r w:rsidR="00531483">
        <w:t>, charged</w:t>
      </w:r>
      <w:r w:rsidR="0063617B">
        <w:t xml:space="preserve"> and unstable and </w:t>
      </w:r>
      <w:proofErr w:type="gramStart"/>
      <w:r w:rsidR="0063617B">
        <w:t xml:space="preserve">are </w:t>
      </w:r>
      <w:r w:rsidR="00577FFE">
        <w:t xml:space="preserve">resultantly </w:t>
      </w:r>
      <w:r w:rsidR="00C5002A">
        <w:t>moved</w:t>
      </w:r>
      <w:proofErr w:type="gramEnd"/>
      <w:r w:rsidR="00577FFE">
        <w:t xml:space="preserve"> to conscience when they go</w:t>
      </w:r>
      <w:r w:rsidR="0063617B">
        <w:t xml:space="preserve">t too big to engage within the confines of </w:t>
      </w:r>
      <w:r w:rsidR="00637638">
        <w:t xml:space="preserve">our </w:t>
      </w:r>
      <w:r w:rsidR="00875E0F">
        <w:t xml:space="preserve">available </w:t>
      </w:r>
      <w:r w:rsidR="0063617B">
        <w:t xml:space="preserve">working memory. </w:t>
      </w:r>
      <w:r w:rsidR="005613BB">
        <w:t xml:space="preserve">The limits of working memory are defined by the </w:t>
      </w:r>
      <w:r w:rsidR="00637638">
        <w:t>amount of informational ‘chunks’</w:t>
      </w:r>
      <w:r w:rsidR="005613BB">
        <w:t xml:space="preserve"> required to </w:t>
      </w:r>
      <w:r w:rsidR="00C5002A">
        <w:t xml:space="preserve">build and </w:t>
      </w:r>
      <w:r w:rsidR="005613BB">
        <w:t xml:space="preserve">negotiate the endeavour. </w:t>
      </w:r>
      <w:r w:rsidR="0063617B">
        <w:t>This will become clearer as we progress through the mechanics of human endeavour.</w:t>
      </w:r>
    </w:p>
    <w:p w:rsidR="0032504A" w:rsidRDefault="004869F6" w:rsidP="00804935">
      <w:pPr>
        <w:ind w:firstLine="720"/>
      </w:pPr>
      <w:r>
        <w:t xml:space="preserve">In conjunction with the limits provided by this need for neurological protection, an optimized and highly efficient system of psychological functions has formed to </w:t>
      </w:r>
      <w:r w:rsidR="00531483">
        <w:t>facilitate</w:t>
      </w:r>
      <w:r>
        <w:t xml:space="preserve"> </w:t>
      </w:r>
      <w:r w:rsidR="00875E0F">
        <w:t xml:space="preserve">this </w:t>
      </w:r>
      <w:r w:rsidR="00875E0F">
        <w:lastRenderedPageBreak/>
        <w:t xml:space="preserve">design and </w:t>
      </w:r>
      <w:r>
        <w:t xml:space="preserve">our usage of resources </w:t>
      </w:r>
      <w:proofErr w:type="gramStart"/>
      <w:r>
        <w:t xml:space="preserve">to </w:t>
      </w:r>
      <w:r w:rsidR="005273F0">
        <w:t>actually take</w:t>
      </w:r>
      <w:proofErr w:type="gramEnd"/>
      <w:r w:rsidR="005273F0">
        <w:t xml:space="preserve"> advantage of</w:t>
      </w:r>
      <w:r>
        <w:t xml:space="preserve"> </w:t>
      </w:r>
      <w:r w:rsidR="00875E0F">
        <w:t>these boundaries</w:t>
      </w:r>
      <w:r>
        <w:t>.</w:t>
      </w:r>
      <w:r w:rsidR="00326040">
        <w:t xml:space="preserve"> This</w:t>
      </w:r>
      <w:r w:rsidR="00875E0F">
        <w:t xml:space="preserve"> </w:t>
      </w:r>
      <w:r w:rsidR="006B53BF">
        <w:t xml:space="preserve">psychological process will be </w:t>
      </w:r>
      <w:r w:rsidR="00875E0F">
        <w:t>a</w:t>
      </w:r>
      <w:r w:rsidR="006B53BF">
        <w:t xml:space="preserve"> focus of this </w:t>
      </w:r>
      <w:r w:rsidR="00326040">
        <w:t>thesis</w:t>
      </w:r>
      <w:r w:rsidR="006B53BF">
        <w:t xml:space="preserve"> as </w:t>
      </w:r>
      <w:r w:rsidR="00326040">
        <w:t xml:space="preserve">the information provided here </w:t>
      </w:r>
      <w:r w:rsidR="00637638">
        <w:t>describes</w:t>
      </w:r>
      <w:r w:rsidR="006B53BF">
        <w:t xml:space="preserve"> </w:t>
      </w:r>
      <w:r w:rsidR="008B6BD6">
        <w:t>the only</w:t>
      </w:r>
      <w:r w:rsidR="006B53BF">
        <w:t xml:space="preserve"> method available </w:t>
      </w:r>
      <w:r w:rsidR="000F1D92">
        <w:t xml:space="preserve">for us </w:t>
      </w:r>
      <w:r w:rsidR="006B53BF">
        <w:t xml:space="preserve">to </w:t>
      </w:r>
      <w:r w:rsidR="00875E0F">
        <w:t xml:space="preserve">access, </w:t>
      </w:r>
      <w:r w:rsidR="00326040">
        <w:t xml:space="preserve">consciously observe </w:t>
      </w:r>
      <w:r w:rsidR="000F1D92">
        <w:t xml:space="preserve">and </w:t>
      </w:r>
      <w:r w:rsidR="00326040">
        <w:t xml:space="preserve">interpret </w:t>
      </w:r>
      <w:r w:rsidR="006B53BF">
        <w:t>it.</w:t>
      </w:r>
      <w:r w:rsidR="007E1E1E">
        <w:t xml:space="preserve"> The</w:t>
      </w:r>
      <w:r w:rsidR="00326040">
        <w:t xml:space="preserve"> forgetful nature of endorphins </w:t>
      </w:r>
      <w:r w:rsidR="007E1E1E">
        <w:t xml:space="preserve">ensures this to be </w:t>
      </w:r>
      <w:r w:rsidR="00637638">
        <w:t>a fact</w:t>
      </w:r>
      <w:r w:rsidR="007E1E1E">
        <w:t>.</w:t>
      </w:r>
      <w:r w:rsidR="00804935">
        <w:t xml:space="preserve"> </w:t>
      </w:r>
      <w:r w:rsidR="0032504A">
        <w:t xml:space="preserve">It is sufficient to say at this point that </w:t>
      </w:r>
      <w:r w:rsidR="00326040">
        <w:t>the way our</w:t>
      </w:r>
      <w:r w:rsidR="0032504A">
        <w:t xml:space="preserve"> brain</w:t>
      </w:r>
      <w:r w:rsidR="00326040">
        <w:t xml:space="preserve"> manages our</w:t>
      </w:r>
      <w:r w:rsidR="0032504A">
        <w:t xml:space="preserve"> working memo</w:t>
      </w:r>
      <w:r w:rsidR="00637638">
        <w:t>ry’</w:t>
      </w:r>
      <w:r w:rsidR="00326040">
        <w:t>s</w:t>
      </w:r>
      <w:r w:rsidR="0032504A">
        <w:t xml:space="preserve"> </w:t>
      </w:r>
      <w:r w:rsidR="00326040">
        <w:t xml:space="preserve">capacity </w:t>
      </w:r>
      <w:r w:rsidR="0032504A">
        <w:t xml:space="preserve">is </w:t>
      </w:r>
      <w:r w:rsidR="00326040">
        <w:t>also integ</w:t>
      </w:r>
      <w:r w:rsidR="0032504A">
        <w:t>ral to the mystery that we are about to explore.</w:t>
      </w:r>
    </w:p>
    <w:p w:rsidR="0063617B" w:rsidRDefault="0063617B" w:rsidP="006B53BF"/>
    <w:p w:rsidR="00DD0F48" w:rsidRDefault="00DD0F48" w:rsidP="006B53BF">
      <w:pPr>
        <w:ind w:firstLine="709"/>
      </w:pPr>
    </w:p>
    <w:p w:rsidR="00C76391" w:rsidRDefault="00C76391" w:rsidP="00B65218"/>
    <w:p w:rsidR="00C76391" w:rsidRDefault="00C76391" w:rsidP="00B65218"/>
    <w:p w:rsidR="005F253E" w:rsidRDefault="005F253E" w:rsidP="00B65218"/>
    <w:p w:rsidR="00DD0F48" w:rsidRPr="009D6AFB" w:rsidRDefault="00B65218" w:rsidP="0063617B">
      <w:pPr>
        <w:jc w:val="center"/>
        <w:rPr>
          <w:color w:val="365F91"/>
          <w:sz w:val="28"/>
          <w:szCs w:val="28"/>
        </w:rPr>
      </w:pPr>
      <w:r w:rsidRPr="009D6AFB">
        <w:rPr>
          <w:color w:val="365F91"/>
          <w:sz w:val="28"/>
          <w:szCs w:val="28"/>
        </w:rPr>
        <w:t>Part 1</w:t>
      </w:r>
    </w:p>
    <w:p w:rsidR="0063617B" w:rsidRPr="009D6AFB" w:rsidRDefault="0063617B" w:rsidP="00DD0F48">
      <w:pPr>
        <w:jc w:val="center"/>
        <w:rPr>
          <w:color w:val="365F91"/>
          <w:sz w:val="28"/>
          <w:szCs w:val="28"/>
        </w:rPr>
      </w:pPr>
      <w:r w:rsidRPr="009D6AFB">
        <w:rPr>
          <w:color w:val="365F91"/>
          <w:sz w:val="28"/>
          <w:szCs w:val="28"/>
        </w:rPr>
        <w:t>The Mechanics</w:t>
      </w:r>
    </w:p>
    <w:p w:rsidR="00DD0F48" w:rsidRPr="009D6AFB" w:rsidRDefault="00DD0F48" w:rsidP="00DD0F48">
      <w:pPr>
        <w:jc w:val="center"/>
        <w:rPr>
          <w:color w:val="365F91"/>
          <w:sz w:val="28"/>
          <w:szCs w:val="28"/>
        </w:rPr>
      </w:pPr>
    </w:p>
    <w:p w:rsidR="00DD0F48" w:rsidRPr="009D6AFB" w:rsidRDefault="00DD0F48" w:rsidP="00DD0F48">
      <w:pPr>
        <w:jc w:val="center"/>
        <w:rPr>
          <w:color w:val="365F91"/>
          <w:sz w:val="28"/>
          <w:szCs w:val="28"/>
        </w:rPr>
      </w:pPr>
    </w:p>
    <w:p w:rsidR="008F3907" w:rsidRDefault="00291C3F" w:rsidP="00C95B82">
      <w:pPr>
        <w:jc w:val="center"/>
        <w:rPr>
          <w:noProof/>
          <w:lang w:eastAsia="en-AU"/>
        </w:rPr>
      </w:pPr>
      <w:r>
        <w:rPr>
          <w:noProof/>
          <w:lang w:val="en-US"/>
        </w:rPr>
        <w:drawing>
          <wp:inline distT="0" distB="0" distL="0" distR="0">
            <wp:extent cx="5730240" cy="3378835"/>
            <wp:effectExtent l="0" t="0" r="0" b="0"/>
            <wp:docPr id="1" name="Object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rrowheads="1"/>
                    </pic:cNvPicPr>
                  </pic:nvPicPr>
                  <pic:blipFill>
                    <a:blip r:embed="rId8" cstate="print"/>
                    <a:srcRect l="-1424" t="-1872" r="-1332" b="-1912"/>
                    <a:stretch>
                      <a:fillRect/>
                    </a:stretch>
                  </pic:blipFill>
                  <pic:spPr bwMode="auto">
                    <a:xfrm>
                      <a:off x="0" y="0"/>
                      <a:ext cx="5730240" cy="3378835"/>
                    </a:xfrm>
                    <a:prstGeom prst="rect">
                      <a:avLst/>
                    </a:prstGeom>
                    <a:noFill/>
                    <a:ln w="9525">
                      <a:noFill/>
                      <a:miter lim="800000"/>
                      <a:headEnd/>
                      <a:tailEnd/>
                    </a:ln>
                  </pic:spPr>
                </pic:pic>
              </a:graphicData>
            </a:graphic>
          </wp:inline>
        </w:drawing>
      </w:r>
    </w:p>
    <w:p w:rsidR="00C95B82" w:rsidRDefault="007D258C" w:rsidP="00C95B82">
      <w:pPr>
        <w:rPr>
          <w:noProof/>
          <w:lang w:eastAsia="en-AU"/>
        </w:rPr>
      </w:pPr>
      <w:r w:rsidRPr="007D258C">
        <w:rPr>
          <w:noProof/>
          <w:lang w:eastAsia="zh-TW"/>
        </w:rPr>
        <w:pict>
          <v:shape id="_x0000_s1043" type="#_x0000_t202" style="position:absolute;margin-left:155.9pt;margin-top:7.7pt;width:130.45pt;height:19.6pt;z-index:251635200;mso-width-relative:margin;mso-height-relative:margin" filled="f" stroked="f">
            <v:textbox>
              <w:txbxContent>
                <w:p w:rsidR="00225686" w:rsidRPr="00C95B82" w:rsidRDefault="00225686">
                  <w:pPr>
                    <w:rPr>
                      <w:rFonts w:ascii="Arial" w:hAnsi="Arial"/>
                      <w:sz w:val="16"/>
                    </w:rPr>
                  </w:pPr>
                  <w:r>
                    <w:rPr>
                      <w:rFonts w:ascii="Arial" w:hAnsi="Arial"/>
                      <w:sz w:val="16"/>
                    </w:rPr>
                    <w:t>Degree of cognitive engagement</w:t>
                  </w:r>
                </w:p>
              </w:txbxContent>
            </v:textbox>
          </v:shape>
        </w:pict>
      </w:r>
      <w:r>
        <w:rPr>
          <w:noProof/>
          <w:lang w:val="en-US"/>
        </w:rPr>
        <w:pict>
          <v:shapetype id="_x0000_t32" coordsize="21600,21600" o:spt="32" o:oned="t" path="m,l21600,21600e" filled="f">
            <v:path arrowok="t" fillok="f" o:connecttype="none"/>
            <o:lock v:ext="edit" shapetype="t"/>
          </v:shapetype>
          <v:shape id="_x0000_s1041" type="#_x0000_t32" style="position:absolute;margin-left:-.8pt;margin-top:1pt;width:433.9pt;height:16pt;flip:x;z-index:251633152" o:connectortype="straight"/>
        </w:pict>
      </w:r>
      <w:r>
        <w:rPr>
          <w:noProof/>
          <w:lang w:val="en-US"/>
        </w:rPr>
        <w:pict>
          <v:shape id="_x0000_s1042" type="#_x0000_t32" style="position:absolute;margin-left:-.8pt;margin-top:17pt;width:433.9pt;height:11.85pt;z-index:251634176" o:connectortype="straight"/>
        </w:pict>
      </w:r>
    </w:p>
    <w:p w:rsidR="00C95B82" w:rsidRDefault="00C95B82" w:rsidP="00C95B82">
      <w:pPr>
        <w:rPr>
          <w:noProof/>
          <w:lang w:eastAsia="en-AU"/>
        </w:rPr>
      </w:pPr>
    </w:p>
    <w:p w:rsidR="008577FE" w:rsidRPr="00C76391" w:rsidRDefault="008577FE" w:rsidP="00C95B82">
      <w:pPr>
        <w:rPr>
          <w:noProof/>
          <w:lang w:eastAsia="en-AU"/>
        </w:rPr>
      </w:pPr>
    </w:p>
    <w:p w:rsidR="00BF4411" w:rsidRDefault="00D020E0" w:rsidP="00C76391">
      <w:pPr>
        <w:pStyle w:val="Heading1"/>
        <w:jc w:val="center"/>
      </w:pPr>
      <w:r>
        <w:lastRenderedPageBreak/>
        <w:t>Outline</w:t>
      </w:r>
    </w:p>
    <w:p w:rsidR="000C0629" w:rsidRPr="000C0629" w:rsidRDefault="000C0629" w:rsidP="000C0629"/>
    <w:p w:rsidR="008F3907" w:rsidRPr="007A5429" w:rsidRDefault="00F96758" w:rsidP="00EE21BE">
      <w:pPr>
        <w:ind w:firstLine="720"/>
      </w:pPr>
      <w:r>
        <w:t xml:space="preserve">The paper is about an event that takes place right in front of our faces. It is the </w:t>
      </w:r>
      <w:r w:rsidR="00246BA5">
        <w:t xml:space="preserve">most </w:t>
      </w:r>
      <w:r w:rsidR="00745811">
        <w:t xml:space="preserve">common </w:t>
      </w:r>
      <w:r w:rsidR="00246BA5">
        <w:t>and frequent act that we engage in our lives</w:t>
      </w:r>
      <w:r>
        <w:t xml:space="preserve">. It is human endeavour. We </w:t>
      </w:r>
      <w:proofErr w:type="gramStart"/>
      <w:r>
        <w:t>don’t</w:t>
      </w:r>
      <w:proofErr w:type="gramEnd"/>
      <w:r>
        <w:t xml:space="preserve"> </w:t>
      </w:r>
      <w:r w:rsidR="00745811">
        <w:t xml:space="preserve">actually </w:t>
      </w:r>
      <w:r>
        <w:t xml:space="preserve">know </w:t>
      </w:r>
      <w:r w:rsidR="00745811">
        <w:t>much</w:t>
      </w:r>
      <w:r>
        <w:t xml:space="preserve"> about </w:t>
      </w:r>
      <w:r w:rsidR="00745811">
        <w:t xml:space="preserve">how we go about </w:t>
      </w:r>
      <w:r>
        <w:t xml:space="preserve">it for a number of reasons. As we are unable to focus on more than one task at a time </w:t>
      </w:r>
      <w:r>
        <w:rPr>
          <w:vertAlign w:val="superscript"/>
        </w:rPr>
        <w:t>[1]</w:t>
      </w:r>
      <w:r>
        <w:t xml:space="preserve"> or </w:t>
      </w:r>
      <w:proofErr w:type="gramStart"/>
      <w:r>
        <w:t xml:space="preserve">to </w:t>
      </w:r>
      <w:r w:rsidR="007A5429">
        <w:t>truly multitask</w:t>
      </w:r>
      <w:proofErr w:type="gramEnd"/>
      <w:r w:rsidR="007A5429">
        <w:t>,</w:t>
      </w:r>
      <w:r>
        <w:t xml:space="preserve"> </w:t>
      </w:r>
      <w:r w:rsidR="00A73A2E">
        <w:rPr>
          <w:vertAlign w:val="superscript"/>
        </w:rPr>
        <w:t xml:space="preserve">[2] </w:t>
      </w:r>
      <w:r w:rsidR="007A5429">
        <w:t>w</w:t>
      </w:r>
      <w:r>
        <w:t xml:space="preserve">e are unable to </w:t>
      </w:r>
      <w:r w:rsidR="00A73A2E">
        <w:t>attempt</w:t>
      </w:r>
      <w:r>
        <w:t xml:space="preserve"> </w:t>
      </w:r>
      <w:r w:rsidR="00A73A2E">
        <w:t xml:space="preserve">to understand how we endeavour </w:t>
      </w:r>
      <w:r>
        <w:t xml:space="preserve">while at the same time, </w:t>
      </w:r>
      <w:r w:rsidR="00A73A2E">
        <w:t>engaging the tools we use to endeavour</w:t>
      </w:r>
      <w:r>
        <w:t xml:space="preserve">. </w:t>
      </w:r>
      <w:r w:rsidR="0006454A">
        <w:t>Our working memory also has a limited</w:t>
      </w:r>
      <w:r>
        <w:t xml:space="preserve"> capacity</w:t>
      </w:r>
      <w:r w:rsidR="00B87036">
        <w:t xml:space="preserve"> to the amount of objects that we can hold and manipulate before our memory fails</w:t>
      </w:r>
      <w:r w:rsidR="00A73A2E">
        <w:t>.</w:t>
      </w:r>
      <w:r>
        <w:t xml:space="preserve"> </w:t>
      </w:r>
      <w:r w:rsidR="00637C99">
        <w:rPr>
          <w:vertAlign w:val="superscript"/>
        </w:rPr>
        <w:t xml:space="preserve">[3] </w:t>
      </w:r>
      <w:r w:rsidR="00744BD9">
        <w:t>This means that when we do something</w:t>
      </w:r>
      <w:r w:rsidR="00246BA5">
        <w:t>,</w:t>
      </w:r>
      <w:r w:rsidR="00744BD9">
        <w:t xml:space="preserve"> we </w:t>
      </w:r>
      <w:proofErr w:type="gramStart"/>
      <w:r w:rsidR="00744BD9">
        <w:t>don’t</w:t>
      </w:r>
      <w:proofErr w:type="gramEnd"/>
      <w:r w:rsidR="00744BD9">
        <w:t xml:space="preserve"> seek to simultaneously generate a reflected memory of specifically how we went about it</w:t>
      </w:r>
      <w:r w:rsidR="00B87036">
        <w:t xml:space="preserve"> or of what we used</w:t>
      </w:r>
      <w:r w:rsidR="00745811">
        <w:t xml:space="preserve"> to do it</w:t>
      </w:r>
      <w:r w:rsidR="00744BD9">
        <w:t>.</w:t>
      </w:r>
      <w:r w:rsidR="00637C99">
        <w:t xml:space="preserve"> </w:t>
      </w:r>
      <w:r w:rsidR="007A5429">
        <w:t>The repercussions of w</w:t>
      </w:r>
      <w:r w:rsidR="00A73A2E">
        <w:t xml:space="preserve">hat happens when </w:t>
      </w:r>
      <w:r w:rsidR="00744BD9">
        <w:t xml:space="preserve">our </w:t>
      </w:r>
      <w:r w:rsidR="00A73A2E">
        <w:t xml:space="preserve">working memory </w:t>
      </w:r>
      <w:r w:rsidR="00744BD9">
        <w:t>capacity is</w:t>
      </w:r>
      <w:r w:rsidR="00A73A2E">
        <w:t xml:space="preserve"> </w:t>
      </w:r>
      <w:r w:rsidR="007A5429">
        <w:t xml:space="preserve">met or </w:t>
      </w:r>
      <w:r w:rsidR="00A73A2E">
        <w:t>exceeded is referenced by academ</w:t>
      </w:r>
      <w:r w:rsidR="007A5429">
        <w:t>ia through ‘Load Theory’ which asserts</w:t>
      </w:r>
      <w:r w:rsidR="00A73A2E">
        <w:t xml:space="preserve"> that </w:t>
      </w:r>
      <w:r w:rsidR="00744BD9">
        <w:t>‘</w:t>
      </w:r>
      <w:r w:rsidR="00A73A2E">
        <w:t>learning is hampere</w:t>
      </w:r>
      <w:r w:rsidR="007A5429">
        <w:t>d</w:t>
      </w:r>
      <w:r w:rsidR="00744BD9">
        <w:t>’</w:t>
      </w:r>
      <w:r w:rsidR="007A5429">
        <w:t xml:space="preserve"> </w:t>
      </w:r>
      <w:r w:rsidR="00246BA5">
        <w:t xml:space="preserve">or ‘our memory fails’ </w:t>
      </w:r>
      <w:r w:rsidR="007A5429">
        <w:t>when these conditions are met</w:t>
      </w:r>
      <w:r w:rsidR="00745811">
        <w:t>.</w:t>
      </w:r>
      <w:r w:rsidR="0006454A">
        <w:t xml:space="preserve"> </w:t>
      </w:r>
      <w:r w:rsidR="0006454A">
        <w:rPr>
          <w:vertAlign w:val="superscript"/>
        </w:rPr>
        <w:t>[4]</w:t>
      </w:r>
      <w:r w:rsidR="007A5429">
        <w:t xml:space="preserve"> </w:t>
      </w:r>
      <w:r w:rsidR="00745811">
        <w:t xml:space="preserve">Sadly, </w:t>
      </w:r>
      <w:r w:rsidR="007A5429">
        <w:t>that is all</w:t>
      </w:r>
      <w:r w:rsidR="00B040AD">
        <w:t xml:space="preserve"> </w:t>
      </w:r>
      <w:r w:rsidR="00745811">
        <w:t xml:space="preserve">that </w:t>
      </w:r>
      <w:r w:rsidR="00B040AD">
        <w:t>it suggests</w:t>
      </w:r>
      <w:r w:rsidR="007A5429">
        <w:t>.</w:t>
      </w:r>
    </w:p>
    <w:p w:rsidR="00F96758" w:rsidRPr="00745811" w:rsidRDefault="00637C99" w:rsidP="00EE21BE">
      <w:pPr>
        <w:ind w:firstLine="720"/>
      </w:pPr>
      <w:r>
        <w:t xml:space="preserve">This event </w:t>
      </w:r>
      <w:proofErr w:type="gramStart"/>
      <w:r>
        <w:t>hasn’t</w:t>
      </w:r>
      <w:proofErr w:type="gramEnd"/>
      <w:r>
        <w:t xml:space="preserve"> been studied</w:t>
      </w:r>
      <w:r w:rsidR="0006454A">
        <w:t xml:space="preserve"> because when our working memory capacity is met or exceeded</w:t>
      </w:r>
      <w:r w:rsidR="00246BA5">
        <w:t>,</w:t>
      </w:r>
      <w:r w:rsidR="0006454A">
        <w:t xml:space="preserve"> we are forced </w:t>
      </w:r>
      <w:r w:rsidR="00A73A2E">
        <w:t xml:space="preserve">by necessity </w:t>
      </w:r>
      <w:r w:rsidR="0006454A">
        <w:t>to forget that which we were trying to do</w:t>
      </w:r>
      <w:r w:rsidR="00B87036">
        <w:t>,</w:t>
      </w:r>
      <w:r w:rsidR="0006454A">
        <w:t xml:space="preserve"> including the fact that we just met or exceeded our working memory’s capacity. </w:t>
      </w:r>
      <w:r w:rsidR="002F1766">
        <w:t>After endorphins have completed their job</w:t>
      </w:r>
      <w:r w:rsidR="00745811">
        <w:t xml:space="preserve"> </w:t>
      </w:r>
      <w:r w:rsidR="00246BA5">
        <w:t xml:space="preserve">of </w:t>
      </w:r>
      <w:r w:rsidR="00745811">
        <w:t>forcing us to forget</w:t>
      </w:r>
      <w:r w:rsidR="002F1766">
        <w:t xml:space="preserve">, we </w:t>
      </w:r>
      <w:proofErr w:type="gramStart"/>
      <w:r w:rsidR="002F1766">
        <w:t>wouldn’t</w:t>
      </w:r>
      <w:proofErr w:type="gramEnd"/>
      <w:r w:rsidR="002F1766">
        <w:t xml:space="preserve"> even recognise the memory, as all familiarity is itself lost. </w:t>
      </w:r>
      <w:r w:rsidR="0000604A">
        <w:t>Typically,</w:t>
      </w:r>
      <w:r w:rsidR="00A82027">
        <w:t xml:space="preserve"> seven</w:t>
      </w:r>
      <w:r w:rsidR="00B87036">
        <w:t xml:space="preserve"> plus or minus two</w:t>
      </w:r>
      <w:r w:rsidR="00745811">
        <w:t xml:space="preserve"> unique ideas or objects (referred to as</w:t>
      </w:r>
      <w:r w:rsidR="00D930DD">
        <w:t xml:space="preserve"> chunks) </w:t>
      </w:r>
      <w:r w:rsidR="00B87036">
        <w:t xml:space="preserve">is </w:t>
      </w:r>
      <w:r>
        <w:t xml:space="preserve">that </w:t>
      </w:r>
      <w:r w:rsidR="00B87036">
        <w:t xml:space="preserve">which </w:t>
      </w:r>
      <w:r w:rsidR="00841DB5">
        <w:t>defines</w:t>
      </w:r>
      <w:r w:rsidR="00A82027">
        <w:t xml:space="preserve"> the limit to </w:t>
      </w:r>
      <w:r w:rsidR="00BB7148">
        <w:t xml:space="preserve">our </w:t>
      </w:r>
      <w:r w:rsidR="00A82027">
        <w:t>working memory</w:t>
      </w:r>
      <w:r w:rsidR="00BB7148">
        <w:t>’s capacity</w:t>
      </w:r>
      <w:r w:rsidR="00841DB5">
        <w:t>.</w:t>
      </w:r>
      <w:r w:rsidR="00A82027">
        <w:t xml:space="preserve"> </w:t>
      </w:r>
      <w:r w:rsidR="00BD5111">
        <w:t>This means we can hold, recall, manipulate and generate a conclusion in our minds based upon an approximate limitation of seven unique thoughts</w:t>
      </w:r>
      <w:r w:rsidR="00C343C4">
        <w:t xml:space="preserve"> or pieces of information</w:t>
      </w:r>
      <w:r w:rsidR="00BD5111">
        <w:t xml:space="preserve">, any more and </w:t>
      </w:r>
      <w:r w:rsidR="00DC67B9">
        <w:t>our memory</w:t>
      </w:r>
      <w:r w:rsidR="00BD5111">
        <w:t xml:space="preserve"> fail</w:t>
      </w:r>
      <w:r w:rsidR="00DC67B9">
        <w:t>s</w:t>
      </w:r>
      <w:r w:rsidR="00745811">
        <w:t xml:space="preserve"> or ‘learning becomes hampered’</w:t>
      </w:r>
      <w:r w:rsidR="00BD5111">
        <w:t xml:space="preserve">. </w:t>
      </w:r>
      <w:r w:rsidR="00A73A2E">
        <w:t>Further, w</w:t>
      </w:r>
      <w:r w:rsidR="00F96758">
        <w:t xml:space="preserve">e </w:t>
      </w:r>
      <w:proofErr w:type="gramStart"/>
      <w:r w:rsidR="00F96758">
        <w:t>won’t</w:t>
      </w:r>
      <w:proofErr w:type="gramEnd"/>
      <w:r w:rsidR="00F96758">
        <w:t xml:space="preserve"> waste precious resources to attempt to reflect upon an endeavour to try to understand it while it is underway as this would almost certainly run us out of working memory and ensure failure not only of the initial endeavour</w:t>
      </w:r>
      <w:r w:rsidR="00246BA5">
        <w:t>,</w:t>
      </w:r>
      <w:r w:rsidR="00F96758">
        <w:t xml:space="preserve"> but</w:t>
      </w:r>
      <w:r w:rsidR="00A73A2E">
        <w:t xml:space="preserve"> also</w:t>
      </w:r>
      <w:r w:rsidR="00F96758">
        <w:t xml:space="preserve"> </w:t>
      </w:r>
      <w:r w:rsidR="00745811">
        <w:t>a failure at</w:t>
      </w:r>
      <w:r w:rsidR="00F96758">
        <w:t xml:space="preserve"> any attempt to understand </w:t>
      </w:r>
      <w:r w:rsidR="00DC67B9">
        <w:t xml:space="preserve">why </w:t>
      </w:r>
      <w:r w:rsidR="00F96758">
        <w:t>it</w:t>
      </w:r>
      <w:r w:rsidR="00DC67B9">
        <w:t xml:space="preserve"> took place</w:t>
      </w:r>
      <w:r w:rsidR="00F96758">
        <w:t>.</w:t>
      </w:r>
      <w:r w:rsidR="00F96758" w:rsidRPr="00D916FA">
        <w:t xml:space="preserve"> </w:t>
      </w:r>
      <w:r w:rsidR="0016336A">
        <w:t xml:space="preserve">This means that when it happens we </w:t>
      </w:r>
      <w:proofErr w:type="gramStart"/>
      <w:r w:rsidR="0016336A">
        <w:t>don’t</w:t>
      </w:r>
      <w:proofErr w:type="gramEnd"/>
      <w:r w:rsidR="0016336A">
        <w:t xml:space="preserve"> do any of the things required to form a memory or what just happened, none. </w:t>
      </w:r>
      <w:r w:rsidR="00F96758">
        <w:t>Just to switch from one endeavour to the other</w:t>
      </w:r>
      <w:r w:rsidR="00A73A2E">
        <w:t xml:space="preserve"> requires </w:t>
      </w:r>
      <w:r w:rsidR="00B040AD">
        <w:t>an additional 40%</w:t>
      </w:r>
      <w:r w:rsidR="00A73A2E">
        <w:t xml:space="preserve"> resources, </w:t>
      </w:r>
      <w:r w:rsidR="00F96758">
        <w:t>slows response time</w:t>
      </w:r>
      <w:r w:rsidR="00B040AD">
        <w:t xml:space="preserve"> and causes us to make</w:t>
      </w:r>
      <w:r w:rsidR="00A73A2E">
        <w:t xml:space="preserve"> </w:t>
      </w:r>
      <w:r w:rsidR="00B040AD">
        <w:t xml:space="preserve">about 50% more </w:t>
      </w:r>
      <w:r w:rsidR="00A73A2E">
        <w:t>mistakes</w:t>
      </w:r>
      <w:r w:rsidR="00F96758">
        <w:t xml:space="preserve">. </w:t>
      </w:r>
      <w:r w:rsidR="0006454A">
        <w:rPr>
          <w:vertAlign w:val="superscript"/>
        </w:rPr>
        <w:t>[</w:t>
      </w:r>
      <w:r w:rsidR="00A82027">
        <w:rPr>
          <w:vertAlign w:val="superscript"/>
        </w:rPr>
        <w:t>6</w:t>
      </w:r>
      <w:r w:rsidR="00F96758">
        <w:rPr>
          <w:vertAlign w:val="superscript"/>
        </w:rPr>
        <w:t>]</w:t>
      </w:r>
      <w:r w:rsidR="00A82027">
        <w:rPr>
          <w:vertAlign w:val="superscript"/>
        </w:rPr>
        <w:t xml:space="preserve"> [7] [8]</w:t>
      </w:r>
      <w:r w:rsidR="00F96758">
        <w:t xml:space="preserve"> It has been noted that with some training and preparation a person can appear to be performing two tasks simultaneously when in fact they are still act</w:t>
      </w:r>
      <w:r w:rsidR="00A73A2E">
        <w:t>ually switching between tasks</w:t>
      </w:r>
      <w:r w:rsidR="00D04CBD">
        <w:t xml:space="preserve">, </w:t>
      </w:r>
      <w:r w:rsidR="00A73A2E">
        <w:t>it</w:t>
      </w:r>
      <w:r w:rsidR="00F96758">
        <w:t xml:space="preserve"> </w:t>
      </w:r>
      <w:r w:rsidR="00D04CBD">
        <w:t xml:space="preserve">just </w:t>
      </w:r>
      <w:r w:rsidR="00F96758">
        <w:t xml:space="preserve">happens very quickly. </w:t>
      </w:r>
      <w:r w:rsidR="0006454A">
        <w:rPr>
          <w:vertAlign w:val="superscript"/>
        </w:rPr>
        <w:t>[</w:t>
      </w:r>
      <w:r w:rsidR="00A82027">
        <w:rPr>
          <w:vertAlign w:val="superscript"/>
        </w:rPr>
        <w:t>9</w:t>
      </w:r>
      <w:r w:rsidR="00F96758">
        <w:rPr>
          <w:vertAlign w:val="superscript"/>
        </w:rPr>
        <w:t>]</w:t>
      </w:r>
      <w:r w:rsidR="00745811">
        <w:t xml:space="preserve"> </w:t>
      </w:r>
      <w:r w:rsidR="00510C1C">
        <w:t>We cann</w:t>
      </w:r>
      <w:r w:rsidR="00246BA5">
        <w:t>ot perform true multi-tasking; w</w:t>
      </w:r>
      <w:r w:rsidR="00510C1C">
        <w:t>e are only able to cooperative multi-task</w:t>
      </w:r>
      <w:r w:rsidR="00745811">
        <w:t>.</w:t>
      </w:r>
    </w:p>
    <w:p w:rsidR="00F96758" w:rsidRDefault="00F96758" w:rsidP="00F96758">
      <w:pPr>
        <w:ind w:firstLine="720"/>
      </w:pPr>
      <w:r>
        <w:t xml:space="preserve">I dare say, with training and preparation, a person could turn two tasks into one, both driven by the one </w:t>
      </w:r>
      <w:r w:rsidR="0000382C">
        <w:t xml:space="preserve">electro/chemically motivating </w:t>
      </w:r>
      <w:r>
        <w:t xml:space="preserve">desire being, to perform these acts in this order. </w:t>
      </w:r>
      <w:proofErr w:type="gramStart"/>
      <w:r>
        <w:t>It’s</w:t>
      </w:r>
      <w:proofErr w:type="gramEnd"/>
      <w:r>
        <w:t xml:space="preserve"> like knitting; more than one action is required to knit but they both serve the same purpose </w:t>
      </w:r>
      <w:r w:rsidR="00B87036">
        <w:t xml:space="preserve">and satisfy a single need </w:t>
      </w:r>
      <w:r>
        <w:t xml:space="preserve">and as such they form one single endeavour. Further, it is impossible to simulate ‘need’ and as </w:t>
      </w:r>
      <w:proofErr w:type="gramStart"/>
      <w:r>
        <w:t>such</w:t>
      </w:r>
      <w:proofErr w:type="gramEnd"/>
      <w:r>
        <w:t xml:space="preserve"> it is also not possible to study </w:t>
      </w:r>
      <w:r w:rsidR="00745811">
        <w:t xml:space="preserve">true </w:t>
      </w:r>
      <w:r>
        <w:t xml:space="preserve">human endeavour. Psychology only studies </w:t>
      </w:r>
      <w:r w:rsidR="00745811">
        <w:t>the performing of arbitrary</w:t>
      </w:r>
      <w:r>
        <w:t xml:space="preserve"> tasks. </w:t>
      </w:r>
      <w:r w:rsidR="00EA449F">
        <w:t xml:space="preserve">Arbitrary tasks do not exploit the expanse of our mental and neurological faculties such that they </w:t>
      </w:r>
      <w:proofErr w:type="gramStart"/>
      <w:r w:rsidR="00EA449F">
        <w:t>can be observed</w:t>
      </w:r>
      <w:proofErr w:type="gramEnd"/>
      <w:r w:rsidR="00EA449F">
        <w:t xml:space="preserve">. </w:t>
      </w:r>
      <w:r>
        <w:t xml:space="preserve">Strangely enough, </w:t>
      </w:r>
      <w:r w:rsidR="000A2990">
        <w:t>although w</w:t>
      </w:r>
      <w:r>
        <w:t xml:space="preserve">e </w:t>
      </w:r>
      <w:r w:rsidR="00A73A2E">
        <w:t>have a polarized, electro-chemically charged</w:t>
      </w:r>
      <w:r>
        <w:t>, complex</w:t>
      </w:r>
      <w:r w:rsidR="00A73A2E">
        <w:t>,</w:t>
      </w:r>
      <w:r>
        <w:t xml:space="preserve"> self-sufficient </w:t>
      </w:r>
      <w:r w:rsidR="00A73A2E">
        <w:t xml:space="preserve">and self-checking </w:t>
      </w:r>
      <w:r>
        <w:t xml:space="preserve">organic </w:t>
      </w:r>
      <w:r w:rsidR="00A73A2E">
        <w:t>brain</w:t>
      </w:r>
      <w:r w:rsidR="000A2990">
        <w:t xml:space="preserve">, </w:t>
      </w:r>
      <w:r w:rsidR="00B84CBF">
        <w:t>psychology</w:t>
      </w:r>
      <w:r>
        <w:t xml:space="preserve"> has rounded </w:t>
      </w:r>
      <w:r w:rsidR="00EA449F">
        <w:t xml:space="preserve">down </w:t>
      </w:r>
      <w:proofErr w:type="gramStart"/>
      <w:r w:rsidR="00EA449F">
        <w:t>it’s</w:t>
      </w:r>
      <w:proofErr w:type="gramEnd"/>
      <w:r w:rsidR="00B84CBF">
        <w:t xml:space="preserve"> co</w:t>
      </w:r>
      <w:r w:rsidR="00EA449F">
        <w:t>gnitive</w:t>
      </w:r>
      <w:r w:rsidR="00B84CBF">
        <w:t xml:space="preserve"> contributions </w:t>
      </w:r>
      <w:r>
        <w:t xml:space="preserve">to simple </w:t>
      </w:r>
      <w:r w:rsidR="00B84CBF">
        <w:t>calculators</w:t>
      </w:r>
      <w:r>
        <w:t>.</w:t>
      </w:r>
    </w:p>
    <w:p w:rsidR="00B84CBF" w:rsidRPr="00B52E1A" w:rsidRDefault="003F566E" w:rsidP="00B84CBF">
      <w:pPr>
        <w:ind w:firstLine="720"/>
      </w:pPr>
      <w:r>
        <w:lastRenderedPageBreak/>
        <w:t>As evidence of this oversimplified definition of our brains purposes, the fraternity of p</w:t>
      </w:r>
      <w:r w:rsidR="00B84CBF">
        <w:t xml:space="preserve">sychology justified the safety of 5G microwave phone transmissions by sitting an individual at a computer to performing arbitrary tasks while he received a standard transmitter dose of 5G microwaves. With a set of probes monitoring his brain functions, they concluded that </w:t>
      </w:r>
      <w:r w:rsidR="00510C1C">
        <w:t xml:space="preserve">the human mind, </w:t>
      </w:r>
      <w:r w:rsidR="00B84CBF">
        <w:t>with or withou</w:t>
      </w:r>
      <w:r w:rsidR="00510C1C">
        <w:t xml:space="preserve">t 5G transmissions, </w:t>
      </w:r>
      <w:r w:rsidR="00B84CBF">
        <w:t xml:space="preserve">could </w:t>
      </w:r>
      <w:r w:rsidR="00427BEB">
        <w:t>solve problems</w:t>
      </w:r>
      <w:r w:rsidR="00B84CBF">
        <w:t xml:space="preserve"> on a computer at a consistent rate and with comparable accuracy.</w:t>
      </w:r>
      <w:r>
        <w:t xml:space="preserve"> The human computer could keep functioning </w:t>
      </w:r>
      <w:r w:rsidR="004B6652">
        <w:t>therefore</w:t>
      </w:r>
      <w:r w:rsidR="00246BA5">
        <w:t>,</w:t>
      </w:r>
      <w:r>
        <w:t xml:space="preserve"> 5G signals must be safe</w:t>
      </w:r>
      <w:r w:rsidR="004B6652">
        <w:t xml:space="preserve"> for human consumption</w:t>
      </w:r>
      <w:r>
        <w:t>.</w:t>
      </w:r>
      <w:r w:rsidR="006D57B6">
        <w:t xml:space="preserve"> I actually don’t know how the safety of 5G signals could be tested</w:t>
      </w:r>
      <w:r w:rsidR="000A2990">
        <w:t>,</w:t>
      </w:r>
      <w:r w:rsidR="006D57B6">
        <w:t xml:space="preserve"> as a</w:t>
      </w:r>
      <w:r w:rsidR="00CA602A">
        <w:t>n</w:t>
      </w:r>
      <w:r w:rsidR="006D57B6">
        <w:t xml:space="preserve"> </w:t>
      </w:r>
      <w:r w:rsidR="00CA602A">
        <w:t>accurate reference of</w:t>
      </w:r>
      <w:r w:rsidR="006D57B6">
        <w:t xml:space="preserve"> human endeavour cannot be simulated, created or replicated</w:t>
      </w:r>
      <w:r w:rsidR="00847552">
        <w:t xml:space="preserve"> </w:t>
      </w:r>
      <w:r w:rsidR="00246BA5">
        <w:t>because</w:t>
      </w:r>
      <w:r w:rsidR="00847552">
        <w:t xml:space="preserve"> the variables for even </w:t>
      </w:r>
      <w:r w:rsidR="000A2990">
        <w:t>repetitive</w:t>
      </w:r>
      <w:r w:rsidR="00847552">
        <w:t xml:space="preserve"> acts, when they actually matter to the subject, are far too </w:t>
      </w:r>
      <w:r w:rsidR="004B6652">
        <w:t>complex</w:t>
      </w:r>
      <w:r w:rsidR="000A2990">
        <w:t xml:space="preserve">, too </w:t>
      </w:r>
      <w:r w:rsidR="00246BA5">
        <w:t>cryptic</w:t>
      </w:r>
      <w:r w:rsidR="00847552">
        <w:t xml:space="preserve"> and </w:t>
      </w:r>
      <w:r w:rsidR="000A2990">
        <w:t xml:space="preserve">completely </w:t>
      </w:r>
      <w:r w:rsidR="00847552">
        <w:t>unpredictable.</w:t>
      </w:r>
    </w:p>
    <w:p w:rsidR="00F96758" w:rsidRDefault="00F96758" w:rsidP="00F96758">
      <w:pPr>
        <w:ind w:firstLine="720"/>
      </w:pPr>
      <w:r>
        <w:t xml:space="preserve">The final reason you know nothing about </w:t>
      </w:r>
      <w:r w:rsidR="00A73A2E">
        <w:t>the</w:t>
      </w:r>
      <w:r>
        <w:t xml:space="preserve"> process of </w:t>
      </w:r>
      <w:r w:rsidR="00A73A2E">
        <w:t xml:space="preserve">human </w:t>
      </w:r>
      <w:r>
        <w:t xml:space="preserve">endeavour is due to the theory I will introduce right now. </w:t>
      </w:r>
      <w:r w:rsidR="00571687">
        <w:t xml:space="preserve">This theory is the subject that I will describe in detail in Part 1 of this paper, ‘The Mechanics’. </w:t>
      </w:r>
      <w:r w:rsidR="00A73A2E">
        <w:t xml:space="preserve">Our working memory capacity </w:t>
      </w:r>
      <w:proofErr w:type="gramStart"/>
      <w:r w:rsidR="00A73A2E">
        <w:t>is defined</w:t>
      </w:r>
      <w:proofErr w:type="gramEnd"/>
      <w:r w:rsidR="00A73A2E">
        <w:t xml:space="preserve"> by the heat </w:t>
      </w:r>
      <w:r w:rsidR="000A2990">
        <w:t xml:space="preserve">or </w:t>
      </w:r>
      <w:r w:rsidR="00246BA5">
        <w:t xml:space="preserve">by the </w:t>
      </w:r>
      <w:r w:rsidR="000A2990">
        <w:t xml:space="preserve">demand </w:t>
      </w:r>
      <w:r w:rsidR="00A73A2E">
        <w:t>generated</w:t>
      </w:r>
      <w:r w:rsidR="00637C99">
        <w:t xml:space="preserve"> by the electro/chemical activity</w:t>
      </w:r>
      <w:r w:rsidR="00A73A2E">
        <w:t xml:space="preserve"> required to power an endeavour. </w:t>
      </w:r>
      <w:r w:rsidR="0062374D">
        <w:t xml:space="preserve">Only endeavours </w:t>
      </w:r>
      <w:proofErr w:type="gramStart"/>
      <w:r w:rsidR="0062374D">
        <w:t>are affected</w:t>
      </w:r>
      <w:proofErr w:type="gramEnd"/>
      <w:r w:rsidR="0062374D">
        <w:t xml:space="preserve"> by the limits of working memory capacity. </w:t>
      </w:r>
      <w:r w:rsidR="00A73A2E">
        <w:t>This n</w:t>
      </w:r>
      <w:r>
        <w:t>eural overheating</w:t>
      </w:r>
      <w:r w:rsidR="000A2990">
        <w:t>/complexity</w:t>
      </w:r>
      <w:r>
        <w:t xml:space="preserve"> </w:t>
      </w:r>
      <w:proofErr w:type="gramStart"/>
      <w:r>
        <w:t>is</w:t>
      </w:r>
      <w:proofErr w:type="gramEnd"/>
      <w:r>
        <w:t xml:space="preserve"> managed by the triggering of endorphins. When required, endorphins sedate the </w:t>
      </w:r>
      <w:r w:rsidR="00A73A2E">
        <w:t xml:space="preserve">electro/chemical </w:t>
      </w:r>
      <w:r w:rsidR="000A2990">
        <w:t xml:space="preserve">and </w:t>
      </w:r>
      <w:r>
        <w:t xml:space="preserve">emotional motivation for an endeavour which effectively ends an endeavour. Endorphins </w:t>
      </w:r>
      <w:r w:rsidR="00B84CBF">
        <w:t xml:space="preserve">are so thorough that they </w:t>
      </w:r>
      <w:r>
        <w:t xml:space="preserve">also hide from us the </w:t>
      </w:r>
      <w:r w:rsidR="00B84CBF">
        <w:t>reason that we just experienced a</w:t>
      </w:r>
      <w:r>
        <w:t xml:space="preserve"> ment</w:t>
      </w:r>
      <w:r w:rsidR="000A2990">
        <w:t>al fail</w:t>
      </w:r>
      <w:r w:rsidR="003F566E">
        <w:t>-over. E</w:t>
      </w:r>
      <w:r>
        <w:t>ndorphins force us to lose concentration and in turn</w:t>
      </w:r>
      <w:r w:rsidR="00246BA5">
        <w:t>,</w:t>
      </w:r>
      <w:r>
        <w:t xml:space="preserve"> lose interest. </w:t>
      </w:r>
      <w:proofErr w:type="gramStart"/>
      <w:r>
        <w:t>And lastly</w:t>
      </w:r>
      <w:proofErr w:type="gramEnd"/>
      <w:r>
        <w:t xml:space="preserve">, if you try to </w:t>
      </w:r>
      <w:r w:rsidR="00A73A2E">
        <w:t>retrieve a forcibly forgotten endeavour</w:t>
      </w:r>
      <w:r>
        <w:t xml:space="preserve"> after </w:t>
      </w:r>
      <w:r w:rsidR="00A73A2E">
        <w:t>the electro/chemical source has been sedated,</w:t>
      </w:r>
      <w:r>
        <w:t xml:space="preserve"> endorphins will have ensured that you absolutely cannot.</w:t>
      </w:r>
    </w:p>
    <w:p w:rsidR="00F96758" w:rsidRDefault="00F96758" w:rsidP="00F96758">
      <w:pPr>
        <w:ind w:firstLine="720"/>
      </w:pPr>
      <w:r>
        <w:t>Here are the mechanics that can cause our minds to become overwhelmed. Being that endeavour is t</w:t>
      </w:r>
      <w:r w:rsidR="00B84CBF">
        <w:t>he only single-minded action involving one purpose and</w:t>
      </w:r>
      <w:r>
        <w:t xml:space="preserve"> one solution, it has limits. When we are endeavouring to solve a problem or address a need in our mind</w:t>
      </w:r>
      <w:r w:rsidR="00246BA5">
        <w:t>,</w:t>
      </w:r>
      <w:r>
        <w:t xml:space="preserve"> we are not only attempting to create a solution this time</w:t>
      </w:r>
      <w:r w:rsidR="00246BA5">
        <w:t>,</w:t>
      </w:r>
      <w:r>
        <w:t xml:space="preserve"> but </w:t>
      </w:r>
      <w:r w:rsidR="00A73A2E">
        <w:t xml:space="preserve">further, </w:t>
      </w:r>
      <w:r>
        <w:t>to store any successful solution as a tool for future use. S</w:t>
      </w:r>
      <w:r w:rsidR="0062374D">
        <w:t>olution</w:t>
      </w:r>
      <w:r>
        <w:t>, electricity, chemicals</w:t>
      </w:r>
      <w:r w:rsidR="00246BA5">
        <w:t>,</w:t>
      </w:r>
      <w:r>
        <w:t xml:space="preserve"> relative location </w:t>
      </w:r>
      <w:r w:rsidR="000A2990">
        <w:t xml:space="preserve">and repetition </w:t>
      </w:r>
      <w:r>
        <w:t xml:space="preserve">ensure that this </w:t>
      </w:r>
      <w:r w:rsidR="00246BA5">
        <w:t>functions</w:t>
      </w:r>
      <w:r w:rsidR="00637C99">
        <w:t xml:space="preserve"> reliably</w:t>
      </w:r>
      <w:r>
        <w:t xml:space="preserve">. During </w:t>
      </w:r>
      <w:r w:rsidR="009D189A">
        <w:t xml:space="preserve">any endeavour or </w:t>
      </w:r>
      <w:r>
        <w:t xml:space="preserve">the building of a tool, we need to maintain a constant connection between </w:t>
      </w:r>
      <w:r w:rsidR="009D189A">
        <w:t xml:space="preserve">the singular motivating electrical source and </w:t>
      </w:r>
      <w:r>
        <w:t xml:space="preserve">all </w:t>
      </w:r>
      <w:r w:rsidR="009D189A">
        <w:t xml:space="preserve">of </w:t>
      </w:r>
      <w:r>
        <w:t xml:space="preserve">the parts </w:t>
      </w:r>
      <w:proofErr w:type="gramStart"/>
      <w:r>
        <w:t>being considered</w:t>
      </w:r>
      <w:proofErr w:type="gramEnd"/>
      <w:r>
        <w:t xml:space="preserve"> for </w:t>
      </w:r>
      <w:r w:rsidR="00246BA5">
        <w:t xml:space="preserve">its </w:t>
      </w:r>
      <w:r>
        <w:t>use</w:t>
      </w:r>
      <w:r w:rsidR="009D189A">
        <w:t xml:space="preserve"> </w:t>
      </w:r>
      <w:r w:rsidR="00246BA5">
        <w:t>in</w:t>
      </w:r>
      <w:r w:rsidR="009D189A">
        <w:t xml:space="preserve"> address</w:t>
      </w:r>
      <w:r w:rsidR="00246BA5">
        <w:t>ing</w:t>
      </w:r>
      <w:r w:rsidR="009D189A">
        <w:t xml:space="preserve"> the endeavour</w:t>
      </w:r>
      <w:r>
        <w:t xml:space="preserve">, including the problem we are trying to solve or the need we are trying to satisfy. As we </w:t>
      </w:r>
      <w:r w:rsidR="009D189A">
        <w:t>add and subtract</w:t>
      </w:r>
      <w:r>
        <w:t xml:space="preserve"> different ideas</w:t>
      </w:r>
      <w:r w:rsidR="007B70DA">
        <w:t>,</w:t>
      </w:r>
      <w:r>
        <w:t xml:space="preserve"> our considered solution gets </w:t>
      </w:r>
      <w:r w:rsidR="009D189A">
        <w:t>larger</w:t>
      </w:r>
      <w:r>
        <w:t xml:space="preserve">. Being that our increasing endeavour </w:t>
      </w:r>
      <w:proofErr w:type="gramStart"/>
      <w:r>
        <w:t>is powered</w:t>
      </w:r>
      <w:proofErr w:type="gramEnd"/>
      <w:r>
        <w:t xml:space="preserve"> by a single stream of electro-chemical energy</w:t>
      </w:r>
      <w:r w:rsidR="007B70DA">
        <w:t>,</w:t>
      </w:r>
      <w:r>
        <w:t xml:space="preserve"> this can become a problem.</w:t>
      </w:r>
    </w:p>
    <w:p w:rsidR="00F96758" w:rsidRDefault="009D189A" w:rsidP="00F96758">
      <w:r>
        <w:tab/>
      </w:r>
      <w:r w:rsidR="00C158B3">
        <w:t>As an</w:t>
      </w:r>
      <w:r>
        <w:t xml:space="preserve"> example, t</w:t>
      </w:r>
      <w:r w:rsidR="00F96758">
        <w:t xml:space="preserve">he more devices you attempt to power from </w:t>
      </w:r>
      <w:r>
        <w:t>an electrical power board</w:t>
      </w:r>
      <w:r w:rsidR="00F96758">
        <w:t xml:space="preserve"> the more heat </w:t>
      </w:r>
      <w:proofErr w:type="gramStart"/>
      <w:r w:rsidR="00F96758">
        <w:t>is generated</w:t>
      </w:r>
      <w:proofErr w:type="gramEnd"/>
      <w:r w:rsidR="007B70DA">
        <w:t>,</w:t>
      </w:r>
      <w:r>
        <w:t xml:space="preserve"> and the same principal applies</w:t>
      </w:r>
      <w:r w:rsidR="00F96758">
        <w:t xml:space="preserve">. I </w:t>
      </w:r>
      <w:proofErr w:type="gramStart"/>
      <w:r w:rsidR="00F96758">
        <w:t>can’t</w:t>
      </w:r>
      <w:proofErr w:type="gramEnd"/>
      <w:r w:rsidR="00F96758">
        <w:t xml:space="preserve"> say with any certainty whether too much heat is </w:t>
      </w:r>
      <w:r>
        <w:t xml:space="preserve">actually </w:t>
      </w:r>
      <w:r w:rsidR="00F96758">
        <w:t xml:space="preserve">dangerous </w:t>
      </w:r>
      <w:r w:rsidR="0062374D">
        <w:t xml:space="preserve">to the brain </w:t>
      </w:r>
      <w:r w:rsidR="00F96758">
        <w:t xml:space="preserve">or if it perhaps just undermines the integrity of a thought process. On the other hand, </w:t>
      </w:r>
      <w:r>
        <w:t xml:space="preserve">merely </w:t>
      </w:r>
      <w:r w:rsidR="0062374D">
        <w:t>risking the</w:t>
      </w:r>
      <w:r>
        <w:t xml:space="preserve"> loss</w:t>
      </w:r>
      <w:r w:rsidR="00F96758">
        <w:t xml:space="preserve"> </w:t>
      </w:r>
      <w:r w:rsidR="0062374D">
        <w:t>of</w:t>
      </w:r>
      <w:r w:rsidR="00F96758">
        <w:t xml:space="preserve"> </w:t>
      </w:r>
      <w:r w:rsidR="00B84CBF">
        <w:t>a</w:t>
      </w:r>
      <w:r w:rsidR="00F96758">
        <w:t xml:space="preserve"> thought process </w:t>
      </w:r>
      <w:r w:rsidR="00B84CBF">
        <w:t xml:space="preserve">itself </w:t>
      </w:r>
      <w:r>
        <w:t>has clearly been mitigated and by what we can only assume is necessity.</w:t>
      </w:r>
    </w:p>
    <w:p w:rsidR="00152E82" w:rsidRDefault="00F96758" w:rsidP="00173B9A">
      <w:pPr>
        <w:ind w:firstLine="720"/>
      </w:pPr>
      <w:proofErr w:type="gramStart"/>
      <w:r>
        <w:t>As a result</w:t>
      </w:r>
      <w:proofErr w:type="gramEnd"/>
      <w:r w:rsidR="00637C99">
        <w:t xml:space="preserve"> of the very effective and discreet nature of endorphins</w:t>
      </w:r>
      <w:r w:rsidR="007B70DA">
        <w:t>,</w:t>
      </w:r>
      <w:r>
        <w:t xml:space="preserve"> some of the assumptions </w:t>
      </w:r>
      <w:r w:rsidR="00637C99">
        <w:t>we make about</w:t>
      </w:r>
      <w:r>
        <w:t xml:space="preserve"> the human mind are incorrect. The more time goes by, the greater the distance gets between that which we be</w:t>
      </w:r>
      <w:r w:rsidR="00C158B3">
        <w:t>lieve and that which is actual</w:t>
      </w:r>
      <w:r>
        <w:t xml:space="preserve"> </w:t>
      </w:r>
      <w:r w:rsidR="00A73A2E">
        <w:t>use</w:t>
      </w:r>
      <w:r w:rsidR="0062374D">
        <w:t>ful</w:t>
      </w:r>
      <w:r w:rsidR="00A73A2E">
        <w:t xml:space="preserve"> truth</w:t>
      </w:r>
      <w:r>
        <w:t xml:space="preserve">. This paper </w:t>
      </w:r>
      <w:r>
        <w:lastRenderedPageBreak/>
        <w:t xml:space="preserve">will fix that problem by providing a </w:t>
      </w:r>
      <w:r w:rsidR="007B70DA">
        <w:t xml:space="preserve">functional, </w:t>
      </w:r>
      <w:r w:rsidR="0062374D">
        <w:t>logical</w:t>
      </w:r>
      <w:r>
        <w:t xml:space="preserve"> </w:t>
      </w:r>
      <w:r w:rsidR="007B70DA">
        <w:t>and workable</w:t>
      </w:r>
      <w:r>
        <w:t xml:space="preserve"> foundation </w:t>
      </w:r>
      <w:r w:rsidR="007B70DA">
        <w:t>that can</w:t>
      </w:r>
      <w:r>
        <w:t xml:space="preserve"> </w:t>
      </w:r>
      <w:r w:rsidR="007B70DA">
        <w:t xml:space="preserve">repair </w:t>
      </w:r>
      <w:r>
        <w:t>t</w:t>
      </w:r>
      <w:r w:rsidR="007B70DA">
        <w:t>his academic strain</w:t>
      </w:r>
      <w:r>
        <w:t>.</w:t>
      </w:r>
    </w:p>
    <w:p w:rsidR="00152E82" w:rsidRPr="00152E82" w:rsidRDefault="00152E82" w:rsidP="00152E82">
      <w:pPr>
        <w:rPr>
          <w:rFonts w:ascii="Arial" w:hAnsi="Arial" w:cs="Arial"/>
          <w:sz w:val="16"/>
          <w:szCs w:val="16"/>
        </w:rPr>
      </w:pPr>
      <w:r w:rsidRPr="00152E82">
        <w:rPr>
          <w:rFonts w:ascii="Arial" w:hAnsi="Arial" w:cs="Arial"/>
          <w:sz w:val="16"/>
          <w:szCs w:val="16"/>
        </w:rPr>
        <w:t>References:</w:t>
      </w:r>
    </w:p>
    <w:p w:rsidR="00D020E0" w:rsidRDefault="00A73A2E" w:rsidP="00D020E0">
      <w:pPr>
        <w:rPr>
          <w:rFonts w:ascii="Arial" w:hAnsi="Arial" w:cs="Arial"/>
          <w:sz w:val="16"/>
          <w:szCs w:val="16"/>
        </w:rPr>
      </w:pPr>
      <w:r>
        <w:rPr>
          <w:vertAlign w:val="superscript"/>
        </w:rPr>
        <w:t>[1]</w:t>
      </w:r>
      <w:r>
        <w:t xml:space="preserve"> </w:t>
      </w:r>
      <w:r w:rsidRPr="00A73A2E">
        <w:rPr>
          <w:rFonts w:ascii="Arial" w:hAnsi="Arial" w:cs="Arial"/>
          <w:sz w:val="16"/>
          <w:szCs w:val="16"/>
        </w:rPr>
        <w:t>Nancy K. Napier, Ph.D</w:t>
      </w:r>
      <w:r w:rsidR="00A82027">
        <w:rPr>
          <w:rFonts w:ascii="Arial" w:hAnsi="Arial" w:cs="Arial"/>
          <w:sz w:val="16"/>
          <w:szCs w:val="16"/>
        </w:rPr>
        <w:t>. (May 12, 2014).</w:t>
      </w:r>
      <w:r w:rsidRPr="00A73A2E">
        <w:rPr>
          <w:rFonts w:ascii="Arial" w:hAnsi="Arial" w:cs="Arial"/>
          <w:sz w:val="16"/>
          <w:szCs w:val="16"/>
        </w:rPr>
        <w:t xml:space="preserve"> </w:t>
      </w:r>
      <w:r w:rsidR="00A82027">
        <w:rPr>
          <w:rFonts w:ascii="Arial" w:hAnsi="Arial" w:cs="Arial"/>
          <w:sz w:val="16"/>
          <w:szCs w:val="16"/>
        </w:rPr>
        <w:t>Psychology Today blog</w:t>
      </w:r>
    </w:p>
    <w:p w:rsidR="00A82027" w:rsidRPr="00A82027" w:rsidRDefault="00A82027" w:rsidP="00D020E0">
      <w:pPr>
        <w:rPr>
          <w:rFonts w:ascii="Arial" w:hAnsi="Arial" w:cs="Arial"/>
          <w:sz w:val="16"/>
          <w:szCs w:val="16"/>
        </w:rPr>
      </w:pPr>
      <w:proofErr w:type="gramStart"/>
      <w:r>
        <w:rPr>
          <w:vertAlign w:val="superscript"/>
        </w:rPr>
        <w:t xml:space="preserve">[2] </w:t>
      </w:r>
      <w:r w:rsidRPr="00A82027">
        <w:rPr>
          <w:vertAlign w:val="superscript"/>
        </w:rPr>
        <w:t>[7]</w:t>
      </w:r>
      <w:r>
        <w:rPr>
          <w:vertAlign w:val="superscript"/>
        </w:rPr>
        <w:t xml:space="preserve"> [9]</w:t>
      </w:r>
      <w:r>
        <w:t xml:space="preserve"> </w:t>
      </w:r>
      <w:r w:rsidRPr="00A82027">
        <w:rPr>
          <w:rFonts w:ascii="Arial" w:hAnsi="Arial" w:cs="Arial"/>
          <w:sz w:val="16"/>
          <w:szCs w:val="16"/>
        </w:rPr>
        <w:t xml:space="preserve">Dux, P.E., </w:t>
      </w:r>
      <w:proofErr w:type="spellStart"/>
      <w:r w:rsidRPr="00A82027">
        <w:rPr>
          <w:rFonts w:ascii="Arial" w:hAnsi="Arial" w:cs="Arial"/>
          <w:sz w:val="16"/>
          <w:szCs w:val="16"/>
        </w:rPr>
        <w:t>Ivanoff</w:t>
      </w:r>
      <w:proofErr w:type="spellEnd"/>
      <w:r w:rsidRPr="00A82027">
        <w:rPr>
          <w:rFonts w:ascii="Arial" w:hAnsi="Arial" w:cs="Arial"/>
          <w:sz w:val="16"/>
          <w:szCs w:val="16"/>
        </w:rPr>
        <w:t xml:space="preserve">, J.G., </w:t>
      </w:r>
      <w:proofErr w:type="spellStart"/>
      <w:r w:rsidRPr="00A82027">
        <w:rPr>
          <w:rFonts w:ascii="Arial" w:hAnsi="Arial" w:cs="Arial"/>
          <w:sz w:val="16"/>
          <w:szCs w:val="16"/>
        </w:rPr>
        <w:t>Asplund</w:t>
      </w:r>
      <w:proofErr w:type="spellEnd"/>
      <w:r w:rsidRPr="00A82027">
        <w:rPr>
          <w:rFonts w:ascii="Arial" w:hAnsi="Arial" w:cs="Arial"/>
          <w:sz w:val="16"/>
          <w:szCs w:val="16"/>
        </w:rPr>
        <w:t xml:space="preserve">, C.L., and </w:t>
      </w:r>
      <w:proofErr w:type="spellStart"/>
      <w:r w:rsidRPr="00A82027">
        <w:rPr>
          <w:rFonts w:ascii="Arial" w:hAnsi="Arial" w:cs="Arial"/>
          <w:sz w:val="16"/>
          <w:szCs w:val="16"/>
        </w:rPr>
        <w:t>Marois</w:t>
      </w:r>
      <w:proofErr w:type="spellEnd"/>
      <w:r w:rsidRPr="00A82027">
        <w:rPr>
          <w:rFonts w:ascii="Arial" w:hAnsi="Arial" w:cs="Arial"/>
          <w:sz w:val="16"/>
          <w:szCs w:val="16"/>
        </w:rPr>
        <w:t>, R. (2006).</w:t>
      </w:r>
      <w:proofErr w:type="gramEnd"/>
      <w:r w:rsidRPr="00A82027">
        <w:rPr>
          <w:rFonts w:ascii="Arial" w:hAnsi="Arial" w:cs="Arial"/>
          <w:sz w:val="16"/>
          <w:szCs w:val="16"/>
        </w:rPr>
        <w:t xml:space="preserve"> </w:t>
      </w:r>
      <w:proofErr w:type="gramStart"/>
      <w:r w:rsidRPr="00A82027">
        <w:rPr>
          <w:rFonts w:ascii="Arial" w:hAnsi="Arial" w:cs="Arial"/>
          <w:sz w:val="16"/>
          <w:szCs w:val="16"/>
        </w:rPr>
        <w:t>Isolation of a central bottleneck of information processing with time-resolved fMRI.</w:t>
      </w:r>
      <w:proofErr w:type="gramEnd"/>
      <w:r w:rsidRPr="00A82027">
        <w:rPr>
          <w:rFonts w:ascii="Arial" w:hAnsi="Arial" w:cs="Arial"/>
          <w:sz w:val="16"/>
          <w:szCs w:val="16"/>
        </w:rPr>
        <w:t xml:space="preserve"> Neuron 52, 1109–1120.</w:t>
      </w:r>
    </w:p>
    <w:p w:rsidR="00A73A2E" w:rsidRDefault="00A73A2E" w:rsidP="00D020E0">
      <w:pPr>
        <w:rPr>
          <w:rFonts w:ascii="Arial" w:hAnsi="Arial" w:cs="Arial"/>
          <w:sz w:val="16"/>
          <w:szCs w:val="16"/>
        </w:rPr>
      </w:pPr>
      <w:r>
        <w:rPr>
          <w:vertAlign w:val="superscript"/>
        </w:rPr>
        <w:t>[3]</w:t>
      </w:r>
      <w:r>
        <w:t xml:space="preserve"> </w:t>
      </w:r>
      <w:r w:rsidRPr="00A73A2E">
        <w:rPr>
          <w:rFonts w:ascii="Arial" w:hAnsi="Arial" w:cs="Arial"/>
          <w:sz w:val="16"/>
          <w:szCs w:val="16"/>
        </w:rPr>
        <w:t>Miller GA (April 1994). "The magical number seven, plus or minus two: some limits on our capacity f</w:t>
      </w:r>
      <w:r>
        <w:rPr>
          <w:rFonts w:ascii="Arial" w:hAnsi="Arial" w:cs="Arial"/>
          <w:sz w:val="16"/>
          <w:szCs w:val="16"/>
        </w:rPr>
        <w:t xml:space="preserve">or processing information.” </w:t>
      </w:r>
      <w:proofErr w:type="gramStart"/>
      <w:r>
        <w:rPr>
          <w:rFonts w:ascii="Arial" w:hAnsi="Arial" w:cs="Arial"/>
          <w:sz w:val="16"/>
          <w:szCs w:val="16"/>
        </w:rPr>
        <w:t>1956</w:t>
      </w:r>
      <w:r w:rsidRPr="00A73A2E">
        <w:rPr>
          <w:rFonts w:ascii="Arial" w:hAnsi="Arial" w:cs="Arial"/>
          <w:sz w:val="16"/>
          <w:szCs w:val="16"/>
        </w:rPr>
        <w:t>. Psychological Review.</w:t>
      </w:r>
      <w:proofErr w:type="gramEnd"/>
      <w:r w:rsidRPr="00A73A2E">
        <w:rPr>
          <w:rFonts w:ascii="Arial" w:hAnsi="Arial" w:cs="Arial"/>
          <w:sz w:val="16"/>
          <w:szCs w:val="16"/>
        </w:rPr>
        <w:t> </w:t>
      </w:r>
      <w:proofErr w:type="gramStart"/>
      <w:r w:rsidRPr="00A73A2E">
        <w:rPr>
          <w:rFonts w:ascii="Arial" w:hAnsi="Arial" w:cs="Arial"/>
          <w:sz w:val="16"/>
          <w:szCs w:val="16"/>
        </w:rPr>
        <w:t>101</w:t>
      </w:r>
      <w:proofErr w:type="gramEnd"/>
      <w:r w:rsidRPr="00A73A2E">
        <w:rPr>
          <w:rFonts w:ascii="Arial" w:hAnsi="Arial" w:cs="Arial"/>
          <w:sz w:val="16"/>
          <w:szCs w:val="16"/>
        </w:rPr>
        <w:t> (2): 343–52</w:t>
      </w:r>
    </w:p>
    <w:p w:rsidR="00A73A2E" w:rsidRDefault="00A73A2E" w:rsidP="00D020E0">
      <w:pPr>
        <w:rPr>
          <w:rFonts w:ascii="Arial" w:hAnsi="Arial" w:cs="Arial"/>
          <w:sz w:val="16"/>
          <w:szCs w:val="16"/>
        </w:rPr>
      </w:pPr>
      <w:proofErr w:type="gramStart"/>
      <w:r w:rsidRPr="00A73A2E">
        <w:rPr>
          <w:rFonts w:cs="Arial"/>
          <w:vertAlign w:val="superscript"/>
        </w:rPr>
        <w:t>[4]</w:t>
      </w:r>
      <w:r>
        <w:rPr>
          <w:rFonts w:cs="Arial"/>
        </w:rPr>
        <w:t xml:space="preserve"> </w:t>
      </w:r>
      <w:r w:rsidRPr="00A73A2E">
        <w:rPr>
          <w:rFonts w:ascii="Arial" w:hAnsi="Arial" w:cs="Arial"/>
          <w:sz w:val="16"/>
          <w:szCs w:val="16"/>
        </w:rPr>
        <w:t xml:space="preserve">Khalil, M. K., </w:t>
      </w:r>
      <w:proofErr w:type="spellStart"/>
      <w:r w:rsidRPr="00A73A2E">
        <w:rPr>
          <w:rFonts w:ascii="Arial" w:hAnsi="Arial" w:cs="Arial"/>
          <w:sz w:val="16"/>
          <w:szCs w:val="16"/>
        </w:rPr>
        <w:t>Paas</w:t>
      </w:r>
      <w:proofErr w:type="spellEnd"/>
      <w:r w:rsidRPr="00A73A2E">
        <w:rPr>
          <w:rFonts w:ascii="Arial" w:hAnsi="Arial" w:cs="Arial"/>
          <w:sz w:val="16"/>
          <w:szCs w:val="16"/>
        </w:rPr>
        <w:t>, F., Johnson, T. E., &amp; Payer, A. F. (2005).</w:t>
      </w:r>
      <w:proofErr w:type="gramEnd"/>
      <w:r w:rsidRPr="00A73A2E">
        <w:rPr>
          <w:rFonts w:ascii="Arial" w:hAnsi="Arial" w:cs="Arial"/>
          <w:sz w:val="16"/>
          <w:szCs w:val="16"/>
        </w:rPr>
        <w:t xml:space="preserve"> </w:t>
      </w:r>
      <w:proofErr w:type="gramStart"/>
      <w:r w:rsidRPr="00A73A2E">
        <w:rPr>
          <w:rFonts w:ascii="Arial" w:hAnsi="Arial" w:cs="Arial"/>
          <w:sz w:val="16"/>
          <w:szCs w:val="16"/>
        </w:rPr>
        <w:t>Design of interactive and dynamic anatomical visualizations: The implication of cognitive load theory.</w:t>
      </w:r>
      <w:proofErr w:type="gramEnd"/>
      <w:r w:rsidRPr="00A73A2E">
        <w:rPr>
          <w:rFonts w:ascii="Arial" w:hAnsi="Arial" w:cs="Arial"/>
          <w:sz w:val="16"/>
          <w:szCs w:val="16"/>
        </w:rPr>
        <w:t xml:space="preserve"> The Anatomical Record (New Anat.), 286B, 15–20.</w:t>
      </w:r>
    </w:p>
    <w:p w:rsidR="00A82027" w:rsidRPr="00A82027" w:rsidRDefault="00A82027" w:rsidP="00D020E0">
      <w:pPr>
        <w:rPr>
          <w:rFonts w:ascii="Arial" w:eastAsia="Times New Roman" w:hAnsi="Arial" w:cs="Arial"/>
          <w:color w:val="000000"/>
          <w:sz w:val="16"/>
          <w:szCs w:val="16"/>
          <w:lang w:eastAsia="en-AU"/>
        </w:rPr>
      </w:pPr>
      <w:r>
        <w:rPr>
          <w:rFonts w:cs="Arial"/>
          <w:vertAlign w:val="superscript"/>
        </w:rPr>
        <w:t>[5]</w:t>
      </w:r>
      <w:r>
        <w:rPr>
          <w:rFonts w:cs="Arial"/>
        </w:rPr>
        <w:t xml:space="preserve"> </w:t>
      </w:r>
      <w:r w:rsidRPr="00A82027">
        <w:rPr>
          <w:rFonts w:ascii="Arial" w:eastAsia="Times New Roman" w:hAnsi="Arial" w:cs="Arial"/>
          <w:bCs/>
          <w:color w:val="000000"/>
          <w:sz w:val="16"/>
          <w:szCs w:val="16"/>
          <w:lang w:eastAsia="en-AU"/>
        </w:rPr>
        <w:t>George A. Miller (1956)</w:t>
      </w:r>
      <w:r>
        <w:rPr>
          <w:rFonts w:ascii="Arial" w:eastAsia="Times New Roman" w:hAnsi="Arial" w:cs="Arial"/>
          <w:bCs/>
          <w:color w:val="000000"/>
          <w:sz w:val="16"/>
          <w:szCs w:val="16"/>
          <w:lang w:eastAsia="en-AU"/>
        </w:rPr>
        <w:t>.</w:t>
      </w:r>
      <w:r w:rsidRPr="00A82027">
        <w:rPr>
          <w:rFonts w:ascii="Arial" w:eastAsia="Times New Roman" w:hAnsi="Arial" w:cs="Arial"/>
          <w:color w:val="000000"/>
          <w:sz w:val="16"/>
          <w:szCs w:val="16"/>
          <w:lang w:eastAsia="en-AU"/>
        </w:rPr>
        <w:t xml:space="preserve"> </w:t>
      </w:r>
      <w:r>
        <w:rPr>
          <w:rFonts w:ascii="Arial" w:eastAsia="Times New Roman" w:hAnsi="Arial" w:cs="Arial"/>
          <w:color w:val="000000"/>
          <w:sz w:val="16"/>
          <w:szCs w:val="16"/>
          <w:lang w:eastAsia="en-AU"/>
        </w:rPr>
        <w:t>“</w:t>
      </w:r>
      <w:r w:rsidRPr="00A82027">
        <w:rPr>
          <w:rFonts w:ascii="Arial" w:hAnsi="Arial" w:cs="Arial"/>
          <w:bCs/>
          <w:color w:val="000000"/>
          <w:sz w:val="16"/>
          <w:szCs w:val="16"/>
        </w:rPr>
        <w:t>The Magical Number Seven, Plus or Minus Two: Some Limits on our Capacity for Processing Information</w:t>
      </w:r>
      <w:r>
        <w:rPr>
          <w:rFonts w:ascii="Arial" w:hAnsi="Arial" w:cs="Arial"/>
          <w:bCs/>
          <w:color w:val="000000"/>
          <w:sz w:val="16"/>
          <w:szCs w:val="16"/>
        </w:rPr>
        <w:t xml:space="preserve">”. </w:t>
      </w:r>
      <w:r w:rsidRPr="00A82027">
        <w:rPr>
          <w:rFonts w:ascii="Arial" w:eastAsia="Times New Roman" w:hAnsi="Arial" w:cs="Arial"/>
          <w:bCs/>
          <w:i/>
          <w:iCs/>
          <w:color w:val="000000"/>
          <w:sz w:val="16"/>
          <w:szCs w:val="16"/>
          <w:lang w:eastAsia="en-AU"/>
        </w:rPr>
        <w:t xml:space="preserve">Harvard University, </w:t>
      </w:r>
      <w:r w:rsidRPr="00A82027">
        <w:rPr>
          <w:rFonts w:ascii="Arial" w:hAnsi="Arial" w:cs="Arial"/>
          <w:i/>
          <w:iCs/>
          <w:color w:val="000000"/>
          <w:sz w:val="16"/>
          <w:szCs w:val="16"/>
        </w:rPr>
        <w:t>Psychological Review</w:t>
      </w:r>
      <w:r w:rsidRPr="00A82027">
        <w:rPr>
          <w:rFonts w:ascii="Arial" w:hAnsi="Arial" w:cs="Arial"/>
          <w:color w:val="000000"/>
          <w:sz w:val="16"/>
          <w:szCs w:val="16"/>
        </w:rPr>
        <w:t>, </w:t>
      </w:r>
      <w:r w:rsidRPr="00A82027">
        <w:rPr>
          <w:rFonts w:ascii="Arial" w:hAnsi="Arial" w:cs="Arial"/>
          <w:i/>
          <w:iCs/>
          <w:color w:val="000000"/>
          <w:sz w:val="16"/>
          <w:szCs w:val="16"/>
        </w:rPr>
        <w:t>63</w:t>
      </w:r>
      <w:r w:rsidRPr="00A82027">
        <w:rPr>
          <w:rFonts w:ascii="Arial" w:hAnsi="Arial" w:cs="Arial"/>
          <w:color w:val="000000"/>
          <w:sz w:val="16"/>
          <w:szCs w:val="16"/>
        </w:rPr>
        <w:t>, 81-97.</w:t>
      </w:r>
    </w:p>
    <w:p w:rsidR="00B65218" w:rsidRPr="009D6AFB" w:rsidRDefault="00A73A2E" w:rsidP="0072246B">
      <w:pPr>
        <w:rPr>
          <w:color w:val="365F91"/>
        </w:rPr>
      </w:pPr>
      <w:proofErr w:type="gramStart"/>
      <w:r w:rsidRPr="00A73A2E">
        <w:rPr>
          <w:vertAlign w:val="superscript"/>
        </w:rPr>
        <w:t>[</w:t>
      </w:r>
      <w:r w:rsidR="00A82027">
        <w:rPr>
          <w:vertAlign w:val="superscript"/>
        </w:rPr>
        <w:t>6</w:t>
      </w:r>
      <w:r w:rsidRPr="00A73A2E">
        <w:rPr>
          <w:vertAlign w:val="superscript"/>
        </w:rPr>
        <w:t>]</w:t>
      </w:r>
      <w:r>
        <w:t xml:space="preserve"> </w:t>
      </w:r>
      <w:r w:rsidR="00A82027" w:rsidRPr="00A82027">
        <w:rPr>
          <w:rFonts w:ascii="Arial" w:hAnsi="Arial" w:cs="Arial"/>
          <w:sz w:val="16"/>
          <w:szCs w:val="16"/>
        </w:rPr>
        <w:t xml:space="preserve">Erickson, K.I., </w:t>
      </w:r>
      <w:proofErr w:type="spellStart"/>
      <w:r w:rsidR="00A82027" w:rsidRPr="00A82027">
        <w:rPr>
          <w:rFonts w:ascii="Arial" w:hAnsi="Arial" w:cs="Arial"/>
          <w:sz w:val="16"/>
          <w:szCs w:val="16"/>
        </w:rPr>
        <w:t>Colcombe</w:t>
      </w:r>
      <w:proofErr w:type="spellEnd"/>
      <w:r w:rsidR="00A82027" w:rsidRPr="00A82027">
        <w:rPr>
          <w:rFonts w:ascii="Arial" w:hAnsi="Arial" w:cs="Arial"/>
          <w:sz w:val="16"/>
          <w:szCs w:val="16"/>
        </w:rPr>
        <w:t xml:space="preserve">, S.J., </w:t>
      </w:r>
      <w:proofErr w:type="spellStart"/>
      <w:r w:rsidR="00A82027" w:rsidRPr="00A82027">
        <w:rPr>
          <w:rFonts w:ascii="Arial" w:hAnsi="Arial" w:cs="Arial"/>
          <w:sz w:val="16"/>
          <w:szCs w:val="16"/>
        </w:rPr>
        <w:t>Wadhwa</w:t>
      </w:r>
      <w:proofErr w:type="spellEnd"/>
      <w:r w:rsidR="00A82027" w:rsidRPr="00A82027">
        <w:rPr>
          <w:rFonts w:ascii="Arial" w:hAnsi="Arial" w:cs="Arial"/>
          <w:sz w:val="16"/>
          <w:szCs w:val="16"/>
        </w:rPr>
        <w:t xml:space="preserve">, R., </w:t>
      </w:r>
      <w:proofErr w:type="spellStart"/>
      <w:r w:rsidR="00A82027" w:rsidRPr="00A82027">
        <w:rPr>
          <w:rFonts w:ascii="Arial" w:hAnsi="Arial" w:cs="Arial"/>
          <w:sz w:val="16"/>
          <w:szCs w:val="16"/>
        </w:rPr>
        <w:t>Bherer</w:t>
      </w:r>
      <w:proofErr w:type="spellEnd"/>
      <w:r w:rsidR="00A82027" w:rsidRPr="00A82027">
        <w:rPr>
          <w:rFonts w:ascii="Arial" w:hAnsi="Arial" w:cs="Arial"/>
          <w:sz w:val="16"/>
          <w:szCs w:val="16"/>
        </w:rPr>
        <w:t xml:space="preserve">, L., Peterson, M.S., </w:t>
      </w:r>
      <w:proofErr w:type="spellStart"/>
      <w:r w:rsidR="00A82027" w:rsidRPr="00A82027">
        <w:rPr>
          <w:rFonts w:ascii="Arial" w:hAnsi="Arial" w:cs="Arial"/>
          <w:sz w:val="16"/>
          <w:szCs w:val="16"/>
        </w:rPr>
        <w:t>Scalf</w:t>
      </w:r>
      <w:proofErr w:type="spellEnd"/>
      <w:r w:rsidR="00A82027" w:rsidRPr="00A82027">
        <w:rPr>
          <w:rFonts w:ascii="Arial" w:hAnsi="Arial" w:cs="Arial"/>
          <w:sz w:val="16"/>
          <w:szCs w:val="16"/>
        </w:rPr>
        <w:t>, P.E., Kim, J.S., Alvarado, M., and Kramer, A.F. (2007).</w:t>
      </w:r>
      <w:proofErr w:type="gramEnd"/>
      <w:r w:rsidR="00A82027" w:rsidRPr="00A82027">
        <w:rPr>
          <w:rFonts w:ascii="Arial" w:hAnsi="Arial" w:cs="Arial"/>
          <w:sz w:val="16"/>
          <w:szCs w:val="16"/>
        </w:rPr>
        <w:t xml:space="preserve"> Training-induced functional </w:t>
      </w:r>
      <w:r w:rsidR="00CA602A" w:rsidRPr="00A82027">
        <w:rPr>
          <w:rFonts w:ascii="Arial" w:hAnsi="Arial" w:cs="Arial"/>
          <w:sz w:val="16"/>
          <w:szCs w:val="16"/>
        </w:rPr>
        <w:t>activation</w:t>
      </w:r>
      <w:r w:rsidR="00A82027" w:rsidRPr="00A82027">
        <w:rPr>
          <w:rFonts w:ascii="Arial" w:hAnsi="Arial" w:cs="Arial"/>
          <w:sz w:val="16"/>
          <w:szCs w:val="16"/>
        </w:rPr>
        <w:t xml:space="preserve"> changes in dual-task processing: An fMRI study. </w:t>
      </w:r>
      <w:proofErr w:type="spellStart"/>
      <w:proofErr w:type="gramStart"/>
      <w:r w:rsidR="00A82027" w:rsidRPr="00A82027">
        <w:rPr>
          <w:rFonts w:ascii="Arial" w:hAnsi="Arial" w:cs="Arial"/>
          <w:sz w:val="16"/>
          <w:szCs w:val="16"/>
        </w:rPr>
        <w:t>Cereb</w:t>
      </w:r>
      <w:proofErr w:type="spellEnd"/>
      <w:r w:rsidR="00A82027" w:rsidRPr="00A82027">
        <w:rPr>
          <w:rFonts w:ascii="Arial" w:hAnsi="Arial" w:cs="Arial"/>
          <w:sz w:val="16"/>
          <w:szCs w:val="16"/>
        </w:rPr>
        <w:t>.</w:t>
      </w:r>
      <w:proofErr w:type="gramEnd"/>
      <w:r w:rsidR="00A82027" w:rsidRPr="00A82027">
        <w:rPr>
          <w:rFonts w:ascii="Arial" w:hAnsi="Arial" w:cs="Arial"/>
          <w:sz w:val="16"/>
          <w:szCs w:val="16"/>
        </w:rPr>
        <w:t xml:space="preserve"> Cortex 17, 192–204.</w:t>
      </w:r>
    </w:p>
    <w:p w:rsidR="00A73A2E" w:rsidRDefault="00A82027" w:rsidP="0072246B">
      <w:pPr>
        <w:rPr>
          <w:rFonts w:ascii="Arial" w:hAnsi="Arial" w:cs="Arial"/>
          <w:sz w:val="16"/>
          <w:szCs w:val="16"/>
        </w:rPr>
      </w:pPr>
      <w:r>
        <w:rPr>
          <w:vertAlign w:val="superscript"/>
        </w:rPr>
        <w:t xml:space="preserve"> </w:t>
      </w:r>
      <w:proofErr w:type="gramStart"/>
      <w:r>
        <w:rPr>
          <w:vertAlign w:val="superscript"/>
        </w:rPr>
        <w:t>[8]</w:t>
      </w:r>
      <w:r>
        <w:t xml:space="preserve"> </w:t>
      </w:r>
      <w:proofErr w:type="spellStart"/>
      <w:r w:rsidRPr="00A82027">
        <w:rPr>
          <w:rFonts w:ascii="Arial" w:hAnsi="Arial" w:cs="Arial"/>
          <w:sz w:val="16"/>
          <w:szCs w:val="16"/>
        </w:rPr>
        <w:t>Tombu</w:t>
      </w:r>
      <w:proofErr w:type="spellEnd"/>
      <w:r w:rsidRPr="00A82027">
        <w:rPr>
          <w:rFonts w:ascii="Arial" w:hAnsi="Arial" w:cs="Arial"/>
          <w:sz w:val="16"/>
          <w:szCs w:val="16"/>
        </w:rPr>
        <w:t xml:space="preserve">, M., and </w:t>
      </w:r>
      <w:proofErr w:type="spellStart"/>
      <w:r w:rsidRPr="00A82027">
        <w:rPr>
          <w:rFonts w:ascii="Arial" w:hAnsi="Arial" w:cs="Arial"/>
          <w:sz w:val="16"/>
          <w:szCs w:val="16"/>
        </w:rPr>
        <w:t>Jolicoeur</w:t>
      </w:r>
      <w:proofErr w:type="spellEnd"/>
      <w:r w:rsidRPr="00A82027">
        <w:rPr>
          <w:rFonts w:ascii="Arial" w:hAnsi="Arial" w:cs="Arial"/>
          <w:sz w:val="16"/>
          <w:szCs w:val="16"/>
        </w:rPr>
        <w:t>, P. (2004).</w:t>
      </w:r>
      <w:proofErr w:type="gramEnd"/>
      <w:r w:rsidRPr="00A82027">
        <w:rPr>
          <w:rFonts w:ascii="Arial" w:hAnsi="Arial" w:cs="Arial"/>
          <w:sz w:val="16"/>
          <w:szCs w:val="16"/>
        </w:rPr>
        <w:t xml:space="preserve"> </w:t>
      </w:r>
      <w:proofErr w:type="gramStart"/>
      <w:r w:rsidRPr="00A82027">
        <w:rPr>
          <w:rFonts w:ascii="Arial" w:hAnsi="Arial" w:cs="Arial"/>
          <w:sz w:val="16"/>
          <w:szCs w:val="16"/>
        </w:rPr>
        <w:t>Virtually no evidence for virtually perfect time-sharing.</w:t>
      </w:r>
      <w:proofErr w:type="gramEnd"/>
      <w:r w:rsidRPr="00A82027">
        <w:rPr>
          <w:rFonts w:ascii="Arial" w:hAnsi="Arial" w:cs="Arial"/>
          <w:sz w:val="16"/>
          <w:szCs w:val="16"/>
        </w:rPr>
        <w:t xml:space="preserve"> J. Exp. Psychol. Hum. </w:t>
      </w:r>
      <w:proofErr w:type="gramStart"/>
      <w:r w:rsidRPr="00A82027">
        <w:rPr>
          <w:rFonts w:ascii="Arial" w:hAnsi="Arial" w:cs="Arial"/>
          <w:sz w:val="16"/>
          <w:szCs w:val="16"/>
        </w:rPr>
        <w:t>Percept.</w:t>
      </w:r>
      <w:proofErr w:type="gramEnd"/>
      <w:r w:rsidRPr="00A82027">
        <w:rPr>
          <w:rFonts w:ascii="Arial" w:hAnsi="Arial" w:cs="Arial"/>
          <w:sz w:val="16"/>
          <w:szCs w:val="16"/>
        </w:rPr>
        <w:t xml:space="preserve"> Perform 30, 795–810</w:t>
      </w: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D00F8B" w:rsidRDefault="00D00F8B" w:rsidP="0072246B">
      <w:pPr>
        <w:rPr>
          <w:rFonts w:ascii="Arial" w:hAnsi="Arial" w:cs="Arial"/>
          <w:sz w:val="16"/>
          <w:szCs w:val="16"/>
        </w:rPr>
      </w:pPr>
    </w:p>
    <w:p w:rsidR="0000604A" w:rsidRPr="00B84CBF" w:rsidRDefault="0000604A" w:rsidP="0072246B"/>
    <w:p w:rsidR="0063617B" w:rsidRPr="007D78D2" w:rsidRDefault="00A73A2E" w:rsidP="007A1039">
      <w:pPr>
        <w:pStyle w:val="Heading1"/>
        <w:jc w:val="center"/>
      </w:pPr>
      <w:r>
        <w:lastRenderedPageBreak/>
        <w:t xml:space="preserve">1 - </w:t>
      </w:r>
      <w:r w:rsidR="0063617B" w:rsidRPr="00BB679A">
        <w:t>Emotional</w:t>
      </w:r>
    </w:p>
    <w:p w:rsidR="007A1039" w:rsidRDefault="007A1039" w:rsidP="0063617B">
      <w:pPr>
        <w:ind w:firstLine="720"/>
      </w:pPr>
    </w:p>
    <w:p w:rsidR="00B1342C" w:rsidRDefault="0063617B" w:rsidP="0063617B">
      <w:pPr>
        <w:ind w:firstLine="720"/>
      </w:pPr>
      <w:r>
        <w:t xml:space="preserve">The problem with addressing the process of human endeavour is that the first part of every act is purely emotional. </w:t>
      </w:r>
      <w:r w:rsidR="007B791B">
        <w:t xml:space="preserve">Free will is tangible. </w:t>
      </w:r>
      <w:r w:rsidR="00C911A1">
        <w:t xml:space="preserve">It is </w:t>
      </w:r>
      <w:r>
        <w:t xml:space="preserve">a part of the science of human endeavour. We choose what we do therefore </w:t>
      </w:r>
      <w:r w:rsidR="00A70F66">
        <w:t>our will is</w:t>
      </w:r>
      <w:r>
        <w:t xml:space="preserve"> a</w:t>
      </w:r>
      <w:r w:rsidR="00B1342C">
        <w:t>n integral</w:t>
      </w:r>
      <w:r>
        <w:t xml:space="preserve"> part of the physical equation that defines </w:t>
      </w:r>
      <w:r w:rsidR="00E452DA">
        <w:t xml:space="preserve">a </w:t>
      </w:r>
      <w:r>
        <w:t xml:space="preserve">human endeavour. We do what needs to be done, but only </w:t>
      </w:r>
      <w:r w:rsidR="00A70F66">
        <w:t>when we want to. D</w:t>
      </w:r>
      <w:r>
        <w:t xml:space="preserve">esire </w:t>
      </w:r>
      <w:r w:rsidR="00D65A8C">
        <w:t xml:space="preserve">is </w:t>
      </w:r>
      <w:r w:rsidR="00A70F66">
        <w:t>the</w:t>
      </w:r>
      <w:r w:rsidR="00C83D8C">
        <w:t xml:space="preserve"> </w:t>
      </w:r>
      <w:r w:rsidR="00A70F66">
        <w:t>physical emotion,</w:t>
      </w:r>
      <w:r>
        <w:t xml:space="preserve"> based upon </w:t>
      </w:r>
      <w:r w:rsidR="00D65A8C">
        <w:t xml:space="preserve">a </w:t>
      </w:r>
      <w:r>
        <w:t>ve</w:t>
      </w:r>
      <w:r w:rsidR="00D65A8C">
        <w:t>ry clear state</w:t>
      </w:r>
      <w:r w:rsidR="00B1342C">
        <w:t xml:space="preserve"> of free </w:t>
      </w:r>
      <w:r w:rsidR="00C83D8C">
        <w:t>will</w:t>
      </w:r>
      <w:r w:rsidR="00AD08B6">
        <w:t xml:space="preserve"> that we rely upon to seek what we</w:t>
      </w:r>
      <w:r w:rsidR="00A70F66">
        <w:t xml:space="preserve"> want</w:t>
      </w:r>
      <w:r w:rsidR="00B1342C">
        <w:t>.</w:t>
      </w:r>
      <w:r w:rsidR="007B791B" w:rsidRPr="007B791B">
        <w:t xml:space="preserve"> </w:t>
      </w:r>
      <w:r w:rsidR="00A70F66">
        <w:t xml:space="preserve">At this </w:t>
      </w:r>
      <w:proofErr w:type="gramStart"/>
      <w:r w:rsidR="00A70F66">
        <w:t>point</w:t>
      </w:r>
      <w:proofErr w:type="gramEnd"/>
      <w:r w:rsidR="00A70F66">
        <w:t xml:space="preserve"> I should</w:t>
      </w:r>
      <w:r w:rsidR="007B791B">
        <w:t xml:space="preserve"> clarify th</w:t>
      </w:r>
      <w:r w:rsidR="002C3C7A">
        <w:t xml:space="preserve">at emotion </w:t>
      </w:r>
      <w:r w:rsidR="00F22607">
        <w:t>means</w:t>
      </w:r>
      <w:r w:rsidR="002C3C7A">
        <w:t xml:space="preserve"> ‘</w:t>
      </w:r>
      <w:r w:rsidR="00A70F66">
        <w:t xml:space="preserve">energy </w:t>
      </w:r>
      <w:r w:rsidR="00F22607">
        <w:t xml:space="preserve">in </w:t>
      </w:r>
      <w:r w:rsidR="00A70F66">
        <w:t>motion’ which is a</w:t>
      </w:r>
      <w:r w:rsidR="00D8458C">
        <w:t xml:space="preserve">lso a </w:t>
      </w:r>
      <w:r w:rsidR="002C3C7A">
        <w:t xml:space="preserve">tangible </w:t>
      </w:r>
      <w:r w:rsidR="00F22607">
        <w:t>and quantifiable act</w:t>
      </w:r>
      <w:r w:rsidR="007B791B">
        <w:t>.</w:t>
      </w:r>
      <w:r w:rsidR="002C3C7A">
        <w:t xml:space="preserve"> </w:t>
      </w:r>
      <w:r w:rsidR="00A70F66">
        <w:t>Desire</w:t>
      </w:r>
      <w:r w:rsidR="002C3C7A">
        <w:t xml:space="preserve"> </w:t>
      </w:r>
      <w:r w:rsidR="003B282A">
        <w:t xml:space="preserve">represents what I want </w:t>
      </w:r>
      <w:r w:rsidR="00F22607">
        <w:t xml:space="preserve">and what I don’t want </w:t>
      </w:r>
      <w:r w:rsidR="003B282A">
        <w:t xml:space="preserve">and is the e-motion that </w:t>
      </w:r>
      <w:r w:rsidR="00D8458C">
        <w:t>generates</w:t>
      </w:r>
      <w:r w:rsidR="002C3C7A">
        <w:t xml:space="preserve"> </w:t>
      </w:r>
      <w:r w:rsidR="00C83D8C">
        <w:t xml:space="preserve">the </w:t>
      </w:r>
      <w:r w:rsidR="002C3C7A">
        <w:t>required electro-chemical energy that</w:t>
      </w:r>
      <w:r w:rsidR="003B282A">
        <w:t xml:space="preserve"> motivates all </w:t>
      </w:r>
      <w:r w:rsidR="00AD08B6">
        <w:t>‘</w:t>
      </w:r>
      <w:r w:rsidR="003B282A">
        <w:t>human endeavours</w:t>
      </w:r>
      <w:r w:rsidR="00AD08B6">
        <w:t>’</w:t>
      </w:r>
      <w:r w:rsidR="00C158B3">
        <w:t>,</w:t>
      </w:r>
      <w:r w:rsidR="00AD08B6">
        <w:t xml:space="preserve"> which is another way of saying</w:t>
      </w:r>
      <w:r w:rsidR="00C158B3">
        <w:t>,</w:t>
      </w:r>
      <w:r w:rsidR="003B282A">
        <w:t xml:space="preserve"> everything that I try to do.</w:t>
      </w:r>
    </w:p>
    <w:p w:rsidR="0063617B" w:rsidRDefault="0063617B" w:rsidP="0063617B">
      <w:pPr>
        <w:ind w:firstLine="720"/>
      </w:pPr>
      <w:r>
        <w:t xml:space="preserve">The electro-chemical </w:t>
      </w:r>
      <w:r w:rsidR="005B121D">
        <w:t>energy that is</w:t>
      </w:r>
      <w:r>
        <w:t xml:space="preserve"> required to </w:t>
      </w:r>
      <w:r w:rsidR="005B121D">
        <w:t xml:space="preserve">power </w:t>
      </w:r>
      <w:r w:rsidR="00C158B3">
        <w:t xml:space="preserve">an </w:t>
      </w:r>
      <w:proofErr w:type="gramStart"/>
      <w:r w:rsidR="005B121D">
        <w:t>endeavour,</w:t>
      </w:r>
      <w:proofErr w:type="gramEnd"/>
      <w:r>
        <w:t xml:space="preserve"> is </w:t>
      </w:r>
      <w:r w:rsidR="005B121D">
        <w:t>motivated</w:t>
      </w:r>
      <w:r>
        <w:t xml:space="preserve"> by </w:t>
      </w:r>
      <w:r w:rsidR="005B121D">
        <w:t>free</w:t>
      </w:r>
      <w:r>
        <w:t xml:space="preserve"> </w:t>
      </w:r>
      <w:r w:rsidR="00231D21">
        <w:t>will</w:t>
      </w:r>
      <w:r>
        <w:t xml:space="preserve">. Some very important events take place during this temporary and </w:t>
      </w:r>
      <w:r w:rsidR="00D020E0">
        <w:t xml:space="preserve">purely </w:t>
      </w:r>
      <w:r>
        <w:t xml:space="preserve">emotional portion of the process of doing. This story is about understanding these events. As you cannot simulate </w:t>
      </w:r>
      <w:r w:rsidR="00A70F66">
        <w:t>need</w:t>
      </w:r>
      <w:r w:rsidR="005B121D">
        <w:t xml:space="preserve">, purpose, </w:t>
      </w:r>
      <w:r w:rsidR="009D160B">
        <w:t>intent or desire</w:t>
      </w:r>
      <w:proofErr w:type="gramStart"/>
      <w:r w:rsidR="005B121D">
        <w:t>;</w:t>
      </w:r>
      <w:proofErr w:type="gramEnd"/>
      <w:r>
        <w:t xml:space="preserve"> a clear definitive understanding of these very tangible structures will ne</w:t>
      </w:r>
      <w:r w:rsidR="00C83D8C">
        <w:t xml:space="preserve">ver be </w:t>
      </w:r>
      <w:r w:rsidR="005B121D">
        <w:t>achieved</w:t>
      </w:r>
      <w:r w:rsidR="00C83D8C">
        <w:t xml:space="preserve"> </w:t>
      </w:r>
      <w:r w:rsidR="005B121D">
        <w:t>through</w:t>
      </w:r>
      <w:r w:rsidR="00C83D8C">
        <w:t xml:space="preserve"> </w:t>
      </w:r>
      <w:r w:rsidR="00A70F66">
        <w:t>clinical</w:t>
      </w:r>
      <w:r>
        <w:t xml:space="preserve"> research. As you come to understand the mechanics that generate </w:t>
      </w:r>
      <w:r w:rsidR="005B121D">
        <w:t>the energy to motivate human will</w:t>
      </w:r>
      <w:r>
        <w:t xml:space="preserve">, you will </w:t>
      </w:r>
      <w:r w:rsidR="007663FC">
        <w:t xml:space="preserve">in turn come to </w:t>
      </w:r>
      <w:r w:rsidR="00B1342C">
        <w:t>understand</w:t>
      </w:r>
      <w:r w:rsidR="005B121D">
        <w:t xml:space="preserve"> more clearly,</w:t>
      </w:r>
      <w:r>
        <w:t xml:space="preserve"> why we </w:t>
      </w:r>
      <w:r w:rsidR="005B121D">
        <w:t>cannot</w:t>
      </w:r>
      <w:r>
        <w:t xml:space="preserve"> simulate any portion of human endeavour.</w:t>
      </w:r>
      <w:r w:rsidR="00D8458C">
        <w:t xml:space="preserve"> This is why I </w:t>
      </w:r>
      <w:r w:rsidR="005B121D">
        <w:t>cannot</w:t>
      </w:r>
      <w:r w:rsidR="00C83D8C">
        <w:t xml:space="preserve"> </w:t>
      </w:r>
      <w:r w:rsidR="00D8458C">
        <w:t xml:space="preserve">bring myself to </w:t>
      </w:r>
      <w:r w:rsidR="00C83D8C">
        <w:t>study psychology</w:t>
      </w:r>
      <w:r w:rsidR="00D8458C">
        <w:t xml:space="preserve"> at a tertiary level</w:t>
      </w:r>
      <w:r w:rsidR="00F22607">
        <w:t>. The scarce</w:t>
      </w:r>
      <w:r w:rsidR="00C83D8C">
        <w:t xml:space="preserve"> psychological research </w:t>
      </w:r>
      <w:r w:rsidR="00EF7B51">
        <w:t xml:space="preserve">into this subject matter </w:t>
      </w:r>
      <w:r w:rsidR="00C83D8C">
        <w:t>appears to be no</w:t>
      </w:r>
      <w:r w:rsidR="007663FC">
        <w:t>t</w:t>
      </w:r>
      <w:r w:rsidR="00C83D8C">
        <w:t xml:space="preserve"> more than the statisti</w:t>
      </w:r>
      <w:r w:rsidR="00D8458C">
        <w:t xml:space="preserve">cal </w:t>
      </w:r>
      <w:r w:rsidR="00F22607">
        <w:t>postulation</w:t>
      </w:r>
      <w:r w:rsidR="00D8458C">
        <w:t xml:space="preserve"> of </w:t>
      </w:r>
      <w:r w:rsidR="00C83D8C">
        <w:t>clearly unworkable theories</w:t>
      </w:r>
    </w:p>
    <w:p w:rsidR="0063617B" w:rsidRDefault="0063617B" w:rsidP="0063617B">
      <w:pPr>
        <w:ind w:firstLine="720"/>
      </w:pPr>
      <w:r>
        <w:t xml:space="preserve">We are aware of the various components; we just </w:t>
      </w:r>
      <w:proofErr w:type="gramStart"/>
      <w:r>
        <w:t>don’t</w:t>
      </w:r>
      <w:proofErr w:type="gramEnd"/>
      <w:r>
        <w:t xml:space="preserve"> know how they fit together. How </w:t>
      </w:r>
      <w:proofErr w:type="gramStart"/>
      <w:r>
        <w:t>ca</w:t>
      </w:r>
      <w:r w:rsidR="00AD08B6">
        <w:t>n we be expected</w:t>
      </w:r>
      <w:proofErr w:type="gramEnd"/>
      <w:r w:rsidR="00AD08B6">
        <w:t xml:space="preserve"> </w:t>
      </w:r>
      <w:r>
        <w:t xml:space="preserve">to account for these acts of endeavour while </w:t>
      </w:r>
      <w:r w:rsidR="00AD08B6">
        <w:t xml:space="preserve">at the same time, </w:t>
      </w:r>
      <w:r>
        <w:t xml:space="preserve">trying to understand how we endeavour whilst </w:t>
      </w:r>
      <w:r w:rsidR="00AD08B6">
        <w:t>also</w:t>
      </w:r>
      <w:r>
        <w:t xml:space="preserve"> </w:t>
      </w:r>
      <w:r w:rsidR="0062374D">
        <w:t>engaging</w:t>
      </w:r>
      <w:r>
        <w:t xml:space="preserve"> the tools that are actually </w:t>
      </w:r>
      <w:r w:rsidR="00C158B3">
        <w:t>used</w:t>
      </w:r>
      <w:r>
        <w:t xml:space="preserve"> to endeavour? </w:t>
      </w:r>
      <w:proofErr w:type="gramStart"/>
      <w:r>
        <w:t>And</w:t>
      </w:r>
      <w:proofErr w:type="gramEnd"/>
      <w:r>
        <w:t xml:space="preserve"> due to the limited resources we have available</w:t>
      </w:r>
      <w:r w:rsidR="00AD08B6">
        <w:t xml:space="preserve"> and the optimized method we utilise</w:t>
      </w:r>
      <w:r>
        <w:t xml:space="preserve"> to manage our limited working memory, the last thing we are going to do during an endeavour is </w:t>
      </w:r>
      <w:r w:rsidR="00D8458C">
        <w:t xml:space="preserve">waste resources attempting to </w:t>
      </w:r>
      <w:r w:rsidR="007663FC">
        <w:t>build a memory of</w:t>
      </w:r>
      <w:r>
        <w:t xml:space="preserve"> </w:t>
      </w:r>
      <w:r w:rsidR="00F22607">
        <w:t>a</w:t>
      </w:r>
      <w:r>
        <w:t xml:space="preserve"> </w:t>
      </w:r>
      <w:r w:rsidR="007663FC">
        <w:t>process</w:t>
      </w:r>
      <w:r w:rsidR="00D8458C">
        <w:t xml:space="preserve"> </w:t>
      </w:r>
      <w:r w:rsidR="00F22607">
        <w:t>that is currently underway</w:t>
      </w:r>
      <w:r>
        <w:t>.</w:t>
      </w:r>
      <w:r w:rsidR="00D8458C">
        <w:t xml:space="preserve"> This means that we have</w:t>
      </w:r>
      <w:r w:rsidR="007663FC">
        <w:t xml:space="preserve"> a </w:t>
      </w:r>
      <w:r w:rsidR="00D8458C">
        <w:t xml:space="preserve">complete </w:t>
      </w:r>
      <w:r>
        <w:t xml:space="preserve">lack of </w:t>
      </w:r>
      <w:r w:rsidR="00D8458C">
        <w:t>ability to recall</w:t>
      </w:r>
      <w:r>
        <w:t xml:space="preserve"> the activities we undertake </w:t>
      </w:r>
      <w:r w:rsidR="00C911A1">
        <w:t xml:space="preserve">during an endeavour </w:t>
      </w:r>
      <w:r>
        <w:t xml:space="preserve">and the methods we </w:t>
      </w:r>
      <w:r w:rsidR="009C628A">
        <w:t xml:space="preserve">have </w:t>
      </w:r>
      <w:r>
        <w:t>utilize</w:t>
      </w:r>
      <w:r w:rsidR="009C628A">
        <w:t>d</w:t>
      </w:r>
      <w:r>
        <w:t xml:space="preserve"> </w:t>
      </w:r>
      <w:r w:rsidR="0062374D">
        <w:t>during an</w:t>
      </w:r>
      <w:r w:rsidR="00F22607">
        <w:t>y</w:t>
      </w:r>
      <w:r w:rsidR="00D8458C">
        <w:t xml:space="preserve"> attempt to solve </w:t>
      </w:r>
      <w:r w:rsidR="0062374D">
        <w:t>a</w:t>
      </w:r>
      <w:r w:rsidR="009C628A">
        <w:t>ny specific</w:t>
      </w:r>
      <w:r w:rsidR="0062374D">
        <w:t xml:space="preserve"> problem</w:t>
      </w:r>
      <w:r w:rsidR="00D8458C">
        <w:t xml:space="preserve">. This </w:t>
      </w:r>
      <w:r w:rsidR="0062374D">
        <w:t>is a</w:t>
      </w:r>
      <w:r w:rsidR="007663FC">
        <w:t xml:space="preserve"> </w:t>
      </w:r>
      <w:r w:rsidR="00C911A1">
        <w:t>non-negotiable constant.</w:t>
      </w:r>
      <w:r w:rsidR="00F22607">
        <w:t xml:space="preserve"> If we were to </w:t>
      </w:r>
      <w:r w:rsidR="009C628A">
        <w:t xml:space="preserve">attempt to utilise our limited resources to </w:t>
      </w:r>
      <w:r w:rsidR="00F22607">
        <w:t xml:space="preserve">create </w:t>
      </w:r>
      <w:r w:rsidR="00B54540">
        <w:t>a</w:t>
      </w:r>
      <w:r w:rsidR="00F22607">
        <w:t xml:space="preserve"> </w:t>
      </w:r>
      <w:r w:rsidR="00B54540">
        <w:t>memory of the process</w:t>
      </w:r>
      <w:r w:rsidR="009C628A">
        <w:t>es</w:t>
      </w:r>
      <w:r w:rsidR="00B54540">
        <w:t xml:space="preserve"> we follow during </w:t>
      </w:r>
      <w:r w:rsidR="009C628A">
        <w:t>each actual</w:t>
      </w:r>
      <w:r w:rsidR="00B54540">
        <w:t xml:space="preserve"> endeavour</w:t>
      </w:r>
      <w:r w:rsidR="00B42F72">
        <w:t>,</w:t>
      </w:r>
      <w:r w:rsidR="00B54540">
        <w:t xml:space="preserve"> our greatest creations would include things like finger painting and putting on </w:t>
      </w:r>
      <w:r w:rsidR="009C628A">
        <w:t>our</w:t>
      </w:r>
      <w:r w:rsidR="00B54540">
        <w:t xml:space="preserve"> own pants.</w:t>
      </w:r>
    </w:p>
    <w:p w:rsidR="0063617B" w:rsidRDefault="0063617B" w:rsidP="003B2381">
      <w:pPr>
        <w:ind w:firstLine="720"/>
      </w:pPr>
      <w:r>
        <w:t>Before I go on I need to say that you all know this stuff already</w:t>
      </w:r>
      <w:proofErr w:type="gramStart"/>
      <w:r>
        <w:t>;</w:t>
      </w:r>
      <w:proofErr w:type="gramEnd"/>
      <w:r>
        <w:t xml:space="preserve"> a</w:t>
      </w:r>
      <w:r w:rsidR="003B2381">
        <w:t xml:space="preserve">ll of it, intrinsically. You’ve just </w:t>
      </w:r>
      <w:r w:rsidR="0019311C">
        <w:t>haven’t</w:t>
      </w:r>
      <w:r w:rsidR="003B2381">
        <w:t xml:space="preserve"> had reason to question it</w:t>
      </w:r>
      <w:r w:rsidR="009C628A">
        <w:t xml:space="preserve"> since the moment you </w:t>
      </w:r>
      <w:r w:rsidR="00AD08B6">
        <w:t>first</w:t>
      </w:r>
      <w:r w:rsidR="009C628A">
        <w:t xml:space="preserve"> engage</w:t>
      </w:r>
      <w:r w:rsidR="00AD08B6">
        <w:t>d</w:t>
      </w:r>
      <w:r w:rsidR="009C628A">
        <w:t xml:space="preserve"> it</w:t>
      </w:r>
      <w:r w:rsidR="00AD08B6">
        <w:t>,</w:t>
      </w:r>
      <w:r w:rsidR="009C628A">
        <w:t xml:space="preserve"> and this </w:t>
      </w:r>
      <w:r w:rsidR="00AD08B6">
        <w:t>most certainly</w:t>
      </w:r>
      <w:r w:rsidR="009C628A">
        <w:t xml:space="preserve"> </w:t>
      </w:r>
      <w:r w:rsidR="00AD08B6">
        <w:t>took place</w:t>
      </w:r>
      <w:r w:rsidR="009C628A">
        <w:t xml:space="preserve"> in your formative years when you </w:t>
      </w:r>
      <w:r w:rsidR="00AD08B6">
        <w:t>had no reason to. N</w:t>
      </w:r>
      <w:r w:rsidR="0019311C">
        <w:t xml:space="preserve">ow </w:t>
      </w:r>
      <w:proofErr w:type="gramStart"/>
      <w:r w:rsidR="0019311C">
        <w:t>it’s</w:t>
      </w:r>
      <w:proofErr w:type="gramEnd"/>
      <w:r w:rsidR="0019311C">
        <w:t xml:space="preserve"> just habit.</w:t>
      </w:r>
    </w:p>
    <w:p w:rsidR="00326876" w:rsidRDefault="00326876" w:rsidP="003B2381">
      <w:pPr>
        <w:ind w:firstLine="720"/>
      </w:pPr>
      <w:r>
        <w:t xml:space="preserve">We all adhere to </w:t>
      </w:r>
      <w:r w:rsidR="007D163A">
        <w:t>this</w:t>
      </w:r>
      <w:r>
        <w:t xml:space="preserve"> most</w:t>
      </w:r>
      <w:r w:rsidR="007D163A">
        <w:t xml:space="preserve"> effective</w:t>
      </w:r>
      <w:r>
        <w:t xml:space="preserve"> </w:t>
      </w:r>
      <w:r w:rsidR="007D163A">
        <w:t>of processes</w:t>
      </w:r>
      <w:r>
        <w:t xml:space="preserve"> based upon the optimum usage and the </w:t>
      </w:r>
      <w:r w:rsidR="007D163A">
        <w:t xml:space="preserve">order of </w:t>
      </w:r>
      <w:r>
        <w:t xml:space="preserve">availability of </w:t>
      </w:r>
      <w:r w:rsidR="007D163A">
        <w:t xml:space="preserve">the </w:t>
      </w:r>
      <w:r>
        <w:t>resources</w:t>
      </w:r>
      <w:r w:rsidR="007D163A" w:rsidRPr="007D163A">
        <w:t xml:space="preserve"> </w:t>
      </w:r>
      <w:r w:rsidR="007D163A">
        <w:t xml:space="preserve">required to satisfy an endeavour in </w:t>
      </w:r>
      <w:r w:rsidR="006E7772">
        <w:t>the most</w:t>
      </w:r>
      <w:r w:rsidR="006672E0">
        <w:t xml:space="preserve"> </w:t>
      </w:r>
      <w:r w:rsidR="00BC67A2">
        <w:t>effective</w:t>
      </w:r>
      <w:r w:rsidR="006672E0">
        <w:t xml:space="preserve"> and</w:t>
      </w:r>
      <w:r w:rsidR="007D163A">
        <w:t xml:space="preserve"> socially acceptable way. As I will now demonstrate, we begin with </w:t>
      </w:r>
      <w:r w:rsidR="006E7772">
        <w:t>automated</w:t>
      </w:r>
      <w:r w:rsidR="007D163A">
        <w:t xml:space="preserve"> resources </w:t>
      </w:r>
      <w:r w:rsidR="00BC67A2">
        <w:t xml:space="preserve">that we have implemented </w:t>
      </w:r>
      <w:r w:rsidR="007D163A">
        <w:t xml:space="preserve">to perform the simpler tasks </w:t>
      </w:r>
      <w:r w:rsidR="001B2A63">
        <w:t xml:space="preserve">of filtering stimuli and providing motivation </w:t>
      </w:r>
      <w:r w:rsidR="007D163A">
        <w:t xml:space="preserve">and finish with </w:t>
      </w:r>
      <w:r w:rsidR="006672E0">
        <w:t>our more complex and reliable</w:t>
      </w:r>
      <w:r w:rsidR="006E7772">
        <w:t xml:space="preserve"> knowledge, </w:t>
      </w:r>
      <w:r w:rsidR="007D163A">
        <w:t>experience</w:t>
      </w:r>
      <w:r w:rsidR="00AD08B6">
        <w:t>, support</w:t>
      </w:r>
      <w:r w:rsidR="007D163A">
        <w:t xml:space="preserve"> </w:t>
      </w:r>
      <w:r w:rsidR="006E7772">
        <w:t xml:space="preserve">and </w:t>
      </w:r>
      <w:r w:rsidR="001B2A63">
        <w:t xml:space="preserve">various </w:t>
      </w:r>
      <w:r w:rsidR="006E7772">
        <w:t xml:space="preserve">cognitive abilities </w:t>
      </w:r>
      <w:r w:rsidR="007D163A">
        <w:t xml:space="preserve">to </w:t>
      </w:r>
      <w:r w:rsidR="00C158B3">
        <w:t xml:space="preserve">generate and </w:t>
      </w:r>
      <w:r w:rsidR="007D163A">
        <w:t>manage the solution and its implementation.</w:t>
      </w:r>
      <w:r w:rsidR="001B2A63">
        <w:t xml:space="preserve"> This</w:t>
      </w:r>
      <w:r w:rsidR="00A17C6E">
        <w:t xml:space="preserve"> </w:t>
      </w:r>
      <w:r w:rsidR="00BC67A2">
        <w:t xml:space="preserve">specific </w:t>
      </w:r>
      <w:r w:rsidR="00A17C6E">
        <w:t xml:space="preserve">order </w:t>
      </w:r>
      <w:proofErr w:type="gramStart"/>
      <w:r w:rsidR="001B2A63">
        <w:t>must be adhered</w:t>
      </w:r>
      <w:proofErr w:type="gramEnd"/>
      <w:r w:rsidR="001B2A63">
        <w:t xml:space="preserve"> to,</w:t>
      </w:r>
      <w:r w:rsidR="00A17C6E">
        <w:t xml:space="preserve"> as each task </w:t>
      </w:r>
      <w:r w:rsidR="006672E0">
        <w:t>is a prerequisite for the next</w:t>
      </w:r>
      <w:r w:rsidR="00BC67A2">
        <w:t>. This is another non-negotiable constant.</w:t>
      </w:r>
    </w:p>
    <w:p w:rsidR="0063617B" w:rsidRDefault="0063617B" w:rsidP="0063617B">
      <w:pPr>
        <w:ind w:firstLine="720"/>
      </w:pPr>
      <w:r>
        <w:lastRenderedPageBreak/>
        <w:t>Here is wh</w:t>
      </w:r>
      <w:r w:rsidR="00EF7B51">
        <w:t>ere an endeavour starts</w:t>
      </w:r>
      <w:proofErr w:type="gramStart"/>
      <w:r w:rsidR="00EF7B51">
        <w:t>;</w:t>
      </w:r>
      <w:proofErr w:type="gramEnd"/>
      <w:r w:rsidR="00EF7B51">
        <w:t xml:space="preserve"> with a stimulus</w:t>
      </w:r>
      <w:r>
        <w:t>. As you will see</w:t>
      </w:r>
      <w:r w:rsidR="001B2A63">
        <w:t>,</w:t>
      </w:r>
      <w:r>
        <w:t xml:space="preserve"> I hav</w:t>
      </w:r>
      <w:r w:rsidR="001B2A63">
        <w:t>e drawn two</w:t>
      </w:r>
      <w:r w:rsidR="00EF7B51">
        <w:t xml:space="preserve"> arrows to </w:t>
      </w:r>
      <w:r w:rsidR="00FD6F72">
        <w:t xml:space="preserve">represent </w:t>
      </w:r>
      <w:r w:rsidR="00EF7B51">
        <w:t>sources for consideration</w:t>
      </w:r>
      <w:r>
        <w:t xml:space="preserve"> (diagram. 1). </w:t>
      </w:r>
      <w:r w:rsidR="006E7772">
        <w:t>Many</w:t>
      </w:r>
      <w:r>
        <w:t xml:space="preserve"> </w:t>
      </w:r>
      <w:r w:rsidR="00EF7B51">
        <w:t>stimuli</w:t>
      </w:r>
      <w:r>
        <w:t xml:space="preserve"> come from simple needs and are likely to have a somewhat predictable outcome. </w:t>
      </w:r>
      <w:r w:rsidR="001B2A63">
        <w:t>Other</w:t>
      </w:r>
      <w:r>
        <w:t xml:space="preserve"> </w:t>
      </w:r>
      <w:r w:rsidR="006672E0">
        <w:t>stimuli</w:t>
      </w:r>
      <w:r w:rsidR="001B2A63">
        <w:t xml:space="preserve"> come from past needs </w:t>
      </w:r>
      <w:r>
        <w:t xml:space="preserve">that </w:t>
      </w:r>
      <w:proofErr w:type="gramStart"/>
      <w:r>
        <w:t>didn’t</w:t>
      </w:r>
      <w:proofErr w:type="gramEnd"/>
      <w:r>
        <w:t xml:space="preserve"> pass muster the first time, that can reappear for reconsideration. It is sufficient to say at this point that </w:t>
      </w:r>
      <w:r w:rsidR="00803F84">
        <w:t xml:space="preserve">sometimes </w:t>
      </w:r>
      <w:r w:rsidR="006672E0">
        <w:t xml:space="preserve">stimuli </w:t>
      </w:r>
      <w:r w:rsidR="00803F84">
        <w:t>appear</w:t>
      </w:r>
      <w:r w:rsidR="006672E0">
        <w:t xml:space="preserve"> for consideration</w:t>
      </w:r>
      <w:r>
        <w:t xml:space="preserve"> that </w:t>
      </w:r>
      <w:r w:rsidR="006672E0">
        <w:t xml:space="preserve">are </w:t>
      </w:r>
      <w:r>
        <w:t xml:space="preserve">clearly not generated by any current need and yet they have an </w:t>
      </w:r>
      <w:r w:rsidR="001B2A63">
        <w:t>undeniably</w:t>
      </w:r>
      <w:r w:rsidR="00803F84">
        <w:t xml:space="preserve"> </w:t>
      </w:r>
      <w:r w:rsidR="001B2A63">
        <w:t xml:space="preserve">timely </w:t>
      </w:r>
      <w:r w:rsidR="00803F84">
        <w:t>relevance</w:t>
      </w:r>
      <w:r>
        <w:t xml:space="preserve"> and </w:t>
      </w:r>
      <w:r w:rsidR="006672E0">
        <w:t xml:space="preserve">further, </w:t>
      </w:r>
      <w:r w:rsidR="006E7772">
        <w:t xml:space="preserve">they always have content that </w:t>
      </w:r>
      <w:r>
        <w:t>you will choose to engage.</w:t>
      </w:r>
      <w:r w:rsidR="00FD6F72">
        <w:t xml:space="preserve"> Academia refers to this type of </w:t>
      </w:r>
      <w:r w:rsidR="00803F84">
        <w:t>stimulus</w:t>
      </w:r>
      <w:r w:rsidR="00FD6F72">
        <w:t xml:space="preserve"> as ‘mind wandering’ or ‘spontaneous thought’.</w:t>
      </w:r>
    </w:p>
    <w:p w:rsidR="0063617B" w:rsidRDefault="0063617B" w:rsidP="0063617B">
      <w:pPr>
        <w:jc w:val="center"/>
      </w:pPr>
      <w:r>
        <w:t>Diagram 1</w:t>
      </w:r>
      <w:r w:rsidRPr="009F1CAC">
        <w:rPr>
          <w:noProof/>
          <w:lang w:eastAsia="en-AU"/>
        </w:rPr>
        <w:t xml:space="preserve"> </w:t>
      </w:r>
      <w:r w:rsidR="00291C3F">
        <w:rPr>
          <w:noProof/>
          <w:lang w:val="en-US"/>
        </w:rPr>
        <w:drawing>
          <wp:inline distT="0" distB="0" distL="0" distR="0">
            <wp:extent cx="2086610" cy="1412240"/>
            <wp:effectExtent l="19050" t="0" r="0" b="0"/>
            <wp:docPr id="2"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9" cstate="print"/>
                    <a:srcRect l="-1215" t="-5386" r="-3642" b="-7724"/>
                    <a:stretch>
                      <a:fillRect/>
                    </a:stretch>
                  </pic:blipFill>
                  <pic:spPr bwMode="auto">
                    <a:xfrm>
                      <a:off x="0" y="0"/>
                      <a:ext cx="2086610" cy="1412240"/>
                    </a:xfrm>
                    <a:prstGeom prst="rect">
                      <a:avLst/>
                    </a:prstGeom>
                    <a:noFill/>
                    <a:ln w="9525">
                      <a:noFill/>
                      <a:miter lim="800000"/>
                      <a:headEnd/>
                      <a:tailEnd/>
                    </a:ln>
                  </pic:spPr>
                </pic:pic>
              </a:graphicData>
            </a:graphic>
          </wp:inline>
        </w:drawing>
      </w:r>
    </w:p>
    <w:p w:rsidR="00171FD2" w:rsidRDefault="0063617B" w:rsidP="0063617B">
      <w:pPr>
        <w:tabs>
          <w:tab w:val="left" w:pos="7601"/>
        </w:tabs>
        <w:ind w:firstLine="720"/>
      </w:pPr>
      <w:r>
        <w:t xml:space="preserve">We will pursue some of these </w:t>
      </w:r>
      <w:r w:rsidR="006672E0">
        <w:t>stimuli</w:t>
      </w:r>
      <w:r>
        <w:t xml:space="preserve"> and some we </w:t>
      </w:r>
      <w:proofErr w:type="gramStart"/>
      <w:r>
        <w:t>won’t</w:t>
      </w:r>
      <w:proofErr w:type="gramEnd"/>
      <w:r>
        <w:t xml:space="preserve">. </w:t>
      </w:r>
      <w:r w:rsidR="00803F84">
        <w:t xml:space="preserve">Stimulus generated by </w:t>
      </w:r>
      <w:r w:rsidR="001C33DA">
        <w:t xml:space="preserve">one of </w:t>
      </w:r>
      <w:r w:rsidR="00803F84">
        <w:t xml:space="preserve">these two sources </w:t>
      </w:r>
      <w:r w:rsidR="001C33DA">
        <w:t>is</w:t>
      </w:r>
      <w:r w:rsidR="00803F84">
        <w:t xml:space="preserve"> </w:t>
      </w:r>
      <w:r w:rsidR="001C33DA">
        <w:t>required to initiate engagement in</w:t>
      </w:r>
      <w:r w:rsidR="00F57EDF">
        <w:t xml:space="preserve"> an endeavour. If we were able to generate and engage our own personal </w:t>
      </w:r>
      <w:r w:rsidR="001C33DA">
        <w:t>cognitive choice</w:t>
      </w:r>
      <w:r w:rsidR="00F57EDF">
        <w:t xml:space="preserve"> of stimulus without </w:t>
      </w:r>
      <w:r w:rsidR="001C33DA">
        <w:t>interruption,</w:t>
      </w:r>
      <w:r w:rsidR="00F57EDF">
        <w:t xml:space="preserve"> we would probably all atrophy and die of starvation while </w:t>
      </w:r>
      <w:r w:rsidR="001C33DA">
        <w:t>enraptured by</w:t>
      </w:r>
      <w:r w:rsidR="00F57EDF">
        <w:t xml:space="preserve"> thinking</w:t>
      </w:r>
      <w:r w:rsidR="001C33DA">
        <w:t>, or masturbating</w:t>
      </w:r>
      <w:r w:rsidR="00F57EDF">
        <w:t xml:space="preserve">. </w:t>
      </w:r>
      <w:r>
        <w:t xml:space="preserve">This </w:t>
      </w:r>
      <w:r w:rsidR="00803F84">
        <w:t>next step is</w:t>
      </w:r>
      <w:r>
        <w:t xml:space="preserve"> </w:t>
      </w:r>
      <w:r w:rsidR="00327B2D">
        <w:t xml:space="preserve">where </w:t>
      </w:r>
      <w:r w:rsidR="00CA3CEF">
        <w:t>our automated filter</w:t>
      </w:r>
      <w:r w:rsidR="00803F84">
        <w:t xml:space="preserve"> does its job</w:t>
      </w:r>
      <w:r>
        <w:t xml:space="preserve"> to </w:t>
      </w:r>
      <w:r w:rsidR="001C33DA">
        <w:t>select</w:t>
      </w:r>
      <w:r>
        <w:t xml:space="preserve"> what looks good and provide the electro-chemical motivation to </w:t>
      </w:r>
      <w:r w:rsidR="003B2381">
        <w:t xml:space="preserve">generate </w:t>
      </w:r>
      <w:r w:rsidR="006E7772">
        <w:t>intent</w:t>
      </w:r>
      <w:r w:rsidR="003B2381">
        <w:t xml:space="preserve"> </w:t>
      </w:r>
      <w:r w:rsidR="00803F84">
        <w:t xml:space="preserve">and purpose </w:t>
      </w:r>
      <w:r w:rsidR="003B2381">
        <w:t>for</w:t>
      </w:r>
      <w:r>
        <w:t xml:space="preserve"> those ideas that appear </w:t>
      </w:r>
      <w:r w:rsidR="00803F84">
        <w:t>interesting</w:t>
      </w:r>
      <w:r>
        <w:t xml:space="preserve">. Want drives endeavour. Want is only a psychological concept but without it, nothing happens. If you </w:t>
      </w:r>
      <w:r w:rsidR="001C33DA">
        <w:t>do not</w:t>
      </w:r>
      <w:r w:rsidR="00DA4E22">
        <w:t xml:space="preserve"> want to do it, you will not try</w:t>
      </w:r>
      <w:r>
        <w:t xml:space="preserve">. If </w:t>
      </w:r>
      <w:proofErr w:type="gramStart"/>
      <w:r>
        <w:t>it’s</w:t>
      </w:r>
      <w:proofErr w:type="gramEnd"/>
      <w:r>
        <w:t xml:space="preserve"> something we don’t want, the electrical energy required to power our senses and limbs or required to address an endeavour will </w:t>
      </w:r>
      <w:r w:rsidR="006672E0">
        <w:t xml:space="preserve">not be </w:t>
      </w:r>
      <w:r>
        <w:t>available.</w:t>
      </w:r>
    </w:p>
    <w:p w:rsidR="0063617B" w:rsidRDefault="0063617B" w:rsidP="0063617B">
      <w:pPr>
        <w:tabs>
          <w:tab w:val="left" w:pos="7601"/>
        </w:tabs>
        <w:ind w:firstLine="720"/>
      </w:pPr>
      <w:r>
        <w:t xml:space="preserve">Now </w:t>
      </w:r>
      <w:proofErr w:type="gramStart"/>
      <w:r>
        <w:t>let’s</w:t>
      </w:r>
      <w:proofErr w:type="gramEnd"/>
      <w:r>
        <w:t xml:space="preserve"> look at what word might ap</w:t>
      </w:r>
      <w:r w:rsidR="006672E0">
        <w:t>ply to an emotionally motivated</w:t>
      </w:r>
      <w:r>
        <w:t xml:space="preserve"> </w:t>
      </w:r>
      <w:r w:rsidR="006672E0">
        <w:t>stimulus</w:t>
      </w:r>
      <w:r>
        <w:t xml:space="preserve"> that represents what w</w:t>
      </w:r>
      <w:r w:rsidR="00751034">
        <w:t>e want; a</w:t>
      </w:r>
      <w:r>
        <w:t xml:space="preserve"> </w:t>
      </w:r>
      <w:r w:rsidR="00751034">
        <w:t>stimulus</w:t>
      </w:r>
      <w:r>
        <w:t xml:space="preserve"> that by itself will motivate an entire endeavour. </w:t>
      </w:r>
      <w:proofErr w:type="gramStart"/>
      <w:r>
        <w:t>Also</w:t>
      </w:r>
      <w:proofErr w:type="gramEnd"/>
      <w:r>
        <w:t xml:space="preserve"> one that </w:t>
      </w:r>
      <w:r w:rsidR="003B2381">
        <w:t xml:space="preserve">definitively </w:t>
      </w:r>
      <w:r w:rsidR="00FD6F72">
        <w:t>highlights</w:t>
      </w:r>
      <w:r w:rsidR="003B2381">
        <w:t xml:space="preserve"> what we want</w:t>
      </w:r>
      <w:r>
        <w:t xml:space="preserve">. It needs to be very </w:t>
      </w:r>
      <w:proofErr w:type="gramStart"/>
      <w:r>
        <w:t xml:space="preserve">human </w:t>
      </w:r>
      <w:r w:rsidR="009C428E">
        <w:t xml:space="preserve">and social </w:t>
      </w:r>
      <w:r>
        <w:t>by design</w:t>
      </w:r>
      <w:proofErr w:type="gramEnd"/>
      <w:r>
        <w:t xml:space="preserve"> and capable of describing everything and anything that </w:t>
      </w:r>
      <w:r w:rsidR="00E452DA">
        <w:t>reflects our will</w:t>
      </w:r>
      <w:r>
        <w:t xml:space="preserve">. When it </w:t>
      </w:r>
      <w:r w:rsidR="00C911A1">
        <w:t>comes to what I would choose</w:t>
      </w:r>
      <w:r>
        <w:t>, there ar</w:t>
      </w:r>
      <w:r w:rsidR="00803F84">
        <w:t>e things that specifically that</w:t>
      </w:r>
      <w:r>
        <w:t xml:space="preserve"> I </w:t>
      </w:r>
      <w:proofErr w:type="gramStart"/>
      <w:r>
        <w:t>don’t</w:t>
      </w:r>
      <w:proofErr w:type="gramEnd"/>
      <w:r>
        <w:t xml:space="preserve"> want and this </w:t>
      </w:r>
      <w:r w:rsidR="00803F84">
        <w:t xml:space="preserve">function </w:t>
      </w:r>
      <w:r>
        <w:t xml:space="preserve">must </w:t>
      </w:r>
      <w:r w:rsidR="00803F84">
        <w:t xml:space="preserve">also </w:t>
      </w:r>
      <w:r>
        <w:t xml:space="preserve">be accounted for </w:t>
      </w:r>
      <w:r w:rsidR="00803F84">
        <w:t xml:space="preserve">here </w:t>
      </w:r>
      <w:r>
        <w:t>as well.</w:t>
      </w:r>
      <w:r w:rsidR="00783683" w:rsidRPr="00783683">
        <w:t xml:space="preserve"> </w:t>
      </w:r>
      <w:r w:rsidR="00783683">
        <w:t xml:space="preserve">As ‘mental automation’ and ‘cognitive presence’ are mutually exclusive, we may be able to observe this portion of an endeavour </w:t>
      </w:r>
      <w:r w:rsidR="009C428E">
        <w:t>however;</w:t>
      </w:r>
      <w:r w:rsidR="00783683">
        <w:t xml:space="preserve"> at this </w:t>
      </w:r>
      <w:r w:rsidR="009C428E">
        <w:t>point,</w:t>
      </w:r>
      <w:r w:rsidR="00783683">
        <w:t xml:space="preserve"> we completely lack any kind of executive or conscious control.</w:t>
      </w:r>
    </w:p>
    <w:p w:rsidR="006059E3" w:rsidRDefault="00BC67A2" w:rsidP="0063617B">
      <w:pPr>
        <w:tabs>
          <w:tab w:val="left" w:pos="7601"/>
        </w:tabs>
        <w:ind w:firstLine="720"/>
      </w:pPr>
      <w:r>
        <w:t>“</w:t>
      </w:r>
      <w:r w:rsidR="00E452DA">
        <w:t>Desire</w:t>
      </w:r>
      <w:r>
        <w:t>”</w:t>
      </w:r>
      <w:r w:rsidR="00E452DA">
        <w:t xml:space="preserve"> is</w:t>
      </w:r>
      <w:r w:rsidR="0063617B">
        <w:t xml:space="preserve"> not just the ultimate expression of free will but a</w:t>
      </w:r>
      <w:r w:rsidR="005F1F87">
        <w:t xml:space="preserve">lso an </w:t>
      </w:r>
      <w:r w:rsidR="00026A50">
        <w:t>unavoidable</w:t>
      </w:r>
      <w:r w:rsidR="0063617B">
        <w:t xml:space="preserve"> </w:t>
      </w:r>
      <w:r w:rsidR="00E87AD0">
        <w:t xml:space="preserve">physical </w:t>
      </w:r>
      <w:r w:rsidR="0063617B">
        <w:t>prerequisite to all human endeavou</w:t>
      </w:r>
      <w:r w:rsidR="00327B2D">
        <w:t xml:space="preserve">rs. </w:t>
      </w:r>
      <w:r w:rsidR="000D0CEC">
        <w:t>If</w:t>
      </w:r>
      <w:r w:rsidR="00171FD2">
        <w:t>,</w:t>
      </w:r>
      <w:r w:rsidR="000D0CEC">
        <w:t xml:space="preserve"> even under hypnosis free will cannot be </w:t>
      </w:r>
      <w:r w:rsidR="00171FD2">
        <w:t>undermined,</w:t>
      </w:r>
      <w:r w:rsidR="000D0CEC">
        <w:t xml:space="preserve"> what chance is there that a cognitive and lucid mind would choose for any </w:t>
      </w:r>
      <w:r w:rsidR="009C428E">
        <w:t>less?</w:t>
      </w:r>
      <w:r w:rsidR="000D0CEC">
        <w:t xml:space="preserve"> </w:t>
      </w:r>
      <w:r w:rsidR="00047BCC">
        <w:t>The structure of desire must be inherently sane as it is the only constant that re</w:t>
      </w:r>
      <w:r w:rsidR="006059E3">
        <w:t>flec</w:t>
      </w:r>
      <w:r w:rsidR="00047BCC">
        <w:t xml:space="preserve">ts who we are as opposed to what we have done, who we have known and </w:t>
      </w:r>
      <w:r w:rsidR="006059E3">
        <w:t>where we have been. Desire represent</w:t>
      </w:r>
      <w:r w:rsidR="009C428E">
        <w:t>s</w:t>
      </w:r>
      <w:r w:rsidR="006059E3">
        <w:t xml:space="preserve"> exactly what we will do if given the </w:t>
      </w:r>
      <w:r w:rsidR="007B3653">
        <w:t>required</w:t>
      </w:r>
      <w:r w:rsidR="009C428E">
        <w:t xml:space="preserve"> resources and a</w:t>
      </w:r>
      <w:r w:rsidR="006059E3">
        <w:t xml:space="preserve"> persistent organ that represents who we are. </w:t>
      </w:r>
      <w:r w:rsidR="00B566A3">
        <w:t xml:space="preserve">If you take desire </w:t>
      </w:r>
      <w:r w:rsidR="006059E3">
        <w:t xml:space="preserve">away </w:t>
      </w:r>
      <w:r w:rsidR="00B566A3">
        <w:t>from the equation</w:t>
      </w:r>
      <w:r w:rsidR="006059E3">
        <w:t>,</w:t>
      </w:r>
      <w:r w:rsidR="00B566A3">
        <w:t xml:space="preserve"> the specific nature of intent and purpose lose their humanity. </w:t>
      </w:r>
      <w:r w:rsidR="009C428E">
        <w:t>I</w:t>
      </w:r>
      <w:r w:rsidR="00166A7D">
        <w:t>f you think you can make someone do somethi</w:t>
      </w:r>
      <w:r w:rsidR="009C428E">
        <w:t xml:space="preserve">ng </w:t>
      </w:r>
      <w:proofErr w:type="gramStart"/>
      <w:r w:rsidR="009C428E">
        <w:t>they</w:t>
      </w:r>
      <w:proofErr w:type="gramEnd"/>
      <w:r w:rsidR="009C428E">
        <w:t xml:space="preserve"> find undesirable, you are</w:t>
      </w:r>
      <w:r w:rsidR="00166A7D">
        <w:t xml:space="preserve"> </w:t>
      </w:r>
      <w:r w:rsidR="00166A7D">
        <w:lastRenderedPageBreak/>
        <w:t xml:space="preserve">wrong. </w:t>
      </w:r>
      <w:r w:rsidR="006672E0">
        <w:t xml:space="preserve">We have all </w:t>
      </w:r>
      <w:r w:rsidR="00FD6F72">
        <w:t>seen</w:t>
      </w:r>
      <w:r w:rsidR="006059E3">
        <w:t xml:space="preserve"> </w:t>
      </w:r>
      <w:r w:rsidR="006672E0">
        <w:t xml:space="preserve">those willing to die for what they believe. </w:t>
      </w:r>
      <w:r w:rsidR="00FD6F72">
        <w:t>Li</w:t>
      </w:r>
      <w:r w:rsidR="00B32045">
        <w:t xml:space="preserve">ving </w:t>
      </w:r>
      <w:r w:rsidR="009C428E">
        <w:t>does not</w:t>
      </w:r>
      <w:r w:rsidR="00B32045">
        <w:t xml:space="preserve"> </w:t>
      </w:r>
      <w:r w:rsidR="006059E3">
        <w:t>define necessity and neither do</w:t>
      </w:r>
      <w:r w:rsidR="00171FD2">
        <w:t>es</w:t>
      </w:r>
      <w:r w:rsidR="006059E3">
        <w:t xml:space="preserve"> </w:t>
      </w:r>
      <w:r w:rsidR="009C428E">
        <w:t>power, sex or greed</w:t>
      </w:r>
      <w:r w:rsidR="006059E3">
        <w:t>.</w:t>
      </w:r>
    </w:p>
    <w:p w:rsidR="0063617B" w:rsidRDefault="006672E0" w:rsidP="0063617B">
      <w:pPr>
        <w:tabs>
          <w:tab w:val="left" w:pos="7601"/>
        </w:tabs>
        <w:ind w:firstLine="720"/>
      </w:pPr>
      <w:r>
        <w:t>Desire</w:t>
      </w:r>
      <w:r w:rsidR="00327B2D">
        <w:t xml:space="preserve"> provides the emotional and</w:t>
      </w:r>
      <w:r w:rsidR="00767C8B">
        <w:t xml:space="preserve"> the electro/</w:t>
      </w:r>
      <w:r w:rsidR="0063617B">
        <w:t>chemical nervous resources required to drive all human endeavours, even the failed ones.</w:t>
      </w:r>
      <w:r w:rsidR="0063617B" w:rsidRPr="00825D12">
        <w:t xml:space="preserve"> </w:t>
      </w:r>
      <w:r w:rsidR="0063617B">
        <w:t>F</w:t>
      </w:r>
      <w:r w:rsidR="00166A7D">
        <w:t>urther and equally as important is</w:t>
      </w:r>
      <w:r w:rsidR="0063617B">
        <w:t xml:space="preserve"> that</w:t>
      </w:r>
      <w:r w:rsidR="005879D5">
        <w:t>,</w:t>
      </w:r>
      <w:r w:rsidR="0063617B">
        <w:t xml:space="preserve"> </w:t>
      </w:r>
      <w:r w:rsidR="00166A7D">
        <w:t xml:space="preserve">specific </w:t>
      </w:r>
      <w:r w:rsidR="0063617B">
        <w:t xml:space="preserve">desire remains as a requisite access point to be able to access the knowledge that we create through </w:t>
      </w:r>
      <w:r w:rsidR="00166A7D">
        <w:t xml:space="preserve">any specific </w:t>
      </w:r>
      <w:r w:rsidR="0063617B">
        <w:t>endeavour</w:t>
      </w:r>
      <w:r w:rsidR="005879D5">
        <w:t>. We call this recall</w:t>
      </w:r>
      <w:r w:rsidR="0063617B">
        <w:t xml:space="preserve">. </w:t>
      </w:r>
      <w:r w:rsidR="005879D5">
        <w:t>Desire is the ‘Why’ of every</w:t>
      </w:r>
      <w:r w:rsidR="00767C8B">
        <w:t xml:space="preserve"> endeavour and it is exactly what you </w:t>
      </w:r>
      <w:r w:rsidR="004843DC">
        <w:t>need</w:t>
      </w:r>
      <w:r w:rsidR="00767C8B">
        <w:t xml:space="preserve"> to have in place any time you wish to access </w:t>
      </w:r>
      <w:r w:rsidR="004843DC">
        <w:t>your</w:t>
      </w:r>
      <w:r w:rsidR="00767C8B">
        <w:t xml:space="preserve"> tool</w:t>
      </w:r>
      <w:r w:rsidR="004843DC">
        <w:t>s</w:t>
      </w:r>
      <w:r w:rsidR="00C158B3">
        <w:t>, memories</w:t>
      </w:r>
      <w:r w:rsidR="00767C8B">
        <w:t xml:space="preserve"> or knowledge. </w:t>
      </w:r>
      <w:r w:rsidR="00892398">
        <w:t>This</w:t>
      </w:r>
      <w:r w:rsidR="004843DC">
        <w:t xml:space="preserve"> ensures that the tool</w:t>
      </w:r>
      <w:r w:rsidR="005879D5">
        <w:t xml:space="preserve">s we </w:t>
      </w:r>
      <w:r w:rsidR="00892398">
        <w:t>commit to our knowledgebase</w:t>
      </w:r>
      <w:r w:rsidR="005879D5">
        <w:t xml:space="preserve"> </w:t>
      </w:r>
      <w:proofErr w:type="gramStart"/>
      <w:r w:rsidR="005879D5">
        <w:t>are</w:t>
      </w:r>
      <w:r w:rsidR="004843DC">
        <w:t xml:space="preserve"> </w:t>
      </w:r>
      <w:r w:rsidR="00892398">
        <w:t xml:space="preserve">only </w:t>
      </w:r>
      <w:r w:rsidR="004843DC">
        <w:t>u</w:t>
      </w:r>
      <w:r w:rsidR="00892398">
        <w:t>sed</w:t>
      </w:r>
      <w:proofErr w:type="gramEnd"/>
      <w:r w:rsidR="00892398">
        <w:t xml:space="preserve"> for the same specific purpose </w:t>
      </w:r>
      <w:r w:rsidR="004843DC">
        <w:t xml:space="preserve">as </w:t>
      </w:r>
      <w:r w:rsidR="00892398">
        <w:t>they were</w:t>
      </w:r>
      <w:r w:rsidR="004843DC">
        <w:t xml:space="preserve"> </w:t>
      </w:r>
      <w:r w:rsidR="00892398">
        <w:t xml:space="preserve">first </w:t>
      </w:r>
      <w:r w:rsidR="004843DC">
        <w:t xml:space="preserve">created. </w:t>
      </w:r>
      <w:r w:rsidR="0063617B">
        <w:t xml:space="preserve">As such, desire </w:t>
      </w:r>
      <w:proofErr w:type="gramStart"/>
      <w:r w:rsidR="00B33498">
        <w:t>must</w:t>
      </w:r>
      <w:r w:rsidR="0063617B">
        <w:t xml:space="preserve"> be ratified</w:t>
      </w:r>
      <w:proofErr w:type="gramEnd"/>
      <w:r w:rsidR="0063617B">
        <w:t xml:space="preserve"> before any hum</w:t>
      </w:r>
      <w:r w:rsidR="00C911A1">
        <w:t xml:space="preserve">an </w:t>
      </w:r>
      <w:r w:rsidR="00892398">
        <w:t>endeavours are engaged</w:t>
      </w:r>
      <w:r w:rsidR="0063617B">
        <w:t>.</w:t>
      </w:r>
      <w:r w:rsidR="00CA3CEF">
        <w:t xml:space="preserve"> Desire quite simply defines the parameters of that which we want and that which we </w:t>
      </w:r>
      <w:proofErr w:type="gramStart"/>
      <w:r w:rsidR="00CA3CEF">
        <w:t>don’t</w:t>
      </w:r>
      <w:proofErr w:type="gramEnd"/>
      <w:r w:rsidR="00CA3CEF">
        <w:t xml:space="preserve"> want.</w:t>
      </w:r>
    </w:p>
    <w:p w:rsidR="0063617B" w:rsidRDefault="0063617B" w:rsidP="005F53B2">
      <w:pPr>
        <w:tabs>
          <w:tab w:val="left" w:pos="7601"/>
        </w:tabs>
        <w:ind w:firstLine="720"/>
      </w:pPr>
      <w:r>
        <w:t xml:space="preserve">We </w:t>
      </w:r>
      <w:r w:rsidR="006672E0">
        <w:t xml:space="preserve">are </w:t>
      </w:r>
      <w:r>
        <w:t>not on</w:t>
      </w:r>
      <w:r w:rsidR="005F1F87">
        <w:t xml:space="preserve">ly willing </w:t>
      </w:r>
      <w:r w:rsidR="006672E0">
        <w:t xml:space="preserve">to </w:t>
      </w:r>
      <w:r w:rsidR="00B566A3">
        <w:t>adhere to desire</w:t>
      </w:r>
      <w:r>
        <w:t xml:space="preserve"> we </w:t>
      </w:r>
      <w:r w:rsidR="005F1F87">
        <w:t xml:space="preserve">are also </w:t>
      </w:r>
      <w:r w:rsidR="0015266D">
        <w:t>necessarily</w:t>
      </w:r>
      <w:r>
        <w:t xml:space="preserve"> </w:t>
      </w:r>
      <w:r w:rsidR="005F1F87">
        <w:t>required to adhere to</w:t>
      </w:r>
      <w:r>
        <w:t xml:space="preserve"> desire.</w:t>
      </w:r>
      <w:r w:rsidR="00767C8B">
        <w:t xml:space="preserve"> To put it simply, </w:t>
      </w:r>
      <w:r w:rsidR="00CA3CEF">
        <w:t>want drives will</w:t>
      </w:r>
      <w:r w:rsidR="00767C8B">
        <w:t>.</w:t>
      </w:r>
      <w:r w:rsidR="000613F9">
        <w:t xml:space="preserve"> </w:t>
      </w:r>
      <w:r w:rsidR="005F53B2">
        <w:t>D</w:t>
      </w:r>
      <w:r w:rsidR="00740AB2">
        <w:t xml:space="preserve">esire </w:t>
      </w:r>
      <w:r w:rsidR="005F53B2">
        <w:t xml:space="preserve">effectively </w:t>
      </w:r>
      <w:r w:rsidR="00740AB2">
        <w:t>filters, ratifies</w:t>
      </w:r>
      <w:r w:rsidR="0015266D">
        <w:t>, encrypts</w:t>
      </w:r>
      <w:r w:rsidR="00740AB2">
        <w:t xml:space="preserve"> and motivates </w:t>
      </w:r>
      <w:r w:rsidR="005F53B2">
        <w:t xml:space="preserve">our choice of </w:t>
      </w:r>
      <w:r w:rsidR="00740AB2">
        <w:t>stimulus</w:t>
      </w:r>
      <w:r w:rsidR="005F53B2">
        <w:t xml:space="preserve"> by its very definition. </w:t>
      </w:r>
      <w:r w:rsidR="000C7120">
        <w:t xml:space="preserve">Neuroscience claims that we ‘sometimes do things that we don’t want to do’. Psychology today has decided that we only do things that we want to do, which is getting closer but it </w:t>
      </w:r>
      <w:proofErr w:type="gramStart"/>
      <w:r w:rsidR="000C7120">
        <w:t>doesn’t</w:t>
      </w:r>
      <w:proofErr w:type="gramEnd"/>
      <w:r w:rsidR="000C7120">
        <w:t xml:space="preserve"> take into consideration that we also have family we rely upon and a society or congregation within which we live that is emotionally and intellectually vital to our existence. Try to think of a time where you did something that you </w:t>
      </w:r>
      <w:proofErr w:type="gramStart"/>
      <w:r w:rsidR="000C7120">
        <w:t>didn’t</w:t>
      </w:r>
      <w:proofErr w:type="gramEnd"/>
      <w:r w:rsidR="000C7120">
        <w:t xml:space="preserve"> want to do and then ask yourself, why did you do it anyway. Desire considers the potential outcome, which is why you did it. It may have been act unenjoyable act but you did it because you wanted the results or you </w:t>
      </w:r>
      <w:proofErr w:type="gramStart"/>
      <w:r w:rsidR="000C7120">
        <w:t>didn’t</w:t>
      </w:r>
      <w:proofErr w:type="gramEnd"/>
      <w:r w:rsidR="000C7120">
        <w:t xml:space="preserve"> want to deal with the </w:t>
      </w:r>
      <w:r w:rsidR="00C158B3">
        <w:t>repercussions</w:t>
      </w:r>
      <w:r w:rsidR="000C7120">
        <w:t xml:space="preserve"> of not doing it. </w:t>
      </w:r>
      <w:r w:rsidR="0015266D">
        <w:t>Desire</w:t>
      </w:r>
      <w:r w:rsidR="003E7344">
        <w:t xml:space="preserve"> generates purpose and intent</w:t>
      </w:r>
      <w:r w:rsidR="0015266D">
        <w:t>,</w:t>
      </w:r>
      <w:r w:rsidR="003E7344">
        <w:t xml:space="preserve"> which are the characteristics extrapolated from the stimulus</w:t>
      </w:r>
      <w:r w:rsidR="000C7120">
        <w:t xml:space="preserve"> that</w:t>
      </w:r>
      <w:r w:rsidR="0015266D">
        <w:t xml:space="preserve"> we will then engage,</w:t>
      </w:r>
      <w:r w:rsidR="003E7344">
        <w:t xml:space="preserve"> and </w:t>
      </w:r>
      <w:r w:rsidR="0015266D">
        <w:t xml:space="preserve">from </w:t>
      </w:r>
      <w:r w:rsidR="003E7344">
        <w:t xml:space="preserve">this </w:t>
      </w:r>
      <w:r w:rsidR="0015266D">
        <w:t>intent and purpose</w:t>
      </w:r>
      <w:r w:rsidR="000C7120">
        <w:t>,</w:t>
      </w:r>
      <w:r w:rsidR="003E7344">
        <w:t xml:space="preserve"> we take co</w:t>
      </w:r>
      <w:r w:rsidR="0015266D">
        <w:t>gnitive</w:t>
      </w:r>
      <w:r w:rsidR="003E7344">
        <w:t xml:space="preserve"> control </w:t>
      </w:r>
      <w:r w:rsidR="00DF6B6E">
        <w:t xml:space="preserve">of the endeavour, </w:t>
      </w:r>
      <w:r w:rsidR="003E7344">
        <w:t>but more on th</w:t>
      </w:r>
      <w:r w:rsidR="00DF6B6E">
        <w:t>is</w:t>
      </w:r>
      <w:r w:rsidR="003E7344">
        <w:t xml:space="preserve"> </w:t>
      </w:r>
      <w:r w:rsidR="00DF6B6E">
        <w:t>in the next chapter</w:t>
      </w:r>
      <w:r w:rsidR="003E7344">
        <w:t xml:space="preserve">. </w:t>
      </w:r>
      <w:r w:rsidR="005F53B2">
        <w:t xml:space="preserve">The way desire </w:t>
      </w:r>
      <w:r w:rsidR="00377770">
        <w:t>automatically generates intent and purpose</w:t>
      </w:r>
      <w:r w:rsidR="005F53B2">
        <w:t xml:space="preserve"> may appear encrypted</w:t>
      </w:r>
      <w:r w:rsidR="00377770">
        <w:t>,</w:t>
      </w:r>
      <w:r w:rsidR="005F53B2">
        <w:t xml:space="preserve"> but that is only due to </w:t>
      </w:r>
      <w:r w:rsidR="00377770">
        <w:t>the necessitated integrity ensured by not being</w:t>
      </w:r>
      <w:r w:rsidR="005F53B2">
        <w:t xml:space="preserve"> a</w:t>
      </w:r>
      <w:r w:rsidR="00377770">
        <w:t xml:space="preserve">ble </w:t>
      </w:r>
      <w:proofErr w:type="gramStart"/>
      <w:r w:rsidR="00377770">
        <w:t>to arbitrarily replicate</w:t>
      </w:r>
      <w:proofErr w:type="gramEnd"/>
      <w:r w:rsidR="00377770">
        <w:t xml:space="preserve"> it. </w:t>
      </w:r>
      <w:proofErr w:type="gramStart"/>
      <w:r w:rsidR="00377770">
        <w:t>W</w:t>
      </w:r>
      <w:r w:rsidR="005F53B2">
        <w:t>hen desi</w:t>
      </w:r>
      <w:r w:rsidR="00C158B3">
        <w:t>res ratify</w:t>
      </w:r>
      <w:r w:rsidR="00377770">
        <w:t xml:space="preserve"> stimulus</w:t>
      </w:r>
      <w:r w:rsidR="00B32045">
        <w:t>,</w:t>
      </w:r>
      <w:r w:rsidR="005F53B2">
        <w:t xml:space="preserve"> </w:t>
      </w:r>
      <w:r w:rsidR="00377770">
        <w:t>the correct endeavour in pursued</w:t>
      </w:r>
      <w:r w:rsidR="005F53B2">
        <w:t>.</w:t>
      </w:r>
      <w:proofErr w:type="gramEnd"/>
      <w:r w:rsidR="005F53B2">
        <w:t xml:space="preserve"> </w:t>
      </w:r>
      <w:r w:rsidR="00377770">
        <w:t>It is not possible to simulate desire</w:t>
      </w:r>
      <w:r w:rsidR="00C07B74">
        <w:t xml:space="preserve">. </w:t>
      </w:r>
      <w:r w:rsidR="004C66CB">
        <w:t xml:space="preserve">Further, the </w:t>
      </w:r>
      <w:r w:rsidR="00B32045">
        <w:t xml:space="preserve">function of </w:t>
      </w:r>
      <w:r w:rsidR="004C66CB">
        <w:t xml:space="preserve">automated desire </w:t>
      </w:r>
      <w:proofErr w:type="gramStart"/>
      <w:r w:rsidR="004C66CB">
        <w:t xml:space="preserve">would be unnecessarily </w:t>
      </w:r>
      <w:r w:rsidR="00C07B74">
        <w:t>inhibited</w:t>
      </w:r>
      <w:proofErr w:type="gramEnd"/>
      <w:r w:rsidR="004C66CB">
        <w:t xml:space="preserve"> if we were </w:t>
      </w:r>
      <w:r w:rsidR="00AE73EF">
        <w:t xml:space="preserve">attempting to </w:t>
      </w:r>
      <w:r w:rsidR="004C66CB">
        <w:t xml:space="preserve">simultaneously build memories </w:t>
      </w:r>
      <w:r w:rsidR="00B32045">
        <w:t xml:space="preserve">or recall </w:t>
      </w:r>
      <w:r w:rsidR="007A024F">
        <w:t xml:space="preserve">for </w:t>
      </w:r>
      <w:r w:rsidR="00E1162C">
        <w:t xml:space="preserve">any portion </w:t>
      </w:r>
      <w:r w:rsidR="00B32045">
        <w:t>of this</w:t>
      </w:r>
      <w:r w:rsidR="004C66CB">
        <w:t xml:space="preserve"> process</w:t>
      </w:r>
      <w:r w:rsidR="00C07B74">
        <w:t>.</w:t>
      </w:r>
      <w:r w:rsidR="00C310C8">
        <w:t xml:space="preserve"> </w:t>
      </w:r>
      <w:r w:rsidR="00B32045">
        <w:t xml:space="preserve">Desire affects all of its functions with absolute </w:t>
      </w:r>
      <w:r w:rsidR="00E857D8">
        <w:t>integrity</w:t>
      </w:r>
      <w:r w:rsidR="00C158B3">
        <w:t>,</w:t>
      </w:r>
      <w:r w:rsidR="00C310C8">
        <w:t xml:space="preserve"> </w:t>
      </w:r>
      <w:r w:rsidR="00E857D8">
        <w:t>because</w:t>
      </w:r>
      <w:r w:rsidR="00C310C8">
        <w:t xml:space="preserve"> we </w:t>
      </w:r>
      <w:r w:rsidR="00E857D8">
        <w:t>do not have</w:t>
      </w:r>
      <w:r w:rsidR="00C310C8">
        <w:t xml:space="preserve"> cognitive control</w:t>
      </w:r>
      <w:r w:rsidR="00E857D8">
        <w:t xml:space="preserve">. </w:t>
      </w:r>
      <w:r w:rsidR="00020576">
        <w:t xml:space="preserve">Desire does what it does without </w:t>
      </w:r>
      <w:r w:rsidR="007A024F">
        <w:t>cognitive presence. T</w:t>
      </w:r>
      <w:r w:rsidR="00E857D8">
        <w:t>hat comes next</w:t>
      </w:r>
      <w:r w:rsidR="00C310C8">
        <w:t>.</w:t>
      </w:r>
    </w:p>
    <w:p w:rsidR="0063617B" w:rsidRDefault="007A024F" w:rsidP="0063617B">
      <w:pPr>
        <w:tabs>
          <w:tab w:val="left" w:pos="7601"/>
        </w:tabs>
        <w:ind w:firstLine="720"/>
      </w:pPr>
      <w:r>
        <w:t>It</w:t>
      </w:r>
      <w:r w:rsidR="0063617B">
        <w:t xml:space="preserve"> really is as simple as this. It the pie chart </w:t>
      </w:r>
      <w:proofErr w:type="gramStart"/>
      <w:r w:rsidR="0063617B">
        <w:t>doesn’t</w:t>
      </w:r>
      <w:proofErr w:type="gramEnd"/>
      <w:r w:rsidR="0063617B">
        <w:t xml:space="preserve"> </w:t>
      </w:r>
      <w:r w:rsidR="006C1E31">
        <w:t>favour</w:t>
      </w:r>
      <w:r w:rsidR="0063617B">
        <w:t xml:space="preserve"> desirable as opposed to undesirable</w:t>
      </w:r>
      <w:r w:rsidR="00CA3CEF">
        <w:t>,</w:t>
      </w:r>
      <w:r w:rsidR="006C1E31">
        <w:t xml:space="preserve"> no endeavour occurs,</w:t>
      </w:r>
      <w:r w:rsidR="0063617B">
        <w:t xml:space="preserve"> abs</w:t>
      </w:r>
      <w:r w:rsidR="005F1F87">
        <w:t xml:space="preserve">olutely nothing (diagram 2). </w:t>
      </w:r>
      <w:r w:rsidR="006672E0">
        <w:t>When something becomes undesirable, the idea</w:t>
      </w:r>
      <w:r w:rsidR="0063617B">
        <w:t xml:space="preserve"> </w:t>
      </w:r>
      <w:r w:rsidR="006672E0">
        <w:t>is abandoned</w:t>
      </w:r>
      <w:r w:rsidR="0063617B">
        <w:t xml:space="preserve"> </w:t>
      </w:r>
      <w:r w:rsidR="00252A1F">
        <w:t xml:space="preserve">and </w:t>
      </w:r>
      <w:r w:rsidR="0063617B">
        <w:t xml:space="preserve">we move on to </w:t>
      </w:r>
      <w:r w:rsidR="00377770">
        <w:t>the next stimulus</w:t>
      </w:r>
      <w:r w:rsidR="0063617B">
        <w:t>.</w:t>
      </w:r>
      <w:r w:rsidR="006E62D4">
        <w:t xml:space="preserve"> Desire </w:t>
      </w:r>
      <w:proofErr w:type="gramStart"/>
      <w:r w:rsidR="006E62D4">
        <w:t>doesn’t</w:t>
      </w:r>
      <w:proofErr w:type="gramEnd"/>
      <w:r w:rsidR="006E62D4">
        <w:t xml:space="preserve"> only choose the content we engage; it physically stops any</w:t>
      </w:r>
      <w:r w:rsidR="00C310C8">
        <w:t xml:space="preserve"> stimulus</w:t>
      </w:r>
      <w:r w:rsidR="006E62D4">
        <w:t xml:space="preserve"> </w:t>
      </w:r>
      <w:r w:rsidR="00C310C8">
        <w:t>that is not currently</w:t>
      </w:r>
      <w:r w:rsidR="00DF628D">
        <w:t xml:space="preserve"> desirable</w:t>
      </w:r>
      <w:r w:rsidR="00C310C8">
        <w:t xml:space="preserve"> that doesn’t overwhelm the undesirable</w:t>
      </w:r>
      <w:r w:rsidR="006E62D4">
        <w:t>.</w:t>
      </w:r>
    </w:p>
    <w:p w:rsidR="007458AF" w:rsidRDefault="0063617B" w:rsidP="007A024F">
      <w:pPr>
        <w:ind w:left="720"/>
      </w:pPr>
      <w:r>
        <w:t>Diagram 2</w:t>
      </w:r>
      <w:r w:rsidR="00291C3F">
        <w:rPr>
          <w:noProof/>
          <w:lang w:val="en-US"/>
        </w:rPr>
        <w:drawing>
          <wp:inline distT="0" distB="0" distL="0" distR="0">
            <wp:extent cx="1193165" cy="875665"/>
            <wp:effectExtent l="0" t="0" r="0" b="0"/>
            <wp:docPr id="3" name="Objec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7"/>
                    <pic:cNvPicPr>
                      <a:picLocks noChangeArrowheads="1"/>
                    </pic:cNvPicPr>
                  </pic:nvPicPr>
                  <pic:blipFill>
                    <a:blip r:embed="rId10" cstate="print"/>
                    <a:srcRect l="-3813" r="-3073"/>
                    <a:stretch>
                      <a:fillRect/>
                    </a:stretch>
                  </pic:blipFill>
                  <pic:spPr bwMode="auto">
                    <a:xfrm>
                      <a:off x="0" y="0"/>
                      <a:ext cx="1193165" cy="875665"/>
                    </a:xfrm>
                    <a:prstGeom prst="rect">
                      <a:avLst/>
                    </a:prstGeom>
                    <a:noFill/>
                    <a:ln w="9525">
                      <a:noFill/>
                      <a:miter lim="800000"/>
                      <a:headEnd/>
                      <a:tailEnd/>
                    </a:ln>
                  </pic:spPr>
                </pic:pic>
              </a:graphicData>
            </a:graphic>
          </wp:inline>
        </w:drawing>
      </w:r>
    </w:p>
    <w:p w:rsidR="00B566A3" w:rsidRDefault="0063617B" w:rsidP="0063617B">
      <w:pPr>
        <w:ind w:firstLine="720"/>
      </w:pPr>
      <w:r>
        <w:lastRenderedPageBreak/>
        <w:t xml:space="preserve">Although every intentional act begins with the </w:t>
      </w:r>
      <w:r w:rsidR="006E7772">
        <w:t>generation</w:t>
      </w:r>
      <w:r>
        <w:t xml:space="preserve"> of a desire, this intrinsically vital function is </w:t>
      </w:r>
      <w:r w:rsidR="007A024F">
        <w:t>fickle emotion or</w:t>
      </w:r>
      <w:r>
        <w:t xml:space="preserve"> as nothing more than </w:t>
      </w:r>
      <w:r w:rsidR="005F1F87">
        <w:t>something</w:t>
      </w:r>
      <w:r>
        <w:t xml:space="preserve"> </w:t>
      </w:r>
      <w:proofErr w:type="gramStart"/>
      <w:r>
        <w:t>transient</w:t>
      </w:r>
      <w:proofErr w:type="gramEnd"/>
      <w:r>
        <w:t xml:space="preserve"> that coincides with the </w:t>
      </w:r>
      <w:r w:rsidR="00B566A3">
        <w:t>moment</w:t>
      </w:r>
      <w:r>
        <w:t xml:space="preserve"> itself.</w:t>
      </w:r>
    </w:p>
    <w:p w:rsidR="00BC67A2" w:rsidRDefault="009E6532" w:rsidP="0063617B">
      <w:pPr>
        <w:ind w:firstLine="720"/>
      </w:pPr>
      <w:r>
        <w:t xml:space="preserve">Desire is required to be a sane component </w:t>
      </w:r>
      <w:proofErr w:type="gramStart"/>
      <w:r>
        <w:t xml:space="preserve">by its very nature as the reason behind </w:t>
      </w:r>
      <w:r w:rsidR="00C158B3">
        <w:t>the</w:t>
      </w:r>
      <w:r w:rsidR="007A024F">
        <w:t xml:space="preserve"> context for </w:t>
      </w:r>
      <w:r>
        <w:t>every act</w:t>
      </w:r>
      <w:proofErr w:type="gramEnd"/>
      <w:r>
        <w:t xml:space="preserve"> is that which our sanity will be judged upon. We can do seemingly inconsiderate and dangerous things but as long as our </w:t>
      </w:r>
      <w:r w:rsidR="00B566A3">
        <w:t xml:space="preserve">intentions are </w:t>
      </w:r>
      <w:r w:rsidR="007A024F">
        <w:t>recognised as socially acceptable,</w:t>
      </w:r>
      <w:r w:rsidR="00B566A3">
        <w:t xml:space="preserve"> and </w:t>
      </w:r>
      <w:r w:rsidR="007A024F">
        <w:t xml:space="preserve">also that </w:t>
      </w:r>
      <w:r w:rsidR="00B566A3">
        <w:t>the desire</w:t>
      </w:r>
      <w:r w:rsidR="0040303E">
        <w:t xml:space="preserve"> </w:t>
      </w:r>
      <w:r w:rsidR="00B566A3">
        <w:t xml:space="preserve">is deemed as </w:t>
      </w:r>
      <w:r w:rsidR="00255A7A">
        <w:t xml:space="preserve">at least understandable </w:t>
      </w:r>
      <w:r>
        <w:t>by others</w:t>
      </w:r>
      <w:r w:rsidR="007A024F">
        <w:t>, given our available resources,</w:t>
      </w:r>
      <w:r>
        <w:t xml:space="preserve"> they will continue to relate to us </w:t>
      </w:r>
      <w:r w:rsidR="00D209B4">
        <w:t xml:space="preserve">and </w:t>
      </w:r>
      <w:r>
        <w:t>in</w:t>
      </w:r>
      <w:r w:rsidR="00255A7A">
        <w:t xml:space="preserve"> turn grant</w:t>
      </w:r>
      <w:r>
        <w:t xml:space="preserve"> us validation for our </w:t>
      </w:r>
      <w:r w:rsidR="00B566A3">
        <w:t xml:space="preserve">acts and </w:t>
      </w:r>
      <w:r w:rsidR="00255A7A">
        <w:t xml:space="preserve">provide </w:t>
      </w:r>
      <w:r w:rsidR="00B566A3">
        <w:t>social inclusion</w:t>
      </w:r>
      <w:r>
        <w:t>.</w:t>
      </w:r>
      <w:r w:rsidR="002D687D">
        <w:t xml:space="preserve"> Desire does not lie nor does it deceive.</w:t>
      </w:r>
    </w:p>
    <w:p w:rsidR="006672E0" w:rsidRDefault="0063617B" w:rsidP="0063617B">
      <w:pPr>
        <w:ind w:firstLine="720"/>
      </w:pPr>
      <w:r>
        <w:t>As I am a sane person, the things I co</w:t>
      </w:r>
      <w:r w:rsidR="00B566A3">
        <w:t xml:space="preserve">nsider desirable benefit me, </w:t>
      </w:r>
      <w:r>
        <w:t>those whom I consider as being my family and the members of society that I think are important. In order</w:t>
      </w:r>
      <w:r w:rsidR="007A024F">
        <w:t>,</w:t>
      </w:r>
      <w:r>
        <w:t xml:space="preserve"> these desires </w:t>
      </w:r>
      <w:proofErr w:type="gramStart"/>
      <w:r>
        <w:t>are framed</w:t>
      </w:r>
      <w:proofErr w:type="gramEnd"/>
      <w:r>
        <w:t xml:space="preserve"> by m</w:t>
      </w:r>
      <w:r w:rsidR="00D571AD">
        <w:t>y own personal values, my family’s</w:t>
      </w:r>
      <w:r>
        <w:t xml:space="preserve"> morals and the ethical agreements I hold with the society in which I live (diagram 3)</w:t>
      </w:r>
      <w:r w:rsidR="005B1FA4">
        <w:t xml:space="preserve">. </w:t>
      </w:r>
      <w:r w:rsidR="007A024F">
        <w:t>Further, in</w:t>
      </w:r>
      <w:r w:rsidR="005F1F87">
        <w:t xml:space="preserve"> order </w:t>
      </w:r>
      <w:r w:rsidR="007A024F">
        <w:t xml:space="preserve">are </w:t>
      </w:r>
      <w:r w:rsidR="005F1F87">
        <w:t xml:space="preserve">the three sides to </w:t>
      </w:r>
      <w:r w:rsidR="007A024F">
        <w:t xml:space="preserve">the motivation for </w:t>
      </w:r>
      <w:r w:rsidR="005F1F87">
        <w:t xml:space="preserve">desire, being </w:t>
      </w:r>
      <w:proofErr w:type="gramStart"/>
      <w:r w:rsidR="005F1F87">
        <w:t>want</w:t>
      </w:r>
      <w:proofErr w:type="gramEnd"/>
      <w:r w:rsidR="005F1F87">
        <w:t xml:space="preserve">, whim and wish </w:t>
      </w:r>
      <w:r w:rsidR="007A024F">
        <w:t xml:space="preserve">which </w:t>
      </w:r>
      <w:r w:rsidR="005F1F87">
        <w:t xml:space="preserve">describe </w:t>
      </w:r>
      <w:r w:rsidR="00E67EB3">
        <w:t xml:space="preserve">the </w:t>
      </w:r>
      <w:r w:rsidR="00D571AD">
        <w:t>rationale</w:t>
      </w:r>
      <w:r w:rsidR="007A024F">
        <w:t xml:space="preserve"> behind </w:t>
      </w:r>
      <w:r w:rsidR="00E67EB3">
        <w:t xml:space="preserve">desires. I want things for myself; I will do things for my family based upon a </w:t>
      </w:r>
      <w:r w:rsidR="009E6532">
        <w:t xml:space="preserve">mere </w:t>
      </w:r>
      <w:r w:rsidR="00E67EB3">
        <w:t xml:space="preserve">whim and I perform wishful acts for the society in which I live as </w:t>
      </w:r>
      <w:r w:rsidR="00950584">
        <w:t>wishful</w:t>
      </w:r>
      <w:r w:rsidR="006672E0">
        <w:t xml:space="preserve"> is the best it</w:t>
      </w:r>
      <w:r w:rsidR="00E67EB3">
        <w:t xml:space="preserve"> can be</w:t>
      </w:r>
      <w:r w:rsidR="006672E0">
        <w:t>,</w:t>
      </w:r>
      <w:r w:rsidR="00E67EB3">
        <w:t xml:space="preserve"> as the repercussions of making contributions to society cannot be </w:t>
      </w:r>
      <w:r w:rsidR="007A024F">
        <w:t>known</w:t>
      </w:r>
      <w:r w:rsidR="00E67EB3">
        <w:t xml:space="preserve">. </w:t>
      </w:r>
      <w:r w:rsidR="00C9541E">
        <w:t xml:space="preserve">I may consider animals to be members of my family however, they cannot with any certainty express </w:t>
      </w:r>
      <w:r w:rsidR="00792DF0">
        <w:t>themselves, they cannot reckon any argument</w:t>
      </w:r>
      <w:r w:rsidR="006672E0">
        <w:t xml:space="preserve"> </w:t>
      </w:r>
      <w:r w:rsidR="00C9541E">
        <w:t xml:space="preserve">and we definitely don’t </w:t>
      </w:r>
      <w:proofErr w:type="gramStart"/>
      <w:r w:rsidR="00C9541E">
        <w:t>take inanimate objects into account</w:t>
      </w:r>
      <w:proofErr w:type="gramEnd"/>
      <w:r w:rsidR="00C9541E">
        <w:t xml:space="preserve"> as </w:t>
      </w:r>
      <w:r w:rsidR="00950584">
        <w:t>by themselves</w:t>
      </w:r>
      <w:r w:rsidR="007A024F">
        <w:t xml:space="preserve"> they are</w:t>
      </w:r>
      <w:r w:rsidR="00950584">
        <w:t xml:space="preserve">, </w:t>
      </w:r>
      <w:r w:rsidR="009E6532">
        <w:t xml:space="preserve">well, </w:t>
      </w:r>
      <w:r w:rsidR="00C158B3">
        <w:t>unable to communicate</w:t>
      </w:r>
      <w:r w:rsidR="009E6532">
        <w:t>?</w:t>
      </w:r>
    </w:p>
    <w:p w:rsidR="005B1FA4" w:rsidRDefault="005B1FA4" w:rsidP="0063617B">
      <w:pPr>
        <w:ind w:firstLine="720"/>
      </w:pPr>
      <w:r>
        <w:t xml:space="preserve">Why does inclusion of these three groups insure our sanity? Because they are the only groups who </w:t>
      </w:r>
      <w:r w:rsidR="00E67EB3">
        <w:t>have</w:t>
      </w:r>
      <w:r>
        <w:t xml:space="preserve"> specific </w:t>
      </w:r>
      <w:r w:rsidR="003B2381">
        <w:t xml:space="preserve">social </w:t>
      </w:r>
      <w:r>
        <w:t xml:space="preserve">expectations </w:t>
      </w:r>
      <w:r w:rsidR="00E67EB3">
        <w:t>and</w:t>
      </w:r>
      <w:r>
        <w:t xml:space="preserve"> that are also able to communicate</w:t>
      </w:r>
      <w:r w:rsidR="00EA0FD0">
        <w:t xml:space="preserve"> </w:t>
      </w:r>
      <w:r w:rsidR="00C9541E">
        <w:t>them</w:t>
      </w:r>
      <w:r w:rsidR="00327B2D">
        <w:t xml:space="preserve"> </w:t>
      </w:r>
      <w:r w:rsidR="00C9541E">
        <w:t>and</w:t>
      </w:r>
      <w:r w:rsidR="00E67EB3">
        <w:t xml:space="preserve"> </w:t>
      </w:r>
      <w:r w:rsidR="00EA0FD0">
        <w:t xml:space="preserve">are </w:t>
      </w:r>
      <w:r w:rsidR="00D21261">
        <w:t xml:space="preserve">further </w:t>
      </w:r>
      <w:r w:rsidR="00EA0FD0">
        <w:t xml:space="preserve">capable </w:t>
      </w:r>
      <w:r w:rsidR="00C9541E">
        <w:t xml:space="preserve">and responsible </w:t>
      </w:r>
      <w:r w:rsidR="00D21261">
        <w:t>for</w:t>
      </w:r>
      <w:r w:rsidR="00EA0FD0">
        <w:t xml:space="preserve"> holding us to account</w:t>
      </w:r>
      <w:r w:rsidR="00C9541E">
        <w:t xml:space="preserve"> for our actions</w:t>
      </w:r>
      <w:r w:rsidR="00792DF0">
        <w:t>. I</w:t>
      </w:r>
      <w:r>
        <w:t xml:space="preserve">nteraction with these groups </w:t>
      </w:r>
      <w:r w:rsidR="00C9541E">
        <w:t>is evidence</w:t>
      </w:r>
      <w:r>
        <w:t xml:space="preserve"> that we maintain an interactive </w:t>
      </w:r>
      <w:r w:rsidR="00C9541E">
        <w:t xml:space="preserve">relationship with </w:t>
      </w:r>
      <w:r>
        <w:t>our community</w:t>
      </w:r>
      <w:r w:rsidR="00093B31">
        <w:t xml:space="preserve"> and </w:t>
      </w:r>
      <w:proofErr w:type="gramStart"/>
      <w:r w:rsidR="00093B31">
        <w:t>they also</w:t>
      </w:r>
      <w:proofErr w:type="gramEnd"/>
      <w:r w:rsidR="00093B31">
        <w:t xml:space="preserve"> perform</w:t>
      </w:r>
      <w:r w:rsidR="00EA0FD0">
        <w:t xml:space="preserve"> reality check</w:t>
      </w:r>
      <w:r w:rsidR="00093B31">
        <w:t>s</w:t>
      </w:r>
      <w:r w:rsidR="00327B2D">
        <w:t xml:space="preserve"> with </w:t>
      </w:r>
      <w:r w:rsidR="00C9541E">
        <w:t>other</w:t>
      </w:r>
      <w:r w:rsidR="00327B2D">
        <w:t xml:space="preserve"> member</w:t>
      </w:r>
      <w:r w:rsidR="00C9541E">
        <w:t>s</w:t>
      </w:r>
      <w:r w:rsidR="00327B2D">
        <w:t xml:space="preserve"> of our society</w:t>
      </w:r>
      <w:r w:rsidR="00EA0FD0">
        <w:t>.</w:t>
      </w:r>
      <w:r w:rsidR="006672E0">
        <w:t xml:space="preserve"> It is the first </w:t>
      </w:r>
      <w:r w:rsidR="00D21261">
        <w:t xml:space="preserve">real </w:t>
      </w:r>
      <w:r w:rsidR="006672E0">
        <w:t xml:space="preserve">integrity check </w:t>
      </w:r>
      <w:r w:rsidR="00093B31">
        <w:t>delegated to our actions</w:t>
      </w:r>
      <w:r w:rsidR="006672E0">
        <w:t>.</w:t>
      </w:r>
    </w:p>
    <w:p w:rsidR="0063617B" w:rsidRDefault="003B2381" w:rsidP="0063617B">
      <w:pPr>
        <w:ind w:firstLine="720"/>
      </w:pPr>
      <w:r>
        <w:t xml:space="preserve">The </w:t>
      </w:r>
      <w:r w:rsidR="00792DF0">
        <w:t xml:space="preserve">logical </w:t>
      </w:r>
      <w:r>
        <w:t>organ</w:t>
      </w:r>
      <w:r w:rsidR="0063617B">
        <w:t xml:space="preserve"> we ca</w:t>
      </w:r>
      <w:r w:rsidR="009E6532">
        <w:t xml:space="preserve">ll desire filters </w:t>
      </w:r>
      <w:r w:rsidR="0063617B">
        <w:t xml:space="preserve">all </w:t>
      </w:r>
      <w:r w:rsidR="00751034">
        <w:t>stimuli</w:t>
      </w:r>
      <w:r w:rsidR="0063617B">
        <w:t xml:space="preserve"> and </w:t>
      </w:r>
      <w:r w:rsidR="006672E0">
        <w:t xml:space="preserve">is necessary to deal with </w:t>
      </w:r>
      <w:r w:rsidR="0063617B">
        <w:t xml:space="preserve">the continual bombardment of sensory input received from our environment. It makes certain that </w:t>
      </w:r>
      <w:r w:rsidR="00EA0FD0">
        <w:t>what we engage i</w:t>
      </w:r>
      <w:r w:rsidR="0063617B">
        <w:t xml:space="preserve">s something we want, specifically, </w:t>
      </w:r>
      <w:r>
        <w:t>for ourselves and/or those whom</w:t>
      </w:r>
      <w:r w:rsidR="0063617B">
        <w:t xml:space="preserve"> we care </w:t>
      </w:r>
      <w:proofErr w:type="gramStart"/>
      <w:r w:rsidR="0063617B">
        <w:t>about</w:t>
      </w:r>
      <w:proofErr w:type="gramEnd"/>
      <w:r w:rsidR="0063617B">
        <w:t>.</w:t>
      </w:r>
      <w:r w:rsidR="004E6D0D">
        <w:t xml:space="preserve"> It also ensures that we </w:t>
      </w:r>
      <w:proofErr w:type="gramStart"/>
      <w:r w:rsidR="004E6D0D">
        <w:t>don’t</w:t>
      </w:r>
      <w:proofErr w:type="gramEnd"/>
      <w:r w:rsidR="004E6D0D">
        <w:t xml:space="preserve"> miss important things and </w:t>
      </w:r>
      <w:r w:rsidR="00093B31">
        <w:t>that we disregard</w:t>
      </w:r>
      <w:r w:rsidR="004E6D0D">
        <w:t xml:space="preserve"> things that we don’t </w:t>
      </w:r>
      <w:r w:rsidR="00792DF0">
        <w:t>consider important</w:t>
      </w:r>
      <w:r w:rsidR="004E6D0D">
        <w:t xml:space="preserve"> as this makes it easier to concentrate with less interruption</w:t>
      </w:r>
      <w:r w:rsidR="00093B31">
        <w:t>s</w:t>
      </w:r>
      <w:r w:rsidR="004E6D0D">
        <w:t>.</w:t>
      </w:r>
    </w:p>
    <w:p w:rsidR="0063617B" w:rsidRDefault="006672E0" w:rsidP="0063617B">
      <w:pPr>
        <w:ind w:firstLine="720"/>
      </w:pPr>
      <w:r>
        <w:t>Our desire</w:t>
      </w:r>
      <w:r w:rsidR="0063617B">
        <w:t xml:space="preserve">, with </w:t>
      </w:r>
      <w:r>
        <w:t>its</w:t>
      </w:r>
      <w:r w:rsidR="0063617B">
        <w:t xml:space="preserve"> simple </w:t>
      </w:r>
      <w:r>
        <w:t>and automated construct will</w:t>
      </w:r>
      <w:r w:rsidR="0063617B">
        <w:t xml:space="preserve"> also take into account our </w:t>
      </w:r>
      <w:r w:rsidR="00F012A9">
        <w:t xml:space="preserve">values, </w:t>
      </w:r>
      <w:r w:rsidR="0063617B">
        <w:t>moral</w:t>
      </w:r>
      <w:r w:rsidR="00F012A9">
        <w:t>s</w:t>
      </w:r>
      <w:r w:rsidR="0063617B">
        <w:t xml:space="preserve"> </w:t>
      </w:r>
      <w:r w:rsidR="00792DF0">
        <w:t xml:space="preserve">and ethical </w:t>
      </w:r>
      <w:r w:rsidR="0063617B">
        <w:t xml:space="preserve">imperatives or that which </w:t>
      </w:r>
      <w:r w:rsidR="00F012A9">
        <w:t>moderate what we</w:t>
      </w:r>
      <w:r>
        <w:t xml:space="preserve"> want or wish for ourselves or</w:t>
      </w:r>
      <w:r w:rsidR="0063617B">
        <w:t xml:space="preserve"> for those we care about. Our desire</w:t>
      </w:r>
      <w:r w:rsidR="00F012A9">
        <w:t>s</w:t>
      </w:r>
      <w:r w:rsidR="00CA602A">
        <w:t xml:space="preserve"> define</w:t>
      </w:r>
      <w:r w:rsidR="0063617B">
        <w:t xml:space="preserve"> the </w:t>
      </w:r>
      <w:r>
        <w:t>stimuli</w:t>
      </w:r>
      <w:r w:rsidR="00F012A9">
        <w:t xml:space="preserve"> we act </w:t>
      </w:r>
      <w:proofErr w:type="gramStart"/>
      <w:r w:rsidR="00F012A9">
        <w:t>up</w:t>
      </w:r>
      <w:r w:rsidR="0063617B">
        <w:t>on</w:t>
      </w:r>
      <w:proofErr w:type="gramEnd"/>
      <w:r w:rsidR="0063617B">
        <w:t xml:space="preserve">. </w:t>
      </w:r>
      <w:r w:rsidR="00F012A9">
        <w:t>Our desire</w:t>
      </w:r>
      <w:r w:rsidR="00D21261">
        <w:t>s</w:t>
      </w:r>
      <w:r w:rsidR="0063617B">
        <w:t xml:space="preserve"> are also that which give</w:t>
      </w:r>
      <w:r w:rsidR="00D21261">
        <w:t>s</w:t>
      </w:r>
      <w:r w:rsidR="0063617B">
        <w:t xml:space="preserve"> us personality and reflects our sane construct. They do this discreetly at a very simple </w:t>
      </w:r>
      <w:r w:rsidR="00530193">
        <w:t xml:space="preserve">and automated </w:t>
      </w:r>
      <w:r w:rsidR="0063617B">
        <w:t>level of consci</w:t>
      </w:r>
      <w:r w:rsidR="00F012A9">
        <w:t>ousness</w:t>
      </w:r>
      <w:r w:rsidR="00C158B3">
        <w:t>,</w:t>
      </w:r>
      <w:r w:rsidR="00F012A9">
        <w:t xml:space="preserve"> </w:t>
      </w:r>
      <w:r w:rsidR="00C158B3">
        <w:t>which</w:t>
      </w:r>
      <w:r w:rsidR="00F012A9">
        <w:t xml:space="preserve"> ensures their</w:t>
      </w:r>
      <w:r w:rsidR="0063617B">
        <w:t xml:space="preserve"> reliability. </w:t>
      </w:r>
      <w:r w:rsidR="00D21261">
        <w:t xml:space="preserve">Our </w:t>
      </w:r>
      <w:r w:rsidR="00F012A9">
        <w:t>fundamental</w:t>
      </w:r>
      <w:r w:rsidR="00D21261">
        <w:t xml:space="preserve"> moral</w:t>
      </w:r>
      <w:r w:rsidR="00F012A9">
        <w:t>s</w:t>
      </w:r>
      <w:r w:rsidR="00D21261">
        <w:t xml:space="preserve"> and ethics </w:t>
      </w:r>
      <w:proofErr w:type="gramStart"/>
      <w:r w:rsidR="00D21261">
        <w:t xml:space="preserve">can only </w:t>
      </w:r>
      <w:r w:rsidR="00F012A9">
        <w:t xml:space="preserve">be </w:t>
      </w:r>
      <w:r w:rsidR="00D21261">
        <w:t>change</w:t>
      </w:r>
      <w:r w:rsidR="00F012A9">
        <w:t>d</w:t>
      </w:r>
      <w:proofErr w:type="gramEnd"/>
      <w:r w:rsidR="00D21261">
        <w:t xml:space="preserve"> during the cognitive portion</w:t>
      </w:r>
      <w:r w:rsidR="00F012A9">
        <w:t>s</w:t>
      </w:r>
      <w:r w:rsidR="00D21261">
        <w:t xml:space="preserve"> of an endeavour. </w:t>
      </w:r>
      <w:r w:rsidR="0063617B">
        <w:t>This ensures</w:t>
      </w:r>
      <w:r w:rsidR="00530193">
        <w:t xml:space="preserve"> that they remain unaltered while</w:t>
      </w:r>
      <w:r w:rsidR="0063617B">
        <w:t xml:space="preserve"> they are in use, providing further integrity to desire.</w:t>
      </w:r>
      <w:r w:rsidR="00C911A1">
        <w:t xml:space="preserve"> Through this implemented filter to will, a functional automation </w:t>
      </w:r>
      <w:proofErr w:type="gramStart"/>
      <w:r w:rsidR="00C911A1">
        <w:t>is applied</w:t>
      </w:r>
      <w:proofErr w:type="gramEnd"/>
      <w:r w:rsidR="00C911A1">
        <w:t xml:space="preserve"> to </w:t>
      </w:r>
      <w:r>
        <w:t>desire</w:t>
      </w:r>
      <w:r w:rsidR="00C911A1">
        <w:t xml:space="preserve">. This </w:t>
      </w:r>
      <w:r>
        <w:t xml:space="preserve">automation </w:t>
      </w:r>
      <w:r w:rsidR="00C911A1">
        <w:t xml:space="preserve">is </w:t>
      </w:r>
      <w:r>
        <w:t>necessary</w:t>
      </w:r>
      <w:r w:rsidR="00C911A1">
        <w:t xml:space="preserve"> as to be required to consciously </w:t>
      </w:r>
      <w:r>
        <w:t>manage</w:t>
      </w:r>
      <w:r w:rsidR="00C911A1">
        <w:t xml:space="preserve"> the continual bombardment of sensory stimulation would render us functionally useless.</w:t>
      </w:r>
    </w:p>
    <w:p w:rsidR="00FD1C20" w:rsidRDefault="006672E0" w:rsidP="0063617B">
      <w:pPr>
        <w:ind w:firstLine="720"/>
      </w:pPr>
      <w:proofErr w:type="gramStart"/>
      <w:r>
        <w:lastRenderedPageBreak/>
        <w:t>I’ll</w:t>
      </w:r>
      <w:proofErr w:type="gramEnd"/>
      <w:r>
        <w:t xml:space="preserve"> give a very simple example. If I was taking a walk to the shop and I was required to consciously proce</w:t>
      </w:r>
      <w:r w:rsidR="00734084">
        <w:t xml:space="preserve">ss everything that I see and hear </w:t>
      </w:r>
      <w:r w:rsidR="009E6532">
        <w:t>in anything more than a</w:t>
      </w:r>
      <w:r w:rsidR="00FD1C20">
        <w:t>n</w:t>
      </w:r>
      <w:r w:rsidR="009E6532">
        <w:t xml:space="preserve"> </w:t>
      </w:r>
      <w:r w:rsidR="00FD1C20">
        <w:t xml:space="preserve">automated or </w:t>
      </w:r>
      <w:r w:rsidR="009E6532">
        <w:t xml:space="preserve">peripheral fashion </w:t>
      </w:r>
      <w:r>
        <w:t>i</w:t>
      </w:r>
      <w:r w:rsidR="00626AC3">
        <w:t>t might go something like this;</w:t>
      </w:r>
    </w:p>
    <w:p w:rsidR="00FD1C20" w:rsidRDefault="00FD1C20" w:rsidP="0063617B">
      <w:pPr>
        <w:ind w:firstLine="720"/>
      </w:pPr>
      <w:r>
        <w:t xml:space="preserve">To begin my journey to the shop I </w:t>
      </w:r>
      <w:r w:rsidR="00626AC3">
        <w:t xml:space="preserve">realize that I </w:t>
      </w:r>
      <w:r>
        <w:t>need to go to the door, open it and exit through it</w:t>
      </w:r>
      <w:r w:rsidR="00626AC3">
        <w:t xml:space="preserve">, before traversing the territory between </w:t>
      </w:r>
      <w:r w:rsidR="0069413B">
        <w:t>the shop and myself</w:t>
      </w:r>
      <w:r>
        <w:t xml:space="preserve">. I hear a car. It </w:t>
      </w:r>
      <w:proofErr w:type="gramStart"/>
      <w:r>
        <w:t>isn’t</w:t>
      </w:r>
      <w:proofErr w:type="gramEnd"/>
      <w:r>
        <w:t xml:space="preserve"> loud enough to be within vicini</w:t>
      </w:r>
      <w:r w:rsidR="00626AC3">
        <w:t>ty of me and it is not familiar, and so I decide that</w:t>
      </w:r>
      <w:r>
        <w:t xml:space="preserve"> it’s not important</w:t>
      </w:r>
      <w:r w:rsidR="00626AC3">
        <w:t xml:space="preserve"> and I move on</w:t>
      </w:r>
      <w:r>
        <w:t>. I have an itch on my calf, what do I want to do about it? I want to scratch it. I extend my arm to approximately the correct distance in the approximate directio</w:t>
      </w:r>
      <w:r w:rsidR="002E4D65">
        <w:t>n and aim the fingernails on the decided</w:t>
      </w:r>
      <w:r>
        <w:t xml:space="preserve"> hand to connect with the itch. Is it </w:t>
      </w:r>
      <w:r w:rsidR="002E4D65">
        <w:t xml:space="preserve">a </w:t>
      </w:r>
      <w:r>
        <w:t xml:space="preserve">large itch or a small itch? Is it </w:t>
      </w:r>
      <w:r w:rsidR="00175E9A">
        <w:t xml:space="preserve">in a sensitive area? I scratch the itch with my nails as gently as I think is appropriate and will satisfy and remove the itch. I </w:t>
      </w:r>
      <w:r w:rsidR="00626AC3">
        <w:t xml:space="preserve">feel the need to </w:t>
      </w:r>
      <w:r w:rsidR="00175E9A">
        <w:t>blink</w:t>
      </w:r>
      <w:r w:rsidR="00626AC3">
        <w:t xml:space="preserve"> and so I blink my eyes.</w:t>
      </w:r>
      <w:r w:rsidR="00175E9A">
        <w:t xml:space="preserve"> I </w:t>
      </w:r>
      <w:r w:rsidR="00626AC3">
        <w:t xml:space="preserve">feel like I am starting to choke mildly and so I decide to </w:t>
      </w:r>
      <w:r w:rsidR="00DA7F65">
        <w:t>breathe</w:t>
      </w:r>
      <w:r w:rsidR="00175E9A">
        <w:t>. Again</w:t>
      </w:r>
      <w:r w:rsidR="00626AC3">
        <w:t>,</w:t>
      </w:r>
      <w:r w:rsidR="00175E9A">
        <w:t xml:space="preserve"> I </w:t>
      </w:r>
      <w:r w:rsidR="00626AC3">
        <w:t xml:space="preserve">feel the need to breathe, so I </w:t>
      </w:r>
      <w:r w:rsidR="00DA7F65">
        <w:t>breathe</w:t>
      </w:r>
      <w:r w:rsidR="00175E9A">
        <w:t xml:space="preserve">. I have a small itch in the back of my throat but not enough to elicit a cough so I mumble “ahem”. I hear another car and a bird this time. Neither </w:t>
      </w:r>
      <w:r w:rsidR="002E4D65">
        <w:t xml:space="preserve">of them </w:t>
      </w:r>
      <w:r w:rsidR="00175E9A">
        <w:t>is loud enough or close enough to be a threat and neither is familiar</w:t>
      </w:r>
      <w:r w:rsidR="002E4D65">
        <w:t>,</w:t>
      </w:r>
      <w:r w:rsidR="00175E9A">
        <w:t xml:space="preserve"> as such</w:t>
      </w:r>
      <w:r w:rsidR="002E4D65">
        <w:t>,</w:t>
      </w:r>
      <w:r w:rsidR="00175E9A">
        <w:t xml:space="preserve"> it is not a priority. </w:t>
      </w:r>
      <w:r w:rsidR="00626AC3">
        <w:t>My eyes feel dry and I realise that to relinquish this eye dryness, I blink.</w:t>
      </w:r>
      <w:r w:rsidR="00DA7F65">
        <w:t xml:space="preserve"> </w:t>
      </w:r>
      <w:r w:rsidR="00626AC3">
        <w:t>Carbon dioxide is overwhelming my lungs and resultantly, I decide to</w:t>
      </w:r>
      <w:r w:rsidR="00DA7F65">
        <w:t xml:space="preserve"> breathe</w:t>
      </w:r>
      <w:r w:rsidR="005D71FB">
        <w:t xml:space="preserve">. </w:t>
      </w:r>
      <w:r w:rsidR="00175E9A">
        <w:t>I look from m</w:t>
      </w:r>
      <w:r w:rsidR="002E4D65">
        <w:t>y itch to the TV in front of me and</w:t>
      </w:r>
      <w:r w:rsidR="00175E9A">
        <w:t xml:space="preserve"> I still want to go to the shop </w:t>
      </w:r>
      <w:r w:rsidR="00626AC3">
        <w:t>because</w:t>
      </w:r>
      <w:r w:rsidR="00175E9A">
        <w:t xml:space="preserve"> I am hungry. </w:t>
      </w:r>
      <w:r w:rsidR="002E4D65">
        <w:t>I decide that I need to breath then</w:t>
      </w:r>
      <w:r w:rsidR="005D71FB">
        <w:t xml:space="preserve"> I blink. </w:t>
      </w:r>
      <w:r w:rsidR="00175E9A">
        <w:t>Right now</w:t>
      </w:r>
      <w:r w:rsidR="002E4D65">
        <w:t>,</w:t>
      </w:r>
      <w:r w:rsidR="00175E9A">
        <w:t xml:space="preserve"> the TV is of no consequence so I keep moving my vision to </w:t>
      </w:r>
      <w:r w:rsidR="00160862">
        <w:t>assist me in preparation</w:t>
      </w:r>
      <w:r w:rsidR="00175E9A">
        <w:t xml:space="preserve"> to rise from my seat</w:t>
      </w:r>
      <w:r w:rsidR="00160862">
        <w:t xml:space="preserve">. </w:t>
      </w:r>
      <w:r w:rsidR="005D71FB">
        <w:t xml:space="preserve">I </w:t>
      </w:r>
      <w:r w:rsidR="002E4D65">
        <w:t xml:space="preserve">again decide that I need to blink, so I blink. I also decide that I need to breathe </w:t>
      </w:r>
      <w:r w:rsidR="00626AC3">
        <w:t>and so</w:t>
      </w:r>
      <w:r w:rsidR="00DA7F65">
        <w:t xml:space="preserve"> I breathe</w:t>
      </w:r>
      <w:r w:rsidR="005D71FB">
        <w:t xml:space="preserve">. </w:t>
      </w:r>
      <w:r w:rsidR="00160862">
        <w:t>As I look towards my feet</w:t>
      </w:r>
      <w:r w:rsidR="002E4D65">
        <w:t>,</w:t>
      </w:r>
      <w:r w:rsidR="00160862">
        <w:t xml:space="preserve"> I notice the coffee table. </w:t>
      </w:r>
      <w:r w:rsidR="002E4D65">
        <w:t xml:space="preserve">Again, </w:t>
      </w:r>
      <w:r w:rsidR="005D71FB">
        <w:t xml:space="preserve">I </w:t>
      </w:r>
      <w:r w:rsidR="002E4D65">
        <w:t xml:space="preserve">realize that I need to breathe so I </w:t>
      </w:r>
      <w:r w:rsidR="00DA7F65">
        <w:t>breathe</w:t>
      </w:r>
      <w:r w:rsidR="002E4D65">
        <w:t xml:space="preserve"> then</w:t>
      </w:r>
      <w:r w:rsidR="005D71FB">
        <w:t xml:space="preserve"> </w:t>
      </w:r>
      <w:r w:rsidR="002E4D65">
        <w:t xml:space="preserve">recognise that I need to blink and so </w:t>
      </w:r>
      <w:r w:rsidR="005D71FB">
        <w:t xml:space="preserve">I blink. </w:t>
      </w:r>
      <w:r w:rsidR="00160862">
        <w:t>Right now</w:t>
      </w:r>
      <w:r w:rsidR="002E4D65">
        <w:t>,</w:t>
      </w:r>
      <w:r w:rsidR="00160862">
        <w:t xml:space="preserve"> the coffee table is of no consequence so I keep moving my vision to assist me in preparation to rise from my seat. </w:t>
      </w:r>
      <w:r w:rsidR="005D71FB">
        <w:t xml:space="preserve">I </w:t>
      </w:r>
      <w:r w:rsidR="002E4D65">
        <w:t xml:space="preserve">need to </w:t>
      </w:r>
      <w:r w:rsidR="00DA7F65">
        <w:t>breathe</w:t>
      </w:r>
      <w:r w:rsidR="002E4D65">
        <w:t>, so I breathe and then</w:t>
      </w:r>
      <w:r w:rsidR="005D71FB">
        <w:t xml:space="preserve"> I blink</w:t>
      </w:r>
      <w:r w:rsidR="002E4D65">
        <w:t xml:space="preserve"> because my eyes feel dry</w:t>
      </w:r>
      <w:r w:rsidR="005D71FB">
        <w:t xml:space="preserve">. </w:t>
      </w:r>
      <w:r w:rsidR="00160862">
        <w:t>As I look further towards my feet</w:t>
      </w:r>
      <w:r w:rsidR="002E4D65">
        <w:t>,</w:t>
      </w:r>
      <w:r w:rsidR="00160862">
        <w:t xml:space="preserve"> I notice a magazine placed by somebody in the magazine rack in my coffee table. </w:t>
      </w:r>
      <w:r w:rsidR="005D71FB">
        <w:t xml:space="preserve">I </w:t>
      </w:r>
      <w:r w:rsidR="002E4D65">
        <w:t xml:space="preserve">decide I need </w:t>
      </w:r>
      <w:r w:rsidR="00DA7F65">
        <w:t>breathe</w:t>
      </w:r>
      <w:r w:rsidR="002E4D65">
        <w:t xml:space="preserve"> then</w:t>
      </w:r>
      <w:r w:rsidR="005D71FB">
        <w:t xml:space="preserve"> I blink. </w:t>
      </w:r>
      <w:r w:rsidR="00626AC3">
        <w:t>On the cover of the</w:t>
      </w:r>
      <w:r w:rsidR="00160862">
        <w:t xml:space="preserve"> </w:t>
      </w:r>
      <w:r w:rsidR="00626AC3">
        <w:t>magazine,</w:t>
      </w:r>
      <w:r w:rsidR="00160862">
        <w:t xml:space="preserve"> there is a pic</w:t>
      </w:r>
      <w:r w:rsidR="00DA7F65">
        <w:t xml:space="preserve">ture of a very pretty </w:t>
      </w:r>
      <w:r w:rsidR="00626AC3">
        <w:t>woman</w:t>
      </w:r>
      <w:r w:rsidR="00DA7F65">
        <w:t>. This</w:t>
      </w:r>
      <w:r w:rsidR="00160862">
        <w:t xml:space="preserve"> last moment could result in another whole paragraph</w:t>
      </w:r>
      <w:r w:rsidR="00DA7F65">
        <w:t xml:space="preserve"> (book)</w:t>
      </w:r>
      <w:r w:rsidR="00160862">
        <w:t xml:space="preserve"> of cognitive perception all by itself</w:t>
      </w:r>
      <w:r w:rsidR="002E4D65">
        <w:t>,</w:t>
      </w:r>
      <w:r w:rsidR="00160862">
        <w:t xml:space="preserve"> or </w:t>
      </w:r>
      <w:r w:rsidR="002E4D65">
        <w:t>I could label it</w:t>
      </w:r>
      <w:r w:rsidR="00160862">
        <w:t xml:space="preserve"> as </w:t>
      </w:r>
      <w:r w:rsidR="002E4D65">
        <w:t xml:space="preserve">being </w:t>
      </w:r>
      <w:r w:rsidR="00160862">
        <w:t>unimportant</w:t>
      </w:r>
      <w:r w:rsidR="002E4D65">
        <w:t xml:space="preserve"> and ignore it</w:t>
      </w:r>
      <w:r w:rsidR="00160862">
        <w:t xml:space="preserve">. </w:t>
      </w:r>
      <w:r w:rsidR="005D71FB">
        <w:t xml:space="preserve">I </w:t>
      </w:r>
      <w:r w:rsidR="002E4D65">
        <w:t xml:space="preserve">need to </w:t>
      </w:r>
      <w:r w:rsidR="00DA7F65">
        <w:t>breathe</w:t>
      </w:r>
      <w:r w:rsidR="002E4D65">
        <w:t xml:space="preserve"> again and so I do</w:t>
      </w:r>
      <w:r w:rsidR="005D71FB">
        <w:t xml:space="preserve">, </w:t>
      </w:r>
      <w:r w:rsidR="002E4D65">
        <w:t xml:space="preserve">then the same happens with blinking and so </w:t>
      </w:r>
      <w:r w:rsidR="005D71FB">
        <w:t xml:space="preserve">I blink. </w:t>
      </w:r>
      <w:r w:rsidR="00160862">
        <w:t>All this and I</w:t>
      </w:r>
      <w:r w:rsidR="005D71FB">
        <w:t xml:space="preserve">’m still some time away from being able to negotiate the actions required to stand up, balance and </w:t>
      </w:r>
      <w:r w:rsidR="00DA7F65">
        <w:t xml:space="preserve">actually begin to </w:t>
      </w:r>
      <w:r w:rsidR="005D71FB">
        <w:t>walk</w:t>
      </w:r>
      <w:r w:rsidR="00160862">
        <w:t>.</w:t>
      </w:r>
      <w:r w:rsidR="00DA7F65">
        <w:t xml:space="preserve"> You get the gist.</w:t>
      </w:r>
    </w:p>
    <w:p w:rsidR="0063617B" w:rsidRDefault="0063617B" w:rsidP="0063617B">
      <w:pPr>
        <w:jc w:val="center"/>
      </w:pPr>
      <w:r>
        <w:t>Diagram 3</w:t>
      </w:r>
      <w:r w:rsidRPr="009F1CAC">
        <w:rPr>
          <w:noProof/>
          <w:lang w:eastAsia="en-AU"/>
        </w:rPr>
        <w:t xml:space="preserve"> </w:t>
      </w:r>
      <w:r w:rsidR="00291C3F">
        <w:rPr>
          <w:noProof/>
          <w:lang w:val="en-US"/>
        </w:rPr>
        <w:drawing>
          <wp:inline distT="0" distB="0" distL="0" distR="0">
            <wp:extent cx="3541395" cy="1786255"/>
            <wp:effectExtent l="19050" t="0" r="1905" b="0"/>
            <wp:docPr id="4"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1" cstate="print"/>
                    <a:srcRect l="-687" t="-5008" b="-7692"/>
                    <a:stretch>
                      <a:fillRect/>
                    </a:stretch>
                  </pic:blipFill>
                  <pic:spPr bwMode="auto">
                    <a:xfrm>
                      <a:off x="0" y="0"/>
                      <a:ext cx="3541395" cy="1786255"/>
                    </a:xfrm>
                    <a:prstGeom prst="rect">
                      <a:avLst/>
                    </a:prstGeom>
                    <a:noFill/>
                    <a:ln w="9525">
                      <a:noFill/>
                      <a:miter lim="800000"/>
                      <a:headEnd/>
                      <a:tailEnd/>
                    </a:ln>
                  </pic:spPr>
                </pic:pic>
              </a:graphicData>
            </a:graphic>
          </wp:inline>
        </w:drawing>
      </w:r>
    </w:p>
    <w:p w:rsidR="00E84678" w:rsidRDefault="0063617B" w:rsidP="0063617B">
      <w:pPr>
        <w:ind w:firstLine="720"/>
      </w:pPr>
      <w:r>
        <w:t xml:space="preserve">As I have previously </w:t>
      </w:r>
      <w:r w:rsidR="00C911A1">
        <w:t>pointed out the myth regarding our</w:t>
      </w:r>
      <w:r>
        <w:t xml:space="preserve"> moral faculty</w:t>
      </w:r>
      <w:r w:rsidR="00C911A1">
        <w:t>,</w:t>
      </w:r>
      <w:r>
        <w:t xml:space="preserve"> I will now describe its true nature. Values, Moral and Ethics operate effectively as </w:t>
      </w:r>
      <w:r w:rsidR="00C82E4E">
        <w:t>part of an automated and general filter</w:t>
      </w:r>
      <w:r w:rsidR="006B3516">
        <w:t xml:space="preserve"> to will. When a stimulus</w:t>
      </w:r>
      <w:r w:rsidR="0069413B">
        <w:t xml:space="preserve"> presents itself</w:t>
      </w:r>
      <w:r w:rsidR="006B3516">
        <w:t>,</w:t>
      </w:r>
      <w:r w:rsidR="0069413B">
        <w:t xml:space="preserve"> and</w:t>
      </w:r>
      <w:r>
        <w:t xml:space="preserve"> has a motivating need that demands </w:t>
      </w:r>
      <w:r>
        <w:lastRenderedPageBreak/>
        <w:t xml:space="preserve">considering, it </w:t>
      </w:r>
      <w:proofErr w:type="gramStart"/>
      <w:r>
        <w:t>doesn’t</w:t>
      </w:r>
      <w:proofErr w:type="gramEnd"/>
      <w:r>
        <w:t xml:space="preserve"> ask. </w:t>
      </w:r>
      <w:r w:rsidR="00C82E4E">
        <w:t>Values, morals and ethics provide</w:t>
      </w:r>
      <w:r>
        <w:t xml:space="preserve"> an ability to </w:t>
      </w:r>
      <w:r w:rsidR="0069413B">
        <w:t xml:space="preserve">staunch </w:t>
      </w:r>
      <w:r>
        <w:t>rapidly the considered engagement of unacceptable and anti-social behaviour. They</w:t>
      </w:r>
      <w:r w:rsidR="00C82E4E">
        <w:t xml:space="preserve">, as the </w:t>
      </w:r>
      <w:r w:rsidR="00DA7F65">
        <w:t>opposing filter</w:t>
      </w:r>
      <w:r w:rsidR="00C158B3">
        <w:t>s</w:t>
      </w:r>
      <w:r w:rsidR="00C82E4E">
        <w:t xml:space="preserve"> to </w:t>
      </w:r>
      <w:r w:rsidR="0069413B">
        <w:t>will</w:t>
      </w:r>
      <w:r>
        <w:t xml:space="preserve"> </w:t>
      </w:r>
      <w:proofErr w:type="gramStart"/>
      <w:r>
        <w:t>are built, installed and maintained by our more complex and reliable working</w:t>
      </w:r>
      <w:r w:rsidR="00D21261">
        <w:t xml:space="preserve"> memory using our knowledge, </w:t>
      </w:r>
      <w:r>
        <w:t>experience</w:t>
      </w:r>
      <w:r w:rsidR="00D21261">
        <w:t xml:space="preserve"> and cognitive abilities</w:t>
      </w:r>
      <w:proofErr w:type="gramEnd"/>
      <w:r>
        <w:t>.</w:t>
      </w:r>
    </w:p>
    <w:p w:rsidR="0063617B" w:rsidRDefault="0021457F" w:rsidP="0063617B">
      <w:pPr>
        <w:ind w:firstLine="720"/>
      </w:pPr>
      <w:r>
        <w:t xml:space="preserve">Values, morals and ethics </w:t>
      </w:r>
      <w:proofErr w:type="gramStart"/>
      <w:r>
        <w:t>are created</w:t>
      </w:r>
      <w:proofErr w:type="gramEnd"/>
      <w:r>
        <w:t xml:space="preserve"> </w:t>
      </w:r>
      <w:r w:rsidR="00792DF0">
        <w:t>to function as tool</w:t>
      </w:r>
      <w:r w:rsidR="00C158B3">
        <w:t>s</w:t>
      </w:r>
      <w:r>
        <w:t xml:space="preserve"> to simplify our environment</w:t>
      </w:r>
      <w:r w:rsidR="00C158B3">
        <w:t>,</w:t>
      </w:r>
      <w:r>
        <w:t xml:space="preserve"> </w:t>
      </w:r>
      <w:r w:rsidR="00C158B3">
        <w:t>making</w:t>
      </w:r>
      <w:r>
        <w:t xml:space="preserve"> it easier to negotiate when stimuli </w:t>
      </w:r>
      <w:r w:rsidR="005D71FB">
        <w:t>would otherwise</w:t>
      </w:r>
      <w:r>
        <w:t xml:space="preserve"> overwhelm</w:t>
      </w:r>
      <w:r w:rsidR="007040DE">
        <w:t>.</w:t>
      </w:r>
    </w:p>
    <w:p w:rsidR="0063617B" w:rsidRDefault="00D92820" w:rsidP="0063617B">
      <w:pPr>
        <w:ind w:firstLine="720"/>
      </w:pPr>
      <w:r>
        <w:t xml:space="preserve">Desire is the emotion that represents what we want </w:t>
      </w:r>
      <w:r w:rsidR="0063617B">
        <w:t xml:space="preserve">that </w:t>
      </w:r>
      <w:r>
        <w:t xml:space="preserve">further </w:t>
      </w:r>
      <w:r w:rsidR="0063617B">
        <w:t xml:space="preserve">provides the emotional motivation and actual chemical </w:t>
      </w:r>
      <w:r w:rsidR="0069413B">
        <w:t>requirements</w:t>
      </w:r>
      <w:r w:rsidR="00DA7F65">
        <w:t xml:space="preserve"> </w:t>
      </w:r>
      <w:r w:rsidR="0063617B">
        <w:t xml:space="preserve">and electrical energy </w:t>
      </w:r>
      <w:r w:rsidR="00363EA2">
        <w:t>that are necessary</w:t>
      </w:r>
      <w:r w:rsidR="0063617B">
        <w:t xml:space="preserve"> to engage our mental </w:t>
      </w:r>
      <w:r w:rsidR="0069413B">
        <w:t xml:space="preserve">and physical </w:t>
      </w:r>
      <w:r w:rsidR="0063617B">
        <w:t xml:space="preserve">resources, </w:t>
      </w:r>
      <w:r w:rsidR="00C911A1">
        <w:t xml:space="preserve">to </w:t>
      </w:r>
      <w:r w:rsidR="0063617B">
        <w:t>construct and the</w:t>
      </w:r>
      <w:r w:rsidR="0069413B">
        <w:t>n enact a solution. This single-</w:t>
      </w:r>
      <w:r w:rsidR="0063617B">
        <w:t>minded</w:t>
      </w:r>
      <w:r w:rsidR="0069413B">
        <w:t xml:space="preserve"> engine is a pillar of the mind or</w:t>
      </w:r>
      <w:r w:rsidR="0063617B">
        <w:t xml:space="preserve"> a</w:t>
      </w:r>
      <w:r w:rsidR="0069413B">
        <w:t>nother non-negotiable</w:t>
      </w:r>
      <w:r w:rsidR="0063617B">
        <w:t xml:space="preserve"> constant. We may do things that appear undesirable but only when the repercussions that come from not performing them are even more undesirab</w:t>
      </w:r>
      <w:r w:rsidR="003B2381">
        <w:t xml:space="preserve">le. </w:t>
      </w:r>
      <w:r w:rsidR="006672E0">
        <w:t xml:space="preserve">Desire is necessary but </w:t>
      </w:r>
      <w:r w:rsidR="00A406B0">
        <w:t xml:space="preserve">it </w:t>
      </w:r>
      <w:proofErr w:type="gramStart"/>
      <w:r w:rsidR="00A406B0">
        <w:t>isn’t</w:t>
      </w:r>
      <w:proofErr w:type="gramEnd"/>
      <w:r w:rsidR="00A406B0">
        <w:t xml:space="preserve"> always</w:t>
      </w:r>
      <w:r w:rsidR="003B2381">
        <w:t xml:space="preserve"> pretty</w:t>
      </w:r>
      <w:r w:rsidR="0063617B">
        <w:t xml:space="preserve">. </w:t>
      </w:r>
      <w:r w:rsidR="0069413B">
        <w:t>Resulting from</w:t>
      </w:r>
      <w:r w:rsidR="0063617B">
        <w:t xml:space="preserve"> its structure, desire actually maintains </w:t>
      </w:r>
      <w:proofErr w:type="gramStart"/>
      <w:r w:rsidR="0063617B">
        <w:t>integrity,</w:t>
      </w:r>
      <w:proofErr w:type="gramEnd"/>
      <w:r w:rsidR="0063617B">
        <w:t xml:space="preserve"> it knows what I want</w:t>
      </w:r>
      <w:r w:rsidR="00C911A1">
        <w:t>, within reason</w:t>
      </w:r>
      <w:r w:rsidR="00363EA2">
        <w:t>.</w:t>
      </w:r>
      <w:r w:rsidR="0063617B">
        <w:t xml:space="preserve"> </w:t>
      </w:r>
      <w:proofErr w:type="gramStart"/>
      <w:r w:rsidR="0063617B">
        <w:t>and</w:t>
      </w:r>
      <w:proofErr w:type="gramEnd"/>
      <w:r w:rsidR="0063617B">
        <w:t xml:space="preserve"> it </w:t>
      </w:r>
      <w:r w:rsidR="0063617B" w:rsidRPr="003459A9">
        <w:rPr>
          <w:u w:val="single"/>
        </w:rPr>
        <w:t>always</w:t>
      </w:r>
      <w:r w:rsidR="0063617B">
        <w:t xml:space="preserve"> </w:t>
      </w:r>
      <w:r w:rsidR="00A406B0">
        <w:t>seeks</w:t>
      </w:r>
      <w:r w:rsidR="0063617B">
        <w:t xml:space="preserve"> to get it.</w:t>
      </w:r>
    </w:p>
    <w:p w:rsidR="00FB486F" w:rsidRDefault="0069413B" w:rsidP="00434AC8">
      <w:pPr>
        <w:ind w:firstLine="720"/>
      </w:pPr>
      <w:r>
        <w:t>The deeming of desirable</w:t>
      </w:r>
      <w:r w:rsidR="00C911A1">
        <w:t xml:space="preserve"> </w:t>
      </w:r>
      <w:r w:rsidR="006672E0">
        <w:t>for a stimulus</w:t>
      </w:r>
      <w:r w:rsidR="00C911A1">
        <w:t xml:space="preserve"> </w:t>
      </w:r>
      <w:r w:rsidR="00530193">
        <w:t>results in the generation of</w:t>
      </w:r>
      <w:r w:rsidR="00C911A1">
        <w:t xml:space="preserve"> intent and purpose</w:t>
      </w:r>
      <w:r>
        <w:t>, which</w:t>
      </w:r>
      <w:r w:rsidR="00C911A1">
        <w:t xml:space="preserve"> </w:t>
      </w:r>
      <w:proofErr w:type="gramStart"/>
      <w:r w:rsidR="00C911A1">
        <w:t xml:space="preserve">will </w:t>
      </w:r>
      <w:r>
        <w:t xml:space="preserve">then </w:t>
      </w:r>
      <w:r w:rsidR="00C911A1">
        <w:t xml:space="preserve">be </w:t>
      </w:r>
      <w:r>
        <w:t>passed</w:t>
      </w:r>
      <w:proofErr w:type="gramEnd"/>
      <w:r>
        <w:t xml:space="preserve"> to our working memory</w:t>
      </w:r>
      <w:r w:rsidR="00C911A1">
        <w:t xml:space="preserve"> for processing</w:t>
      </w:r>
      <w:r w:rsidR="0063617B">
        <w:t xml:space="preserve">. </w:t>
      </w:r>
      <w:r w:rsidR="00434AC8">
        <w:t xml:space="preserve">The </w:t>
      </w:r>
      <w:r>
        <w:t>greater importance we attribute to the</w:t>
      </w:r>
      <w:r w:rsidR="00434AC8">
        <w:t xml:space="preserve"> intent and purpose, the greater the </w:t>
      </w:r>
      <w:r>
        <w:t>energy</w:t>
      </w:r>
      <w:r w:rsidR="00434AC8">
        <w:t xml:space="preserve"> and motivation will drive the task and any ongoing related endeavour. Next</w:t>
      </w:r>
      <w:r>
        <w:t>,</w:t>
      </w:r>
      <w:r w:rsidR="00434AC8">
        <w:t xml:space="preserve"> we now leave this</w:t>
      </w:r>
      <w:r w:rsidR="0063617B">
        <w:t xml:space="preserve"> state of temporary and fleeting emotional motivation to begin the single-minded process of building a tangible neural structure</w:t>
      </w:r>
      <w:r w:rsidR="00206566">
        <w:t xml:space="preserve"> to use to satisfy that desire.</w:t>
      </w:r>
    </w:p>
    <w:p w:rsidR="0063617B" w:rsidRDefault="006D6917" w:rsidP="0063617B">
      <w:pPr>
        <w:pStyle w:val="Heading1"/>
        <w:jc w:val="center"/>
      </w:pPr>
      <w:r>
        <w:t>2 - Cognitive</w:t>
      </w:r>
    </w:p>
    <w:p w:rsidR="0063617B" w:rsidRDefault="0063617B" w:rsidP="0063617B">
      <w:pPr>
        <w:ind w:firstLine="720"/>
      </w:pPr>
    </w:p>
    <w:p w:rsidR="0063617B" w:rsidRDefault="0063617B" w:rsidP="00E356DD">
      <w:pPr>
        <w:jc w:val="center"/>
      </w:pPr>
      <w:r>
        <w:t xml:space="preserve">Diagram 4 </w:t>
      </w:r>
      <w:r w:rsidR="00291C3F">
        <w:rPr>
          <w:noProof/>
          <w:lang w:val="en-US"/>
        </w:rPr>
        <w:drawing>
          <wp:inline distT="0" distB="0" distL="0" distR="0">
            <wp:extent cx="4705985" cy="1920875"/>
            <wp:effectExtent l="0" t="0" r="0" b="0"/>
            <wp:docPr id="5" name="Objec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
                    <pic:cNvPicPr>
                      <a:picLocks noChangeArrowheads="1"/>
                    </pic:cNvPicPr>
                  </pic:nvPicPr>
                  <pic:blipFill>
                    <a:blip r:embed="rId12" cstate="print"/>
                    <a:srcRect l="-664" t="-5396" r="-1714" b="-7906"/>
                    <a:stretch>
                      <a:fillRect/>
                    </a:stretch>
                  </pic:blipFill>
                  <pic:spPr bwMode="auto">
                    <a:xfrm>
                      <a:off x="0" y="0"/>
                      <a:ext cx="4705985" cy="1920875"/>
                    </a:xfrm>
                    <a:prstGeom prst="rect">
                      <a:avLst/>
                    </a:prstGeom>
                    <a:noFill/>
                    <a:ln w="9525">
                      <a:noFill/>
                      <a:miter lim="800000"/>
                      <a:headEnd/>
                      <a:tailEnd/>
                    </a:ln>
                  </pic:spPr>
                </pic:pic>
              </a:graphicData>
            </a:graphic>
          </wp:inline>
        </w:drawing>
      </w:r>
    </w:p>
    <w:p w:rsidR="00FF24C0" w:rsidRDefault="0063617B" w:rsidP="00B97FA0">
      <w:pPr>
        <w:ind w:firstLine="720"/>
      </w:pPr>
      <w:r>
        <w:t xml:space="preserve">The physical necessity for endorphins in the negation of </w:t>
      </w:r>
      <w:r w:rsidR="00FF24C0">
        <w:t>heat</w:t>
      </w:r>
      <w:r w:rsidR="009F67A3">
        <w:t>/integrity</w:t>
      </w:r>
      <w:r>
        <w:t xml:space="preserve"> in the brain is equally matched by the psychological need to have Working Memory released so that we can contin</w:t>
      </w:r>
      <w:r w:rsidR="003B2381">
        <w:t>ue to negotiate our environment</w:t>
      </w:r>
      <w:r w:rsidR="00363EA2">
        <w:t xml:space="preserve"> for example,</w:t>
      </w:r>
      <w:r w:rsidR="003B2381">
        <w:t xml:space="preserve"> </w:t>
      </w:r>
      <w:r w:rsidR="00FF24C0">
        <w:t xml:space="preserve">the need to be capable of extracting ourselves from danger when </w:t>
      </w:r>
      <w:r w:rsidR="00A406B0">
        <w:t xml:space="preserve">an </w:t>
      </w:r>
      <w:r w:rsidR="00FF24C0">
        <w:t xml:space="preserve">injury would normally negate this ability. The fear, panic and worry </w:t>
      </w:r>
      <w:r w:rsidR="006672E0">
        <w:t xml:space="preserve">that </w:t>
      </w:r>
      <w:r w:rsidR="00E66F49">
        <w:t xml:space="preserve">can </w:t>
      </w:r>
      <w:r w:rsidR="00FF24C0">
        <w:t xml:space="preserve">overwhelm our </w:t>
      </w:r>
      <w:r w:rsidR="00E66F49">
        <w:t>experience of</w:t>
      </w:r>
      <w:r w:rsidR="00FF24C0">
        <w:t xml:space="preserve"> pain </w:t>
      </w:r>
      <w:r w:rsidR="0099575C">
        <w:t xml:space="preserve">and </w:t>
      </w:r>
      <w:r w:rsidR="00A406B0">
        <w:t>in turn trigger endorphins</w:t>
      </w:r>
      <w:r w:rsidR="0099575C">
        <w:t>,</w:t>
      </w:r>
      <w:r w:rsidR="00A406B0">
        <w:t xml:space="preserve"> </w:t>
      </w:r>
      <w:r w:rsidR="0099575C">
        <w:t>which block</w:t>
      </w:r>
      <w:r w:rsidR="00A406B0">
        <w:t xml:space="preserve"> the pain </w:t>
      </w:r>
      <w:r w:rsidR="00E66F49">
        <w:t>and return</w:t>
      </w:r>
      <w:r w:rsidR="009F67A3">
        <w:t>s</w:t>
      </w:r>
      <w:r w:rsidR="00E66F49">
        <w:t xml:space="preserve"> to us the ability</w:t>
      </w:r>
      <w:r w:rsidR="00FF24C0">
        <w:t xml:space="preserve"> to focus on </w:t>
      </w:r>
      <w:r w:rsidR="0099575C">
        <w:t>our available</w:t>
      </w:r>
      <w:r w:rsidR="00FF24C0">
        <w:t xml:space="preserve"> resources</w:t>
      </w:r>
      <w:r w:rsidR="0099575C">
        <w:t>,</w:t>
      </w:r>
      <w:r w:rsidR="00FF24C0">
        <w:t xml:space="preserve"> even though under normal circumstances this might be considered inconceivable</w:t>
      </w:r>
      <w:r w:rsidR="003B2381">
        <w:t>.</w:t>
      </w:r>
    </w:p>
    <w:p w:rsidR="00B97FA0" w:rsidRDefault="0099575C" w:rsidP="00B97FA0">
      <w:pPr>
        <w:ind w:firstLine="720"/>
      </w:pPr>
      <w:r>
        <w:lastRenderedPageBreak/>
        <w:t xml:space="preserve">The </w:t>
      </w:r>
      <w:r w:rsidR="00363EA2">
        <w:t>action</w:t>
      </w:r>
      <w:r w:rsidR="00E356DD">
        <w:t xml:space="preserve"> of endorp</w:t>
      </w:r>
      <w:r>
        <w:t xml:space="preserve">hins </w:t>
      </w:r>
      <w:proofErr w:type="gramStart"/>
      <w:r>
        <w:t>is represented</w:t>
      </w:r>
      <w:proofErr w:type="gramEnd"/>
      <w:r>
        <w:t xml:space="preserve"> by the fuse</w:t>
      </w:r>
      <w:r w:rsidR="00E356DD">
        <w:t xml:space="preserve"> </w:t>
      </w:r>
      <w:r>
        <w:t xml:space="preserve">in diagram 4 </w:t>
      </w:r>
      <w:r w:rsidR="00E356DD">
        <w:t>an</w:t>
      </w:r>
      <w:r>
        <w:t>d has the ability to cut the power</w:t>
      </w:r>
      <w:r w:rsidR="00E356DD">
        <w:t>.</w:t>
      </w:r>
      <w:r w:rsidR="00751EBE">
        <w:t xml:space="preserve"> Remember, the theory</w:t>
      </w:r>
      <w:r w:rsidR="003977D0">
        <w:t xml:space="preserve"> </w:t>
      </w:r>
      <w:r w:rsidR="00751EBE">
        <w:t xml:space="preserve">of </w:t>
      </w:r>
      <w:r w:rsidR="003977D0">
        <w:t xml:space="preserve">working memory </w:t>
      </w:r>
      <w:r w:rsidR="00751EBE">
        <w:t>capacity is</w:t>
      </w:r>
      <w:r w:rsidR="003977D0">
        <w:t xml:space="preserve">n’t just supported by our knowledge of </w:t>
      </w:r>
      <w:r w:rsidR="00A406B0">
        <w:t>the physics of electrical</w:t>
      </w:r>
      <w:r w:rsidR="00751EBE">
        <w:t xml:space="preserve"> </w:t>
      </w:r>
      <w:r w:rsidR="0040303E">
        <w:t>demand and load</w:t>
      </w:r>
      <w:r w:rsidR="003977D0">
        <w:t xml:space="preserve">, it is also reflected by the </w:t>
      </w:r>
      <w:r w:rsidR="00751EBE">
        <w:t xml:space="preserve">accepted </w:t>
      </w:r>
      <w:r w:rsidR="003977D0">
        <w:t>fact that we can only hold a limited amount of unique objects in our mind at any one time before our memory fails.</w:t>
      </w:r>
      <w:r w:rsidR="00FF24C0">
        <w:t xml:space="preserve"> This limit in most people is seven unique items</w:t>
      </w:r>
      <w:r>
        <w:t xml:space="preserve"> or ‘chunks’</w:t>
      </w:r>
      <w:r w:rsidR="00FF24C0">
        <w:t>, plus or minus two. As it is near</w:t>
      </w:r>
      <w:r w:rsidR="006672E0">
        <w:t>ly</w:t>
      </w:r>
      <w:r w:rsidR="00FF24C0">
        <w:t xml:space="preserve"> impossible to </w:t>
      </w:r>
      <w:r>
        <w:t>observe</w:t>
      </w:r>
      <w:r w:rsidR="00FF24C0">
        <w:t xml:space="preserve"> what happens when this limit </w:t>
      </w:r>
      <w:proofErr w:type="gramStart"/>
      <w:r w:rsidR="00FF24C0">
        <w:t>is met</w:t>
      </w:r>
      <w:proofErr w:type="gramEnd"/>
      <w:r w:rsidR="00FF24C0">
        <w:t xml:space="preserve"> or exceeded it is </w:t>
      </w:r>
      <w:r w:rsidR="00363EA2">
        <w:t>often</w:t>
      </w:r>
      <w:r w:rsidR="0040303E">
        <w:t xml:space="preserve"> </w:t>
      </w:r>
      <w:r w:rsidR="00FF24C0">
        <w:t>referred to as ‘The Magic Seven’.</w:t>
      </w:r>
    </w:p>
    <w:p w:rsidR="0063617B" w:rsidRDefault="0063617B" w:rsidP="0063617B">
      <w:pPr>
        <w:ind w:firstLine="720"/>
      </w:pPr>
      <w:r>
        <w:t>This is about the process of endeavour as practis</w:t>
      </w:r>
      <w:r w:rsidR="0099575C">
        <w:t>ed by every sane human being. I a</w:t>
      </w:r>
      <w:r>
        <w:t xml:space="preserve">m talking about a tightly structured process we </w:t>
      </w:r>
      <w:r w:rsidR="00751EBE">
        <w:t xml:space="preserve">are </w:t>
      </w:r>
      <w:r>
        <w:t xml:space="preserve">all </w:t>
      </w:r>
      <w:r w:rsidR="0099575C">
        <w:t>required</w:t>
      </w:r>
      <w:r>
        <w:t xml:space="preserve"> to adhere to every time we do anything</w:t>
      </w:r>
      <w:r w:rsidR="0099575C">
        <w:t>. It might sound cliché, but it is</w:t>
      </w:r>
      <w:r>
        <w:t xml:space="preserve"> a fact that we </w:t>
      </w:r>
      <w:proofErr w:type="gramStart"/>
      <w:r>
        <w:t>can’t</w:t>
      </w:r>
      <w:proofErr w:type="gramEnd"/>
      <w:r>
        <w:t xml:space="preserve"> </w:t>
      </w:r>
      <w:r w:rsidR="00751EBE">
        <w:t>deconstruct</w:t>
      </w:r>
      <w:r>
        <w:t xml:space="preserve"> the mechanics of human endeavour during an actual endeavour</w:t>
      </w:r>
      <w:r w:rsidR="007B3653">
        <w:t xml:space="preserve"> because that would require engaging two endeavours simultaneously, which we cannot do</w:t>
      </w:r>
      <w:r>
        <w:t xml:space="preserve">. This process of human endeavour is a perfectly optimized and logical process that </w:t>
      </w:r>
      <w:proofErr w:type="gramStart"/>
      <w:r w:rsidR="0099575C">
        <w:t>will</w:t>
      </w:r>
      <w:r>
        <w:t xml:space="preserve"> be negotiated</w:t>
      </w:r>
      <w:proofErr w:type="gramEnd"/>
      <w:r>
        <w:t xml:space="preserve"> any time we wish to affect or control our nervous system and by extension, build our knowledgebase, affect our arms and legs, our eyes and ears and any</w:t>
      </w:r>
      <w:r w:rsidRPr="00C119A6">
        <w:t xml:space="preserve"> </w:t>
      </w:r>
      <w:r>
        <w:t xml:space="preserve">other physical </w:t>
      </w:r>
      <w:r w:rsidR="00D857AB">
        <w:t xml:space="preserve">or mental </w:t>
      </w:r>
      <w:r>
        <w:t>resourc</w:t>
      </w:r>
      <w:r w:rsidR="00751EBE">
        <w:t>e we require to address a need.</w:t>
      </w:r>
    </w:p>
    <w:p w:rsidR="00DD0F48" w:rsidRDefault="00ED1702" w:rsidP="0063617B">
      <w:pPr>
        <w:ind w:firstLine="720"/>
      </w:pPr>
      <w:r>
        <w:t>T</w:t>
      </w:r>
      <w:r w:rsidR="0063617B">
        <w:t xml:space="preserve">he moment we decide to act with intent upon </w:t>
      </w:r>
      <w:r w:rsidR="0099575C">
        <w:t>any</w:t>
      </w:r>
      <w:r>
        <w:t>thing</w:t>
      </w:r>
      <w:r w:rsidR="0099575C">
        <w:t>,</w:t>
      </w:r>
      <w:r>
        <w:t xml:space="preserve"> we lose access to </w:t>
      </w:r>
      <w:r w:rsidR="0063617B">
        <w:t xml:space="preserve">free flowing </w:t>
      </w:r>
      <w:r>
        <w:t>thoughts</w:t>
      </w:r>
      <w:r w:rsidR="0063617B">
        <w:t xml:space="preserve">. </w:t>
      </w:r>
      <w:r w:rsidR="0099575C">
        <w:t>This intentional act involves</w:t>
      </w:r>
      <w:r w:rsidR="0063617B">
        <w:t xml:space="preserve"> build</w:t>
      </w:r>
      <w:r w:rsidR="0099575C">
        <w:t xml:space="preserve">ing a single rational structure </w:t>
      </w:r>
      <w:r w:rsidR="0063617B">
        <w:t>r</w:t>
      </w:r>
      <w:r w:rsidR="0099575C">
        <w:t>egulated by laws</w:t>
      </w:r>
      <w:r w:rsidR="00363EA2">
        <w:t>,</w:t>
      </w:r>
      <w:r w:rsidR="0099575C">
        <w:t xml:space="preserve"> and t</w:t>
      </w:r>
      <w:r w:rsidR="00A406B0">
        <w:t xml:space="preserve">he </w:t>
      </w:r>
      <w:r w:rsidR="00841DB5">
        <w:t xml:space="preserve">limits of </w:t>
      </w:r>
      <w:r w:rsidR="00363EA2">
        <w:t xml:space="preserve">our </w:t>
      </w:r>
      <w:r w:rsidR="00841DB5">
        <w:t>working memory</w:t>
      </w:r>
      <w:r w:rsidR="00363EA2">
        <w:t>’s</w:t>
      </w:r>
      <w:r w:rsidR="00841DB5">
        <w:t xml:space="preserve"> capacity</w:t>
      </w:r>
      <w:r w:rsidR="00A406B0">
        <w:t xml:space="preserve"> appear. </w:t>
      </w:r>
      <w:r w:rsidR="0099575C">
        <w:t xml:space="preserve">The </w:t>
      </w:r>
      <w:r w:rsidR="0063617B">
        <w:t xml:space="preserve">laws </w:t>
      </w:r>
      <w:r w:rsidR="006D4DD8">
        <w:t>required</w:t>
      </w:r>
      <w:r w:rsidR="0063617B">
        <w:t xml:space="preserve"> to </w:t>
      </w:r>
      <w:proofErr w:type="gramStart"/>
      <w:r w:rsidR="008B3DCD">
        <w:t xml:space="preserve">be </w:t>
      </w:r>
      <w:r w:rsidR="0063617B">
        <w:t>negotiate</w:t>
      </w:r>
      <w:r w:rsidR="006D4DD8">
        <w:t>d</w:t>
      </w:r>
      <w:proofErr w:type="gramEnd"/>
      <w:r w:rsidR="008B3DCD">
        <w:t xml:space="preserve"> to manage</w:t>
      </w:r>
      <w:r w:rsidR="0063617B">
        <w:t xml:space="preserve"> </w:t>
      </w:r>
      <w:r w:rsidR="008B3DCD">
        <w:t xml:space="preserve">the </w:t>
      </w:r>
      <w:r w:rsidR="0063617B">
        <w:t xml:space="preserve">localized neural </w:t>
      </w:r>
      <w:r w:rsidR="006D4DD8">
        <w:t xml:space="preserve">electrical </w:t>
      </w:r>
      <w:r w:rsidR="008B3DCD">
        <w:t>demand</w:t>
      </w:r>
      <w:r w:rsidR="0063617B">
        <w:t xml:space="preserve"> </w:t>
      </w:r>
      <w:r w:rsidR="008B3DCD">
        <w:t xml:space="preserve">on energy </w:t>
      </w:r>
      <w:r w:rsidR="0063617B">
        <w:t>create</w:t>
      </w:r>
      <w:r w:rsidR="008B3DCD">
        <w:t>s</w:t>
      </w:r>
      <w:r w:rsidR="0063617B">
        <w:t xml:space="preserve"> limits</w:t>
      </w:r>
      <w:r w:rsidR="008B3DCD">
        <w:t>,</w:t>
      </w:r>
      <w:r w:rsidR="0063617B">
        <w:t xml:space="preserve"> but they also provide opportunities</w:t>
      </w:r>
      <w:r w:rsidR="00363EA2">
        <w:t xml:space="preserve">. </w:t>
      </w:r>
      <w:proofErr w:type="spellStart"/>
      <w:proofErr w:type="gramStart"/>
      <w:r w:rsidR="00363EA2">
        <w:t>Oportunities</w:t>
      </w:r>
      <w:proofErr w:type="spellEnd"/>
      <w:r w:rsidR="0063617B">
        <w:t xml:space="preserve"> that we have </w:t>
      </w:r>
      <w:r w:rsidR="008B3DCD">
        <w:t>embraced.</w:t>
      </w:r>
      <w:proofErr w:type="gramEnd"/>
      <w:r w:rsidR="008B3DCD">
        <w:t xml:space="preserve"> The</w:t>
      </w:r>
      <w:r>
        <w:t>se</w:t>
      </w:r>
      <w:r w:rsidR="008B3DCD">
        <w:t xml:space="preserve"> psycho/social</w:t>
      </w:r>
      <w:r w:rsidR="0063617B">
        <w:t xml:space="preserve"> laws are in place to take the greatest advantage of our </w:t>
      </w:r>
      <w:r w:rsidR="00E356DD">
        <w:t xml:space="preserve">limited </w:t>
      </w:r>
      <w:r w:rsidR="0063617B">
        <w:t xml:space="preserve">available </w:t>
      </w:r>
      <w:r w:rsidR="000D3D17">
        <w:t xml:space="preserve">mental </w:t>
      </w:r>
      <w:r w:rsidR="0063617B">
        <w:t>resources.</w:t>
      </w:r>
    </w:p>
    <w:p w:rsidR="00AE44C2" w:rsidRDefault="00AB320D" w:rsidP="0063617B">
      <w:pPr>
        <w:ind w:firstLine="720"/>
      </w:pPr>
      <w:r>
        <w:t xml:space="preserve">The reason this process works so well is this; when </w:t>
      </w:r>
      <w:r w:rsidR="000D3D17">
        <w:t xml:space="preserve">you deal with some stimuli you </w:t>
      </w:r>
      <w:proofErr w:type="gramStart"/>
      <w:r w:rsidR="000D3D17">
        <w:t>d</w:t>
      </w:r>
      <w:r>
        <w:t>on’t</w:t>
      </w:r>
      <w:proofErr w:type="gramEnd"/>
      <w:r>
        <w:t xml:space="preserve"> </w:t>
      </w:r>
      <w:r w:rsidR="000D3D17">
        <w:t xml:space="preserve">choose to </w:t>
      </w:r>
      <w:r>
        <w:t xml:space="preserve">think, “Is this something that I, my family or the society in which I live in will benefit?”  No, we </w:t>
      </w:r>
      <w:proofErr w:type="gramStart"/>
      <w:r w:rsidR="00FC108D">
        <w:t>don’t</w:t>
      </w:r>
      <w:proofErr w:type="gramEnd"/>
      <w:r w:rsidR="00FC108D">
        <w:t xml:space="preserve"> </w:t>
      </w:r>
      <w:r>
        <w:t>think</w:t>
      </w:r>
      <w:r w:rsidR="000D3D17">
        <w:t xml:space="preserve"> and</w:t>
      </w:r>
      <w:r w:rsidR="00FC108D">
        <w:t xml:space="preserve"> </w:t>
      </w:r>
      <w:r w:rsidR="000D3D17">
        <w:t xml:space="preserve">instead, </w:t>
      </w:r>
      <w:r w:rsidR="00FC108D">
        <w:t>we feel</w:t>
      </w:r>
      <w:r w:rsidR="000D3D17">
        <w:t xml:space="preserve"> if it is</w:t>
      </w:r>
      <w:r>
        <w:t xml:space="preserve"> </w:t>
      </w:r>
      <w:r w:rsidR="000D3D17">
        <w:t>important</w:t>
      </w:r>
      <w:r w:rsidR="00AD482F">
        <w:t xml:space="preserve">, </w:t>
      </w:r>
      <w:r w:rsidR="00363EA2">
        <w:t>“</w:t>
      </w:r>
      <w:r w:rsidR="00AD482F">
        <w:t>do I want it</w:t>
      </w:r>
      <w:r w:rsidR="00363EA2">
        <w:t>?”</w:t>
      </w:r>
      <w:r w:rsidR="000D3D17">
        <w:t xml:space="preserve"> I</w:t>
      </w:r>
      <w:r>
        <w:t xml:space="preserve">f it </w:t>
      </w:r>
      <w:r w:rsidR="00AD482F">
        <w:t>happens to generate any worries</w:t>
      </w:r>
      <w:r>
        <w:t>, we will take a moment to consider the possible consequences. No one ever think</w:t>
      </w:r>
      <w:r w:rsidR="00AD482F">
        <w:t>s</w:t>
      </w:r>
      <w:r>
        <w:t>, ‘Gee</w:t>
      </w:r>
      <w:r w:rsidR="00714D08">
        <w:t>, I hope this</w:t>
      </w:r>
      <w:r>
        <w:t xml:space="preserve"> </w:t>
      </w:r>
      <w:r w:rsidR="00B42F72">
        <w:t>doesn’t offend</w:t>
      </w:r>
      <w:r>
        <w:t xml:space="preserve"> my own personal values, moral and et</w:t>
      </w:r>
      <w:r w:rsidR="000D3D17">
        <w:t>hics”, i</w:t>
      </w:r>
      <w:r w:rsidR="00B43B53">
        <w:t>nstead</w:t>
      </w:r>
      <w:r w:rsidR="000D3D17">
        <w:t>,</w:t>
      </w:r>
      <w:r w:rsidR="00B43B53">
        <w:t xml:space="preserve"> they </w:t>
      </w:r>
      <w:r w:rsidR="00FC108D">
        <w:t xml:space="preserve">feel it out for any </w:t>
      </w:r>
      <w:r w:rsidR="000D3D17">
        <w:t xml:space="preserve">risks or </w:t>
      </w:r>
      <w:r w:rsidR="00FC108D">
        <w:t>danger</w:t>
      </w:r>
      <w:r w:rsidR="000D3D17">
        <w:t>s.</w:t>
      </w:r>
      <w:r w:rsidR="00363EA2">
        <w:t xml:space="preserve"> It is an intuitive process.</w:t>
      </w:r>
    </w:p>
    <w:p w:rsidR="00AB320D" w:rsidRDefault="00AB320D" w:rsidP="0063617B">
      <w:pPr>
        <w:ind w:firstLine="720"/>
      </w:pPr>
      <w:r>
        <w:t xml:space="preserve">The next portion functions equally as discreetly. </w:t>
      </w:r>
      <w:r w:rsidR="001C3DEE">
        <w:t xml:space="preserve">Once desire has been justified we </w:t>
      </w:r>
      <w:proofErr w:type="gramStart"/>
      <w:r w:rsidR="001C3DEE">
        <w:t>don’t</w:t>
      </w:r>
      <w:proofErr w:type="gramEnd"/>
      <w:r w:rsidR="001C3DEE">
        <w:t xml:space="preserve"> think, “I wonder if I have a solution to that and I wonder where it is?” Instead, once intent and purpose </w:t>
      </w:r>
      <w:proofErr w:type="gramStart"/>
      <w:r w:rsidR="001C3DEE">
        <w:t>have been created</w:t>
      </w:r>
      <w:proofErr w:type="gramEnd"/>
      <w:r w:rsidR="001C3DEE">
        <w:t xml:space="preserve"> we </w:t>
      </w:r>
      <w:r w:rsidR="00714D08">
        <w:t>automatically connect</w:t>
      </w:r>
      <w:r w:rsidR="001C3DEE">
        <w:t xml:space="preserve"> to the location where the re</w:t>
      </w:r>
      <w:r w:rsidR="0002163B">
        <w:t xml:space="preserve">lative tools reside </w:t>
      </w:r>
      <w:r w:rsidR="00363EA2">
        <w:t>or we</w:t>
      </w:r>
      <w:r w:rsidR="001C3DEE">
        <w:t xml:space="preserve"> </w:t>
      </w:r>
      <w:r w:rsidR="00363EA2">
        <w:t>follow</w:t>
      </w:r>
      <w:r w:rsidR="00C96964">
        <w:t xml:space="preserve"> pathways generated</w:t>
      </w:r>
      <w:r w:rsidR="001C3DEE">
        <w:t xml:space="preserve"> by </w:t>
      </w:r>
      <w:r w:rsidR="00FC108D">
        <w:t xml:space="preserve">relative </w:t>
      </w:r>
      <w:r w:rsidR="001C3DEE">
        <w:t>desires</w:t>
      </w:r>
      <w:r w:rsidR="000D3D17">
        <w:t>,</w:t>
      </w:r>
      <w:r w:rsidR="001C3DEE">
        <w:t xml:space="preserve"> which have similar intent</w:t>
      </w:r>
      <w:r w:rsidR="00C96964">
        <w:t>s</w:t>
      </w:r>
      <w:r w:rsidR="001C3DEE">
        <w:t xml:space="preserve"> and purpose</w:t>
      </w:r>
      <w:r w:rsidR="00C96964">
        <w:t>s</w:t>
      </w:r>
      <w:r w:rsidR="001C3DEE">
        <w:t>.</w:t>
      </w:r>
    </w:p>
    <w:p w:rsidR="001C3DEE" w:rsidRDefault="001C3DEE" w:rsidP="0063617B">
      <w:pPr>
        <w:ind w:firstLine="720"/>
      </w:pPr>
      <w:r>
        <w:t xml:space="preserve">We </w:t>
      </w:r>
      <w:proofErr w:type="gramStart"/>
      <w:r>
        <w:t>don’t</w:t>
      </w:r>
      <w:proofErr w:type="gramEnd"/>
      <w:r>
        <w:t xml:space="preserve"> think about the order but we adhere to it because it is the only logical order</w:t>
      </w:r>
      <w:r w:rsidR="00B42F72">
        <w:t xml:space="preserve"> and </w:t>
      </w:r>
      <w:r w:rsidR="000D3D17">
        <w:t xml:space="preserve">we know that </w:t>
      </w:r>
      <w:r w:rsidR="00B42F72">
        <w:t>logic assumes order</w:t>
      </w:r>
      <w:r>
        <w:t xml:space="preserve">. </w:t>
      </w:r>
      <w:r w:rsidR="00714D08">
        <w:t xml:space="preserve">This order is </w:t>
      </w:r>
      <w:r w:rsidR="00B42F72">
        <w:t>a</w:t>
      </w:r>
      <w:r w:rsidR="00363EA2">
        <w:t>nother</w:t>
      </w:r>
      <w:r w:rsidR="00B42F72">
        <w:t xml:space="preserve"> </w:t>
      </w:r>
      <w:r w:rsidR="00714D08">
        <w:t>no</w:t>
      </w:r>
      <w:r w:rsidR="00E66F49">
        <w:t>n-</w:t>
      </w:r>
      <w:r w:rsidR="00714D08">
        <w:t>negotiable</w:t>
      </w:r>
      <w:r w:rsidR="00B42F72">
        <w:t xml:space="preserve"> constant</w:t>
      </w:r>
      <w:r w:rsidR="00714D08">
        <w:t>.</w:t>
      </w:r>
    </w:p>
    <w:p w:rsidR="00636823" w:rsidRDefault="001C3DEE" w:rsidP="00636823">
      <w:pPr>
        <w:ind w:firstLine="720"/>
      </w:pPr>
      <w:r>
        <w:t xml:space="preserve">The third reason that this process goes by unnoticed is that the content is everything that </w:t>
      </w:r>
      <w:r w:rsidR="000D3D17">
        <w:t>represents</w:t>
      </w:r>
      <w:r>
        <w:t xml:space="preserve"> you, everything that is important to you and nothing else. </w:t>
      </w:r>
      <w:r w:rsidR="003F566E">
        <w:t xml:space="preserve">There is </w:t>
      </w:r>
      <w:r w:rsidR="00AD482F">
        <w:t>no obvious process</w:t>
      </w:r>
      <w:r>
        <w:t xml:space="preserve"> to distract you from the content itself</w:t>
      </w:r>
      <w:r w:rsidR="003F566E">
        <w:t xml:space="preserve"> and no reason to question a process that achieves</w:t>
      </w:r>
      <w:r w:rsidR="00714D08">
        <w:t>,</w:t>
      </w:r>
      <w:r w:rsidR="003F566E">
        <w:t xml:space="preserve"> </w:t>
      </w:r>
      <w:r w:rsidR="00636823">
        <w:t>as evide</w:t>
      </w:r>
      <w:r w:rsidR="00714D08">
        <w:t>nt,</w:t>
      </w:r>
      <w:r w:rsidR="00636823">
        <w:t xml:space="preserve"> the most </w:t>
      </w:r>
      <w:r w:rsidR="003F566E">
        <w:t xml:space="preserve">acceptable </w:t>
      </w:r>
      <w:r w:rsidR="00AD482F">
        <w:t xml:space="preserve">and thinkable </w:t>
      </w:r>
      <w:r w:rsidR="000D3D17">
        <w:t>outcomes. Further</w:t>
      </w:r>
      <w:r w:rsidR="003F566E">
        <w:t>, any time we do question the process</w:t>
      </w:r>
      <w:r w:rsidR="00714D08">
        <w:t xml:space="preserve"> mid-</w:t>
      </w:r>
      <w:r w:rsidR="00E66F49">
        <w:t>endeavour</w:t>
      </w:r>
      <w:r w:rsidR="00AD482F">
        <w:t xml:space="preserve">, we </w:t>
      </w:r>
      <w:r w:rsidR="000D3D17">
        <w:t xml:space="preserve">will exceed our working memory’s capacity and resultantly </w:t>
      </w:r>
      <w:r w:rsidR="00AD482F">
        <w:t xml:space="preserve">fail long before </w:t>
      </w:r>
      <w:r w:rsidR="00636823">
        <w:t>we reach a</w:t>
      </w:r>
      <w:r w:rsidR="00714D08">
        <w:t>n outcome</w:t>
      </w:r>
      <w:r w:rsidR="00636823">
        <w:t xml:space="preserve">; we learnt this long </w:t>
      </w:r>
      <w:r w:rsidR="000D3D17">
        <w:t>before we could cognitively understand it</w:t>
      </w:r>
      <w:r w:rsidR="00636823">
        <w:t>.</w:t>
      </w:r>
    </w:p>
    <w:p w:rsidR="001C3DEE" w:rsidRDefault="000D3D17" w:rsidP="00636823">
      <w:pPr>
        <w:ind w:firstLine="720"/>
      </w:pPr>
      <w:r>
        <w:lastRenderedPageBreak/>
        <w:t>H</w:t>
      </w:r>
      <w:r w:rsidR="00714D08">
        <w:t>aving now considered it in the light of all that is you</w:t>
      </w:r>
      <w:r>
        <w:t xml:space="preserve"> and yours</w:t>
      </w:r>
      <w:r w:rsidR="00714D08">
        <w:t>, it still has the potential to lose desirability. This is how we experience a ‘bad idea’</w:t>
      </w:r>
      <w:r w:rsidR="00363EA2">
        <w:t>.</w:t>
      </w:r>
    </w:p>
    <w:p w:rsidR="00FD6F72" w:rsidRDefault="00AD482F" w:rsidP="00F871E1">
      <w:pPr>
        <w:ind w:firstLine="720"/>
      </w:pPr>
      <w:proofErr w:type="gramStart"/>
      <w:r>
        <w:t>And lastly</w:t>
      </w:r>
      <w:proofErr w:type="gramEnd"/>
      <w:r>
        <w:t xml:space="preserve">, no </w:t>
      </w:r>
      <w:r w:rsidR="00E17DC6">
        <w:t>self-analysis is performed</w:t>
      </w:r>
      <w:r w:rsidR="00F871E1">
        <w:t xml:space="preserve"> when the </w:t>
      </w:r>
      <w:r>
        <w:t xml:space="preserve">way you know that you have successfully generated a satisfactory solution to </w:t>
      </w:r>
      <w:r w:rsidR="00F871E1">
        <w:t>any ratified</w:t>
      </w:r>
      <w:r>
        <w:t xml:space="preserve"> stimuli is by that fact that you have just engaged and enacted it. </w:t>
      </w:r>
      <w:r w:rsidR="008876F3">
        <w:t xml:space="preserve">The job </w:t>
      </w:r>
      <w:r w:rsidR="00F871E1">
        <w:t>is completed</w:t>
      </w:r>
      <w:r w:rsidR="008876F3">
        <w:t xml:space="preserve">, </w:t>
      </w:r>
      <w:r w:rsidR="00E17DC6">
        <w:t>the knowledge has been stored</w:t>
      </w:r>
      <w:r w:rsidR="008876F3">
        <w:t xml:space="preserve"> and you have just received a che</w:t>
      </w:r>
      <w:r w:rsidR="009546BA">
        <w:t>mical reward representing</w:t>
      </w:r>
      <w:r w:rsidR="008876F3">
        <w:t xml:space="preserve"> </w:t>
      </w:r>
      <w:r w:rsidR="009546BA">
        <w:t>‘good thinking’</w:t>
      </w:r>
      <w:r w:rsidR="00E1162C">
        <w:t xml:space="preserve"> or ‘successful endeavour’</w:t>
      </w:r>
      <w:r>
        <w:t>!</w:t>
      </w:r>
      <w:r w:rsidR="002D6271">
        <w:t xml:space="preserve"> You</w:t>
      </w:r>
      <w:r w:rsidR="00975F44">
        <w:t>r</w:t>
      </w:r>
      <w:r w:rsidR="002D6271">
        <w:t xml:space="preserve"> </w:t>
      </w:r>
      <w:r w:rsidR="00975F44">
        <w:t xml:space="preserve">self-worth and your </w:t>
      </w:r>
      <w:r w:rsidR="002D6271">
        <w:t xml:space="preserve">value as a member of the human race </w:t>
      </w:r>
      <w:proofErr w:type="gramStart"/>
      <w:r w:rsidR="002D6271">
        <w:t>has</w:t>
      </w:r>
      <w:proofErr w:type="gramEnd"/>
      <w:r w:rsidR="002D6271">
        <w:t xml:space="preserve"> just been confirmed.</w:t>
      </w:r>
    </w:p>
    <w:p w:rsidR="005F253E" w:rsidRDefault="005F253E" w:rsidP="005F253E">
      <w:pPr>
        <w:pStyle w:val="Heading1"/>
        <w:jc w:val="center"/>
      </w:pPr>
      <w:r>
        <w:t>Working Memory</w:t>
      </w:r>
    </w:p>
    <w:p w:rsidR="005F253E" w:rsidRPr="005F253E" w:rsidRDefault="005F253E" w:rsidP="005F253E"/>
    <w:p w:rsidR="00DB72CC" w:rsidRDefault="006672E0" w:rsidP="00DB72CC">
      <w:pPr>
        <w:ind w:firstLine="720"/>
      </w:pPr>
      <w:r>
        <w:t>It is a common</w:t>
      </w:r>
      <w:r w:rsidR="00235573">
        <w:t xml:space="preserve"> fact that we can only hold and manipulate a limited amount of unique items in our mind at any one time before our memory fails</w:t>
      </w:r>
      <w:r w:rsidR="00D07B1F">
        <w:t xml:space="preserve">. </w:t>
      </w:r>
      <w:r w:rsidR="00B866DF">
        <w:t xml:space="preserve">This limitation </w:t>
      </w:r>
      <w:proofErr w:type="gramStart"/>
      <w:r w:rsidR="00B866DF">
        <w:t xml:space="preserve">is </w:t>
      </w:r>
      <w:r w:rsidR="00F871E1">
        <w:t>called</w:t>
      </w:r>
      <w:proofErr w:type="gramEnd"/>
      <w:r w:rsidR="00DB72CC">
        <w:t xml:space="preserve"> ‘Working Memory Capacity’</w:t>
      </w:r>
      <w:r w:rsidR="00B866DF">
        <w:t xml:space="preserve"> and is usually the equivalent of seven </w:t>
      </w:r>
      <w:r w:rsidR="00F871E1">
        <w:t>chunks of information</w:t>
      </w:r>
      <w:r w:rsidR="00B866DF">
        <w:t>, plus or minus two</w:t>
      </w:r>
      <w:r w:rsidR="00DB72CC">
        <w:t xml:space="preserve">. </w:t>
      </w:r>
      <w:r w:rsidR="00A81A3F">
        <w:t>Whether heat, physical size, energy load</w:t>
      </w:r>
      <w:r w:rsidR="00845E06">
        <w:t>, number of required connections</w:t>
      </w:r>
      <w:r w:rsidR="00A81A3F">
        <w:t xml:space="preserve"> or something else is responsib</w:t>
      </w:r>
      <w:r w:rsidR="00845E06">
        <w:t>le for creating this limitation,</w:t>
      </w:r>
      <w:r w:rsidR="00A81A3F">
        <w:t xml:space="preserve"> working memory capacity is a </w:t>
      </w:r>
      <w:r w:rsidR="00365663">
        <w:t>somewhat negotiable</w:t>
      </w:r>
      <w:r w:rsidR="00F871E1">
        <w:t>,</w:t>
      </w:r>
      <w:r w:rsidR="00365663">
        <w:t xml:space="preserve"> however </w:t>
      </w:r>
      <w:r w:rsidR="00344944">
        <w:t>unavoidable</w:t>
      </w:r>
      <w:r w:rsidR="00A81A3F">
        <w:t xml:space="preserve"> constant. </w:t>
      </w:r>
      <w:r w:rsidR="00F871E1">
        <w:t xml:space="preserve">When this capacity </w:t>
      </w:r>
      <w:proofErr w:type="gramStart"/>
      <w:r w:rsidR="00F871E1">
        <w:t>has been</w:t>
      </w:r>
      <w:r w:rsidR="000F1D92">
        <w:t xml:space="preserve"> met</w:t>
      </w:r>
      <w:proofErr w:type="gramEnd"/>
      <w:r w:rsidR="000F1D92">
        <w:t xml:space="preserve"> or exceeded our memory fails and we forget what we were doing. </w:t>
      </w:r>
      <w:r w:rsidR="00DB72CC">
        <w:t>Working Memory is the place our mental focus resides when we ar</w:t>
      </w:r>
      <w:r w:rsidR="00344944">
        <w:t xml:space="preserve">e engaging an intentional act. </w:t>
      </w:r>
      <w:proofErr w:type="gramStart"/>
      <w:r w:rsidR="00344944">
        <w:t>I</w:t>
      </w:r>
      <w:r w:rsidR="00DB72CC">
        <w:t>t’s</w:t>
      </w:r>
      <w:proofErr w:type="gramEnd"/>
      <w:r w:rsidR="00DB72CC">
        <w:t xml:space="preserve"> like our minds blackboard</w:t>
      </w:r>
      <w:r w:rsidR="00235573">
        <w:t xml:space="preserve"> which</w:t>
      </w:r>
      <w:r w:rsidR="00537C7F">
        <w:t xml:space="preserve">, </w:t>
      </w:r>
      <w:r w:rsidR="00F871E1">
        <w:t xml:space="preserve">just </w:t>
      </w:r>
      <w:r w:rsidR="00537C7F">
        <w:t>like a blackboard,</w:t>
      </w:r>
      <w:r w:rsidR="00235573">
        <w:t xml:space="preserve"> has only so much room</w:t>
      </w:r>
      <w:r w:rsidR="00DB72CC">
        <w:t xml:space="preserve">. </w:t>
      </w:r>
      <w:r w:rsidR="00344944">
        <w:t>Further, it is</w:t>
      </w:r>
      <w:r w:rsidR="00DB72CC">
        <w:t xml:space="preserve"> the place </w:t>
      </w:r>
      <w:r w:rsidR="00F871E1">
        <w:t xml:space="preserve">where </w:t>
      </w:r>
      <w:r w:rsidR="00DB72CC">
        <w:t xml:space="preserve">we </w:t>
      </w:r>
      <w:r w:rsidR="00F871E1">
        <w:t>hold</w:t>
      </w:r>
      <w:r w:rsidR="00DB72CC">
        <w:t xml:space="preserve"> all the things we have on our mind at any one time. Apart from maintaining </w:t>
      </w:r>
      <w:r w:rsidR="00F871E1">
        <w:t>information regarding</w:t>
      </w:r>
      <w:r w:rsidR="00DB72CC">
        <w:t xml:space="preserve"> pending events</w:t>
      </w:r>
      <w:r w:rsidR="00F871E1">
        <w:t>,</w:t>
      </w:r>
      <w:r w:rsidR="00DB72CC">
        <w:t xml:space="preserve"> we need to remember, we also hold details of any role we may be playing, i.e. professional or personal. We hold worries and fears, attitude and façade while simultaneously negotiating environmental factors such as noise and the interference created by the presence of others. All of these factors limit the space we have available t</w:t>
      </w:r>
      <w:r>
        <w:t>o construct a solution.</w:t>
      </w:r>
    </w:p>
    <w:p w:rsidR="00D00F2C" w:rsidRDefault="00D00F2C" w:rsidP="00DB72CC">
      <w:pPr>
        <w:ind w:firstLine="720"/>
      </w:pPr>
      <w:r>
        <w:t>Not only do we require enough working memory to addres</w:t>
      </w:r>
      <w:r w:rsidR="00B15914">
        <w:t>s and resolve a complex task to</w:t>
      </w:r>
      <w:r>
        <w:t xml:space="preserve"> create a solution, we also need the same degree of resources available</w:t>
      </w:r>
      <w:r w:rsidR="00D07B1F">
        <w:t xml:space="preserve"> any time we wish to access, </w:t>
      </w:r>
      <w:r>
        <w:t xml:space="preserve">engage </w:t>
      </w:r>
      <w:r w:rsidR="00D07B1F">
        <w:t xml:space="preserve">and utilise </w:t>
      </w:r>
      <w:r>
        <w:t xml:space="preserve">that </w:t>
      </w:r>
      <w:r w:rsidR="00B15914">
        <w:t xml:space="preserve">very same </w:t>
      </w:r>
      <w:r>
        <w:t>solution.</w:t>
      </w:r>
    </w:p>
    <w:p w:rsidR="004416BA" w:rsidRDefault="004416BA" w:rsidP="00DB72CC">
      <w:pPr>
        <w:ind w:firstLine="720"/>
      </w:pPr>
      <w:r>
        <w:t>"If the cake is from France, then it has more sugar if it is made with chocolate than if it is made with cream, but if the cake is from Italy, then it has more sugar if it is made with cream than if it is made of chocolate".</w:t>
      </w:r>
    </w:p>
    <w:p w:rsidR="004416BA" w:rsidRPr="001C5AC5" w:rsidRDefault="00B15914" w:rsidP="00DB72CC">
      <w:pPr>
        <w:ind w:firstLine="720"/>
      </w:pPr>
      <w:r>
        <w:t>The above</w:t>
      </w:r>
      <w:r w:rsidR="004416BA">
        <w:t xml:space="preserve"> statement describes a relation between three variables (country, ingredient, and amount of sugar), which </w:t>
      </w:r>
      <w:proofErr w:type="gramStart"/>
      <w:r w:rsidR="004416BA">
        <w:t>is</w:t>
      </w:r>
      <w:proofErr w:type="gramEnd"/>
      <w:r w:rsidR="004416BA">
        <w:t xml:space="preserve"> the maximum most individuals can </w:t>
      </w:r>
      <w:r>
        <w:t>grasp at any one time</w:t>
      </w:r>
      <w:r w:rsidR="004416BA">
        <w:t xml:space="preserve">. The capacity limit apparent here is obviously not a memory limit (all relevant information </w:t>
      </w:r>
      <w:proofErr w:type="gramStart"/>
      <w:r w:rsidR="004416BA">
        <w:t>can be seen</w:t>
      </w:r>
      <w:proofErr w:type="gramEnd"/>
      <w:r w:rsidR="004416BA">
        <w:t xml:space="preserve"> continuously) but a limit to how many relationships are discerned simultaneously.</w:t>
      </w:r>
      <w:r w:rsidR="00FC2934">
        <w:rPr>
          <w:vertAlign w:val="superscript"/>
        </w:rPr>
        <w:t xml:space="preserve"> [1]</w:t>
      </w:r>
      <w:r w:rsidR="001C5AC5">
        <w:t xml:space="preserve"> The statement above is the be</w:t>
      </w:r>
      <w:r>
        <w:t xml:space="preserve">st example of a single yet </w:t>
      </w:r>
      <w:r w:rsidR="001C5AC5">
        <w:t xml:space="preserve">complex object that will overwhelm your mind. Try reading it once and then without looking at it, rewrite it. I question </w:t>
      </w:r>
      <w:r>
        <w:t xml:space="preserve">the absolute nature of this limit </w:t>
      </w:r>
      <w:r w:rsidR="001C5AC5">
        <w:t xml:space="preserve">though. Someone could recall it in its entirety if </w:t>
      </w:r>
      <w:proofErr w:type="gramStart"/>
      <w:r w:rsidR="001C5AC5">
        <w:t>they</w:t>
      </w:r>
      <w:proofErr w:type="gramEnd"/>
      <w:r w:rsidR="001C5AC5">
        <w:t xml:space="preserve"> </w:t>
      </w:r>
      <w:r w:rsidR="00363EA2">
        <w:t>understood</w:t>
      </w:r>
      <w:r w:rsidR="001C5AC5">
        <w:t xml:space="preserve"> it. The limitation </w:t>
      </w:r>
      <w:r w:rsidR="005B39B5">
        <w:t xml:space="preserve">to working memory </w:t>
      </w:r>
      <w:r w:rsidR="001C5AC5">
        <w:t xml:space="preserve">demonstrated here </w:t>
      </w:r>
      <w:r w:rsidR="005B39B5">
        <w:t>comes from both the amount of original content as well as the relationships.</w:t>
      </w:r>
    </w:p>
    <w:p w:rsidR="000F1D92" w:rsidRDefault="00D07B1F" w:rsidP="00DB72CC">
      <w:pPr>
        <w:ind w:firstLine="720"/>
      </w:pPr>
      <w:proofErr w:type="gramStart"/>
      <w:r>
        <w:lastRenderedPageBreak/>
        <w:t>I’m</w:t>
      </w:r>
      <w:proofErr w:type="gramEnd"/>
      <w:r>
        <w:t xml:space="preserve"> not the only </w:t>
      </w:r>
      <w:r w:rsidR="00B866DF">
        <w:t>o</w:t>
      </w:r>
      <w:r>
        <w:t>ne to</w:t>
      </w:r>
      <w:r w:rsidR="000F1D92">
        <w:t xml:space="preserve"> note that there has been plenty of research p</w:t>
      </w:r>
      <w:r w:rsidR="00A54FD3">
        <w:t xml:space="preserve">ut into working memory capacity, its meaning and limits, </w:t>
      </w:r>
      <w:r w:rsidR="000F1D92">
        <w:t>but absolutely none of this research addresses or even attempts t</w:t>
      </w:r>
      <w:r w:rsidR="00A54FD3">
        <w:t xml:space="preserve">o </w:t>
      </w:r>
      <w:r w:rsidR="00D00F2C">
        <w:t xml:space="preserve">definitively </w:t>
      </w:r>
      <w:r w:rsidR="00A54FD3">
        <w:t>address what happens when working memory</w:t>
      </w:r>
      <w:r w:rsidR="000F1D92">
        <w:t xml:space="preserve"> capacity is met or exceeded. This </w:t>
      </w:r>
      <w:r w:rsidR="00A54FD3">
        <w:t xml:space="preserve">paper </w:t>
      </w:r>
      <w:r w:rsidR="00537C7F">
        <w:t>appears to be</w:t>
      </w:r>
      <w:r w:rsidR="000F1D92">
        <w:t xml:space="preserve"> the first.</w:t>
      </w:r>
    </w:p>
    <w:p w:rsidR="009017E4" w:rsidRDefault="009017E4" w:rsidP="009017E4">
      <w:pPr>
        <w:ind w:firstLine="720"/>
      </w:pPr>
      <w:r>
        <w:t xml:space="preserve">Human endeavour involves an </w:t>
      </w:r>
      <w:r w:rsidR="006D6917">
        <w:t>all-encompassing</w:t>
      </w:r>
      <w:r w:rsidR="00B15914">
        <w:t xml:space="preserve"> and </w:t>
      </w:r>
      <w:r>
        <w:t xml:space="preserve">unique thought process. It is the only mental activity </w:t>
      </w:r>
      <w:r w:rsidR="00B15914">
        <w:t>where</w:t>
      </w:r>
      <w:r>
        <w:t xml:space="preserve"> </w:t>
      </w:r>
      <w:r w:rsidR="00C15D7A">
        <w:t xml:space="preserve">absolute process </w:t>
      </w:r>
      <w:proofErr w:type="gramStart"/>
      <w:r w:rsidR="00C15D7A">
        <w:t>is enforced</w:t>
      </w:r>
      <w:proofErr w:type="gramEnd"/>
      <w:r w:rsidR="00B15914">
        <w:t>,</w:t>
      </w:r>
      <w:r w:rsidR="006672E0">
        <w:t xml:space="preserve"> </w:t>
      </w:r>
      <w:r w:rsidR="00D00F2C">
        <w:t>as opposed to</w:t>
      </w:r>
      <w:r>
        <w:t xml:space="preserve"> free-flowing thought. When </w:t>
      </w:r>
      <w:r w:rsidR="00D857AB">
        <w:t>intent and purpose manifest</w:t>
      </w:r>
      <w:r>
        <w:t xml:space="preserve">, the limits of </w:t>
      </w:r>
      <w:r w:rsidR="00B866DF">
        <w:t xml:space="preserve">working </w:t>
      </w:r>
      <w:r>
        <w:t xml:space="preserve">memory </w:t>
      </w:r>
      <w:r w:rsidR="00841DB5">
        <w:t xml:space="preserve">capacity </w:t>
      </w:r>
      <w:r w:rsidR="00D857AB">
        <w:t xml:space="preserve">are </w:t>
      </w:r>
      <w:r w:rsidR="00B15914">
        <w:t>unavoidable</w:t>
      </w:r>
      <w:r>
        <w:t xml:space="preserve">. Human endeavour </w:t>
      </w:r>
      <w:r w:rsidR="006F2226">
        <w:t>is undertaken</w:t>
      </w:r>
      <w:r w:rsidR="00B15914">
        <w:t xml:space="preserve"> when </w:t>
      </w:r>
      <w:r w:rsidR="006F2226">
        <w:t xml:space="preserve">stimuli is engaged </w:t>
      </w:r>
      <w:r w:rsidR="00D857AB">
        <w:t xml:space="preserve">that </w:t>
      </w:r>
      <w:r w:rsidR="006F2226">
        <w:t>holds importance</w:t>
      </w:r>
      <w:r w:rsidR="00B15914">
        <w:t xml:space="preserve"> to us</w:t>
      </w:r>
      <w:r>
        <w:t xml:space="preserve">. </w:t>
      </w:r>
      <w:r w:rsidR="00B15914">
        <w:t>In these moments, e</w:t>
      </w:r>
      <w:r>
        <w:t xml:space="preserve">verything </w:t>
      </w:r>
      <w:r w:rsidR="00537C7F">
        <w:t xml:space="preserve">else </w:t>
      </w:r>
      <w:r>
        <w:t>stops because we now have a singular purpose with a singular intention seeking a singular solution. In the following section</w:t>
      </w:r>
      <w:r w:rsidR="00B15914">
        <w:t>,</w:t>
      </w:r>
      <w:r>
        <w:t xml:space="preserve"> I will explain the order in which </w:t>
      </w:r>
      <w:r w:rsidR="00B15914">
        <w:t xml:space="preserve">intent and purpose </w:t>
      </w:r>
      <w:proofErr w:type="gramStart"/>
      <w:r w:rsidR="00B15914">
        <w:t>is</w:t>
      </w:r>
      <w:r w:rsidR="00D857AB">
        <w:t xml:space="preserve"> </w:t>
      </w:r>
      <w:r w:rsidR="006F2226">
        <w:t>proce</w:t>
      </w:r>
      <w:r w:rsidR="00D857AB">
        <w:t>ssed</w:t>
      </w:r>
      <w:proofErr w:type="gramEnd"/>
      <w:r>
        <w:t xml:space="preserve"> such that t</w:t>
      </w:r>
      <w:r w:rsidR="00ED0383">
        <w:t>hey maintain inclusiveness</w:t>
      </w:r>
      <w:r w:rsidR="006F2226">
        <w:t>,</w:t>
      </w:r>
      <w:r w:rsidR="00ED0383">
        <w:t xml:space="preserve"> whilst</w:t>
      </w:r>
      <w:r>
        <w:t xml:space="preserve"> taking the greatest advantage of our limited </w:t>
      </w:r>
      <w:r w:rsidR="00D857AB">
        <w:t xml:space="preserve">working </w:t>
      </w:r>
      <w:r>
        <w:t>memory’s capacity.</w:t>
      </w:r>
    </w:p>
    <w:p w:rsidR="009017E4" w:rsidRDefault="009017E4" w:rsidP="009017E4">
      <w:pPr>
        <w:ind w:firstLine="720"/>
      </w:pPr>
      <w:r>
        <w:t>The limits of working memory only come into play during an intentional act</w:t>
      </w:r>
      <w:r w:rsidR="006F2226">
        <w:t>,</w:t>
      </w:r>
      <w:r>
        <w:t xml:space="preserve"> as we need to hold all the components we are using to address the act in memory all at one time</w:t>
      </w:r>
      <w:r w:rsidR="006672E0">
        <w:t xml:space="preserve">, including </w:t>
      </w:r>
      <w:r w:rsidR="006F2226">
        <w:t xml:space="preserve">the desire </w:t>
      </w:r>
      <w:r w:rsidR="006672E0">
        <w:t>that stimulated the act in the first place</w:t>
      </w:r>
      <w:r>
        <w:t xml:space="preserve">. Further and even less obvious is the fact that we also need </w:t>
      </w:r>
      <w:r w:rsidR="006F2226">
        <w:t>to have</w:t>
      </w:r>
      <w:r>
        <w:t xml:space="preserve"> </w:t>
      </w:r>
      <w:r w:rsidR="00363EA2">
        <w:t xml:space="preserve">enough </w:t>
      </w:r>
      <w:r>
        <w:t>available working mem</w:t>
      </w:r>
      <w:r w:rsidR="006F2226">
        <w:t xml:space="preserve">ory to decide how to </w:t>
      </w:r>
      <w:r>
        <w:t xml:space="preserve">manipulate the resources we are </w:t>
      </w:r>
      <w:r w:rsidR="005A0A23">
        <w:t>attempting to use</w:t>
      </w:r>
      <w:r>
        <w:t xml:space="preserve"> to satisfy the act. In other words, we need available working memory to store </w:t>
      </w:r>
      <w:r w:rsidR="00845E06">
        <w:t xml:space="preserve">and configure </w:t>
      </w:r>
      <w:r>
        <w:t>the ideas we are considering as part of the solution as well we need some working memory to work out how we ar</w:t>
      </w:r>
      <w:r w:rsidR="00CC10FC">
        <w:t xml:space="preserve">e going to utilize </w:t>
      </w:r>
      <w:r w:rsidR="00D00F2C">
        <w:t xml:space="preserve">and manipulate </w:t>
      </w:r>
      <w:r w:rsidR="00CC10FC">
        <w:t>these ideas</w:t>
      </w:r>
      <w:r w:rsidR="006672E0">
        <w:t xml:space="preserve"> in an attempt to build a solution</w:t>
      </w:r>
      <w:r w:rsidR="00CC10FC">
        <w:t>.</w:t>
      </w:r>
    </w:p>
    <w:p w:rsidR="00E356DD" w:rsidRDefault="00CC10FC" w:rsidP="0063617B">
      <w:pPr>
        <w:ind w:firstLine="720"/>
      </w:pPr>
      <w:r>
        <w:t xml:space="preserve">Some of the endeavours upon which we embark really </w:t>
      </w:r>
      <w:proofErr w:type="gramStart"/>
      <w:r>
        <w:t>aren’t</w:t>
      </w:r>
      <w:proofErr w:type="gramEnd"/>
      <w:r>
        <w:t xml:space="preserve"> very important at all. It is during these less important endeavours that we may become dist</w:t>
      </w:r>
      <w:r w:rsidR="00200EA6">
        <w:t>racted</w:t>
      </w:r>
      <w:r>
        <w:t xml:space="preserve">. As we can only engage one endeavour at a time, this </w:t>
      </w:r>
      <w:r w:rsidR="00074EA2">
        <w:t>combining of endeavours usually</w:t>
      </w:r>
      <w:r>
        <w:t xml:space="preserve"> lead</w:t>
      </w:r>
      <w:r w:rsidR="00074EA2">
        <w:t>s</w:t>
      </w:r>
      <w:r w:rsidR="00AE117E">
        <w:t xml:space="preserve"> us to become overwhelmed</w:t>
      </w:r>
      <w:r w:rsidR="00537C7F">
        <w:t>,</w:t>
      </w:r>
      <w:r w:rsidR="00AE117E">
        <w:t xml:space="preserve"> as </w:t>
      </w:r>
      <w:r w:rsidR="00200EA6">
        <w:t xml:space="preserve">nearly </w:t>
      </w:r>
      <w:r w:rsidR="00845E06">
        <w:t>all</w:t>
      </w:r>
      <w:r w:rsidR="00AE117E">
        <w:t xml:space="preserve"> irrational </w:t>
      </w:r>
      <w:r w:rsidR="00845E06">
        <w:t>thought processes</w:t>
      </w:r>
      <w:r w:rsidR="00AE117E">
        <w:t xml:space="preserve"> will.</w:t>
      </w:r>
      <w:r>
        <w:t xml:space="preserve"> </w:t>
      </w:r>
      <w:proofErr w:type="gramStart"/>
      <w:r>
        <w:t>It’s</w:t>
      </w:r>
      <w:proofErr w:type="gramEnd"/>
      <w:r>
        <w:t xml:space="preserve"> probably the </w:t>
      </w:r>
      <w:r w:rsidR="00845E06">
        <w:t>most accessible occurrence</w:t>
      </w:r>
      <w:r>
        <w:t xml:space="preserve"> for you to </w:t>
      </w:r>
      <w:r w:rsidR="006672E0">
        <w:t xml:space="preserve">observe </w:t>
      </w:r>
      <w:r w:rsidR="00200EA6">
        <w:t xml:space="preserve">the act of </w:t>
      </w:r>
      <w:r w:rsidR="006672E0">
        <w:t>forgetting through necessity</w:t>
      </w:r>
      <w:r>
        <w:t xml:space="preserve">. </w:t>
      </w:r>
      <w:proofErr w:type="gramStart"/>
      <w:r w:rsidR="005A0A23">
        <w:t>Taking a snapshot of these less important endeavours may lead you to think that they do not hold any real value however</w:t>
      </w:r>
      <w:r w:rsidR="00200EA6">
        <w:t>,</w:t>
      </w:r>
      <w:r w:rsidR="005A0A23">
        <w:t xml:space="preserve"> you must keep in mind that when an actual important endeavour is interrupted by a moment of forgetting you will </w:t>
      </w:r>
      <w:r w:rsidR="003163E6">
        <w:t>be so caught up in continuing this</w:t>
      </w:r>
      <w:r w:rsidR="008C1F9E">
        <w:t xml:space="preserve"> ‘important’ endeavour that the</w:t>
      </w:r>
      <w:r w:rsidR="003163E6">
        <w:t xml:space="preserve"> subject of forgetting will not be of any interest for pursuit and by the time you think of taking </w:t>
      </w:r>
      <w:r w:rsidR="00200EA6">
        <w:t>interest in the whys</w:t>
      </w:r>
      <w:r w:rsidR="003163E6">
        <w:t xml:space="preserve">, the entire thought process has disappeared completely and all </w:t>
      </w:r>
      <w:r w:rsidR="00200EA6">
        <w:t xml:space="preserve">ability to </w:t>
      </w:r>
      <w:r w:rsidR="003163E6">
        <w:t>recall has been physically sedated.</w:t>
      </w:r>
      <w:proofErr w:type="gramEnd"/>
      <w:r w:rsidR="003163E6">
        <w:t xml:space="preserve"> </w:t>
      </w:r>
      <w:r>
        <w:t xml:space="preserve">Remember, you will not be able to recall the content </w:t>
      </w:r>
      <w:r w:rsidR="00200EA6">
        <w:t>however</w:t>
      </w:r>
      <w:r>
        <w:t xml:space="preserve"> you </w:t>
      </w:r>
      <w:r w:rsidR="006672E0">
        <w:t>are capable of taking</w:t>
      </w:r>
      <w:r>
        <w:t xml:space="preserve"> note </w:t>
      </w:r>
      <w:r w:rsidR="00200EA6">
        <w:t xml:space="preserve">of the fact </w:t>
      </w:r>
      <w:r>
        <w:t>that the experience happened, as advertised.</w:t>
      </w:r>
      <w:r w:rsidR="006672E0">
        <w:t xml:space="preserve"> This is </w:t>
      </w:r>
      <w:r w:rsidR="00AE117E">
        <w:t xml:space="preserve">how </w:t>
      </w:r>
      <w:r w:rsidR="006672E0">
        <w:t xml:space="preserve">we </w:t>
      </w:r>
      <w:r w:rsidR="00AE117E">
        <w:t>‘learn</w:t>
      </w:r>
      <w:r w:rsidR="006672E0">
        <w:t xml:space="preserve"> </w:t>
      </w:r>
      <w:r w:rsidR="00AE117E">
        <w:t>our</w:t>
      </w:r>
      <w:r w:rsidR="00845E06">
        <w:t xml:space="preserve"> lessons well’</w:t>
      </w:r>
      <w:r w:rsidR="00E1162C">
        <w:t>.</w:t>
      </w:r>
    </w:p>
    <w:p w:rsidR="00E356DD" w:rsidRDefault="00CC10FC" w:rsidP="0063617B">
      <w:pPr>
        <w:ind w:firstLine="720"/>
      </w:pPr>
      <w:r>
        <w:t xml:space="preserve">Next, </w:t>
      </w:r>
      <w:r w:rsidR="00200EA6">
        <w:t>we will</w:t>
      </w:r>
      <w:r>
        <w:t xml:space="preserve"> take closer look at the function of working memory.</w:t>
      </w:r>
    </w:p>
    <w:p w:rsidR="003B587D" w:rsidRDefault="003B587D" w:rsidP="00B97FA0"/>
    <w:p w:rsidR="0063617B" w:rsidRDefault="006C1E31" w:rsidP="00FF24C0">
      <w:pPr>
        <w:pStyle w:val="Heading1"/>
        <w:jc w:val="center"/>
      </w:pPr>
      <w:r>
        <w:lastRenderedPageBreak/>
        <w:t xml:space="preserve">Successful </w:t>
      </w:r>
      <w:r w:rsidR="0063617B">
        <w:t>Endeavour</w:t>
      </w:r>
    </w:p>
    <w:p w:rsidR="0063617B" w:rsidRDefault="00291C3F" w:rsidP="0063617B">
      <w:r>
        <w:rPr>
          <w:noProof/>
          <w:lang w:val="en-US"/>
        </w:rPr>
        <w:drawing>
          <wp:inline distT="0" distB="0" distL="0" distR="0">
            <wp:extent cx="5730240" cy="3053715"/>
            <wp:effectExtent l="0" t="0" r="3810" b="0"/>
            <wp:docPr id="6" name="Objec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rrowheads="1"/>
                    </pic:cNvPicPr>
                  </pic:nvPicPr>
                  <pic:blipFill>
                    <a:blip r:embed="rId13" cstate="print"/>
                    <a:srcRect l="-1193" t="-2290" r="-450" b="-1643"/>
                    <a:stretch>
                      <a:fillRect/>
                    </a:stretch>
                  </pic:blipFill>
                  <pic:spPr bwMode="auto">
                    <a:xfrm>
                      <a:off x="0" y="0"/>
                      <a:ext cx="5730240" cy="3053715"/>
                    </a:xfrm>
                    <a:prstGeom prst="rect">
                      <a:avLst/>
                    </a:prstGeom>
                    <a:noFill/>
                    <a:ln w="9525">
                      <a:noFill/>
                      <a:miter lim="800000"/>
                      <a:headEnd/>
                      <a:tailEnd/>
                    </a:ln>
                  </pic:spPr>
                </pic:pic>
              </a:graphicData>
            </a:graphic>
          </wp:inline>
        </w:drawing>
      </w:r>
    </w:p>
    <w:p w:rsidR="00FF24C0" w:rsidRDefault="00FF24C0" w:rsidP="0063617B">
      <w:r>
        <w:t>Diagram 5</w:t>
      </w:r>
    </w:p>
    <w:p w:rsidR="00B97FA0" w:rsidRDefault="005836FF" w:rsidP="00B97FA0">
      <w:pPr>
        <w:ind w:firstLine="720"/>
      </w:pPr>
      <w:r>
        <w:t>Now, our</w:t>
      </w:r>
      <w:r w:rsidR="00B97FA0">
        <w:t xml:space="preserve"> </w:t>
      </w:r>
      <w:r>
        <w:t>task is to attempt</w:t>
      </w:r>
      <w:r w:rsidR="00B97FA0">
        <w:t xml:space="preserve"> to utilize our mental and physical resources within what remains of our </w:t>
      </w:r>
      <w:r>
        <w:t xml:space="preserve">available </w:t>
      </w:r>
      <w:r w:rsidR="00B97FA0">
        <w:t>working memory</w:t>
      </w:r>
      <w:r>
        <w:t>, to construct an acceptable,</w:t>
      </w:r>
      <w:r w:rsidR="00B97FA0">
        <w:t xml:space="preserve"> thinkable </w:t>
      </w:r>
      <w:r>
        <w:t xml:space="preserve">and workable </w:t>
      </w:r>
      <w:r w:rsidR="00B97FA0">
        <w:t xml:space="preserve">way to </w:t>
      </w:r>
      <w:r>
        <w:t>address our ratified intent and purpose</w:t>
      </w:r>
      <w:r w:rsidR="00B97FA0">
        <w:t>. This is human endeavour.</w:t>
      </w:r>
    </w:p>
    <w:p w:rsidR="004952C0" w:rsidRDefault="0063617B" w:rsidP="00B97FA0">
      <w:pPr>
        <w:ind w:firstLine="720"/>
      </w:pPr>
      <w:r>
        <w:t xml:space="preserve">Now, </w:t>
      </w:r>
      <w:r w:rsidR="00200EA6">
        <w:t xml:space="preserve">having ratified </w:t>
      </w:r>
      <w:r>
        <w:t xml:space="preserve">desire, the purpose and intent </w:t>
      </w:r>
      <w:proofErr w:type="gramStart"/>
      <w:r>
        <w:t>are sent</w:t>
      </w:r>
      <w:proofErr w:type="gramEnd"/>
      <w:r>
        <w:t xml:space="preserve"> to the entry point of our brains </w:t>
      </w:r>
      <w:r w:rsidR="00200EA6">
        <w:t xml:space="preserve">working memory so we can access our </w:t>
      </w:r>
      <w:r>
        <w:t>d</w:t>
      </w:r>
      <w:r w:rsidR="00200EA6">
        <w:t xml:space="preserve">atabase for processing. In </w:t>
      </w:r>
      <w:r>
        <w:t xml:space="preserve">diagram </w:t>
      </w:r>
      <w:r w:rsidR="00200EA6">
        <w:t xml:space="preserve">5, </w:t>
      </w:r>
      <w:r>
        <w:t>I have represented working knowledge with multi-s</w:t>
      </w:r>
      <w:r w:rsidR="00200EA6">
        <w:t>ectioned</w:t>
      </w:r>
      <w:r>
        <w:t xml:space="preserve"> </w:t>
      </w:r>
      <w:r w:rsidR="00200EA6">
        <w:t>lines</w:t>
      </w:r>
      <w:r>
        <w:t xml:space="preserve"> </w:t>
      </w:r>
      <w:r w:rsidR="004952C0">
        <w:t xml:space="preserve">that represent the numerous different ideas </w:t>
      </w:r>
      <w:r w:rsidR="00200EA6">
        <w:t xml:space="preserve">or chunks of information </w:t>
      </w:r>
      <w:r w:rsidR="004952C0">
        <w:t xml:space="preserve">that have been used to </w:t>
      </w:r>
      <w:r w:rsidR="006672E0">
        <w:t>build</w:t>
      </w:r>
      <w:r>
        <w:t xml:space="preserve"> </w:t>
      </w:r>
      <w:r w:rsidR="00845E06">
        <w:t>a solution</w:t>
      </w:r>
      <w:r w:rsidR="004952C0">
        <w:t xml:space="preserve"> </w:t>
      </w:r>
      <w:r>
        <w:t>within</w:t>
      </w:r>
      <w:r w:rsidR="006672E0">
        <w:t xml:space="preserve"> </w:t>
      </w:r>
      <w:r w:rsidR="00AE117E">
        <w:t>the confines of</w:t>
      </w:r>
      <w:r w:rsidR="006672E0">
        <w:t xml:space="preserve"> working memory.</w:t>
      </w:r>
      <w:r>
        <w:t xml:space="preserve"> You will also notice that this entry point shares its location with our central nervous system</w:t>
      </w:r>
      <w:r w:rsidR="00200EA6">
        <w:t>,</w:t>
      </w:r>
      <w:r>
        <w:t xml:space="preserve"> which </w:t>
      </w:r>
      <w:r w:rsidR="00200EA6">
        <w:t>we can only access</w:t>
      </w:r>
      <w:r>
        <w:t xml:space="preserve"> through the </w:t>
      </w:r>
      <w:r w:rsidR="00200EA6">
        <w:t xml:space="preserve">tools that we have </w:t>
      </w:r>
      <w:r w:rsidR="004952C0">
        <w:t>successful</w:t>
      </w:r>
      <w:r w:rsidR="00200EA6">
        <w:t>ly</w:t>
      </w:r>
      <w:r w:rsidR="004952C0">
        <w:t xml:space="preserve"> </w:t>
      </w:r>
      <w:r>
        <w:t xml:space="preserve">created for this purpose. Our eyes and ears, our arm and legs and all the things we feel are </w:t>
      </w:r>
      <w:proofErr w:type="gramStart"/>
      <w:r w:rsidR="00200EA6">
        <w:t>defined</w:t>
      </w:r>
      <w:proofErr w:type="gramEnd"/>
      <w:r w:rsidR="00200EA6">
        <w:t xml:space="preserve"> and </w:t>
      </w:r>
      <w:r>
        <w:t>controlled as nec</w:t>
      </w:r>
      <w:r w:rsidR="00200EA6">
        <w:t xml:space="preserve">essary, by the most </w:t>
      </w:r>
      <w:r w:rsidR="006672E0">
        <w:t>conscious</w:t>
      </w:r>
      <w:r>
        <w:t xml:space="preserve"> </w:t>
      </w:r>
      <w:r w:rsidR="00200EA6">
        <w:t xml:space="preserve">and cognitively complex </w:t>
      </w:r>
      <w:r>
        <w:t xml:space="preserve">portion of our brain. </w:t>
      </w:r>
      <w:r w:rsidR="00E356DD">
        <w:t>Only completed cir</w:t>
      </w:r>
      <w:r w:rsidR="00AE117E">
        <w:t xml:space="preserve">cuits </w:t>
      </w:r>
      <w:r w:rsidR="00845E06">
        <w:t xml:space="preserve">(knowledge) </w:t>
      </w:r>
      <w:r w:rsidR="00AE117E">
        <w:t xml:space="preserve">can perform this role and everything </w:t>
      </w:r>
      <w:r w:rsidR="00725E0D">
        <w:t>here has a completed electrical</w:t>
      </w:r>
      <w:r w:rsidR="00AE117E">
        <w:t xml:space="preserve"> </w:t>
      </w:r>
      <w:r w:rsidR="00725E0D">
        <w:t>circuit such that</w:t>
      </w:r>
      <w:r w:rsidR="00AE117E">
        <w:t xml:space="preserve"> it all connects in order.</w:t>
      </w:r>
      <w:r w:rsidR="00537C7F">
        <w:t xml:space="preserve"> Intent </w:t>
      </w:r>
      <w:r w:rsidR="00725E0D">
        <w:t xml:space="preserve">and purpose </w:t>
      </w:r>
      <w:proofErr w:type="gramStart"/>
      <w:r w:rsidR="00537C7F">
        <w:t>won’t</w:t>
      </w:r>
      <w:proofErr w:type="gramEnd"/>
      <w:r w:rsidR="00537C7F">
        <w:t xml:space="preserve"> connect </w:t>
      </w:r>
      <w:r w:rsidR="00363EA2">
        <w:t xml:space="preserve">directly </w:t>
      </w:r>
      <w:r w:rsidR="00537C7F">
        <w:t xml:space="preserve">to your nervous system without being routing through the tools you </w:t>
      </w:r>
      <w:r w:rsidR="00725E0D">
        <w:t xml:space="preserve">have </w:t>
      </w:r>
      <w:r w:rsidR="00537C7F">
        <w:t>created to use it.</w:t>
      </w:r>
    </w:p>
    <w:p w:rsidR="0063617B" w:rsidRDefault="0063617B" w:rsidP="00B97FA0">
      <w:pPr>
        <w:ind w:firstLine="720"/>
      </w:pPr>
      <w:r>
        <w:t xml:space="preserve">Many </w:t>
      </w:r>
      <w:r w:rsidR="006672E0">
        <w:t>stimul</w:t>
      </w:r>
      <w:r w:rsidR="00751034">
        <w:t>i</w:t>
      </w:r>
      <w:r>
        <w:t xml:space="preserve"> come from message</w:t>
      </w:r>
      <w:r w:rsidR="006672E0">
        <w:t>s</w:t>
      </w:r>
      <w:r>
        <w:t xml:space="preserve"> delivered by our central</w:t>
      </w:r>
      <w:r w:rsidR="00AE117E">
        <w:t xml:space="preserve"> nervous system, our eyes, our ears and our tactile senses.</w:t>
      </w:r>
      <w:r>
        <w:t xml:space="preserve"> As illustrated, even the simple act of s</w:t>
      </w:r>
      <w:r w:rsidR="00CC1C64">
        <w:t>cratching</w:t>
      </w:r>
      <w:r>
        <w:t xml:space="preserve"> and it</w:t>
      </w:r>
      <w:r w:rsidR="00CC1C64">
        <w:t xml:space="preserve">ch </w:t>
      </w:r>
      <w:proofErr w:type="gramStart"/>
      <w:r w:rsidR="00CC1C64">
        <w:t>must be provided</w:t>
      </w:r>
      <w:proofErr w:type="gramEnd"/>
      <w:r w:rsidR="00CC1C64">
        <w:t xml:space="preserve"> with purpose and motivation by</w:t>
      </w:r>
      <w:r>
        <w:t xml:space="preserve"> the </w:t>
      </w:r>
      <w:r w:rsidR="00CC1C64">
        <w:t>act having ratifying</w:t>
      </w:r>
      <w:r>
        <w:t xml:space="preserve"> desire. When the electro-chemical act of endeavour results in an acc</w:t>
      </w:r>
      <w:r w:rsidR="00CC1C64">
        <w:t>eptable solution, completing a</w:t>
      </w:r>
      <w:r>
        <w:t xml:space="preserve"> circuit and </w:t>
      </w:r>
      <w:r w:rsidR="00CC1C64">
        <w:t xml:space="preserve">in turn, </w:t>
      </w:r>
      <w:r>
        <w:t>creating a piece of knowledge</w:t>
      </w:r>
      <w:r w:rsidR="00363EA2">
        <w:t xml:space="preserve"> or successfully completing a task</w:t>
      </w:r>
      <w:r>
        <w:t xml:space="preserve">, a </w:t>
      </w:r>
      <w:r w:rsidR="00CC1C64">
        <w:t xml:space="preserve">chemical </w:t>
      </w:r>
      <w:r>
        <w:t xml:space="preserve">reward </w:t>
      </w:r>
      <w:proofErr w:type="gramStart"/>
      <w:r>
        <w:t xml:space="preserve">is </w:t>
      </w:r>
      <w:r w:rsidR="00CC1C64">
        <w:t>created</w:t>
      </w:r>
      <w:proofErr w:type="gramEnd"/>
      <w:r w:rsidR="00CC1C64">
        <w:t>, generating a</w:t>
      </w:r>
      <w:r>
        <w:t xml:space="preserve"> force </w:t>
      </w:r>
      <w:r w:rsidR="00CC1C64">
        <w:t xml:space="preserve">designed </w:t>
      </w:r>
      <w:r w:rsidR="006672E0">
        <w:t xml:space="preserve">to </w:t>
      </w:r>
      <w:r w:rsidR="00C66148">
        <w:t xml:space="preserve">motivate </w:t>
      </w:r>
      <w:r w:rsidR="006672E0">
        <w:t>continue</w:t>
      </w:r>
      <w:r w:rsidR="00C66148">
        <w:t>d</w:t>
      </w:r>
      <w:r w:rsidR="006672E0">
        <w:t xml:space="preserve"> endeavouring</w:t>
      </w:r>
      <w:r>
        <w:t xml:space="preserve">. </w:t>
      </w:r>
      <w:r w:rsidR="00692B4B">
        <w:t xml:space="preserve">We know </w:t>
      </w:r>
      <w:r w:rsidR="009715A6">
        <w:t>that we have</w:t>
      </w:r>
      <w:r w:rsidR="00692B4B">
        <w:t xml:space="preserve"> done </w:t>
      </w:r>
      <w:r w:rsidR="009715A6">
        <w:t>well</w:t>
      </w:r>
      <w:r w:rsidR="00692B4B">
        <w:t xml:space="preserve">. </w:t>
      </w:r>
      <w:r w:rsidR="00845E06">
        <w:t xml:space="preserve">Our ‘will to live’ will now appreciate as we know currently, our life is better for having lived it. </w:t>
      </w:r>
      <w:r w:rsidR="00692B4B">
        <w:t xml:space="preserve">As long as we </w:t>
      </w:r>
      <w:proofErr w:type="gramStart"/>
      <w:r w:rsidR="00692B4B">
        <w:t>haven’t</w:t>
      </w:r>
      <w:proofErr w:type="gramEnd"/>
      <w:r w:rsidR="00692B4B">
        <w:t xml:space="preserve"> completely satisfied </w:t>
      </w:r>
      <w:r w:rsidR="00032588">
        <w:t>the greater</w:t>
      </w:r>
      <w:r w:rsidR="00692B4B">
        <w:t xml:space="preserve"> endeavour and all other correlated knowledge, this reward tells us that we are doing the correct thing and </w:t>
      </w:r>
      <w:r w:rsidR="00C66148">
        <w:t xml:space="preserve">that there is reason </w:t>
      </w:r>
      <w:r w:rsidR="00692B4B">
        <w:t xml:space="preserve">to continue on this path. This energizing reward creates more than </w:t>
      </w:r>
      <w:r w:rsidR="009715A6">
        <w:t xml:space="preserve">just </w:t>
      </w:r>
      <w:r w:rsidR="00692B4B">
        <w:t>an opportunity</w:t>
      </w:r>
      <w:r w:rsidR="00537C7F">
        <w:t>,</w:t>
      </w:r>
      <w:r w:rsidR="00692B4B">
        <w:t xml:space="preserve"> </w:t>
      </w:r>
      <w:r w:rsidR="009715A6">
        <w:t xml:space="preserve">what it </w:t>
      </w:r>
      <w:r w:rsidR="009715A6">
        <w:lastRenderedPageBreak/>
        <w:t>makes</w:t>
      </w:r>
      <w:r w:rsidR="00692B4B">
        <w:t xml:space="preserve"> is more like an </w:t>
      </w:r>
      <w:r w:rsidR="00D857AB" w:rsidRPr="008B5036">
        <w:t xml:space="preserve">inarguable </w:t>
      </w:r>
      <w:r w:rsidR="00D857AB">
        <w:t>a</w:t>
      </w:r>
      <w:r w:rsidR="00C66148">
        <w:t>nd resultantly,</w:t>
      </w:r>
      <w:r w:rsidR="00D857AB">
        <w:t xml:space="preserve"> </w:t>
      </w:r>
      <w:r w:rsidR="00692B4B">
        <w:t xml:space="preserve">irresistible </w:t>
      </w:r>
      <w:r w:rsidR="00692B4B" w:rsidRPr="008B5036">
        <w:t xml:space="preserve">force. </w:t>
      </w:r>
      <w:r w:rsidR="008B5036">
        <w:rPr>
          <w:rFonts w:cs="Arial"/>
          <w:lang w:val="en-US"/>
        </w:rPr>
        <w:t>Reward-like</w:t>
      </w:r>
      <w:r w:rsidR="00C66148">
        <w:rPr>
          <w:rFonts w:cs="Arial"/>
          <w:lang w:val="en-US"/>
        </w:rPr>
        <w:t xml:space="preserve"> stimuli increases</w:t>
      </w:r>
      <w:r w:rsidR="008B5036" w:rsidRPr="008B5036">
        <w:rPr>
          <w:rFonts w:cs="Arial"/>
          <w:lang w:val="en-US"/>
        </w:rPr>
        <w:t xml:space="preserve"> brain activation in brain regions that comprise the reward circuit.</w:t>
      </w:r>
      <w:r w:rsidRPr="008B5036">
        <w:t xml:space="preserve"> </w:t>
      </w:r>
      <w:r w:rsidR="004416BA">
        <w:rPr>
          <w:vertAlign w:val="superscript"/>
        </w:rPr>
        <w:t>[2</w:t>
      </w:r>
      <w:r w:rsidR="008B5036">
        <w:rPr>
          <w:vertAlign w:val="superscript"/>
        </w:rPr>
        <w:t>]</w:t>
      </w:r>
      <w:r w:rsidR="004416BA">
        <w:t xml:space="preserve"> </w:t>
      </w:r>
      <w:r w:rsidR="00032588">
        <w:t xml:space="preserve">This defines the necessity for </w:t>
      </w:r>
      <w:proofErr w:type="gramStart"/>
      <w:r w:rsidR="00032588">
        <w:t>dopamine based</w:t>
      </w:r>
      <w:proofErr w:type="gramEnd"/>
      <w:r w:rsidR="00032588">
        <w:t xml:space="preserve"> rewards</w:t>
      </w:r>
      <w:r w:rsidR="00C66148">
        <w:t>,</w:t>
      </w:r>
      <w:r w:rsidR="00032588">
        <w:t xml:space="preserve"> being to act as a catalyst to continue when tasks </w:t>
      </w:r>
      <w:r w:rsidR="00C66148">
        <w:t xml:space="preserve">that </w:t>
      </w:r>
      <w:r w:rsidR="00032588">
        <w:t xml:space="preserve">are being attempted </w:t>
      </w:r>
      <w:r w:rsidR="00C66148">
        <w:t>are</w:t>
      </w:r>
      <w:r w:rsidR="00032588">
        <w:t xml:space="preserve"> satisfied successfully. </w:t>
      </w:r>
      <w:r w:rsidR="00C66148">
        <w:t xml:space="preserve">It </w:t>
      </w:r>
      <w:r w:rsidR="00E356DD" w:rsidRPr="008B5036">
        <w:t>is a motivating reward for ‘good thinking’</w:t>
      </w:r>
      <w:r w:rsidR="00C66148">
        <w:t>,</w:t>
      </w:r>
      <w:r w:rsidRPr="008B5036">
        <w:t xml:space="preserve"> </w:t>
      </w:r>
      <w:r w:rsidR="00E356DD" w:rsidRPr="008B5036">
        <w:t xml:space="preserve">and </w:t>
      </w:r>
      <w:r w:rsidRPr="008B5036">
        <w:t xml:space="preserve">will become </w:t>
      </w:r>
      <w:r w:rsidR="00C66148">
        <w:t>clearer</w:t>
      </w:r>
      <w:r w:rsidRPr="008B5036">
        <w:t xml:space="preserve"> </w:t>
      </w:r>
      <w:r w:rsidR="00E356DD" w:rsidRPr="008B5036">
        <w:t>throughout part 3 of this</w:t>
      </w:r>
      <w:r w:rsidR="00E356DD">
        <w:t xml:space="preserve"> paper</w:t>
      </w:r>
      <w:r>
        <w:t>.</w:t>
      </w:r>
    </w:p>
    <w:p w:rsidR="0063617B" w:rsidRDefault="00E356DD" w:rsidP="0063617B">
      <w:r>
        <w:tab/>
        <w:t>I have separated this section from the next</w:t>
      </w:r>
      <w:r w:rsidR="0063617B">
        <w:t xml:space="preserve"> purely to demonstrate all of the functions of human endeavour. Their actual integration and interaction </w:t>
      </w:r>
      <w:r>
        <w:t xml:space="preserve">however, </w:t>
      </w:r>
      <w:r w:rsidR="0063617B">
        <w:t xml:space="preserve">is </w:t>
      </w:r>
      <w:r w:rsidR="00AE117E">
        <w:t>flowing</w:t>
      </w:r>
      <w:r w:rsidR="00692B4B">
        <w:t xml:space="preserve"> and </w:t>
      </w:r>
      <w:r w:rsidR="00AE117E">
        <w:t>continuous</w:t>
      </w:r>
      <w:r w:rsidR="0063617B">
        <w:t>. This next</w:t>
      </w:r>
      <w:r>
        <w:t xml:space="preserve"> </w:t>
      </w:r>
      <w:r w:rsidR="00537C7F">
        <w:t>section</w:t>
      </w:r>
      <w:r>
        <w:t xml:space="preserve"> demonstrates hard work and</w:t>
      </w:r>
      <w:r w:rsidR="0063617B">
        <w:t xml:space="preserve"> high intelligence and is a true testament to t</w:t>
      </w:r>
      <w:r w:rsidR="00AE117E">
        <w:t xml:space="preserve">he utter beauty of human nature, </w:t>
      </w:r>
      <w:r w:rsidR="00363EA2">
        <w:t>to</w:t>
      </w:r>
      <w:r w:rsidR="00AE117E">
        <w:t xml:space="preserve"> us</w:t>
      </w:r>
      <w:r w:rsidR="00363EA2">
        <w:t>,</w:t>
      </w:r>
      <w:r w:rsidR="00C66148">
        <w:t xml:space="preserve"> as we </w:t>
      </w:r>
      <w:r w:rsidR="00363EA2">
        <w:t>choose</w:t>
      </w:r>
      <w:r w:rsidR="00C66148">
        <w:t xml:space="preserve"> to be</w:t>
      </w:r>
      <w:r w:rsidR="00AE117E">
        <w:t>!</w:t>
      </w:r>
    </w:p>
    <w:p w:rsidR="007458AF" w:rsidRDefault="00227018" w:rsidP="00537C7F">
      <w:r>
        <w:t>References;</w:t>
      </w:r>
    </w:p>
    <w:p w:rsidR="00FC2934" w:rsidRPr="00FC2934" w:rsidRDefault="00FC2934" w:rsidP="00537C7F">
      <w:pPr>
        <w:rPr>
          <w:rFonts w:ascii="Arial" w:hAnsi="Arial" w:cs="Arial"/>
          <w:sz w:val="16"/>
          <w:szCs w:val="16"/>
        </w:rPr>
      </w:pPr>
      <w:r w:rsidRPr="00FC2934">
        <w:rPr>
          <w:rFonts w:ascii="Arial" w:hAnsi="Arial" w:cs="Arial"/>
          <w:sz w:val="16"/>
          <w:szCs w:val="16"/>
        </w:rPr>
        <w:t>[1] https://en.wikipedia.org/wiki/Working_memory</w:t>
      </w:r>
    </w:p>
    <w:p w:rsidR="00227018" w:rsidRPr="00227018" w:rsidRDefault="004416BA" w:rsidP="00537C7F">
      <w:r>
        <w:rPr>
          <w:vertAlign w:val="superscript"/>
        </w:rPr>
        <w:t>[2</w:t>
      </w:r>
      <w:r w:rsidR="00227018">
        <w:rPr>
          <w:vertAlign w:val="superscript"/>
        </w:rPr>
        <w:t>]</w:t>
      </w:r>
      <w:r w:rsidR="00227018">
        <w:t xml:space="preserve"> </w:t>
      </w:r>
      <w:r w:rsidR="00227018" w:rsidRPr="008B5036">
        <w:rPr>
          <w:rFonts w:ascii="Arial" w:hAnsi="Arial" w:cs="Arial"/>
          <w:sz w:val="16"/>
          <w:szCs w:val="16"/>
          <w:lang w:val="en-US"/>
        </w:rPr>
        <w:t xml:space="preserve">Foundations of Neuroscience, </w:t>
      </w:r>
      <w:r w:rsidR="00227018" w:rsidRPr="008B5036">
        <w:rPr>
          <w:rFonts w:ascii="Arial" w:eastAsia="Times New Roman" w:hAnsi="Arial" w:cs="Arial"/>
          <w:sz w:val="16"/>
          <w:szCs w:val="16"/>
          <w:lang w:val="en-US" w:eastAsia="en-AU"/>
        </w:rPr>
        <w:t xml:space="preserve">Casey Henley, 2021, </w:t>
      </w:r>
      <w:r w:rsidR="00227018" w:rsidRPr="008B5036">
        <w:rPr>
          <w:rFonts w:ascii="Arial" w:hAnsi="Arial" w:cs="Arial"/>
          <w:sz w:val="16"/>
          <w:szCs w:val="16"/>
          <w:lang w:val="en-US"/>
        </w:rPr>
        <w:t>Michigan State University, ISBN 978-1-62610-109-8</w:t>
      </w:r>
    </w:p>
    <w:p w:rsidR="00863835" w:rsidRDefault="00863835" w:rsidP="00537C7F"/>
    <w:p w:rsidR="006C1E31" w:rsidRPr="006C1E31" w:rsidRDefault="006C1E31" w:rsidP="00A3698F">
      <w:pPr>
        <w:pStyle w:val="Heading1"/>
        <w:jc w:val="center"/>
        <w:rPr>
          <w:noProof/>
          <w:lang w:eastAsia="en-AU"/>
        </w:rPr>
      </w:pPr>
      <w:r w:rsidRPr="006C1E31">
        <w:t>Failed Endeavour</w:t>
      </w:r>
    </w:p>
    <w:p w:rsidR="006C1E31" w:rsidRDefault="006C1E31" w:rsidP="00641C3C">
      <w:pPr>
        <w:jc w:val="center"/>
      </w:pPr>
    </w:p>
    <w:p w:rsidR="0063617B" w:rsidRDefault="00291C3F" w:rsidP="00641C3C">
      <w:pPr>
        <w:jc w:val="center"/>
      </w:pPr>
      <w:r>
        <w:rPr>
          <w:noProof/>
          <w:lang w:val="en-US"/>
        </w:rPr>
        <w:drawing>
          <wp:inline distT="0" distB="0" distL="0" distR="0">
            <wp:extent cx="5730240" cy="2887980"/>
            <wp:effectExtent l="19050" t="0" r="0" b="0"/>
            <wp:docPr id="7" name="Objec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rrowheads="1"/>
                    </pic:cNvPicPr>
                  </pic:nvPicPr>
                  <pic:blipFill>
                    <a:blip r:embed="rId14" cstate="print"/>
                    <a:srcRect l="-330" r="-2319" b="-1881"/>
                    <a:stretch>
                      <a:fillRect/>
                    </a:stretch>
                  </pic:blipFill>
                  <pic:spPr bwMode="auto">
                    <a:xfrm>
                      <a:off x="0" y="0"/>
                      <a:ext cx="5730240" cy="2887980"/>
                    </a:xfrm>
                    <a:prstGeom prst="rect">
                      <a:avLst/>
                    </a:prstGeom>
                    <a:noFill/>
                    <a:ln w="9525">
                      <a:noFill/>
                      <a:miter lim="800000"/>
                      <a:headEnd/>
                      <a:tailEnd/>
                    </a:ln>
                  </pic:spPr>
                </pic:pic>
              </a:graphicData>
            </a:graphic>
          </wp:inline>
        </w:drawing>
      </w:r>
    </w:p>
    <w:p w:rsidR="006C1E31" w:rsidRDefault="006C1E31" w:rsidP="006C1E31">
      <w:r>
        <w:t>Diagram 6</w:t>
      </w:r>
    </w:p>
    <w:p w:rsidR="005C2E5C" w:rsidRDefault="005C2E5C" w:rsidP="005C2E5C">
      <w:pPr>
        <w:ind w:left="5040" w:firstLine="720"/>
        <w:jc w:val="center"/>
      </w:pPr>
    </w:p>
    <w:p w:rsidR="006672E0" w:rsidRDefault="0063617B" w:rsidP="00845E06">
      <w:r>
        <w:tab/>
        <w:t xml:space="preserve">This diagram is illustrative of a collection of failed endeavours. As with every endeavour, </w:t>
      </w:r>
      <w:r w:rsidR="00D552F3">
        <w:t xml:space="preserve">if </w:t>
      </w:r>
      <w:r>
        <w:t xml:space="preserve">desire </w:t>
      </w:r>
      <w:proofErr w:type="gramStart"/>
      <w:r w:rsidR="00D552F3">
        <w:t>is</w:t>
      </w:r>
      <w:r>
        <w:t xml:space="preserve"> ratified</w:t>
      </w:r>
      <w:proofErr w:type="gramEnd"/>
      <w:r w:rsidR="00DB5DF6">
        <w:t>,</w:t>
      </w:r>
      <w:r>
        <w:t xml:space="preserve"> the </w:t>
      </w:r>
      <w:r w:rsidR="00D552F3">
        <w:t>resulting intent and purpose is</w:t>
      </w:r>
      <w:r>
        <w:t xml:space="preserve"> moved to working memory for </w:t>
      </w:r>
      <w:r w:rsidR="00D552F3">
        <w:t>address</w:t>
      </w:r>
      <w:r>
        <w:t xml:space="preserve">ing. In these </w:t>
      </w:r>
      <w:r w:rsidR="00DB5DF6">
        <w:t xml:space="preserve">particular </w:t>
      </w:r>
      <w:r w:rsidR="00A3698F">
        <w:t>cases,</w:t>
      </w:r>
      <w:r>
        <w:t xml:space="preserve"> the endeavour</w:t>
      </w:r>
      <w:r w:rsidR="00D552F3">
        <w:t>s</w:t>
      </w:r>
      <w:r>
        <w:t xml:space="preserve"> became too </w:t>
      </w:r>
      <w:r w:rsidR="00D552F3">
        <w:t>large</w:t>
      </w:r>
      <w:r>
        <w:t xml:space="preserve"> to manage and resultantly </w:t>
      </w:r>
      <w:r w:rsidR="00D552F3">
        <w:t xml:space="preserve">they </w:t>
      </w:r>
      <w:r>
        <w:t xml:space="preserve">met </w:t>
      </w:r>
      <w:r w:rsidR="00D552F3">
        <w:t>or</w:t>
      </w:r>
      <w:r>
        <w:t xml:space="preserve"> exceeded the limits applied by </w:t>
      </w:r>
      <w:r w:rsidR="00D552F3">
        <w:t xml:space="preserve">our </w:t>
      </w:r>
      <w:r>
        <w:t>working memory</w:t>
      </w:r>
      <w:r w:rsidR="00D552F3">
        <w:t>’s</w:t>
      </w:r>
      <w:r>
        <w:t xml:space="preserve"> capacity. </w:t>
      </w:r>
      <w:r w:rsidR="0082238B">
        <w:t xml:space="preserve">Working memory capacity recognizes that we can only hold a limited amount of objects </w:t>
      </w:r>
      <w:r w:rsidR="00D552F3">
        <w:t xml:space="preserve">of information or ‘chunks’ </w:t>
      </w:r>
      <w:r w:rsidR="0082238B">
        <w:t xml:space="preserve">in our mind at any one time before </w:t>
      </w:r>
      <w:r w:rsidR="00D552F3">
        <w:t>an endeavour</w:t>
      </w:r>
      <w:r w:rsidR="0082238B">
        <w:t xml:space="preserve"> fails. </w:t>
      </w:r>
      <w:r w:rsidR="00A3698F">
        <w:t xml:space="preserve">The moment the capacity </w:t>
      </w:r>
      <w:proofErr w:type="gramStart"/>
      <w:r w:rsidR="00DB5DF6">
        <w:t>is</w:t>
      </w:r>
      <w:r w:rsidR="00A3698F">
        <w:t xml:space="preserve"> </w:t>
      </w:r>
      <w:r w:rsidR="00C15D7A">
        <w:t>met</w:t>
      </w:r>
      <w:proofErr w:type="gramEnd"/>
      <w:r w:rsidR="00C15D7A">
        <w:t>;</w:t>
      </w:r>
      <w:r>
        <w:t xml:space="preserve"> desire </w:t>
      </w:r>
      <w:r w:rsidR="00DB5DF6">
        <w:t>is</w:t>
      </w:r>
      <w:r>
        <w:t xml:space="preserve"> </w:t>
      </w:r>
      <w:r>
        <w:lastRenderedPageBreak/>
        <w:t>sedated by the tripping of the circuit breaker</w:t>
      </w:r>
      <w:r w:rsidR="00E356DD">
        <w:t xml:space="preserve"> or the ‘FUSE’</w:t>
      </w:r>
      <w:r>
        <w:t>. This removed the pathway we would define as ‘rec</w:t>
      </w:r>
      <w:r w:rsidR="00F1786A">
        <w:t>all’ of and to an endeavour. This</w:t>
      </w:r>
      <w:r>
        <w:t xml:space="preserve"> failed</w:t>
      </w:r>
      <w:r w:rsidR="00D552F3">
        <w:t xml:space="preserve"> and</w:t>
      </w:r>
      <w:r>
        <w:t xml:space="preserve"> </w:t>
      </w:r>
      <w:r w:rsidR="00845E06">
        <w:t>overwhelm</w:t>
      </w:r>
      <w:r w:rsidR="00F1786A">
        <w:t>ed</w:t>
      </w:r>
      <w:r w:rsidR="00845E06">
        <w:t xml:space="preserve"> </w:t>
      </w:r>
      <w:r w:rsidR="00F1786A">
        <w:t>attempted solution</w:t>
      </w:r>
      <w:r>
        <w:t xml:space="preserve"> </w:t>
      </w:r>
      <w:r w:rsidR="00F1786A">
        <w:t xml:space="preserve">becomes orphaned which </w:t>
      </w:r>
      <w:r w:rsidR="00D552F3">
        <w:t>result</w:t>
      </w:r>
      <w:r w:rsidR="00F1786A">
        <w:t>s</w:t>
      </w:r>
      <w:r w:rsidR="00D552F3">
        <w:t xml:space="preserve"> i</w:t>
      </w:r>
      <w:r w:rsidR="00F1786A">
        <w:t>n</w:t>
      </w:r>
      <w:r>
        <w:t xml:space="preserve"> an </w:t>
      </w:r>
      <w:r w:rsidR="00537C7F">
        <w:t xml:space="preserve">unfamiliar, </w:t>
      </w:r>
      <w:r>
        <w:t>un</w:t>
      </w:r>
      <w:r w:rsidR="00F1786A">
        <w:t>re</w:t>
      </w:r>
      <w:r>
        <w:t xml:space="preserve">solved, charged and unstable </w:t>
      </w:r>
      <w:r w:rsidR="00EE0A65">
        <w:t>entry in</w:t>
      </w:r>
      <w:r>
        <w:t xml:space="preserve"> conscience.</w:t>
      </w:r>
    </w:p>
    <w:p w:rsidR="0063617B" w:rsidRDefault="00E356DD" w:rsidP="0063617B">
      <w:pPr>
        <w:ind w:firstLine="720"/>
      </w:pPr>
      <w:r>
        <w:t xml:space="preserve">The failed endeavour, having now lost its </w:t>
      </w:r>
      <w:r w:rsidR="006672E0">
        <w:t xml:space="preserve">intent and </w:t>
      </w:r>
      <w:r>
        <w:t>purpose</w:t>
      </w:r>
      <w:r w:rsidR="0063617B">
        <w:t xml:space="preserve"> requires motivating </w:t>
      </w:r>
      <w:r>
        <w:t xml:space="preserve">energy that can only come from the initial </w:t>
      </w:r>
      <w:r w:rsidR="00751034">
        <w:t>stimulus</w:t>
      </w:r>
      <w:r w:rsidR="0063617B">
        <w:t xml:space="preserve"> to push it to conscience. This insures that entries in conscience that have now been </w:t>
      </w:r>
      <w:r w:rsidR="00DB5DF6">
        <w:t xml:space="preserve">created or </w:t>
      </w:r>
      <w:r w:rsidR="0063617B">
        <w:t>reconsidered will only be sent to or sent back to conscience if they remain important</w:t>
      </w:r>
      <w:r w:rsidR="00C02CFD">
        <w:t xml:space="preserve"> to us. This</w:t>
      </w:r>
      <w:r w:rsidR="0063617B">
        <w:t xml:space="preserve"> insures that </w:t>
      </w:r>
      <w:r w:rsidR="00C02CFD">
        <w:t>if</w:t>
      </w:r>
      <w:r w:rsidR="0063617B">
        <w:t xml:space="preserve"> they lose importance they </w:t>
      </w:r>
      <w:proofErr w:type="gramStart"/>
      <w:r w:rsidR="00C02CFD">
        <w:t>will</w:t>
      </w:r>
      <w:r w:rsidR="0063617B">
        <w:t xml:space="preserve"> not </w:t>
      </w:r>
      <w:r w:rsidR="00C02CFD">
        <w:t xml:space="preserve">be </w:t>
      </w:r>
      <w:r w:rsidR="0063617B">
        <w:t>sent</w:t>
      </w:r>
      <w:proofErr w:type="gramEnd"/>
      <w:r w:rsidR="0063617B">
        <w:t xml:space="preserve"> </w:t>
      </w:r>
      <w:r w:rsidR="00C02CFD">
        <w:t xml:space="preserve">to or </w:t>
      </w:r>
      <w:r w:rsidR="0063617B">
        <w:t>back to c</w:t>
      </w:r>
      <w:r w:rsidR="00387CA3">
        <w:t xml:space="preserve">onscience. </w:t>
      </w:r>
      <w:r w:rsidR="000E7DEA">
        <w:t xml:space="preserve">Another way of saying this is, ‘if it doesn’t matter, it doesn’t matter.” </w:t>
      </w:r>
      <w:r w:rsidR="00387CA3">
        <w:t xml:space="preserve">This </w:t>
      </w:r>
      <w:r w:rsidR="00DB5DF6">
        <w:t>enhances</w:t>
      </w:r>
      <w:r w:rsidR="00387CA3">
        <w:t xml:space="preserve"> </w:t>
      </w:r>
      <w:r w:rsidR="0063617B">
        <w:t>the mechanics of high intelligence</w:t>
      </w:r>
      <w:r w:rsidR="00387CA3">
        <w:t xml:space="preserve"> as shared by all </w:t>
      </w:r>
      <w:r w:rsidR="006672E0">
        <w:t>living creatures</w:t>
      </w:r>
      <w:r w:rsidR="0063617B">
        <w:t xml:space="preserve">. It allows us to </w:t>
      </w:r>
      <w:r w:rsidR="00C02CFD">
        <w:t>receive a</w:t>
      </w:r>
      <w:r w:rsidR="0063617B">
        <w:t xml:space="preserve"> </w:t>
      </w:r>
      <w:r w:rsidR="00C02CFD">
        <w:t>recurrence</w:t>
      </w:r>
      <w:r w:rsidR="0063617B">
        <w:t xml:space="preserve"> </w:t>
      </w:r>
      <w:r w:rsidR="00C02CFD">
        <w:t>only on</w:t>
      </w:r>
      <w:r w:rsidR="0063617B">
        <w:t xml:space="preserve"> objects </w:t>
      </w:r>
      <w:r w:rsidR="00387CA3">
        <w:t xml:space="preserve">that </w:t>
      </w:r>
      <w:r w:rsidR="0063617B">
        <w:t>have value</w:t>
      </w:r>
      <w:r w:rsidR="00DB5DF6">
        <w:t>,</w:t>
      </w:r>
      <w:r w:rsidR="0063617B">
        <w:t xml:space="preserve"> in an effort to take up where we left off the last time we ran out of resources</w:t>
      </w:r>
      <w:r w:rsidR="00C02CFD">
        <w:t xml:space="preserve"> when engaged in this </w:t>
      </w:r>
      <w:r w:rsidR="0063617B">
        <w:t>endeavour.</w:t>
      </w:r>
      <w:r w:rsidR="00387CA3">
        <w:t xml:space="preserve"> </w:t>
      </w:r>
      <w:r w:rsidR="00C02CFD">
        <w:t xml:space="preserve">The </w:t>
      </w:r>
      <w:r w:rsidR="00567946">
        <w:t>nature</w:t>
      </w:r>
      <w:r w:rsidR="00C02CFD">
        <w:t xml:space="preserve"> </w:t>
      </w:r>
      <w:r w:rsidR="00252A1F">
        <w:t>of</w:t>
      </w:r>
      <w:r w:rsidR="0063617B">
        <w:t xml:space="preserve"> these failed </w:t>
      </w:r>
      <w:r w:rsidR="008A5B3C">
        <w:t xml:space="preserve">and forgotten </w:t>
      </w:r>
      <w:r w:rsidR="0063617B">
        <w:t>endeavours ascribes them</w:t>
      </w:r>
      <w:r w:rsidR="00C02CFD">
        <w:t xml:space="preserve"> with huge amounts of </w:t>
      </w:r>
      <w:r w:rsidR="0063617B">
        <w:t>energy</w:t>
      </w:r>
      <w:r w:rsidR="006672E0">
        <w:t xml:space="preserve"> making </w:t>
      </w:r>
      <w:r w:rsidR="00567946">
        <w:t>them</w:t>
      </w:r>
      <w:r w:rsidR="0063617B">
        <w:t xml:space="preserve"> </w:t>
      </w:r>
      <w:r w:rsidR="006672E0">
        <w:t>unpredictable and</w:t>
      </w:r>
      <w:r w:rsidR="0063617B">
        <w:t xml:space="preserve"> </w:t>
      </w:r>
      <w:r w:rsidR="00C02CFD">
        <w:t>very volatile</w:t>
      </w:r>
      <w:r w:rsidR="0063617B">
        <w:t>.</w:t>
      </w:r>
    </w:p>
    <w:p w:rsidR="006D11F6" w:rsidRDefault="0063617B" w:rsidP="0063617B">
      <w:r>
        <w:tab/>
        <w:t xml:space="preserve">Now that we have lost </w:t>
      </w:r>
      <w:r w:rsidR="000E7DEA">
        <w:t>the ability to</w:t>
      </w:r>
      <w:r w:rsidR="00567946">
        <w:t xml:space="preserve"> recall </w:t>
      </w:r>
      <w:r>
        <w:t xml:space="preserve">this oversized object, </w:t>
      </w:r>
      <w:r w:rsidR="000E7DEA">
        <w:t xml:space="preserve">we can no longer </w:t>
      </w:r>
      <w:r w:rsidR="003B2381">
        <w:t xml:space="preserve">prepare </w:t>
      </w:r>
      <w:r w:rsidR="006D11F6">
        <w:t>for</w:t>
      </w:r>
      <w:r w:rsidR="003B2381">
        <w:t xml:space="preserve"> a</w:t>
      </w:r>
      <w:r w:rsidR="00692B4B">
        <w:t>ny future</w:t>
      </w:r>
      <w:r w:rsidR="003B2381">
        <w:t xml:space="preserve"> pending </w:t>
      </w:r>
      <w:r w:rsidR="00567946">
        <w:t>collision</w:t>
      </w:r>
      <w:r w:rsidR="003B2381">
        <w:t xml:space="preserve"> </w:t>
      </w:r>
      <w:r w:rsidR="000E7DEA">
        <w:t xml:space="preserve">and nothing in conscience lets us know </w:t>
      </w:r>
      <w:r w:rsidR="00567946">
        <w:t>when they are</w:t>
      </w:r>
      <w:r w:rsidR="000E7DEA">
        <w:t xml:space="preserve"> coming. </w:t>
      </w:r>
      <w:r w:rsidR="00567946">
        <w:t>The only way to prepare for</w:t>
      </w:r>
      <w:r w:rsidR="006D11F6">
        <w:t xml:space="preserve"> an attack of conscience </w:t>
      </w:r>
      <w:r w:rsidR="003B2381">
        <w:t>is</w:t>
      </w:r>
      <w:r>
        <w:t xml:space="preserve"> </w:t>
      </w:r>
      <w:r w:rsidR="003B2381">
        <w:t>to learn</w:t>
      </w:r>
      <w:r>
        <w:t xml:space="preserve"> our lesson</w:t>
      </w:r>
      <w:r w:rsidR="006D11F6">
        <w:t>s</w:t>
      </w:r>
      <w:r>
        <w:t xml:space="preserve"> well </w:t>
      </w:r>
      <w:r w:rsidR="00E356DD">
        <w:t>the first time</w:t>
      </w:r>
      <w:r>
        <w:t xml:space="preserve">. </w:t>
      </w:r>
      <w:r w:rsidR="006D11F6">
        <w:t xml:space="preserve">We cannot </w:t>
      </w:r>
      <w:r w:rsidR="00DB5DF6">
        <w:t>intentionally</w:t>
      </w:r>
      <w:r w:rsidR="00567946">
        <w:t xml:space="preserve"> </w:t>
      </w:r>
      <w:r w:rsidR="006D11F6">
        <w:t xml:space="preserve">engage an endeavour </w:t>
      </w:r>
      <w:r w:rsidR="00567946">
        <w:t>in</w:t>
      </w:r>
      <w:r w:rsidR="006D11F6">
        <w:t xml:space="preserve"> conscience</w:t>
      </w:r>
      <w:r w:rsidR="00692B4B">
        <w:t xml:space="preserve"> </w:t>
      </w:r>
      <w:r w:rsidR="00567946">
        <w:t>from</w:t>
      </w:r>
      <w:r w:rsidR="00692B4B">
        <w:t xml:space="preserve"> a previously failed attempt to satisfy </w:t>
      </w:r>
      <w:r w:rsidR="00567946">
        <w:t>a</w:t>
      </w:r>
      <w:r w:rsidR="00692B4B">
        <w:t xml:space="preserve"> desire</w:t>
      </w:r>
      <w:r w:rsidR="006D11F6">
        <w:t xml:space="preserve">. </w:t>
      </w:r>
      <w:r>
        <w:t xml:space="preserve">It makes no difference </w:t>
      </w:r>
      <w:r w:rsidR="00BB6136">
        <w:t xml:space="preserve">what </w:t>
      </w:r>
      <w:r w:rsidR="00E5653D">
        <w:t>our purpose or intent</w:t>
      </w:r>
      <w:r w:rsidR="00BB6136">
        <w:t xml:space="preserve"> </w:t>
      </w:r>
      <w:r w:rsidR="00E5653D">
        <w:t xml:space="preserve">was when </w:t>
      </w:r>
      <w:r w:rsidR="00BB6136">
        <w:t xml:space="preserve">we </w:t>
      </w:r>
      <w:r w:rsidR="00E5653D">
        <w:t>creating</w:t>
      </w:r>
      <w:r w:rsidR="00BB6136">
        <w:t xml:space="preserve"> </w:t>
      </w:r>
      <w:r w:rsidR="00567946">
        <w:t xml:space="preserve">an oversized </w:t>
      </w:r>
      <w:r w:rsidR="00BB6136">
        <w:t xml:space="preserve">and failed </w:t>
      </w:r>
      <w:r w:rsidR="00567946">
        <w:t>endeavour</w:t>
      </w:r>
      <w:r w:rsidR="00BB6136">
        <w:t xml:space="preserve"> </w:t>
      </w:r>
      <w:r w:rsidR="00E5653D">
        <w:t>however</w:t>
      </w:r>
      <w:r w:rsidR="00DB5DF6">
        <w:t>,</w:t>
      </w:r>
      <w:r w:rsidR="00BB6136">
        <w:t xml:space="preserve"> we </w:t>
      </w:r>
      <w:proofErr w:type="gramStart"/>
      <w:r w:rsidR="00E5653D">
        <w:t>will</w:t>
      </w:r>
      <w:r>
        <w:t xml:space="preserve"> be </w:t>
      </w:r>
      <w:r w:rsidR="00E5653D">
        <w:t>introduced</w:t>
      </w:r>
      <w:proofErr w:type="gramEnd"/>
      <w:r w:rsidR="00E5653D">
        <w:t xml:space="preserve"> to</w:t>
      </w:r>
      <w:r>
        <w:t xml:space="preserve"> </w:t>
      </w:r>
      <w:r w:rsidR="00567946">
        <w:t>repercussions</w:t>
      </w:r>
      <w:r>
        <w:t xml:space="preserve"> </w:t>
      </w:r>
      <w:r w:rsidR="000019AB">
        <w:t xml:space="preserve">through an attack </w:t>
      </w:r>
      <w:r w:rsidR="00BB6136">
        <w:t>of</w:t>
      </w:r>
      <w:r>
        <w:t xml:space="preserve"> conscience</w:t>
      </w:r>
      <w:r w:rsidR="00BB6136">
        <w:t xml:space="preserve"> if we </w:t>
      </w:r>
      <w:r w:rsidR="00E5653D">
        <w:t>do. When</w:t>
      </w:r>
      <w:r>
        <w:t xml:space="preserve"> this </w:t>
      </w:r>
      <w:r w:rsidR="00E5653D">
        <w:t xml:space="preserve">is the </w:t>
      </w:r>
      <w:r>
        <w:t>case</w:t>
      </w:r>
      <w:r w:rsidR="00BB6136">
        <w:t>,</w:t>
      </w:r>
      <w:r>
        <w:t xml:space="preserve"> the </w:t>
      </w:r>
      <w:r w:rsidR="006D11F6">
        <w:t xml:space="preserve">failed </w:t>
      </w:r>
      <w:r>
        <w:t xml:space="preserve">entry in conscience </w:t>
      </w:r>
      <w:r w:rsidR="000019AB">
        <w:t>is now in place</w:t>
      </w:r>
      <w:r>
        <w:t xml:space="preserve"> to complete the endeavour. We now have two choices</w:t>
      </w:r>
      <w:r w:rsidR="00E5653D">
        <w:t xml:space="preserve"> and</w:t>
      </w:r>
      <w:r>
        <w:t xml:space="preserve"> no mental resources available with which to consider them. We </w:t>
      </w:r>
      <w:r w:rsidR="00DB5DF6">
        <w:t>can</w:t>
      </w:r>
      <w:r>
        <w:t xml:space="preserve"> allow the entry in conscience to complete the endeavour, even though we are aware of its failed status or we </w:t>
      </w:r>
      <w:r w:rsidR="00DB5DF6">
        <w:t>can</w:t>
      </w:r>
      <w:r>
        <w:t xml:space="preserve"> accept </w:t>
      </w:r>
      <w:r w:rsidR="00692B4B">
        <w:t xml:space="preserve">responsibility for </w:t>
      </w:r>
      <w:r>
        <w:t>the failure</w:t>
      </w:r>
      <w:r w:rsidR="00D87D48">
        <w:t xml:space="preserve"> and</w:t>
      </w:r>
      <w:r>
        <w:t xml:space="preserve"> </w:t>
      </w:r>
      <w:r w:rsidR="00D87D48">
        <w:t>learn our</w:t>
      </w:r>
      <w:r>
        <w:t xml:space="preserve"> lesson</w:t>
      </w:r>
      <w:r w:rsidR="005C20AA">
        <w:t>,</w:t>
      </w:r>
      <w:r>
        <w:t xml:space="preserve"> as shame </w:t>
      </w:r>
      <w:r w:rsidR="003B2381">
        <w:t>accompanie</w:t>
      </w:r>
      <w:r w:rsidR="006D11F6">
        <w:t xml:space="preserve">s </w:t>
      </w:r>
      <w:r w:rsidR="000E7DEA">
        <w:t>the</w:t>
      </w:r>
      <w:r w:rsidR="006D11F6">
        <w:t xml:space="preserve"> return </w:t>
      </w:r>
      <w:r w:rsidR="000E7DEA">
        <w:t xml:space="preserve">of </w:t>
      </w:r>
      <w:r w:rsidR="00DB5DF6">
        <w:t xml:space="preserve">access to </w:t>
      </w:r>
      <w:r w:rsidR="00D87D48">
        <w:t>our working memory and cognitive control</w:t>
      </w:r>
      <w:r w:rsidR="006D11F6">
        <w:t>.</w:t>
      </w:r>
      <w:r w:rsidR="006672E0">
        <w:t xml:space="preserve"> What we cannot do is ignore it.</w:t>
      </w:r>
    </w:p>
    <w:p w:rsidR="00B06621" w:rsidRDefault="00B06621" w:rsidP="0063617B">
      <w:r>
        <w:tab/>
        <w:t>From an evolutionary</w:t>
      </w:r>
      <w:r w:rsidR="005C20AA">
        <w:t xml:space="preserve"> perspective,</w:t>
      </w:r>
      <w:r>
        <w:t xml:space="preserve"> which being is more likely to su</w:t>
      </w:r>
      <w:r w:rsidR="005C20AA">
        <w:t xml:space="preserve">rvive, the one who </w:t>
      </w:r>
      <w:proofErr w:type="gramStart"/>
      <w:r w:rsidR="00DB5DF6">
        <w:t>is forced</w:t>
      </w:r>
      <w:proofErr w:type="gramEnd"/>
      <w:r w:rsidR="00DB5DF6">
        <w:t xml:space="preserve"> to </w:t>
      </w:r>
      <w:r>
        <w:t xml:space="preserve">confront their failures before repeating them or the one who </w:t>
      </w:r>
      <w:r w:rsidR="00DB5DF6">
        <w:t>is</w:t>
      </w:r>
      <w:r>
        <w:t xml:space="preserve"> not?</w:t>
      </w:r>
    </w:p>
    <w:p w:rsidR="0063617B" w:rsidRDefault="0063617B" w:rsidP="006D11F6">
      <w:pPr>
        <w:ind w:firstLine="720"/>
      </w:pPr>
      <w:r>
        <w:t>This might sound a little dr</w:t>
      </w:r>
      <w:r w:rsidR="005C20AA">
        <w:t>amatic but to place</w:t>
      </w:r>
      <w:r>
        <w:t xml:space="preserve"> something in our </w:t>
      </w:r>
      <w:r w:rsidR="005C20AA">
        <w:t>knowledgebase</w:t>
      </w:r>
      <w:r>
        <w:t xml:space="preserve"> in the wrong place </w:t>
      </w:r>
      <w:r w:rsidR="005C20AA">
        <w:t xml:space="preserve">actually </w:t>
      </w:r>
      <w:r w:rsidR="006D11F6">
        <w:t>destroys</w:t>
      </w:r>
      <w:r>
        <w:t xml:space="preserve"> the </w:t>
      </w:r>
      <w:r w:rsidR="006D11F6">
        <w:t xml:space="preserve">integrity of the </w:t>
      </w:r>
      <w:r>
        <w:t xml:space="preserve">mechanics we use to </w:t>
      </w:r>
      <w:r w:rsidR="003B2381">
        <w:t xml:space="preserve">manage our knowledge and distinguish it </w:t>
      </w:r>
      <w:r w:rsidR="006672E0">
        <w:t>as other than</w:t>
      </w:r>
      <w:r w:rsidR="003B2381">
        <w:t xml:space="preserve"> arbitrary thoughts</w:t>
      </w:r>
      <w:r w:rsidR="00692B4B">
        <w:t xml:space="preserve"> or memories</w:t>
      </w:r>
      <w:r>
        <w:t xml:space="preserve">. This </w:t>
      </w:r>
      <w:r w:rsidR="006672E0">
        <w:t>would in turn result</w:t>
      </w:r>
      <w:r>
        <w:t xml:space="preserve"> in our loss of ability to </w:t>
      </w:r>
      <w:r w:rsidR="00E356DD">
        <w:t>discern</w:t>
      </w:r>
      <w:r>
        <w:t xml:space="preserve"> a single </w:t>
      </w:r>
      <w:r w:rsidR="005C20AA">
        <w:t xml:space="preserve">and </w:t>
      </w:r>
      <w:r>
        <w:t xml:space="preserve">knowable reality and </w:t>
      </w:r>
      <w:r w:rsidR="005C20AA">
        <w:t>would ensure</w:t>
      </w:r>
      <w:r>
        <w:t xml:space="preserve"> </w:t>
      </w:r>
      <w:r w:rsidR="006D11F6">
        <w:t xml:space="preserve">our </w:t>
      </w:r>
      <w:r>
        <w:t>introduction t</w:t>
      </w:r>
      <w:r w:rsidR="008A5B3C">
        <w:t xml:space="preserve">o the slippery slope that leads to </w:t>
      </w:r>
      <w:r w:rsidR="00DB5DF6">
        <w:t>cognitive dissonance</w:t>
      </w:r>
      <w:r>
        <w:t xml:space="preserve">. You must keep in mind that we have no awareness of the tools we use specifically for the negotiating of an endeavour. </w:t>
      </w:r>
      <w:r w:rsidR="00E356DD">
        <w:t xml:space="preserve">When we are actually engaging an endeavour as previously discussed, we </w:t>
      </w:r>
      <w:proofErr w:type="gramStart"/>
      <w:r w:rsidR="00E356DD">
        <w:t>won’t</w:t>
      </w:r>
      <w:proofErr w:type="gramEnd"/>
      <w:r w:rsidR="00E356DD">
        <w:t xml:space="preserve"> waste the limited resources available to us during this process to </w:t>
      </w:r>
      <w:r w:rsidR="006672E0">
        <w:t>generate</w:t>
      </w:r>
      <w:r w:rsidR="00E356DD">
        <w:t xml:space="preserve"> any </w:t>
      </w:r>
      <w:r w:rsidR="006672E0">
        <w:t>recollection or memory</w:t>
      </w:r>
      <w:r w:rsidR="00E356DD">
        <w:t xml:space="preserve"> of that which we are doing. This is why e</w:t>
      </w:r>
      <w:r>
        <w:t xml:space="preserve">very </w:t>
      </w:r>
      <w:r w:rsidR="00E356DD">
        <w:t xml:space="preserve">option presented to us and every </w:t>
      </w:r>
      <w:r>
        <w:t>decision we make during an</w:t>
      </w:r>
      <w:r w:rsidR="00DB5DF6">
        <w:t>y</w:t>
      </w:r>
      <w:r>
        <w:t xml:space="preserve"> endeavour</w:t>
      </w:r>
      <w:r w:rsidR="00DB5DF6">
        <w:t>,</w:t>
      </w:r>
      <w:r>
        <w:t xml:space="preserve"> </w:t>
      </w:r>
      <w:r w:rsidR="00E356DD">
        <w:t xml:space="preserve">will be </w:t>
      </w:r>
      <w:r w:rsidR="005C20AA">
        <w:t xml:space="preserve">just like </w:t>
      </w:r>
      <w:r w:rsidR="00E356DD">
        <w:t>the first time.</w:t>
      </w:r>
      <w:r w:rsidR="006C3AAC">
        <w:t xml:space="preserve"> I hope you now </w:t>
      </w:r>
      <w:r w:rsidR="006D11F6">
        <w:t xml:space="preserve">understand why we will never intentionally placate a falsehood </w:t>
      </w:r>
      <w:r w:rsidR="006672E0">
        <w:t xml:space="preserve">or misplace a truth </w:t>
      </w:r>
      <w:r w:rsidR="006D11F6">
        <w:t>in our database of knowledge</w:t>
      </w:r>
      <w:r w:rsidR="005C20AA">
        <w:t>. To break this rule</w:t>
      </w:r>
      <w:r w:rsidR="00692B4B">
        <w:t xml:space="preserve"> only happens </w:t>
      </w:r>
      <w:r w:rsidR="005C20AA">
        <w:t>through</w:t>
      </w:r>
      <w:r w:rsidR="00692B4B">
        <w:t xml:space="preserve"> </w:t>
      </w:r>
      <w:r w:rsidR="00FA58C4">
        <w:t xml:space="preserve">absolute </w:t>
      </w:r>
      <w:r w:rsidR="00692B4B">
        <w:t>necessity.</w:t>
      </w:r>
    </w:p>
    <w:p w:rsidR="00A651E7" w:rsidRDefault="0063617B" w:rsidP="0063617B">
      <w:r>
        <w:lastRenderedPageBreak/>
        <w:tab/>
        <w:t xml:space="preserve">Unlike </w:t>
      </w:r>
      <w:r w:rsidR="006672E0">
        <w:t>stimul</w:t>
      </w:r>
      <w:r w:rsidR="005C20AA">
        <w:t>us</w:t>
      </w:r>
      <w:r>
        <w:t xml:space="preserve"> generated </w:t>
      </w:r>
      <w:r w:rsidR="00E356DD">
        <w:t xml:space="preserve">in the previous </w:t>
      </w:r>
      <w:r w:rsidR="005C20AA">
        <w:t>chapter,</w:t>
      </w:r>
      <w:r w:rsidR="00E356DD">
        <w:t xml:space="preserve"> (</w:t>
      </w:r>
      <w:r w:rsidR="005C20AA">
        <w:t xml:space="preserve">see </w:t>
      </w:r>
      <w:r w:rsidR="00E356DD">
        <w:t>diagra</w:t>
      </w:r>
      <w:r>
        <w:t>m 5)</w:t>
      </w:r>
      <w:r w:rsidR="005C20AA">
        <w:t>,</w:t>
      </w:r>
      <w:r>
        <w:t xml:space="preserve"> where they are driven by a </w:t>
      </w:r>
      <w:r w:rsidR="00FA58C4">
        <w:t>current and</w:t>
      </w:r>
      <w:r w:rsidR="00E356DD">
        <w:t xml:space="preserve"> pending </w:t>
      </w:r>
      <w:r>
        <w:t>need, the presentation of conscience for consideration relies on a degree of emotional disposition or expectation</w:t>
      </w:r>
      <w:r w:rsidR="008A5B3C">
        <w:t xml:space="preserve"> (diagram 6)</w:t>
      </w:r>
      <w:r>
        <w:t xml:space="preserve">. This can result from a case of idle hands or sometimes when we look to our mind without a clear </w:t>
      </w:r>
      <w:r w:rsidR="00DB5DF6">
        <w:t>purpose. O</w:t>
      </w:r>
      <w:r>
        <w:t xml:space="preserve">ur current emotional status may demonstrate a </w:t>
      </w:r>
      <w:r w:rsidR="00FA58C4">
        <w:t>greater action potential or electro/chemical instability than our current environmental stimuli.</w:t>
      </w:r>
    </w:p>
    <w:p w:rsidR="00A651E7" w:rsidRPr="00CB19BE" w:rsidRDefault="00A651E7" w:rsidP="00A651E7">
      <w:pPr>
        <w:ind w:firstLine="720"/>
      </w:pPr>
      <w:r>
        <w:t xml:space="preserve">A group of scientists have come up with numerous terms to refer to </w:t>
      </w:r>
      <w:r w:rsidR="00FA58C4">
        <w:t xml:space="preserve">active </w:t>
      </w:r>
      <w:r>
        <w:t xml:space="preserve">interaction with conscience </w:t>
      </w:r>
      <w:r w:rsidRPr="00A651E7">
        <w:t xml:space="preserve">such as </w:t>
      </w:r>
      <w:r>
        <w:rPr>
          <w:rFonts w:cs="Arial"/>
          <w:color w:val="2E2E2E"/>
        </w:rPr>
        <w:t xml:space="preserve">mind wandering, </w:t>
      </w:r>
      <w:r w:rsidRPr="00A651E7">
        <w:rPr>
          <w:rFonts w:cs="Arial"/>
          <w:color w:val="2E2E2E"/>
        </w:rPr>
        <w:t>daydreaming, spontaneous thought, fantasy, zoning out, thought intrusions, task-irrelevant thoughts, perceptual decoupling, stimulus-independent thought, unconscious thought, internally generated thoughts, offline thought, incidental self-processing, undirected thought, and self-generated thought</w:t>
      </w:r>
      <w:r>
        <w:rPr>
          <w:rFonts w:cs="Arial"/>
          <w:color w:val="2E2E2E"/>
        </w:rPr>
        <w:t xml:space="preserve">. </w:t>
      </w:r>
      <w:r>
        <w:rPr>
          <w:rFonts w:cs="Arial"/>
          <w:color w:val="2E2E2E"/>
          <w:vertAlign w:val="superscript"/>
        </w:rPr>
        <w:t>[1]</w:t>
      </w:r>
      <w:r w:rsidR="00CB19BE">
        <w:rPr>
          <w:rFonts w:cs="Arial"/>
          <w:color w:val="2E2E2E"/>
        </w:rPr>
        <w:t xml:space="preserve"> </w:t>
      </w:r>
      <w:r w:rsidR="00FA58C4">
        <w:rPr>
          <w:rFonts w:cs="Arial"/>
          <w:color w:val="2E2E2E"/>
        </w:rPr>
        <w:t>I just love the nomenclature!</w:t>
      </w:r>
    </w:p>
    <w:p w:rsidR="0063617B" w:rsidRDefault="0063617B" w:rsidP="00A651E7">
      <w:pPr>
        <w:ind w:firstLine="720"/>
      </w:pPr>
      <w:r>
        <w:t xml:space="preserve">When our </w:t>
      </w:r>
      <w:r w:rsidR="006672E0">
        <w:t>emotional state</w:t>
      </w:r>
      <w:r>
        <w:t xml:space="preserve"> change</w:t>
      </w:r>
      <w:r w:rsidR="006672E0">
        <w:t>s</w:t>
      </w:r>
      <w:r>
        <w:t xml:space="preserve">, </w:t>
      </w:r>
      <w:r w:rsidR="00032588">
        <w:t xml:space="preserve">the act of homeostasis leads us to </w:t>
      </w:r>
      <w:r>
        <w:t xml:space="preserve">settle into the new status quo very </w:t>
      </w:r>
      <w:r w:rsidR="00C0146E">
        <w:t xml:space="preserve">quickly and </w:t>
      </w:r>
      <w:r>
        <w:t>eff</w:t>
      </w:r>
      <w:r w:rsidR="00A3698F">
        <w:t>icient</w:t>
      </w:r>
      <w:r>
        <w:t>ly</w:t>
      </w:r>
      <w:proofErr w:type="gramStart"/>
      <w:r>
        <w:t>;</w:t>
      </w:r>
      <w:proofErr w:type="gramEnd"/>
      <w:r>
        <w:t xml:space="preserve"> ou</w:t>
      </w:r>
      <w:r w:rsidR="00032588">
        <w:t>r happiness meter resets itself</w:t>
      </w:r>
      <w:r w:rsidR="00A3698F">
        <w:t xml:space="preserve">. </w:t>
      </w:r>
      <w:r>
        <w:t xml:space="preserve">As a result, </w:t>
      </w:r>
      <w:r w:rsidR="00032588">
        <w:t>any</w:t>
      </w:r>
      <w:r w:rsidR="00E356DD">
        <w:t xml:space="preserve"> specific </w:t>
      </w:r>
      <w:r w:rsidR="00C0146E">
        <w:t>imbalance</w:t>
      </w:r>
      <w:r w:rsidR="00032588">
        <w:t xml:space="preserve"> in </w:t>
      </w:r>
      <w:r>
        <w:t>emotional expectation or disposition</w:t>
      </w:r>
      <w:r w:rsidR="00C0146E">
        <w:t xml:space="preserve"> that</w:t>
      </w:r>
      <w:r>
        <w:t xml:space="preserve"> connects with conscience and leads to new urges, usually goes unnoticed</w:t>
      </w:r>
      <w:r w:rsidR="00032588">
        <w:t xml:space="preserve"> and unaccounted for</w:t>
      </w:r>
      <w:r>
        <w:t>, before</w:t>
      </w:r>
      <w:r w:rsidR="006672E0">
        <w:t>, during</w:t>
      </w:r>
      <w:r>
        <w:t xml:space="preserve"> and </w:t>
      </w:r>
      <w:r w:rsidR="006672E0">
        <w:t>following</w:t>
      </w:r>
      <w:r>
        <w:t xml:space="preserve"> the event.</w:t>
      </w:r>
    </w:p>
    <w:p w:rsidR="00E356DD" w:rsidRDefault="0063617B" w:rsidP="0063617B">
      <w:r>
        <w:tab/>
      </w:r>
      <w:r w:rsidR="00C0146E">
        <w:t>Whatever</w:t>
      </w:r>
      <w:r>
        <w:t xml:space="preserve"> generates the </w:t>
      </w:r>
      <w:r w:rsidR="006672E0">
        <w:t>stimulus</w:t>
      </w:r>
      <w:r>
        <w:t xml:space="preserve">, it </w:t>
      </w:r>
      <w:proofErr w:type="gramStart"/>
      <w:r>
        <w:t>must still be ratified</w:t>
      </w:r>
      <w:proofErr w:type="gramEnd"/>
      <w:r>
        <w:t xml:space="preserve"> by desire if it is to be pursued</w:t>
      </w:r>
      <w:r w:rsidR="00C0146E">
        <w:t xml:space="preserve">. Further, as all entries in conscience </w:t>
      </w:r>
      <w:proofErr w:type="gramStart"/>
      <w:r w:rsidR="00C0146E">
        <w:t>are</w:t>
      </w:r>
      <w:r>
        <w:t xml:space="preserve"> created</w:t>
      </w:r>
      <w:proofErr w:type="gramEnd"/>
      <w:r>
        <w:t xml:space="preserve"> </w:t>
      </w:r>
      <w:r w:rsidR="00B66414">
        <w:t>at your discretion</w:t>
      </w:r>
      <w:r>
        <w:t xml:space="preserve"> when you </w:t>
      </w:r>
      <w:r w:rsidR="00C0146E">
        <w:t>are</w:t>
      </w:r>
      <w:r>
        <w:t xml:space="preserve"> trying </w:t>
      </w:r>
      <w:r w:rsidR="006672E0">
        <w:t xml:space="preserve">your best </w:t>
      </w:r>
      <w:r>
        <w:t xml:space="preserve">to do something </w:t>
      </w:r>
      <w:r w:rsidR="00B66414">
        <w:t xml:space="preserve">you consider </w:t>
      </w:r>
      <w:r>
        <w:t xml:space="preserve">important, </w:t>
      </w:r>
      <w:r w:rsidR="00E356DD">
        <w:t xml:space="preserve">they </w:t>
      </w:r>
      <w:r w:rsidR="00B66414">
        <w:t xml:space="preserve">will </w:t>
      </w:r>
      <w:r w:rsidR="00C0146E">
        <w:t>al</w:t>
      </w:r>
      <w:r w:rsidR="00B66414">
        <w:t>ways</w:t>
      </w:r>
      <w:r w:rsidR="00E356DD">
        <w:t xml:space="preserve"> </w:t>
      </w:r>
      <w:r w:rsidR="00B66414">
        <w:t>contain</w:t>
      </w:r>
      <w:r w:rsidR="00E356DD">
        <w:t xml:space="preserve"> aspects </w:t>
      </w:r>
      <w:r w:rsidR="003B2381">
        <w:t xml:space="preserve">that </w:t>
      </w:r>
      <w:r w:rsidR="00B66414">
        <w:t>are</w:t>
      </w:r>
      <w:r w:rsidR="00C0146E">
        <w:t xml:space="preserve"> desirable</w:t>
      </w:r>
      <w:r>
        <w:t xml:space="preserve">. Conscience, amongst its other functions, is the pathway to high intelligence. It gives you the chance to have another go at something important to see if you can improve upon it or </w:t>
      </w:r>
      <w:r w:rsidR="00692B4B">
        <w:t>resolve it</w:t>
      </w:r>
      <w:r w:rsidR="00A651E7">
        <w:t>. A</w:t>
      </w:r>
      <w:r w:rsidR="008A5B3C">
        <w:t>lternately</w:t>
      </w:r>
      <w:r w:rsidR="00B66414">
        <w:t>,</w:t>
      </w:r>
      <w:r w:rsidR="008A5B3C">
        <w:t xml:space="preserve"> it waits</w:t>
      </w:r>
      <w:r w:rsidR="00692B4B">
        <w:t xml:space="preserve"> for you to resolve </w:t>
      </w:r>
      <w:r w:rsidR="00FA58C4">
        <w:t xml:space="preserve">any </w:t>
      </w:r>
      <w:r w:rsidR="00692B4B">
        <w:t>related issue</w:t>
      </w:r>
      <w:r w:rsidR="00FA58C4">
        <w:t>s</w:t>
      </w:r>
      <w:r w:rsidR="00692B4B">
        <w:t xml:space="preserve"> through </w:t>
      </w:r>
      <w:r w:rsidR="00975E41">
        <w:t>an</w:t>
      </w:r>
      <w:r w:rsidR="00692B4B">
        <w:t xml:space="preserve">other </w:t>
      </w:r>
      <w:r w:rsidR="00B66414">
        <w:t xml:space="preserve">relative </w:t>
      </w:r>
      <w:r w:rsidR="00692B4B">
        <w:t>endeavour.</w:t>
      </w:r>
    </w:p>
    <w:p w:rsidR="002F1DF4" w:rsidRDefault="0063617B" w:rsidP="00E356DD">
      <w:pPr>
        <w:ind w:firstLine="720"/>
      </w:pPr>
      <w:r>
        <w:t xml:space="preserve">As previously discussed, desire is a simple set of </w:t>
      </w:r>
      <w:r w:rsidR="00975E41">
        <w:t xml:space="preserve">pre-defined </w:t>
      </w:r>
      <w:r>
        <w:t xml:space="preserve">rules or filters we apply to all </w:t>
      </w:r>
      <w:r w:rsidR="006672E0">
        <w:t>stimuli</w:t>
      </w:r>
      <w:r>
        <w:t xml:space="preserve">. </w:t>
      </w:r>
      <w:r w:rsidR="00975E41">
        <w:t>When a previously created entry</w:t>
      </w:r>
      <w:r>
        <w:t xml:space="preserve"> in conscience </w:t>
      </w:r>
      <w:proofErr w:type="gramStart"/>
      <w:r>
        <w:t>is presented</w:t>
      </w:r>
      <w:proofErr w:type="gramEnd"/>
      <w:r>
        <w:t xml:space="preserve"> for consideration</w:t>
      </w:r>
      <w:r w:rsidR="00E356DD">
        <w:t>,</w:t>
      </w:r>
      <w:r>
        <w:t xml:space="preserve"> desire works </w:t>
      </w:r>
      <w:r w:rsidR="00975E41">
        <w:t xml:space="preserve">once again </w:t>
      </w:r>
      <w:r>
        <w:t xml:space="preserve">to quantify this object so that we can rationalize it using the simple </w:t>
      </w:r>
      <w:r w:rsidR="00E356DD">
        <w:t xml:space="preserve">automated </w:t>
      </w:r>
      <w:r>
        <w:t xml:space="preserve">tools </w:t>
      </w:r>
      <w:r w:rsidR="00E356DD">
        <w:t>we rely upon</w:t>
      </w:r>
      <w:r>
        <w:t xml:space="preserve"> desire</w:t>
      </w:r>
      <w:r w:rsidR="00E356DD">
        <w:t xml:space="preserve"> to provide</w:t>
      </w:r>
      <w:r>
        <w:t xml:space="preserve">. </w:t>
      </w:r>
      <w:r w:rsidR="00E356DD">
        <w:t xml:space="preserve">Our specific state of emotional expectation will define the way we </w:t>
      </w:r>
      <w:r w:rsidR="00692B4B">
        <w:t>experience any</w:t>
      </w:r>
      <w:r w:rsidR="00E356DD">
        <w:t xml:space="preserve"> object </w:t>
      </w:r>
      <w:r w:rsidR="00692B4B">
        <w:t>in</w:t>
      </w:r>
      <w:r w:rsidR="00E356DD">
        <w:t xml:space="preserve"> conscience. </w:t>
      </w:r>
      <w:r>
        <w:t>It is an object too large to engage as is</w:t>
      </w:r>
      <w:r w:rsidR="0007597B">
        <w:t xml:space="preserve"> and </w:t>
      </w:r>
      <w:r w:rsidR="001D47F1">
        <w:t xml:space="preserve">as </w:t>
      </w:r>
      <w:r w:rsidR="0007597B">
        <w:t>desire is very simple</w:t>
      </w:r>
      <w:r>
        <w:t xml:space="preserve">, </w:t>
      </w:r>
      <w:r w:rsidR="001D47F1">
        <w:t xml:space="preserve">it only motivates the </w:t>
      </w:r>
      <w:r w:rsidR="00595170">
        <w:t xml:space="preserve">most </w:t>
      </w:r>
      <w:r w:rsidR="00B66414">
        <w:t xml:space="preserve">interesting shapes, colours, </w:t>
      </w:r>
      <w:r w:rsidR="00595170">
        <w:t>sizes</w:t>
      </w:r>
      <w:r w:rsidR="00B66414">
        <w:t>, intensities and modulations</w:t>
      </w:r>
      <w:r w:rsidR="00595170">
        <w:t xml:space="preserve"> </w:t>
      </w:r>
      <w:r w:rsidR="00B66414">
        <w:t xml:space="preserve">for </w:t>
      </w:r>
      <w:r>
        <w:t xml:space="preserve">consideration. If, </w:t>
      </w:r>
      <w:r w:rsidR="00B66414">
        <w:t>while considering these</w:t>
      </w:r>
      <w:r w:rsidR="001D47F1">
        <w:t xml:space="preserve"> </w:t>
      </w:r>
      <w:r>
        <w:t xml:space="preserve">portions </w:t>
      </w:r>
      <w:r w:rsidR="00B66414">
        <w:t xml:space="preserve">and </w:t>
      </w:r>
      <w:r>
        <w:t xml:space="preserve">the </w:t>
      </w:r>
      <w:r w:rsidR="00B66414">
        <w:t xml:space="preserve">facets </w:t>
      </w:r>
      <w:r>
        <w:t xml:space="preserve">that </w:t>
      </w:r>
      <w:r w:rsidR="006672E0">
        <w:t>relinquished</w:t>
      </w:r>
      <w:r>
        <w:t xml:space="preserve"> </w:t>
      </w:r>
      <w:r w:rsidR="00B66414">
        <w:t>them</w:t>
      </w:r>
      <w:r>
        <w:t xml:space="preserve"> </w:t>
      </w:r>
      <w:r w:rsidR="006672E0">
        <w:t xml:space="preserve">to </w:t>
      </w:r>
      <w:r>
        <w:t xml:space="preserve">conscience in the first place </w:t>
      </w:r>
      <w:r w:rsidR="00B66414">
        <w:t>we resolve them</w:t>
      </w:r>
      <w:r>
        <w:t xml:space="preserve">, then this entry will leave </w:t>
      </w:r>
      <w:r w:rsidR="007B3653">
        <w:t>its</w:t>
      </w:r>
      <w:r w:rsidR="00595170">
        <w:t xml:space="preserve"> state of </w:t>
      </w:r>
      <w:r>
        <w:t>conscience and become a stabl</w:t>
      </w:r>
      <w:r w:rsidR="00252A1F">
        <w:t>e entry in our knowledge-base; a</w:t>
      </w:r>
      <w:r>
        <w:t xml:space="preserve"> satisf</w:t>
      </w:r>
      <w:r w:rsidR="00252A1F">
        <w:t>actory and</w:t>
      </w:r>
      <w:r>
        <w:t xml:space="preserve"> stable </w:t>
      </w:r>
      <w:r w:rsidR="00252A1F">
        <w:t>tool</w:t>
      </w:r>
      <w:r w:rsidR="001D47F1">
        <w:t xml:space="preserve"> stored as a completed circuit</w:t>
      </w:r>
      <w:r>
        <w:t>, just waiting to be used for its intended purpose.</w:t>
      </w:r>
    </w:p>
    <w:p w:rsidR="00173B9A" w:rsidRDefault="00A651E7" w:rsidP="00173B9A">
      <w:r>
        <w:t>References;</w:t>
      </w:r>
    </w:p>
    <w:p w:rsidR="00A651E7" w:rsidRPr="00A651E7" w:rsidRDefault="00A651E7" w:rsidP="00173B9A">
      <w:r>
        <w:rPr>
          <w:vertAlign w:val="superscript"/>
        </w:rPr>
        <w:t>[1]</w:t>
      </w:r>
      <w:r>
        <w:t xml:space="preserve"> </w:t>
      </w:r>
      <w:proofErr w:type="spellStart"/>
      <w:r w:rsidRPr="00A651E7">
        <w:rPr>
          <w:rFonts w:ascii="Arial" w:hAnsi="Arial" w:cs="Arial"/>
          <w:color w:val="2E2E2E"/>
          <w:sz w:val="16"/>
          <w:szCs w:val="16"/>
        </w:rPr>
        <w:t>Christoff</w:t>
      </w:r>
      <w:proofErr w:type="spellEnd"/>
      <w:r w:rsidRPr="00A651E7">
        <w:rPr>
          <w:rFonts w:ascii="Arial" w:hAnsi="Arial" w:cs="Arial"/>
          <w:color w:val="2E2E2E"/>
          <w:sz w:val="16"/>
          <w:szCs w:val="16"/>
        </w:rPr>
        <w:t xml:space="preserve">, 2011; McMillan et al., 2013; </w:t>
      </w:r>
      <w:proofErr w:type="spellStart"/>
      <w:r w:rsidRPr="00A651E7">
        <w:rPr>
          <w:rFonts w:ascii="Arial" w:hAnsi="Arial" w:cs="Arial"/>
          <w:color w:val="2E2E2E"/>
          <w:sz w:val="16"/>
          <w:szCs w:val="16"/>
        </w:rPr>
        <w:t>Schupak</w:t>
      </w:r>
      <w:proofErr w:type="spellEnd"/>
      <w:r w:rsidRPr="00A651E7">
        <w:rPr>
          <w:rFonts w:ascii="Arial" w:hAnsi="Arial" w:cs="Arial"/>
          <w:color w:val="2E2E2E"/>
          <w:sz w:val="16"/>
          <w:szCs w:val="16"/>
        </w:rPr>
        <w:t xml:space="preserve"> &amp; Rosenthal, 2009; Smallwood &amp; Schooler, 2006, 2015</w:t>
      </w:r>
    </w:p>
    <w:p w:rsidR="00173B9A" w:rsidRDefault="00173B9A" w:rsidP="00173B9A"/>
    <w:p w:rsidR="00173B9A" w:rsidRDefault="00173B9A" w:rsidP="00173B9A"/>
    <w:p w:rsidR="00173B9A" w:rsidRDefault="00173B9A" w:rsidP="00173B9A"/>
    <w:p w:rsidR="004B66B1" w:rsidRPr="004B66B1" w:rsidRDefault="004B66B1" w:rsidP="004B66B1">
      <w:pPr>
        <w:rPr>
          <w:b/>
        </w:rPr>
      </w:pPr>
    </w:p>
    <w:p w:rsidR="00F21AFB" w:rsidRDefault="00F21AFB" w:rsidP="00F21AFB">
      <w:pPr>
        <w:pStyle w:val="Heading1"/>
        <w:jc w:val="center"/>
      </w:pPr>
      <w:r>
        <w:lastRenderedPageBreak/>
        <w:t>Human Endeavour</w:t>
      </w:r>
    </w:p>
    <w:p w:rsidR="000C77C1" w:rsidRDefault="000C77C1" w:rsidP="00F21AFB">
      <w:pPr>
        <w:ind w:firstLine="720"/>
      </w:pPr>
    </w:p>
    <w:p w:rsidR="00F21AFB" w:rsidRDefault="00BE18A9" w:rsidP="00F21AFB">
      <w:pPr>
        <w:ind w:firstLine="720"/>
      </w:pPr>
      <w:r>
        <w:t xml:space="preserve">The term </w:t>
      </w:r>
      <w:r w:rsidR="008A5B3C">
        <w:t>‘</w:t>
      </w:r>
      <w:r w:rsidR="00F21AFB">
        <w:t>Human endeavour</w:t>
      </w:r>
      <w:r w:rsidR="008A5B3C">
        <w:t>’</w:t>
      </w:r>
      <w:r w:rsidR="00F21AFB">
        <w:t xml:space="preserve"> should replace the </w:t>
      </w:r>
      <w:r w:rsidR="00FF24C0">
        <w:t>study of</w:t>
      </w:r>
      <w:r w:rsidR="00F21AFB">
        <w:t xml:space="preserve"> </w:t>
      </w:r>
      <w:r w:rsidR="00FF24C0">
        <w:t>‘</w:t>
      </w:r>
      <w:r w:rsidR="00F21AFB">
        <w:t>psychology</w:t>
      </w:r>
      <w:r w:rsidR="00FF24C0">
        <w:t>’</w:t>
      </w:r>
      <w:r w:rsidR="00F21AFB">
        <w:t xml:space="preserve"> as it </w:t>
      </w:r>
      <w:r>
        <w:t>represents</w:t>
      </w:r>
      <w:r w:rsidR="00F21AFB">
        <w:t xml:space="preserve"> </w:t>
      </w:r>
      <w:r>
        <w:t xml:space="preserve">all </w:t>
      </w:r>
      <w:r w:rsidR="00F21AFB">
        <w:t>intentional behaviour performed by human being</w:t>
      </w:r>
      <w:r>
        <w:t>s</w:t>
      </w:r>
      <w:r w:rsidR="00F21AFB">
        <w:t>.</w:t>
      </w:r>
      <w:r w:rsidR="00F21AFB" w:rsidRPr="0040270A">
        <w:t xml:space="preserve"> </w:t>
      </w:r>
      <w:r w:rsidR="004B66B1">
        <w:t>H</w:t>
      </w:r>
      <w:r w:rsidR="000C77C1">
        <w:t xml:space="preserve">uman </w:t>
      </w:r>
      <w:r w:rsidR="004B66B1">
        <w:t xml:space="preserve">endeavour is the </w:t>
      </w:r>
      <w:r w:rsidR="000C77C1">
        <w:t xml:space="preserve">act that utilises and exploits ALL of our </w:t>
      </w:r>
      <w:r w:rsidR="00290C39">
        <w:t>physical</w:t>
      </w:r>
      <w:r w:rsidR="000C77C1">
        <w:t xml:space="preserve"> and mental </w:t>
      </w:r>
      <w:r w:rsidR="004B66B1">
        <w:t>resources</w:t>
      </w:r>
      <w:r w:rsidR="000C77C1">
        <w:t>.</w:t>
      </w:r>
      <w:r w:rsidR="00DB5DF6">
        <w:t xml:space="preserve"> This includes behaviour considered </w:t>
      </w:r>
      <w:proofErr w:type="gramStart"/>
      <w:r w:rsidR="00DB5DF6">
        <w:t>to be instinctual</w:t>
      </w:r>
      <w:proofErr w:type="gramEnd"/>
      <w:r w:rsidR="00DB5DF6">
        <w:t>.</w:t>
      </w:r>
    </w:p>
    <w:p w:rsidR="00F21AFB" w:rsidRDefault="004B66B1" w:rsidP="00F21AFB">
      <w:pPr>
        <w:ind w:firstLine="720"/>
      </w:pPr>
      <w:r>
        <w:t>All</w:t>
      </w:r>
      <w:r w:rsidR="008A5B3C">
        <w:t xml:space="preserve"> endeavour</w:t>
      </w:r>
      <w:r>
        <w:t xml:space="preserve">s </w:t>
      </w:r>
      <w:proofErr w:type="gramStart"/>
      <w:r>
        <w:t>are</w:t>
      </w:r>
      <w:r w:rsidR="00F21AFB">
        <w:t xml:space="preserve"> </w:t>
      </w:r>
      <w:r w:rsidR="00CB4A2F">
        <w:t>motivated</w:t>
      </w:r>
      <w:proofErr w:type="gramEnd"/>
      <w:r w:rsidR="00CB4A2F">
        <w:t xml:space="preserve"> by a source of electro-chemical</w:t>
      </w:r>
      <w:r w:rsidR="00F21AFB">
        <w:t xml:space="preserve"> energy that drives us to attempt to c</w:t>
      </w:r>
      <w:r>
        <w:t xml:space="preserve">reate a singular, thinkable, </w:t>
      </w:r>
      <w:r w:rsidR="00F21AFB">
        <w:t xml:space="preserve">acceptable </w:t>
      </w:r>
      <w:r>
        <w:t xml:space="preserve">and workable </w:t>
      </w:r>
      <w:r w:rsidR="00F21AFB">
        <w:t>solution</w:t>
      </w:r>
      <w:r w:rsidR="00CB4A2F">
        <w:t xml:space="preserve"> to a problem</w:t>
      </w:r>
      <w:r w:rsidR="00F21AFB">
        <w:t>. This single source of motivation is required to create a</w:t>
      </w:r>
      <w:r w:rsidR="00F21AFB" w:rsidRPr="00FE224C">
        <w:rPr>
          <w:lang w:val="en-GB"/>
        </w:rPr>
        <w:t xml:space="preserve"> contiguous</w:t>
      </w:r>
      <w:r w:rsidR="00F21AFB">
        <w:t xml:space="preserve"> </w:t>
      </w:r>
      <w:r w:rsidR="008A5B3C">
        <w:t>and continuous s</w:t>
      </w:r>
      <w:r w:rsidR="00F21AFB">
        <w:t xml:space="preserve">tream to ensure a reliably functioning connection </w:t>
      </w:r>
      <w:r w:rsidR="008A5B3C">
        <w:t>from the</w:t>
      </w:r>
      <w:r w:rsidR="00F21AFB">
        <w:t xml:space="preserve"> </w:t>
      </w:r>
      <w:r w:rsidR="00290C39">
        <w:t xml:space="preserve">stimuli to the </w:t>
      </w:r>
      <w:r w:rsidR="00CB4A2F">
        <w:t>intent and purpose</w:t>
      </w:r>
      <w:r w:rsidR="008A5B3C">
        <w:t xml:space="preserve">, through </w:t>
      </w:r>
      <w:r w:rsidR="00CB4A2F">
        <w:t>our</w:t>
      </w:r>
      <w:r w:rsidR="008A5B3C">
        <w:t xml:space="preserve"> </w:t>
      </w:r>
      <w:r w:rsidR="00CB4A2F">
        <w:t>working memory</w:t>
      </w:r>
      <w:r w:rsidR="00F21AFB">
        <w:t xml:space="preserve"> and </w:t>
      </w:r>
      <w:r w:rsidR="008A5B3C">
        <w:t xml:space="preserve">ultimately to the </w:t>
      </w:r>
      <w:r w:rsidR="00F21AFB">
        <w:t xml:space="preserve">solution. As engagement with portions of our knowledgebase expands the complexity of the </w:t>
      </w:r>
      <w:r>
        <w:t>object</w:t>
      </w:r>
      <w:r w:rsidR="00F21AFB">
        <w:t xml:space="preserve"> </w:t>
      </w:r>
      <w:r>
        <w:t xml:space="preserve">or the amount of </w:t>
      </w:r>
      <w:r w:rsidR="00C7203A">
        <w:t>‘</w:t>
      </w:r>
      <w:r>
        <w:t>chunks</w:t>
      </w:r>
      <w:r w:rsidR="00C7203A">
        <w:t>’</w:t>
      </w:r>
      <w:r>
        <w:t xml:space="preserve"> we use to</w:t>
      </w:r>
      <w:r w:rsidR="00F21AFB">
        <w:t xml:space="preserve"> attempt to find a solution, the demand for ele</w:t>
      </w:r>
      <w:r w:rsidR="00C7203A">
        <w:t>ctro/chemical energy increases.</w:t>
      </w:r>
    </w:p>
    <w:p w:rsidR="00F21AFB" w:rsidRDefault="00F21AFB" w:rsidP="00F21AFB">
      <w:pPr>
        <w:ind w:firstLine="720"/>
      </w:pPr>
      <w:r>
        <w:t xml:space="preserve">If the </w:t>
      </w:r>
      <w:r w:rsidR="003559E5">
        <w:t>attempted endeavour</w:t>
      </w:r>
      <w:r>
        <w:t xml:space="preserve"> </w:t>
      </w:r>
      <w:r w:rsidR="003559E5">
        <w:t>reaches</w:t>
      </w:r>
      <w:r w:rsidR="00CB4A2F">
        <w:t xml:space="preserve"> such</w:t>
      </w:r>
      <w:r>
        <w:t xml:space="preserve"> complex</w:t>
      </w:r>
      <w:r w:rsidR="00CB4A2F">
        <w:t>ity</w:t>
      </w:r>
      <w:r>
        <w:t xml:space="preserve"> that it </w:t>
      </w:r>
      <w:r w:rsidR="003559E5">
        <w:t>exceeds our available</w:t>
      </w:r>
      <w:r w:rsidR="00CB4A2F">
        <w:t xml:space="preserve"> energy </w:t>
      </w:r>
      <w:r w:rsidR="003559E5">
        <w:t xml:space="preserve">supply </w:t>
      </w:r>
      <w:r w:rsidR="00CB4A2F">
        <w:t xml:space="preserve">before a </w:t>
      </w:r>
      <w:r>
        <w:t xml:space="preserve">solution </w:t>
      </w:r>
      <w:proofErr w:type="gramStart"/>
      <w:r w:rsidR="00CB4A2F">
        <w:t>is found</w:t>
      </w:r>
      <w:proofErr w:type="gramEnd"/>
      <w:r w:rsidR="00CB4A2F">
        <w:t>,</w:t>
      </w:r>
      <w:r>
        <w:t xml:space="preserve"> </w:t>
      </w:r>
      <w:r w:rsidR="00290C39">
        <w:t xml:space="preserve">our </w:t>
      </w:r>
      <w:r w:rsidR="00CB4A2F">
        <w:t xml:space="preserve">creation and the source </w:t>
      </w:r>
      <w:r w:rsidR="003559E5">
        <w:t xml:space="preserve">of energy </w:t>
      </w:r>
      <w:r w:rsidR="00CB4A2F">
        <w:t xml:space="preserve">is </w:t>
      </w:r>
      <w:r w:rsidR="003559E5">
        <w:t>in danger</w:t>
      </w:r>
      <w:r w:rsidR="002D63B1">
        <w:t xml:space="preserve">. Further, </w:t>
      </w:r>
      <w:r w:rsidR="00290C39">
        <w:t>when the heat</w:t>
      </w:r>
      <w:r>
        <w:t xml:space="preserve"> thresho</w:t>
      </w:r>
      <w:r w:rsidR="00290C39">
        <w:t xml:space="preserve">ld </w:t>
      </w:r>
      <w:r w:rsidR="002D63B1">
        <w:t xml:space="preserve">generated at the source or our available working memory </w:t>
      </w:r>
      <w:proofErr w:type="gramStart"/>
      <w:r w:rsidR="00290C39">
        <w:t>is exceeded</w:t>
      </w:r>
      <w:proofErr w:type="gramEnd"/>
      <w:r w:rsidR="002D63B1">
        <w:t>,</w:t>
      </w:r>
      <w:r w:rsidR="00290C39">
        <w:t xml:space="preserve"> we are </w:t>
      </w:r>
      <w:r w:rsidR="002D63B1">
        <w:t>left without</w:t>
      </w:r>
      <w:r>
        <w:t xml:space="preserve"> </w:t>
      </w:r>
      <w:r w:rsidR="004D57C3">
        <w:t>the</w:t>
      </w:r>
      <w:r>
        <w:t xml:space="preserve"> mental resources required to work out how to negotiate this dangerous situation. We now require physical intervention if we are to survive; we have need. A mechanism is </w:t>
      </w:r>
      <w:r w:rsidR="002D63B1">
        <w:t>required</w:t>
      </w:r>
      <w:r>
        <w:t xml:space="preserve"> to minimise entropy as we not only have no idea what is going on </w:t>
      </w:r>
      <w:proofErr w:type="gramStart"/>
      <w:r>
        <w:t>but</w:t>
      </w:r>
      <w:proofErr w:type="gramEnd"/>
      <w:r>
        <w:t xml:space="preserve"> further, we have no mental resources available to work out what to do about it.</w:t>
      </w:r>
    </w:p>
    <w:p w:rsidR="00F21AFB" w:rsidRDefault="00F21AFB" w:rsidP="00F21AFB">
      <w:pPr>
        <w:ind w:firstLine="720"/>
      </w:pPr>
      <w:r>
        <w:t>This localized</w:t>
      </w:r>
      <w:r w:rsidR="002D63B1">
        <w:t>,</w:t>
      </w:r>
      <w:r>
        <w:t xml:space="preserve"> </w:t>
      </w:r>
      <w:r w:rsidR="002D63B1">
        <w:t>overwhelmed state</w:t>
      </w:r>
      <w:r>
        <w:t xml:space="preserve"> </w:t>
      </w:r>
      <w:r w:rsidR="008A5B3C">
        <w:t>trig</w:t>
      </w:r>
      <w:r w:rsidR="00290C39">
        <w:t>gers</w:t>
      </w:r>
      <w:r w:rsidR="008A5B3C">
        <w:t xml:space="preserve"> </w:t>
      </w:r>
      <w:r>
        <w:t xml:space="preserve">endorphins to sedate the power source, effectively blocking the pathway </w:t>
      </w:r>
      <w:r w:rsidR="00290C39">
        <w:t xml:space="preserve">or recall </w:t>
      </w:r>
      <w:r>
        <w:t xml:space="preserve">to the now oversized and overwhelming endeavour. </w:t>
      </w:r>
      <w:r w:rsidR="00EB5B27">
        <w:t>This pathway</w:t>
      </w:r>
      <w:r w:rsidR="002D63B1">
        <w:t xml:space="preserve"> (desire)</w:t>
      </w:r>
      <w:r w:rsidR="00EB5B27">
        <w:t xml:space="preserve">, being the motive for the endeavour is specifically targetable as it is the logical and physical prerequisite to the actual endeavour. </w:t>
      </w:r>
      <w:r w:rsidR="002D63B1">
        <w:t xml:space="preserve">Next, if this oversized, </w:t>
      </w:r>
      <w:r>
        <w:t>charged and unstable endeavour remains important to us, it will be motivated to become an entry in conscien</w:t>
      </w:r>
      <w:r w:rsidR="002D63B1">
        <w:t>ce. The fact that the endorphin-</w:t>
      </w:r>
      <w:r w:rsidR="00692B4B">
        <w:t xml:space="preserve">based </w:t>
      </w:r>
      <w:r>
        <w:t xml:space="preserve">sedation takes place right at the source of the electro/chemical supply takes away our ability to remember or recall the endeavour. As far as our memory of </w:t>
      </w:r>
      <w:r w:rsidR="00D06AE9">
        <w:t>that which</w:t>
      </w:r>
      <w:r>
        <w:t xml:space="preserve"> caused the event, its </w:t>
      </w:r>
      <w:r w:rsidR="00D06AE9">
        <w:t>sedated</w:t>
      </w:r>
      <w:r>
        <w:t xml:space="preserve"> nature means we </w:t>
      </w:r>
      <w:r w:rsidR="002D63B1">
        <w:t xml:space="preserve">will </w:t>
      </w:r>
      <w:r>
        <w:t xml:space="preserve">never know what caused it or how to avoid it. </w:t>
      </w:r>
      <w:r w:rsidR="002D63B1">
        <w:t>This forces us</w:t>
      </w:r>
      <w:r>
        <w:t xml:space="preserve"> to forget the </w:t>
      </w:r>
      <w:r w:rsidR="002D63B1">
        <w:t xml:space="preserve">initial stimuli, the </w:t>
      </w:r>
      <w:r>
        <w:t>motivating desire, the act of sedation</w:t>
      </w:r>
      <w:r w:rsidR="002D63B1">
        <w:t>,</w:t>
      </w:r>
      <w:r>
        <w:t xml:space="preserve"> and as a result, our attempted solut</w:t>
      </w:r>
      <w:r w:rsidR="00B42F72">
        <w:t>ion. When you forget what you w</w:t>
      </w:r>
      <w:r>
        <w:t xml:space="preserve">ere trying to do, you automatically forget how you were trying to do it. If alternately our brain sedated the oversized </w:t>
      </w:r>
      <w:r w:rsidR="008A5B3C">
        <w:t xml:space="preserve">and unstable </w:t>
      </w:r>
      <w:r>
        <w:t>endeavour</w:t>
      </w:r>
      <w:r w:rsidR="00E23401">
        <w:t xml:space="preserve"> first</w:t>
      </w:r>
      <w:r>
        <w:t>, we would not only immediately re-engage the motivating desire putting us into an eternal loop but we would also lose a valuable creation</w:t>
      </w:r>
      <w:r w:rsidR="002D63B1">
        <w:t>,</w:t>
      </w:r>
      <w:r>
        <w:t xml:space="preserve"> being the overs</w:t>
      </w:r>
      <w:r w:rsidR="008C574D">
        <w:t>ized result of our best ef</w:t>
      </w:r>
      <w:r w:rsidR="00EB5B27">
        <w:t>forts to do something im</w:t>
      </w:r>
      <w:r w:rsidR="00A75571">
        <w:t>portant; o</w:t>
      </w:r>
      <w:r w:rsidR="002D63B1">
        <w:t>ur</w:t>
      </w:r>
      <w:r w:rsidR="009522B9">
        <w:t xml:space="preserve"> greatest creations.</w:t>
      </w:r>
    </w:p>
    <w:p w:rsidR="00BE18A9" w:rsidRDefault="00BE18A9" w:rsidP="00F21AFB">
      <w:pPr>
        <w:ind w:firstLine="720"/>
      </w:pPr>
      <w:r>
        <w:t xml:space="preserve">Alternately, when </w:t>
      </w:r>
      <w:r w:rsidR="00C15D7A">
        <w:t>a stimulus</w:t>
      </w:r>
      <w:r w:rsidR="00A75571">
        <w:t xml:space="preserve"> </w:t>
      </w:r>
      <w:proofErr w:type="gramStart"/>
      <w:r w:rsidR="00A75571">
        <w:t>is</w:t>
      </w:r>
      <w:r>
        <w:t xml:space="preserve"> </w:t>
      </w:r>
      <w:r w:rsidR="00A75571">
        <w:t>ratified</w:t>
      </w:r>
      <w:proofErr w:type="gramEnd"/>
      <w:r w:rsidR="00A75571">
        <w:t xml:space="preserve"> as being </w:t>
      </w:r>
      <w:r w:rsidR="009522B9">
        <w:t xml:space="preserve">desirable and you have the resources available, there will be very little that can stop the solution from being </w:t>
      </w:r>
      <w:r w:rsidR="00A75571">
        <w:t>pursued</w:t>
      </w:r>
      <w:r w:rsidR="009522B9">
        <w:t xml:space="preserve">. </w:t>
      </w:r>
    </w:p>
    <w:p w:rsidR="00173B9A" w:rsidRDefault="00173B9A" w:rsidP="00173B9A"/>
    <w:p w:rsidR="00173B9A" w:rsidRDefault="00173B9A" w:rsidP="00173B9A"/>
    <w:p w:rsidR="001C6FE0" w:rsidRDefault="001C6FE0" w:rsidP="00173B9A"/>
    <w:p w:rsidR="0063617B" w:rsidRDefault="0063617B" w:rsidP="0063617B">
      <w:pPr>
        <w:pStyle w:val="Heading1"/>
        <w:jc w:val="center"/>
      </w:pPr>
      <w:r>
        <w:lastRenderedPageBreak/>
        <w:t>Conscience</w:t>
      </w:r>
    </w:p>
    <w:p w:rsidR="0063617B" w:rsidRDefault="0063617B" w:rsidP="0063617B"/>
    <w:p w:rsidR="000A4FF3" w:rsidRDefault="006C2DED" w:rsidP="0063617B">
      <w:r>
        <w:tab/>
        <w:t xml:space="preserve">Conscience is a logical organ that is made of </w:t>
      </w:r>
      <w:r w:rsidR="009A20B9">
        <w:t>neural structures</w:t>
      </w:r>
      <w:r w:rsidR="00A75571">
        <w:t xml:space="preserve"> that share </w:t>
      </w:r>
      <w:r>
        <w:t xml:space="preserve">defining qualities. </w:t>
      </w:r>
      <w:r w:rsidR="009A20B9">
        <w:t>Unlike knowledge</w:t>
      </w:r>
      <w:r w:rsidR="00166AA4">
        <w:t xml:space="preserve"> and memory, which are</w:t>
      </w:r>
      <w:r w:rsidR="009A20B9">
        <w:t xml:space="preserve"> made of completed </w:t>
      </w:r>
      <w:r w:rsidR="003A2786">
        <w:t xml:space="preserve">neural </w:t>
      </w:r>
      <w:r w:rsidR="009A20B9">
        <w:t xml:space="preserve">circuits, conscience </w:t>
      </w:r>
      <w:r w:rsidR="00A75571">
        <w:t>is made of uncompleted circuits or</w:t>
      </w:r>
      <w:r w:rsidR="003A2786">
        <w:t xml:space="preserve"> </w:t>
      </w:r>
      <w:r w:rsidR="009A20B9">
        <w:t>creations that fail</w:t>
      </w:r>
      <w:r w:rsidR="00A75571">
        <w:t>ed</w:t>
      </w:r>
      <w:r w:rsidR="009A20B9">
        <w:t xml:space="preserve"> to satisfy their initially intended purpose</w:t>
      </w:r>
      <w:r w:rsidR="000A4FF3">
        <w:t xml:space="preserve"> before their </w:t>
      </w:r>
      <w:r w:rsidR="00166AA4">
        <w:t>need</w:t>
      </w:r>
      <w:r w:rsidR="000A4FF3">
        <w:t xml:space="preserve"> for electro/chemical resources generated too much </w:t>
      </w:r>
      <w:r w:rsidR="00FF0634">
        <w:t>demand</w:t>
      </w:r>
      <w:r w:rsidR="000A4FF3">
        <w:t xml:space="preserve"> at the source</w:t>
      </w:r>
      <w:r w:rsidR="009A20B9">
        <w:t>. Just like knowledge</w:t>
      </w:r>
      <w:r w:rsidR="003A2786">
        <w:t>,</w:t>
      </w:r>
      <w:r w:rsidR="009A20B9">
        <w:t xml:space="preserve"> it </w:t>
      </w:r>
      <w:r w:rsidR="000A4FF3">
        <w:t xml:space="preserve">can still be accessed using its </w:t>
      </w:r>
      <w:r w:rsidR="00166AA4">
        <w:t xml:space="preserve">originally </w:t>
      </w:r>
      <w:r w:rsidR="000A4FF3">
        <w:t>created path</w:t>
      </w:r>
      <w:r w:rsidR="00FF0634">
        <w:t>way</w:t>
      </w:r>
      <w:r w:rsidR="009A20B9">
        <w:t xml:space="preserve"> </w:t>
      </w:r>
      <w:r w:rsidR="003A2786">
        <w:t>however;</w:t>
      </w:r>
      <w:r w:rsidR="009A20B9">
        <w:t xml:space="preserve"> </w:t>
      </w:r>
      <w:r w:rsidR="000A4FF3">
        <w:t xml:space="preserve">the pathway </w:t>
      </w:r>
      <w:r w:rsidR="00BC3D07">
        <w:t xml:space="preserve">that was first created </w:t>
      </w:r>
      <w:r w:rsidR="000A4FF3">
        <w:t xml:space="preserve">to </w:t>
      </w:r>
      <w:r w:rsidR="00BC3D07">
        <w:t xml:space="preserve">access any entry in </w:t>
      </w:r>
      <w:r w:rsidR="000A4FF3">
        <w:t xml:space="preserve">conscience </w:t>
      </w:r>
      <w:r w:rsidR="009A20B9">
        <w:t xml:space="preserve">has been </w:t>
      </w:r>
      <w:r w:rsidR="000A4FF3">
        <w:t>temporarily sedated</w:t>
      </w:r>
      <w:r w:rsidR="0006542C">
        <w:t>, rendering the endeavour orphaned</w:t>
      </w:r>
      <w:r w:rsidR="003A2786">
        <w:t xml:space="preserve">. </w:t>
      </w:r>
      <w:r w:rsidR="00BC3D07">
        <w:t>As you can see below, academia currently defines conscience as a theoretical organ with theoretical properties</w:t>
      </w:r>
      <w:r w:rsidR="005A1C53">
        <w:t>. A</w:t>
      </w:r>
      <w:r w:rsidR="00BC3D07">
        <w:t xml:space="preserve">n attack of conscience </w:t>
      </w:r>
      <w:r w:rsidR="005A1C53">
        <w:t xml:space="preserve">for example </w:t>
      </w:r>
      <w:r w:rsidR="00BC3D07">
        <w:t>is most</w:t>
      </w:r>
      <w:r w:rsidR="00B34A62">
        <w:t xml:space="preserve"> definitely more, </w:t>
      </w:r>
      <w:r w:rsidR="00FF0634">
        <w:t>other than</w:t>
      </w:r>
      <w:r w:rsidR="00B34A62">
        <w:t>, less pleasant</w:t>
      </w:r>
      <w:r w:rsidR="00BC3D07">
        <w:t xml:space="preserve"> </w:t>
      </w:r>
      <w:r w:rsidR="00B34A62">
        <w:t xml:space="preserve">and more tangible </w:t>
      </w:r>
      <w:r w:rsidR="00BC3D07">
        <w:t xml:space="preserve">than </w:t>
      </w:r>
      <w:r w:rsidR="005A1C53">
        <w:t xml:space="preserve">the repercussions of simply </w:t>
      </w:r>
      <w:r w:rsidR="00BC3D07">
        <w:t>doing something wrong</w:t>
      </w:r>
      <w:r w:rsidR="005A1C53">
        <w:t xml:space="preserve"> or naughty. Below I will describe the current misconceptions regarding conscience and </w:t>
      </w:r>
      <w:r w:rsidR="0006542C">
        <w:t xml:space="preserve">further, </w:t>
      </w:r>
      <w:r w:rsidR="00FF0634">
        <w:t xml:space="preserve">I will define </w:t>
      </w:r>
      <w:r w:rsidR="004C35F2">
        <w:t>what it is</w:t>
      </w:r>
      <w:r w:rsidR="005A1C53">
        <w:t>. We will also explore the w</w:t>
      </w:r>
      <w:r w:rsidR="004C35F2">
        <w:t>ay that man has integrated the</w:t>
      </w:r>
      <w:r w:rsidR="005A1C53">
        <w:t xml:space="preserve"> physiological </w:t>
      </w:r>
      <w:r w:rsidR="004C35F2">
        <w:t xml:space="preserve">and psychological </w:t>
      </w:r>
      <w:r w:rsidR="00FF0634">
        <w:t>implications</w:t>
      </w:r>
      <w:r w:rsidR="004C35F2">
        <w:t xml:space="preserve"> that</w:t>
      </w:r>
      <w:r w:rsidR="005A1C53">
        <w:t xml:space="preserve"> </w:t>
      </w:r>
      <w:r w:rsidR="00444061">
        <w:t>define</w:t>
      </w:r>
      <w:r w:rsidR="005A1C53">
        <w:t xml:space="preserve"> </w:t>
      </w:r>
      <w:r w:rsidR="004C35F2">
        <w:t xml:space="preserve">conscience to create </w:t>
      </w:r>
      <w:r w:rsidR="00B34A62">
        <w:t xml:space="preserve">and maintain </w:t>
      </w:r>
      <w:r w:rsidR="004C35F2">
        <w:t>social norms.</w:t>
      </w:r>
    </w:p>
    <w:p w:rsidR="00BC3D07" w:rsidRDefault="00BC3D07" w:rsidP="0063617B"/>
    <w:p w:rsidR="008F606E" w:rsidRPr="009D6AFB" w:rsidRDefault="00C6486C" w:rsidP="00C6486C">
      <w:pPr>
        <w:pStyle w:val="Heading1"/>
        <w:shd w:val="clear" w:color="auto" w:fill="FFFFFF"/>
        <w:wordWrap w:val="0"/>
        <w:spacing w:before="0"/>
        <w:rPr>
          <w:rFonts w:ascii="Helvetica" w:eastAsia="Calibri" w:hAnsi="Helvetica"/>
          <w:b w:val="0"/>
          <w:bCs w:val="0"/>
          <w:color w:val="212529"/>
          <w:sz w:val="20"/>
          <w:szCs w:val="20"/>
          <w:shd w:val="clear" w:color="auto" w:fill="FFFFFF"/>
        </w:rPr>
      </w:pPr>
      <w:r w:rsidRPr="009D6AFB">
        <w:rPr>
          <w:rFonts w:ascii="Helvetica" w:eastAsia="Calibri" w:hAnsi="Helvetica"/>
          <w:b w:val="0"/>
          <w:bCs w:val="0"/>
          <w:color w:val="212529"/>
          <w:sz w:val="20"/>
          <w:szCs w:val="20"/>
          <w:shd w:val="clear" w:color="auto" w:fill="FFFFFF"/>
        </w:rPr>
        <w:t>C</w:t>
      </w:r>
      <w:r w:rsidR="008F606E" w:rsidRPr="009D6AFB">
        <w:rPr>
          <w:rFonts w:ascii="Helvetica" w:eastAsia="Calibri" w:hAnsi="Helvetica"/>
          <w:b w:val="0"/>
          <w:bCs w:val="0"/>
          <w:color w:val="212529"/>
          <w:sz w:val="20"/>
          <w:szCs w:val="20"/>
          <w:shd w:val="clear" w:color="auto" w:fill="FFFFFF"/>
        </w:rPr>
        <w:t>onscience</w:t>
      </w:r>
      <w:r w:rsidRPr="009D6AFB">
        <w:rPr>
          <w:rFonts w:ascii="Helvetica" w:eastAsia="Calibri" w:hAnsi="Helvetica"/>
          <w:b w:val="0"/>
          <w:bCs w:val="0"/>
          <w:color w:val="212529"/>
          <w:sz w:val="20"/>
          <w:szCs w:val="20"/>
          <w:shd w:val="clear" w:color="auto" w:fill="FFFFFF"/>
        </w:rPr>
        <w:t xml:space="preserve"> </w:t>
      </w:r>
      <w:proofErr w:type="gramStart"/>
      <w:r w:rsidR="008F606E" w:rsidRPr="009D6AFB">
        <w:rPr>
          <w:rFonts w:ascii="Helvetica" w:eastAsia="Calibri" w:hAnsi="Helvetica"/>
          <w:b w:val="0"/>
          <w:bCs w:val="0"/>
          <w:color w:val="212529"/>
          <w:sz w:val="20"/>
          <w:szCs w:val="20"/>
          <w:shd w:val="clear" w:color="auto" w:fill="FFFFFF"/>
        </w:rPr>
        <w:t>[ </w:t>
      </w:r>
      <w:proofErr w:type="spellStart"/>
      <w:r w:rsidR="008F606E" w:rsidRPr="009D6AFB">
        <w:rPr>
          <w:rFonts w:ascii="Helvetica" w:eastAsia="Calibri" w:hAnsi="Helvetica"/>
          <w:color w:val="212529"/>
          <w:sz w:val="20"/>
          <w:szCs w:val="20"/>
          <w:shd w:val="clear" w:color="auto" w:fill="FFFFFF"/>
        </w:rPr>
        <w:t>kon</w:t>
      </w:r>
      <w:proofErr w:type="gramEnd"/>
      <w:r w:rsidR="008F606E" w:rsidRPr="009D6AFB">
        <w:rPr>
          <w:rFonts w:ascii="Helvetica" w:eastAsia="Calibri" w:hAnsi="Helvetica"/>
          <w:b w:val="0"/>
          <w:bCs w:val="0"/>
          <w:color w:val="212529"/>
          <w:sz w:val="20"/>
          <w:szCs w:val="20"/>
          <w:shd w:val="clear" w:color="auto" w:fill="FFFFFF"/>
        </w:rPr>
        <w:t>-shuhns</w:t>
      </w:r>
      <w:proofErr w:type="spellEnd"/>
      <w:r w:rsidR="008F606E" w:rsidRPr="009D6AFB">
        <w:rPr>
          <w:rFonts w:ascii="Helvetica" w:eastAsia="Calibri" w:hAnsi="Helvetica"/>
          <w:b w:val="0"/>
          <w:bCs w:val="0"/>
          <w:color w:val="212529"/>
          <w:sz w:val="20"/>
          <w:szCs w:val="20"/>
          <w:shd w:val="clear" w:color="auto" w:fill="FFFFFF"/>
        </w:rPr>
        <w:t xml:space="preserve"> ]</w:t>
      </w:r>
    </w:p>
    <w:p w:rsidR="00C6486C" w:rsidRPr="00D57A7E" w:rsidRDefault="00C6486C" w:rsidP="00C6486C">
      <w:pPr>
        <w:spacing w:after="0" w:line="240" w:lineRule="auto"/>
        <w:rPr>
          <w:rFonts w:ascii="Helvetica" w:hAnsi="Helvetica"/>
          <w:color w:val="212529"/>
          <w:sz w:val="20"/>
          <w:szCs w:val="20"/>
          <w:shd w:val="clear" w:color="auto" w:fill="FFFFFF"/>
        </w:rPr>
      </w:pPr>
      <w:proofErr w:type="gramStart"/>
      <w:r w:rsidRPr="00D57A7E">
        <w:rPr>
          <w:rFonts w:ascii="Helvetica" w:hAnsi="Helvetica"/>
          <w:color w:val="212529"/>
          <w:sz w:val="20"/>
          <w:szCs w:val="20"/>
          <w:shd w:val="clear" w:color="auto" w:fill="FFFFFF"/>
        </w:rPr>
        <w:t>noun</w:t>
      </w:r>
      <w:proofErr w:type="gramEnd"/>
    </w:p>
    <w:p w:rsidR="00C6486C" w:rsidRPr="00D57A7E" w:rsidRDefault="00C15D7A" w:rsidP="00C6486C">
      <w:pPr>
        <w:pStyle w:val="ListParagraph"/>
        <w:shd w:val="clear" w:color="auto" w:fill="FFFFFF"/>
        <w:spacing w:after="14" w:line="240" w:lineRule="auto"/>
        <w:rPr>
          <w:rFonts w:ascii="Arial" w:eastAsia="Times New Roman" w:hAnsi="Arial" w:cs="Arial"/>
          <w:sz w:val="20"/>
          <w:szCs w:val="20"/>
          <w:lang w:val="en-US"/>
        </w:rPr>
      </w:pPr>
      <w:proofErr w:type="gramStart"/>
      <w:r w:rsidRPr="00D57A7E">
        <w:rPr>
          <w:rStyle w:val="Strong"/>
          <w:rFonts w:ascii="Helvetica" w:hAnsi="Helvetica"/>
          <w:b w:val="0"/>
          <w:color w:val="212529"/>
          <w:sz w:val="20"/>
          <w:szCs w:val="20"/>
          <w:bdr w:val="none" w:sz="0" w:space="0" w:color="auto" w:frame="1"/>
          <w:shd w:val="clear" w:color="auto" w:fill="FFFFFF"/>
        </w:rPr>
        <w:t>1</w:t>
      </w:r>
      <w:proofErr w:type="gramEnd"/>
      <w:r w:rsidRPr="00D57A7E">
        <w:rPr>
          <w:rStyle w:val="Strong"/>
          <w:rFonts w:ascii="Helvetica" w:hAnsi="Helvetica"/>
          <w:b w:val="0"/>
          <w:color w:val="212529"/>
          <w:sz w:val="20"/>
          <w:szCs w:val="20"/>
          <w:bdr w:val="none" w:sz="0" w:space="0" w:color="auto" w:frame="1"/>
          <w:shd w:val="clear" w:color="auto" w:fill="FFFFFF"/>
        </w:rPr>
        <w:t>:</w:t>
      </w:r>
      <w:r w:rsidR="00193D7D" w:rsidRPr="00D57A7E">
        <w:rPr>
          <w:rStyle w:val="Strong"/>
          <w:rFonts w:ascii="Helvetica" w:hAnsi="Helvetica"/>
          <w:b w:val="0"/>
          <w:color w:val="212529"/>
          <w:sz w:val="20"/>
          <w:szCs w:val="20"/>
          <w:bdr w:val="none" w:sz="0" w:space="0" w:color="auto" w:frame="1"/>
          <w:shd w:val="clear" w:color="auto" w:fill="FFFFFF"/>
        </w:rPr>
        <w:t> </w:t>
      </w:r>
      <w:r w:rsidR="00193D7D" w:rsidRPr="00D57A7E">
        <w:rPr>
          <w:rFonts w:ascii="Helvetica" w:hAnsi="Helvetica"/>
          <w:color w:val="212529"/>
          <w:sz w:val="20"/>
          <w:szCs w:val="20"/>
          <w:shd w:val="clear" w:color="auto" w:fill="FFFFFF"/>
        </w:rPr>
        <w:t>the sense or </w:t>
      </w:r>
      <w:r w:rsidR="00193D7D" w:rsidRPr="00D57A7E">
        <w:rPr>
          <w:rFonts w:ascii="Helvetica" w:hAnsi="Helvetica"/>
          <w:sz w:val="20"/>
          <w:szCs w:val="20"/>
          <w:bdr w:val="none" w:sz="0" w:space="0" w:color="auto" w:frame="1"/>
          <w:shd w:val="clear" w:color="auto" w:fill="FFFFFF"/>
        </w:rPr>
        <w:t>consciousness</w:t>
      </w:r>
      <w:r w:rsidR="00193D7D" w:rsidRPr="00D57A7E">
        <w:rPr>
          <w:rFonts w:ascii="Helvetica" w:hAnsi="Helvetica"/>
          <w:color w:val="212529"/>
          <w:sz w:val="20"/>
          <w:szCs w:val="20"/>
          <w:shd w:val="clear" w:color="auto" w:fill="FFFFFF"/>
        </w:rPr>
        <w:t> of the moral goodness or blameworthiness of one's own conduct, intentions, or character together with a feeling of obligation to do right or be good</w:t>
      </w:r>
      <w:r w:rsidR="00193D7D" w:rsidRPr="00D57A7E">
        <w:rPr>
          <w:rFonts w:ascii="Arial" w:eastAsia="Times New Roman" w:hAnsi="Arial" w:cs="Arial"/>
          <w:iCs/>
          <w:sz w:val="20"/>
          <w:szCs w:val="20"/>
          <w:vertAlign w:val="superscript"/>
          <w:lang w:val="en-US"/>
        </w:rPr>
        <w:t xml:space="preserve"> </w:t>
      </w:r>
    </w:p>
    <w:p w:rsidR="00C6486C" w:rsidRPr="00D57A7E" w:rsidRDefault="00D57A7E" w:rsidP="00D57A7E">
      <w:pPr>
        <w:ind w:left="720"/>
        <w:rPr>
          <w:rFonts w:ascii="Helvetica" w:hAnsi="Helvetica"/>
          <w:color w:val="212529"/>
          <w:sz w:val="20"/>
          <w:szCs w:val="20"/>
          <w:shd w:val="clear" w:color="auto" w:fill="FFFFFF"/>
        </w:rPr>
      </w:pPr>
      <w:r w:rsidRPr="00D57A7E">
        <w:rPr>
          <w:rStyle w:val="Strong"/>
          <w:rFonts w:ascii="Helvetica" w:hAnsi="Helvetica"/>
          <w:b w:val="0"/>
          <w:color w:val="212529"/>
          <w:sz w:val="20"/>
          <w:szCs w:val="20"/>
          <w:bdr w:val="none" w:sz="0" w:space="0" w:color="auto" w:frame="1"/>
          <w:shd w:val="clear" w:color="auto" w:fill="FFFFFF"/>
        </w:rPr>
        <w:t xml:space="preserve">   </w:t>
      </w:r>
      <w:r w:rsidR="00193D7D" w:rsidRPr="00D57A7E">
        <w:rPr>
          <w:rStyle w:val="Strong"/>
          <w:rFonts w:ascii="Helvetica" w:hAnsi="Helvetica"/>
          <w:b w:val="0"/>
          <w:color w:val="212529"/>
          <w:sz w:val="20"/>
          <w:szCs w:val="20"/>
          <w:bdr w:val="none" w:sz="0" w:space="0" w:color="auto" w:frame="1"/>
          <w:shd w:val="clear" w:color="auto" w:fill="FFFFFF"/>
        </w:rPr>
        <w:t>: </w:t>
      </w:r>
      <w:proofErr w:type="gramStart"/>
      <w:r w:rsidR="00193D7D" w:rsidRPr="00D57A7E">
        <w:rPr>
          <w:rFonts w:ascii="Helvetica" w:hAnsi="Helvetica"/>
          <w:color w:val="212529"/>
          <w:sz w:val="20"/>
          <w:szCs w:val="20"/>
          <w:shd w:val="clear" w:color="auto" w:fill="FFFFFF"/>
        </w:rPr>
        <w:t>a</w:t>
      </w:r>
      <w:proofErr w:type="gramEnd"/>
      <w:r w:rsidR="00193D7D" w:rsidRPr="00D57A7E">
        <w:rPr>
          <w:rFonts w:ascii="Helvetica" w:hAnsi="Helvetica"/>
          <w:color w:val="212529"/>
          <w:sz w:val="20"/>
          <w:szCs w:val="20"/>
          <w:shd w:val="clear" w:color="auto" w:fill="FFFFFF"/>
        </w:rPr>
        <w:t xml:space="preserve"> faculty, power, or principle enjoining good acts</w:t>
      </w:r>
    </w:p>
    <w:p w:rsidR="00193D7D" w:rsidRDefault="00C15D7A" w:rsidP="00193D7D">
      <w:pPr>
        <w:ind w:firstLine="720"/>
        <w:rPr>
          <w:rFonts w:ascii="Arial" w:eastAsia="Times New Roman" w:hAnsi="Arial" w:cs="Arial"/>
          <w:iCs/>
          <w:sz w:val="20"/>
          <w:szCs w:val="20"/>
          <w:lang w:val="en-US"/>
        </w:rPr>
      </w:pPr>
      <w:proofErr w:type="gramStart"/>
      <w:r w:rsidRPr="00D57A7E">
        <w:rPr>
          <w:rStyle w:val="Strong"/>
          <w:rFonts w:ascii="Helvetica" w:hAnsi="Helvetica"/>
          <w:b w:val="0"/>
          <w:color w:val="212529"/>
          <w:sz w:val="20"/>
          <w:szCs w:val="20"/>
          <w:bdr w:val="none" w:sz="0" w:space="0" w:color="auto" w:frame="1"/>
          <w:shd w:val="clear" w:color="auto" w:fill="FFFFFF"/>
        </w:rPr>
        <w:t>2</w:t>
      </w:r>
      <w:proofErr w:type="gramEnd"/>
      <w:r w:rsidRPr="00D57A7E">
        <w:rPr>
          <w:rStyle w:val="Strong"/>
          <w:rFonts w:ascii="Helvetica" w:hAnsi="Helvetica"/>
          <w:b w:val="0"/>
          <w:color w:val="212529"/>
          <w:sz w:val="20"/>
          <w:szCs w:val="20"/>
          <w:bdr w:val="none" w:sz="0" w:space="0" w:color="auto" w:frame="1"/>
          <w:shd w:val="clear" w:color="auto" w:fill="FFFFFF"/>
        </w:rPr>
        <w:t>:</w:t>
      </w:r>
      <w:r w:rsidR="00193D7D" w:rsidRPr="00D57A7E">
        <w:rPr>
          <w:rStyle w:val="Strong"/>
          <w:rFonts w:ascii="Helvetica" w:hAnsi="Helvetica"/>
          <w:b w:val="0"/>
          <w:color w:val="212529"/>
          <w:sz w:val="20"/>
          <w:szCs w:val="20"/>
          <w:bdr w:val="none" w:sz="0" w:space="0" w:color="auto" w:frame="1"/>
          <w:shd w:val="clear" w:color="auto" w:fill="FFFFFF"/>
        </w:rPr>
        <w:t> </w:t>
      </w:r>
      <w:r w:rsidR="00193D7D" w:rsidRPr="00D57A7E">
        <w:rPr>
          <w:rFonts w:ascii="Helvetica" w:hAnsi="Helvetica"/>
          <w:color w:val="212529"/>
          <w:sz w:val="20"/>
          <w:szCs w:val="20"/>
          <w:shd w:val="clear" w:color="auto" w:fill="FFFFFF"/>
        </w:rPr>
        <w:t>conformity to what one considers to be correct, right, or morally good</w:t>
      </w:r>
      <w:r w:rsidR="00D57A7E" w:rsidRPr="00D57A7E">
        <w:rPr>
          <w:rFonts w:ascii="Helvetica" w:hAnsi="Helvetica"/>
          <w:color w:val="212529"/>
          <w:sz w:val="20"/>
          <w:szCs w:val="20"/>
          <w:shd w:val="clear" w:color="auto" w:fill="FFFFFF"/>
        </w:rPr>
        <w:t xml:space="preserve"> </w:t>
      </w:r>
      <w:r w:rsidR="00D57A7E" w:rsidRPr="00D57A7E">
        <w:rPr>
          <w:rFonts w:ascii="Arial" w:eastAsia="Times New Roman" w:hAnsi="Arial" w:cs="Arial"/>
          <w:iCs/>
          <w:sz w:val="20"/>
          <w:szCs w:val="20"/>
          <w:vertAlign w:val="superscript"/>
          <w:lang w:val="en-US"/>
        </w:rPr>
        <w:t>[1]</w:t>
      </w:r>
    </w:p>
    <w:p w:rsidR="00D57A7E" w:rsidRPr="00D57A7E" w:rsidRDefault="00D57A7E" w:rsidP="00193D7D">
      <w:pPr>
        <w:ind w:firstLine="720"/>
        <w:rPr>
          <w:sz w:val="20"/>
          <w:szCs w:val="20"/>
        </w:rPr>
      </w:pPr>
    </w:p>
    <w:p w:rsidR="007A5FC5" w:rsidRDefault="00C6486C" w:rsidP="007A5FC5">
      <w:pPr>
        <w:ind w:firstLine="720"/>
      </w:pPr>
      <w:r>
        <w:t>As has already been discussed in detail in this paper, conscience has no re</w:t>
      </w:r>
      <w:r w:rsidR="0006542C">
        <w:t>lationship to any kind of moral or ethical</w:t>
      </w:r>
      <w:r w:rsidR="00DA326F">
        <w:t xml:space="preserve"> </w:t>
      </w:r>
      <w:r>
        <w:t xml:space="preserve">faculty. </w:t>
      </w:r>
      <w:r w:rsidR="00DA326F">
        <w:t>All it takes for a task to make its way to conscience if</w:t>
      </w:r>
      <w:r w:rsidR="00D57A7E">
        <w:t xml:space="preserve"> for it to become too large before </w:t>
      </w:r>
      <w:r w:rsidR="00166AA4">
        <w:t>or</w:t>
      </w:r>
      <w:r w:rsidR="00DA326F">
        <w:t xml:space="preserve"> without being </w:t>
      </w:r>
      <w:r w:rsidR="00D57A7E">
        <w:t>re</w:t>
      </w:r>
      <w:r w:rsidR="00DA326F">
        <w:t xml:space="preserve">solved. Having just spent time </w:t>
      </w:r>
      <w:r w:rsidR="00BD7239">
        <w:t>being considered</w:t>
      </w:r>
      <w:r w:rsidR="00DA326F">
        <w:t>, it must also re</w:t>
      </w:r>
      <w:r w:rsidR="00BD7239">
        <w:t>t</w:t>
      </w:r>
      <w:r w:rsidR="00DA326F">
        <w:t xml:space="preserve">ain </w:t>
      </w:r>
      <w:r w:rsidR="00BD7239">
        <w:t>its importance</w:t>
      </w:r>
      <w:r w:rsidR="00DA326F">
        <w:t xml:space="preserve"> to</w:t>
      </w:r>
      <w:r w:rsidR="0006542C">
        <w:t xml:space="preserve"> you to be passed to conscience </w:t>
      </w:r>
      <w:r w:rsidR="00D57A7E">
        <w:t>resulting from</w:t>
      </w:r>
      <w:r w:rsidR="0006542C">
        <w:t xml:space="preserve"> persistent desire</w:t>
      </w:r>
      <w:r w:rsidR="00DA326F">
        <w:t xml:space="preserve"> The portion of our mental processes that </w:t>
      </w:r>
      <w:r w:rsidR="00D57A7E">
        <w:t>are</w:t>
      </w:r>
      <w:r w:rsidR="00DA326F">
        <w:t xml:space="preserve"> responsible for the creation of conscience </w:t>
      </w:r>
      <w:r w:rsidR="007A5FC5">
        <w:t xml:space="preserve">also has the job of removing all awareness of </w:t>
      </w:r>
      <w:r w:rsidR="00FC7CEF">
        <w:t>that which</w:t>
      </w:r>
      <w:r w:rsidR="007A5FC5">
        <w:t xml:space="preserve"> has just happened. As such, it is not </w:t>
      </w:r>
      <w:r w:rsidR="00D57A7E">
        <w:t xml:space="preserve">at the time </w:t>
      </w:r>
      <w:r w:rsidR="007A5FC5">
        <w:t xml:space="preserve">when </w:t>
      </w:r>
      <w:r w:rsidR="00D57A7E">
        <w:t xml:space="preserve">a portion of </w:t>
      </w:r>
      <w:r w:rsidR="007A5FC5">
        <w:t xml:space="preserve">conscience </w:t>
      </w:r>
      <w:proofErr w:type="gramStart"/>
      <w:r w:rsidR="007A5FC5">
        <w:t xml:space="preserve">is </w:t>
      </w:r>
      <w:r w:rsidR="00D57A7E">
        <w:t>created</w:t>
      </w:r>
      <w:proofErr w:type="gramEnd"/>
      <w:r w:rsidR="007A5FC5">
        <w:t xml:space="preserve"> that the misconceptions regarding its </w:t>
      </w:r>
      <w:r w:rsidR="00B34A62">
        <w:t xml:space="preserve">moral and ethical </w:t>
      </w:r>
      <w:r w:rsidR="0001124C">
        <w:t xml:space="preserve">content </w:t>
      </w:r>
      <w:r w:rsidR="007A5FC5">
        <w:t xml:space="preserve">are </w:t>
      </w:r>
      <w:r w:rsidR="00D57A7E">
        <w:t>generated</w:t>
      </w:r>
      <w:r w:rsidR="0001124C">
        <w:t>, as</w:t>
      </w:r>
      <w:r w:rsidR="00D57A7E">
        <w:t xml:space="preserve"> t</w:t>
      </w:r>
      <w:r w:rsidR="007157F0">
        <w:t xml:space="preserve">his part of the process </w:t>
      </w:r>
      <w:r w:rsidR="00BD7239">
        <w:t>remains</w:t>
      </w:r>
      <w:r w:rsidR="007157F0">
        <w:t xml:space="preserve"> subtle and discreet.</w:t>
      </w:r>
      <w:r w:rsidR="0001124C">
        <w:t xml:space="preserve"> The</w:t>
      </w:r>
      <w:r w:rsidR="00F67320">
        <w:t xml:space="preserve"> removal of </w:t>
      </w:r>
      <w:r w:rsidR="0006542C">
        <w:t>recall</w:t>
      </w:r>
      <w:r w:rsidR="0001124C">
        <w:t xml:space="preserve"> </w:t>
      </w:r>
      <w:r w:rsidR="00F67320">
        <w:t xml:space="preserve">insures that we remain permanently ignorant as to why these events really ever actually </w:t>
      </w:r>
      <w:r w:rsidR="0001124C">
        <w:t>occur</w:t>
      </w:r>
      <w:r w:rsidR="00F67320">
        <w:t>.</w:t>
      </w:r>
    </w:p>
    <w:p w:rsidR="006874DD" w:rsidRDefault="007157F0" w:rsidP="007A5FC5">
      <w:pPr>
        <w:ind w:firstLine="720"/>
      </w:pPr>
      <w:r>
        <w:t xml:space="preserve">It is </w:t>
      </w:r>
      <w:r w:rsidR="003D587E">
        <w:t xml:space="preserve">only </w:t>
      </w:r>
      <w:r w:rsidR="0001124C">
        <w:t xml:space="preserve">during the </w:t>
      </w:r>
      <w:r w:rsidR="00166AA4">
        <w:t>sub-conscious connection with</w:t>
      </w:r>
      <w:r>
        <w:t xml:space="preserve"> conscience that our social </w:t>
      </w:r>
      <w:r w:rsidR="0001124C">
        <w:t>perception</w:t>
      </w:r>
      <w:r>
        <w:t xml:space="preserve">s </w:t>
      </w:r>
      <w:r w:rsidR="003D587E">
        <w:t xml:space="preserve">and </w:t>
      </w:r>
      <w:r w:rsidR="0001124C">
        <w:t xml:space="preserve">personal </w:t>
      </w:r>
      <w:r w:rsidR="003D587E">
        <w:t xml:space="preserve">interpretations </w:t>
      </w:r>
      <w:r w:rsidR="0001124C">
        <w:t>of conscience manifest</w:t>
      </w:r>
      <w:r>
        <w:t>.</w:t>
      </w:r>
      <w:r w:rsidR="000C3E88">
        <w:t xml:space="preserve"> For most people this occurs when we take a break from </w:t>
      </w:r>
      <w:r w:rsidR="0006542C">
        <w:t>familiar</w:t>
      </w:r>
      <w:r w:rsidR="000C3E88">
        <w:t xml:space="preserve"> </w:t>
      </w:r>
      <w:r w:rsidR="00166AA4">
        <w:t xml:space="preserve">or stimulating </w:t>
      </w:r>
      <w:r w:rsidR="000C3E88">
        <w:t>acts and look to our mi</w:t>
      </w:r>
      <w:r w:rsidR="007461F8">
        <w:t>nd with idle intent. In these instances, o</w:t>
      </w:r>
      <w:r w:rsidR="000C3E88">
        <w:t xml:space="preserve">ur emotional status will act as a catalyst to </w:t>
      </w:r>
      <w:r w:rsidR="007461F8">
        <w:t>manufacture</w:t>
      </w:r>
      <w:r w:rsidR="000C3E88">
        <w:t xml:space="preserve"> </w:t>
      </w:r>
      <w:r w:rsidR="0001124C">
        <w:t>stimuli</w:t>
      </w:r>
      <w:r w:rsidR="007461F8">
        <w:t xml:space="preserve"> based upon </w:t>
      </w:r>
      <w:r w:rsidR="0001124C">
        <w:t>a connection</w:t>
      </w:r>
      <w:r w:rsidR="007461F8">
        <w:t xml:space="preserve"> with relative entries in conscience.</w:t>
      </w:r>
    </w:p>
    <w:p w:rsidR="00DD43ED" w:rsidRDefault="00E83967" w:rsidP="007A5FC5">
      <w:pPr>
        <w:ind w:firstLine="720"/>
      </w:pPr>
      <w:r>
        <w:t>Oftentimes however, the failure to successfully negotiate and satisfy</w:t>
      </w:r>
      <w:r w:rsidR="00752A19">
        <w:t xml:space="preserve"> a desire may just come down</w:t>
      </w:r>
      <w:r w:rsidR="00B34A62">
        <w:t xml:space="preserve"> to</w:t>
      </w:r>
      <w:r w:rsidR="00752A19">
        <w:t xml:space="preserve"> insufficient </w:t>
      </w:r>
      <w:r>
        <w:t xml:space="preserve">available resources. A lack of available working memory, knowledge, tools, understanding, support, physical resources, confidence or </w:t>
      </w:r>
      <w:r w:rsidR="00B67C69">
        <w:t xml:space="preserve">overwhelming </w:t>
      </w:r>
      <w:r>
        <w:t>environment</w:t>
      </w:r>
      <w:r w:rsidR="007461F8">
        <w:t xml:space="preserve">al </w:t>
      </w:r>
      <w:r w:rsidR="007461F8">
        <w:lastRenderedPageBreak/>
        <w:t>factors</w:t>
      </w:r>
      <w:r>
        <w:t xml:space="preserve"> can all lead to a failure to solve a problem</w:t>
      </w:r>
      <w:r w:rsidR="00FC7CEF">
        <w:t xml:space="preserve">. </w:t>
      </w:r>
      <w:r w:rsidR="00DD43ED">
        <w:t xml:space="preserve">Only some of </w:t>
      </w:r>
      <w:r w:rsidR="00FC7CEF">
        <w:t>the abov</w:t>
      </w:r>
      <w:r w:rsidR="00E82A39">
        <w:t xml:space="preserve">ementioned </w:t>
      </w:r>
      <w:r w:rsidR="00B67C69">
        <w:t>have</w:t>
      </w:r>
      <w:r w:rsidR="00E82A39">
        <w:t xml:space="preserve"> any relationship to </w:t>
      </w:r>
      <w:r w:rsidR="00166AA4">
        <w:t>moral or ethical consideration</w:t>
      </w:r>
      <w:r w:rsidR="00DD43ED">
        <w:t>.</w:t>
      </w:r>
    </w:p>
    <w:p w:rsidR="00400DD1" w:rsidRDefault="00DD43ED" w:rsidP="007A5FC5">
      <w:pPr>
        <w:ind w:firstLine="720"/>
      </w:pPr>
      <w:proofErr w:type="gramStart"/>
      <w:r>
        <w:t xml:space="preserve">It is our </w:t>
      </w:r>
      <w:r w:rsidR="00E82A39">
        <w:t xml:space="preserve">inability to </w:t>
      </w:r>
      <w:r>
        <w:t xml:space="preserve">interpret failure as any other than a </w:t>
      </w:r>
      <w:r w:rsidR="00E82A39">
        <w:t xml:space="preserve">reflection of our </w:t>
      </w:r>
      <w:r>
        <w:t xml:space="preserve">own </w:t>
      </w:r>
      <w:r w:rsidR="007461F8">
        <w:t>personal</w:t>
      </w:r>
      <w:r w:rsidR="00E82A39">
        <w:t xml:space="preserve"> worth that leads us to </w:t>
      </w:r>
      <w:r>
        <w:t>misconstrue</w:t>
      </w:r>
      <w:r w:rsidR="00E82A39">
        <w:t xml:space="preserve"> the </w:t>
      </w:r>
      <w:r>
        <w:t>meaning</w:t>
      </w:r>
      <w:r w:rsidR="00E82A39">
        <w:t xml:space="preserve"> </w:t>
      </w:r>
      <w:r>
        <w:t xml:space="preserve">of those very </w:t>
      </w:r>
      <w:r w:rsidR="00E82A39">
        <w:t xml:space="preserve">failures when they </w:t>
      </w:r>
      <w:r>
        <w:t>reveal themselves through</w:t>
      </w:r>
      <w:r w:rsidR="00FC7CEF">
        <w:t xml:space="preserve"> </w:t>
      </w:r>
      <w:r>
        <w:t>an attack of</w:t>
      </w:r>
      <w:r w:rsidR="0006542C">
        <w:t xml:space="preserve"> </w:t>
      </w:r>
      <w:r w:rsidR="00E82A39">
        <w:t>conscience.</w:t>
      </w:r>
      <w:proofErr w:type="gramEnd"/>
    </w:p>
    <w:p w:rsidR="00BB2114" w:rsidRDefault="00BB2114" w:rsidP="007A5FC5">
      <w:pPr>
        <w:ind w:firstLine="720"/>
      </w:pPr>
      <w:r>
        <w:t xml:space="preserve">Academia believes that we </w:t>
      </w:r>
      <w:r w:rsidR="00367CDB">
        <w:t>have</w:t>
      </w:r>
      <w:r w:rsidR="00880261">
        <w:t xml:space="preserve"> </w:t>
      </w:r>
      <w:r>
        <w:t xml:space="preserve">a place in our brain to </w:t>
      </w:r>
      <w:r w:rsidR="002D021E">
        <w:t>remind</w:t>
      </w:r>
      <w:r>
        <w:t xml:space="preserve"> us when we are </w:t>
      </w:r>
      <w:r w:rsidR="002D021E">
        <w:t>being naughty</w:t>
      </w:r>
      <w:r w:rsidR="004F723B">
        <w:t>. Academic</w:t>
      </w:r>
      <w:r>
        <w:t xml:space="preserve"> </w:t>
      </w:r>
      <w:r w:rsidR="004F723B">
        <w:t>theory necessitates the belief</w:t>
      </w:r>
      <w:r>
        <w:t xml:space="preserve"> </w:t>
      </w:r>
      <w:r w:rsidR="002D021E">
        <w:t>in righteousness</w:t>
      </w:r>
      <w:r w:rsidR="00880261">
        <w:t xml:space="preserve"> and ‘correct’ behaviour</w:t>
      </w:r>
      <w:r w:rsidR="009A76E7">
        <w:t xml:space="preserve"> as </w:t>
      </w:r>
      <w:r w:rsidR="00166AA4">
        <w:t xml:space="preserve">further, </w:t>
      </w:r>
      <w:r w:rsidR="002D021E">
        <w:t xml:space="preserve">academia </w:t>
      </w:r>
      <w:r w:rsidR="009A76E7">
        <w:t>requires</w:t>
      </w:r>
      <w:r w:rsidR="002D021E">
        <w:t xml:space="preserve"> our brain </w:t>
      </w:r>
      <w:r w:rsidR="004F723B">
        <w:t>to be</w:t>
      </w:r>
      <w:r w:rsidR="002D021E">
        <w:t xml:space="preserve"> smarter than we are</w:t>
      </w:r>
      <w:r w:rsidR="004F723B">
        <w:t xml:space="preserve"> for its theories to work</w:t>
      </w:r>
      <w:r w:rsidR="002D021E">
        <w:t>.</w:t>
      </w:r>
    </w:p>
    <w:p w:rsidR="002D021E" w:rsidRDefault="00752A19" w:rsidP="007A5FC5">
      <w:pPr>
        <w:ind w:firstLine="720"/>
      </w:pPr>
      <w:r>
        <w:t xml:space="preserve">As </w:t>
      </w:r>
      <w:r w:rsidR="00887C47">
        <w:t xml:space="preserve">I have made it </w:t>
      </w:r>
      <w:r>
        <w:t xml:space="preserve">very clear, conscience, endorphins and shame </w:t>
      </w:r>
      <w:r w:rsidR="006C1BE5">
        <w:t>per</w:t>
      </w:r>
      <w:r>
        <w:t xml:space="preserve">form very utilitarian </w:t>
      </w:r>
      <w:r w:rsidR="00887C47">
        <w:t xml:space="preserve">as well as </w:t>
      </w:r>
      <w:r w:rsidR="003F50F0">
        <w:t xml:space="preserve">value based </w:t>
      </w:r>
      <w:r w:rsidR="00887C47">
        <w:t>moral and</w:t>
      </w:r>
      <w:r>
        <w:t xml:space="preserve"> ethical function</w:t>
      </w:r>
      <w:r w:rsidR="00F67320">
        <w:t>s</w:t>
      </w:r>
      <w:r>
        <w:t xml:space="preserve">. </w:t>
      </w:r>
      <w:r w:rsidR="00907334">
        <w:t>First</w:t>
      </w:r>
      <w:r w:rsidR="00B42F72">
        <w:t>,</w:t>
      </w:r>
      <w:r>
        <w:t xml:space="preserve"> they protect our </w:t>
      </w:r>
      <w:r w:rsidR="00907334">
        <w:t>brain</w:t>
      </w:r>
      <w:r w:rsidR="006C1BE5">
        <w:t xml:space="preserve"> from overheating </w:t>
      </w:r>
      <w:r w:rsidR="00907334">
        <w:t>and in turn protect</w:t>
      </w:r>
      <w:r w:rsidR="006C1BE5">
        <w:t xml:space="preserve"> </w:t>
      </w:r>
      <w:r>
        <w:t xml:space="preserve">important mental creations from </w:t>
      </w:r>
      <w:r w:rsidR="006C1BE5">
        <w:t>damage</w:t>
      </w:r>
      <w:r w:rsidR="00907334">
        <w:t>. S</w:t>
      </w:r>
      <w:r>
        <w:t>econd, they give us various different</w:t>
      </w:r>
      <w:r w:rsidR="00166AA4">
        <w:t xml:space="preserve"> methods for addressing and re</w:t>
      </w:r>
      <w:r>
        <w:t>dressing complex problems</w:t>
      </w:r>
      <w:r w:rsidR="00907334">
        <w:t xml:space="preserve"> and</w:t>
      </w:r>
      <w:r>
        <w:t xml:space="preserve"> third, they provide a</w:t>
      </w:r>
      <w:r w:rsidR="006C1BE5">
        <w:t xml:space="preserve">n effective </w:t>
      </w:r>
      <w:r w:rsidR="00714273">
        <w:t xml:space="preserve">relief mechanism </w:t>
      </w:r>
      <w:r>
        <w:t xml:space="preserve">when </w:t>
      </w:r>
      <w:r w:rsidR="00714273">
        <w:t xml:space="preserve">mental </w:t>
      </w:r>
      <w:r>
        <w:t xml:space="preserve">activity becomes overwhelming and debilitating </w:t>
      </w:r>
      <w:r w:rsidR="006C1BE5">
        <w:t xml:space="preserve">and </w:t>
      </w:r>
      <w:r>
        <w:t xml:space="preserve">four, </w:t>
      </w:r>
      <w:r w:rsidR="006C1BE5">
        <w:t xml:space="preserve">they insure we </w:t>
      </w:r>
      <w:r w:rsidR="00907334">
        <w:t xml:space="preserve">that we </w:t>
      </w:r>
      <w:proofErr w:type="gramStart"/>
      <w:r w:rsidR="006C1BE5">
        <w:t>don’t</w:t>
      </w:r>
      <w:proofErr w:type="gramEnd"/>
      <w:r w:rsidR="006C1BE5">
        <w:t xml:space="preserve"> repeat past failures and </w:t>
      </w:r>
      <w:r w:rsidR="00F67320">
        <w:t>further</w:t>
      </w:r>
      <w:r w:rsidR="00907334">
        <w:t>, they</w:t>
      </w:r>
      <w:r w:rsidR="00F67320">
        <w:t xml:space="preserve"> make certain</w:t>
      </w:r>
      <w:r w:rsidR="006C1BE5">
        <w:t xml:space="preserve"> that we don’t forget </w:t>
      </w:r>
      <w:r w:rsidR="00F67320">
        <w:t>it when we try to</w:t>
      </w:r>
      <w:r w:rsidR="006C1BE5">
        <w:t>.</w:t>
      </w:r>
      <w:r w:rsidR="008438D1">
        <w:t xml:space="preserve"> </w:t>
      </w:r>
      <w:r w:rsidR="00EA2826">
        <w:t>Notably</w:t>
      </w:r>
      <w:r w:rsidR="008438D1">
        <w:t xml:space="preserve">, when </w:t>
      </w:r>
      <w:r w:rsidR="00907334">
        <w:t xml:space="preserve">the experience of </w:t>
      </w:r>
      <w:r w:rsidR="008438D1">
        <w:t>pain overwhelms our mental capabilities</w:t>
      </w:r>
      <w:r w:rsidR="00907334">
        <w:t>,</w:t>
      </w:r>
      <w:r w:rsidR="008438D1">
        <w:t xml:space="preserve"> these </w:t>
      </w:r>
      <w:r w:rsidR="00EA2826">
        <w:t xml:space="preserve">same </w:t>
      </w:r>
      <w:r w:rsidR="008438D1">
        <w:t xml:space="preserve">organs </w:t>
      </w:r>
      <w:r w:rsidR="00714273">
        <w:t xml:space="preserve">provide </w:t>
      </w:r>
      <w:r w:rsidR="0006542C">
        <w:t>our only</w:t>
      </w:r>
      <w:r w:rsidR="00714273">
        <w:t xml:space="preserve"> </w:t>
      </w:r>
      <w:r w:rsidR="00166AA4">
        <w:t>endogenous</w:t>
      </w:r>
      <w:r w:rsidR="00907334">
        <w:t xml:space="preserve"> pain-</w:t>
      </w:r>
      <w:r w:rsidR="00714273">
        <w:t>relief mechanism.</w:t>
      </w:r>
    </w:p>
    <w:p w:rsidR="00CF16BD" w:rsidRDefault="00907334" w:rsidP="007A5FC5">
      <w:pPr>
        <w:ind w:firstLine="720"/>
      </w:pPr>
      <w:r>
        <w:t xml:space="preserve">In relation to conscience, the triggering of endorphins occurs </w:t>
      </w:r>
      <w:r w:rsidR="00CD2D73">
        <w:t>when the engagement of a task leads a person</w:t>
      </w:r>
      <w:r>
        <w:t>’s mind</w:t>
      </w:r>
      <w:r w:rsidR="00CD2D73">
        <w:t xml:space="preserve"> to meet or exceed their available w</w:t>
      </w:r>
      <w:r>
        <w:t>orking memory or our working memory’</w:t>
      </w:r>
      <w:r w:rsidR="00CD2D73">
        <w:t>s capacity. When we try to engage a task that is too big f</w:t>
      </w:r>
      <w:r w:rsidR="00887C47">
        <w:t>or our working memory</w:t>
      </w:r>
      <w:r w:rsidR="00CD2D73">
        <w:t xml:space="preserve">, our memory fails. </w:t>
      </w:r>
      <w:r w:rsidR="008E598C">
        <w:t>In psychological terms</w:t>
      </w:r>
      <w:r w:rsidR="00AE01E4">
        <w:t>,</w:t>
      </w:r>
      <w:r w:rsidR="008E598C">
        <w:t xml:space="preserve"> this causes our mind to forget what we were trying to do and </w:t>
      </w:r>
      <w:r w:rsidR="00CF16BD">
        <w:t xml:space="preserve">in turn, </w:t>
      </w:r>
      <w:r w:rsidR="008E598C">
        <w:t xml:space="preserve">how we were trying to do it and </w:t>
      </w:r>
      <w:r w:rsidR="00CF16BD">
        <w:t>resultantly</w:t>
      </w:r>
      <w:r w:rsidR="00887C47">
        <w:t xml:space="preserve"> </w:t>
      </w:r>
      <w:proofErr w:type="gramStart"/>
      <w:r w:rsidR="008E598C">
        <w:t>returns</w:t>
      </w:r>
      <w:proofErr w:type="gramEnd"/>
      <w:r w:rsidR="008E598C">
        <w:t xml:space="preserve"> to us the ability to negotiate </w:t>
      </w:r>
      <w:r w:rsidR="00CF16BD">
        <w:t>an unencumbered mind.</w:t>
      </w:r>
      <w:r w:rsidR="0006542C">
        <w:t xml:space="preserve"> This function </w:t>
      </w:r>
      <w:proofErr w:type="gramStart"/>
      <w:r w:rsidR="0006542C">
        <w:t>is currently assigned</w:t>
      </w:r>
      <w:proofErr w:type="gramEnd"/>
      <w:r w:rsidR="0006542C">
        <w:t xml:space="preserve"> to </w:t>
      </w:r>
      <w:r w:rsidR="00700AAD">
        <w:t xml:space="preserve">the now redundant </w:t>
      </w:r>
      <w:r w:rsidR="0006542C">
        <w:t>‘Gate Theory’.</w:t>
      </w:r>
    </w:p>
    <w:p w:rsidR="008438D1" w:rsidRDefault="008438D1" w:rsidP="007A5FC5">
      <w:pPr>
        <w:ind w:firstLine="720"/>
      </w:pPr>
      <w:r>
        <w:t>The moment a</w:t>
      </w:r>
      <w:r w:rsidR="00700AAD">
        <w:t>n endeavour</w:t>
      </w:r>
      <w:r>
        <w:t xml:space="preserve"> becomes a </w:t>
      </w:r>
      <w:r w:rsidR="00700AAD">
        <w:t>part</w:t>
      </w:r>
      <w:r>
        <w:t xml:space="preserve"> of </w:t>
      </w:r>
      <w:r w:rsidR="00332A50">
        <w:t>conscience;</w:t>
      </w:r>
      <w:r w:rsidR="00700AAD">
        <w:t xml:space="preserve"> it </w:t>
      </w:r>
      <w:proofErr w:type="gramStart"/>
      <w:r w:rsidR="00C15D7A">
        <w:t>cannot</w:t>
      </w:r>
      <w:r>
        <w:t xml:space="preserve"> be </w:t>
      </w:r>
      <w:r w:rsidR="00700AAD">
        <w:t>accessed</w:t>
      </w:r>
      <w:proofErr w:type="gramEnd"/>
      <w:r>
        <w:t xml:space="preserve"> directly</w:t>
      </w:r>
      <w:r w:rsidR="00700AAD">
        <w:t xml:space="preserve"> without triggering endorphins</w:t>
      </w:r>
      <w:r>
        <w:t xml:space="preserve"> as </w:t>
      </w:r>
      <w:r w:rsidR="00700AAD">
        <w:t>it has become</w:t>
      </w:r>
      <w:r>
        <w:t xml:space="preserve"> too complex. We can sidle up to it </w:t>
      </w:r>
      <w:r w:rsidR="00CF16BD">
        <w:t>in an indirect fashion to</w:t>
      </w:r>
      <w:r>
        <w:t xml:space="preserve"> get a feel for what is in there. This provides intuition</w:t>
      </w:r>
      <w:r w:rsidR="00700AAD">
        <w:t xml:space="preserve">; </w:t>
      </w:r>
      <w:r>
        <w:t>an awareness of our fa</w:t>
      </w:r>
      <w:r w:rsidR="00700AAD">
        <w:t xml:space="preserve">ilures and limitations and </w:t>
      </w:r>
      <w:r w:rsidR="00166AA4">
        <w:t>that which</w:t>
      </w:r>
      <w:r w:rsidR="00700AAD">
        <w:t xml:space="preserve"> i</w:t>
      </w:r>
      <w:r>
        <w:t>s probably safe to try</w:t>
      </w:r>
      <w:r w:rsidR="00700AAD">
        <w:t>,</w:t>
      </w:r>
      <w:r>
        <w:t xml:space="preserve"> and </w:t>
      </w:r>
      <w:r w:rsidR="00700AAD">
        <w:t>further</w:t>
      </w:r>
      <w:r w:rsidR="0006542C">
        <w:t xml:space="preserve">, </w:t>
      </w:r>
      <w:r>
        <w:t xml:space="preserve">what </w:t>
      </w:r>
      <w:r w:rsidR="00714273">
        <w:t xml:space="preserve">probably should be approached </w:t>
      </w:r>
      <w:r w:rsidR="00C94BDC">
        <w:t xml:space="preserve">with </w:t>
      </w:r>
      <w:r w:rsidR="0006542C">
        <w:t xml:space="preserve">due </w:t>
      </w:r>
      <w:r w:rsidR="00714273">
        <w:t>cautio</w:t>
      </w:r>
      <w:r w:rsidR="00C94BDC">
        <w:t>n</w:t>
      </w:r>
      <w:r>
        <w:t>.</w:t>
      </w:r>
    </w:p>
    <w:p w:rsidR="00714273" w:rsidRDefault="004D20E5" w:rsidP="007A5FC5">
      <w:pPr>
        <w:ind w:firstLine="720"/>
      </w:pPr>
      <w:r>
        <w:t>Sometimes</w:t>
      </w:r>
      <w:r w:rsidR="00FD0D3D">
        <w:t xml:space="preserve"> a person can seem to lack </w:t>
      </w:r>
      <w:r>
        <w:t xml:space="preserve">a partial or fully functioning </w:t>
      </w:r>
      <w:r w:rsidR="00FD0D3D">
        <w:t xml:space="preserve">conscience and this can be the result of </w:t>
      </w:r>
      <w:r>
        <w:t xml:space="preserve">having </w:t>
      </w:r>
      <w:r w:rsidR="00FD0D3D">
        <w:t xml:space="preserve">not being allowed to learn from their own mistakes. To meddle to this degree with the formative mind undermines the independent </w:t>
      </w:r>
      <w:r>
        <w:t>and reliable ability</w:t>
      </w:r>
      <w:r w:rsidR="00FD0D3D">
        <w:t xml:space="preserve"> of conscience</w:t>
      </w:r>
      <w:r>
        <w:t xml:space="preserve"> to </w:t>
      </w:r>
      <w:r w:rsidR="00700AAD">
        <w:t xml:space="preserve">do </w:t>
      </w:r>
      <w:r w:rsidR="00166AA4">
        <w:t>its</w:t>
      </w:r>
      <w:r w:rsidR="00700AAD">
        <w:t xml:space="preserve"> job to </w:t>
      </w:r>
      <w:r>
        <w:t xml:space="preserve">store and recall failures as required. </w:t>
      </w:r>
      <w:r w:rsidR="00A077CA">
        <w:t>Further,</w:t>
      </w:r>
      <w:r>
        <w:t xml:space="preserve"> it instils a belief that success </w:t>
      </w:r>
      <w:r w:rsidR="00E70683">
        <w:t>has value</w:t>
      </w:r>
      <w:r>
        <w:t xml:space="preserve"> </w:t>
      </w:r>
      <w:r w:rsidR="00E70683">
        <w:t>and</w:t>
      </w:r>
      <w:r>
        <w:t xml:space="preserve"> failure </w:t>
      </w:r>
      <w:r w:rsidR="00E70683">
        <w:t>does not and effectively that success makes you worthy and that failure renders you less worthy.</w:t>
      </w:r>
      <w:r w:rsidR="00CF16BD">
        <w:t xml:space="preserve"> This is in my opinion </w:t>
      </w:r>
      <w:r w:rsidR="0006542C">
        <w:t xml:space="preserve">is </w:t>
      </w:r>
      <w:r w:rsidR="00CF16BD">
        <w:t>the most common prelude</w:t>
      </w:r>
      <w:r w:rsidR="005643E7">
        <w:t xml:space="preserve"> to </w:t>
      </w:r>
      <w:r w:rsidR="00700AAD">
        <w:t xml:space="preserve">perceived </w:t>
      </w:r>
      <w:r w:rsidR="005643E7">
        <w:t>sociopathic</w:t>
      </w:r>
      <w:r w:rsidR="00700AAD">
        <w:t>, psychotic</w:t>
      </w:r>
      <w:r w:rsidR="00CF16BD">
        <w:t xml:space="preserve"> and other related conditions. The </w:t>
      </w:r>
      <w:r w:rsidR="006235B4">
        <w:t xml:space="preserve">common </w:t>
      </w:r>
      <w:r w:rsidR="00700AAD">
        <w:t>term assigned to</w:t>
      </w:r>
      <w:r w:rsidR="00CF16BD">
        <w:t xml:space="preserve"> </w:t>
      </w:r>
      <w:r w:rsidR="006235B4">
        <w:t xml:space="preserve">this </w:t>
      </w:r>
      <w:r w:rsidR="00700AAD">
        <w:t xml:space="preserve">dysfunctional act </w:t>
      </w:r>
      <w:r w:rsidR="00166AA4">
        <w:t xml:space="preserve">of interfering, </w:t>
      </w:r>
      <w:r w:rsidR="00700AAD">
        <w:t xml:space="preserve">is </w:t>
      </w:r>
      <w:r w:rsidR="006235B4">
        <w:t>m</w:t>
      </w:r>
      <w:r w:rsidR="005643E7">
        <w:t>eddling!</w:t>
      </w:r>
    </w:p>
    <w:p w:rsidR="009A41E1" w:rsidRDefault="00332A50" w:rsidP="007A5FC5">
      <w:pPr>
        <w:ind w:firstLine="720"/>
      </w:pPr>
      <w:r>
        <w:t xml:space="preserve">Christian text suggests that </w:t>
      </w:r>
      <w:r w:rsidR="009A41E1">
        <w:t xml:space="preserve">shame </w:t>
      </w:r>
      <w:proofErr w:type="gramStart"/>
      <w:r w:rsidR="009A41E1">
        <w:t>is experienced</w:t>
      </w:r>
      <w:proofErr w:type="gramEnd"/>
      <w:r w:rsidR="009A41E1">
        <w:t xml:space="preserve"> by the unjust and that shame should elicit guilt. </w:t>
      </w:r>
      <w:proofErr w:type="gramStart"/>
      <w:r w:rsidR="009A41E1">
        <w:t>Further</w:t>
      </w:r>
      <w:proofErr w:type="gramEnd"/>
      <w:r w:rsidR="009A41E1">
        <w:t xml:space="preserve"> it says that </w:t>
      </w:r>
      <w:r w:rsidR="003A447B">
        <w:t xml:space="preserve">shame can be brought about upon another. These ideals are divisive and suggest that shame </w:t>
      </w:r>
      <w:proofErr w:type="gramStart"/>
      <w:r w:rsidR="003A447B">
        <w:t>doesn’t</w:t>
      </w:r>
      <w:proofErr w:type="gramEnd"/>
      <w:r w:rsidR="003A447B">
        <w:t xml:space="preserve"> accompany failure but instead, unrighteous </w:t>
      </w:r>
      <w:r w:rsidR="000E25AE">
        <w:t xml:space="preserve">failure, unjust behaviour, </w:t>
      </w:r>
      <w:r w:rsidR="003A447B">
        <w:t>anti-social behaviour</w:t>
      </w:r>
      <w:r w:rsidR="000E25AE">
        <w:t xml:space="preserve"> and ‘evil’</w:t>
      </w:r>
      <w:r w:rsidR="003A447B">
        <w:t xml:space="preserve">. It assumes </w:t>
      </w:r>
      <w:r w:rsidR="000E25AE">
        <w:t>a</w:t>
      </w:r>
      <w:r w:rsidR="003A447B">
        <w:t xml:space="preserve"> righteous</w:t>
      </w:r>
      <w:r w:rsidR="002E11D3">
        <w:t>,</w:t>
      </w:r>
      <w:r w:rsidR="003A447B">
        <w:t xml:space="preserve"> </w:t>
      </w:r>
      <w:r w:rsidR="000E25AE">
        <w:t xml:space="preserve">nonnegotiable </w:t>
      </w:r>
      <w:r w:rsidR="003A447B">
        <w:t xml:space="preserve">association between shame and </w:t>
      </w:r>
      <w:r w:rsidR="000E25AE">
        <w:t>immorality</w:t>
      </w:r>
      <w:r w:rsidR="003A447B">
        <w:t xml:space="preserve">. </w:t>
      </w:r>
      <w:r w:rsidR="002E11D3">
        <w:t xml:space="preserve">Conscience, it </w:t>
      </w:r>
      <w:proofErr w:type="gramStart"/>
      <w:r w:rsidR="002E11D3">
        <w:t>is said</w:t>
      </w:r>
      <w:proofErr w:type="gramEnd"/>
      <w:r w:rsidR="002E11D3">
        <w:t xml:space="preserve">, assumes a moral faculty, when in fact it </w:t>
      </w:r>
      <w:r w:rsidR="002E11D3">
        <w:lastRenderedPageBreak/>
        <w:t>does not. An attack of conscience generates the emotional experience of shame, which forces us to assimilate responsibility for the content presented</w:t>
      </w:r>
      <w:r w:rsidR="0060519F">
        <w:t xml:space="preserve"> by our conscience. I</w:t>
      </w:r>
      <w:r w:rsidR="002E11D3">
        <w:t xml:space="preserve">t is fact that when we connect with conscience in any event, we resultantly forget </w:t>
      </w:r>
      <w:r w:rsidR="00BC4D60">
        <w:t xml:space="preserve">that </w:t>
      </w:r>
      <w:r w:rsidR="002E11D3">
        <w:t xml:space="preserve">the event ever took place. </w:t>
      </w:r>
      <w:r w:rsidR="00BC4D60">
        <w:t xml:space="preserve">When we see the limits to our working memory approaching, we know that we have limited resources left that can be use in any attempt to resolve an endeavour successfully. We </w:t>
      </w:r>
      <w:proofErr w:type="gramStart"/>
      <w:r w:rsidR="00BC4D60">
        <w:t>don’t</w:t>
      </w:r>
      <w:proofErr w:type="gramEnd"/>
      <w:r w:rsidR="00BC4D60">
        <w:t xml:space="preserve"> recall what happens when this limit is met though, as endorphins, when triggered to refresh our working memory don’t allow us to. This takes away our ability to interpret the shame that accompanies an overwhelmed mind in any other way than that which we </w:t>
      </w:r>
      <w:proofErr w:type="gramStart"/>
      <w:r w:rsidR="00BC4D60">
        <w:t>have been taught</w:t>
      </w:r>
      <w:proofErr w:type="gramEnd"/>
      <w:r w:rsidR="00BC4D60">
        <w:t xml:space="preserve">. </w:t>
      </w:r>
      <w:r w:rsidR="005F08A7">
        <w:t xml:space="preserve">When our face flushes visually, </w:t>
      </w:r>
      <w:proofErr w:type="gramStart"/>
      <w:r w:rsidR="005F08A7">
        <w:t xml:space="preserve">not </w:t>
      </w:r>
      <w:r w:rsidR="007B6D83">
        <w:t>us</w:t>
      </w:r>
      <w:r w:rsidR="005F08A7">
        <w:t>, nor</w:t>
      </w:r>
      <w:proofErr w:type="gramEnd"/>
      <w:r w:rsidR="005F08A7">
        <w:t xml:space="preserve"> anyone else has accrued experience to interpret the reason for this. When we experience shame at the hands of an overwhelmed mind, we have no available resources to attempt to negotiate it cognitively and resultantly, we accept blindly the responsibility for the event.</w:t>
      </w:r>
    </w:p>
    <w:p w:rsidR="00A077CA" w:rsidRDefault="005F08A7" w:rsidP="007B6D83">
      <w:pPr>
        <w:ind w:firstLine="720"/>
      </w:pPr>
      <w:r>
        <w:t xml:space="preserve">As we have discussed, conscience is a utility organ of the mind and the brain that holds, discreetly, important and unsolved or unresolved endeavours that have become too big to address directly, given our available resources, without causing the limits of our working memory to be met or exceeded. </w:t>
      </w:r>
      <w:r w:rsidR="00930DEE">
        <w:t xml:space="preserve">To understand these lessons would remove the guilt that we assume when we experience shame which would further enable us to negate the fear, worry and panic that accompanies pending ‘moral failure’ which would </w:t>
      </w:r>
      <w:r w:rsidR="0060519F">
        <w:t xml:space="preserve">further </w:t>
      </w:r>
      <w:r w:rsidR="00930DEE">
        <w:t>enable us to approach sensitive memories</w:t>
      </w:r>
      <w:r w:rsidR="007B6D83">
        <w:t xml:space="preserve"> with greater confidence and increased working memory capacity.</w:t>
      </w:r>
      <w:r w:rsidR="007B6D83" w:rsidRPr="007B6D83">
        <w:t xml:space="preserve"> </w:t>
      </w:r>
      <w:r w:rsidR="007B6D83">
        <w:t>As examples, this would remove the debilitating nature to the shame experienced by rape victims and those with PTSD</w:t>
      </w:r>
      <w:r w:rsidR="0060519F">
        <w:t>,</w:t>
      </w:r>
      <w:r w:rsidR="007B6D83">
        <w:t xml:space="preserve"> and open a pathway to solution.</w:t>
      </w:r>
    </w:p>
    <w:p w:rsidR="000C6412" w:rsidRDefault="000E25AE" w:rsidP="007A5FC5">
      <w:pPr>
        <w:ind w:firstLine="720"/>
      </w:pPr>
      <w:r>
        <w:t>When we can approach</w:t>
      </w:r>
      <w:r w:rsidR="000C6412">
        <w:t xml:space="preserve"> </w:t>
      </w:r>
      <w:r>
        <w:t xml:space="preserve">the emotional experience of </w:t>
      </w:r>
      <w:r w:rsidR="000C6412">
        <w:t>shame</w:t>
      </w:r>
      <w:r>
        <w:t>,</w:t>
      </w:r>
      <w:r w:rsidR="000C6412">
        <w:t xml:space="preserve"> </w:t>
      </w:r>
      <w:r>
        <w:t xml:space="preserve">being </w:t>
      </w:r>
      <w:r w:rsidR="000C6412">
        <w:t xml:space="preserve">that </w:t>
      </w:r>
      <w:r>
        <w:t xml:space="preserve">which </w:t>
      </w:r>
      <w:r w:rsidR="000C6412">
        <w:t>inhibit</w:t>
      </w:r>
      <w:r>
        <w:t>s</w:t>
      </w:r>
      <w:r w:rsidR="000C6412">
        <w:t xml:space="preserve"> success in the treatment of PTSD</w:t>
      </w:r>
      <w:r w:rsidR="002E11D3">
        <w:t xml:space="preserve"> </w:t>
      </w:r>
      <w:proofErr w:type="gramStart"/>
      <w:r w:rsidR="002E11D3">
        <w:t>and also</w:t>
      </w:r>
      <w:proofErr w:type="gramEnd"/>
      <w:r w:rsidR="002E11D3">
        <w:t xml:space="preserve"> sexual abuse</w:t>
      </w:r>
      <w:r w:rsidR="000C6412">
        <w:t xml:space="preserve">, </w:t>
      </w:r>
      <w:r>
        <w:t xml:space="preserve">without assuming an association to </w:t>
      </w:r>
      <w:r w:rsidR="002E11D3">
        <w:t xml:space="preserve">morality, </w:t>
      </w:r>
      <w:r>
        <w:t>righteousness or guilt</w:t>
      </w:r>
      <w:r w:rsidR="002E11D3">
        <w:t>, we</w:t>
      </w:r>
      <w:r w:rsidR="000C6412">
        <w:t xml:space="preserve"> would be </w:t>
      </w:r>
      <w:r w:rsidR="002E11D3">
        <w:t xml:space="preserve">able to achieve </w:t>
      </w:r>
      <w:r w:rsidR="000C6412">
        <w:t>solution</w:t>
      </w:r>
      <w:r w:rsidR="002E11D3">
        <w:t xml:space="preserve">s </w:t>
      </w:r>
      <w:r w:rsidR="000C6412">
        <w:t xml:space="preserve">without </w:t>
      </w:r>
      <w:r w:rsidR="002E11D3">
        <w:t>challenging</w:t>
      </w:r>
      <w:r w:rsidR="000C6412">
        <w:t xml:space="preserve"> </w:t>
      </w:r>
      <w:r w:rsidR="002E11D3">
        <w:t>an individual’s</w:t>
      </w:r>
      <w:r w:rsidR="000C6412">
        <w:t xml:space="preserve"> personal </w:t>
      </w:r>
      <w:r w:rsidR="002E11D3">
        <w:t>worth</w:t>
      </w:r>
      <w:r w:rsidR="000C6412">
        <w:t>.</w:t>
      </w:r>
    </w:p>
    <w:p w:rsidR="004F723B" w:rsidRPr="004F723B" w:rsidRDefault="004F723B" w:rsidP="004F723B">
      <w:pPr>
        <w:ind w:firstLine="720"/>
      </w:pPr>
      <w:r w:rsidRPr="004F723B">
        <w:t xml:space="preserve">The only way to negate conscience on any matter is to cease caring about something that you clearly, currently care </w:t>
      </w:r>
      <w:r w:rsidR="009633E3">
        <w:t>for</w:t>
      </w:r>
      <w:r w:rsidRPr="004F723B">
        <w:t xml:space="preserve">. This is impossible to do for any reason </w:t>
      </w:r>
      <w:r w:rsidR="006235B4">
        <w:t>other than</w:t>
      </w:r>
      <w:r w:rsidR="009633E3">
        <w:t xml:space="preserve"> necessity. To </w:t>
      </w:r>
      <w:r w:rsidRPr="004F723B">
        <w:t xml:space="preserve">succeed </w:t>
      </w:r>
      <w:r>
        <w:t xml:space="preserve">in doing this </w:t>
      </w:r>
      <w:r w:rsidRPr="004F723B">
        <w:t xml:space="preserve">will remove this subject matter from your list of desirable </w:t>
      </w:r>
      <w:r>
        <w:t>stimuli</w:t>
      </w:r>
      <w:r w:rsidRPr="004F723B">
        <w:t xml:space="preserve"> and your environment will cease engaging pertinent or related </w:t>
      </w:r>
      <w:r>
        <w:t>subject matter</w:t>
      </w:r>
      <w:r w:rsidRPr="004F723B">
        <w:t xml:space="preserve"> f</w:t>
      </w:r>
      <w:r w:rsidR="009633E3">
        <w:t xml:space="preserve">or your consideration. This </w:t>
      </w:r>
      <w:r w:rsidR="00D14FC2">
        <w:t xml:space="preserve">subject matter </w:t>
      </w:r>
      <w:r w:rsidR="009633E3">
        <w:t xml:space="preserve">would </w:t>
      </w:r>
      <w:r w:rsidR="00D14FC2">
        <w:t>then cease being something for</w:t>
      </w:r>
      <w:r w:rsidRPr="004F723B">
        <w:t xml:space="preserve"> which you </w:t>
      </w:r>
      <w:r w:rsidR="009633E3">
        <w:t>would</w:t>
      </w:r>
      <w:r w:rsidRPr="004F723B">
        <w:t xml:space="preserve"> </w:t>
      </w:r>
      <w:r w:rsidR="009633E3">
        <w:t xml:space="preserve">engage </w:t>
      </w:r>
      <w:r w:rsidR="00D14FC2">
        <w:t>or</w:t>
      </w:r>
      <w:r w:rsidR="009633E3">
        <w:t xml:space="preserve"> learn</w:t>
      </w:r>
      <w:r w:rsidRPr="004F723B">
        <w:t xml:space="preserve"> </w:t>
      </w:r>
      <w:r w:rsidR="00D14FC2">
        <w:t xml:space="preserve">more </w:t>
      </w:r>
      <w:r w:rsidRPr="004F723B">
        <w:t>about. This is the trade-off for high intelligence</w:t>
      </w:r>
      <w:r w:rsidR="006D6917">
        <w:t xml:space="preserve"> and nobody messes with it without need</w:t>
      </w:r>
      <w:r w:rsidRPr="004F723B">
        <w:t>.</w:t>
      </w:r>
    </w:p>
    <w:p w:rsidR="00E8145B" w:rsidRDefault="00B42F72" w:rsidP="007A5FC5">
      <w:pPr>
        <w:ind w:firstLine="720"/>
      </w:pPr>
      <w:r>
        <w:t>Finally,</w:t>
      </w:r>
      <w:r w:rsidR="00B46C0A">
        <w:t xml:space="preserve"> and I know it’s hard to believe we actually experience all this forgetting</w:t>
      </w:r>
      <w:r w:rsidR="00D14FC2">
        <w:t>, but if in doubt</w:t>
      </w:r>
      <w:r w:rsidR="00166AA4">
        <w:t>,</w:t>
      </w:r>
      <w:r w:rsidR="00B46C0A">
        <w:t xml:space="preserve"> try to recall the details of the content of any moment you have experienced </w:t>
      </w:r>
      <w:r w:rsidR="00E1162C">
        <w:t xml:space="preserve">actual </w:t>
      </w:r>
      <w:r w:rsidR="00B46C0A">
        <w:t>shame or an at</w:t>
      </w:r>
      <w:r w:rsidR="00D14FC2">
        <w:t>tack on conscience. T</w:t>
      </w:r>
      <w:r w:rsidR="006235B4">
        <w:t>ry to</w:t>
      </w:r>
      <w:r w:rsidR="00B46C0A">
        <w:t xml:space="preserve"> recall when you last had either of these experiences. </w:t>
      </w:r>
      <w:r w:rsidR="002503C8">
        <w:t xml:space="preserve">They are </w:t>
      </w:r>
      <w:r w:rsidR="006D6917">
        <w:t xml:space="preserve">surely </w:t>
      </w:r>
      <w:r w:rsidR="002503C8">
        <w:t xml:space="preserve">both so unpleasant such that </w:t>
      </w:r>
      <w:r w:rsidR="00D14FC2">
        <w:t>you</w:t>
      </w:r>
      <w:r w:rsidR="002503C8">
        <w:t xml:space="preserve"> </w:t>
      </w:r>
      <w:r w:rsidR="00D14FC2">
        <w:t xml:space="preserve">would </w:t>
      </w:r>
      <w:r w:rsidR="002503C8">
        <w:t xml:space="preserve">never </w:t>
      </w:r>
      <w:r w:rsidR="00166AA4">
        <w:t xml:space="preserve">be able </w:t>
      </w:r>
      <w:proofErr w:type="gramStart"/>
      <w:r w:rsidR="00166AA4">
        <w:t xml:space="preserve">to </w:t>
      </w:r>
      <w:r w:rsidR="006D6917">
        <w:t>intentionally</w:t>
      </w:r>
      <w:r w:rsidR="002503C8">
        <w:t xml:space="preserve"> choose</w:t>
      </w:r>
      <w:proofErr w:type="gramEnd"/>
      <w:r w:rsidR="002503C8">
        <w:t xml:space="preserve"> to forget </w:t>
      </w:r>
      <w:r w:rsidR="00D14FC2">
        <w:t>wh</w:t>
      </w:r>
      <w:r w:rsidR="006D6917">
        <w:t xml:space="preserve">at they are or why they </w:t>
      </w:r>
      <w:r w:rsidR="00E1162C">
        <w:t xml:space="preserve">did </w:t>
      </w:r>
      <w:r w:rsidR="006D6917">
        <w:t>occur</w:t>
      </w:r>
      <w:r w:rsidR="00D14FC2">
        <w:t xml:space="preserve"> however, you</w:t>
      </w:r>
      <w:r w:rsidR="006235B4">
        <w:t xml:space="preserve"> do.</w:t>
      </w:r>
    </w:p>
    <w:p w:rsidR="004F723B" w:rsidRDefault="004F723B" w:rsidP="006D6917">
      <w:pPr>
        <w:ind w:firstLine="720"/>
      </w:pPr>
      <w:r>
        <w:t xml:space="preserve">Conscience provides some unpleasant </w:t>
      </w:r>
      <w:r w:rsidR="006D6917">
        <w:t>fac</w:t>
      </w:r>
      <w:r w:rsidR="00D14FC2">
        <w:t>i</w:t>
      </w:r>
      <w:r w:rsidR="006D6917">
        <w:t>l</w:t>
      </w:r>
      <w:r w:rsidR="00D14FC2">
        <w:t>i</w:t>
      </w:r>
      <w:r w:rsidR="006D6917">
        <w:t>ties</w:t>
      </w:r>
      <w:r>
        <w:t xml:space="preserve"> however</w:t>
      </w:r>
      <w:r w:rsidR="00D14FC2">
        <w:t>,</w:t>
      </w:r>
      <w:r>
        <w:t xml:space="preserve"> its trade-offs are social intelligence, high intelligence, creativity, insight</w:t>
      </w:r>
      <w:r w:rsidR="006D6917">
        <w:t xml:space="preserve">, </w:t>
      </w:r>
      <w:r>
        <w:t>intuition</w:t>
      </w:r>
      <w:r w:rsidR="006235B4">
        <w:t>, character</w:t>
      </w:r>
      <w:r w:rsidR="006D6917">
        <w:t xml:space="preserve"> and </w:t>
      </w:r>
      <w:r w:rsidR="00D14FC2">
        <w:t>oh, so</w:t>
      </w:r>
      <w:r w:rsidR="006D6917">
        <w:t xml:space="preserve"> </w:t>
      </w:r>
      <w:r w:rsidR="00D14FC2">
        <w:t xml:space="preserve">very </w:t>
      </w:r>
      <w:r w:rsidR="006D6917">
        <w:t>much more</w:t>
      </w:r>
      <w:r>
        <w:t>.</w:t>
      </w:r>
    </w:p>
    <w:p w:rsidR="008A1F00" w:rsidRDefault="008A1F00" w:rsidP="006D6917">
      <w:pPr>
        <w:ind w:firstLine="720"/>
      </w:pPr>
    </w:p>
    <w:p w:rsidR="00A01907" w:rsidRDefault="008A1F00" w:rsidP="00D57A7E">
      <w:r>
        <w:rPr>
          <w:vertAlign w:val="superscript"/>
        </w:rPr>
        <w:t xml:space="preserve"> </w:t>
      </w:r>
      <w:r w:rsidR="00F67320">
        <w:rPr>
          <w:vertAlign w:val="superscript"/>
        </w:rPr>
        <w:t>[1]</w:t>
      </w:r>
      <w:r w:rsidR="00F67320">
        <w:t xml:space="preserve"> </w:t>
      </w:r>
      <w:r w:rsidR="00D57A7E" w:rsidRPr="00D57A7E">
        <w:t>www.merriam-webster.com/dictionary/conscience</w:t>
      </w:r>
    </w:p>
    <w:p w:rsidR="00A01907" w:rsidRDefault="00A01907" w:rsidP="00A01907"/>
    <w:p w:rsidR="004C35F2" w:rsidRDefault="004C35F2" w:rsidP="00A01907"/>
    <w:p w:rsidR="004C35F2" w:rsidRDefault="004C35F2" w:rsidP="00A01907"/>
    <w:p w:rsidR="004C35F2" w:rsidRDefault="004C35F2" w:rsidP="00A01907"/>
    <w:p w:rsidR="004C35F2" w:rsidRDefault="004C35F2" w:rsidP="00A01907"/>
    <w:p w:rsidR="004C35F2" w:rsidRDefault="004C35F2" w:rsidP="00A01907"/>
    <w:p w:rsidR="00173B9A" w:rsidRPr="00A01907" w:rsidRDefault="00173B9A" w:rsidP="00A01907"/>
    <w:p w:rsidR="00A01907" w:rsidRPr="00A01907" w:rsidRDefault="00A01907" w:rsidP="00A01907">
      <w:pPr>
        <w:pStyle w:val="Heading1"/>
        <w:jc w:val="center"/>
        <w:rPr>
          <w:sz w:val="36"/>
          <w:szCs w:val="36"/>
        </w:rPr>
      </w:pPr>
      <w:r w:rsidRPr="00A01907">
        <w:rPr>
          <w:sz w:val="36"/>
          <w:szCs w:val="36"/>
        </w:rPr>
        <w:t>Part 2</w:t>
      </w:r>
    </w:p>
    <w:p w:rsidR="00A01907" w:rsidRPr="00A01907" w:rsidRDefault="00A01907" w:rsidP="00A01907">
      <w:pPr>
        <w:rPr>
          <w:sz w:val="36"/>
          <w:szCs w:val="36"/>
        </w:rPr>
      </w:pPr>
    </w:p>
    <w:p w:rsidR="00A01907" w:rsidRDefault="00A01907" w:rsidP="00A01907">
      <w:pPr>
        <w:pStyle w:val="Heading1"/>
        <w:jc w:val="center"/>
        <w:rPr>
          <w:sz w:val="36"/>
          <w:szCs w:val="36"/>
        </w:rPr>
      </w:pPr>
      <w:r w:rsidRPr="00A01907">
        <w:rPr>
          <w:sz w:val="36"/>
          <w:szCs w:val="36"/>
        </w:rPr>
        <w:t>Context</w:t>
      </w:r>
    </w:p>
    <w:p w:rsidR="00CC7BC2" w:rsidRDefault="00CC7BC2" w:rsidP="00CC7BC2"/>
    <w:p w:rsidR="00ED46A3" w:rsidRDefault="00985E37" w:rsidP="00917A1C">
      <w:pPr>
        <w:jc w:val="center"/>
      </w:pPr>
      <w:r w:rsidRPr="004D57C3">
        <w:t xml:space="preserve">The following </w:t>
      </w:r>
      <w:r w:rsidR="00486E40" w:rsidRPr="004D57C3">
        <w:t>chapter</w:t>
      </w:r>
      <w:r w:rsidR="004D57C3" w:rsidRPr="004D57C3">
        <w:t>s</w:t>
      </w:r>
      <w:r w:rsidRPr="004D57C3">
        <w:t xml:space="preserve"> </w:t>
      </w:r>
      <w:r w:rsidR="001C6FE0">
        <w:t>address</w:t>
      </w:r>
      <w:r w:rsidRPr="004D57C3">
        <w:t xml:space="preserve"> </w:t>
      </w:r>
      <w:r w:rsidR="004D57C3">
        <w:t xml:space="preserve">the mechanics of </w:t>
      </w:r>
      <w:r w:rsidR="00026A50">
        <w:t>this the</w:t>
      </w:r>
      <w:r w:rsidR="00F67320">
        <w:t>sis</w:t>
      </w:r>
      <w:r w:rsidR="00ED46A3">
        <w:t xml:space="preserve"> in context.</w:t>
      </w:r>
    </w:p>
    <w:p w:rsidR="00917A1C" w:rsidRDefault="00917A1C" w:rsidP="00917A1C">
      <w:pPr>
        <w:jc w:val="center"/>
      </w:pPr>
    </w:p>
    <w:p w:rsidR="00D87D48" w:rsidRDefault="00D87D48" w:rsidP="00917A1C">
      <w:pPr>
        <w:jc w:val="center"/>
      </w:pPr>
    </w:p>
    <w:p w:rsidR="00D87D48" w:rsidRDefault="00D87D48" w:rsidP="00917A1C">
      <w:pPr>
        <w:jc w:val="center"/>
      </w:pPr>
    </w:p>
    <w:p w:rsidR="00D87D48" w:rsidRDefault="00D87D48" w:rsidP="00917A1C">
      <w:pPr>
        <w:jc w:val="center"/>
      </w:pPr>
    </w:p>
    <w:p w:rsidR="00D87D48" w:rsidRDefault="00D87D48" w:rsidP="00917A1C">
      <w:pPr>
        <w:jc w:val="center"/>
      </w:pPr>
    </w:p>
    <w:p w:rsidR="00D87D48" w:rsidRDefault="00D87D48" w:rsidP="00917A1C">
      <w:pPr>
        <w:jc w:val="center"/>
      </w:pPr>
    </w:p>
    <w:p w:rsidR="00D87D48" w:rsidRDefault="00D87D48" w:rsidP="00917A1C">
      <w:pPr>
        <w:jc w:val="center"/>
      </w:pPr>
    </w:p>
    <w:p w:rsidR="00D87D48" w:rsidRDefault="00D87D48" w:rsidP="006D6917"/>
    <w:p w:rsidR="008A1F00" w:rsidRDefault="008A1F00" w:rsidP="006D6917"/>
    <w:p w:rsidR="008A1F00" w:rsidRDefault="008A1F00" w:rsidP="006D6917"/>
    <w:p w:rsidR="008A1F00" w:rsidRDefault="008A1F00" w:rsidP="006D6917"/>
    <w:p w:rsidR="004C35F2" w:rsidRDefault="004C35F2" w:rsidP="006D6917"/>
    <w:p w:rsidR="004C35F2" w:rsidRDefault="004C35F2" w:rsidP="006D6917"/>
    <w:p w:rsidR="00CC7BC2" w:rsidRPr="006C1E31" w:rsidRDefault="00876B92" w:rsidP="00CC7BC2">
      <w:pPr>
        <w:pStyle w:val="Heading1"/>
        <w:jc w:val="center"/>
      </w:pPr>
      <w:r>
        <w:lastRenderedPageBreak/>
        <w:t xml:space="preserve">The </w:t>
      </w:r>
      <w:r w:rsidR="00BF5F69" w:rsidRPr="006C1E31">
        <w:t>Fuse</w:t>
      </w:r>
      <w:r w:rsidR="00CC7BC2" w:rsidRPr="006C1E31">
        <w:t xml:space="preserve"> Theory</w:t>
      </w:r>
      <w:r>
        <w:t xml:space="preserve"> on Pain</w:t>
      </w:r>
    </w:p>
    <w:p w:rsidR="00CC7BC2" w:rsidRDefault="00CC7BC2" w:rsidP="00CC7BC2"/>
    <w:p w:rsidR="00274D50" w:rsidRDefault="00CC7BC2" w:rsidP="00274D50">
      <w:pPr>
        <w:ind w:firstLine="720"/>
      </w:pPr>
      <w:r>
        <w:t xml:space="preserve">When our experience </w:t>
      </w:r>
      <w:r w:rsidR="003727E8">
        <w:t>with</w:t>
      </w:r>
      <w:r>
        <w:t xml:space="preserve"> an injury </w:t>
      </w:r>
      <w:r w:rsidR="00C417E1">
        <w:t xml:space="preserve">is great and/or </w:t>
      </w:r>
      <w:r>
        <w:t xml:space="preserve">causes us fear, worry </w:t>
      </w:r>
      <w:r w:rsidR="003727E8">
        <w:t>or panic</w:t>
      </w:r>
      <w:r w:rsidR="00C417E1">
        <w:t>,</w:t>
      </w:r>
      <w:r w:rsidR="003727E8">
        <w:t xml:space="preserve"> we become overwhelmed. </w:t>
      </w:r>
      <w:r>
        <w:t xml:space="preserve">Fear, worry and panic are </w:t>
      </w:r>
      <w:r w:rsidR="006D6917">
        <w:t>self-propagating</w:t>
      </w:r>
      <w:r>
        <w:t xml:space="preserve"> and their </w:t>
      </w:r>
      <w:r w:rsidR="00C417E1">
        <w:t>occurrence</w:t>
      </w:r>
      <w:r>
        <w:t xml:space="preserve">, combined with </w:t>
      </w:r>
      <w:r w:rsidR="003727E8">
        <w:t xml:space="preserve">the </w:t>
      </w:r>
      <w:r w:rsidR="00CF3F43">
        <w:t xml:space="preserve">connection to the </w:t>
      </w:r>
      <w:r w:rsidR="003727E8">
        <w:t xml:space="preserve">nervous messages </w:t>
      </w:r>
      <w:proofErr w:type="gramStart"/>
      <w:r w:rsidR="003727E8">
        <w:t xml:space="preserve">being </w:t>
      </w:r>
      <w:r w:rsidR="00C417E1">
        <w:t>received</w:t>
      </w:r>
      <w:proofErr w:type="gramEnd"/>
      <w:r w:rsidR="003727E8">
        <w:t xml:space="preserve"> from</w:t>
      </w:r>
      <w:r w:rsidR="00033209">
        <w:t xml:space="preserve"> </w:t>
      </w:r>
      <w:r w:rsidR="003727E8">
        <w:t>an injury</w:t>
      </w:r>
      <w:r>
        <w:t xml:space="preserve"> </w:t>
      </w:r>
      <w:r w:rsidR="00CF3F43">
        <w:t>can cause</w:t>
      </w:r>
      <w:r>
        <w:t xml:space="preserve"> the power </w:t>
      </w:r>
      <w:r w:rsidR="008B3DCD">
        <w:t>supply</w:t>
      </w:r>
      <w:r>
        <w:t xml:space="preserve"> </w:t>
      </w:r>
      <w:r w:rsidR="00C417E1">
        <w:t>for</w:t>
      </w:r>
      <w:r>
        <w:t xml:space="preserve"> </w:t>
      </w:r>
      <w:r w:rsidR="00602AC5">
        <w:t>an</w:t>
      </w:r>
      <w:r>
        <w:t xml:space="preserve"> endeavour to </w:t>
      </w:r>
      <w:r w:rsidR="00033209">
        <w:t>overload</w:t>
      </w:r>
      <w:r>
        <w:t xml:space="preserve">. Pain experienced in this situation will receive relief, not because pain </w:t>
      </w:r>
      <w:r w:rsidR="00C417E1">
        <w:t>itself requires</w:t>
      </w:r>
      <w:r>
        <w:t xml:space="preserve"> relief, but instead, to protect our </w:t>
      </w:r>
      <w:r w:rsidR="003727E8">
        <w:t>mind and brain</w:t>
      </w:r>
      <w:r>
        <w:t xml:space="preserve"> fro</w:t>
      </w:r>
      <w:r w:rsidR="008B3DCD">
        <w:t xml:space="preserve">m damage caused by too much </w:t>
      </w:r>
      <w:r w:rsidR="00033209">
        <w:t>heat</w:t>
      </w:r>
      <w:r w:rsidR="000D232A">
        <w:t>, just like a fuse</w:t>
      </w:r>
      <w:r w:rsidR="00C417E1">
        <w:t>,</w:t>
      </w:r>
      <w:r w:rsidR="00FF24C0">
        <w:t xml:space="preserve"> although organic in nature</w:t>
      </w:r>
      <w:r>
        <w:t>. In the moments when the experience</w:t>
      </w:r>
      <w:r w:rsidR="008B3DCD">
        <w:t xml:space="preserve"> of pain generates too much demand</w:t>
      </w:r>
      <w:r>
        <w:t>,</w:t>
      </w:r>
      <w:r w:rsidR="00C417E1">
        <w:t xml:space="preserve"> endorphins sedate the circuit and in turn disconnect</w:t>
      </w:r>
      <w:r>
        <w:t xml:space="preserve"> the source </w:t>
      </w:r>
      <w:proofErr w:type="gramStart"/>
      <w:r>
        <w:t>to safely end</w:t>
      </w:r>
      <w:proofErr w:type="gramEnd"/>
      <w:r>
        <w:t xml:space="preserve"> the task. This disconnects us from the nervous connection to the injury, effectively relieving </w:t>
      </w:r>
      <w:r w:rsidR="00033209">
        <w:t xml:space="preserve">us from experiencing </w:t>
      </w:r>
      <w:r w:rsidR="00CF3F43">
        <w:t>this specific</w:t>
      </w:r>
      <w:r>
        <w:t xml:space="preserve"> pain. </w:t>
      </w:r>
      <w:r w:rsidR="00F50996">
        <w:t xml:space="preserve">In these </w:t>
      </w:r>
      <w:r w:rsidR="006D6917">
        <w:t>situations,</w:t>
      </w:r>
      <w:r w:rsidR="00F50996">
        <w:t xml:space="preserve"> we can always revisit </w:t>
      </w:r>
      <w:r w:rsidR="00F56538">
        <w:t xml:space="preserve">the experience of the nervous responses generated by the injury </w:t>
      </w:r>
      <w:r w:rsidR="00C417E1">
        <w:t xml:space="preserve">as we have a persistent and relevant reminder, </w:t>
      </w:r>
      <w:r w:rsidR="00F56538">
        <w:t xml:space="preserve">however, </w:t>
      </w:r>
      <w:r w:rsidR="00CF3F43">
        <w:t>by choice</w:t>
      </w:r>
      <w:r w:rsidR="005042FE">
        <w:t>,</w:t>
      </w:r>
      <w:r w:rsidR="00CF3F43">
        <w:t xml:space="preserve"> </w:t>
      </w:r>
      <w:r w:rsidR="00F56538">
        <w:t xml:space="preserve">we never do. </w:t>
      </w:r>
      <w:r>
        <w:t xml:space="preserve">This action </w:t>
      </w:r>
      <w:r w:rsidR="00CF3F43">
        <w:t xml:space="preserve">also </w:t>
      </w:r>
      <w:r>
        <w:t xml:space="preserve">has the effect of releasing our </w:t>
      </w:r>
      <w:r w:rsidR="00C417E1">
        <w:t xml:space="preserve">overwhelmed </w:t>
      </w:r>
      <w:r>
        <w:t xml:space="preserve">mental resources, making it possible for us to negotiate any </w:t>
      </w:r>
      <w:r w:rsidR="00033209">
        <w:t xml:space="preserve">further </w:t>
      </w:r>
      <w:r>
        <w:t>danger</w:t>
      </w:r>
      <w:r w:rsidR="00033209">
        <w:t xml:space="preserve"> that may threate</w:t>
      </w:r>
      <w:r w:rsidR="005042FE">
        <w:t xml:space="preserve">n us </w:t>
      </w:r>
      <w:r w:rsidR="00033209">
        <w:t xml:space="preserve">when otherwise our injuries would </w:t>
      </w:r>
      <w:r w:rsidR="00F50996">
        <w:t xml:space="preserve">likely </w:t>
      </w:r>
      <w:r w:rsidR="00B45C9D">
        <w:t xml:space="preserve">render </w:t>
      </w:r>
      <w:r w:rsidR="000B2558">
        <w:t xml:space="preserve">us incapable </w:t>
      </w:r>
      <w:proofErr w:type="spellStart"/>
      <w:r w:rsidR="000B2558">
        <w:t>or</w:t>
      </w:r>
      <w:proofErr w:type="spellEnd"/>
      <w:r w:rsidR="000B2558">
        <w:t xml:space="preserve"> doing</w:t>
      </w:r>
      <w:r w:rsidR="00BF5F69">
        <w:t>.</w:t>
      </w:r>
      <w:r w:rsidR="00F50996">
        <w:t xml:space="preserve"> This </w:t>
      </w:r>
      <w:r w:rsidR="005042FE">
        <w:t>commonly recognised ability</w:t>
      </w:r>
      <w:r w:rsidR="00F50996">
        <w:t xml:space="preserve"> was previously </w:t>
      </w:r>
      <w:r w:rsidR="005042FE">
        <w:t>resolved with</w:t>
      </w:r>
      <w:r w:rsidR="00F50996">
        <w:t xml:space="preserve"> an overcomplicated and unworkable physiological </w:t>
      </w:r>
      <w:r w:rsidR="00C417E1">
        <w:t>theory</w:t>
      </w:r>
      <w:r w:rsidR="001D2B90">
        <w:t>, created by Ronal</w:t>
      </w:r>
      <w:r w:rsidR="00274D50">
        <w:t>d</w:t>
      </w:r>
      <w:r w:rsidR="001D2B90">
        <w:t xml:space="preserve"> Melzack and Patrick Wall</w:t>
      </w:r>
      <w:r w:rsidR="00F50996">
        <w:t xml:space="preserve"> </w:t>
      </w:r>
      <w:r w:rsidR="00274D50">
        <w:t xml:space="preserve">in 1965 </w:t>
      </w:r>
      <w:r w:rsidR="001D2B90">
        <w:t xml:space="preserve">and </w:t>
      </w:r>
      <w:r w:rsidR="00F50996">
        <w:t>referred to as ‘Gate Theory’.</w:t>
      </w:r>
      <w:r w:rsidR="001D2B90">
        <w:t xml:space="preserve"> </w:t>
      </w:r>
      <w:r w:rsidR="001D2B90">
        <w:rPr>
          <w:vertAlign w:val="superscript"/>
        </w:rPr>
        <w:t>[1]</w:t>
      </w:r>
      <w:r w:rsidR="00897F8E">
        <w:t xml:space="preserve"> </w:t>
      </w:r>
      <w:r w:rsidR="00274D50">
        <w:t xml:space="preserve">This theory remains unsupported based upon peer review and yet is still adhered to by Physiotherapists, the creators of the TENs machine and other flavours of medicine. </w:t>
      </w:r>
      <w:r w:rsidR="00274D50">
        <w:rPr>
          <w:color w:val="000000"/>
          <w:shd w:val="clear" w:color="auto" w:fill="FFFFFF"/>
        </w:rPr>
        <w:t>Even though</w:t>
      </w:r>
      <w:r w:rsidR="00274D50" w:rsidRPr="00EF737C">
        <w:rPr>
          <w:color w:val="000000"/>
          <w:shd w:val="clear" w:color="auto" w:fill="FFFFFF"/>
        </w:rPr>
        <w:t xml:space="preserve"> </w:t>
      </w:r>
      <w:r w:rsidR="00274D50">
        <w:rPr>
          <w:color w:val="000000"/>
          <w:shd w:val="clear" w:color="auto" w:fill="FFFFFF"/>
        </w:rPr>
        <w:t xml:space="preserve">Patrick </w:t>
      </w:r>
      <w:r w:rsidR="00274D50" w:rsidRPr="00EF737C">
        <w:rPr>
          <w:color w:val="000000"/>
          <w:shd w:val="clear" w:color="auto" w:fill="FFFFFF"/>
        </w:rPr>
        <w:t>Wall</w:t>
      </w:r>
      <w:r w:rsidR="00274D50">
        <w:rPr>
          <w:color w:val="000000"/>
          <w:shd w:val="clear" w:color="auto" w:fill="FFFFFF"/>
        </w:rPr>
        <w:t>,</w:t>
      </w:r>
      <w:r w:rsidR="00274D50" w:rsidRPr="00EF737C">
        <w:rPr>
          <w:color w:val="000000"/>
          <w:shd w:val="clear" w:color="auto" w:fill="FFFFFF"/>
        </w:rPr>
        <w:t xml:space="preserve"> </w:t>
      </w:r>
      <w:r w:rsidR="00274D50">
        <w:rPr>
          <w:color w:val="000000"/>
          <w:shd w:val="clear" w:color="auto" w:fill="FFFFFF"/>
          <w:vertAlign w:val="superscript"/>
        </w:rPr>
        <w:t>[2]</w:t>
      </w:r>
      <w:r w:rsidR="00274D50" w:rsidRPr="00EF737C">
        <w:rPr>
          <w:color w:val="000000"/>
          <w:shd w:val="clear" w:color="auto" w:fill="FFFFFF"/>
        </w:rPr>
        <w:t xml:space="preserve"> himself wrote </w:t>
      </w:r>
      <w:r w:rsidR="00274D50">
        <w:rPr>
          <w:color w:val="000000"/>
          <w:shd w:val="clear" w:color="auto" w:fill="FFFFFF"/>
        </w:rPr>
        <w:t xml:space="preserve">when </w:t>
      </w:r>
      <w:r w:rsidR="00274D50" w:rsidRPr="00EF737C">
        <w:rPr>
          <w:color w:val="000000"/>
          <w:shd w:val="clear" w:color="auto" w:fill="FFFFFF"/>
        </w:rPr>
        <w:t xml:space="preserve">evaluating </w:t>
      </w:r>
      <w:r w:rsidR="00274D50">
        <w:rPr>
          <w:color w:val="000000"/>
          <w:shd w:val="clear" w:color="auto" w:fill="FFFFFF"/>
        </w:rPr>
        <w:t>Gate Theory</w:t>
      </w:r>
      <w:proofErr w:type="gramStart"/>
      <w:r w:rsidR="00274D50">
        <w:rPr>
          <w:color w:val="000000"/>
          <w:shd w:val="clear" w:color="auto" w:fill="FFFFFF"/>
        </w:rPr>
        <w:t>;</w:t>
      </w:r>
      <w:proofErr w:type="gramEnd"/>
      <w:r w:rsidR="00274D50" w:rsidRPr="00EF737C">
        <w:rPr>
          <w:color w:val="000000"/>
          <w:shd w:val="clear" w:color="auto" w:fill="FFFFFF"/>
        </w:rPr>
        <w:t xml:space="preserve"> “The least, and perhaps the best, that</w:t>
      </w:r>
      <w:r w:rsidR="00274D50">
        <w:rPr>
          <w:color w:val="000000"/>
          <w:shd w:val="clear" w:color="auto" w:fill="FFFFFF"/>
        </w:rPr>
        <w:t xml:space="preserve"> can be said for the 1965 paper </w:t>
      </w:r>
      <w:r w:rsidR="00274D50" w:rsidRPr="00EF737C">
        <w:rPr>
          <w:color w:val="000000"/>
          <w:shd w:val="clear" w:color="auto" w:fill="FFFFFF"/>
        </w:rPr>
        <w:t>is that it provoked discussion and experiment”.</w:t>
      </w:r>
    </w:p>
    <w:p w:rsidR="00BF5F69" w:rsidRDefault="00897F8E" w:rsidP="00EE0A65">
      <w:pPr>
        <w:ind w:firstLine="720"/>
      </w:pPr>
      <w:r>
        <w:t xml:space="preserve">There is absolutely no need for endorphins to exist </w:t>
      </w:r>
      <w:r w:rsidR="005D734A">
        <w:t xml:space="preserve">except to perform the </w:t>
      </w:r>
      <w:r>
        <w:t xml:space="preserve">above </w:t>
      </w:r>
      <w:r w:rsidR="00937178">
        <w:t xml:space="preserve">task. </w:t>
      </w:r>
      <w:r w:rsidR="00C417E1">
        <w:t>That which initiated this is a</w:t>
      </w:r>
      <w:r>
        <w:t xml:space="preserve"> reliable connection to a site</w:t>
      </w:r>
      <w:r w:rsidR="00C417E1">
        <w:t xml:space="preserve"> of physical damage to our body that</w:t>
      </w:r>
      <w:r>
        <w:t xml:space="preserve"> </w:t>
      </w:r>
      <w:r w:rsidR="00C417E1">
        <w:t>makes us aware of its status.</w:t>
      </w:r>
      <w:r w:rsidR="00937178">
        <w:t xml:space="preserve"> Interestingly, the ‘gate’ in gate theory, it is theorised, can also be closed by psychological </w:t>
      </w:r>
      <w:r w:rsidR="00926580">
        <w:t>pain</w:t>
      </w:r>
      <w:r w:rsidR="00937178">
        <w:t xml:space="preserve"> in certain nervous pathways. </w:t>
      </w:r>
      <w:r w:rsidR="00926580">
        <w:t xml:space="preserve">I guess when we receive a barrage of painful thoughts their theory is that we might </w:t>
      </w:r>
      <w:r w:rsidR="00C417E1">
        <w:t>hurt too much</w:t>
      </w:r>
      <w:r w:rsidR="00926580">
        <w:t xml:space="preserve"> if we are</w:t>
      </w:r>
      <w:r w:rsidR="00C417E1">
        <w:t xml:space="preserve"> unable to negotiate an escape. </w:t>
      </w:r>
      <w:r w:rsidR="009B70FC">
        <w:t>W</w:t>
      </w:r>
      <w:r w:rsidR="00E62E77">
        <w:t xml:space="preserve">orse yet, we might </w:t>
      </w:r>
      <w:r w:rsidR="009B70FC">
        <w:t xml:space="preserve">suffer tears and </w:t>
      </w:r>
      <w:r w:rsidR="00E62E77">
        <w:t xml:space="preserve">cry. </w:t>
      </w:r>
      <w:r w:rsidR="00274D50">
        <w:t xml:space="preserve">I have made </w:t>
      </w:r>
      <w:r w:rsidR="001D2B90">
        <w:t xml:space="preserve">‘Gate theory’ </w:t>
      </w:r>
      <w:r w:rsidR="009B70FC">
        <w:t xml:space="preserve">redundant </w:t>
      </w:r>
      <w:r w:rsidR="00E670D0">
        <w:t>through</w:t>
      </w:r>
      <w:r w:rsidR="009B70FC">
        <w:t xml:space="preserve"> </w:t>
      </w:r>
      <w:r w:rsidR="001D2B90">
        <w:t xml:space="preserve">the recognition of </w:t>
      </w:r>
      <w:r w:rsidR="009B70FC">
        <w:t>the function of endorphins</w:t>
      </w:r>
      <w:r w:rsidR="004C2C2A">
        <w:t>.</w:t>
      </w:r>
      <w:r w:rsidR="009B70FC">
        <w:t xml:space="preserve"> In nature, plurality should never be preferred.</w:t>
      </w:r>
    </w:p>
    <w:p w:rsidR="00E62E77" w:rsidRDefault="00E62E77" w:rsidP="00EE0A65">
      <w:pPr>
        <w:ind w:firstLine="720"/>
      </w:pPr>
      <w:r>
        <w:t xml:space="preserve">So </w:t>
      </w:r>
      <w:proofErr w:type="gramStart"/>
      <w:r>
        <w:t>let’s</w:t>
      </w:r>
      <w:proofErr w:type="gramEnd"/>
      <w:r>
        <w:t xml:space="preserve"> di</w:t>
      </w:r>
      <w:r w:rsidR="00C15D7A">
        <w:t>scuss ‘Gate’ theory a little. Gate theory</w:t>
      </w:r>
      <w:r>
        <w:t xml:space="preserve"> suggest</w:t>
      </w:r>
      <w:r w:rsidR="00274D50">
        <w:t>s</w:t>
      </w:r>
      <w:r>
        <w:t xml:space="preserve"> that </w:t>
      </w:r>
      <w:r w:rsidR="00FE11C9">
        <w:t>greater, more highly myelinated nerves</w:t>
      </w:r>
      <w:r w:rsidR="00C15D7A">
        <w:t>,</w:t>
      </w:r>
      <w:r w:rsidR="00FE11C9">
        <w:t xml:space="preserve"> such as those that s</w:t>
      </w:r>
      <w:r w:rsidR="009B70FC">
        <w:t>erve our vision and our hearing</w:t>
      </w:r>
      <w:r w:rsidR="00FE11C9">
        <w:t xml:space="preserve"> can block pain while </w:t>
      </w:r>
      <w:r w:rsidR="00C15D7A">
        <w:t>referring our attention back to them</w:t>
      </w:r>
      <w:r w:rsidR="00540C26">
        <w:t>. Why do</w:t>
      </w:r>
      <w:r w:rsidR="00C94890">
        <w:t>es</w:t>
      </w:r>
      <w:r w:rsidR="00540C26">
        <w:t xml:space="preserve"> this mechanism </w:t>
      </w:r>
      <w:r w:rsidR="00C94890">
        <w:t xml:space="preserve">not engage </w:t>
      </w:r>
      <w:r w:rsidR="00540C26">
        <w:t xml:space="preserve">every time we experience pain? </w:t>
      </w:r>
      <w:proofErr w:type="gramStart"/>
      <w:r w:rsidR="00274D50">
        <w:t xml:space="preserve">Is it due to a </w:t>
      </w:r>
      <w:r w:rsidR="00C94890">
        <w:t>threshold being reached</w:t>
      </w:r>
      <w:proofErr w:type="gramEnd"/>
      <w:r w:rsidR="00C94890">
        <w:t>? When</w:t>
      </w:r>
      <w:r w:rsidR="00490CB9">
        <w:t xml:space="preserve"> you recognise</w:t>
      </w:r>
      <w:r w:rsidR="00540C26">
        <w:t xml:space="preserve"> </w:t>
      </w:r>
      <w:r w:rsidR="00490CB9">
        <w:t xml:space="preserve">that a threshold exists to control </w:t>
      </w:r>
      <w:r w:rsidR="00C94890">
        <w:t>the body’s pain relief system</w:t>
      </w:r>
      <w:r w:rsidR="00540C26">
        <w:t xml:space="preserve">, you </w:t>
      </w:r>
      <w:r w:rsidR="00490CB9">
        <w:t xml:space="preserve">will </w:t>
      </w:r>
      <w:r w:rsidR="00540C26">
        <w:t xml:space="preserve">find that endorphins </w:t>
      </w:r>
      <w:r w:rsidR="00490CB9">
        <w:t>function</w:t>
      </w:r>
      <w:r w:rsidR="00540C26">
        <w:t xml:space="preserve"> the very same </w:t>
      </w:r>
      <w:r w:rsidR="00490CB9">
        <w:t>way</w:t>
      </w:r>
      <w:r w:rsidR="00540C26">
        <w:t xml:space="preserve">. If you consider that </w:t>
      </w:r>
      <w:r w:rsidR="00C94890">
        <w:t xml:space="preserve">this </w:t>
      </w:r>
      <w:r w:rsidR="00540C26">
        <w:t xml:space="preserve">threshold </w:t>
      </w:r>
      <w:proofErr w:type="gramStart"/>
      <w:r w:rsidR="00C94890">
        <w:t>may be</w:t>
      </w:r>
      <w:r w:rsidR="00540C26">
        <w:t xml:space="preserve"> </w:t>
      </w:r>
      <w:r w:rsidR="00622FAD">
        <w:t>defined</w:t>
      </w:r>
      <w:proofErr w:type="gramEnd"/>
      <w:r w:rsidR="00622FAD">
        <w:t xml:space="preserve"> by an</w:t>
      </w:r>
      <w:r w:rsidR="00540C26">
        <w:t xml:space="preserve"> overw</w:t>
      </w:r>
      <w:r w:rsidR="00C94890">
        <w:t>helmed m</w:t>
      </w:r>
      <w:r w:rsidR="00622FAD">
        <w:t xml:space="preserve">ind </w:t>
      </w:r>
      <w:r w:rsidR="000B2558">
        <w:t xml:space="preserve">that </w:t>
      </w:r>
      <w:r w:rsidR="00490CB9">
        <w:t>requires</w:t>
      </w:r>
      <w:r w:rsidR="00C94890">
        <w:t xml:space="preserve"> releas</w:t>
      </w:r>
      <w:r w:rsidR="00490CB9">
        <w:t>ing</w:t>
      </w:r>
      <w:r w:rsidR="00540C26">
        <w:t xml:space="preserve"> </w:t>
      </w:r>
      <w:r w:rsidR="00C94890">
        <w:t>so that it can again</w:t>
      </w:r>
      <w:r w:rsidR="00540C26">
        <w:t xml:space="preserve"> negotiate its environment, you </w:t>
      </w:r>
      <w:r w:rsidR="00622FAD">
        <w:t xml:space="preserve">will </w:t>
      </w:r>
      <w:r w:rsidR="00540C26">
        <w:t xml:space="preserve">now </w:t>
      </w:r>
      <w:r w:rsidR="00C94890">
        <w:t xml:space="preserve">also </w:t>
      </w:r>
      <w:r w:rsidR="00540C26">
        <w:t xml:space="preserve">have an </w:t>
      </w:r>
      <w:r w:rsidR="00C94890">
        <w:t>understanding of</w:t>
      </w:r>
      <w:r w:rsidR="00540C26">
        <w:t xml:space="preserve"> working memory capacity, it li</w:t>
      </w:r>
      <w:r w:rsidR="00490CB9">
        <w:t xml:space="preserve">mits and what happens when </w:t>
      </w:r>
      <w:r w:rsidR="00622FAD">
        <w:t>this threshold has been</w:t>
      </w:r>
      <w:r w:rsidR="00540C26">
        <w:t xml:space="preserve"> met</w:t>
      </w:r>
      <w:r w:rsidR="00490CB9">
        <w:t xml:space="preserve"> or exceeded</w:t>
      </w:r>
      <w:r w:rsidR="00540C26">
        <w:t xml:space="preserve">. </w:t>
      </w:r>
      <w:r w:rsidR="00490CB9">
        <w:t>E</w:t>
      </w:r>
      <w:r w:rsidR="00540C26">
        <w:t>ndorphins</w:t>
      </w:r>
      <w:r w:rsidR="003D066F">
        <w:t xml:space="preserve"> perform all of these functions</w:t>
      </w:r>
      <w:r w:rsidR="00540C26">
        <w:t xml:space="preserve"> including </w:t>
      </w:r>
      <w:r w:rsidR="003D066F">
        <w:t>the provision of</w:t>
      </w:r>
      <w:r w:rsidR="00540C26">
        <w:t xml:space="preserve"> pain relief</w:t>
      </w:r>
      <w:r w:rsidR="00C94890">
        <w:t xml:space="preserve"> but again, only when the mind becomes </w:t>
      </w:r>
      <w:r w:rsidR="003D066F">
        <w:t>overwhelm</w:t>
      </w:r>
      <w:r w:rsidR="00490CB9">
        <w:t>ed</w:t>
      </w:r>
      <w:r w:rsidR="003D066F">
        <w:t>. Necessity actually does define ev</w:t>
      </w:r>
      <w:r w:rsidR="00490CB9">
        <w:t>ery act that endorphins perform, even the purely enjoyable ones.</w:t>
      </w:r>
    </w:p>
    <w:p w:rsidR="00CC7BC2" w:rsidRDefault="005042FE" w:rsidP="00C960AD">
      <w:pPr>
        <w:ind w:firstLine="720"/>
      </w:pPr>
      <w:r>
        <w:t>The experience of pain begins when</w:t>
      </w:r>
      <w:r w:rsidR="00BF5F69">
        <w:t xml:space="preserve"> we </w:t>
      </w:r>
      <w:r w:rsidR="00BC37E7">
        <w:t>intentionally</w:t>
      </w:r>
      <w:r w:rsidR="00BF5F69">
        <w:t xml:space="preserve"> connect with </w:t>
      </w:r>
      <w:r w:rsidR="00CF3F43">
        <w:t>a</w:t>
      </w:r>
      <w:r w:rsidR="00BF5F69">
        <w:t xml:space="preserve"> site </w:t>
      </w:r>
      <w:r>
        <w:t>that is communicating</w:t>
      </w:r>
      <w:r w:rsidR="00BF5F69">
        <w:t xml:space="preserve"> </w:t>
      </w:r>
      <w:r w:rsidR="00DF0178">
        <w:t xml:space="preserve">unfamiliar or worrisome </w:t>
      </w:r>
      <w:r w:rsidR="00BF5F69">
        <w:t xml:space="preserve">nervous activity so that we can </w:t>
      </w:r>
      <w:r w:rsidR="00CF3F43">
        <w:t xml:space="preserve">maintain awareness of </w:t>
      </w:r>
      <w:r w:rsidR="00DF0178">
        <w:lastRenderedPageBreak/>
        <w:t>its</w:t>
      </w:r>
      <w:r w:rsidR="00CF3F43">
        <w:t xml:space="preserve"> physical status</w:t>
      </w:r>
      <w:r w:rsidR="00BF5F69">
        <w:t xml:space="preserve">. </w:t>
      </w:r>
      <w:r w:rsidR="00602AC5">
        <w:t xml:space="preserve">Observing </w:t>
      </w:r>
      <w:r w:rsidR="00822CEE">
        <w:t xml:space="preserve">our </w:t>
      </w:r>
      <w:r w:rsidR="00602AC5">
        <w:t xml:space="preserve">physical </w:t>
      </w:r>
      <w:r w:rsidR="00822CEE">
        <w:t>status</w:t>
      </w:r>
      <w:r w:rsidR="00602AC5">
        <w:t xml:space="preserve"> is</w:t>
      </w:r>
      <w:r w:rsidR="001803B4">
        <w:t xml:space="preserve"> </w:t>
      </w:r>
      <w:r w:rsidR="00DF0178">
        <w:t>natural</w:t>
      </w:r>
      <w:r w:rsidR="001803B4">
        <w:t xml:space="preserve">. Next, this </w:t>
      </w:r>
      <w:r>
        <w:t>nervous activity</w:t>
      </w:r>
      <w:r w:rsidR="003727E8">
        <w:t xml:space="preserve"> </w:t>
      </w:r>
      <w:r w:rsidR="00DF0178">
        <w:t xml:space="preserve">releases electrolyte saturated sweat </w:t>
      </w:r>
      <w:r w:rsidR="001803B4">
        <w:t xml:space="preserve">to sensitise adjacent nerves </w:t>
      </w:r>
      <w:r w:rsidR="00DF0178">
        <w:t xml:space="preserve">and </w:t>
      </w:r>
      <w:r w:rsidR="00822CEE">
        <w:t xml:space="preserve">in turn </w:t>
      </w:r>
      <w:r w:rsidR="00DF0178">
        <w:t>increases</w:t>
      </w:r>
      <w:r w:rsidR="001803B4">
        <w:t xml:space="preserve"> the expanse of responses from </w:t>
      </w:r>
      <w:r w:rsidR="00822CEE">
        <w:t>the surrounding</w:t>
      </w:r>
      <w:r w:rsidR="00DF0178">
        <w:t xml:space="preserve"> area to provide</w:t>
      </w:r>
      <w:r w:rsidR="001803B4">
        <w:t xml:space="preserve"> information </w:t>
      </w:r>
      <w:r w:rsidR="00822CEE">
        <w:t xml:space="preserve">for us to decide </w:t>
      </w:r>
      <w:r w:rsidR="001803B4">
        <w:t>about the type and degree of activity</w:t>
      </w:r>
      <w:r w:rsidR="00F56538">
        <w:t xml:space="preserve"> or </w:t>
      </w:r>
      <w:r w:rsidR="00CF3F43">
        <w:t xml:space="preserve">possible </w:t>
      </w:r>
      <w:r w:rsidR="00F56538">
        <w:t>injury</w:t>
      </w:r>
      <w:r w:rsidR="001803B4">
        <w:t>. Then</w:t>
      </w:r>
      <w:r w:rsidR="00BF5F69">
        <w:t xml:space="preserve"> o</w:t>
      </w:r>
      <w:r w:rsidR="00751122">
        <w:t>ur interpretati</w:t>
      </w:r>
      <w:r w:rsidR="00DF0178">
        <w:t xml:space="preserve">on of the implications </w:t>
      </w:r>
      <w:r w:rsidR="00751122">
        <w:t xml:space="preserve">taken from the </w:t>
      </w:r>
      <w:r w:rsidR="00BF5F69">
        <w:t xml:space="preserve">nervous </w:t>
      </w:r>
      <w:r w:rsidR="00751122">
        <w:t xml:space="preserve">messages received from </w:t>
      </w:r>
      <w:r w:rsidR="003727E8">
        <w:t>a</w:t>
      </w:r>
      <w:r w:rsidR="00822CEE">
        <w:t xml:space="preserve"> site of nervous activity </w:t>
      </w:r>
      <w:r w:rsidR="00751122">
        <w:t xml:space="preserve">or perceived </w:t>
      </w:r>
      <w:r w:rsidR="00156694">
        <w:t>injury define</w:t>
      </w:r>
      <w:r w:rsidR="001803B4">
        <w:t xml:space="preserve"> </w:t>
      </w:r>
      <w:r w:rsidR="00B45C9D">
        <w:t xml:space="preserve">if it is </w:t>
      </w:r>
      <w:r w:rsidR="00CF3F43">
        <w:t>a t</w:t>
      </w:r>
      <w:r w:rsidR="00DF0178">
        <w:t>hreat to our life</w:t>
      </w:r>
      <w:r w:rsidR="00CF3F43">
        <w:t xml:space="preserve">. A threat such as this is </w:t>
      </w:r>
      <w:r w:rsidR="00BF5F69">
        <w:t>pain</w:t>
      </w:r>
      <w:r w:rsidR="00B45C9D">
        <w:t>ful</w:t>
      </w:r>
      <w:r w:rsidR="00C960AD">
        <w:t>. Medical research currently recognises</w:t>
      </w:r>
      <w:r w:rsidR="006C6FE0">
        <w:t xml:space="preserve"> that we have different modalities of nervous receptors </w:t>
      </w:r>
      <w:r w:rsidR="00F56538">
        <w:t xml:space="preserve">capable of </w:t>
      </w:r>
      <w:r w:rsidR="00C960AD">
        <w:t>differentiating pressure, touch and</w:t>
      </w:r>
      <w:r w:rsidR="00F56538">
        <w:t xml:space="preserve"> hot and cold</w:t>
      </w:r>
      <w:r w:rsidR="00A61A17">
        <w:t xml:space="preserve"> </w:t>
      </w:r>
      <w:r w:rsidR="00C960AD">
        <w:t>however;</w:t>
      </w:r>
      <w:r w:rsidR="006C6FE0">
        <w:t xml:space="preserve"> </w:t>
      </w:r>
      <w:r w:rsidR="00BC37E7">
        <w:t>there is no evidence to support the theory that they</w:t>
      </w:r>
      <w:r w:rsidR="006C6FE0">
        <w:t xml:space="preserve"> </w:t>
      </w:r>
      <w:r w:rsidR="00C960AD">
        <w:t>recognise</w:t>
      </w:r>
      <w:r w:rsidR="006C6FE0">
        <w:t xml:space="preserve"> pain</w:t>
      </w:r>
      <w:r w:rsidR="00DF0178">
        <w:t xml:space="preserve"> through that which they refer to as ‘nociceptors’</w:t>
      </w:r>
      <w:r w:rsidR="006C6FE0">
        <w:t xml:space="preserve">. </w:t>
      </w:r>
      <w:r w:rsidR="00602AC5">
        <w:t>Ultimately pain</w:t>
      </w:r>
      <w:r w:rsidR="00DF0178">
        <w:t>, physical and psychological, is</w:t>
      </w:r>
      <w:r w:rsidR="00602AC5">
        <w:t xml:space="preserve"> defined by any experience that we feel threatens our </w:t>
      </w:r>
      <w:r w:rsidR="00C960AD">
        <w:t>life</w:t>
      </w:r>
      <w:r w:rsidR="00DF0178">
        <w:t>,</w:t>
      </w:r>
      <w:r w:rsidR="00CF3F43">
        <w:t xml:space="preserve"> as we know it</w:t>
      </w:r>
      <w:r w:rsidR="00602AC5">
        <w:t>.</w:t>
      </w:r>
      <w:r w:rsidR="00C960AD">
        <w:t xml:space="preserve"> We are responsible for </w:t>
      </w:r>
      <w:r w:rsidR="00DF0178">
        <w:t>predisposing</w:t>
      </w:r>
      <w:r w:rsidR="00301D8C">
        <w:t xml:space="preserve"> the desire that interprets </w:t>
      </w:r>
      <w:r w:rsidR="00C960AD">
        <w:t xml:space="preserve">the stimuli we recognise as </w:t>
      </w:r>
      <w:r w:rsidR="00301D8C">
        <w:t xml:space="preserve">potentially </w:t>
      </w:r>
      <w:r w:rsidR="00C960AD">
        <w:t>painful.</w:t>
      </w:r>
    </w:p>
    <w:p w:rsidR="00B9351F" w:rsidRDefault="00822CEE" w:rsidP="000C77C1">
      <w:r>
        <w:tab/>
        <w:t xml:space="preserve">As the automated </w:t>
      </w:r>
      <w:r w:rsidR="00167893">
        <w:t>presentation of desire is the first to</w:t>
      </w:r>
      <w:r>
        <w:t xml:space="preserve"> </w:t>
      </w:r>
      <w:r w:rsidR="00167893">
        <w:t>interpret</w:t>
      </w:r>
      <w:r>
        <w:t xml:space="preserve"> nervous communications to decide how to deal with them, the pathways to a</w:t>
      </w:r>
      <w:r w:rsidR="00167893">
        <w:t xml:space="preserve"> pain response can be discreet</w:t>
      </w:r>
      <w:r>
        <w:t xml:space="preserve"> and very rapidly accessed and engaged in the case of priority stimuli such as an injury.</w:t>
      </w:r>
      <w:r w:rsidR="00FD01D9">
        <w:t xml:space="preserve"> We call these types of responses instinct</w:t>
      </w:r>
      <w:r w:rsidR="00167893">
        <w:t>ual</w:t>
      </w:r>
      <w:r w:rsidR="00FD01D9">
        <w:t>.</w:t>
      </w:r>
      <w:r w:rsidR="00167893">
        <w:t xml:space="preserve"> When</w:t>
      </w:r>
      <w:r w:rsidR="009928C6">
        <w:t xml:space="preserve"> instinct</w:t>
      </w:r>
      <w:r w:rsidR="00167893">
        <w:t>s</w:t>
      </w:r>
      <w:r w:rsidR="009928C6">
        <w:t xml:space="preserve"> </w:t>
      </w:r>
      <w:r w:rsidR="00167893">
        <w:t>are</w:t>
      </w:r>
      <w:r w:rsidR="009928C6">
        <w:t xml:space="preserve"> </w:t>
      </w:r>
      <w:r w:rsidR="00167893">
        <w:t>stimulated,</w:t>
      </w:r>
      <w:r w:rsidR="009928C6">
        <w:t xml:space="preserve"> </w:t>
      </w:r>
      <w:r w:rsidR="00167893">
        <w:t xml:space="preserve">they </w:t>
      </w:r>
      <w:proofErr w:type="gramStart"/>
      <w:r w:rsidR="00167893">
        <w:t>can</w:t>
      </w:r>
      <w:r w:rsidR="009928C6">
        <w:t>not be stopped</w:t>
      </w:r>
      <w:proofErr w:type="gramEnd"/>
      <w:r w:rsidR="009928C6">
        <w:t>. We make them and leave them that way because we have no reason to mess with them and every reason not to.</w:t>
      </w:r>
      <w:r w:rsidR="00B9351F">
        <w:t xml:space="preserve"> If they cease serving us</w:t>
      </w:r>
      <w:r w:rsidR="00301D8C">
        <w:t>,</w:t>
      </w:r>
      <w:r w:rsidR="00B9351F">
        <w:t xml:space="preserve"> </w:t>
      </w:r>
      <w:r w:rsidR="00301D8C">
        <w:t>they will change as soon as w</w:t>
      </w:r>
      <w:r w:rsidR="007B3653">
        <w:t xml:space="preserve">e recognise their </w:t>
      </w:r>
      <w:r w:rsidR="000B2558">
        <w:t xml:space="preserve">unnecessary and </w:t>
      </w:r>
      <w:r w:rsidR="007B3653">
        <w:t>undesirable nature</w:t>
      </w:r>
      <w:r w:rsidR="00B9351F">
        <w:t>.</w:t>
      </w:r>
    </w:p>
    <w:p w:rsidR="00FD01D9" w:rsidRDefault="00FD01D9" w:rsidP="000C77C1">
      <w:r>
        <w:tab/>
      </w:r>
      <w:r w:rsidR="00167893">
        <w:t>An example;</w:t>
      </w:r>
      <w:r w:rsidR="00B9351F">
        <w:t xml:space="preserve"> </w:t>
      </w:r>
      <w:r w:rsidR="00167893">
        <w:t>you a</w:t>
      </w:r>
      <w:r>
        <w:t>re about to step on a snake in th</w:t>
      </w:r>
      <w:r w:rsidR="00167893">
        <w:t>e grass. To consider</w:t>
      </w:r>
      <w:r>
        <w:t xml:space="preserve"> </w:t>
      </w:r>
      <w:r w:rsidR="00167893">
        <w:t>if</w:t>
      </w:r>
      <w:r>
        <w:t xml:space="preserve"> we want to engage with this stimulus </w:t>
      </w:r>
      <w:r w:rsidR="00B9351F">
        <w:t xml:space="preserve">when brought to </w:t>
      </w:r>
      <w:r w:rsidR="00167893">
        <w:t>our</w:t>
      </w:r>
      <w:r w:rsidR="00B9351F">
        <w:t xml:space="preserve"> attention </w:t>
      </w:r>
      <w:r>
        <w:t xml:space="preserve">is </w:t>
      </w:r>
      <w:r w:rsidR="00167893">
        <w:t>likely inarguable,</w:t>
      </w:r>
      <w:r>
        <w:t xml:space="preserve"> as it </w:t>
      </w:r>
      <w:r w:rsidR="00167893">
        <w:t>would be life threatening</w:t>
      </w:r>
      <w:r>
        <w:t xml:space="preserve">. </w:t>
      </w:r>
      <w:r w:rsidR="00E305A6">
        <w:t xml:space="preserve">Why would you choose to </w:t>
      </w:r>
      <w:r w:rsidR="00E20B2E">
        <w:t>slow down or inhibit</w:t>
      </w:r>
      <w:r w:rsidR="00E305A6">
        <w:t xml:space="preserve"> such a clearly desirable stimulus with questions? Remember I did say desire </w:t>
      </w:r>
      <w:proofErr w:type="gramStart"/>
      <w:r w:rsidR="00E305A6">
        <w:t>isn’t</w:t>
      </w:r>
      <w:proofErr w:type="gramEnd"/>
      <w:r w:rsidR="00E305A6">
        <w:t xml:space="preserve"> always pretty. </w:t>
      </w:r>
      <w:r>
        <w:t>There are no personal, moral or ethical barriers and as such</w:t>
      </w:r>
      <w:r w:rsidR="00E20B2E">
        <w:t>,</w:t>
      </w:r>
      <w:r>
        <w:t xml:space="preserve"> intent and purpose manifest and move to our working memory to be processed</w:t>
      </w:r>
      <w:r w:rsidR="00E305A6">
        <w:t xml:space="preserve">. The tool that I </w:t>
      </w:r>
      <w:r w:rsidR="00E20B2E">
        <w:t xml:space="preserve">personally </w:t>
      </w:r>
      <w:r w:rsidR="00E305A6">
        <w:t>have here says</w:t>
      </w:r>
      <w:r w:rsidR="00E20B2E">
        <w:t>,</w:t>
      </w:r>
      <w:r w:rsidR="00E305A6">
        <w:t xml:space="preserve"> “</w:t>
      </w:r>
      <w:r w:rsidR="00B9351F">
        <w:t xml:space="preserve">MOVE </w:t>
      </w:r>
      <w:r w:rsidR="00E305A6">
        <w:t>AWAY</w:t>
      </w:r>
      <w:r w:rsidR="00E20B2E">
        <w:t>,</w:t>
      </w:r>
      <w:r w:rsidR="00E305A6">
        <w:t xml:space="preserve"> FAST</w:t>
      </w:r>
      <w:r w:rsidR="00E20B2E">
        <w:t>,</w:t>
      </w:r>
      <w:r w:rsidR="00B9351F">
        <w:t xml:space="preserve"> NOW</w:t>
      </w:r>
      <w:r w:rsidR="00E305A6">
        <w:t xml:space="preserve">!” I am quite sure if you ran </w:t>
      </w:r>
      <w:r w:rsidR="009928C6">
        <w:t xml:space="preserve">a </w:t>
      </w:r>
      <w:r w:rsidR="00E305A6">
        <w:t xml:space="preserve">video of a gazelle </w:t>
      </w:r>
      <w:r w:rsidR="009928C6">
        <w:t>sprinting</w:t>
      </w:r>
      <w:r w:rsidR="00E305A6">
        <w:t xml:space="preserve"> </w:t>
      </w:r>
      <w:r w:rsidR="009928C6">
        <w:t>side by side with</w:t>
      </w:r>
      <w:r w:rsidR="00E305A6">
        <w:t xml:space="preserve"> me about to step on a snake </w:t>
      </w:r>
      <w:r w:rsidR="00B9351F">
        <w:t>you would see many similarities, almost superhuman abilities appear; pure focus, one task only</w:t>
      </w:r>
      <w:r w:rsidR="00BC37E7">
        <w:t xml:space="preserve">, </w:t>
      </w:r>
      <w:r w:rsidR="00301D8C">
        <w:t xml:space="preserve">no questions, </w:t>
      </w:r>
      <w:r w:rsidR="00BC37E7">
        <w:t>no waiting</w:t>
      </w:r>
      <w:r w:rsidR="00B9351F">
        <w:t>.</w:t>
      </w:r>
    </w:p>
    <w:p w:rsidR="009928C6" w:rsidRDefault="009928C6" w:rsidP="000C77C1">
      <w:r>
        <w:tab/>
        <w:t xml:space="preserve">Your instinctual response to </w:t>
      </w:r>
      <w:r w:rsidR="00E20B2E">
        <w:t>recognised injury and pain</w:t>
      </w:r>
      <w:r>
        <w:t xml:space="preserve"> may be first to move away from </w:t>
      </w:r>
      <w:r w:rsidR="00223703">
        <w:t>the source of danger while</w:t>
      </w:r>
      <w:r>
        <w:t xml:space="preserve"> look</w:t>
      </w:r>
      <w:r w:rsidR="00223703">
        <w:t>ing</w:t>
      </w:r>
      <w:r>
        <w:t xml:space="preserve"> at that which has happened</w:t>
      </w:r>
      <w:r w:rsidR="00223703">
        <w:t>. W</w:t>
      </w:r>
      <w:r>
        <w:t xml:space="preserve">hat possible </w:t>
      </w:r>
      <w:r w:rsidR="00223703">
        <w:t>logic</w:t>
      </w:r>
      <w:r>
        <w:t xml:space="preserve"> could you come up with to question </w:t>
      </w:r>
      <w:r w:rsidR="000B2558">
        <w:t>the reasoning that le</w:t>
      </w:r>
      <w:r w:rsidR="00223703">
        <w:t xml:space="preserve">d to the creation of that </w:t>
      </w:r>
      <w:proofErr w:type="gramStart"/>
      <w:r w:rsidR="00223703">
        <w:t>tool</w:t>
      </w:r>
      <w:r>
        <w:t>.</w:t>
      </w:r>
      <w:proofErr w:type="gramEnd"/>
      <w:r>
        <w:t xml:space="preserve"> </w:t>
      </w:r>
      <w:r w:rsidR="00223703">
        <w:t xml:space="preserve">To rationalise any </w:t>
      </w:r>
      <w:r w:rsidR="00E20B2E">
        <w:t xml:space="preserve">delaying </w:t>
      </w:r>
      <w:r w:rsidR="00223703">
        <w:t>query in this situation will increase your response time</w:t>
      </w:r>
      <w:r w:rsidR="000B2558">
        <w:t>,</w:t>
      </w:r>
      <w:r w:rsidR="00223703">
        <w:t xml:space="preserve"> in a </w:t>
      </w:r>
      <w:r w:rsidR="000B2558">
        <w:t xml:space="preserve">definably </w:t>
      </w:r>
      <w:r w:rsidR="00223703">
        <w:t>time critical situation.</w:t>
      </w:r>
    </w:p>
    <w:p w:rsidR="001D2B90" w:rsidRPr="001D2B90" w:rsidRDefault="001D2B90" w:rsidP="000C77C1">
      <w:pPr>
        <w:rPr>
          <w:rFonts w:ascii="Arial" w:hAnsi="Arial" w:cs="Arial"/>
          <w:sz w:val="20"/>
          <w:szCs w:val="20"/>
        </w:rPr>
      </w:pPr>
      <w:r>
        <w:rPr>
          <w:rFonts w:ascii="Arial" w:hAnsi="Arial" w:cs="Arial"/>
          <w:sz w:val="20"/>
          <w:szCs w:val="20"/>
        </w:rPr>
        <w:t>References:</w:t>
      </w:r>
    </w:p>
    <w:p w:rsidR="005C1892" w:rsidRDefault="001D2B90" w:rsidP="000C77C1">
      <w:proofErr w:type="gramStart"/>
      <w:r>
        <w:rPr>
          <w:rFonts w:ascii="Arial" w:hAnsi="Arial" w:cs="Arial"/>
          <w:color w:val="000000"/>
          <w:sz w:val="16"/>
          <w:szCs w:val="16"/>
          <w:shd w:val="clear" w:color="auto" w:fill="FFFFFF"/>
          <w:vertAlign w:val="superscript"/>
        </w:rPr>
        <w:t xml:space="preserve">[1] </w:t>
      </w:r>
      <w:r w:rsidRPr="001558C0">
        <w:rPr>
          <w:rFonts w:ascii="Arial" w:hAnsi="Arial" w:cs="Arial"/>
          <w:color w:val="000000"/>
          <w:sz w:val="16"/>
          <w:szCs w:val="16"/>
          <w:shd w:val="clear" w:color="auto" w:fill="FFFFFF"/>
        </w:rPr>
        <w:t>Melzack R, Wall PD. Pain mechanisms: a new theory.</w:t>
      </w:r>
      <w:proofErr w:type="gramEnd"/>
      <w:r w:rsidRPr="001558C0">
        <w:rPr>
          <w:rFonts w:ascii="Arial" w:hAnsi="Arial" w:cs="Arial"/>
          <w:color w:val="000000"/>
          <w:sz w:val="16"/>
          <w:szCs w:val="16"/>
          <w:shd w:val="clear" w:color="auto" w:fill="FFFFFF"/>
        </w:rPr>
        <w:t> </w:t>
      </w:r>
      <w:proofErr w:type="gramStart"/>
      <w:r w:rsidRPr="001558C0">
        <w:rPr>
          <w:rStyle w:val="ref-journal"/>
          <w:rFonts w:ascii="Arial" w:hAnsi="Arial" w:cs="Arial"/>
          <w:i/>
          <w:iCs/>
          <w:color w:val="000000"/>
          <w:sz w:val="16"/>
          <w:szCs w:val="16"/>
          <w:shd w:val="clear" w:color="auto" w:fill="FFFFFF"/>
        </w:rPr>
        <w:t>Science.</w:t>
      </w:r>
      <w:proofErr w:type="gramEnd"/>
      <w:r w:rsidRPr="001558C0">
        <w:rPr>
          <w:rStyle w:val="ref-journal"/>
          <w:rFonts w:ascii="Arial" w:hAnsi="Arial" w:cs="Arial"/>
          <w:i/>
          <w:iCs/>
          <w:color w:val="000000"/>
          <w:sz w:val="16"/>
          <w:szCs w:val="16"/>
          <w:shd w:val="clear" w:color="auto" w:fill="FFFFFF"/>
        </w:rPr>
        <w:t> </w:t>
      </w:r>
      <w:r w:rsidRPr="001558C0">
        <w:rPr>
          <w:rFonts w:ascii="Arial" w:hAnsi="Arial" w:cs="Arial"/>
          <w:color w:val="000000"/>
          <w:sz w:val="16"/>
          <w:szCs w:val="16"/>
          <w:shd w:val="clear" w:color="auto" w:fill="FFFFFF"/>
        </w:rPr>
        <w:t>1965</w:t>
      </w:r>
      <w:proofErr w:type="gramStart"/>
      <w:r w:rsidRPr="001558C0">
        <w:rPr>
          <w:rFonts w:ascii="Arial" w:hAnsi="Arial" w:cs="Arial"/>
          <w:color w:val="000000"/>
          <w:sz w:val="16"/>
          <w:szCs w:val="16"/>
          <w:shd w:val="clear" w:color="auto" w:fill="FFFFFF"/>
        </w:rPr>
        <w:t>;</w:t>
      </w:r>
      <w:r w:rsidRPr="001558C0">
        <w:rPr>
          <w:rStyle w:val="ref-vol"/>
          <w:rFonts w:ascii="Arial" w:hAnsi="Arial" w:cs="Arial"/>
          <w:color w:val="000000"/>
          <w:sz w:val="16"/>
          <w:szCs w:val="16"/>
          <w:shd w:val="clear" w:color="auto" w:fill="FFFFFF"/>
        </w:rPr>
        <w:t>150</w:t>
      </w:r>
      <w:r w:rsidRPr="001558C0">
        <w:rPr>
          <w:rFonts w:ascii="Arial" w:hAnsi="Arial" w:cs="Arial"/>
          <w:color w:val="000000"/>
          <w:sz w:val="16"/>
          <w:szCs w:val="16"/>
          <w:shd w:val="clear" w:color="auto" w:fill="FFFFFF"/>
        </w:rPr>
        <w:t>:971</w:t>
      </w:r>
      <w:proofErr w:type="gramEnd"/>
      <w:r w:rsidRPr="001558C0">
        <w:rPr>
          <w:rFonts w:ascii="Arial" w:hAnsi="Arial" w:cs="Arial"/>
          <w:color w:val="000000"/>
          <w:sz w:val="16"/>
          <w:szCs w:val="16"/>
          <w:shd w:val="clear" w:color="auto" w:fill="FFFFFF"/>
        </w:rPr>
        <w:t>–979.</w:t>
      </w:r>
    </w:p>
    <w:p w:rsidR="00274D50" w:rsidRPr="001558C0" w:rsidRDefault="00274D50" w:rsidP="00274D50">
      <w:pPr>
        <w:rPr>
          <w:rFonts w:ascii="Arial" w:hAnsi="Arial" w:cs="Arial"/>
          <w:sz w:val="16"/>
          <w:szCs w:val="16"/>
        </w:rPr>
      </w:pPr>
      <w:r>
        <w:rPr>
          <w:rFonts w:cs="Arial"/>
          <w:vertAlign w:val="superscript"/>
        </w:rPr>
        <w:t>[2]</w:t>
      </w:r>
      <w:r>
        <w:rPr>
          <w:rFonts w:cs="Arial"/>
        </w:rPr>
        <w:t xml:space="preserve"> </w:t>
      </w:r>
      <w:r w:rsidRPr="00EF737C">
        <w:rPr>
          <w:rFonts w:ascii="Arial" w:hAnsi="Arial" w:cs="Arial"/>
          <w:color w:val="000000"/>
          <w:sz w:val="16"/>
          <w:szCs w:val="16"/>
          <w:shd w:val="clear" w:color="auto" w:fill="FFFFFF"/>
        </w:rPr>
        <w:t xml:space="preserve">Wall PD. Dorsal Horn Electrophysiology. In: </w:t>
      </w:r>
      <w:proofErr w:type="spellStart"/>
      <w:r w:rsidRPr="00EF737C">
        <w:rPr>
          <w:rFonts w:ascii="Arial" w:hAnsi="Arial" w:cs="Arial"/>
          <w:color w:val="000000"/>
          <w:sz w:val="16"/>
          <w:szCs w:val="16"/>
          <w:shd w:val="clear" w:color="auto" w:fill="FFFFFF"/>
        </w:rPr>
        <w:t>Iggo</w:t>
      </w:r>
      <w:proofErr w:type="spellEnd"/>
      <w:r w:rsidRPr="00EF737C">
        <w:rPr>
          <w:rFonts w:ascii="Arial" w:hAnsi="Arial" w:cs="Arial"/>
          <w:color w:val="000000"/>
          <w:sz w:val="16"/>
          <w:szCs w:val="16"/>
          <w:shd w:val="clear" w:color="auto" w:fill="FFFFFF"/>
        </w:rPr>
        <w:t xml:space="preserve"> A, editor. </w:t>
      </w:r>
      <w:proofErr w:type="gramStart"/>
      <w:r w:rsidRPr="00EF737C">
        <w:rPr>
          <w:rStyle w:val="ref-journal"/>
          <w:rFonts w:ascii="Arial" w:hAnsi="Arial" w:cs="Arial"/>
          <w:i/>
          <w:iCs/>
          <w:color w:val="000000"/>
          <w:sz w:val="16"/>
          <w:szCs w:val="16"/>
          <w:shd w:val="clear" w:color="auto" w:fill="FFFFFF"/>
        </w:rPr>
        <w:t>Handbook of Sensory Physiology II Somatosensory System.</w:t>
      </w:r>
      <w:proofErr w:type="gramEnd"/>
      <w:r w:rsidRPr="00EF737C">
        <w:rPr>
          <w:rFonts w:ascii="Arial" w:hAnsi="Arial" w:cs="Arial"/>
          <w:color w:val="000000"/>
          <w:sz w:val="16"/>
          <w:szCs w:val="16"/>
          <w:shd w:val="clear" w:color="auto" w:fill="FFFFFF"/>
        </w:rPr>
        <w:t xml:space="preserve"> New York: Springer </w:t>
      </w:r>
      <w:proofErr w:type="spellStart"/>
      <w:r w:rsidRPr="00EF737C">
        <w:rPr>
          <w:rFonts w:ascii="Arial" w:hAnsi="Arial" w:cs="Arial"/>
          <w:color w:val="000000"/>
          <w:sz w:val="16"/>
          <w:szCs w:val="16"/>
          <w:shd w:val="clear" w:color="auto" w:fill="FFFFFF"/>
        </w:rPr>
        <w:t>Verlag</w:t>
      </w:r>
      <w:proofErr w:type="spellEnd"/>
      <w:r w:rsidRPr="00EF737C">
        <w:rPr>
          <w:rFonts w:ascii="Arial" w:hAnsi="Arial" w:cs="Arial"/>
          <w:color w:val="000000"/>
          <w:sz w:val="16"/>
          <w:szCs w:val="16"/>
          <w:shd w:val="clear" w:color="auto" w:fill="FFFFFF"/>
        </w:rPr>
        <w:t xml:space="preserve"> Berlin, Heidelberg; 1973. pp. 253–270.</w:t>
      </w:r>
    </w:p>
    <w:p w:rsidR="006B4B69" w:rsidRDefault="006B4B69" w:rsidP="000C77C1"/>
    <w:p w:rsidR="006B4B69" w:rsidRDefault="006B4B69" w:rsidP="000C77C1"/>
    <w:p w:rsidR="006B4B69" w:rsidRPr="00852D44" w:rsidRDefault="006B4B69" w:rsidP="000C77C1"/>
    <w:p w:rsidR="00CC7BC2" w:rsidRPr="006C1E31" w:rsidRDefault="00CC7BC2" w:rsidP="00216652">
      <w:pPr>
        <w:pStyle w:val="Heading1"/>
        <w:jc w:val="center"/>
      </w:pPr>
      <w:r w:rsidRPr="006C1E31">
        <w:lastRenderedPageBreak/>
        <w:t>Endorphins and Pain</w:t>
      </w:r>
    </w:p>
    <w:p w:rsidR="001B2094" w:rsidRDefault="00C038A9" w:rsidP="00CC7BC2">
      <w:pPr>
        <w:jc w:val="center"/>
        <w:rPr>
          <w:noProof/>
          <w:lang w:eastAsia="en-AU"/>
        </w:rPr>
      </w:pPr>
      <w:r w:rsidRPr="00C038A9">
        <w:rPr>
          <w:noProof/>
          <w:lang w:eastAsia="en-AU"/>
        </w:rPr>
        <w:t xml:space="preserve"> </w:t>
      </w:r>
      <w:r w:rsidR="00291C3F">
        <w:rPr>
          <w:noProof/>
          <w:lang w:val="en-US"/>
        </w:rPr>
        <w:drawing>
          <wp:inline distT="0" distB="0" distL="0" distR="0">
            <wp:extent cx="5737225" cy="3484880"/>
            <wp:effectExtent l="0" t="0" r="0" b="0"/>
            <wp:docPr id="8"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5" cstate="print"/>
                    <a:srcRect l="-1402" t="-1814" b="-1871"/>
                    <a:stretch>
                      <a:fillRect/>
                    </a:stretch>
                  </pic:blipFill>
                  <pic:spPr bwMode="auto">
                    <a:xfrm>
                      <a:off x="0" y="0"/>
                      <a:ext cx="5737225" cy="3484880"/>
                    </a:xfrm>
                    <a:prstGeom prst="rect">
                      <a:avLst/>
                    </a:prstGeom>
                    <a:noFill/>
                    <a:ln w="9525">
                      <a:noFill/>
                      <a:miter lim="800000"/>
                      <a:headEnd/>
                      <a:tailEnd/>
                    </a:ln>
                  </pic:spPr>
                </pic:pic>
              </a:graphicData>
            </a:graphic>
          </wp:inline>
        </w:drawing>
      </w:r>
    </w:p>
    <w:p w:rsidR="00A61A17" w:rsidRPr="009D6AFB" w:rsidRDefault="00A61A17" w:rsidP="00A61A17">
      <w:pPr>
        <w:rPr>
          <w:color w:val="1F497D"/>
          <w:sz w:val="32"/>
          <w:szCs w:val="32"/>
        </w:rPr>
      </w:pPr>
      <w:r>
        <w:rPr>
          <w:noProof/>
          <w:lang w:eastAsia="en-AU"/>
        </w:rPr>
        <w:t>Diagram 7</w:t>
      </w:r>
    </w:p>
    <w:p w:rsidR="00B45C9D" w:rsidRDefault="00CC7BC2" w:rsidP="00CC7BC2">
      <w:r>
        <w:tab/>
      </w:r>
      <w:r w:rsidR="00B45C9D">
        <w:t xml:space="preserve">I would like to say that before I discovered the </w:t>
      </w:r>
      <w:r w:rsidR="00226C51">
        <w:t>functional mechanics</w:t>
      </w:r>
      <w:r w:rsidR="00B45C9D">
        <w:t xml:space="preserve"> of endorphins</w:t>
      </w:r>
      <w:r w:rsidR="003D4CC6">
        <w:t>,</w:t>
      </w:r>
      <w:r w:rsidR="00B45C9D">
        <w:t xml:space="preserve"> I had no idea that there was anything called </w:t>
      </w:r>
      <w:r w:rsidR="007C38E5">
        <w:t>“A theory</w:t>
      </w:r>
      <w:r w:rsidR="00B45C9D">
        <w:t xml:space="preserve"> on pain</w:t>
      </w:r>
      <w:r w:rsidR="007C38E5">
        <w:t>”</w:t>
      </w:r>
      <w:r w:rsidR="00216652">
        <w:t xml:space="preserve">. </w:t>
      </w:r>
      <w:r w:rsidR="00226C51">
        <w:t xml:space="preserve">I </w:t>
      </w:r>
      <w:proofErr w:type="gramStart"/>
      <w:r w:rsidR="00226C51">
        <w:t>didn’t</w:t>
      </w:r>
      <w:proofErr w:type="gramEnd"/>
      <w:r w:rsidR="00226C51">
        <w:t xml:space="preserve"> </w:t>
      </w:r>
      <w:r w:rsidR="00E20B2E">
        <w:t xml:space="preserve">even </w:t>
      </w:r>
      <w:r w:rsidR="00226C51">
        <w:t>have any idea that there were issues relating to th</w:t>
      </w:r>
      <w:r w:rsidR="006B72FB">
        <w:t>e understanding of pain</w:t>
      </w:r>
      <w:r w:rsidR="00226C51">
        <w:t xml:space="preserve">. </w:t>
      </w:r>
      <w:r w:rsidR="00B45C9D">
        <w:t>I thought pai</w:t>
      </w:r>
      <w:r w:rsidR="00226C51">
        <w:t>n just hurt</w:t>
      </w:r>
      <w:r w:rsidR="00E20B2E">
        <w:t>, sometimes making me yell, scream or cry</w:t>
      </w:r>
      <w:r w:rsidR="003D4CC6">
        <w:t>,</w:t>
      </w:r>
      <w:r w:rsidR="00226C51">
        <w:t xml:space="preserve"> and that was that. </w:t>
      </w:r>
      <w:r w:rsidR="00DF44C2">
        <w:t xml:space="preserve">I also </w:t>
      </w:r>
      <w:r w:rsidR="00E20B2E">
        <w:t>did not have much</w:t>
      </w:r>
      <w:r w:rsidR="00DF44C2">
        <w:t xml:space="preserve"> awareness of the range of functions that endorphins were claimed to perform, even the ones that are persistently replicable while being </w:t>
      </w:r>
      <w:r w:rsidR="0087156E">
        <w:t xml:space="preserve">claimed to be </w:t>
      </w:r>
      <w:r w:rsidR="00DF44C2">
        <w:t xml:space="preserve">completely unnecessary. </w:t>
      </w:r>
      <w:r w:rsidR="00226C51">
        <w:t xml:space="preserve">However, </w:t>
      </w:r>
      <w:r w:rsidR="00DF44C2">
        <w:t>after</w:t>
      </w:r>
      <w:r w:rsidR="00B45C9D">
        <w:t xml:space="preserve"> </w:t>
      </w:r>
      <w:r w:rsidR="00E20B2E">
        <w:t xml:space="preserve">just </w:t>
      </w:r>
      <w:r w:rsidR="00B45C9D">
        <w:t xml:space="preserve">a cursory </w:t>
      </w:r>
      <w:r w:rsidR="007C38E5">
        <w:t>observation</w:t>
      </w:r>
      <w:r w:rsidR="00B45C9D">
        <w:t xml:space="preserve"> </w:t>
      </w:r>
      <w:r w:rsidR="00301D8C">
        <w:t xml:space="preserve">of these theories </w:t>
      </w:r>
      <w:r w:rsidR="00B45C9D">
        <w:t xml:space="preserve">it became evident that </w:t>
      </w:r>
      <w:r w:rsidR="00216652">
        <w:t>m</w:t>
      </w:r>
      <w:r w:rsidR="00E20B2E">
        <w:t>y thesis</w:t>
      </w:r>
      <w:r w:rsidR="00B45C9D">
        <w:t xml:space="preserve"> was about to </w:t>
      </w:r>
      <w:r w:rsidR="00301D8C">
        <w:t>reveal</w:t>
      </w:r>
      <w:r w:rsidR="00B45C9D">
        <w:t xml:space="preserve"> more </w:t>
      </w:r>
      <w:r w:rsidR="00301D8C">
        <w:t>answers</w:t>
      </w:r>
      <w:r w:rsidR="00B45C9D">
        <w:t>.</w:t>
      </w:r>
    </w:p>
    <w:p w:rsidR="004D57C3" w:rsidRDefault="00CC7BC2" w:rsidP="00B45C9D">
      <w:pPr>
        <w:ind w:firstLine="720"/>
      </w:pPr>
      <w:r>
        <w:t>We have discussed the way in which endorphins re</w:t>
      </w:r>
      <w:r w:rsidR="008B3DCD">
        <w:t>lieve us from neural over</w:t>
      </w:r>
      <w:r w:rsidR="006D4DD8">
        <w:t>heat</w:t>
      </w:r>
      <w:r w:rsidR="008B3DCD">
        <w:t>ing</w:t>
      </w:r>
      <w:r>
        <w:t xml:space="preserve"> and return </w:t>
      </w:r>
      <w:r w:rsidR="0087156E">
        <w:t xml:space="preserve">to us our mental resources </w:t>
      </w:r>
      <w:r>
        <w:t xml:space="preserve">when necessary. You would </w:t>
      </w:r>
      <w:r w:rsidR="00E20B2E">
        <w:t xml:space="preserve">probably </w:t>
      </w:r>
      <w:r>
        <w:t xml:space="preserve">be more familiar with the theories surrounding the triggering of endorphins to act as </w:t>
      </w:r>
      <w:r w:rsidR="005F5F2A">
        <w:t>‘</w:t>
      </w:r>
      <w:r>
        <w:t>pain relief</w:t>
      </w:r>
      <w:r w:rsidR="005F5F2A">
        <w:t>’</w:t>
      </w:r>
      <w:r w:rsidR="00E20B2E">
        <w:t xml:space="preserve">, </w:t>
      </w:r>
      <w:r>
        <w:t xml:space="preserve">also </w:t>
      </w:r>
      <w:r w:rsidR="00E20B2E">
        <w:t>to the</w:t>
      </w:r>
      <w:r>
        <w:t xml:space="preserve"> </w:t>
      </w:r>
      <w:r w:rsidR="00E20B2E">
        <w:t xml:space="preserve">enhancement to </w:t>
      </w:r>
      <w:r>
        <w:t xml:space="preserve">feelings of pleasure. I took my </w:t>
      </w:r>
      <w:r w:rsidR="007D3239">
        <w:t>theory</w:t>
      </w:r>
      <w:r w:rsidR="00B45C9D">
        <w:t xml:space="preserve"> on the mechanics of endorphins</w:t>
      </w:r>
      <w:r>
        <w:t xml:space="preserve"> and </w:t>
      </w:r>
      <w:r w:rsidR="007D3239">
        <w:t xml:space="preserve">then </w:t>
      </w:r>
      <w:r>
        <w:t xml:space="preserve">overlaid </w:t>
      </w:r>
      <w:r w:rsidR="00B45C9D">
        <w:t>them</w:t>
      </w:r>
      <w:r>
        <w:t xml:space="preserve"> upon current and past theories on pain and discovered that it fixes every single issue that researchers have had with</w:t>
      </w:r>
      <w:r w:rsidR="007D3239">
        <w:t xml:space="preserve"> their theoris</w:t>
      </w:r>
      <w:r>
        <w:t>ing into the truth of pain and the action of endorphins in providing pain relief. This paper, through its recognition of the simplicity of the mechanics of endorphins makes all previous theories on pain</w:t>
      </w:r>
      <w:r w:rsidR="006C6FE0">
        <w:t xml:space="preserve"> </w:t>
      </w:r>
      <w:r w:rsidR="00B43BDC">
        <w:t>redundant</w:t>
      </w:r>
      <w:r w:rsidR="007D3239">
        <w:t xml:space="preserve"> and </w:t>
      </w:r>
      <w:r w:rsidR="006C6FE0">
        <w:t>obsolete</w:t>
      </w:r>
      <w:r w:rsidR="00B43BDC">
        <w:t xml:space="preserve">, with the exception perhaps of ‘Pattern </w:t>
      </w:r>
      <w:r w:rsidR="00C15D7A">
        <w:t>Theory’ which does include</w:t>
      </w:r>
      <w:r w:rsidR="00B43BDC">
        <w:t xml:space="preserve"> our own mind as the interpreter of pain.</w:t>
      </w:r>
    </w:p>
    <w:p w:rsidR="007C38E5" w:rsidRDefault="00B40922" w:rsidP="00B45C9D">
      <w:pPr>
        <w:ind w:firstLine="720"/>
      </w:pPr>
      <w:r>
        <w:t>T</w:t>
      </w:r>
      <w:r w:rsidR="001B360B">
        <w:t xml:space="preserve">he theories on pain </w:t>
      </w:r>
      <w:r>
        <w:t xml:space="preserve">currently </w:t>
      </w:r>
      <w:r w:rsidR="00A61A17">
        <w:t>adhered to</w:t>
      </w:r>
      <w:r w:rsidR="001B360B">
        <w:t xml:space="preserve"> </w:t>
      </w:r>
      <w:r w:rsidR="006C6FE0">
        <w:t>require</w:t>
      </w:r>
      <w:r w:rsidR="00A61A17">
        <w:t xml:space="preserve"> the persistent existence of specifically </w:t>
      </w:r>
      <w:r w:rsidR="003219D0">
        <w:t xml:space="preserve">designed and </w:t>
      </w:r>
      <w:r w:rsidR="00A61A17">
        <w:t>purposed pain re</w:t>
      </w:r>
      <w:r w:rsidR="001B360B">
        <w:t>ceptor</w:t>
      </w:r>
      <w:r w:rsidR="007D3239">
        <w:t>, called nociceptors,</w:t>
      </w:r>
      <w:r w:rsidR="001B360B">
        <w:t xml:space="preserve"> </w:t>
      </w:r>
      <w:r w:rsidR="003219D0">
        <w:t>located all throughout our body</w:t>
      </w:r>
      <w:r w:rsidR="007D3239">
        <w:t xml:space="preserve"> </w:t>
      </w:r>
      <w:r w:rsidR="003D4CC6">
        <w:t xml:space="preserve">and </w:t>
      </w:r>
      <w:r w:rsidR="007D3239">
        <w:t xml:space="preserve">designed </w:t>
      </w:r>
      <w:r w:rsidR="001B360B">
        <w:t xml:space="preserve">to </w:t>
      </w:r>
      <w:r w:rsidR="00A61A17">
        <w:t xml:space="preserve">tell the </w:t>
      </w:r>
      <w:r w:rsidR="007D3239">
        <w:t>brain when pain is present. Further</w:t>
      </w:r>
      <w:r w:rsidR="00A61A17">
        <w:t xml:space="preserve">, </w:t>
      </w:r>
      <w:r>
        <w:t xml:space="preserve">psychological and sociological </w:t>
      </w:r>
      <w:r w:rsidR="00A61A17">
        <w:t>mechanisms</w:t>
      </w:r>
      <w:r>
        <w:t xml:space="preserve"> </w:t>
      </w:r>
      <w:r w:rsidR="007D3239">
        <w:t>have been</w:t>
      </w:r>
      <w:r w:rsidR="00A61A17">
        <w:t xml:space="preserve"> </w:t>
      </w:r>
      <w:r w:rsidR="007D3239">
        <w:t>theorised</w:t>
      </w:r>
      <w:r w:rsidR="00A61A17">
        <w:t xml:space="preserve"> </w:t>
      </w:r>
      <w:r>
        <w:t xml:space="preserve">to affect the </w:t>
      </w:r>
      <w:r w:rsidR="006C6FE0">
        <w:t xml:space="preserve">interpretation </w:t>
      </w:r>
      <w:r w:rsidR="007D3239">
        <w:t xml:space="preserve">and recognition </w:t>
      </w:r>
      <w:r w:rsidR="006C6FE0">
        <w:t xml:space="preserve">of the </w:t>
      </w:r>
      <w:r>
        <w:t xml:space="preserve">experience of </w:t>
      </w:r>
      <w:r>
        <w:lastRenderedPageBreak/>
        <w:t>pain itself</w:t>
      </w:r>
      <w:r w:rsidR="007D3239">
        <w:t>,</w:t>
      </w:r>
      <w:r>
        <w:t xml:space="preserve"> and to define w</w:t>
      </w:r>
      <w:r w:rsidR="007D3239">
        <w:t>hen the triggering of endorphin-</w:t>
      </w:r>
      <w:r>
        <w:t xml:space="preserve">based pain relief </w:t>
      </w:r>
      <w:proofErr w:type="gramStart"/>
      <w:r>
        <w:t xml:space="preserve">is </w:t>
      </w:r>
      <w:r w:rsidR="003D4CC6">
        <w:t>experienced</w:t>
      </w:r>
      <w:proofErr w:type="gramEnd"/>
      <w:r>
        <w:t>.</w:t>
      </w:r>
      <w:r w:rsidR="00301D8C">
        <w:t xml:space="preserve"> The latter </w:t>
      </w:r>
      <w:r w:rsidR="007D3239">
        <w:t>does at least have a vague relationship to facts</w:t>
      </w:r>
      <w:r w:rsidR="00301D8C">
        <w:t>.</w:t>
      </w:r>
    </w:p>
    <w:p w:rsidR="006610DC" w:rsidRPr="001D2B90" w:rsidRDefault="00CC7BC2" w:rsidP="001D2B90">
      <w:r>
        <w:tab/>
        <w:t xml:space="preserve">The first mistake </w:t>
      </w:r>
      <w:r w:rsidR="00B45C9D">
        <w:t xml:space="preserve">made by students of </w:t>
      </w:r>
      <w:r w:rsidR="00644D5B">
        <w:t xml:space="preserve">the theory of </w:t>
      </w:r>
      <w:r w:rsidR="00B45C9D">
        <w:t xml:space="preserve">pain </w:t>
      </w:r>
      <w:r>
        <w:t xml:space="preserve">was </w:t>
      </w:r>
      <w:r w:rsidR="003219D0">
        <w:t>to fail to question the long held belief</w:t>
      </w:r>
      <w:r>
        <w:t xml:space="preserve"> that endorphins </w:t>
      </w:r>
      <w:r w:rsidR="00644D5B">
        <w:t>are</w:t>
      </w:r>
      <w:r>
        <w:t xml:space="preserve"> </w:t>
      </w:r>
      <w:r w:rsidR="007D3239">
        <w:t>required</w:t>
      </w:r>
      <w:r>
        <w:t xml:space="preserve"> </w:t>
      </w:r>
      <w:r w:rsidR="00644D5B">
        <w:t>to relieve</w:t>
      </w:r>
      <w:r>
        <w:t xml:space="preserve"> pain. The second mistake was; to support </w:t>
      </w:r>
      <w:proofErr w:type="gramStart"/>
      <w:r>
        <w:t>this</w:t>
      </w:r>
      <w:proofErr w:type="gramEnd"/>
      <w:r>
        <w:t xml:space="preserve"> first idea they needed to isolate a constant </w:t>
      </w:r>
      <w:r w:rsidR="007D3239">
        <w:t xml:space="preserve">and physical </w:t>
      </w:r>
      <w:r>
        <w:t xml:space="preserve">mechanism that triggered the release of endorphins </w:t>
      </w:r>
      <w:r w:rsidR="003D4CC6">
        <w:t>to interpret</w:t>
      </w:r>
      <w:r>
        <w:t xml:space="preserve"> </w:t>
      </w:r>
      <w:r w:rsidR="00330AC1">
        <w:t>sensory stimulation</w:t>
      </w:r>
      <w:r>
        <w:t xml:space="preserve"> </w:t>
      </w:r>
      <w:r w:rsidR="003D4CC6">
        <w:t>as necessary</w:t>
      </w:r>
      <w:r w:rsidR="005F5F2A">
        <w:t xml:space="preserve"> </w:t>
      </w:r>
      <w:r w:rsidR="00330AC1">
        <w:t>pain</w:t>
      </w:r>
      <w:r w:rsidR="005F5F2A">
        <w:t xml:space="preserve"> relief</w:t>
      </w:r>
      <w:r>
        <w:t xml:space="preserve">. None of the </w:t>
      </w:r>
      <w:r w:rsidR="007D3239">
        <w:t xml:space="preserve">current </w:t>
      </w:r>
      <w:r>
        <w:t xml:space="preserve">theories </w:t>
      </w:r>
      <w:proofErr w:type="gramStart"/>
      <w:r>
        <w:t>provide</w:t>
      </w:r>
      <w:proofErr w:type="gramEnd"/>
      <w:r>
        <w:t xml:space="preserve"> a</w:t>
      </w:r>
      <w:r w:rsidR="007D3239">
        <w:t>ny</w:t>
      </w:r>
      <w:r>
        <w:t xml:space="preserve"> reason </w:t>
      </w:r>
      <w:r w:rsidR="007D3239">
        <w:t>as to why endorphins are</w:t>
      </w:r>
      <w:r>
        <w:t xml:space="preserve"> </w:t>
      </w:r>
      <w:r w:rsidR="007D3239">
        <w:t>triggered</w:t>
      </w:r>
      <w:r>
        <w:t xml:space="preserve"> during pleasurable </w:t>
      </w:r>
      <w:r w:rsidR="007D3239">
        <w:t>acts</w:t>
      </w:r>
      <w:r>
        <w:t xml:space="preserve">. </w:t>
      </w:r>
      <w:r w:rsidR="0011442B">
        <w:t xml:space="preserve">They </w:t>
      </w:r>
      <w:r w:rsidR="00B450E2">
        <w:t xml:space="preserve">also </w:t>
      </w:r>
      <w:proofErr w:type="gramStart"/>
      <w:r w:rsidR="0011442B">
        <w:t>don’t</w:t>
      </w:r>
      <w:proofErr w:type="gramEnd"/>
      <w:r w:rsidR="0011442B">
        <w:t xml:space="preserve"> explain the </w:t>
      </w:r>
      <w:r w:rsidR="004C2C2A">
        <w:t xml:space="preserve">undeniably </w:t>
      </w:r>
      <w:r w:rsidR="0051590B">
        <w:t>effective</w:t>
      </w:r>
      <w:r w:rsidR="0011442B">
        <w:t xml:space="preserve"> </w:t>
      </w:r>
      <w:r w:rsidR="002B6354">
        <w:t xml:space="preserve">use </w:t>
      </w:r>
      <w:r w:rsidR="0011442B">
        <w:t xml:space="preserve">of hypnosis </w:t>
      </w:r>
      <w:r w:rsidR="00126E3B">
        <w:t xml:space="preserve">or the placebo effect </w:t>
      </w:r>
      <w:r w:rsidR="0011442B">
        <w:t xml:space="preserve">in the </w:t>
      </w:r>
      <w:r w:rsidR="00126E3B">
        <w:t>treatment</w:t>
      </w:r>
      <w:r w:rsidR="0011442B">
        <w:t xml:space="preserve"> of pain</w:t>
      </w:r>
      <w:r w:rsidR="001D2B90">
        <w:t>, nor do they effectively explain referred pain</w:t>
      </w:r>
      <w:r w:rsidR="0011442B">
        <w:t xml:space="preserve">. </w:t>
      </w:r>
      <w:r>
        <w:t xml:space="preserve">All of the theories </w:t>
      </w:r>
      <w:r w:rsidR="00BB71CD">
        <w:t xml:space="preserve">on pain remove </w:t>
      </w:r>
      <w:r w:rsidR="00C24BBF">
        <w:t>us</w:t>
      </w:r>
      <w:r>
        <w:t xml:space="preserve"> from the equation, as if ou</w:t>
      </w:r>
      <w:r w:rsidR="000D232A">
        <w:t xml:space="preserve">r brain </w:t>
      </w:r>
      <w:r w:rsidR="0051590B">
        <w:t>were</w:t>
      </w:r>
      <w:r w:rsidR="000D232A">
        <w:t xml:space="preserve"> smarter than we are; as if our body </w:t>
      </w:r>
      <w:r w:rsidR="0051590B">
        <w:t>is responsible for</w:t>
      </w:r>
      <w:r w:rsidR="00126E3B">
        <w:t xml:space="preserve"> </w:t>
      </w:r>
      <w:r w:rsidR="0051590B">
        <w:t>telling</w:t>
      </w:r>
      <w:r w:rsidR="000D232A">
        <w:t xml:space="preserve"> us when we feel </w:t>
      </w:r>
      <w:r w:rsidR="0051590B">
        <w:t xml:space="preserve">pain, </w:t>
      </w:r>
      <w:r w:rsidR="00C24BBF">
        <w:t xml:space="preserve">when </w:t>
      </w:r>
      <w:proofErr w:type="gramStart"/>
      <w:r w:rsidR="00C24BBF">
        <w:t>we’re</w:t>
      </w:r>
      <w:proofErr w:type="gramEnd"/>
      <w:r w:rsidR="00C24BBF">
        <w:t xml:space="preserve"> hurting and </w:t>
      </w:r>
      <w:r w:rsidR="0051590B">
        <w:t>not the other way around.</w:t>
      </w:r>
      <w:r w:rsidR="00B450E2">
        <w:t xml:space="preserve"> The truth is that we decide when we experience pain or pleasure </w:t>
      </w:r>
      <w:r w:rsidR="001D2B90">
        <w:t xml:space="preserve">just </w:t>
      </w:r>
      <w:r w:rsidR="00B450E2">
        <w:t xml:space="preserve">as we can </w:t>
      </w:r>
      <w:r w:rsidR="001D2B90">
        <w:t xml:space="preserve">interpret and </w:t>
      </w:r>
      <w:r w:rsidR="00B450E2">
        <w:t>control the experience of pain of pleasure.</w:t>
      </w:r>
    </w:p>
    <w:p w:rsidR="00BF5F69" w:rsidRDefault="00EF737C" w:rsidP="000C77C1">
      <w:pPr>
        <w:ind w:firstLine="720"/>
      </w:pPr>
      <w:r>
        <w:t xml:space="preserve">Another variable not explained </w:t>
      </w:r>
      <w:r w:rsidR="001D2B90">
        <w:t xml:space="preserve">by current theory </w:t>
      </w:r>
      <w:r>
        <w:t xml:space="preserve">is how our body knows when we need endorphin based </w:t>
      </w:r>
      <w:r w:rsidR="00BB71CD">
        <w:t xml:space="preserve">pain relief and when we </w:t>
      </w:r>
      <w:proofErr w:type="gramStart"/>
      <w:r w:rsidR="00BB71CD">
        <w:t>don’t</w:t>
      </w:r>
      <w:proofErr w:type="gramEnd"/>
      <w:r w:rsidR="00BB71CD">
        <w:t>. T</w:t>
      </w:r>
      <w:r>
        <w:t xml:space="preserve">he </w:t>
      </w:r>
      <w:r w:rsidR="00BB71CD">
        <w:t>latest</w:t>
      </w:r>
      <w:r>
        <w:t xml:space="preserve"> th</w:t>
      </w:r>
      <w:r w:rsidR="00BB71CD">
        <w:t>eory is that ‘b</w:t>
      </w:r>
      <w:r>
        <w:t xml:space="preserve">ig’ pain gets relief and ‘lesser’ pain doesn’t as </w:t>
      </w:r>
      <w:r w:rsidR="001803B4">
        <w:t>a</w:t>
      </w:r>
      <w:r>
        <w:t xml:space="preserve"> ‘Neuromatrix’ </w:t>
      </w:r>
      <w:r w:rsidR="00274D50">
        <w:rPr>
          <w:vertAlign w:val="superscript"/>
        </w:rPr>
        <w:t>[1</w:t>
      </w:r>
      <w:r>
        <w:rPr>
          <w:vertAlign w:val="superscript"/>
        </w:rPr>
        <w:t>]</w:t>
      </w:r>
      <w:r>
        <w:t xml:space="preserve"> </w:t>
      </w:r>
      <w:r w:rsidR="00BB71CD">
        <w:t xml:space="preserve">throughout our body </w:t>
      </w:r>
      <w:r>
        <w:t>compiles a summary of p</w:t>
      </w:r>
      <w:r w:rsidR="001803B4">
        <w:t xml:space="preserve">ain and in conjunction with </w:t>
      </w:r>
      <w:r w:rsidR="000B5A9C">
        <w:t xml:space="preserve">a summary of </w:t>
      </w:r>
      <w:r w:rsidR="0012165C">
        <w:t>relevant</w:t>
      </w:r>
      <w:r w:rsidR="000B5A9C">
        <w:t xml:space="preserve"> </w:t>
      </w:r>
      <w:r>
        <w:t xml:space="preserve">emotional </w:t>
      </w:r>
      <w:r w:rsidR="001803B4">
        <w:t>stress</w:t>
      </w:r>
      <w:r>
        <w:t xml:space="preserve"> creates a ‘neurosignature’ </w:t>
      </w:r>
      <w:r w:rsidR="001803B4">
        <w:t xml:space="preserve">or token </w:t>
      </w:r>
      <w:r>
        <w:t xml:space="preserve">which </w:t>
      </w:r>
      <w:r w:rsidR="00BF5F69">
        <w:t>define</w:t>
      </w:r>
      <w:r w:rsidR="001803B4">
        <w:t>s</w:t>
      </w:r>
      <w:r w:rsidR="00BF5F69">
        <w:t xml:space="preserve"> </w:t>
      </w:r>
      <w:r w:rsidR="001803B4">
        <w:t xml:space="preserve">if, </w:t>
      </w:r>
      <w:r w:rsidR="00BF5F69">
        <w:t>when</w:t>
      </w:r>
      <w:r>
        <w:t xml:space="preserve"> </w:t>
      </w:r>
      <w:r w:rsidR="001803B4">
        <w:t xml:space="preserve">and where </w:t>
      </w:r>
      <w:r>
        <w:t>endorphins</w:t>
      </w:r>
      <w:r w:rsidR="00BF5F69">
        <w:t xml:space="preserve"> need to be applied.</w:t>
      </w:r>
      <w:r w:rsidR="00330AC1">
        <w:t xml:space="preserve"> </w:t>
      </w:r>
      <w:r w:rsidR="000B5A9C">
        <w:t>I think if pain were his thing</w:t>
      </w:r>
      <w:r w:rsidR="006B72FB">
        <w:t>,</w:t>
      </w:r>
      <w:r w:rsidR="000B5A9C">
        <w:t xml:space="preserve"> that </w:t>
      </w:r>
      <w:r w:rsidR="00330AC1">
        <w:t>William of Ockham’s</w:t>
      </w:r>
      <w:r w:rsidR="000B5A9C">
        <w:t xml:space="preserve"> would have giggled at this notion</w:t>
      </w:r>
      <w:r w:rsidR="00330AC1">
        <w:t>.</w:t>
      </w:r>
    </w:p>
    <w:p w:rsidR="005F5F2A" w:rsidRDefault="005F5F2A" w:rsidP="000C77C1">
      <w:pPr>
        <w:ind w:firstLine="720"/>
      </w:pPr>
      <w:r>
        <w:t>The previous theory, although highly over complicated</w:t>
      </w:r>
      <w:r w:rsidR="003D4CC6">
        <w:t>,</w:t>
      </w:r>
      <w:r>
        <w:t xml:space="preserve"> at least recognises a threshold needing to </w:t>
      </w:r>
      <w:proofErr w:type="gramStart"/>
      <w:r>
        <w:t>be reached</w:t>
      </w:r>
      <w:proofErr w:type="gramEnd"/>
      <w:r>
        <w:t xml:space="preserve"> before endorphins are triggered. </w:t>
      </w:r>
      <w:proofErr w:type="gramStart"/>
      <w:r>
        <w:t>Let’s</w:t>
      </w:r>
      <w:proofErr w:type="gramEnd"/>
      <w:r>
        <w:t xml:space="preserve"> </w:t>
      </w:r>
      <w:r w:rsidR="000B5A9C">
        <w:t xml:space="preserve">just simply </w:t>
      </w:r>
      <w:r>
        <w:t xml:space="preserve">call this threshold ‘Too Much’. The Neuromatrix theory posits that there are sensors </w:t>
      </w:r>
      <w:r w:rsidR="000B5A9C">
        <w:t xml:space="preserve">of different types </w:t>
      </w:r>
      <w:r>
        <w:t xml:space="preserve">all over the body designed to communicate </w:t>
      </w:r>
      <w:r w:rsidR="000B5A9C">
        <w:t xml:space="preserve">different kinds of </w:t>
      </w:r>
      <w:r>
        <w:t xml:space="preserve">‘Pain’ to the brain when stimulated. Further, when our brain determines that the ‘too much’ threshold has been reached; the release of endorphins is triggered. Now </w:t>
      </w:r>
      <w:r w:rsidR="006B72FB">
        <w:t xml:space="preserve">we know that pain </w:t>
      </w:r>
      <w:proofErr w:type="gramStart"/>
      <w:r w:rsidR="006B72FB">
        <w:t>is interpreted</w:t>
      </w:r>
      <w:proofErr w:type="gramEnd"/>
      <w:r w:rsidR="006B72FB">
        <w:t xml:space="preserve"> by</w:t>
      </w:r>
      <w:r>
        <w:t xml:space="preserve"> the brain. </w:t>
      </w:r>
      <w:proofErr w:type="gramStart"/>
      <w:r>
        <w:t>What if we remove the whole idea of a Neuromatrix system</w:t>
      </w:r>
      <w:r w:rsidR="006B72FB">
        <w:t>, Gate theory</w:t>
      </w:r>
      <w:r>
        <w:t xml:space="preserve"> and of pain sensors altogether?</w:t>
      </w:r>
      <w:proofErr w:type="gramEnd"/>
      <w:r>
        <w:t xml:space="preserve"> When the brain actually triggers endorphins to </w:t>
      </w:r>
      <w:r w:rsidR="000B5A9C">
        <w:t>sedate</w:t>
      </w:r>
      <w:r>
        <w:t xml:space="preserve"> </w:t>
      </w:r>
      <w:r w:rsidR="000B5A9C">
        <w:t xml:space="preserve">a state of </w:t>
      </w:r>
      <w:r>
        <w:t>‘Too Much’</w:t>
      </w:r>
      <w:r w:rsidR="003D4CC6">
        <w:t>,</w:t>
      </w:r>
      <w:r>
        <w:t xml:space="preserve"> it resultantly releases </w:t>
      </w:r>
      <w:r w:rsidR="000B5A9C">
        <w:t>that same brain</w:t>
      </w:r>
      <w:r>
        <w:t xml:space="preserve"> from an inability to </w:t>
      </w:r>
      <w:r w:rsidR="000B5A9C">
        <w:t>function</w:t>
      </w:r>
      <w:r>
        <w:t xml:space="preserve">. The same rules apply to actual physical or psychological pain. If the pain overwhelms, it receives relief. Pain that stops our brain from functioning requires intervention, </w:t>
      </w:r>
      <w:r w:rsidR="000B5A9C">
        <w:t>ouch</w:t>
      </w:r>
      <w:r>
        <w:t xml:space="preserve"> does</w:t>
      </w:r>
      <w:r w:rsidR="006B72FB">
        <w:t xml:space="preserve"> no</w:t>
      </w:r>
      <w:r>
        <w:t>t.</w:t>
      </w:r>
    </w:p>
    <w:p w:rsidR="00CC7BC2" w:rsidRDefault="00CC7BC2" w:rsidP="00CC7BC2">
      <w:r>
        <w:tab/>
        <w:t xml:space="preserve">To experience pain we must endeavour. </w:t>
      </w:r>
      <w:r w:rsidR="004D57C3">
        <w:t>The experience of pain is a</w:t>
      </w:r>
      <w:r w:rsidR="006B72FB">
        <w:t>n</w:t>
      </w:r>
      <w:r>
        <w:t xml:space="preserve"> intentional</w:t>
      </w:r>
      <w:r w:rsidR="004D57C3">
        <w:t xml:space="preserve"> act</w:t>
      </w:r>
      <w:r>
        <w:t>. When our body makes us aware that something curious</w:t>
      </w:r>
      <w:r w:rsidR="006B72FB">
        <w:t xml:space="preserve"> and/or worrisome</w:t>
      </w:r>
      <w:r>
        <w:t xml:space="preserve"> is happening to our body that may require attention, we naturally and insistently seek to gain as much information as possible. It is innately desirable to understand what is going on so that we can respond rapidly. Some would call it </w:t>
      </w:r>
      <w:r w:rsidR="006C6FE0">
        <w:t xml:space="preserve">a </w:t>
      </w:r>
      <w:r>
        <w:t>survival instinct.</w:t>
      </w:r>
    </w:p>
    <w:p w:rsidR="00CC7BC2" w:rsidRDefault="00CC7BC2" w:rsidP="00CC7BC2">
      <w:r>
        <w:tab/>
      </w:r>
      <w:r w:rsidR="00177635">
        <w:t>The only commonality between all the things that</w:t>
      </w:r>
      <w:r>
        <w:t xml:space="preserve"> trigger endorphins </w:t>
      </w:r>
      <w:r w:rsidR="00177635">
        <w:t xml:space="preserve">is that they </w:t>
      </w:r>
      <w:r w:rsidR="008B7EC1">
        <w:t xml:space="preserve">can </w:t>
      </w:r>
      <w:r w:rsidR="00177635">
        <w:t>all overwhelm</w:t>
      </w:r>
      <w:r>
        <w:t xml:space="preserve"> our mind</w:t>
      </w:r>
      <w:proofErr w:type="gramStart"/>
      <w:r>
        <w:t>;</w:t>
      </w:r>
      <w:proofErr w:type="gramEnd"/>
      <w:r>
        <w:t xml:space="preserve"> pain, sex, chocolate, exercise</w:t>
      </w:r>
      <w:r w:rsidR="00412D3A">
        <w:t xml:space="preserve">, a </w:t>
      </w:r>
      <w:r w:rsidR="006B72FB">
        <w:t>delicious</w:t>
      </w:r>
      <w:r w:rsidR="00412D3A">
        <w:t xml:space="preserve"> green curry chicken</w:t>
      </w:r>
      <w:r>
        <w:t xml:space="preserve"> etc. </w:t>
      </w:r>
      <w:r w:rsidR="00177635">
        <w:t>Familiar</w:t>
      </w:r>
      <w:r w:rsidR="006B72FB">
        <w:t xml:space="preserve"> and chronic </w:t>
      </w:r>
      <w:proofErr w:type="gramStart"/>
      <w:r w:rsidR="006B72FB">
        <w:t>pain do</w:t>
      </w:r>
      <w:proofErr w:type="gramEnd"/>
      <w:r w:rsidR="00177635">
        <w:t xml:space="preserve"> not receive endorphin relief because </w:t>
      </w:r>
      <w:r w:rsidR="006B72FB">
        <w:t>they</w:t>
      </w:r>
      <w:r w:rsidR="004D57C3">
        <w:t xml:space="preserve"> </w:t>
      </w:r>
      <w:r w:rsidR="0012165C">
        <w:t>rarely</w:t>
      </w:r>
      <w:r w:rsidR="004D57C3">
        <w:t xml:space="preserve"> </w:t>
      </w:r>
      <w:r w:rsidR="00177635">
        <w:t xml:space="preserve">overwhelm us. They </w:t>
      </w:r>
      <w:proofErr w:type="gramStart"/>
      <w:r w:rsidR="00177635">
        <w:t>don’t</w:t>
      </w:r>
      <w:proofErr w:type="gramEnd"/>
      <w:r w:rsidR="00177635">
        <w:t xml:space="preserve"> overwhelm us because we are experienced </w:t>
      </w:r>
      <w:r w:rsidR="006B72FB">
        <w:t xml:space="preserve">and familiar </w:t>
      </w:r>
      <w:r w:rsidR="00177635">
        <w:t xml:space="preserve">enough with them that they </w:t>
      </w:r>
      <w:r w:rsidR="004D57C3">
        <w:t>no longer</w:t>
      </w:r>
      <w:r w:rsidR="00177635">
        <w:t xml:space="preserve"> cause us </w:t>
      </w:r>
      <w:r w:rsidR="006C6FE0">
        <w:t>any fear,</w:t>
      </w:r>
      <w:r w:rsidR="00412D3A">
        <w:t xml:space="preserve"> worry or panic</w:t>
      </w:r>
      <w:r w:rsidR="00177635">
        <w:t xml:space="preserve">; they just hurt. </w:t>
      </w:r>
      <w:r>
        <w:t>When we endeavour to connect with the nerves communicating pain or injury, we often find that by themselves</w:t>
      </w:r>
      <w:r w:rsidR="003D4CC6">
        <w:t>,</w:t>
      </w:r>
      <w:r>
        <w:t xml:space="preserve"> they can be overwhelming. </w:t>
      </w:r>
      <w:r>
        <w:lastRenderedPageBreak/>
        <w:t>Sometimes it is the self-replicating fea</w:t>
      </w:r>
      <w:r w:rsidR="006B72FB">
        <w:t xml:space="preserve">r, worry or </w:t>
      </w:r>
      <w:proofErr w:type="gramStart"/>
      <w:r w:rsidR="006B72FB">
        <w:t>panic that accompany</w:t>
      </w:r>
      <w:proofErr w:type="gramEnd"/>
      <w:r>
        <w:t xml:space="preserve"> an injury that cause our experience with pain to overwhelm our mind. Either way, the desire</w:t>
      </w:r>
      <w:r w:rsidR="00412D3A">
        <w:t xml:space="preserve"> to observe the injury</w:t>
      </w:r>
      <w:r>
        <w:t xml:space="preserve">, also referred to as </w:t>
      </w:r>
      <w:r w:rsidR="005049FC">
        <w:t>‘</w:t>
      </w:r>
      <w:r>
        <w:t>recall</w:t>
      </w:r>
      <w:r w:rsidR="005049FC">
        <w:t>’</w:t>
      </w:r>
      <w:r>
        <w:t xml:space="preserve"> or the pathway to access the </w:t>
      </w:r>
      <w:r w:rsidR="00177635">
        <w:t>endeavour</w:t>
      </w:r>
      <w:r>
        <w:t xml:space="preserve"> </w:t>
      </w:r>
      <w:proofErr w:type="gramStart"/>
      <w:r>
        <w:t>is sedated</w:t>
      </w:r>
      <w:proofErr w:type="gramEnd"/>
      <w:r>
        <w:t xml:space="preserve"> by endorphins. This in turn blocks the </w:t>
      </w:r>
      <w:r w:rsidR="0012165C">
        <w:t xml:space="preserve">stimulus </w:t>
      </w:r>
      <w:r>
        <w:t>pathway req</w:t>
      </w:r>
      <w:r w:rsidR="00C254BA">
        <w:t>uired to access the endeavour that</w:t>
      </w:r>
      <w:r>
        <w:t xml:space="preserve"> connect</w:t>
      </w:r>
      <w:r w:rsidR="00C254BA">
        <w:t>s</w:t>
      </w:r>
      <w:r>
        <w:t xml:space="preserve"> us with the overwhelming pain and in turn relieves us from this particular experience of pain. In this very same way, endorphins also relieve us from o</w:t>
      </w:r>
      <w:r w:rsidR="00330AC1">
        <w:t>verwhelming psychological pain.</w:t>
      </w:r>
    </w:p>
    <w:p w:rsidR="00B9351F" w:rsidRDefault="00157547" w:rsidP="00602AC5">
      <w:pPr>
        <w:ind w:firstLine="720"/>
      </w:pPr>
      <w:r>
        <w:t xml:space="preserve">This </w:t>
      </w:r>
      <w:proofErr w:type="gramStart"/>
      <w:r>
        <w:t>is made</w:t>
      </w:r>
      <w:proofErr w:type="gramEnd"/>
      <w:r>
        <w:t xml:space="preserve"> evident when</w:t>
      </w:r>
      <w:r w:rsidR="00CC7BC2">
        <w:t xml:space="preserve"> </w:t>
      </w:r>
      <w:r>
        <w:t>we step</w:t>
      </w:r>
      <w:r w:rsidR="00CC7BC2">
        <w:t xml:space="preserve"> into a cold shower. If you allow the cold to overwhelm, you will instantly receive a disconnection from the nerves that are letting you know the water is cold, making you feel numb</w:t>
      </w:r>
      <w:r w:rsidR="00E01764">
        <w:t>, almost warm</w:t>
      </w:r>
      <w:r w:rsidR="00CC7BC2">
        <w:t xml:space="preserve">. This is an interesting example as usually, the more familiar you become with an overwhelming experience, the less likely it is to overwhelm you. </w:t>
      </w:r>
      <w:r w:rsidR="00412D3A">
        <w:t xml:space="preserve">However, when we </w:t>
      </w:r>
      <w:proofErr w:type="gramStart"/>
      <w:r w:rsidR="00412D3A">
        <w:t>are offered</w:t>
      </w:r>
      <w:proofErr w:type="gramEnd"/>
      <w:r w:rsidR="00412D3A">
        <w:t xml:space="preserve"> a hit of endorphins</w:t>
      </w:r>
      <w:r w:rsidR="003D4CC6">
        <w:t>,</w:t>
      </w:r>
      <w:r w:rsidR="00412D3A">
        <w:t xml:space="preserve"> we always say yes. </w:t>
      </w:r>
      <w:r w:rsidR="00CC7BC2">
        <w:t>As such, if you wish to try this, be sure to observe what takes place in your mind a</w:t>
      </w:r>
      <w:r w:rsidR="00B9351F">
        <w:t>s you step into the cold water.</w:t>
      </w:r>
    </w:p>
    <w:p w:rsidR="00C27F48" w:rsidRDefault="00CC7BC2" w:rsidP="00602AC5">
      <w:pPr>
        <w:ind w:firstLine="720"/>
      </w:pPr>
      <w:r>
        <w:t>You will</w:t>
      </w:r>
      <w:r w:rsidR="00E45D20">
        <w:t xml:space="preserve"> run a delusion and accept it. I </w:t>
      </w:r>
      <w:r w:rsidR="00157547">
        <w:t>think</w:t>
      </w:r>
      <w:r w:rsidR="00E45D20">
        <w:t xml:space="preserve"> s</w:t>
      </w:r>
      <w:r>
        <w:t xml:space="preserve">omething </w:t>
      </w:r>
      <w:proofErr w:type="gramStart"/>
      <w:r>
        <w:t>like,</w:t>
      </w:r>
      <w:proofErr w:type="gramEnd"/>
      <w:r>
        <w:t xml:space="preserve"> “</w:t>
      </w:r>
      <w:r w:rsidR="00E45D20">
        <w:t>T</w:t>
      </w:r>
      <w:r>
        <w:t>his is too much</w:t>
      </w:r>
      <w:r w:rsidR="00E45D20">
        <w:t xml:space="preserve"> for me!” along with</w:t>
      </w:r>
      <w:r>
        <w:t xml:space="preserve"> </w:t>
      </w:r>
      <w:r w:rsidR="000C77C1">
        <w:t>an image</w:t>
      </w:r>
      <w:r>
        <w:t xml:space="preserve"> of </w:t>
      </w:r>
      <w:r w:rsidR="00E45D20">
        <w:t>an icy environment</w:t>
      </w:r>
      <w:r>
        <w:t xml:space="preserve"> will </w:t>
      </w:r>
      <w:r w:rsidR="000C77C1">
        <w:t>accompany the experience</w:t>
      </w:r>
      <w:r>
        <w:t xml:space="preserve">. </w:t>
      </w:r>
      <w:r w:rsidR="00E45D20">
        <w:t>Eve</w:t>
      </w:r>
      <w:r w:rsidR="00E01764">
        <w:t xml:space="preserve">n biology states that the numbing results from </w:t>
      </w:r>
      <w:r w:rsidR="00795726">
        <w:t xml:space="preserve">a kind a ‘shock’. </w:t>
      </w:r>
      <w:r>
        <w:t>You will not challenge these ideas even though they are delusions</w:t>
      </w:r>
      <w:r w:rsidR="003D4CC6">
        <w:t>,</w:t>
      </w:r>
      <w:r>
        <w:t xml:space="preserve"> </w:t>
      </w:r>
      <w:r w:rsidR="000C77C1">
        <w:t>as</w:t>
      </w:r>
      <w:r>
        <w:t xml:space="preserve"> the resulting </w:t>
      </w:r>
      <w:proofErr w:type="gramStart"/>
      <w:r>
        <w:t>panic which is self-replicating</w:t>
      </w:r>
      <w:proofErr w:type="gramEnd"/>
      <w:r>
        <w:t xml:space="preserve"> will push your mind to an overwhelmed state</w:t>
      </w:r>
      <w:r w:rsidR="003D4CC6">
        <w:t>,</w:t>
      </w:r>
      <w:r>
        <w:t xml:space="preserve"> in turn sedating your neural connection to the cold water. You will then </w:t>
      </w:r>
      <w:r w:rsidR="00157547">
        <w:t>sub-consciously maintain</w:t>
      </w:r>
      <w:r>
        <w:t xml:space="preserve"> the illusions you utilized to overwhelm your mind. </w:t>
      </w:r>
      <w:r w:rsidR="00E45D20">
        <w:t xml:space="preserve">In other words, you will make yourself numb. </w:t>
      </w:r>
      <w:r>
        <w:t xml:space="preserve">If you want to prove that psychology controls this event, then </w:t>
      </w:r>
      <w:r w:rsidR="00412D3A">
        <w:t xml:space="preserve">the next time you are willing to try another cold shower </w:t>
      </w:r>
      <w:r>
        <w:t xml:space="preserve">prepare </w:t>
      </w:r>
      <w:r w:rsidR="00B9351F">
        <w:t>yourself to experience the cold. Decide</w:t>
      </w:r>
      <w:r>
        <w:t xml:space="preserve"> that </w:t>
      </w:r>
      <w:r w:rsidR="00B9351F">
        <w:t xml:space="preserve">cold </w:t>
      </w:r>
      <w:r>
        <w:t xml:space="preserve">is the only feeling that you want to feel and then step into the shower. </w:t>
      </w:r>
      <w:r w:rsidR="00412D3A">
        <w:t xml:space="preserve">Focus on the cold and know it </w:t>
      </w:r>
      <w:proofErr w:type="gramStart"/>
      <w:r w:rsidR="00412D3A">
        <w:t>can’t</w:t>
      </w:r>
      <w:proofErr w:type="gramEnd"/>
      <w:r w:rsidR="00412D3A">
        <w:t xml:space="preserve"> </w:t>
      </w:r>
      <w:r w:rsidR="00157547">
        <w:t xml:space="preserve">and won’t </w:t>
      </w:r>
      <w:r w:rsidR="00412D3A">
        <w:t xml:space="preserve">hurt you. </w:t>
      </w:r>
      <w:r>
        <w:t xml:space="preserve">In this </w:t>
      </w:r>
      <w:r w:rsidR="00157547">
        <w:t>situation,</w:t>
      </w:r>
      <w:r>
        <w:t xml:space="preserve"> you will see evidence that there is no physical</w:t>
      </w:r>
      <w:r w:rsidR="00157547">
        <w:t xml:space="preserve"> or</w:t>
      </w:r>
      <w:r>
        <w:t xml:space="preserve"> autonomic re</w:t>
      </w:r>
      <w:r w:rsidR="00157547">
        <w:t>sponse to the cold water</w:t>
      </w:r>
      <w:r w:rsidR="000C77C1">
        <w:t>, you</w:t>
      </w:r>
      <w:r w:rsidR="00330AC1">
        <w:t xml:space="preserve"> will just feel cold because you cho</w:t>
      </w:r>
      <w:r w:rsidR="00E45D20">
        <w:t>o</w:t>
      </w:r>
      <w:r w:rsidR="00330AC1">
        <w:t>se to.</w:t>
      </w:r>
    </w:p>
    <w:p w:rsidR="000C77C1" w:rsidRDefault="00074E58" w:rsidP="00CC7BC2">
      <w:r>
        <w:tab/>
        <w:t xml:space="preserve">Chocolate, </w:t>
      </w:r>
      <w:r w:rsidR="000C77C1">
        <w:t xml:space="preserve">sexual congress </w:t>
      </w:r>
      <w:r>
        <w:t xml:space="preserve">and anything pleasurable </w:t>
      </w:r>
      <w:r w:rsidR="000C77C1">
        <w:t xml:space="preserve">can overwhelm us when we focus on the pleasure </w:t>
      </w:r>
      <w:r>
        <w:t>they create if their intensity</w:t>
      </w:r>
      <w:r w:rsidR="000C77C1">
        <w:t xml:space="preserve"> </w:t>
      </w:r>
      <w:r>
        <w:t>is overwhelming</w:t>
      </w:r>
      <w:r w:rsidR="003D4CC6">
        <w:t xml:space="preserve"> and if we allow them to.</w:t>
      </w:r>
    </w:p>
    <w:p w:rsidR="00CC7BC2" w:rsidRDefault="00CC7BC2" w:rsidP="004D57C3">
      <w:pPr>
        <w:ind w:firstLine="720"/>
      </w:pPr>
      <w:r>
        <w:t>It is also worth noting that whether or not there is any physical connection between a fish’s brain and its body and even if they can only recognize a threat to their physical existence by witnessing it with their own eyes</w:t>
      </w:r>
      <w:r w:rsidR="00157547">
        <w:t xml:space="preserve"> or by the unfamiliar limitation to their movement</w:t>
      </w:r>
      <w:r>
        <w:t xml:space="preserve">; they still experience pain just as we do. </w:t>
      </w:r>
      <w:r w:rsidR="00C65CC4">
        <w:t xml:space="preserve">When we </w:t>
      </w:r>
      <w:proofErr w:type="gramStart"/>
      <w:r w:rsidR="00C65CC4">
        <w:t>don’t</w:t>
      </w:r>
      <w:proofErr w:type="gramEnd"/>
      <w:r w:rsidR="00C65CC4">
        <w:t xml:space="preserve"> even understand the parameters of human cognitive creation, how can we assume to know how other species experience </w:t>
      </w:r>
      <w:r w:rsidR="0003516F">
        <w:t>anything similar</w:t>
      </w:r>
      <w:r w:rsidR="00C65CC4">
        <w:t xml:space="preserve">. </w:t>
      </w:r>
      <w:r w:rsidR="00412D3A">
        <w:t xml:space="preserve">I had a conversation with a neurology professor at my local uni who produced a paper concluding that fish don’t </w:t>
      </w:r>
      <w:r w:rsidR="0003516F">
        <w:t>‘</w:t>
      </w:r>
      <w:r w:rsidR="00412D3A">
        <w:t>feel</w:t>
      </w:r>
      <w:r w:rsidR="0003516F">
        <w:t>’</w:t>
      </w:r>
      <w:r w:rsidR="00412D3A">
        <w:t xml:space="preserve"> pain and he explained that to understand </w:t>
      </w:r>
      <w:r w:rsidR="0003516F">
        <w:t>the way that</w:t>
      </w:r>
      <w:r w:rsidR="00412D3A">
        <w:t xml:space="preserve"> fish don’t feel pain I need to stop thinking about pain like a person. If only he knew how </w:t>
      </w:r>
      <w:r w:rsidR="00C65CC4">
        <w:t>PEOPLE</w:t>
      </w:r>
      <w:r w:rsidR="00412D3A">
        <w:t xml:space="preserve"> experience pain! </w:t>
      </w:r>
      <w:r>
        <w:t xml:space="preserve">When we haul a fish on board and leave it out of water to </w:t>
      </w:r>
      <w:r w:rsidR="00157547">
        <w:t>suffocate,</w:t>
      </w:r>
      <w:r>
        <w:t xml:space="preserve"> it is no different </w:t>
      </w:r>
      <w:r w:rsidR="00157547">
        <w:t>from</w:t>
      </w:r>
      <w:r>
        <w:t xml:space="preserve"> attaching a weight belt to any </w:t>
      </w:r>
      <w:r w:rsidR="004D57C3">
        <w:t>human being</w:t>
      </w:r>
      <w:r>
        <w:t xml:space="preserve"> and dropping them in the ocean</w:t>
      </w:r>
      <w:r w:rsidR="00C65CC4">
        <w:t xml:space="preserve">, just because </w:t>
      </w:r>
      <w:proofErr w:type="gramStart"/>
      <w:r w:rsidR="00C65CC4">
        <w:t>they’re</w:t>
      </w:r>
      <w:proofErr w:type="gramEnd"/>
      <w:r w:rsidR="00C65CC4">
        <w:t xml:space="preserve"> yummy!</w:t>
      </w:r>
      <w:r w:rsidR="0012165C">
        <w:t xml:space="preserve"> Within its own paradigm, the</w:t>
      </w:r>
      <w:r w:rsidR="006B4B69">
        <w:t xml:space="preserve"> slow death </w:t>
      </w:r>
      <w:r w:rsidR="00C65CC4">
        <w:t xml:space="preserve">of a fish </w:t>
      </w:r>
      <w:r w:rsidR="0012165C">
        <w:t>from</w:t>
      </w:r>
      <w:r w:rsidR="006B4B69">
        <w:t xml:space="preserve"> suffocation would be </w:t>
      </w:r>
      <w:r w:rsidR="00C65CC4">
        <w:t>no less</w:t>
      </w:r>
      <w:r w:rsidR="006B4B69">
        <w:t xml:space="preserve"> horrifying </w:t>
      </w:r>
      <w:r w:rsidR="00C65CC4">
        <w:t>than</w:t>
      </w:r>
      <w:r w:rsidR="006B4B69">
        <w:t xml:space="preserve"> the </w:t>
      </w:r>
      <w:r w:rsidR="00330AC1">
        <w:t xml:space="preserve">experience of a man </w:t>
      </w:r>
      <w:r w:rsidR="00C65CC4">
        <w:t>drowning</w:t>
      </w:r>
      <w:r w:rsidR="00157547">
        <w:t xml:space="preserve"> and</w:t>
      </w:r>
      <w:r w:rsidR="00472AFA">
        <w:t xml:space="preserve"> they certainly don’t look like they’re having much fun</w:t>
      </w:r>
      <w:proofErr w:type="gramStart"/>
      <w:r w:rsidR="00472AFA">
        <w:t>!!!</w:t>
      </w:r>
      <w:proofErr w:type="gramEnd"/>
      <w:r w:rsidR="0003516F">
        <w:t xml:space="preserve"> Maybe we are just confused because they </w:t>
      </w:r>
      <w:proofErr w:type="gramStart"/>
      <w:r w:rsidR="0003516F">
        <w:t>don’t</w:t>
      </w:r>
      <w:proofErr w:type="gramEnd"/>
      <w:r w:rsidR="0003516F">
        <w:t xml:space="preserve"> </w:t>
      </w:r>
      <w:r w:rsidR="00157547">
        <w:t xml:space="preserve">scream </w:t>
      </w:r>
      <w:r w:rsidR="004D6A76">
        <w:t xml:space="preserve">for help </w:t>
      </w:r>
      <w:r w:rsidR="00157547">
        <w:t>and thrash their arms and legs around</w:t>
      </w:r>
      <w:r w:rsidR="0003516F">
        <w:t xml:space="preserve"> as they gasp for oxygen.</w:t>
      </w:r>
    </w:p>
    <w:p w:rsidR="0012165C" w:rsidRDefault="0012165C" w:rsidP="009223AD"/>
    <w:p w:rsidR="00EF737C" w:rsidRPr="001D2B90" w:rsidRDefault="001558C0" w:rsidP="009223AD">
      <w:pPr>
        <w:rPr>
          <w:rFonts w:ascii="Arial" w:hAnsi="Arial" w:cs="Arial"/>
          <w:sz w:val="20"/>
          <w:szCs w:val="20"/>
        </w:rPr>
      </w:pPr>
      <w:r>
        <w:rPr>
          <w:rFonts w:ascii="Arial" w:hAnsi="Arial" w:cs="Arial"/>
          <w:sz w:val="20"/>
          <w:szCs w:val="20"/>
        </w:rPr>
        <w:lastRenderedPageBreak/>
        <w:t>Reference</w:t>
      </w:r>
      <w:r w:rsidR="00AC4C22">
        <w:rPr>
          <w:rFonts w:ascii="Arial" w:hAnsi="Arial" w:cs="Arial"/>
          <w:sz w:val="20"/>
          <w:szCs w:val="20"/>
        </w:rPr>
        <w:t>s</w:t>
      </w:r>
      <w:r>
        <w:rPr>
          <w:rFonts w:ascii="Arial" w:hAnsi="Arial" w:cs="Arial"/>
          <w:sz w:val="20"/>
          <w:szCs w:val="20"/>
        </w:rPr>
        <w:t>:</w:t>
      </w:r>
    </w:p>
    <w:p w:rsidR="001D2377" w:rsidRPr="004D6A76" w:rsidRDefault="00274D50" w:rsidP="009223AD">
      <w:pPr>
        <w:rPr>
          <w:rFonts w:ascii="Arial" w:hAnsi="Arial" w:cs="Arial"/>
          <w:color w:val="000000"/>
          <w:sz w:val="16"/>
          <w:szCs w:val="16"/>
          <w:shd w:val="clear" w:color="auto" w:fill="FFFFFF"/>
        </w:rPr>
      </w:pPr>
      <w:r>
        <w:rPr>
          <w:vertAlign w:val="superscript"/>
        </w:rPr>
        <w:t xml:space="preserve"> [1</w:t>
      </w:r>
      <w:r w:rsidR="00EF737C">
        <w:rPr>
          <w:vertAlign w:val="superscript"/>
        </w:rPr>
        <w:t>]</w:t>
      </w:r>
      <w:r w:rsidR="00EF737C">
        <w:rPr>
          <w:sz w:val="16"/>
          <w:szCs w:val="16"/>
        </w:rPr>
        <w:t xml:space="preserve"> </w:t>
      </w:r>
      <w:r w:rsidR="00EF737C" w:rsidRPr="00EF737C">
        <w:rPr>
          <w:rFonts w:ascii="Arial" w:hAnsi="Arial" w:cs="Arial"/>
          <w:color w:val="000000"/>
          <w:sz w:val="16"/>
          <w:szCs w:val="16"/>
          <w:shd w:val="clear" w:color="auto" w:fill="FFFFFF"/>
        </w:rPr>
        <w:t xml:space="preserve">Melzack R. </w:t>
      </w:r>
      <w:proofErr w:type="gramStart"/>
      <w:r w:rsidR="00EF737C" w:rsidRPr="00EF737C">
        <w:rPr>
          <w:rFonts w:ascii="Arial" w:hAnsi="Arial" w:cs="Arial"/>
          <w:color w:val="000000"/>
          <w:sz w:val="16"/>
          <w:szCs w:val="16"/>
          <w:shd w:val="clear" w:color="auto" w:fill="FFFFFF"/>
        </w:rPr>
        <w:t>From the gate to the neuromatrix.</w:t>
      </w:r>
      <w:proofErr w:type="gramEnd"/>
      <w:r w:rsidR="00EF737C" w:rsidRPr="00EF737C">
        <w:rPr>
          <w:rFonts w:ascii="Arial" w:hAnsi="Arial" w:cs="Arial"/>
          <w:color w:val="000000"/>
          <w:sz w:val="16"/>
          <w:szCs w:val="16"/>
          <w:shd w:val="clear" w:color="auto" w:fill="FFFFFF"/>
        </w:rPr>
        <w:t> </w:t>
      </w:r>
      <w:proofErr w:type="gramStart"/>
      <w:r w:rsidR="00EF737C" w:rsidRPr="00EF737C">
        <w:rPr>
          <w:rStyle w:val="ref-journal"/>
          <w:rFonts w:ascii="Arial" w:hAnsi="Arial" w:cs="Arial"/>
          <w:i/>
          <w:iCs/>
          <w:color w:val="000000"/>
          <w:sz w:val="16"/>
          <w:szCs w:val="16"/>
          <w:shd w:val="clear" w:color="auto" w:fill="FFFFFF"/>
        </w:rPr>
        <w:t>Pain.</w:t>
      </w:r>
      <w:proofErr w:type="gramEnd"/>
      <w:r w:rsidR="00EF737C" w:rsidRPr="00EF737C">
        <w:rPr>
          <w:rStyle w:val="ref-journal"/>
          <w:rFonts w:ascii="Arial" w:hAnsi="Arial" w:cs="Arial"/>
          <w:i/>
          <w:iCs/>
          <w:color w:val="000000"/>
          <w:sz w:val="16"/>
          <w:szCs w:val="16"/>
          <w:shd w:val="clear" w:color="auto" w:fill="FFFFFF"/>
        </w:rPr>
        <w:t> </w:t>
      </w:r>
      <w:r w:rsidR="00EF737C" w:rsidRPr="00EF737C">
        <w:rPr>
          <w:rFonts w:ascii="Arial" w:hAnsi="Arial" w:cs="Arial"/>
          <w:color w:val="000000"/>
          <w:sz w:val="16"/>
          <w:szCs w:val="16"/>
          <w:shd w:val="clear" w:color="auto" w:fill="FFFFFF"/>
        </w:rPr>
        <w:t xml:space="preserve">1999 </w:t>
      </w:r>
      <w:proofErr w:type="gramStart"/>
      <w:r w:rsidR="00EF737C" w:rsidRPr="00EF737C">
        <w:rPr>
          <w:rFonts w:ascii="Arial" w:hAnsi="Arial" w:cs="Arial"/>
          <w:color w:val="000000"/>
          <w:sz w:val="16"/>
          <w:szCs w:val="16"/>
          <w:shd w:val="clear" w:color="auto" w:fill="FFFFFF"/>
        </w:rPr>
        <w:t>Aug;</w:t>
      </w:r>
      <w:proofErr w:type="gramEnd"/>
      <w:r w:rsidR="00EF737C" w:rsidRPr="00EF737C">
        <w:rPr>
          <w:rFonts w:ascii="Arial" w:hAnsi="Arial" w:cs="Arial"/>
          <w:color w:val="000000"/>
          <w:sz w:val="16"/>
          <w:szCs w:val="16"/>
          <w:shd w:val="clear" w:color="auto" w:fill="FFFFFF"/>
        </w:rPr>
        <w:t>(</w:t>
      </w:r>
      <w:proofErr w:type="spellStart"/>
      <w:r w:rsidR="00EF737C" w:rsidRPr="00EF737C">
        <w:rPr>
          <w:rFonts w:ascii="Arial" w:hAnsi="Arial" w:cs="Arial"/>
          <w:color w:val="000000"/>
          <w:sz w:val="16"/>
          <w:szCs w:val="16"/>
          <w:shd w:val="clear" w:color="auto" w:fill="FFFFFF"/>
        </w:rPr>
        <w:t>Suppl</w:t>
      </w:r>
      <w:proofErr w:type="spellEnd"/>
      <w:r w:rsidR="00EF737C" w:rsidRPr="00EF737C">
        <w:rPr>
          <w:rFonts w:ascii="Arial" w:hAnsi="Arial" w:cs="Arial"/>
          <w:color w:val="000000"/>
          <w:sz w:val="16"/>
          <w:szCs w:val="16"/>
          <w:shd w:val="clear" w:color="auto" w:fill="FFFFFF"/>
        </w:rPr>
        <w:t xml:space="preserve"> 6):S121–S126.</w:t>
      </w:r>
    </w:p>
    <w:p w:rsidR="0012165C" w:rsidRDefault="0012165C" w:rsidP="0012165C">
      <w:pPr>
        <w:pStyle w:val="Heading1"/>
        <w:jc w:val="center"/>
        <w:rPr>
          <w:sz w:val="22"/>
          <w:szCs w:val="22"/>
        </w:rPr>
      </w:pPr>
      <w:r>
        <w:t>Endorphins and Pleasure</w:t>
      </w:r>
    </w:p>
    <w:p w:rsidR="004D6A76" w:rsidRPr="004D6A76" w:rsidRDefault="004D6A76" w:rsidP="0012165C">
      <w:pPr>
        <w:rPr>
          <w:b/>
        </w:rPr>
      </w:pPr>
    </w:p>
    <w:p w:rsidR="00D17EA4" w:rsidRDefault="00D17EA4" w:rsidP="004D6A76">
      <w:pPr>
        <w:ind w:firstLine="720"/>
      </w:pPr>
      <w:r>
        <w:t xml:space="preserve">As previously discussed, </w:t>
      </w:r>
      <w:r w:rsidR="0096362D">
        <w:t xml:space="preserve">anything that overwhelms the mind physically threatens the integrity of our </w:t>
      </w:r>
      <w:r w:rsidR="00BD5C1C">
        <w:t xml:space="preserve">motivating force and/or the mental </w:t>
      </w:r>
      <w:r w:rsidR="0096362D">
        <w:t>creations</w:t>
      </w:r>
      <w:r w:rsidR="00BD5C1C">
        <w:t xml:space="preserve"> that </w:t>
      </w:r>
      <w:proofErr w:type="gramStart"/>
      <w:r w:rsidR="00BD5C1C">
        <w:t>are generated</w:t>
      </w:r>
      <w:proofErr w:type="gramEnd"/>
      <w:r w:rsidR="00BD5C1C">
        <w:t xml:space="preserve"> at its hands</w:t>
      </w:r>
      <w:r w:rsidR="0096362D">
        <w:t xml:space="preserve">. Endorphins sedate this </w:t>
      </w:r>
      <w:r w:rsidR="00BD5C1C">
        <w:t>motivating force</w:t>
      </w:r>
      <w:r w:rsidR="0096362D">
        <w:t xml:space="preserve"> for this reason. This may seem counterintuitive, as endorphins appear to ‘reward’ us for our efforts</w:t>
      </w:r>
      <w:proofErr w:type="gramStart"/>
      <w:r w:rsidR="0096362D">
        <w:t>;</w:t>
      </w:r>
      <w:proofErr w:type="gramEnd"/>
      <w:r w:rsidR="0096362D">
        <w:t xml:space="preserve"> the body’s </w:t>
      </w:r>
      <w:r w:rsidR="003D4CC6">
        <w:t>morphine</w:t>
      </w:r>
      <w:r w:rsidR="0096362D">
        <w:t xml:space="preserve">. </w:t>
      </w:r>
      <w:r w:rsidR="005C14BF">
        <w:t>The f</w:t>
      </w:r>
      <w:r w:rsidR="001E7BE4">
        <w:t>act is</w:t>
      </w:r>
      <w:r w:rsidR="005C14BF">
        <w:t xml:space="preserve"> that</w:t>
      </w:r>
      <w:r w:rsidR="001E7BE4">
        <w:t>, in all situations, psychological and physical, endorphins act to dissuade the continuance of overwhelming activity.</w:t>
      </w:r>
    </w:p>
    <w:p w:rsidR="003B587D" w:rsidRPr="00FE12BD" w:rsidRDefault="0012165C" w:rsidP="00FE12BD">
      <w:pPr>
        <w:ind w:firstLine="720"/>
      </w:pPr>
      <w:r>
        <w:t xml:space="preserve">Dogs, for example appreciate the same endorphin benefits that we do, just scratch one above their tail. Stamping </w:t>
      </w:r>
      <w:r w:rsidR="00D17EA4">
        <w:t xml:space="preserve">their </w:t>
      </w:r>
      <w:r w:rsidR="00C15D7A">
        <w:t xml:space="preserve">foot and </w:t>
      </w:r>
      <w:r w:rsidR="00BD5C1C">
        <w:t xml:space="preserve">arbitrary </w:t>
      </w:r>
      <w:r>
        <w:t xml:space="preserve">licking is </w:t>
      </w:r>
      <w:r w:rsidR="00D17EA4">
        <w:t xml:space="preserve">the perfect addition </w:t>
      </w:r>
      <w:r w:rsidR="00BD5C1C">
        <w:t xml:space="preserve">used </w:t>
      </w:r>
      <w:r>
        <w:t xml:space="preserve">to overwhelm their minds to an endorphin high. Cats purr. </w:t>
      </w:r>
      <w:r w:rsidR="00D17EA4">
        <w:t xml:space="preserve">Neither </w:t>
      </w:r>
      <w:r w:rsidR="00BD5C1C">
        <w:t xml:space="preserve">animals </w:t>
      </w:r>
      <w:r w:rsidR="00D17EA4">
        <w:t>are</w:t>
      </w:r>
      <w:r>
        <w:t xml:space="preserve"> actually dumb creatures; they just have </w:t>
      </w:r>
      <w:r w:rsidR="00D17EA4">
        <w:t xml:space="preserve">less needs and </w:t>
      </w:r>
      <w:r>
        <w:t xml:space="preserve">more efficient coping mechanisms. A difference being that when animals attempt to force adherence </w:t>
      </w:r>
      <w:r w:rsidR="00D17EA4">
        <w:t xml:space="preserve">of their own kind </w:t>
      </w:r>
      <w:r>
        <w:t>to</w:t>
      </w:r>
      <w:r w:rsidR="00D17EA4">
        <w:t xml:space="preserve"> a clearly anti-social protocol,</w:t>
      </w:r>
      <w:r>
        <w:t xml:space="preserve"> </w:t>
      </w:r>
      <w:r w:rsidR="00D17EA4">
        <w:t xml:space="preserve">instead of holding meetings, </w:t>
      </w:r>
      <w:r>
        <w:t xml:space="preserve">they </w:t>
      </w:r>
      <w:r w:rsidR="00D17EA4">
        <w:t>eat them</w:t>
      </w:r>
      <w:r>
        <w:t xml:space="preserve">. The only real </w:t>
      </w:r>
      <w:r w:rsidR="00D17EA4">
        <w:t xml:space="preserve">actual </w:t>
      </w:r>
      <w:r>
        <w:t>difference between humans and animals is that a</w:t>
      </w:r>
      <w:r w:rsidR="005C14BF">
        <w:t xml:space="preserve">nimals </w:t>
      </w:r>
      <w:proofErr w:type="gramStart"/>
      <w:r w:rsidR="005C14BF">
        <w:t>don’t</w:t>
      </w:r>
      <w:proofErr w:type="gramEnd"/>
      <w:r w:rsidR="005C14BF">
        <w:t xml:space="preserve"> practise hypocrisy;</w:t>
      </w:r>
      <w:r w:rsidR="0096362D">
        <w:t xml:space="preserve"> deception</w:t>
      </w:r>
      <w:r w:rsidR="005C14BF">
        <w:t>,</w:t>
      </w:r>
      <w:r w:rsidR="0096362D">
        <w:t xml:space="preserve"> but not hypocrisy.</w:t>
      </w:r>
    </w:p>
    <w:p w:rsidR="00CC7BC2" w:rsidRDefault="00CC7BC2" w:rsidP="00CC7BC2">
      <w:pPr>
        <w:pStyle w:val="Heading1"/>
        <w:jc w:val="center"/>
      </w:pPr>
      <w:proofErr w:type="gramStart"/>
      <w:r>
        <w:t>Electro-Convulsive Therapy (E.C.T.)</w:t>
      </w:r>
      <w:proofErr w:type="gramEnd"/>
    </w:p>
    <w:p w:rsidR="00CC7BC2" w:rsidRDefault="00CC7BC2" w:rsidP="00CC7BC2"/>
    <w:p w:rsidR="00907537" w:rsidRDefault="0014616F" w:rsidP="00CC7BC2">
      <w:pPr>
        <w:ind w:firstLine="720"/>
      </w:pPr>
      <w:r>
        <w:t xml:space="preserve">With </w:t>
      </w:r>
      <w:proofErr w:type="gramStart"/>
      <w:r>
        <w:t>ECT</w:t>
      </w:r>
      <w:proofErr w:type="gramEnd"/>
      <w:r>
        <w:t xml:space="preserve"> e</w:t>
      </w:r>
      <w:r w:rsidR="00CC7BC2" w:rsidRPr="00E7299A">
        <w:t xml:space="preserve">lectrical current is applied to the peripheral of the head for the purpose of creating a seizure. </w:t>
      </w:r>
      <w:r w:rsidR="00E7299A" w:rsidRPr="00E7299A">
        <w:t>The most accepted theory is that the</w:t>
      </w:r>
      <w:r w:rsidR="00CC7BC2" w:rsidRPr="00E7299A">
        <w:t xml:space="preserve"> seizure </w:t>
      </w:r>
      <w:r>
        <w:t>may</w:t>
      </w:r>
      <w:r w:rsidR="00CC7BC2" w:rsidRPr="00E7299A">
        <w:t xml:space="preserve"> provide some kind of a p</w:t>
      </w:r>
      <w:r w:rsidR="00907537">
        <w:t>hysical resetting of the brain</w:t>
      </w:r>
      <w:r w:rsidR="00BD5C1C">
        <w:t xml:space="preserve"> and in a way, this is correct</w:t>
      </w:r>
      <w:r w:rsidR="00907537">
        <w:t>.</w:t>
      </w:r>
    </w:p>
    <w:p w:rsidR="00E7299A" w:rsidRDefault="00907537" w:rsidP="00CC7BC2">
      <w:pPr>
        <w:ind w:firstLine="720"/>
        <w:rPr>
          <w:rFonts w:cs="Helvetica"/>
          <w:color w:val="000000"/>
          <w:shd w:val="clear" w:color="auto" w:fill="FFFFFF"/>
          <w:vertAlign w:val="superscript"/>
        </w:rPr>
      </w:pPr>
      <w:r>
        <w:t>...t</w:t>
      </w:r>
      <w:r w:rsidR="00E7299A" w:rsidRPr="00E7299A">
        <w:rPr>
          <w:rFonts w:cs="Helvetica"/>
          <w:color w:val="000000"/>
          <w:shd w:val="clear" w:color="auto" w:fill="FFFFFF"/>
        </w:rPr>
        <w:t>he specific reason for the positive action of ECT is unknown</w:t>
      </w:r>
      <w:r>
        <w:rPr>
          <w:rFonts w:cs="Helvetica"/>
          <w:color w:val="000000"/>
          <w:shd w:val="clear" w:color="auto" w:fill="FFFFFF"/>
        </w:rPr>
        <w:t>..</w:t>
      </w:r>
      <w:r w:rsidR="00E7299A" w:rsidRPr="00E7299A">
        <w:rPr>
          <w:rFonts w:cs="Helvetica"/>
          <w:color w:val="000000"/>
          <w:shd w:val="clear" w:color="auto" w:fill="FFFFFF"/>
        </w:rPr>
        <w:t>.</w:t>
      </w:r>
      <w:r w:rsidR="00E7299A">
        <w:rPr>
          <w:rFonts w:cs="Helvetica"/>
          <w:color w:val="000000"/>
          <w:shd w:val="clear" w:color="auto" w:fill="FFFFFF"/>
          <w:vertAlign w:val="superscript"/>
        </w:rPr>
        <w:t xml:space="preserve"> [</w:t>
      </w:r>
      <w:r w:rsidR="009223AD">
        <w:rPr>
          <w:rFonts w:cs="Helvetica"/>
          <w:color w:val="000000"/>
          <w:shd w:val="clear" w:color="auto" w:fill="FFFFFF"/>
          <w:vertAlign w:val="superscript"/>
        </w:rPr>
        <w:t>5</w:t>
      </w:r>
      <w:r w:rsidR="00E7299A">
        <w:rPr>
          <w:rFonts w:cs="Helvetica"/>
          <w:color w:val="000000"/>
          <w:shd w:val="clear" w:color="auto" w:fill="FFFFFF"/>
          <w:vertAlign w:val="superscript"/>
        </w:rPr>
        <w:t>]</w:t>
      </w:r>
    </w:p>
    <w:p w:rsidR="00B91B34" w:rsidRDefault="00E7299A" w:rsidP="00CC7BC2">
      <w:pPr>
        <w:ind w:firstLine="720"/>
      </w:pPr>
      <w:r>
        <w:t xml:space="preserve">Among psychological theories, the idea of ECT inducing </w:t>
      </w:r>
      <w:r w:rsidR="0014616F">
        <w:t xml:space="preserve">an effective </w:t>
      </w:r>
      <w:r>
        <w:t xml:space="preserve">punishment found support </w:t>
      </w:r>
      <w:proofErr w:type="gramStart"/>
      <w:r w:rsidR="00A7037E">
        <w:t>as a result</w:t>
      </w:r>
      <w:proofErr w:type="gramEnd"/>
      <w:r w:rsidR="00A7037E">
        <w:t xml:space="preserve"> of achieving</w:t>
      </w:r>
      <w:r>
        <w:t xml:space="preserve"> greater efficacy in patients with melancholic depression, those dominated by guilt and </w:t>
      </w:r>
      <w:r w:rsidR="00A7037E">
        <w:t xml:space="preserve">a </w:t>
      </w:r>
      <w:r>
        <w:t xml:space="preserve">preoccupation with suicide. </w:t>
      </w:r>
      <w:r>
        <w:rPr>
          <w:vertAlign w:val="superscript"/>
        </w:rPr>
        <w:t>[</w:t>
      </w:r>
      <w:r w:rsidR="009223AD">
        <w:rPr>
          <w:vertAlign w:val="superscript"/>
        </w:rPr>
        <w:t>6</w:t>
      </w:r>
      <w:r>
        <w:rPr>
          <w:vertAlign w:val="superscript"/>
        </w:rPr>
        <w:t>]</w:t>
      </w:r>
      <w:r w:rsidR="00A7037E">
        <w:t xml:space="preserve"> This assumes on the part of the patient that melancholic depression, guilt and a preoccupation with suicide have any relationship at all to personal, moral or ethica</w:t>
      </w:r>
      <w:r w:rsidR="00BD5C1C">
        <w:t>lly questionable behaviour</w:t>
      </w:r>
      <w:r w:rsidR="00A7037E">
        <w:t xml:space="preserve">. </w:t>
      </w:r>
      <w:r w:rsidR="00672305">
        <w:t xml:space="preserve">Although this theory </w:t>
      </w:r>
      <w:proofErr w:type="gramStart"/>
      <w:r w:rsidR="00672305">
        <w:t>was discounted</w:t>
      </w:r>
      <w:proofErr w:type="gramEnd"/>
      <w:r w:rsidR="00672305">
        <w:t xml:space="preserve"> long ago</w:t>
      </w:r>
      <w:r w:rsidR="00BD5C1C">
        <w:t>,</w:t>
      </w:r>
      <w:r w:rsidR="00672305">
        <w:t xml:space="preserve"> it is still interesting to note the demonstration of the psychological theory of the existence of an actual moral organ.</w:t>
      </w:r>
    </w:p>
    <w:p w:rsidR="00E7299A" w:rsidRDefault="00A7037E" w:rsidP="00C9623F">
      <w:pPr>
        <w:ind w:firstLine="720"/>
      </w:pPr>
      <w:r>
        <w:t>When we feel guilt</w:t>
      </w:r>
      <w:r w:rsidR="00672305">
        <w:t>y</w:t>
      </w:r>
      <w:r>
        <w:t xml:space="preserve"> f</w:t>
      </w:r>
      <w:r w:rsidR="00672305">
        <w:t xml:space="preserve">or </w:t>
      </w:r>
      <w:r>
        <w:t>fail</w:t>
      </w:r>
      <w:r w:rsidR="00672305">
        <w:t>ing</w:t>
      </w:r>
      <w:r w:rsidR="0014616F">
        <w:t>,</w:t>
      </w:r>
      <w:r>
        <w:t xml:space="preserve"> we will store </w:t>
      </w:r>
      <w:r w:rsidR="0014616F">
        <w:t>an emotional attribute</w:t>
      </w:r>
      <w:r w:rsidR="00672305">
        <w:t xml:space="preserve"> </w:t>
      </w:r>
      <w:r>
        <w:t>of th</w:t>
      </w:r>
      <w:r w:rsidR="00672305">
        <w:t xml:space="preserve">is </w:t>
      </w:r>
      <w:r w:rsidR="0014616F">
        <w:t>specific</w:t>
      </w:r>
      <w:r w:rsidR="00672305">
        <w:t xml:space="preserve"> guilt in our </w:t>
      </w:r>
      <w:r w:rsidR="0014616F">
        <w:t>conscience, attached to the failure</w:t>
      </w:r>
      <w:r w:rsidR="00672305">
        <w:t xml:space="preserve">. When we associate and experience guilt at each failure, it affects our expectations of conscience which in turn affects our </w:t>
      </w:r>
      <w:r w:rsidR="00C542E5">
        <w:t>actual interactions</w:t>
      </w:r>
      <w:r w:rsidR="00672305">
        <w:t xml:space="preserve"> with conscience. </w:t>
      </w:r>
      <w:r w:rsidR="00412D3A">
        <w:t xml:space="preserve">The </w:t>
      </w:r>
      <w:r w:rsidR="00B91B34">
        <w:t xml:space="preserve">psychosomatic </w:t>
      </w:r>
      <w:r w:rsidR="005C14BF">
        <w:t>experience</w:t>
      </w:r>
      <w:r w:rsidR="00C542E5">
        <w:t xml:space="preserve"> we associate with this guilt</w:t>
      </w:r>
      <w:r w:rsidR="00412D3A">
        <w:t xml:space="preserve"> has no </w:t>
      </w:r>
      <w:r w:rsidR="005C14BF">
        <w:t xml:space="preserve">logical </w:t>
      </w:r>
      <w:r w:rsidR="00412D3A">
        <w:t xml:space="preserve">foundation. </w:t>
      </w:r>
      <w:r w:rsidR="00C542E5">
        <w:t>Validating</w:t>
      </w:r>
      <w:r w:rsidR="00412D3A">
        <w:t xml:space="preserve"> value judgements upon ourselves does however affect the status of conscience. To believe we have failed because we are a failure will generate a different outcome to one where we </w:t>
      </w:r>
      <w:r w:rsidR="00412D3A">
        <w:lastRenderedPageBreak/>
        <w:t xml:space="preserve">believe we have failed because we just </w:t>
      </w:r>
      <w:proofErr w:type="gramStart"/>
      <w:r w:rsidR="00412D3A">
        <w:t>didn’t</w:t>
      </w:r>
      <w:proofErr w:type="gramEnd"/>
      <w:r w:rsidR="00412D3A">
        <w:t xml:space="preserve"> have the required resources.</w:t>
      </w:r>
      <w:r w:rsidR="00672305">
        <w:t xml:space="preserve"> ECT works upon entries in conscience; </w:t>
      </w:r>
      <w:r w:rsidR="00C542E5">
        <w:t>the way</w:t>
      </w:r>
      <w:r w:rsidR="00672305">
        <w:t xml:space="preserve"> you experience conscie</w:t>
      </w:r>
      <w:r w:rsidR="00C542E5">
        <w:t>nce reflects the effectiveness</w:t>
      </w:r>
      <w:r w:rsidR="005C14BF">
        <w:t xml:space="preserve"> of it.</w:t>
      </w:r>
    </w:p>
    <w:p w:rsidR="00FE12BD" w:rsidRPr="00C9623F" w:rsidRDefault="00FE12BD" w:rsidP="00C9623F">
      <w:pPr>
        <w:ind w:firstLine="720"/>
        <w:rPr>
          <w:caps/>
        </w:rPr>
      </w:pPr>
    </w:p>
    <w:p w:rsidR="00E7299A" w:rsidRPr="009D6AFB" w:rsidRDefault="00E7299A" w:rsidP="001D2377">
      <w:pPr>
        <w:ind w:firstLine="720"/>
        <w:jc w:val="center"/>
        <w:rPr>
          <w:rFonts w:cs="Helvetica"/>
          <w:b/>
          <w:color w:val="365F91"/>
          <w:szCs w:val="24"/>
          <w:shd w:val="clear" w:color="auto" w:fill="FFFFFF"/>
        </w:rPr>
      </w:pPr>
      <w:r w:rsidRPr="009D6AFB">
        <w:rPr>
          <w:rFonts w:cs="Helvetica"/>
          <w:b/>
          <w:color w:val="365F91"/>
          <w:szCs w:val="24"/>
          <w:shd w:val="clear" w:color="auto" w:fill="FFFFFF"/>
        </w:rPr>
        <w:t>My Theory</w:t>
      </w:r>
      <w:r w:rsidR="004D57C3" w:rsidRPr="009D6AFB">
        <w:rPr>
          <w:rFonts w:cs="Helvetica"/>
          <w:b/>
          <w:color w:val="365F91"/>
          <w:szCs w:val="24"/>
          <w:shd w:val="clear" w:color="auto" w:fill="FFFFFF"/>
        </w:rPr>
        <w:t xml:space="preserve"> in Practise</w:t>
      </w:r>
    </w:p>
    <w:p w:rsidR="00BD5C1C" w:rsidRDefault="00CC7BC2" w:rsidP="00CC7BC2">
      <w:pPr>
        <w:ind w:firstLine="720"/>
      </w:pPr>
      <w:proofErr w:type="gramStart"/>
      <w:r w:rsidRPr="00E7299A">
        <w:t xml:space="preserve">It’s the </w:t>
      </w:r>
      <w:r w:rsidR="006D4DD8" w:rsidRPr="00E7299A">
        <w:t>heat</w:t>
      </w:r>
      <w:r w:rsidR="008B3DCD" w:rsidRPr="00E7299A">
        <w:t xml:space="preserve"> created by the h</w:t>
      </w:r>
      <w:r w:rsidRPr="00E7299A">
        <w:t>igh voltage charge that causes the seizure.</w:t>
      </w:r>
      <w:proofErr w:type="gramEnd"/>
      <w:r w:rsidRPr="00E7299A">
        <w:t xml:space="preserve"> </w:t>
      </w:r>
      <w:r w:rsidR="007913CC" w:rsidRPr="00E7299A">
        <w:t xml:space="preserve">Academic research theorises </w:t>
      </w:r>
      <w:proofErr w:type="gramStart"/>
      <w:r w:rsidR="007913CC" w:rsidRPr="00E7299A">
        <w:t xml:space="preserve">that it is </w:t>
      </w:r>
      <w:r w:rsidR="00C420C9">
        <w:t xml:space="preserve">only </w:t>
      </w:r>
      <w:r w:rsidR="007913CC" w:rsidRPr="00E7299A">
        <w:t>the high dose of electricity that causes the seizure</w:t>
      </w:r>
      <w:proofErr w:type="gramEnd"/>
      <w:r w:rsidR="007913CC" w:rsidRPr="00E7299A">
        <w:t xml:space="preserve">. </w:t>
      </w:r>
      <w:r w:rsidR="00DD15A6" w:rsidRPr="00E7299A">
        <w:t xml:space="preserve">They claim </w:t>
      </w:r>
      <w:r w:rsidR="00B91B34">
        <w:t>there is no measurable or rel</w:t>
      </w:r>
      <w:r w:rsidR="00BF3B61">
        <w:t>evant</w:t>
      </w:r>
      <w:r w:rsidR="00DD15A6" w:rsidRPr="00E7299A">
        <w:t xml:space="preserve"> neural heat</w:t>
      </w:r>
      <w:r w:rsidR="00DD15A6">
        <w:t xml:space="preserve"> generated during a session of ECT. </w:t>
      </w:r>
      <w:r w:rsidR="00B91B34">
        <w:t xml:space="preserve">I </w:t>
      </w:r>
      <w:proofErr w:type="gramStart"/>
      <w:r w:rsidR="00B91B34">
        <w:t>can’t</w:t>
      </w:r>
      <w:proofErr w:type="gramEnd"/>
      <w:r w:rsidR="00B91B34">
        <w:t xml:space="preserve"> see any way </w:t>
      </w:r>
      <w:r w:rsidR="00C542E5">
        <w:t xml:space="preserve">that </w:t>
      </w:r>
      <w:r w:rsidR="00B91B34">
        <w:t xml:space="preserve">they could reliably measure the minute localised temperature variations required to challenge the integrity of a </w:t>
      </w:r>
      <w:r w:rsidR="00BF3B61">
        <w:t xml:space="preserve">single </w:t>
      </w:r>
      <w:r w:rsidR="00C420C9">
        <w:t>neural process or thought; the initial, simplest and most primary act of human creation.</w:t>
      </w:r>
      <w:r w:rsidR="00B91B34">
        <w:t xml:space="preserve"> </w:t>
      </w:r>
      <w:r w:rsidR="00C420C9">
        <w:t>Most research</w:t>
      </w:r>
      <w:r w:rsidR="00203A72">
        <w:t xml:space="preserve"> includes </w:t>
      </w:r>
      <w:r w:rsidR="00C420C9">
        <w:t>statements similar to the following -</w:t>
      </w:r>
      <w:r w:rsidR="00203A72">
        <w:t xml:space="preserve"> ‘Theories of the </w:t>
      </w:r>
      <w:r w:rsidR="00203A72" w:rsidRPr="00C37AB4">
        <w:t xml:space="preserve">mechanism of ECT can only partly explain the efficacy of ECT in depression. </w:t>
      </w:r>
      <w:proofErr w:type="gramStart"/>
      <w:r w:rsidR="00203A72" w:rsidRPr="00C37AB4">
        <w:t xml:space="preserve">It is an unresolved issue as to whether ECT </w:t>
      </w:r>
      <w:r w:rsidR="00C542E5" w:rsidRPr="00C37AB4">
        <w:t>efficacy in other conditions (mania, catato</w:t>
      </w:r>
      <w:r w:rsidR="00C542E5">
        <w:t>nia, delirium, and psychosis) is</w:t>
      </w:r>
      <w:r w:rsidR="00203A72" w:rsidRPr="00C37AB4">
        <w:t xml:space="preserve"> due to common features of these clinically varied condit</w:t>
      </w:r>
      <w:r w:rsidR="00C542E5">
        <w:t>ions or to a single mechanism or</w:t>
      </w:r>
      <w:r w:rsidR="00203A72" w:rsidRPr="00C37AB4">
        <w:t xml:space="preserve"> action</w:t>
      </w:r>
      <w:r w:rsidR="00C542E5">
        <w:t>,</w:t>
      </w:r>
      <w:r w:rsidR="00203A72" w:rsidRPr="00C37AB4">
        <w:t xml:space="preserve">’ </w:t>
      </w:r>
      <w:r w:rsidR="00203A72" w:rsidRPr="00C37AB4">
        <w:rPr>
          <w:vertAlign w:val="superscript"/>
        </w:rPr>
        <w:t>[3]</w:t>
      </w:r>
      <w:r w:rsidR="00C542E5">
        <w:t xml:space="preserve"> and</w:t>
      </w:r>
      <w:r w:rsidR="00C37AB4" w:rsidRPr="00C37AB4">
        <w:t xml:space="preserve"> ‘</w:t>
      </w:r>
      <w:r w:rsidR="00C542E5">
        <w:rPr>
          <w:rFonts w:cs="Helvetica"/>
          <w:color w:val="000000"/>
          <w:shd w:val="clear" w:color="auto" w:fill="FFFFFF"/>
        </w:rPr>
        <w:t>T</w:t>
      </w:r>
      <w:r w:rsidR="00C37AB4" w:rsidRPr="00C37AB4">
        <w:rPr>
          <w:rFonts w:cs="Helvetica"/>
          <w:color w:val="000000"/>
          <w:shd w:val="clear" w:color="auto" w:fill="FFFFFF"/>
        </w:rPr>
        <w:t>he specific reason for the positive action of ECT is unknown, but this treatme</w:t>
      </w:r>
      <w:r w:rsidR="00C37AB4">
        <w:rPr>
          <w:rFonts w:cs="Helvetica"/>
          <w:color w:val="000000"/>
          <w:shd w:val="clear" w:color="auto" w:fill="FFFFFF"/>
        </w:rPr>
        <w:t>nt appears to have many effects</w:t>
      </w:r>
      <w:r w:rsidR="00A27677">
        <w:rPr>
          <w:rFonts w:cs="Helvetica"/>
          <w:color w:val="000000"/>
          <w:shd w:val="clear" w:color="auto" w:fill="FFFFFF"/>
        </w:rPr>
        <w:t>’</w:t>
      </w:r>
      <w:r w:rsidR="00C37AB4">
        <w:rPr>
          <w:rFonts w:cs="Helvetica"/>
          <w:color w:val="000000"/>
          <w:shd w:val="clear" w:color="auto" w:fill="FFFFFF"/>
        </w:rPr>
        <w:t xml:space="preserve"> and </w:t>
      </w:r>
      <w:r w:rsidR="00A27677">
        <w:rPr>
          <w:rFonts w:cs="Helvetica"/>
          <w:color w:val="000000"/>
          <w:shd w:val="clear" w:color="auto" w:fill="FFFFFF"/>
        </w:rPr>
        <w:t>‘</w:t>
      </w:r>
      <w:r w:rsidR="00C37AB4" w:rsidRPr="00C37AB4">
        <w:rPr>
          <w:rFonts w:cs="Helvetica"/>
          <w:color w:val="000000"/>
          <w:shd w:val="clear" w:color="auto" w:fill="FFFFFF"/>
        </w:rPr>
        <w:t>There are multiple theories to explain why ECT is effective</w:t>
      </w:r>
      <w:r w:rsidR="00A27677">
        <w:rPr>
          <w:rFonts w:cs="Helvetica"/>
          <w:color w:val="000000"/>
          <w:shd w:val="clear" w:color="auto" w:fill="FFFFFF"/>
        </w:rPr>
        <w:t>’</w:t>
      </w:r>
      <w:r w:rsidR="00C37AB4">
        <w:rPr>
          <w:rFonts w:cs="Helvetica"/>
          <w:color w:val="000000"/>
          <w:shd w:val="clear" w:color="auto" w:fill="FFFFFF"/>
        </w:rPr>
        <w:t xml:space="preserve"> </w:t>
      </w:r>
      <w:r w:rsidR="00C37AB4">
        <w:rPr>
          <w:rFonts w:cs="Helvetica"/>
          <w:color w:val="000000"/>
          <w:shd w:val="clear" w:color="auto" w:fill="FFFFFF"/>
          <w:vertAlign w:val="superscript"/>
        </w:rPr>
        <w:t>[4]</w:t>
      </w:r>
      <w:r w:rsidR="00C37AB4" w:rsidRPr="00C37AB4">
        <w:rPr>
          <w:rFonts w:cs="Helvetica"/>
          <w:color w:val="000000"/>
          <w:shd w:val="clear" w:color="auto" w:fill="FFFFFF"/>
        </w:rPr>
        <w:t xml:space="preserve"> </w:t>
      </w:r>
      <w:r w:rsidR="00A27677">
        <w:rPr>
          <w:rFonts w:cs="Helvetica"/>
          <w:color w:val="000000"/>
          <w:shd w:val="clear" w:color="auto" w:fill="FFFFFF"/>
        </w:rPr>
        <w:t xml:space="preserve">and </w:t>
      </w:r>
      <w:r w:rsidR="00A27677">
        <w:t>‘</w:t>
      </w:r>
      <w:r w:rsidR="00A27677" w:rsidRPr="009E749C">
        <w:rPr>
          <w:rFonts w:cs="Arial"/>
          <w:color w:val="202122"/>
          <w:shd w:val="clear" w:color="auto" w:fill="FFFFFF"/>
        </w:rPr>
        <w:t>A course of ECT is effective for about 50% of people with </w:t>
      </w:r>
      <w:r w:rsidR="00A27677" w:rsidRPr="009E749C">
        <w:rPr>
          <w:rFonts w:cs="Arial"/>
          <w:shd w:val="clear" w:color="auto" w:fill="FFFFFF"/>
        </w:rPr>
        <w:t>treatment-resistant</w:t>
      </w:r>
      <w:r w:rsidR="00412D3A">
        <w:rPr>
          <w:rFonts w:cs="Arial"/>
          <w:color w:val="202122"/>
          <w:shd w:val="clear" w:color="auto" w:fill="FFFFFF"/>
        </w:rPr>
        <w:t> major depressive disorder</w:t>
      </w:r>
      <w:r w:rsidR="00A27677">
        <w:rPr>
          <w:rFonts w:cs="Arial"/>
          <w:color w:val="202122"/>
          <w:shd w:val="clear" w:color="auto" w:fill="FFFFFF"/>
        </w:rPr>
        <w:t xml:space="preserve"> </w:t>
      </w:r>
      <w:r w:rsidR="00B31008">
        <w:rPr>
          <w:rFonts w:cs="Arial"/>
          <w:color w:val="202122"/>
          <w:shd w:val="clear" w:color="auto" w:fill="FFFFFF"/>
        </w:rPr>
        <w:t>‘</w:t>
      </w:r>
      <w:r w:rsidR="00C542E5">
        <w:rPr>
          <w:rFonts w:cs="Arial"/>
          <w:color w:val="202122"/>
          <w:shd w:val="clear" w:color="auto" w:fill="FFFFFF"/>
        </w:rPr>
        <w:t xml:space="preserve"> </w:t>
      </w:r>
      <w:r w:rsidR="004D57C3">
        <w:rPr>
          <w:rFonts w:cs="Arial"/>
          <w:color w:val="202122"/>
          <w:shd w:val="clear" w:color="auto" w:fill="FFFFFF"/>
          <w:vertAlign w:val="superscript"/>
        </w:rPr>
        <w:t>[</w:t>
      </w:r>
      <w:r w:rsidR="00A27677">
        <w:rPr>
          <w:rFonts w:cs="Arial"/>
          <w:color w:val="202122"/>
          <w:shd w:val="clear" w:color="auto" w:fill="FFFFFF"/>
          <w:vertAlign w:val="superscript"/>
        </w:rPr>
        <w:t>1</w:t>
      </w:r>
      <w:r w:rsidR="00A27677" w:rsidRPr="009E749C">
        <w:rPr>
          <w:rFonts w:cs="Arial"/>
          <w:color w:val="202122"/>
          <w:shd w:val="clear" w:color="auto" w:fill="FFFFFF"/>
          <w:vertAlign w:val="superscript"/>
        </w:rPr>
        <w:t>]</w:t>
      </w:r>
      <w:r w:rsidR="00A27677" w:rsidRPr="009E749C">
        <w:rPr>
          <w:rFonts w:cs="Arial"/>
          <w:color w:val="202122"/>
          <w:shd w:val="clear" w:color="auto" w:fill="FFFFFF"/>
        </w:rPr>
        <w:t> </w:t>
      </w:r>
      <w:r w:rsidR="00C542E5">
        <w:rPr>
          <w:rFonts w:cs="Arial"/>
          <w:color w:val="202122"/>
          <w:shd w:val="clear" w:color="auto" w:fill="FFFFFF"/>
        </w:rPr>
        <w:t xml:space="preserve">and lastly, </w:t>
      </w:r>
      <w:r w:rsidR="00A27677">
        <w:rPr>
          <w:rFonts w:cs="Arial"/>
          <w:color w:val="202122"/>
          <w:shd w:val="clear" w:color="auto" w:fill="FFFFFF"/>
        </w:rPr>
        <w:t>‘</w:t>
      </w:r>
      <w:r w:rsidR="00A27677" w:rsidRPr="009E749C">
        <w:rPr>
          <w:rFonts w:cs="Arial"/>
          <w:color w:val="202122"/>
          <w:shd w:val="clear" w:color="auto" w:fill="FFFFFF"/>
        </w:rPr>
        <w:t xml:space="preserve">Follow-up treatment is still poorly studied, but about half of people who respond </w:t>
      </w:r>
      <w:r w:rsidR="00412D3A">
        <w:rPr>
          <w:rFonts w:cs="Arial"/>
          <w:color w:val="202122"/>
          <w:shd w:val="clear" w:color="auto" w:fill="FFFFFF"/>
        </w:rPr>
        <w:t xml:space="preserve">(to ECT treatment) </w:t>
      </w:r>
      <w:r w:rsidR="00A27677" w:rsidRPr="009E749C">
        <w:rPr>
          <w:rFonts w:cs="Arial"/>
          <w:color w:val="202122"/>
          <w:shd w:val="clear" w:color="auto" w:fill="FFFFFF"/>
        </w:rPr>
        <w:t>relapse within 12 months</w:t>
      </w:r>
      <w:r w:rsidR="00A27677" w:rsidRPr="009E749C">
        <w:t>.</w:t>
      </w:r>
      <w:r w:rsidR="00A27677">
        <w:t>’</w:t>
      </w:r>
      <w:proofErr w:type="gramEnd"/>
      <w:r w:rsidR="00A27677">
        <w:rPr>
          <w:vertAlign w:val="superscript"/>
        </w:rPr>
        <w:t xml:space="preserve"> [2</w:t>
      </w:r>
      <w:r w:rsidR="00A27677" w:rsidRPr="000A0160">
        <w:rPr>
          <w:vertAlign w:val="superscript"/>
        </w:rPr>
        <w:t>]</w:t>
      </w:r>
    </w:p>
    <w:p w:rsidR="00CC7BC2" w:rsidRDefault="004D57C3" w:rsidP="00CC7BC2">
      <w:pPr>
        <w:ind w:firstLine="720"/>
        <w:rPr>
          <w:vertAlign w:val="superscript"/>
        </w:rPr>
      </w:pPr>
      <w:r>
        <w:rPr>
          <w:rFonts w:cs="Helvetica"/>
          <w:color w:val="000000"/>
          <w:shd w:val="clear" w:color="auto" w:fill="FFFFFF"/>
        </w:rPr>
        <w:t xml:space="preserve">This </w:t>
      </w:r>
      <w:r w:rsidR="00C542E5">
        <w:rPr>
          <w:rFonts w:cs="Helvetica"/>
          <w:color w:val="000000"/>
          <w:shd w:val="clear" w:color="auto" w:fill="FFFFFF"/>
        </w:rPr>
        <w:t>supports my</w:t>
      </w:r>
      <w:r w:rsidR="00A27677">
        <w:rPr>
          <w:rFonts w:cs="Helvetica"/>
          <w:color w:val="000000"/>
          <w:shd w:val="clear" w:color="auto" w:fill="FFFFFF"/>
        </w:rPr>
        <w:t xml:space="preserve"> con</w:t>
      </w:r>
      <w:r w:rsidR="00C542E5">
        <w:rPr>
          <w:rFonts w:cs="Helvetica"/>
          <w:color w:val="000000"/>
          <w:shd w:val="clear" w:color="auto" w:fill="FFFFFF"/>
        </w:rPr>
        <w:t>clusion</w:t>
      </w:r>
      <w:r w:rsidR="00A27677">
        <w:rPr>
          <w:rFonts w:cs="Helvetica"/>
          <w:color w:val="000000"/>
          <w:shd w:val="clear" w:color="auto" w:fill="FFFFFF"/>
        </w:rPr>
        <w:t xml:space="preserve"> that medicine has no clearly understood foundation to support the use of ECT apart from </w:t>
      </w:r>
      <w:r w:rsidR="00BD5C1C">
        <w:rPr>
          <w:rFonts w:cs="Helvetica"/>
          <w:color w:val="000000"/>
          <w:shd w:val="clear" w:color="auto" w:fill="FFFFFF"/>
        </w:rPr>
        <w:t>statistical observation of</w:t>
      </w:r>
      <w:r w:rsidR="0014616F">
        <w:rPr>
          <w:rFonts w:cs="Helvetica"/>
          <w:color w:val="000000"/>
          <w:shd w:val="clear" w:color="auto" w:fill="FFFFFF"/>
        </w:rPr>
        <w:t xml:space="preserve"> </w:t>
      </w:r>
      <w:r w:rsidR="00FE12BD">
        <w:rPr>
          <w:rFonts w:cs="Helvetica"/>
          <w:color w:val="000000"/>
          <w:shd w:val="clear" w:color="auto" w:fill="FFFFFF"/>
        </w:rPr>
        <w:t>assumed</w:t>
      </w:r>
      <w:r w:rsidR="0014616F">
        <w:rPr>
          <w:rFonts w:cs="Helvetica"/>
          <w:color w:val="000000"/>
          <w:shd w:val="clear" w:color="auto" w:fill="FFFFFF"/>
        </w:rPr>
        <w:t xml:space="preserve"> success</w:t>
      </w:r>
      <w:r w:rsidR="00A27677">
        <w:rPr>
          <w:rFonts w:cs="Helvetica"/>
          <w:color w:val="000000"/>
          <w:shd w:val="clear" w:color="auto" w:fill="FFFFFF"/>
        </w:rPr>
        <w:t xml:space="preserve">. </w:t>
      </w:r>
      <w:r w:rsidR="00C37AB4">
        <w:t xml:space="preserve">They </w:t>
      </w:r>
      <w:r w:rsidR="00A27677">
        <w:t xml:space="preserve">do </w:t>
      </w:r>
      <w:r w:rsidR="00C37AB4">
        <w:t>however</w:t>
      </w:r>
      <w:r w:rsidR="00DD15A6" w:rsidRPr="00C37AB4">
        <w:t xml:space="preserve"> </w:t>
      </w:r>
      <w:r w:rsidR="007913CC" w:rsidRPr="00C37AB4">
        <w:t xml:space="preserve">fail to </w:t>
      </w:r>
      <w:r w:rsidR="00C37AB4">
        <w:t>recognise</w:t>
      </w:r>
      <w:r w:rsidR="007913CC" w:rsidRPr="00C37AB4">
        <w:t xml:space="preserve"> the </w:t>
      </w:r>
      <w:r w:rsidR="00DD15A6" w:rsidRPr="00C37AB4">
        <w:t xml:space="preserve">clear </w:t>
      </w:r>
      <w:r w:rsidR="007913CC" w:rsidRPr="00C37AB4">
        <w:t xml:space="preserve">relationship to naturally occurring seizures. </w:t>
      </w:r>
      <w:r w:rsidR="00C37AB4">
        <w:t>A</w:t>
      </w:r>
      <w:r w:rsidR="00DD15A6" w:rsidRPr="00C37AB4">
        <w:t xml:space="preserve"> naturally occurring </w:t>
      </w:r>
      <w:r w:rsidR="00C37AB4">
        <w:t xml:space="preserve">epilepsy-like </w:t>
      </w:r>
      <w:r w:rsidR="00DD15A6" w:rsidRPr="00C37AB4">
        <w:t xml:space="preserve">seizure does not </w:t>
      </w:r>
      <w:r w:rsidR="00C37AB4">
        <w:t>require</w:t>
      </w:r>
      <w:r w:rsidR="00DD15A6" w:rsidRPr="00C37AB4">
        <w:t xml:space="preserve"> the huge doses </w:t>
      </w:r>
      <w:r w:rsidR="00C37AB4">
        <w:t xml:space="preserve">of electricity </w:t>
      </w:r>
      <w:r w:rsidR="00DD15A6" w:rsidRPr="00C37AB4">
        <w:t>delivered by ECT electrodes</w:t>
      </w:r>
      <w:r w:rsidR="00C37AB4">
        <w:t xml:space="preserve"> to initiate them</w:t>
      </w:r>
      <w:r w:rsidR="00A27677">
        <w:t>. With a working</w:t>
      </w:r>
      <w:r w:rsidR="00DD15A6" w:rsidRPr="00C37AB4">
        <w:t xml:space="preserve"> understanding</w:t>
      </w:r>
      <w:r w:rsidR="00DD15A6">
        <w:t xml:space="preserve"> of this paper</w:t>
      </w:r>
      <w:r w:rsidR="003F00E2">
        <w:t>,</w:t>
      </w:r>
      <w:r w:rsidR="00DD15A6">
        <w:t xml:space="preserve"> it should be clear that only comparatively small variations in neural temperature are </w:t>
      </w:r>
      <w:r w:rsidR="00A27677">
        <w:t xml:space="preserve">likely </w:t>
      </w:r>
      <w:r w:rsidR="00C542E5">
        <w:t>to</w:t>
      </w:r>
      <w:r w:rsidR="003F00E2">
        <w:t>, at least,</w:t>
      </w:r>
      <w:r w:rsidR="00C542E5">
        <w:t xml:space="preserve"> </w:t>
      </w:r>
      <w:r w:rsidR="00C420C9">
        <w:t>endanger the creation of neural structures and in turn</w:t>
      </w:r>
      <w:r w:rsidR="00A27677">
        <w:t xml:space="preserve"> </w:t>
      </w:r>
      <w:r>
        <w:t>activate endorphins</w:t>
      </w:r>
      <w:r w:rsidR="003F00E2">
        <w:t xml:space="preserve"> </w:t>
      </w:r>
      <w:r w:rsidR="0014616F">
        <w:t>or</w:t>
      </w:r>
      <w:r>
        <w:t xml:space="preserve"> </w:t>
      </w:r>
      <w:r w:rsidR="005C14BF">
        <w:t xml:space="preserve">failure this, </w:t>
      </w:r>
      <w:r>
        <w:t xml:space="preserve">trigger a </w:t>
      </w:r>
      <w:r w:rsidR="00BF3B61">
        <w:t>local</w:t>
      </w:r>
      <w:r w:rsidR="003F00E2">
        <w:t>ised</w:t>
      </w:r>
      <w:r w:rsidR="00BF3B61">
        <w:t xml:space="preserve"> </w:t>
      </w:r>
      <w:r>
        <w:t>seizure</w:t>
      </w:r>
      <w:r w:rsidR="00A27677">
        <w:t>.</w:t>
      </w:r>
    </w:p>
    <w:p w:rsidR="00CC7BC2" w:rsidRDefault="00CC7BC2" w:rsidP="00CC7BC2">
      <w:pPr>
        <w:ind w:firstLine="720"/>
      </w:pPr>
      <w:r>
        <w:t xml:space="preserve">Here is my </w:t>
      </w:r>
      <w:r w:rsidRPr="009E749C">
        <w:t>th</w:t>
      </w:r>
      <w:r>
        <w:t xml:space="preserve">eory. The electrical current itself is that which </w:t>
      </w:r>
      <w:r w:rsidR="00FE12BD">
        <w:t>achieves</w:t>
      </w:r>
      <w:r>
        <w:t xml:space="preserve"> the desired results. When we hit the brain with electricity</w:t>
      </w:r>
      <w:r w:rsidR="00FE12BD">
        <w:t>,</w:t>
      </w:r>
      <w:r>
        <w:t xml:space="preserve"> we destroy or alter or perhaps we just electrically </w:t>
      </w:r>
      <w:r w:rsidR="00A050D8">
        <w:t>scramble</w:t>
      </w:r>
      <w:r>
        <w:t xml:space="preserve"> the currently charged, unstable </w:t>
      </w:r>
      <w:r w:rsidR="00B80F4A">
        <w:t>and open-ended neural pathways</w:t>
      </w:r>
      <w:r>
        <w:t xml:space="preserve"> namely, </w:t>
      </w:r>
      <w:r w:rsidR="00B80F4A">
        <w:t xml:space="preserve">conscience. This </w:t>
      </w:r>
      <w:r w:rsidR="00FE12BD">
        <w:t>destroy</w:t>
      </w:r>
      <w:r w:rsidR="00B80F4A">
        <w:t>s these open-ended</w:t>
      </w:r>
      <w:r>
        <w:t xml:space="preserve"> </w:t>
      </w:r>
      <w:r w:rsidR="00FE12BD">
        <w:t xml:space="preserve">and unstable </w:t>
      </w:r>
      <w:r w:rsidR="00B80F4A">
        <w:t>challenges</w:t>
      </w:r>
      <w:r w:rsidR="00FE12BD">
        <w:t>, failures</w:t>
      </w:r>
      <w:r w:rsidR="00B80F4A">
        <w:t xml:space="preserve"> </w:t>
      </w:r>
      <w:r w:rsidR="00FE12BD">
        <w:t>and un</w:t>
      </w:r>
      <w:r w:rsidR="005C14BF">
        <w:t>re</w:t>
      </w:r>
      <w:r w:rsidR="00FE12BD">
        <w:t>solved endeavours</w:t>
      </w:r>
      <w:r>
        <w:t xml:space="preserve">. </w:t>
      </w:r>
      <w:r w:rsidR="00545B4C">
        <w:t xml:space="preserve">Failure, pain, horror, worry, fear, frustration or anything that </w:t>
      </w:r>
      <w:r w:rsidR="00FE12BD">
        <w:t>has</w:t>
      </w:r>
      <w:r w:rsidR="00545B4C">
        <w:t xml:space="preserve"> generate</w:t>
      </w:r>
      <w:r w:rsidR="00FE12BD">
        <w:t>d</w:t>
      </w:r>
      <w:r w:rsidR="00545B4C">
        <w:t xml:space="preserve"> an irrational thought are counteracted. </w:t>
      </w:r>
      <w:r>
        <w:t xml:space="preserve">The reason this process leaves all participants feeling brain dead </w:t>
      </w:r>
      <w:r w:rsidR="00F04621">
        <w:t>is obviously</w:t>
      </w:r>
      <w:r w:rsidR="00FE12BD">
        <w:t xml:space="preserve"> not </w:t>
      </w:r>
      <w:r w:rsidR="00F04621">
        <w:t>due to</w:t>
      </w:r>
      <w:r w:rsidR="00FE12BD">
        <w:t xml:space="preserve"> relief</w:t>
      </w:r>
      <w:r w:rsidR="00F04621">
        <w:t xml:space="preserve"> but instead</w:t>
      </w:r>
      <w:r w:rsidR="005C14BF">
        <w:t>, it</w:t>
      </w:r>
      <w:r w:rsidR="00B80F4A">
        <w:t xml:space="preserve"> </w:t>
      </w:r>
      <w:r>
        <w:t xml:space="preserve">is that their </w:t>
      </w:r>
      <w:r w:rsidR="00F04621">
        <w:t xml:space="preserve">most </w:t>
      </w:r>
      <w:r w:rsidR="00B80F4A">
        <w:t>interesting ideas</w:t>
      </w:r>
      <w:r w:rsidR="00F04621">
        <w:t>,</w:t>
      </w:r>
      <w:r w:rsidR="00B80F4A">
        <w:t xml:space="preserve"> </w:t>
      </w:r>
      <w:r w:rsidR="004D57C3">
        <w:t>insights</w:t>
      </w:r>
      <w:r w:rsidR="00F04621">
        <w:t>, dreams for a better future, fantasies and greatest creations</w:t>
      </w:r>
      <w:r w:rsidR="00B80F4A">
        <w:t xml:space="preserve"> have</w:t>
      </w:r>
      <w:r w:rsidR="009A4999">
        <w:t xml:space="preserve"> </w:t>
      </w:r>
      <w:r w:rsidR="00B80F4A">
        <w:t xml:space="preserve">also </w:t>
      </w:r>
      <w:r w:rsidR="004D57C3">
        <w:t>been destroyed</w:t>
      </w:r>
      <w:r w:rsidR="00F04621">
        <w:t xml:space="preserve">, when only </w:t>
      </w:r>
      <w:r>
        <w:t xml:space="preserve">the </w:t>
      </w:r>
      <w:r w:rsidR="00F04621">
        <w:t xml:space="preserve">removal of </w:t>
      </w:r>
      <w:r w:rsidR="00B80F4A">
        <w:t>unplea</w:t>
      </w:r>
      <w:r w:rsidR="006D4DD8">
        <w:t>sant</w:t>
      </w:r>
      <w:r w:rsidR="00F04621">
        <w:t xml:space="preserve">, frightening and unrequitedly irrational </w:t>
      </w:r>
      <w:r>
        <w:t>content</w:t>
      </w:r>
      <w:r w:rsidR="00F04621">
        <w:t xml:space="preserve"> would benefit the patient</w:t>
      </w:r>
      <w:r>
        <w:t xml:space="preserve">. </w:t>
      </w:r>
      <w:r w:rsidR="00F04621">
        <w:t>All of these things are</w:t>
      </w:r>
      <w:r w:rsidR="00545B4C">
        <w:t xml:space="preserve"> exactly what endorphins seek to protect. </w:t>
      </w:r>
      <w:r>
        <w:t xml:space="preserve">Not all depression and mania are the result of an unmanageable conscience </w:t>
      </w:r>
      <w:r w:rsidR="00F04621">
        <w:t xml:space="preserve">and </w:t>
      </w:r>
      <w:r>
        <w:t>so it only works for some</w:t>
      </w:r>
      <w:r w:rsidR="004D57C3">
        <w:t xml:space="preserve"> </w:t>
      </w:r>
      <w:r w:rsidR="00F04621">
        <w:t>participants</w:t>
      </w:r>
      <w:r>
        <w:t xml:space="preserve">. When cognitive </w:t>
      </w:r>
      <w:r w:rsidR="00F04621">
        <w:t xml:space="preserve">behaviour </w:t>
      </w:r>
      <w:r>
        <w:t xml:space="preserve">therapy (CBT) </w:t>
      </w:r>
      <w:proofErr w:type="gramStart"/>
      <w:r>
        <w:t xml:space="preserve">is </w:t>
      </w:r>
      <w:r w:rsidR="00545B4C">
        <w:t>omitted</w:t>
      </w:r>
      <w:proofErr w:type="gramEnd"/>
      <w:r w:rsidR="00545B4C">
        <w:t>,</w:t>
      </w:r>
      <w:r>
        <w:t xml:space="preserve"> </w:t>
      </w:r>
      <w:r w:rsidR="00F04621">
        <w:t>a participant’s</w:t>
      </w:r>
      <w:r>
        <w:t xml:space="preserve"> </w:t>
      </w:r>
      <w:r w:rsidR="00F04621">
        <w:t xml:space="preserve">conscience </w:t>
      </w:r>
      <w:r>
        <w:t>will likely rebuild in just the same</w:t>
      </w:r>
      <w:r w:rsidR="00545B4C">
        <w:t xml:space="preserve"> way </w:t>
      </w:r>
      <w:r w:rsidR="00FE12BD">
        <w:t>that</w:t>
      </w:r>
      <w:r w:rsidR="00545B4C">
        <w:t xml:space="preserve"> </w:t>
      </w:r>
      <w:r w:rsidR="00F04621">
        <w:t>it</w:t>
      </w:r>
      <w:r w:rsidR="00545B4C">
        <w:t xml:space="preserve"> did the first time</w:t>
      </w:r>
      <w:r w:rsidR="00FE12BD">
        <w:t>,</w:t>
      </w:r>
      <w:r>
        <w:t xml:space="preserve"> resulting in a relapse.</w:t>
      </w:r>
    </w:p>
    <w:p w:rsidR="00CC7BC2" w:rsidRDefault="00CC7BC2" w:rsidP="00074EA2">
      <w:pPr>
        <w:ind w:firstLine="720"/>
      </w:pPr>
      <w:r>
        <w:t xml:space="preserve">When we remove the moral </w:t>
      </w:r>
      <w:r w:rsidR="009A4999">
        <w:t xml:space="preserve">and righteous </w:t>
      </w:r>
      <w:r>
        <w:t xml:space="preserve">design that we have </w:t>
      </w:r>
      <w:r w:rsidR="00957A43">
        <w:t>associated with</w:t>
      </w:r>
      <w:r>
        <w:t xml:space="preserve"> conscience</w:t>
      </w:r>
      <w:r w:rsidR="00FE12BD">
        <w:t>,</w:t>
      </w:r>
      <w:r>
        <w:t xml:space="preserve"> we will b</w:t>
      </w:r>
      <w:r w:rsidR="00412D3A">
        <w:t xml:space="preserve">e more capable of accepting, </w:t>
      </w:r>
      <w:r>
        <w:t xml:space="preserve">considering </w:t>
      </w:r>
      <w:r w:rsidR="00412D3A">
        <w:t xml:space="preserve">and negotiating </w:t>
      </w:r>
      <w:r>
        <w:t xml:space="preserve">its entries without </w:t>
      </w:r>
      <w:r w:rsidR="00FE12BD">
        <w:t xml:space="preserve">debilitating </w:t>
      </w:r>
      <w:r>
        <w:t>fear.</w:t>
      </w:r>
    </w:p>
    <w:p w:rsidR="00CC7BC2" w:rsidRDefault="00CC7BC2" w:rsidP="00CC7BC2"/>
    <w:p w:rsidR="00CC7BC2" w:rsidRDefault="00DD15A6" w:rsidP="00CC7BC2">
      <w:proofErr w:type="gramStart"/>
      <w:r>
        <w:rPr>
          <w:rFonts w:ascii="Arial" w:hAnsi="Arial" w:cs="Arial"/>
          <w:color w:val="202122"/>
          <w:sz w:val="16"/>
          <w:szCs w:val="16"/>
          <w:shd w:val="clear" w:color="auto" w:fill="FFFFFF"/>
          <w:vertAlign w:val="superscript"/>
        </w:rPr>
        <w:t>[1]</w:t>
      </w:r>
      <w:r>
        <w:rPr>
          <w:rFonts w:ascii="Arial" w:hAnsi="Arial" w:cs="Arial"/>
          <w:color w:val="202122"/>
          <w:sz w:val="16"/>
          <w:szCs w:val="16"/>
          <w:shd w:val="clear" w:color="auto" w:fill="FFFFFF"/>
        </w:rPr>
        <w:t xml:space="preserve"> </w:t>
      </w:r>
      <w:proofErr w:type="spellStart"/>
      <w:r w:rsidR="007913CC">
        <w:rPr>
          <w:rFonts w:ascii="Arial" w:hAnsi="Arial" w:cs="Arial"/>
          <w:color w:val="202122"/>
          <w:sz w:val="16"/>
          <w:szCs w:val="16"/>
          <w:shd w:val="clear" w:color="auto" w:fill="FFFFFF"/>
        </w:rPr>
        <w:t>Dierckx</w:t>
      </w:r>
      <w:proofErr w:type="spellEnd"/>
      <w:r w:rsidR="007913CC">
        <w:rPr>
          <w:rFonts w:ascii="Arial" w:hAnsi="Arial" w:cs="Arial"/>
          <w:color w:val="202122"/>
          <w:sz w:val="16"/>
          <w:szCs w:val="16"/>
          <w:shd w:val="clear" w:color="auto" w:fill="FFFFFF"/>
        </w:rPr>
        <w:t xml:space="preserve"> B, </w:t>
      </w:r>
      <w:proofErr w:type="spellStart"/>
      <w:r w:rsidR="007913CC">
        <w:rPr>
          <w:rFonts w:ascii="Arial" w:hAnsi="Arial" w:cs="Arial"/>
          <w:color w:val="202122"/>
          <w:sz w:val="16"/>
          <w:szCs w:val="16"/>
          <w:shd w:val="clear" w:color="auto" w:fill="FFFFFF"/>
        </w:rPr>
        <w:t>Heijnen</w:t>
      </w:r>
      <w:proofErr w:type="spellEnd"/>
      <w:r w:rsidR="007913CC">
        <w:rPr>
          <w:rFonts w:ascii="Arial" w:hAnsi="Arial" w:cs="Arial"/>
          <w:color w:val="202122"/>
          <w:sz w:val="16"/>
          <w:szCs w:val="16"/>
          <w:shd w:val="clear" w:color="auto" w:fill="FFFFFF"/>
        </w:rPr>
        <w:t xml:space="preserve"> WT, van den </w:t>
      </w:r>
      <w:proofErr w:type="spellStart"/>
      <w:r w:rsidR="007913CC">
        <w:rPr>
          <w:rFonts w:ascii="Arial" w:hAnsi="Arial" w:cs="Arial"/>
          <w:color w:val="202122"/>
          <w:sz w:val="16"/>
          <w:szCs w:val="16"/>
          <w:shd w:val="clear" w:color="auto" w:fill="FFFFFF"/>
        </w:rPr>
        <w:t>Broek</w:t>
      </w:r>
      <w:proofErr w:type="spellEnd"/>
      <w:r w:rsidR="007913CC">
        <w:rPr>
          <w:rFonts w:ascii="Arial" w:hAnsi="Arial" w:cs="Arial"/>
          <w:color w:val="202122"/>
          <w:sz w:val="16"/>
          <w:szCs w:val="16"/>
          <w:shd w:val="clear" w:color="auto" w:fill="FFFFFF"/>
        </w:rPr>
        <w:t xml:space="preserve"> WW, </w:t>
      </w:r>
      <w:proofErr w:type="spellStart"/>
      <w:r w:rsidR="007913CC">
        <w:rPr>
          <w:rFonts w:ascii="Arial" w:hAnsi="Arial" w:cs="Arial"/>
          <w:color w:val="202122"/>
          <w:sz w:val="16"/>
          <w:szCs w:val="16"/>
          <w:shd w:val="clear" w:color="auto" w:fill="FFFFFF"/>
        </w:rPr>
        <w:t>Birkenhäger</w:t>
      </w:r>
      <w:proofErr w:type="spellEnd"/>
      <w:r w:rsidR="007913CC">
        <w:rPr>
          <w:rFonts w:ascii="Arial" w:hAnsi="Arial" w:cs="Arial"/>
          <w:color w:val="202122"/>
          <w:sz w:val="16"/>
          <w:szCs w:val="16"/>
          <w:shd w:val="clear" w:color="auto" w:fill="FFFFFF"/>
        </w:rPr>
        <w:t xml:space="preserve"> TK (March 2012).</w:t>
      </w:r>
      <w:proofErr w:type="gramEnd"/>
      <w:r w:rsidR="007913CC">
        <w:rPr>
          <w:rFonts w:ascii="Arial" w:hAnsi="Arial" w:cs="Arial"/>
          <w:color w:val="202122"/>
          <w:sz w:val="16"/>
          <w:szCs w:val="16"/>
          <w:shd w:val="clear" w:color="auto" w:fill="FFFFFF"/>
        </w:rPr>
        <w:t xml:space="preserve"> "Efficacy of electroconvulsive therapy in bipolar versus unipolar major depression: a meta-analysis". </w:t>
      </w:r>
      <w:proofErr w:type="gramStart"/>
      <w:r w:rsidR="007913CC">
        <w:rPr>
          <w:rFonts w:ascii="Arial" w:hAnsi="Arial" w:cs="Arial"/>
          <w:i/>
          <w:iCs/>
          <w:color w:val="202122"/>
          <w:sz w:val="16"/>
          <w:szCs w:val="16"/>
          <w:shd w:val="clear" w:color="auto" w:fill="FFFFFF"/>
        </w:rPr>
        <w:t>Bipolar Disorders</w:t>
      </w:r>
      <w:r w:rsidR="007913CC">
        <w:rPr>
          <w:rFonts w:ascii="Arial" w:hAnsi="Arial" w:cs="Arial"/>
          <w:color w:val="202122"/>
          <w:sz w:val="16"/>
          <w:szCs w:val="16"/>
          <w:shd w:val="clear" w:color="auto" w:fill="FFFFFF"/>
        </w:rPr>
        <w:t>.</w:t>
      </w:r>
      <w:proofErr w:type="gramEnd"/>
      <w:r w:rsidR="007913CC">
        <w:rPr>
          <w:rFonts w:ascii="Arial" w:hAnsi="Arial" w:cs="Arial"/>
          <w:color w:val="202122"/>
          <w:sz w:val="16"/>
          <w:szCs w:val="16"/>
          <w:shd w:val="clear" w:color="auto" w:fill="FFFFFF"/>
        </w:rPr>
        <w:t> </w:t>
      </w:r>
      <w:proofErr w:type="gramStart"/>
      <w:r w:rsidR="007913CC">
        <w:rPr>
          <w:rFonts w:ascii="Arial" w:hAnsi="Arial" w:cs="Arial"/>
          <w:b/>
          <w:bCs/>
          <w:color w:val="202122"/>
          <w:sz w:val="16"/>
          <w:szCs w:val="16"/>
          <w:shd w:val="clear" w:color="auto" w:fill="FFFFFF"/>
        </w:rPr>
        <w:t>14</w:t>
      </w:r>
      <w:proofErr w:type="gramEnd"/>
      <w:r w:rsidR="007913CC">
        <w:rPr>
          <w:rFonts w:ascii="Arial" w:hAnsi="Arial" w:cs="Arial"/>
          <w:color w:val="202122"/>
          <w:sz w:val="16"/>
          <w:szCs w:val="16"/>
          <w:shd w:val="clear" w:color="auto" w:fill="FFFFFF"/>
        </w:rPr>
        <w:t> (2): 146–50. </w:t>
      </w:r>
      <w:r w:rsidR="007913CC" w:rsidRPr="00907537">
        <w:rPr>
          <w:rFonts w:ascii="Arial" w:hAnsi="Arial" w:cs="Arial"/>
          <w:sz w:val="16"/>
          <w:szCs w:val="16"/>
          <w:shd w:val="clear" w:color="auto" w:fill="FFFFFF"/>
        </w:rPr>
        <w:t>doi</w:t>
      </w:r>
      <w:r w:rsidR="007913CC">
        <w:rPr>
          <w:rFonts w:ascii="Arial" w:hAnsi="Arial" w:cs="Arial"/>
          <w:color w:val="202122"/>
          <w:sz w:val="16"/>
          <w:szCs w:val="16"/>
          <w:shd w:val="clear" w:color="auto" w:fill="FFFFFF"/>
        </w:rPr>
        <w:t>:</w:t>
      </w:r>
      <w:r w:rsidR="007913CC" w:rsidRPr="00907537">
        <w:rPr>
          <w:rFonts w:ascii="Arial" w:hAnsi="Arial" w:cs="Arial"/>
          <w:sz w:val="16"/>
          <w:szCs w:val="16"/>
          <w:shd w:val="clear" w:color="auto" w:fill="FFFFFF"/>
        </w:rPr>
        <w:t>10.1111/j.1399-5618.2012.00997</w:t>
      </w:r>
    </w:p>
    <w:p w:rsidR="007913CC" w:rsidRDefault="00DD15A6" w:rsidP="00CC7BC2">
      <w:r>
        <w:rPr>
          <w:rFonts w:ascii="Arial" w:hAnsi="Arial" w:cs="Arial"/>
          <w:color w:val="202122"/>
          <w:sz w:val="16"/>
          <w:szCs w:val="16"/>
          <w:shd w:val="clear" w:color="auto" w:fill="FFFFFF"/>
          <w:vertAlign w:val="superscript"/>
        </w:rPr>
        <w:t>[2]</w:t>
      </w:r>
      <w:r>
        <w:rPr>
          <w:rFonts w:ascii="Arial" w:hAnsi="Arial" w:cs="Arial"/>
          <w:color w:val="202122"/>
          <w:sz w:val="16"/>
          <w:szCs w:val="16"/>
          <w:shd w:val="clear" w:color="auto" w:fill="FFFFFF"/>
        </w:rPr>
        <w:t xml:space="preserve"> </w:t>
      </w:r>
      <w:proofErr w:type="spellStart"/>
      <w:r w:rsidR="007913CC">
        <w:rPr>
          <w:rFonts w:ascii="Arial" w:hAnsi="Arial" w:cs="Arial"/>
          <w:color w:val="202122"/>
          <w:sz w:val="16"/>
          <w:szCs w:val="16"/>
          <w:shd w:val="clear" w:color="auto" w:fill="FFFFFF"/>
        </w:rPr>
        <w:t>Jelovac</w:t>
      </w:r>
      <w:proofErr w:type="spellEnd"/>
      <w:r w:rsidR="007913CC">
        <w:rPr>
          <w:rFonts w:ascii="Arial" w:hAnsi="Arial" w:cs="Arial"/>
          <w:color w:val="202122"/>
          <w:sz w:val="16"/>
          <w:szCs w:val="16"/>
          <w:shd w:val="clear" w:color="auto" w:fill="FFFFFF"/>
        </w:rPr>
        <w:t xml:space="preserve"> A, </w:t>
      </w:r>
      <w:proofErr w:type="spellStart"/>
      <w:r w:rsidR="007913CC">
        <w:rPr>
          <w:rFonts w:ascii="Arial" w:hAnsi="Arial" w:cs="Arial"/>
          <w:color w:val="202122"/>
          <w:sz w:val="16"/>
          <w:szCs w:val="16"/>
          <w:shd w:val="clear" w:color="auto" w:fill="FFFFFF"/>
        </w:rPr>
        <w:t>Kolshus</w:t>
      </w:r>
      <w:proofErr w:type="spellEnd"/>
      <w:r w:rsidR="007913CC">
        <w:rPr>
          <w:rFonts w:ascii="Arial" w:hAnsi="Arial" w:cs="Arial"/>
          <w:color w:val="202122"/>
          <w:sz w:val="16"/>
          <w:szCs w:val="16"/>
          <w:shd w:val="clear" w:color="auto" w:fill="FFFFFF"/>
        </w:rPr>
        <w:t xml:space="preserve"> E, </w:t>
      </w:r>
      <w:proofErr w:type="spellStart"/>
      <w:r w:rsidR="007913CC">
        <w:rPr>
          <w:rFonts w:ascii="Arial" w:hAnsi="Arial" w:cs="Arial"/>
          <w:color w:val="202122"/>
          <w:sz w:val="16"/>
          <w:szCs w:val="16"/>
          <w:shd w:val="clear" w:color="auto" w:fill="FFFFFF"/>
        </w:rPr>
        <w:t>McLoughlin</w:t>
      </w:r>
      <w:proofErr w:type="spellEnd"/>
      <w:r w:rsidR="007913CC">
        <w:rPr>
          <w:rFonts w:ascii="Arial" w:hAnsi="Arial" w:cs="Arial"/>
          <w:color w:val="202122"/>
          <w:sz w:val="16"/>
          <w:szCs w:val="16"/>
          <w:shd w:val="clear" w:color="auto" w:fill="FFFFFF"/>
        </w:rPr>
        <w:t xml:space="preserve"> DM (November 2013). </w:t>
      </w:r>
      <w:r w:rsidR="007913CC" w:rsidRPr="00907537">
        <w:rPr>
          <w:rFonts w:ascii="Arial" w:hAnsi="Arial" w:cs="Arial"/>
          <w:sz w:val="16"/>
          <w:szCs w:val="16"/>
          <w:shd w:val="clear" w:color="auto" w:fill="FFFFFF"/>
        </w:rPr>
        <w:t>"Relapse following successful electroconvulsive therapy for major depression: a meta-analysis"</w:t>
      </w:r>
      <w:r w:rsidR="007913CC">
        <w:rPr>
          <w:rFonts w:ascii="Arial" w:hAnsi="Arial" w:cs="Arial"/>
          <w:color w:val="202122"/>
          <w:sz w:val="16"/>
          <w:szCs w:val="16"/>
          <w:shd w:val="clear" w:color="auto" w:fill="FFFFFF"/>
        </w:rPr>
        <w:t>. </w:t>
      </w:r>
      <w:proofErr w:type="gramStart"/>
      <w:r w:rsidR="007913CC">
        <w:rPr>
          <w:rFonts w:ascii="Arial" w:hAnsi="Arial" w:cs="Arial"/>
          <w:i/>
          <w:iCs/>
          <w:color w:val="202122"/>
          <w:sz w:val="16"/>
          <w:szCs w:val="16"/>
          <w:shd w:val="clear" w:color="auto" w:fill="FFFFFF"/>
        </w:rPr>
        <w:t>Neuropsychopharmacology</w:t>
      </w:r>
      <w:r w:rsidR="007913CC">
        <w:rPr>
          <w:rFonts w:ascii="Arial" w:hAnsi="Arial" w:cs="Arial"/>
          <w:color w:val="202122"/>
          <w:sz w:val="16"/>
          <w:szCs w:val="16"/>
          <w:shd w:val="clear" w:color="auto" w:fill="FFFFFF"/>
        </w:rPr>
        <w:t>.</w:t>
      </w:r>
      <w:proofErr w:type="gramEnd"/>
      <w:r w:rsidR="007913CC">
        <w:rPr>
          <w:rFonts w:ascii="Arial" w:hAnsi="Arial" w:cs="Arial"/>
          <w:color w:val="202122"/>
          <w:sz w:val="16"/>
          <w:szCs w:val="16"/>
          <w:shd w:val="clear" w:color="auto" w:fill="FFFFFF"/>
        </w:rPr>
        <w:t> </w:t>
      </w:r>
      <w:proofErr w:type="gramStart"/>
      <w:r w:rsidR="007913CC">
        <w:rPr>
          <w:rFonts w:ascii="Arial" w:hAnsi="Arial" w:cs="Arial"/>
          <w:b/>
          <w:bCs/>
          <w:color w:val="202122"/>
          <w:sz w:val="16"/>
          <w:szCs w:val="16"/>
          <w:shd w:val="clear" w:color="auto" w:fill="FFFFFF"/>
        </w:rPr>
        <w:t>38</w:t>
      </w:r>
      <w:proofErr w:type="gramEnd"/>
      <w:r w:rsidR="007913CC">
        <w:rPr>
          <w:rFonts w:ascii="Arial" w:hAnsi="Arial" w:cs="Arial"/>
          <w:color w:val="202122"/>
          <w:sz w:val="16"/>
          <w:szCs w:val="16"/>
          <w:shd w:val="clear" w:color="auto" w:fill="FFFFFF"/>
        </w:rPr>
        <w:t> (12): 2467–74. </w:t>
      </w:r>
      <w:r w:rsidR="007913CC" w:rsidRPr="00907537">
        <w:rPr>
          <w:rFonts w:ascii="Arial" w:hAnsi="Arial" w:cs="Arial"/>
          <w:sz w:val="16"/>
          <w:szCs w:val="16"/>
          <w:shd w:val="clear" w:color="auto" w:fill="FFFFFF"/>
        </w:rPr>
        <w:t>doi</w:t>
      </w:r>
      <w:r w:rsidR="007913CC">
        <w:rPr>
          <w:rFonts w:ascii="Arial" w:hAnsi="Arial" w:cs="Arial"/>
          <w:color w:val="202122"/>
          <w:sz w:val="16"/>
          <w:szCs w:val="16"/>
          <w:shd w:val="clear" w:color="auto" w:fill="FFFFFF"/>
        </w:rPr>
        <w:t>:</w:t>
      </w:r>
      <w:r w:rsidR="007913CC" w:rsidRPr="00907537">
        <w:rPr>
          <w:rFonts w:ascii="Arial" w:hAnsi="Arial" w:cs="Arial"/>
          <w:sz w:val="16"/>
          <w:szCs w:val="16"/>
          <w:shd w:val="clear" w:color="auto" w:fill="FFFFFF"/>
        </w:rPr>
        <w:t>10.1038/npp.2013.149</w:t>
      </w:r>
    </w:p>
    <w:p w:rsidR="00C37AB4" w:rsidRPr="00C37AB4" w:rsidRDefault="00C37AB4" w:rsidP="00CC7BC2">
      <w:r>
        <w:rPr>
          <w:vertAlign w:val="superscript"/>
        </w:rPr>
        <w:t>[3]</w:t>
      </w:r>
      <w:r w:rsidR="00907537">
        <w:rPr>
          <w:vertAlign w:val="superscript"/>
        </w:rPr>
        <w:t xml:space="preserve"> [6]</w:t>
      </w:r>
      <w:r>
        <w:t xml:space="preserve"> </w:t>
      </w:r>
      <w:proofErr w:type="spellStart"/>
      <w:r w:rsidRPr="00C37AB4">
        <w:rPr>
          <w:rFonts w:ascii="Arial" w:hAnsi="Arial" w:cs="Arial"/>
          <w:sz w:val="16"/>
          <w:szCs w:val="16"/>
        </w:rPr>
        <w:t>Bolwig</w:t>
      </w:r>
      <w:proofErr w:type="spellEnd"/>
      <w:r>
        <w:rPr>
          <w:rFonts w:ascii="Arial" w:hAnsi="Arial" w:cs="Arial"/>
          <w:sz w:val="16"/>
          <w:szCs w:val="16"/>
        </w:rPr>
        <w:t>,</w:t>
      </w:r>
      <w:r w:rsidRPr="00C37AB4">
        <w:rPr>
          <w:rFonts w:ascii="Arial" w:hAnsi="Arial" w:cs="Arial"/>
          <w:sz w:val="16"/>
          <w:szCs w:val="16"/>
        </w:rPr>
        <w:t xml:space="preserve"> Tom G</w:t>
      </w:r>
      <w:r>
        <w:rPr>
          <w:rFonts w:ascii="Arial" w:hAnsi="Arial" w:cs="Arial"/>
          <w:sz w:val="16"/>
          <w:szCs w:val="16"/>
        </w:rPr>
        <w:t xml:space="preserve">, MD, </w:t>
      </w:r>
      <w:proofErr w:type="spellStart"/>
      <w:r>
        <w:rPr>
          <w:rFonts w:ascii="Arial" w:hAnsi="Arial" w:cs="Arial"/>
          <w:sz w:val="16"/>
          <w:szCs w:val="16"/>
        </w:rPr>
        <w:t>DMSc</w:t>
      </w:r>
      <w:proofErr w:type="spellEnd"/>
      <w:r w:rsidRPr="00C37AB4">
        <w:rPr>
          <w:rFonts w:ascii="Arial" w:hAnsi="Arial" w:cs="Arial"/>
          <w:sz w:val="16"/>
          <w:szCs w:val="16"/>
        </w:rPr>
        <w:t xml:space="preserve"> - Can J Psychiatry. 2011</w:t>
      </w:r>
      <w:proofErr w:type="gramStart"/>
      <w:r w:rsidRPr="00C37AB4">
        <w:rPr>
          <w:rFonts w:ascii="Arial" w:hAnsi="Arial" w:cs="Arial"/>
          <w:sz w:val="16"/>
          <w:szCs w:val="16"/>
        </w:rPr>
        <w:t>;56</w:t>
      </w:r>
      <w:proofErr w:type="gramEnd"/>
      <w:r w:rsidRPr="00C37AB4">
        <w:rPr>
          <w:rFonts w:ascii="Arial" w:hAnsi="Arial" w:cs="Arial"/>
          <w:sz w:val="16"/>
          <w:szCs w:val="16"/>
        </w:rPr>
        <w:t>(1):13–18.</w:t>
      </w:r>
    </w:p>
    <w:p w:rsidR="00E26CB1" w:rsidRPr="00FE12BD" w:rsidRDefault="00C37AB4" w:rsidP="00907537">
      <w:pPr>
        <w:rPr>
          <w:rFonts w:ascii="Arial" w:hAnsi="Arial" w:cs="Arial"/>
          <w:sz w:val="16"/>
          <w:szCs w:val="16"/>
        </w:rPr>
      </w:pPr>
      <w:r>
        <w:rPr>
          <w:vertAlign w:val="superscript"/>
        </w:rPr>
        <w:t>[4]</w:t>
      </w:r>
      <w:r w:rsidR="000C6360">
        <w:rPr>
          <w:vertAlign w:val="superscript"/>
        </w:rPr>
        <w:t>[5]</w:t>
      </w:r>
      <w:r w:rsidR="000C6360">
        <w:t xml:space="preserve"> </w:t>
      </w:r>
      <w:r w:rsidRPr="00C37AB4">
        <w:rPr>
          <w:rFonts w:ascii="Arial" w:hAnsi="Arial" w:cs="Arial"/>
          <w:sz w:val="16"/>
          <w:szCs w:val="16"/>
        </w:rPr>
        <w:t xml:space="preserve">Department of Psychiatry, Michigan University, </w:t>
      </w:r>
      <w:r w:rsidR="004E08F5" w:rsidRPr="00FE12BD">
        <w:rPr>
          <w:rFonts w:ascii="Arial" w:hAnsi="Arial" w:cs="Arial"/>
          <w:sz w:val="16"/>
          <w:szCs w:val="16"/>
        </w:rPr>
        <w:t>https://medicine.umich.edu/dept/psychiatry/programs/neuromodulation/electroconvulsive-therapy/how-ect-works</w:t>
      </w:r>
    </w:p>
    <w:p w:rsidR="004F1117" w:rsidRDefault="004F1117" w:rsidP="00907537">
      <w:pPr>
        <w:pStyle w:val="Heading1"/>
        <w:jc w:val="center"/>
      </w:pPr>
      <w:r w:rsidRPr="007A7805">
        <w:t>Endorphins and Forgetting</w:t>
      </w:r>
    </w:p>
    <w:p w:rsidR="004F1117" w:rsidRDefault="004F1117" w:rsidP="004F1117"/>
    <w:p w:rsidR="004F1117" w:rsidRDefault="004F1117" w:rsidP="004F1117">
      <w:r>
        <w:tab/>
        <w:t>This is</w:t>
      </w:r>
      <w:r w:rsidR="004D57C3">
        <w:t xml:space="preserve"> about forgetting by necessity</w:t>
      </w:r>
      <w:r>
        <w:t>.</w:t>
      </w:r>
    </w:p>
    <w:p w:rsidR="004F1117" w:rsidRDefault="004F1117" w:rsidP="004F1117">
      <w:pPr>
        <w:ind w:firstLine="720"/>
      </w:pPr>
      <w:r>
        <w:t>As discussed, endorphins sedate the energy source driving an endeavour when it gets too hot</w:t>
      </w:r>
      <w:r w:rsidR="005C14BF">
        <w:t xml:space="preserve"> or the endeavour just becomes too large, I actually have no </w:t>
      </w:r>
      <w:proofErr w:type="gramStart"/>
      <w:r w:rsidR="005C14BF">
        <w:t>idea which</w:t>
      </w:r>
      <w:proofErr w:type="gramEnd"/>
      <w:r w:rsidR="005C14BF">
        <w:t xml:space="preserve"> is the case</w:t>
      </w:r>
      <w:r>
        <w:t xml:space="preserve">. This means that the moment we exceed our theoretical working memory capacity, an electro-chemical act instantly forces a state of NO MORE. It happens at exactly the moment that we could learn why this process needs to end. </w:t>
      </w:r>
      <w:proofErr w:type="gramStart"/>
      <w:r>
        <w:t>So</w:t>
      </w:r>
      <w:proofErr w:type="gramEnd"/>
      <w:r>
        <w:t xml:space="preserve"> the first thing we forget is why everything all of a sudden just disappeared and we forget </w:t>
      </w:r>
      <w:r w:rsidR="005644B5">
        <w:t>that fact</w:t>
      </w:r>
      <w:r>
        <w:t xml:space="preserve"> more thoroughly than any</w:t>
      </w:r>
      <w:r w:rsidR="005644B5">
        <w:t xml:space="preserve"> other</w:t>
      </w:r>
      <w:r>
        <w:t xml:space="preserve">. It means we have no way of learning whether the event was arbitrary, </w:t>
      </w:r>
      <w:r w:rsidR="00BF3B61">
        <w:t xml:space="preserve">if it was too big or too much for us, </w:t>
      </w:r>
      <w:r>
        <w:t>whether we lost concentration or whether we just lost interest.</w:t>
      </w:r>
    </w:p>
    <w:p w:rsidR="004F1117" w:rsidRDefault="004F1117" w:rsidP="004F1117">
      <w:r>
        <w:tab/>
        <w:t xml:space="preserve">When </w:t>
      </w:r>
      <w:r w:rsidR="00E23401">
        <w:t>recall</w:t>
      </w:r>
      <w:r>
        <w:t xml:space="preserve"> to an endeavour is sedated, we forget not </w:t>
      </w:r>
      <w:proofErr w:type="gramStart"/>
      <w:r>
        <w:t>just</w:t>
      </w:r>
      <w:proofErr w:type="gramEnd"/>
      <w:r>
        <w:t xml:space="preserve"> what we were trying to do but also how we were trying to do it. This is the orderly way </w:t>
      </w:r>
      <w:r w:rsidR="00E23401">
        <w:t xml:space="preserve">that </w:t>
      </w:r>
      <w:r>
        <w:t xml:space="preserve">access </w:t>
      </w:r>
      <w:proofErr w:type="gramStart"/>
      <w:r>
        <w:t xml:space="preserve">is </w:t>
      </w:r>
      <w:r w:rsidR="00D03B70">
        <w:t>removed</w:t>
      </w:r>
      <w:proofErr w:type="gramEnd"/>
      <w:r w:rsidR="00D03B70">
        <w:t xml:space="preserve"> from</w:t>
      </w:r>
      <w:r>
        <w:t xml:space="preserve"> an endeavour, an experience</w:t>
      </w:r>
      <w:r w:rsidR="005C14BF">
        <w:t>, a memory</w:t>
      </w:r>
      <w:r>
        <w:t xml:space="preserve"> or a piece of knowledge. When you forget what you were trying to do</w:t>
      </w:r>
      <w:r w:rsidR="00D03B70">
        <w:t xml:space="preserve"> (recall)</w:t>
      </w:r>
      <w:r>
        <w:t xml:space="preserve">, you </w:t>
      </w:r>
      <w:r w:rsidR="005406A7">
        <w:t>in turn</w:t>
      </w:r>
      <w:r>
        <w:t xml:space="preserve"> lose access to how you were trying to do it. It further demonstrates the way that endorphins maintain discretion by cleaning up all awareness of the event. It means that the moment we become mentally overwhelmed, we </w:t>
      </w:r>
      <w:proofErr w:type="gramStart"/>
      <w:r>
        <w:t>can be assured</w:t>
      </w:r>
      <w:proofErr w:type="gramEnd"/>
      <w:r>
        <w:t xml:space="preserve"> to forget the endeavour </w:t>
      </w:r>
      <w:r w:rsidR="00E23401">
        <w:t xml:space="preserve">and to </w:t>
      </w:r>
      <w:r>
        <w:t xml:space="preserve">forget the fact that we were actually undertaking an endeavour. </w:t>
      </w:r>
      <w:r w:rsidR="00E23401">
        <w:t xml:space="preserve">Further, as </w:t>
      </w:r>
      <w:r w:rsidR="00A76801">
        <w:t>the object created is irrational</w:t>
      </w:r>
      <w:r w:rsidR="00E23401">
        <w:t xml:space="preserve">, </w:t>
      </w:r>
      <w:r w:rsidR="00A76801">
        <w:t xml:space="preserve">it will be entirely unfamiliar even if we were capable </w:t>
      </w:r>
      <w:r w:rsidR="005C14BF">
        <w:t>of</w:t>
      </w:r>
      <w:r w:rsidR="00A76801">
        <w:t xml:space="preserve"> engaging it. </w:t>
      </w:r>
      <w:r>
        <w:t>Resultantly, the most we can hope to retain from these experiences is an awareness that we were doing something and then</w:t>
      </w:r>
      <w:r w:rsidR="00F56834">
        <w:t>,</w:t>
      </w:r>
      <w:r>
        <w:t xml:space="preserve"> </w:t>
      </w:r>
      <w:r w:rsidR="00BF3B61">
        <w:t xml:space="preserve">for some unknown reason, </w:t>
      </w:r>
      <w:r>
        <w:t xml:space="preserve">we </w:t>
      </w:r>
      <w:proofErr w:type="gramStart"/>
      <w:r>
        <w:t>weren’t</w:t>
      </w:r>
      <w:proofErr w:type="gramEnd"/>
      <w:r>
        <w:t>.</w:t>
      </w:r>
    </w:p>
    <w:p w:rsidR="00D33D88" w:rsidRDefault="00BF3B61" w:rsidP="004F1117">
      <w:r>
        <w:tab/>
      </w:r>
      <w:r w:rsidR="00412D3A">
        <w:t>Keep</w:t>
      </w:r>
      <w:r w:rsidR="004F1117">
        <w:t xml:space="preserve"> in mind that entries in conscience are too big to engage</w:t>
      </w:r>
      <w:r w:rsidR="009036B6">
        <w:t>,</w:t>
      </w:r>
      <w:r w:rsidR="004F1117">
        <w:t xml:space="preserve"> as their </w:t>
      </w:r>
      <w:r w:rsidR="009036B6">
        <w:t>degree of complexity</w:t>
      </w:r>
      <w:r w:rsidR="004F1117">
        <w:t xml:space="preserve"> </w:t>
      </w:r>
      <w:r w:rsidR="00537A81">
        <w:t>requires too much energy</w:t>
      </w:r>
      <w:r w:rsidR="009036B6">
        <w:t xml:space="preserve"> to sustain</w:t>
      </w:r>
      <w:r w:rsidR="004F1117">
        <w:t>. When we experience</w:t>
      </w:r>
      <w:r w:rsidR="00A84819">
        <w:t xml:space="preserve"> an attack of conscience, </w:t>
      </w:r>
      <w:r w:rsidR="004F1117">
        <w:t xml:space="preserve">we must accept responsibility </w:t>
      </w:r>
      <w:r w:rsidR="00537A81">
        <w:t>for it</w:t>
      </w:r>
      <w:r w:rsidR="00A84819">
        <w:t>,</w:t>
      </w:r>
      <w:r w:rsidR="00537A81">
        <w:t xml:space="preserve"> </w:t>
      </w:r>
      <w:r w:rsidR="004F1117">
        <w:t xml:space="preserve">shame </w:t>
      </w:r>
      <w:r w:rsidR="00A84819">
        <w:t xml:space="preserve">then </w:t>
      </w:r>
      <w:r>
        <w:t xml:space="preserve">accompanies the lesson that </w:t>
      </w:r>
      <w:r w:rsidR="004F1117">
        <w:t xml:space="preserve">reminds us not to do the same </w:t>
      </w:r>
      <w:r w:rsidR="005C14BF">
        <w:t xml:space="preserve">thing </w:t>
      </w:r>
      <w:r w:rsidR="004F1117">
        <w:t xml:space="preserve">again. This entire experience only ends when you have accepted ownership of and responsibility for the failure. Finally, once it ends and due to </w:t>
      </w:r>
      <w:r w:rsidR="00A84819">
        <w:t>the involvement of endorphins</w:t>
      </w:r>
      <w:r w:rsidR="004F1117">
        <w:t xml:space="preserve">, you </w:t>
      </w:r>
      <w:proofErr w:type="gramStart"/>
      <w:r w:rsidR="004F1117">
        <w:t>won’t</w:t>
      </w:r>
      <w:proofErr w:type="gramEnd"/>
      <w:r w:rsidR="004F1117">
        <w:t xml:space="preserve"> have any idea </w:t>
      </w:r>
      <w:r w:rsidR="00A84819">
        <w:t>regarding that which</w:t>
      </w:r>
      <w:r w:rsidR="004F1117">
        <w:t xml:space="preserve"> just happened. </w:t>
      </w:r>
      <w:r w:rsidR="00A84819">
        <w:t>You will have forgotten everything relating to the attack</w:t>
      </w:r>
      <w:r w:rsidR="004F1117">
        <w:t>.</w:t>
      </w:r>
      <w:r w:rsidR="00537A81">
        <w:t xml:space="preserve"> </w:t>
      </w:r>
      <w:r w:rsidR="00A84819">
        <w:t>That</w:t>
      </w:r>
      <w:r>
        <w:t xml:space="preserve"> is </w:t>
      </w:r>
      <w:r w:rsidR="00D03B70">
        <w:t xml:space="preserve">why those who suffer </w:t>
      </w:r>
      <w:r w:rsidR="00A84819">
        <w:t>unpleasant</w:t>
      </w:r>
      <w:r w:rsidR="00D03B70">
        <w:t xml:space="preserve"> mental health disorders still </w:t>
      </w:r>
      <w:r w:rsidR="00A84819">
        <w:t>conclude</w:t>
      </w:r>
      <w:r w:rsidR="00D03B70">
        <w:t xml:space="preserve"> that</w:t>
      </w:r>
      <w:r w:rsidR="00A84819">
        <w:t xml:space="preserve"> we </w:t>
      </w:r>
      <w:r w:rsidR="00125373">
        <w:t xml:space="preserve">often </w:t>
      </w:r>
      <w:r w:rsidR="00A84819">
        <w:t>have “</w:t>
      </w:r>
      <w:r>
        <w:t>Forgiving M</w:t>
      </w:r>
      <w:r w:rsidR="004F1117">
        <w:t>inds</w:t>
      </w:r>
      <w:r>
        <w:t>”</w:t>
      </w:r>
      <w:r w:rsidR="004F1117">
        <w:t>.</w:t>
      </w:r>
    </w:p>
    <w:p w:rsidR="00720785" w:rsidRPr="009D6AFB" w:rsidRDefault="00720785" w:rsidP="00C95557">
      <w:pPr>
        <w:rPr>
          <w:color w:val="365F91"/>
          <w:sz w:val="28"/>
          <w:szCs w:val="28"/>
        </w:rPr>
      </w:pPr>
    </w:p>
    <w:p w:rsidR="00770CF0" w:rsidRPr="009D6AFB" w:rsidRDefault="00720785" w:rsidP="00FE12BD">
      <w:pPr>
        <w:jc w:val="center"/>
        <w:rPr>
          <w:color w:val="365F91"/>
          <w:sz w:val="28"/>
          <w:szCs w:val="28"/>
        </w:rPr>
      </w:pPr>
      <w:r w:rsidRPr="009D6AFB">
        <w:rPr>
          <w:color w:val="365F91"/>
          <w:sz w:val="28"/>
          <w:szCs w:val="28"/>
        </w:rPr>
        <w:lastRenderedPageBreak/>
        <w:t>Some topics covered</w:t>
      </w:r>
      <w:r w:rsidR="001B7BEC" w:rsidRPr="009D6AFB">
        <w:rPr>
          <w:color w:val="365F91"/>
          <w:sz w:val="28"/>
          <w:szCs w:val="28"/>
        </w:rPr>
        <w:t xml:space="preserve"> </w:t>
      </w:r>
      <w:r w:rsidRPr="009D6AFB">
        <w:rPr>
          <w:color w:val="365F91"/>
          <w:sz w:val="28"/>
          <w:szCs w:val="28"/>
        </w:rPr>
        <w:t>past</w:t>
      </w:r>
      <w:r w:rsidR="001B7BEC" w:rsidRPr="009D6AFB">
        <w:rPr>
          <w:color w:val="365F91"/>
          <w:sz w:val="28"/>
          <w:szCs w:val="28"/>
        </w:rPr>
        <w:t xml:space="preserve"> this point are</w:t>
      </w:r>
      <w:r w:rsidR="00770CF0" w:rsidRPr="009D6AFB">
        <w:rPr>
          <w:color w:val="365F91"/>
          <w:sz w:val="28"/>
          <w:szCs w:val="28"/>
        </w:rPr>
        <w:t xml:space="preserve"> early work</w:t>
      </w:r>
      <w:r w:rsidRPr="009D6AFB">
        <w:rPr>
          <w:color w:val="365F91"/>
          <w:sz w:val="28"/>
          <w:szCs w:val="28"/>
        </w:rPr>
        <w:t>s</w:t>
      </w:r>
      <w:r w:rsidR="001B7BEC" w:rsidRPr="009D6AFB">
        <w:rPr>
          <w:color w:val="365F91"/>
          <w:sz w:val="28"/>
          <w:szCs w:val="28"/>
        </w:rPr>
        <w:t xml:space="preserve"> still</w:t>
      </w:r>
      <w:r w:rsidRPr="009D6AFB">
        <w:rPr>
          <w:color w:val="365F91"/>
          <w:sz w:val="28"/>
          <w:szCs w:val="28"/>
        </w:rPr>
        <w:t xml:space="preserve"> in progress </w:t>
      </w:r>
      <w:r w:rsidR="002D2F54" w:rsidRPr="009D6AFB">
        <w:rPr>
          <w:color w:val="365F91"/>
          <w:sz w:val="28"/>
          <w:szCs w:val="28"/>
        </w:rPr>
        <w:t>while some</w:t>
      </w:r>
      <w:r w:rsidRPr="009D6AFB">
        <w:rPr>
          <w:color w:val="365F91"/>
          <w:sz w:val="28"/>
          <w:szCs w:val="28"/>
        </w:rPr>
        <w:t xml:space="preserve"> are intrinsic to this thesis.</w:t>
      </w:r>
    </w:p>
    <w:p w:rsidR="00E26CB1" w:rsidRDefault="00032588" w:rsidP="00720785">
      <w:pPr>
        <w:pStyle w:val="Heading1"/>
        <w:jc w:val="center"/>
      </w:pPr>
      <w:r>
        <w:t>Part 3</w:t>
      </w:r>
    </w:p>
    <w:p w:rsidR="00CC7BC2" w:rsidRDefault="00550F03" w:rsidP="00CC7BC2">
      <w:pPr>
        <w:pStyle w:val="Heading1"/>
        <w:jc w:val="center"/>
      </w:pPr>
      <w:r>
        <w:t xml:space="preserve">A </w:t>
      </w:r>
      <w:r w:rsidR="00CC7BC2">
        <w:t xml:space="preserve">New Paradigm </w:t>
      </w:r>
      <w:r>
        <w:t>in</w:t>
      </w:r>
      <w:r w:rsidR="00CC7BC2">
        <w:t xml:space="preserve"> Education</w:t>
      </w:r>
    </w:p>
    <w:p w:rsidR="00D33D88" w:rsidRDefault="00D33D88" w:rsidP="00CC7BC2">
      <w:r>
        <w:tab/>
      </w:r>
    </w:p>
    <w:p w:rsidR="00293614" w:rsidRDefault="00C33C0A" w:rsidP="00D33D88">
      <w:pPr>
        <w:ind w:firstLine="720"/>
        <w:rPr>
          <w:rFonts w:cs="Arial"/>
          <w:color w:val="111111"/>
          <w:lang w:val="en-US"/>
        </w:rPr>
      </w:pPr>
      <w:r>
        <w:rPr>
          <w:rFonts w:cs="Arial"/>
          <w:color w:val="111111"/>
          <w:lang w:val="en-US"/>
        </w:rPr>
        <w:t>E</w:t>
      </w:r>
      <w:r w:rsidR="00293614" w:rsidRPr="00293614">
        <w:rPr>
          <w:rFonts w:cs="Arial"/>
          <w:color w:val="111111"/>
          <w:lang w:val="en-US"/>
        </w:rPr>
        <w:t>ducation is the process of facilitating learning, or the acquisition of knowledge, skills, values, morals, beliefs, and habits.</w:t>
      </w:r>
      <w:r w:rsidR="00293614">
        <w:rPr>
          <w:rFonts w:cs="Arial"/>
          <w:color w:val="111111"/>
          <w:lang w:val="en-US"/>
        </w:rPr>
        <w:t xml:space="preserve"> (Wikipedia)</w:t>
      </w:r>
    </w:p>
    <w:p w:rsidR="005428A7" w:rsidRDefault="005428A7" w:rsidP="00D33D88">
      <w:pPr>
        <w:ind w:firstLine="720"/>
        <w:rPr>
          <w:color w:val="111111"/>
          <w:lang w:val="en-GB"/>
        </w:rPr>
      </w:pPr>
      <w:r>
        <w:rPr>
          <w:color w:val="111111"/>
          <w:lang w:val="en-GB"/>
        </w:rPr>
        <w:t xml:space="preserve">Teaching is the process of attending to people’s needs, experiences and feelings, and intervening so that they learn particular things, and go beyond the given. </w:t>
      </w:r>
      <w:r>
        <w:rPr>
          <w:color w:val="111111"/>
          <w:vertAlign w:val="superscript"/>
          <w:lang w:val="en-GB"/>
        </w:rPr>
        <w:t>[5]</w:t>
      </w:r>
    </w:p>
    <w:p w:rsidR="005428A7" w:rsidRPr="005428A7" w:rsidRDefault="005428A7" w:rsidP="00D33D88">
      <w:pPr>
        <w:ind w:firstLine="720"/>
        <w:rPr>
          <w:color w:val="111111"/>
          <w:lang w:val="en-GB"/>
        </w:rPr>
      </w:pPr>
      <w:r w:rsidRPr="005428A7">
        <w:rPr>
          <w:color w:val="111111"/>
          <w:lang w:val="en-GB"/>
        </w:rPr>
        <w:t xml:space="preserve">Traditionally, teaching </w:t>
      </w:r>
      <w:proofErr w:type="gramStart"/>
      <w:r w:rsidRPr="005428A7">
        <w:rPr>
          <w:color w:val="111111"/>
          <w:lang w:val="en-GB"/>
        </w:rPr>
        <w:t>has been defined</w:t>
      </w:r>
      <w:proofErr w:type="gramEnd"/>
      <w:r w:rsidRPr="005428A7">
        <w:rPr>
          <w:color w:val="111111"/>
          <w:lang w:val="en-GB"/>
        </w:rPr>
        <w:t xml:space="preserve"> as;</w:t>
      </w:r>
    </w:p>
    <w:p w:rsidR="005428A7" w:rsidRDefault="005428A7" w:rsidP="005428A7">
      <w:pPr>
        <w:spacing w:after="128" w:line="240" w:lineRule="auto"/>
        <w:ind w:firstLine="720"/>
        <w:rPr>
          <w:rFonts w:eastAsia="Times New Roman"/>
          <w:color w:val="111111"/>
          <w:lang w:val="en-GB" w:eastAsia="en-AU"/>
        </w:rPr>
      </w:pPr>
      <w:r>
        <w:rPr>
          <w:rFonts w:eastAsia="Times New Roman"/>
          <w:color w:val="111111"/>
          <w:lang w:val="en-GB" w:eastAsia="en-AU"/>
        </w:rPr>
        <w:t>To i</w:t>
      </w:r>
      <w:r w:rsidRPr="005428A7">
        <w:rPr>
          <w:rFonts w:eastAsia="Times New Roman"/>
          <w:color w:val="111111"/>
          <w:lang w:val="en-GB" w:eastAsia="en-AU"/>
        </w:rPr>
        <w:t>mpart knowledge to or instruct (someone) as to how to do something; or</w:t>
      </w:r>
    </w:p>
    <w:p w:rsidR="005428A7" w:rsidRDefault="005428A7" w:rsidP="005428A7">
      <w:pPr>
        <w:spacing w:after="128" w:line="240" w:lineRule="auto"/>
        <w:ind w:firstLine="720"/>
        <w:rPr>
          <w:rFonts w:eastAsia="Times New Roman"/>
          <w:color w:val="111111"/>
          <w:lang w:val="en-GB" w:eastAsia="en-AU"/>
        </w:rPr>
      </w:pPr>
      <w:proofErr w:type="gramStart"/>
      <w:r>
        <w:rPr>
          <w:rFonts w:eastAsia="Times New Roman"/>
          <w:color w:val="111111"/>
          <w:lang w:val="en-GB" w:eastAsia="en-AU"/>
        </w:rPr>
        <w:t>To c</w:t>
      </w:r>
      <w:r w:rsidRPr="005428A7">
        <w:rPr>
          <w:rFonts w:eastAsia="Times New Roman"/>
          <w:color w:val="111111"/>
          <w:lang w:val="en-GB" w:eastAsia="en-AU"/>
        </w:rPr>
        <w:t>ause (someone) to learn or understand something by example or experience.</w:t>
      </w:r>
      <w:proofErr w:type="gramEnd"/>
      <w:r>
        <w:rPr>
          <w:rFonts w:eastAsia="Times New Roman"/>
          <w:color w:val="111111"/>
          <w:lang w:val="en-GB" w:eastAsia="en-AU"/>
        </w:rPr>
        <w:t xml:space="preserve"> </w:t>
      </w:r>
      <w:r>
        <w:rPr>
          <w:rFonts w:eastAsia="Times New Roman"/>
          <w:color w:val="111111"/>
          <w:vertAlign w:val="superscript"/>
          <w:lang w:val="en-GB" w:eastAsia="en-AU"/>
        </w:rPr>
        <w:t>[5]</w:t>
      </w:r>
    </w:p>
    <w:p w:rsidR="00EC6D8A" w:rsidRPr="00BF5F32" w:rsidRDefault="00EC6D8A" w:rsidP="005428A7">
      <w:pPr>
        <w:spacing w:after="128" w:line="240" w:lineRule="auto"/>
        <w:ind w:firstLine="720"/>
        <w:rPr>
          <w:rFonts w:eastAsia="Times New Roman"/>
          <w:color w:val="111111"/>
          <w:lang w:val="en-GB" w:eastAsia="en-AU"/>
        </w:rPr>
      </w:pPr>
      <w:r>
        <w:rPr>
          <w:color w:val="111111"/>
          <w:lang w:val="en-GB"/>
        </w:rPr>
        <w:t xml:space="preserve">To instruct someone… is not a matter of getting </w:t>
      </w:r>
      <w:r w:rsidR="00C33C0A">
        <w:rPr>
          <w:color w:val="111111"/>
          <w:lang w:val="en-GB"/>
        </w:rPr>
        <w:t>them</w:t>
      </w:r>
      <w:r>
        <w:rPr>
          <w:color w:val="111111"/>
          <w:lang w:val="en-GB"/>
        </w:rPr>
        <w:t xml:space="preserve"> to commit results to</w:t>
      </w:r>
      <w:r w:rsidR="00C33C0A">
        <w:rPr>
          <w:color w:val="111111"/>
          <w:lang w:val="en-GB"/>
        </w:rPr>
        <w:t xml:space="preserve"> mind. Rather, it is to teach the</w:t>
      </w:r>
      <w:r>
        <w:rPr>
          <w:color w:val="111111"/>
          <w:lang w:val="en-GB"/>
        </w:rPr>
        <w:t>m to participate in the process that makes possible</w:t>
      </w:r>
      <w:r w:rsidR="00C33C0A">
        <w:rPr>
          <w:color w:val="111111"/>
          <w:lang w:val="en-GB"/>
        </w:rPr>
        <w:t>,</w:t>
      </w:r>
      <w:r>
        <w:rPr>
          <w:color w:val="111111"/>
          <w:lang w:val="en-GB"/>
        </w:rPr>
        <w:t xml:space="preserve"> the establishment of knowledge.</w:t>
      </w:r>
      <w:r w:rsidR="00BF5F32">
        <w:rPr>
          <w:color w:val="111111"/>
          <w:lang w:val="en-GB"/>
        </w:rPr>
        <w:t xml:space="preserve"> </w:t>
      </w:r>
      <w:r w:rsidR="00BF5F32">
        <w:rPr>
          <w:color w:val="111111"/>
          <w:vertAlign w:val="superscript"/>
          <w:lang w:val="en-GB"/>
        </w:rPr>
        <w:t>[6]</w:t>
      </w:r>
    </w:p>
    <w:p w:rsidR="00CC7BC2" w:rsidRPr="009D6AFB" w:rsidRDefault="00D33D88" w:rsidP="00D33D88">
      <w:pPr>
        <w:ind w:firstLine="720"/>
        <w:rPr>
          <w:color w:val="000000"/>
        </w:rPr>
      </w:pPr>
      <w:r w:rsidRPr="009D6AFB">
        <w:rPr>
          <w:rFonts w:cs="Helvetica"/>
          <w:color w:val="000000"/>
          <w:shd w:val="clear" w:color="auto" w:fill="FFFFFF"/>
        </w:rPr>
        <w:t>There is urgent need to evolve a </w:t>
      </w:r>
      <w:r w:rsidRPr="009D6AFB">
        <w:rPr>
          <w:rFonts w:cs="Helvetica"/>
          <w:bCs/>
          <w:color w:val="000000"/>
          <w:bdr w:val="none" w:sz="0" w:space="0" w:color="auto" w:frame="1"/>
          <w:shd w:val="clear" w:color="auto" w:fill="FFFFFF"/>
        </w:rPr>
        <w:t>new</w:t>
      </w:r>
      <w:r w:rsidRPr="009D6AFB">
        <w:rPr>
          <w:rFonts w:cs="Helvetica"/>
          <w:color w:val="000000"/>
          <w:shd w:val="clear" w:color="auto" w:fill="FFFFFF"/>
        </w:rPr>
        <w:t> </w:t>
      </w:r>
      <w:r w:rsidRPr="009D6AFB">
        <w:rPr>
          <w:rFonts w:cs="Helvetica"/>
          <w:bCs/>
          <w:color w:val="000000"/>
          <w:bdr w:val="none" w:sz="0" w:space="0" w:color="auto" w:frame="1"/>
          <w:shd w:val="clear" w:color="auto" w:fill="FFFFFF"/>
        </w:rPr>
        <w:t>paradigm</w:t>
      </w:r>
      <w:r w:rsidRPr="009D6AFB">
        <w:rPr>
          <w:rFonts w:cs="Helvetica"/>
          <w:color w:val="000000"/>
          <w:shd w:val="clear" w:color="auto" w:fill="FFFFFF"/>
        </w:rPr>
        <w:t> in </w:t>
      </w:r>
      <w:r w:rsidRPr="009D6AFB">
        <w:rPr>
          <w:rFonts w:cs="Helvetica"/>
          <w:bCs/>
          <w:color w:val="000000"/>
          <w:bdr w:val="none" w:sz="0" w:space="0" w:color="auto" w:frame="1"/>
          <w:shd w:val="clear" w:color="auto" w:fill="FFFFFF"/>
        </w:rPr>
        <w:t>education</w:t>
      </w:r>
      <w:r w:rsidRPr="009D6AFB">
        <w:rPr>
          <w:rFonts w:cs="Helvetica"/>
          <w:color w:val="000000"/>
          <w:shd w:val="clear" w:color="auto" w:fill="FFFFFF"/>
        </w:rPr>
        <w:t> appropriate to the needs of the 2</w:t>
      </w:r>
      <w:r w:rsidR="00253EB7" w:rsidRPr="009D6AFB">
        <w:rPr>
          <w:rFonts w:cs="Helvetica"/>
          <w:color w:val="000000"/>
          <w:shd w:val="clear" w:color="auto" w:fill="FFFFFF"/>
        </w:rPr>
        <w:t xml:space="preserve">1st century </w:t>
      </w:r>
      <w:r w:rsidRPr="009D6AFB">
        <w:rPr>
          <w:rFonts w:cs="Helvetica"/>
          <w:color w:val="000000"/>
          <w:shd w:val="clear" w:color="auto" w:fill="FFFFFF"/>
          <w:vertAlign w:val="superscript"/>
        </w:rPr>
        <w:t>[1</w:t>
      </w:r>
      <w:r w:rsidR="00253EB7" w:rsidRPr="009D6AFB">
        <w:rPr>
          <w:rFonts w:cs="Helvetica"/>
          <w:color w:val="000000"/>
          <w:shd w:val="clear" w:color="auto" w:fill="FFFFFF"/>
          <w:vertAlign w:val="superscript"/>
        </w:rPr>
        <w:t>] [</w:t>
      </w:r>
      <w:r w:rsidR="004F3593" w:rsidRPr="009D6AFB">
        <w:rPr>
          <w:rFonts w:cs="Helvetica"/>
          <w:color w:val="000000"/>
          <w:shd w:val="clear" w:color="auto" w:fill="FFFFFF"/>
          <w:vertAlign w:val="superscript"/>
        </w:rPr>
        <w:t>2</w:t>
      </w:r>
      <w:r w:rsidR="00253EB7" w:rsidRPr="009D6AFB">
        <w:rPr>
          <w:rFonts w:cs="Helvetica"/>
          <w:color w:val="000000"/>
          <w:shd w:val="clear" w:color="auto" w:fill="FFFFFF"/>
          <w:vertAlign w:val="superscript"/>
        </w:rPr>
        <w:t>] [</w:t>
      </w:r>
      <w:r w:rsidR="00550F03" w:rsidRPr="009D6AFB">
        <w:rPr>
          <w:rFonts w:cs="Helvetica"/>
          <w:color w:val="000000"/>
          <w:shd w:val="clear" w:color="auto" w:fill="FFFFFF"/>
          <w:vertAlign w:val="superscript"/>
        </w:rPr>
        <w:t>3</w:t>
      </w:r>
      <w:r w:rsidR="00253EB7" w:rsidRPr="009D6AFB">
        <w:rPr>
          <w:rFonts w:cs="Helvetica"/>
          <w:color w:val="000000"/>
          <w:shd w:val="clear" w:color="auto" w:fill="FFFFFF"/>
          <w:vertAlign w:val="superscript"/>
        </w:rPr>
        <w:t>] [</w:t>
      </w:r>
      <w:r w:rsidR="00550F03" w:rsidRPr="009D6AFB">
        <w:rPr>
          <w:rFonts w:cs="Helvetica"/>
          <w:color w:val="000000"/>
          <w:shd w:val="clear" w:color="auto" w:fill="FFFFFF"/>
          <w:vertAlign w:val="superscript"/>
        </w:rPr>
        <w:t>4</w:t>
      </w:r>
      <w:r w:rsidR="00253EB7" w:rsidRPr="009D6AFB">
        <w:rPr>
          <w:rFonts w:cs="Helvetica"/>
          <w:color w:val="000000"/>
          <w:shd w:val="clear" w:color="auto" w:fill="FFFFFF"/>
          <w:vertAlign w:val="superscript"/>
        </w:rPr>
        <w:t>]</w:t>
      </w:r>
      <w:r w:rsidR="00253EB7" w:rsidRPr="009D6AFB">
        <w:rPr>
          <w:rFonts w:cs="Helvetica"/>
          <w:color w:val="000000"/>
          <w:shd w:val="clear" w:color="auto" w:fill="FFFFFF"/>
        </w:rPr>
        <w:t xml:space="preserve">. This </w:t>
      </w:r>
      <w:r w:rsidR="00FB27C5" w:rsidRPr="009D6AFB">
        <w:rPr>
          <w:rFonts w:cs="Helvetica"/>
          <w:color w:val="000000"/>
          <w:shd w:val="clear" w:color="auto" w:fill="FFFFFF"/>
        </w:rPr>
        <w:t>paper</w:t>
      </w:r>
      <w:r w:rsidR="00253EB7" w:rsidRPr="009D6AFB">
        <w:rPr>
          <w:rFonts w:cs="Helvetica"/>
          <w:color w:val="000000"/>
          <w:shd w:val="clear" w:color="auto" w:fill="FFFFFF"/>
        </w:rPr>
        <w:t xml:space="preserve"> will </w:t>
      </w:r>
      <w:r w:rsidR="00462CAF" w:rsidRPr="009D6AFB">
        <w:rPr>
          <w:rFonts w:cs="Helvetica"/>
          <w:color w:val="000000"/>
          <w:shd w:val="clear" w:color="auto" w:fill="FFFFFF"/>
        </w:rPr>
        <w:t xml:space="preserve">expand the paradigm for education to include a more complete understanding of the functional mechanics </w:t>
      </w:r>
      <w:r w:rsidR="00AB6103" w:rsidRPr="009D6AFB">
        <w:rPr>
          <w:rFonts w:cs="Helvetica"/>
          <w:color w:val="000000"/>
          <w:shd w:val="clear" w:color="auto" w:fill="FFFFFF"/>
        </w:rPr>
        <w:t xml:space="preserve">and parameters </w:t>
      </w:r>
      <w:r w:rsidR="00462CAF" w:rsidRPr="009D6AFB">
        <w:rPr>
          <w:rFonts w:cs="Helvetica"/>
          <w:color w:val="000000"/>
          <w:shd w:val="clear" w:color="auto" w:fill="FFFFFF"/>
        </w:rPr>
        <w:t>of context as it actually applies. As with all endeavours</w:t>
      </w:r>
      <w:r w:rsidR="00AB6103" w:rsidRPr="009D6AFB">
        <w:rPr>
          <w:rFonts w:cs="Helvetica"/>
          <w:color w:val="000000"/>
          <w:shd w:val="clear" w:color="auto" w:fill="FFFFFF"/>
        </w:rPr>
        <w:t>,</w:t>
      </w:r>
      <w:r w:rsidR="00462CAF" w:rsidRPr="009D6AFB">
        <w:rPr>
          <w:rFonts w:cs="Helvetica"/>
          <w:color w:val="000000"/>
          <w:shd w:val="clear" w:color="auto" w:fill="FFFFFF"/>
        </w:rPr>
        <w:t xml:space="preserve"> which includes learning, if desire is not ratified endeavour will not occur and rewards will not </w:t>
      </w:r>
      <w:r w:rsidR="005644B5" w:rsidRPr="009D6AFB">
        <w:rPr>
          <w:rFonts w:cs="Helvetica"/>
          <w:color w:val="000000"/>
          <w:shd w:val="clear" w:color="auto" w:fill="FFFFFF"/>
        </w:rPr>
        <w:t>facilitate concentration</w:t>
      </w:r>
      <w:r w:rsidR="00AB6103" w:rsidRPr="009D6AFB">
        <w:rPr>
          <w:rFonts w:cs="Helvetica"/>
          <w:color w:val="000000"/>
          <w:shd w:val="clear" w:color="auto" w:fill="FFFFFF"/>
        </w:rPr>
        <w:t xml:space="preserve"> and continued participation</w:t>
      </w:r>
      <w:r w:rsidR="00253EB7" w:rsidRPr="009D6AFB">
        <w:rPr>
          <w:rFonts w:cs="Helvetica"/>
          <w:color w:val="000000"/>
          <w:shd w:val="clear" w:color="auto" w:fill="FFFFFF"/>
        </w:rPr>
        <w:t>.</w:t>
      </w:r>
    </w:p>
    <w:p w:rsidR="004336FE" w:rsidRDefault="00CC7BC2" w:rsidP="00CC7BC2">
      <w:r>
        <w:tab/>
        <w:t xml:space="preserve">Learning is </w:t>
      </w:r>
      <w:r w:rsidR="009758F0">
        <w:t xml:space="preserve">quite clearly </w:t>
      </w:r>
      <w:r>
        <w:t>an</w:t>
      </w:r>
      <w:r w:rsidR="009758F0">
        <w:t>ot</w:t>
      </w:r>
      <w:r w:rsidR="004336FE">
        <w:t>her example of human endeavour.</w:t>
      </w:r>
    </w:p>
    <w:p w:rsidR="00871B62" w:rsidRDefault="00871B62" w:rsidP="004336FE">
      <w:pPr>
        <w:ind w:firstLine="720"/>
      </w:pPr>
      <w:r>
        <w:t>As the</w:t>
      </w:r>
      <w:r w:rsidR="009758F0">
        <w:t xml:space="preserve"> result of a recent research project, </w:t>
      </w:r>
      <w:r w:rsidR="00FB27C5">
        <w:t xml:space="preserve">Australian </w:t>
      </w:r>
      <w:r w:rsidR="000C47CB">
        <w:t>psycholog</w:t>
      </w:r>
      <w:r w:rsidR="00FB27C5">
        <w:t>ists</w:t>
      </w:r>
      <w:r w:rsidR="000C47CB">
        <w:t xml:space="preserve"> </w:t>
      </w:r>
      <w:r w:rsidR="009758F0">
        <w:t xml:space="preserve">concluded that children learn </w:t>
      </w:r>
      <w:r w:rsidR="0017168C">
        <w:t xml:space="preserve">and retain information </w:t>
      </w:r>
      <w:r w:rsidR="009758F0">
        <w:t xml:space="preserve">more </w:t>
      </w:r>
      <w:r w:rsidR="0017168C">
        <w:t xml:space="preserve">efficiently and </w:t>
      </w:r>
      <w:r w:rsidR="009758F0">
        <w:t>effect</w:t>
      </w:r>
      <w:r w:rsidR="0017168C">
        <w:t>ively when they are happy. T</w:t>
      </w:r>
      <w:r w:rsidR="009758F0">
        <w:t xml:space="preserve">his might sound </w:t>
      </w:r>
      <w:r w:rsidR="00B25C1A">
        <w:t xml:space="preserve">blindingly obvious </w:t>
      </w:r>
      <w:r w:rsidR="0017168C">
        <w:t xml:space="preserve">however, it contrasts with </w:t>
      </w:r>
      <w:r w:rsidR="00B25C1A">
        <w:t xml:space="preserve">past </w:t>
      </w:r>
      <w:r w:rsidR="0017168C">
        <w:t xml:space="preserve">theories </w:t>
      </w:r>
      <w:r w:rsidR="00FD08D8">
        <w:t xml:space="preserve">being </w:t>
      </w:r>
      <w:r w:rsidR="0017168C">
        <w:t>that necessity</w:t>
      </w:r>
      <w:r w:rsidR="009758F0">
        <w:t xml:space="preserve"> </w:t>
      </w:r>
      <w:r w:rsidR="0017168C">
        <w:t>and discipline</w:t>
      </w:r>
      <w:r w:rsidR="00B25C1A">
        <w:t xml:space="preserve">, </w:t>
      </w:r>
      <w:r w:rsidR="00FD08D8">
        <w:t xml:space="preserve">duress and </w:t>
      </w:r>
      <w:r w:rsidR="00B25C1A">
        <w:t>punishment</w:t>
      </w:r>
      <w:r w:rsidR="004C15FB">
        <w:t>,</w:t>
      </w:r>
      <w:r w:rsidR="009758F0">
        <w:t xml:space="preserve"> </w:t>
      </w:r>
      <w:r w:rsidR="004336FE">
        <w:t xml:space="preserve">also </w:t>
      </w:r>
      <w:r w:rsidR="001649EF">
        <w:t>affect</w:t>
      </w:r>
      <w:r w:rsidR="009758F0">
        <w:t xml:space="preserve"> </w:t>
      </w:r>
      <w:r w:rsidR="000C47CB">
        <w:t>acceptable</w:t>
      </w:r>
      <w:r w:rsidR="0017168C">
        <w:t xml:space="preserve"> educational outcomes</w:t>
      </w:r>
      <w:r w:rsidR="000C47CB">
        <w:t xml:space="preserve">. </w:t>
      </w:r>
      <w:r w:rsidR="00412D3A">
        <w:t xml:space="preserve">These alternative methods for teaching only result in the creation of unpleasant pathways to the knowledge we are building. </w:t>
      </w:r>
      <w:r w:rsidR="004336FE">
        <w:t>The pathway to knowledge we create is</w:t>
      </w:r>
      <w:r w:rsidR="004C15FB">
        <w:t xml:space="preserve"> manifest</w:t>
      </w:r>
      <w:r w:rsidR="00BF3B61">
        <w:t xml:space="preserve"> from</w:t>
      </w:r>
      <w:r w:rsidR="004336FE">
        <w:t xml:space="preserve"> the desire th</w:t>
      </w:r>
      <w:r w:rsidR="00D05D4B">
        <w:t xml:space="preserve">at we relied upon to create it. </w:t>
      </w:r>
      <w:r w:rsidR="004336FE">
        <w:t xml:space="preserve">As such, if the </w:t>
      </w:r>
      <w:r w:rsidR="00D05D4B">
        <w:t>stimulus</w:t>
      </w:r>
      <w:r w:rsidR="00421EB7">
        <w:t xml:space="preserve"> to desire</w:t>
      </w:r>
      <w:r w:rsidR="004336FE">
        <w:t xml:space="preserve"> </w:t>
      </w:r>
      <w:r w:rsidR="00421EB7">
        <w:t>is</w:t>
      </w:r>
      <w:r w:rsidR="004336FE">
        <w:t xml:space="preserve"> </w:t>
      </w:r>
      <w:r w:rsidR="00D05D4B">
        <w:t>not unpleasant</w:t>
      </w:r>
      <w:r w:rsidR="004336FE">
        <w:t xml:space="preserve"> </w:t>
      </w:r>
      <w:r w:rsidR="00D05D4B">
        <w:t xml:space="preserve">or forced </w:t>
      </w:r>
      <w:r w:rsidR="004336FE">
        <w:t xml:space="preserve">then </w:t>
      </w:r>
      <w:r w:rsidR="00D05D4B">
        <w:t>the process will be more optimal and less resource intensive</w:t>
      </w:r>
      <w:r w:rsidR="004336FE">
        <w:t xml:space="preserve"> each </w:t>
      </w:r>
      <w:r w:rsidR="00421EB7">
        <w:t xml:space="preserve">time </w:t>
      </w:r>
      <w:r w:rsidR="004E6D0D">
        <w:t xml:space="preserve">that knowledge is </w:t>
      </w:r>
      <w:r w:rsidR="00D05D4B">
        <w:t>required</w:t>
      </w:r>
      <w:r w:rsidR="004E6D0D">
        <w:t xml:space="preserve">. </w:t>
      </w:r>
      <w:r w:rsidR="005C14BF">
        <w:t xml:space="preserve">This means that if you adhere to this practise, your students will likely be smarter. </w:t>
      </w:r>
      <w:r w:rsidR="00D05D4B">
        <w:t xml:space="preserve">Similarly, if it is forced or </w:t>
      </w:r>
      <w:r w:rsidR="003668A9">
        <w:t xml:space="preserve">if </w:t>
      </w:r>
      <w:r w:rsidR="00D05D4B">
        <w:t xml:space="preserve">duress </w:t>
      </w:r>
      <w:r w:rsidR="003668A9">
        <w:t xml:space="preserve">is </w:t>
      </w:r>
      <w:r w:rsidR="00D05D4B">
        <w:t>applied</w:t>
      </w:r>
      <w:r w:rsidR="004C15FB">
        <w:t>,</w:t>
      </w:r>
      <w:r w:rsidR="00D05D4B">
        <w:t xml:space="preserve"> to </w:t>
      </w:r>
      <w:r w:rsidR="00ED1F90">
        <w:t>learn,</w:t>
      </w:r>
      <w:r w:rsidR="004C15FB">
        <w:t xml:space="preserve"> then </w:t>
      </w:r>
      <w:r w:rsidR="00D05D4B">
        <w:t xml:space="preserve">the task will </w:t>
      </w:r>
      <w:r w:rsidR="004C15FB">
        <w:t>become unpleasant</w:t>
      </w:r>
      <w:r w:rsidR="00D05D4B">
        <w:t xml:space="preserve">, </w:t>
      </w:r>
      <w:r w:rsidR="004C15FB">
        <w:t xml:space="preserve">not happy, and </w:t>
      </w:r>
      <w:r w:rsidR="005644B5">
        <w:t xml:space="preserve">be more resource intensive </w:t>
      </w:r>
      <w:r w:rsidR="004C15FB">
        <w:t>to use</w:t>
      </w:r>
      <w:r>
        <w:t>.</w:t>
      </w:r>
    </w:p>
    <w:p w:rsidR="005159C1" w:rsidRDefault="005159C1" w:rsidP="005159C1">
      <w:pPr>
        <w:ind w:firstLine="720"/>
      </w:pPr>
      <w:r>
        <w:t>When expectations and unpleasant repercussions are the motivation for an endeavour in working memory</w:t>
      </w:r>
      <w:r w:rsidR="005C14BF">
        <w:t>,</w:t>
      </w:r>
      <w:r>
        <w:t xml:space="preserve"> they reduce our capacity and outcomes generated become less desirable. The context (desire) underlying the creation of an endeavour is required to access it. It makes sure that these tools are utilised only for the purpose for which they </w:t>
      </w:r>
      <w:proofErr w:type="gramStart"/>
      <w:r>
        <w:t>were created</w:t>
      </w:r>
      <w:proofErr w:type="gramEnd"/>
      <w:r>
        <w:t xml:space="preserve">. Where education is </w:t>
      </w:r>
      <w:r>
        <w:lastRenderedPageBreak/>
        <w:t xml:space="preserve">concerned, </w:t>
      </w:r>
      <w:r w:rsidR="005C14BF">
        <w:t>happiness is more desirable than necessity</w:t>
      </w:r>
      <w:r>
        <w:t xml:space="preserve"> if you want your students to learn, retain and access knowledge efficiently. After all, happiness is universally desirable and when we are able to satisfy our desires, we are happy and resultantly we </w:t>
      </w:r>
      <w:r w:rsidR="00C95557">
        <w:t>have earned</w:t>
      </w:r>
      <w:r>
        <w:t xml:space="preserve"> and </w:t>
      </w:r>
      <w:r w:rsidR="00C95557">
        <w:t xml:space="preserve">we </w:t>
      </w:r>
      <w:r>
        <w:t>experience reward.</w:t>
      </w:r>
    </w:p>
    <w:p w:rsidR="009758F0" w:rsidRDefault="0020565A" w:rsidP="00CC7BC2">
      <w:r>
        <w:tab/>
        <w:t xml:space="preserve">Learning is not only about </w:t>
      </w:r>
      <w:r w:rsidR="004336FE">
        <w:t>acquiring knowledge</w:t>
      </w:r>
      <w:r>
        <w:t xml:space="preserve"> </w:t>
      </w:r>
      <w:r w:rsidR="0024748A">
        <w:t>but also</w:t>
      </w:r>
      <w:r>
        <w:t xml:space="preserve"> further, </w:t>
      </w:r>
      <w:r w:rsidR="0024748A">
        <w:t xml:space="preserve">it is about </w:t>
      </w:r>
      <w:r>
        <w:t xml:space="preserve">being able to readily </w:t>
      </w:r>
      <w:r w:rsidR="00A274F2">
        <w:t xml:space="preserve">access the </w:t>
      </w:r>
      <w:r>
        <w:t xml:space="preserve">knowledge </w:t>
      </w:r>
      <w:r w:rsidR="001649EF">
        <w:t xml:space="preserve">that </w:t>
      </w:r>
      <w:r>
        <w:t xml:space="preserve">we </w:t>
      </w:r>
      <w:r w:rsidR="00B25C1A">
        <w:t xml:space="preserve">have </w:t>
      </w:r>
      <w:r w:rsidR="00FB27C5">
        <w:t>built</w:t>
      </w:r>
      <w:r>
        <w:t xml:space="preserve">. As discussed </w:t>
      </w:r>
      <w:r w:rsidR="001649EF">
        <w:t>throughout</w:t>
      </w:r>
      <w:r>
        <w:t xml:space="preserve"> this paper</w:t>
      </w:r>
      <w:r w:rsidR="00B25C1A">
        <w:t>,</w:t>
      </w:r>
      <w:r>
        <w:t xml:space="preserve"> </w:t>
      </w:r>
      <w:r w:rsidR="00FB27C5">
        <w:t xml:space="preserve">human nature </w:t>
      </w:r>
      <w:r w:rsidR="001649EF">
        <w:t>means that</w:t>
      </w:r>
      <w:r w:rsidR="00FB27C5">
        <w:t xml:space="preserve"> </w:t>
      </w:r>
      <w:r>
        <w:t xml:space="preserve">people </w:t>
      </w:r>
      <w:r w:rsidR="00F56834">
        <w:t xml:space="preserve">seek to </w:t>
      </w:r>
      <w:r>
        <w:t>do what they want</w:t>
      </w:r>
      <w:r w:rsidR="00FB27C5">
        <w:t>,</w:t>
      </w:r>
      <w:r>
        <w:t xml:space="preserve"> not </w:t>
      </w:r>
      <w:r w:rsidR="00F56834">
        <w:t xml:space="preserve">necessarily </w:t>
      </w:r>
      <w:r>
        <w:t xml:space="preserve">what they need. </w:t>
      </w:r>
      <w:r w:rsidR="00F56834">
        <w:t>Necessity</w:t>
      </w:r>
      <w:r>
        <w:t xml:space="preserve"> is completely objective and </w:t>
      </w:r>
      <w:r w:rsidR="00421EB7">
        <w:t>if</w:t>
      </w:r>
      <w:r w:rsidR="00B25C1A">
        <w:t xml:space="preserve"> </w:t>
      </w:r>
      <w:r>
        <w:t xml:space="preserve">it </w:t>
      </w:r>
      <w:r w:rsidR="00421EB7">
        <w:t>were to define</w:t>
      </w:r>
      <w:r w:rsidR="00FD08D8">
        <w:t xml:space="preserve"> </w:t>
      </w:r>
      <w:r w:rsidR="001649EF">
        <w:t xml:space="preserve">the </w:t>
      </w:r>
      <w:r w:rsidR="00F56834">
        <w:t>foundation</w:t>
      </w:r>
      <w:r w:rsidR="001649EF">
        <w:t xml:space="preserve"> for</w:t>
      </w:r>
      <w:r w:rsidR="00B25C1A">
        <w:t xml:space="preserve"> education</w:t>
      </w:r>
      <w:r w:rsidR="0024748A">
        <w:t>,</w:t>
      </w:r>
      <w:r w:rsidR="00B25C1A">
        <w:t xml:space="preserve"> it </w:t>
      </w:r>
      <w:r w:rsidR="00421EB7">
        <w:t xml:space="preserve">would negate </w:t>
      </w:r>
      <w:r>
        <w:t xml:space="preserve">free will. Our desire to learn something </w:t>
      </w:r>
      <w:r w:rsidR="00F56834">
        <w:t>is</w:t>
      </w:r>
      <w:r>
        <w:t xml:space="preserve"> the connection we require to access the knowledge we build. As such</w:t>
      </w:r>
      <w:r w:rsidR="00A274F2">
        <w:t>,</w:t>
      </w:r>
      <w:r>
        <w:t xml:space="preserve"> </w:t>
      </w:r>
      <w:r w:rsidR="0024748A">
        <w:t xml:space="preserve">the ratification of </w:t>
      </w:r>
      <w:r>
        <w:t xml:space="preserve">desire is </w:t>
      </w:r>
      <w:r w:rsidR="00A274F2">
        <w:t xml:space="preserve">a </w:t>
      </w:r>
      <w:r w:rsidR="0024748A">
        <w:t>required</w:t>
      </w:r>
      <w:r w:rsidR="00A274F2">
        <w:t xml:space="preserve"> prerequisite </w:t>
      </w:r>
      <w:r w:rsidR="0024748A">
        <w:t>for the creation of context, which is further, a prerequisite for</w:t>
      </w:r>
      <w:r w:rsidR="00FD08D8">
        <w:t xml:space="preserve"> </w:t>
      </w:r>
      <w:r w:rsidR="0024748A">
        <w:t xml:space="preserve">the creation of </w:t>
      </w:r>
      <w:r w:rsidR="000C47CB">
        <w:t>knowledge</w:t>
      </w:r>
      <w:r w:rsidR="00600123">
        <w:t xml:space="preserve">. </w:t>
      </w:r>
      <w:r w:rsidR="008954DC">
        <w:t xml:space="preserve">To present </w:t>
      </w:r>
      <w:r w:rsidR="005404F4">
        <w:t>facts with this</w:t>
      </w:r>
      <w:r w:rsidR="008954DC">
        <w:t xml:space="preserve"> degree of context will negate the psychological corruption inherent with traditional methods of teaching. </w:t>
      </w:r>
      <w:r w:rsidR="00600123">
        <w:t xml:space="preserve">To </w:t>
      </w:r>
      <w:r w:rsidR="001649EF">
        <w:t>teach</w:t>
      </w:r>
      <w:r>
        <w:t xml:space="preserve"> </w:t>
      </w:r>
      <w:r w:rsidR="00090400">
        <w:t xml:space="preserve">the </w:t>
      </w:r>
      <w:r>
        <w:t>solution to a</w:t>
      </w:r>
      <w:r w:rsidR="00090400">
        <w:t>n</w:t>
      </w:r>
      <w:r>
        <w:t xml:space="preserve"> </w:t>
      </w:r>
      <w:r w:rsidR="00090400">
        <w:t>arbitrary</w:t>
      </w:r>
      <w:r w:rsidR="004336FE">
        <w:t>, dissociated</w:t>
      </w:r>
      <w:r w:rsidR="00090400">
        <w:t xml:space="preserve"> </w:t>
      </w:r>
      <w:r>
        <w:t xml:space="preserve">problem </w:t>
      </w:r>
      <w:r w:rsidR="00600123">
        <w:t>is</w:t>
      </w:r>
      <w:r>
        <w:t xml:space="preserve"> not </w:t>
      </w:r>
      <w:r w:rsidR="00600123">
        <w:t xml:space="preserve">by itself </w:t>
      </w:r>
      <w:r w:rsidR="00A274F2">
        <w:t>a</w:t>
      </w:r>
      <w:r w:rsidR="00600123">
        <w:t>n</w:t>
      </w:r>
      <w:r w:rsidR="00090400">
        <w:t>y kind of</w:t>
      </w:r>
      <w:r w:rsidR="00A274F2">
        <w:t xml:space="preserve"> </w:t>
      </w:r>
      <w:r w:rsidR="00600123">
        <w:t>optimal</w:t>
      </w:r>
      <w:r>
        <w:t xml:space="preserve"> </w:t>
      </w:r>
      <w:r w:rsidR="007165A1">
        <w:t>method for affecting the</w:t>
      </w:r>
      <w:r w:rsidR="00600123">
        <w:t xml:space="preserve"> </w:t>
      </w:r>
      <w:r w:rsidR="004336FE">
        <w:t xml:space="preserve">locating and </w:t>
      </w:r>
      <w:r w:rsidR="007165A1">
        <w:t>storage of</w:t>
      </w:r>
      <w:r w:rsidR="00A274F2">
        <w:t xml:space="preserve"> facts </w:t>
      </w:r>
      <w:r w:rsidR="00600123">
        <w:t xml:space="preserve">in </w:t>
      </w:r>
      <w:r>
        <w:t xml:space="preserve">our </w:t>
      </w:r>
      <w:r w:rsidR="00600123">
        <w:t xml:space="preserve">mental </w:t>
      </w:r>
      <w:r w:rsidR="00090400">
        <w:t>knowledge</w:t>
      </w:r>
      <w:r>
        <w:t>base.</w:t>
      </w:r>
      <w:r w:rsidR="00090400">
        <w:t xml:space="preserve"> This second rate method for teaching relies upon the </w:t>
      </w:r>
      <w:r w:rsidR="007165A1">
        <w:t xml:space="preserve">very inefficient </w:t>
      </w:r>
      <w:r w:rsidR="00090400">
        <w:t xml:space="preserve">arbitrary </w:t>
      </w:r>
      <w:r w:rsidR="005404F4">
        <w:t xml:space="preserve">locating and </w:t>
      </w:r>
      <w:r w:rsidR="00090400">
        <w:t>regurgitation of facts as opposed to the creation of an integrated understanding.</w:t>
      </w:r>
      <w:r w:rsidR="00B25C1A">
        <w:t xml:space="preserve"> </w:t>
      </w:r>
      <w:r w:rsidR="004336FE">
        <w:t>Further, it takes up more space and slows our</w:t>
      </w:r>
      <w:r w:rsidR="0024748A">
        <w:t xml:space="preserve"> ability to recall and engage</w:t>
      </w:r>
      <w:r w:rsidR="004336FE">
        <w:t xml:space="preserve">. Our desire to understand things and the physical rewards </w:t>
      </w:r>
      <w:r w:rsidR="005644B5">
        <w:t xml:space="preserve">that </w:t>
      </w:r>
      <w:r w:rsidR="004336FE">
        <w:t>successful knowledge building brings is the least resource intensive and therefore the most effective method for engaging, manipulating and assimilating complex ideas.</w:t>
      </w:r>
      <w:r w:rsidR="005644B5">
        <w:t xml:space="preserve"> It also </w:t>
      </w:r>
      <w:r w:rsidR="005404F4">
        <w:t>makes</w:t>
      </w:r>
      <w:r w:rsidR="005644B5">
        <w:t xml:space="preserve"> learning</w:t>
      </w:r>
      <w:r w:rsidR="005404F4" w:rsidRPr="005404F4">
        <w:t xml:space="preserve"> </w:t>
      </w:r>
      <w:r w:rsidR="005404F4">
        <w:t>enjoyable</w:t>
      </w:r>
      <w:r w:rsidR="005644B5">
        <w:t>.</w:t>
      </w:r>
      <w:r w:rsidR="005404F4">
        <w:t xml:space="preserve"> </w:t>
      </w:r>
      <w:r w:rsidR="0024748A">
        <w:t xml:space="preserve">Six </w:t>
      </w:r>
      <w:r w:rsidR="005404F4">
        <w:t xml:space="preserve">Apples and </w:t>
      </w:r>
      <w:r w:rsidR="0024748A">
        <w:t xml:space="preserve">four </w:t>
      </w:r>
      <w:r w:rsidR="005404F4">
        <w:t xml:space="preserve">oranges are </w:t>
      </w:r>
      <w:r w:rsidR="0024748A">
        <w:t>great f</w:t>
      </w:r>
      <w:r w:rsidR="00C95557">
        <w:t xml:space="preserve">or context however, if they </w:t>
      </w:r>
      <w:proofErr w:type="gramStart"/>
      <w:r w:rsidR="00C95557">
        <w:t>aren’t</w:t>
      </w:r>
      <w:proofErr w:type="gramEnd"/>
      <w:r w:rsidR="00C95557">
        <w:t xml:space="preserve"> important to us</w:t>
      </w:r>
      <w:r w:rsidR="0024748A">
        <w:t xml:space="preserve">, they hold </w:t>
      </w:r>
      <w:r w:rsidR="00C95557">
        <w:t>little</w:t>
      </w:r>
      <w:r w:rsidR="0024748A">
        <w:t xml:space="preserve"> value</w:t>
      </w:r>
      <w:r w:rsidR="005404F4">
        <w:t>.</w:t>
      </w:r>
    </w:p>
    <w:p w:rsidR="000D2AC8" w:rsidRDefault="0084207D" w:rsidP="00CC7BC2">
      <w:r>
        <w:tab/>
        <w:t xml:space="preserve">Desire helps to locate the </w:t>
      </w:r>
      <w:r w:rsidR="0024748A">
        <w:t>tools</w:t>
      </w:r>
      <w:r>
        <w:t xml:space="preserve"> we build in a relative and effective location </w:t>
      </w:r>
      <w:r w:rsidR="00FB27C5">
        <w:t>and</w:t>
      </w:r>
      <w:r>
        <w:t xml:space="preserve"> further, in a location we </w:t>
      </w:r>
      <w:r w:rsidR="0024748A">
        <w:t>enjoy</w:t>
      </w:r>
      <w:r>
        <w:t xml:space="preserve"> visiting. This </w:t>
      </w:r>
      <w:r w:rsidR="000C47CB">
        <w:t xml:space="preserve">methodology </w:t>
      </w:r>
      <w:r>
        <w:t>provide</w:t>
      </w:r>
      <w:r w:rsidR="001649EF">
        <w:t>s our mind with the</w:t>
      </w:r>
      <w:r>
        <w:t xml:space="preserve"> physical reward</w:t>
      </w:r>
      <w:r w:rsidR="000C47CB">
        <w:t>s</w:t>
      </w:r>
      <w:r w:rsidR="00FB27C5">
        <w:t xml:space="preserve"> for ‘good thinking’</w:t>
      </w:r>
      <w:r w:rsidR="007F0D07">
        <w:t>,</w:t>
      </w:r>
      <w:r w:rsidR="00FB27C5">
        <w:t xml:space="preserve"> </w:t>
      </w:r>
      <w:r w:rsidR="00412D3A">
        <w:t>which</w:t>
      </w:r>
      <w:r>
        <w:t xml:space="preserve"> promotes the </w:t>
      </w:r>
      <w:r w:rsidR="00FB27C5">
        <w:t xml:space="preserve">electro/chemical </w:t>
      </w:r>
      <w:r>
        <w:t>motivation</w:t>
      </w:r>
      <w:r w:rsidR="001649EF">
        <w:t xml:space="preserve"> to </w:t>
      </w:r>
      <w:r w:rsidR="00873DF6">
        <w:t xml:space="preserve">go further to </w:t>
      </w:r>
      <w:r w:rsidR="001649EF">
        <w:t xml:space="preserve">build and expand </w:t>
      </w:r>
      <w:r>
        <w:t xml:space="preserve">our </w:t>
      </w:r>
      <w:r w:rsidR="001649EF">
        <w:t>learning</w:t>
      </w:r>
      <w:r>
        <w:t>.</w:t>
      </w:r>
      <w:r w:rsidR="00FD08D8">
        <w:t xml:space="preserve"> </w:t>
      </w:r>
      <w:r w:rsidR="000D2AC8">
        <w:t xml:space="preserve">We need to </w:t>
      </w:r>
      <w:r w:rsidR="000C47CB">
        <w:t>excite</w:t>
      </w:r>
      <w:r w:rsidR="000D2AC8">
        <w:t xml:space="preserve"> </w:t>
      </w:r>
      <w:r w:rsidR="000C47CB">
        <w:t>desire</w:t>
      </w:r>
      <w:r w:rsidR="000D2AC8">
        <w:t xml:space="preserve"> </w:t>
      </w:r>
      <w:r w:rsidR="000C47CB">
        <w:t>as a catalyst for</w:t>
      </w:r>
      <w:r w:rsidR="000D2AC8">
        <w:t xml:space="preserve"> the generation of purpose and intent</w:t>
      </w:r>
      <w:r w:rsidR="00FD08D8">
        <w:t>,</w:t>
      </w:r>
      <w:r w:rsidR="000D2AC8">
        <w:t xml:space="preserve"> and </w:t>
      </w:r>
      <w:r w:rsidR="00FD08D8">
        <w:t xml:space="preserve">any </w:t>
      </w:r>
      <w:r w:rsidR="000D2AC8">
        <w:t xml:space="preserve">failure to achieve this </w:t>
      </w:r>
      <w:proofErr w:type="gramStart"/>
      <w:r w:rsidR="000D2AC8">
        <w:t xml:space="preserve">will </w:t>
      </w:r>
      <w:r w:rsidR="00C95557">
        <w:t>also</w:t>
      </w:r>
      <w:proofErr w:type="gramEnd"/>
      <w:r w:rsidR="00C95557">
        <w:t xml:space="preserve"> fail to achieve engagement</w:t>
      </w:r>
      <w:r w:rsidR="000D2AC8">
        <w:t>.</w:t>
      </w:r>
    </w:p>
    <w:p w:rsidR="004F4684" w:rsidRDefault="00462CAF" w:rsidP="00CC7BC2">
      <w:r>
        <w:tab/>
        <w:t>I will include an example of th</w:t>
      </w:r>
      <w:r w:rsidR="00F3006F">
        <w:t>e functional construct of desirable and meaningful context</w:t>
      </w:r>
      <w:r>
        <w:t xml:space="preserve"> within learning. The following is a snippet from a scene taken from an HBO episode of ‘The Wire”, a show based around </w:t>
      </w:r>
      <w:r w:rsidR="004F4684">
        <w:t xml:space="preserve">life lived in </w:t>
      </w:r>
      <w:r>
        <w:t xml:space="preserve">the </w:t>
      </w:r>
      <w:r w:rsidR="00F3006F">
        <w:t>streets drug trade</w:t>
      </w:r>
      <w:r w:rsidR="004F4684">
        <w:t xml:space="preserve"> in the city of Baltimore’s ‘Projects’.</w:t>
      </w:r>
      <w:r>
        <w:t xml:space="preserve"> </w:t>
      </w:r>
      <w:r w:rsidR="004F4684">
        <w:rPr>
          <w:vertAlign w:val="superscript"/>
        </w:rPr>
        <w:t>[7]</w:t>
      </w:r>
      <w:r w:rsidR="004F4684">
        <w:t xml:space="preserve"> The script is between an older teen corner boy</w:t>
      </w:r>
      <w:r w:rsidR="00F3006F">
        <w:t>, who is living as</w:t>
      </w:r>
      <w:r w:rsidR="004F4684">
        <w:t xml:space="preserve"> </w:t>
      </w:r>
      <w:r w:rsidR="00F3006F">
        <w:t xml:space="preserve">a </w:t>
      </w:r>
      <w:r w:rsidR="004F4684">
        <w:t>guardian</w:t>
      </w:r>
      <w:r w:rsidR="00F3006F">
        <w:t>,</w:t>
      </w:r>
      <w:r w:rsidR="004F4684">
        <w:t xml:space="preserve"> </w:t>
      </w:r>
      <w:r w:rsidR="00F3006F">
        <w:t>and</w:t>
      </w:r>
      <w:r w:rsidR="004C35F2">
        <w:t xml:space="preserve"> a young girl </w:t>
      </w:r>
      <w:r w:rsidR="00F3006F">
        <w:t xml:space="preserve">he cares for </w:t>
      </w:r>
      <w:r w:rsidR="004C35F2">
        <w:t>as she prepares</w:t>
      </w:r>
      <w:r w:rsidR="004F4684">
        <w:t xml:space="preserve"> for school. I could have created my own example but this is just too </w:t>
      </w:r>
      <w:r w:rsidR="00F22F19">
        <w:t>perfect</w:t>
      </w:r>
      <w:r w:rsidR="007F0D07">
        <w:t xml:space="preserve"> and</w:t>
      </w:r>
      <w:r w:rsidR="004F4684">
        <w:t xml:space="preserve"> it makes me laugh every time.</w:t>
      </w:r>
      <w:r w:rsidR="007F0D07">
        <w:t xml:space="preserve"> It demonstrates the need for the provision of relevant and pertinent context as foundational in any educational environment.</w:t>
      </w:r>
    </w:p>
    <w:p w:rsidR="004F4684" w:rsidRDefault="004F4684" w:rsidP="004F4684">
      <w:proofErr w:type="gramStart"/>
      <w:r>
        <w:t xml:space="preserve">Sarah: </w:t>
      </w:r>
      <w:proofErr w:type="spellStart"/>
      <w:r>
        <w:t>Yo</w:t>
      </w:r>
      <w:proofErr w:type="spellEnd"/>
      <w:r>
        <w:t>, Wallace.</w:t>
      </w:r>
      <w:proofErr w:type="gramEnd"/>
    </w:p>
    <w:p w:rsidR="004F4684" w:rsidRDefault="004F4684" w:rsidP="004F4684">
      <w:proofErr w:type="gramStart"/>
      <w:r>
        <w:t>Wallace: What?</w:t>
      </w:r>
      <w:proofErr w:type="gramEnd"/>
    </w:p>
    <w:p w:rsidR="004F4684" w:rsidRDefault="004F4684" w:rsidP="004F4684">
      <w:r>
        <w:t xml:space="preserve">Sarah: </w:t>
      </w:r>
      <w:proofErr w:type="gramStart"/>
      <w:r>
        <w:t>What's</w:t>
      </w:r>
      <w:proofErr w:type="gramEnd"/>
      <w:r>
        <w:t xml:space="preserve"> this about here?</w:t>
      </w:r>
    </w:p>
    <w:p w:rsidR="009709F2" w:rsidRDefault="004F4684" w:rsidP="004F4684">
      <w:proofErr w:type="gramStart"/>
      <w:r>
        <w:t>Wallace: This one here?</w:t>
      </w:r>
      <w:proofErr w:type="gramEnd"/>
      <w:r>
        <w:t xml:space="preserve"> “A bus </w:t>
      </w:r>
      <w:r w:rsidR="00B31008">
        <w:t>travelling</w:t>
      </w:r>
      <w:r>
        <w:t xml:space="preserve"> on Central Avenue begins its route by picking up eight passengers. Next, it picks up four more, and then an additional two, while discharging one. At the next-to-last stop, three passengers get off the bus and another two get on. How many passengers ar</w:t>
      </w:r>
      <w:r w:rsidR="009709F2">
        <w:t>e on the bus at the last stop?”</w:t>
      </w:r>
    </w:p>
    <w:p w:rsidR="004F4684" w:rsidRDefault="009709F2" w:rsidP="004F4684">
      <w:r>
        <w:lastRenderedPageBreak/>
        <w:t xml:space="preserve">Wallace: </w:t>
      </w:r>
      <w:r w:rsidR="004F4684">
        <w:t>Just do it in your head.</w:t>
      </w:r>
    </w:p>
    <w:p w:rsidR="004F4684" w:rsidRDefault="004F4684" w:rsidP="004F4684">
      <w:r>
        <w:t>Sarah: Seven, right?</w:t>
      </w:r>
    </w:p>
    <w:p w:rsidR="004F4684" w:rsidRDefault="009709F2" w:rsidP="004F4684">
      <w:proofErr w:type="gramStart"/>
      <w:r>
        <w:t>Wallace: Eight!</w:t>
      </w:r>
      <w:proofErr w:type="gramEnd"/>
      <w:r w:rsidR="004F4684">
        <w:t xml:space="preserve"> Damn, Sarah, look. Close your eyes. “</w:t>
      </w:r>
      <w:proofErr w:type="gramStart"/>
      <w:r w:rsidR="004F4684">
        <w:t>You working</w:t>
      </w:r>
      <w:proofErr w:type="gramEnd"/>
      <w:r w:rsidR="004F4684">
        <w:t xml:space="preserve"> a ground stash. </w:t>
      </w:r>
      <w:proofErr w:type="gramStart"/>
      <w:r w:rsidR="004F4684">
        <w:t>20</w:t>
      </w:r>
      <w:proofErr w:type="gramEnd"/>
      <w:r w:rsidR="004F4684">
        <w:t xml:space="preserve"> tall pinks. Two fiends come up and ask for two each, another one cops three. Then Bodie hands you 10 more, but a white </w:t>
      </w:r>
      <w:proofErr w:type="gramStart"/>
      <w:r w:rsidR="004F4684">
        <w:t>guy</w:t>
      </w:r>
      <w:proofErr w:type="gramEnd"/>
      <w:r w:rsidR="004F4684">
        <w:t xml:space="preserve"> rolls up in a car waves you down, and pays for eight. How many vials you got left?”</w:t>
      </w:r>
    </w:p>
    <w:p w:rsidR="004F4684" w:rsidRDefault="004F4684" w:rsidP="004F4684">
      <w:proofErr w:type="gramStart"/>
      <w:r>
        <w:t>Sarah: Fifteen.</w:t>
      </w:r>
      <w:proofErr w:type="gramEnd"/>
    </w:p>
    <w:p w:rsidR="004F4684" w:rsidRDefault="004F4684" w:rsidP="004F4684">
      <w:r>
        <w:t xml:space="preserve">Wallace: How the fuck </w:t>
      </w:r>
      <w:proofErr w:type="gramStart"/>
      <w:r>
        <w:t>can</w:t>
      </w:r>
      <w:proofErr w:type="gramEnd"/>
      <w:r>
        <w:t xml:space="preserve"> you keep the count right, but not do the book problem?</w:t>
      </w:r>
    </w:p>
    <w:p w:rsidR="004F4684" w:rsidRDefault="004F4684" w:rsidP="004F4684">
      <w:r>
        <w:t xml:space="preserve">Sarah: Count </w:t>
      </w:r>
      <w:proofErr w:type="gramStart"/>
      <w:r>
        <w:t>be</w:t>
      </w:r>
      <w:proofErr w:type="gramEnd"/>
      <w:r>
        <w:t xml:space="preserve"> </w:t>
      </w:r>
      <w:r w:rsidR="00C15D7A">
        <w:t>wrong;</w:t>
      </w:r>
      <w:r>
        <w:t xml:space="preserve"> they'll fuck you up.</w:t>
      </w:r>
    </w:p>
    <w:p w:rsidR="004F4684" w:rsidRDefault="004F4684" w:rsidP="004F4684">
      <w:r>
        <w:t>End of scene.</w:t>
      </w:r>
    </w:p>
    <w:p w:rsidR="00BB3A2C" w:rsidRDefault="00BB3A2C" w:rsidP="004F4684">
      <w:r>
        <w:tab/>
        <w:t>Ag</w:t>
      </w:r>
      <w:r w:rsidR="004C35F2">
        <w:t>ain, desire is not always pretty</w:t>
      </w:r>
      <w:r w:rsidR="00F3006F">
        <w:t>,</w:t>
      </w:r>
      <w:r w:rsidR="004C35F2">
        <w:t xml:space="preserve"> but it is </w:t>
      </w:r>
      <w:r w:rsidR="00F3006F">
        <w:t>necessary</w:t>
      </w:r>
      <w:r w:rsidR="004C35F2">
        <w:t xml:space="preserve"> to motivate</w:t>
      </w:r>
      <w:r w:rsidR="009709F2">
        <w:t xml:space="preserve"> </w:t>
      </w:r>
      <w:r w:rsidR="00F3006F">
        <w:t>human endeavour</w:t>
      </w:r>
      <w:r w:rsidR="004C35F2">
        <w:t>.</w:t>
      </w:r>
      <w:r w:rsidR="009709F2">
        <w:t xml:space="preserve"> As regards education, neural reward is the ongoing, confidence building </w:t>
      </w:r>
      <w:r w:rsidR="00F3006F">
        <w:t>incentive</w:t>
      </w:r>
      <w:r w:rsidR="009709F2">
        <w:t xml:space="preserve"> required to maintain engagement.</w:t>
      </w:r>
      <w:r w:rsidR="00527D15">
        <w:t xml:space="preserve"> A child </w:t>
      </w:r>
      <w:r w:rsidR="00F3006F">
        <w:t>needs to</w:t>
      </w:r>
      <w:r w:rsidR="00527D15">
        <w:t xml:space="preserve"> </w:t>
      </w:r>
      <w:proofErr w:type="gramStart"/>
      <w:r w:rsidR="00527D15">
        <w:t>be allowed</w:t>
      </w:r>
      <w:proofErr w:type="gramEnd"/>
      <w:r w:rsidR="00527D15">
        <w:t xml:space="preserve"> to ratify their own stimuli, generate their own intent and purpose, attempt to satisfy that intent and purpose and earn their </w:t>
      </w:r>
      <w:r w:rsidR="00F3006F">
        <w:t>own neuro-</w:t>
      </w:r>
      <w:r w:rsidR="00527D15">
        <w:t xml:space="preserve">chemical reward before they will gain confidence in their </w:t>
      </w:r>
      <w:r w:rsidR="00F3006F">
        <w:t>minds</w:t>
      </w:r>
      <w:r w:rsidR="00527D15">
        <w:t xml:space="preserve"> ability to serve them.</w:t>
      </w:r>
      <w:r w:rsidR="00F3006F">
        <w:t xml:space="preserve"> To interfere with this process is again, called meddling.</w:t>
      </w:r>
    </w:p>
    <w:p w:rsidR="00871B62" w:rsidRDefault="004C35F2" w:rsidP="004F4684">
      <w:r>
        <w:tab/>
        <w:t xml:space="preserve">It is clear that </w:t>
      </w:r>
      <w:r w:rsidR="00674D37">
        <w:t>a</w:t>
      </w:r>
      <w:r>
        <w:t xml:space="preserve"> change in </w:t>
      </w:r>
      <w:r w:rsidR="00674D37">
        <w:t xml:space="preserve">any </w:t>
      </w:r>
      <w:r>
        <w:t>educational paradigm needs to start in the home</w:t>
      </w:r>
      <w:r w:rsidR="0003516F">
        <w:t>, before schooling commences</w:t>
      </w:r>
      <w:r>
        <w:t xml:space="preserve"> in a child’s formative years if learning is to become </w:t>
      </w:r>
      <w:r w:rsidR="00674D37">
        <w:t xml:space="preserve">as </w:t>
      </w:r>
      <w:r>
        <w:t>effective</w:t>
      </w:r>
      <w:r w:rsidR="00871B62">
        <w:t>, enjoyable</w:t>
      </w:r>
      <w:r>
        <w:t xml:space="preserve"> and </w:t>
      </w:r>
      <w:r w:rsidR="0003516F">
        <w:t>accessible</w:t>
      </w:r>
      <w:r>
        <w:t xml:space="preserve"> </w:t>
      </w:r>
      <w:r w:rsidR="00674D37">
        <w:t>as it is to implement. If learning is unpleasant and forced, then accessing and implementing the knowledge created will also be unpleasant, and forced.</w:t>
      </w:r>
    </w:p>
    <w:p w:rsidR="004C35F2" w:rsidRDefault="00871B62" w:rsidP="00871B62">
      <w:pPr>
        <w:ind w:firstLine="720"/>
      </w:pPr>
      <w:r>
        <w:t>One</w:t>
      </w:r>
      <w:r w:rsidR="009709F2">
        <w:t xml:space="preserve"> point is that</w:t>
      </w:r>
      <w:r>
        <w:t>,</w:t>
      </w:r>
      <w:r w:rsidR="009709F2">
        <w:t xml:space="preserve"> </w:t>
      </w:r>
      <w:r w:rsidR="005644B5">
        <w:t xml:space="preserve">if you </w:t>
      </w:r>
      <w:proofErr w:type="gramStart"/>
      <w:r w:rsidR="005644B5">
        <w:t>don’t</w:t>
      </w:r>
      <w:proofErr w:type="gramEnd"/>
      <w:r w:rsidR="005644B5">
        <w:t xml:space="preserve"> </w:t>
      </w:r>
      <w:r>
        <w:t xml:space="preserve">know how to </w:t>
      </w:r>
      <w:r w:rsidR="005644B5">
        <w:t xml:space="preserve">enjoy engaging </w:t>
      </w:r>
      <w:r>
        <w:t xml:space="preserve">with </w:t>
      </w:r>
      <w:r w:rsidR="005644B5">
        <w:t xml:space="preserve">your students, </w:t>
      </w:r>
      <w:r>
        <w:t xml:space="preserve">effectively demonstrating the function of desirable context as a teacher, do the world a favour and </w:t>
      </w:r>
      <w:r w:rsidR="005644B5">
        <w:t xml:space="preserve">please </w:t>
      </w:r>
      <w:r>
        <w:t>get</w:t>
      </w:r>
      <w:r w:rsidR="005644B5">
        <w:t xml:space="preserve"> another job</w:t>
      </w:r>
      <w:r w:rsidR="009709F2">
        <w:t>.</w:t>
      </w:r>
    </w:p>
    <w:p w:rsidR="00CC7BC2" w:rsidRPr="004C231D" w:rsidRDefault="00D33D88" w:rsidP="00CC7BC2">
      <w:pPr>
        <w:rPr>
          <w:rFonts w:ascii="Arial" w:hAnsi="Arial" w:cs="Arial"/>
          <w:sz w:val="14"/>
          <w:szCs w:val="14"/>
        </w:rPr>
      </w:pPr>
      <w:r w:rsidRPr="004C231D">
        <w:rPr>
          <w:rFonts w:ascii="Arial" w:hAnsi="Arial" w:cs="Arial"/>
          <w:sz w:val="14"/>
          <w:szCs w:val="14"/>
        </w:rPr>
        <w:t>References:</w:t>
      </w:r>
    </w:p>
    <w:p w:rsidR="00D33D88" w:rsidRPr="004C231D" w:rsidRDefault="00D33D88" w:rsidP="004F3593">
      <w:pPr>
        <w:rPr>
          <w:rFonts w:ascii="Arial" w:hAnsi="Arial" w:cs="Arial"/>
          <w:sz w:val="14"/>
          <w:szCs w:val="14"/>
        </w:rPr>
      </w:pPr>
      <w:proofErr w:type="gramStart"/>
      <w:r w:rsidRPr="004C231D">
        <w:rPr>
          <w:rFonts w:ascii="Arial" w:hAnsi="Arial" w:cs="Arial"/>
          <w:sz w:val="14"/>
          <w:szCs w:val="14"/>
          <w:vertAlign w:val="superscript"/>
        </w:rPr>
        <w:t>[1]</w:t>
      </w:r>
      <w:r w:rsidRPr="004C231D">
        <w:rPr>
          <w:rFonts w:ascii="Arial" w:hAnsi="Arial" w:cs="Arial"/>
          <w:sz w:val="14"/>
          <w:szCs w:val="14"/>
        </w:rPr>
        <w:t xml:space="preserve"> 2nd Intl. Conference on Future Education</w:t>
      </w:r>
      <w:r w:rsidR="007C2F7E" w:rsidRPr="004C231D">
        <w:rPr>
          <w:rFonts w:ascii="Arial" w:hAnsi="Arial" w:cs="Arial"/>
          <w:sz w:val="14"/>
          <w:szCs w:val="14"/>
        </w:rPr>
        <w:t xml:space="preserve">, </w:t>
      </w:r>
      <w:r w:rsidR="00550F03" w:rsidRPr="004C231D">
        <w:rPr>
          <w:rFonts w:ascii="Arial" w:hAnsi="Arial" w:cs="Arial"/>
          <w:sz w:val="14"/>
          <w:szCs w:val="14"/>
        </w:rPr>
        <w:t>“</w:t>
      </w:r>
      <w:r w:rsidRPr="004C231D">
        <w:rPr>
          <w:rFonts w:ascii="Arial" w:hAnsi="Arial" w:cs="Arial"/>
          <w:i/>
          <w:sz w:val="14"/>
          <w:szCs w:val="14"/>
        </w:rPr>
        <w:t>Effective Learning in an Age of Increasing Speed, Complexity and Uncertainty</w:t>
      </w:r>
      <w:r w:rsidR="00550F03" w:rsidRPr="004C231D">
        <w:rPr>
          <w:rFonts w:ascii="Arial" w:hAnsi="Arial" w:cs="Arial"/>
          <w:i/>
          <w:sz w:val="14"/>
          <w:szCs w:val="14"/>
        </w:rPr>
        <w:t>”</w:t>
      </w:r>
      <w:r w:rsidR="007C2F7E" w:rsidRPr="004C231D">
        <w:rPr>
          <w:rFonts w:ascii="Arial" w:hAnsi="Arial" w:cs="Arial"/>
          <w:sz w:val="14"/>
          <w:szCs w:val="14"/>
        </w:rPr>
        <w:t>,</w:t>
      </w:r>
      <w:r w:rsidR="006C61A9" w:rsidRPr="004C231D">
        <w:rPr>
          <w:rFonts w:ascii="Arial" w:hAnsi="Arial" w:cs="Arial"/>
          <w:sz w:val="14"/>
          <w:szCs w:val="14"/>
        </w:rPr>
        <w:t xml:space="preserve"> </w:t>
      </w:r>
      <w:r w:rsidRPr="004C231D">
        <w:rPr>
          <w:rFonts w:ascii="Arial" w:hAnsi="Arial" w:cs="Arial"/>
          <w:sz w:val="14"/>
          <w:szCs w:val="14"/>
        </w:rPr>
        <w:t>Rome, Italy | November 16-18, 2017</w:t>
      </w:r>
      <w:r w:rsidR="004F3593" w:rsidRPr="004C231D">
        <w:rPr>
          <w:rFonts w:ascii="Arial" w:hAnsi="Arial" w:cs="Arial"/>
          <w:sz w:val="14"/>
          <w:szCs w:val="14"/>
        </w:rPr>
        <w:t>.</w:t>
      </w:r>
      <w:proofErr w:type="gramEnd"/>
    </w:p>
    <w:p w:rsidR="00D33D88" w:rsidRPr="004C231D" w:rsidRDefault="006C61A9" w:rsidP="00CC7BC2">
      <w:pPr>
        <w:rPr>
          <w:rFonts w:ascii="Arial" w:hAnsi="Arial" w:cs="Arial"/>
          <w:sz w:val="14"/>
          <w:szCs w:val="14"/>
        </w:rPr>
      </w:pPr>
      <w:r w:rsidRPr="004C231D">
        <w:rPr>
          <w:rFonts w:ascii="Arial" w:hAnsi="Arial" w:cs="Arial"/>
          <w:sz w:val="14"/>
          <w:szCs w:val="14"/>
          <w:vertAlign w:val="superscript"/>
        </w:rPr>
        <w:t>[2]</w:t>
      </w:r>
      <w:r w:rsidRPr="004C231D">
        <w:rPr>
          <w:rFonts w:ascii="Arial" w:hAnsi="Arial" w:cs="Arial"/>
          <w:sz w:val="14"/>
          <w:szCs w:val="14"/>
        </w:rPr>
        <w:t xml:space="preserve"> Jorgensen, Robyn, Griffith University,</w:t>
      </w:r>
      <w:r w:rsidRPr="004C231D">
        <w:rPr>
          <w:rFonts w:ascii="Arial" w:hAnsi="Arial" w:cs="Arial"/>
          <w:i/>
          <w:sz w:val="14"/>
          <w:szCs w:val="14"/>
        </w:rPr>
        <w:t xml:space="preserve"> </w:t>
      </w:r>
      <w:r w:rsidR="00550F03" w:rsidRPr="004C231D">
        <w:rPr>
          <w:rFonts w:ascii="Arial" w:hAnsi="Arial" w:cs="Arial"/>
          <w:i/>
          <w:sz w:val="14"/>
          <w:szCs w:val="14"/>
        </w:rPr>
        <w:t>“</w:t>
      </w:r>
      <w:r w:rsidR="007C2F7E" w:rsidRPr="004C231D">
        <w:rPr>
          <w:rFonts w:ascii="Arial" w:hAnsi="Arial" w:cs="Arial"/>
          <w:i/>
          <w:sz w:val="14"/>
          <w:szCs w:val="14"/>
        </w:rPr>
        <w:t>Social Theories of Learning: A Need for a New Paradigm in Mathematics Education</w:t>
      </w:r>
      <w:r w:rsidR="00550F03" w:rsidRPr="004C231D">
        <w:rPr>
          <w:rFonts w:ascii="Arial" w:hAnsi="Arial" w:cs="Arial"/>
          <w:i/>
          <w:sz w:val="14"/>
          <w:szCs w:val="14"/>
        </w:rPr>
        <w:t>”</w:t>
      </w:r>
      <w:r w:rsidRPr="004C231D">
        <w:rPr>
          <w:rFonts w:ascii="Arial" w:hAnsi="Arial" w:cs="Arial"/>
          <w:sz w:val="14"/>
          <w:szCs w:val="14"/>
        </w:rPr>
        <w:t>, Queensland, Australia | 2014.</w:t>
      </w:r>
    </w:p>
    <w:p w:rsidR="004F3593" w:rsidRPr="004C231D" w:rsidRDefault="004F3593" w:rsidP="004F3593">
      <w:pPr>
        <w:rPr>
          <w:rFonts w:ascii="Arial" w:hAnsi="Arial" w:cs="Arial"/>
          <w:sz w:val="14"/>
          <w:szCs w:val="14"/>
        </w:rPr>
      </w:pPr>
      <w:r w:rsidRPr="004C231D">
        <w:rPr>
          <w:rFonts w:ascii="Arial" w:hAnsi="Arial" w:cs="Arial"/>
          <w:sz w:val="14"/>
          <w:szCs w:val="14"/>
          <w:vertAlign w:val="superscript"/>
        </w:rPr>
        <w:t>[3]</w:t>
      </w:r>
      <w:r w:rsidRPr="004C231D">
        <w:rPr>
          <w:rFonts w:ascii="Arial" w:hAnsi="Arial" w:cs="Arial"/>
          <w:sz w:val="14"/>
          <w:szCs w:val="14"/>
        </w:rPr>
        <w:t xml:space="preserve"> </w:t>
      </w:r>
      <w:hyperlink r:id="rId16" w:history="1">
        <w:r w:rsidRPr="004C231D">
          <w:rPr>
            <w:rStyle w:val="Hyperlink"/>
            <w:rFonts w:ascii="Arial" w:hAnsi="Arial" w:cs="Arial"/>
            <w:color w:val="000000"/>
            <w:sz w:val="14"/>
            <w:szCs w:val="14"/>
            <w:u w:val="none"/>
            <w:shd w:val="clear" w:color="auto" w:fill="FFFFFF"/>
          </w:rPr>
          <w:t>Dr. Richard Carter</w:t>
        </w:r>
      </w:hyperlink>
      <w:r w:rsidRPr="004C231D">
        <w:rPr>
          <w:rFonts w:ascii="Arial" w:hAnsi="Arial" w:cs="Arial"/>
          <w:sz w:val="14"/>
          <w:szCs w:val="14"/>
        </w:rPr>
        <w:t>, Switch Education,</w:t>
      </w:r>
      <w:r w:rsidR="007230F7" w:rsidRPr="004C231D">
        <w:rPr>
          <w:rFonts w:ascii="Arial" w:hAnsi="Arial" w:cs="Arial"/>
          <w:sz w:val="14"/>
          <w:szCs w:val="14"/>
        </w:rPr>
        <w:t xml:space="preserve"> </w:t>
      </w:r>
      <w:r w:rsidR="00550F03" w:rsidRPr="004C231D">
        <w:rPr>
          <w:rFonts w:ascii="Arial" w:hAnsi="Arial" w:cs="Arial"/>
          <w:sz w:val="14"/>
          <w:szCs w:val="14"/>
        </w:rPr>
        <w:t>“</w:t>
      </w:r>
      <w:r w:rsidRPr="004C231D">
        <w:rPr>
          <w:rFonts w:ascii="Arial" w:hAnsi="Arial" w:cs="Arial"/>
          <w:i/>
          <w:sz w:val="14"/>
          <w:szCs w:val="14"/>
        </w:rPr>
        <w:t>The Paradigm Shift Needed In Education</w:t>
      </w:r>
      <w:r w:rsidR="00550F03" w:rsidRPr="004C231D">
        <w:rPr>
          <w:rFonts w:ascii="Arial" w:hAnsi="Arial" w:cs="Arial"/>
          <w:i/>
          <w:sz w:val="14"/>
          <w:szCs w:val="14"/>
        </w:rPr>
        <w:t>”</w:t>
      </w:r>
      <w:r w:rsidRPr="004C231D">
        <w:rPr>
          <w:rFonts w:ascii="Arial" w:hAnsi="Arial" w:cs="Arial"/>
          <w:i/>
          <w:sz w:val="14"/>
          <w:szCs w:val="14"/>
        </w:rPr>
        <w:t>,</w:t>
      </w:r>
      <w:r w:rsidRPr="004C231D">
        <w:rPr>
          <w:rFonts w:ascii="Arial" w:hAnsi="Arial" w:cs="Arial"/>
          <w:sz w:val="14"/>
          <w:szCs w:val="14"/>
        </w:rPr>
        <w:t xml:space="preserve"> June 29, 2020.</w:t>
      </w:r>
    </w:p>
    <w:p w:rsidR="00074EA2" w:rsidRPr="009D6AFB" w:rsidRDefault="00550F03" w:rsidP="00CC7BC2">
      <w:pPr>
        <w:rPr>
          <w:rFonts w:ascii="Arial" w:hAnsi="Arial" w:cs="Arial"/>
          <w:color w:val="000000"/>
          <w:sz w:val="14"/>
          <w:szCs w:val="14"/>
          <w:shd w:val="clear" w:color="auto" w:fill="FFFFFF"/>
        </w:rPr>
      </w:pPr>
      <w:r w:rsidRPr="009D6AFB">
        <w:rPr>
          <w:rFonts w:ascii="Arial" w:hAnsi="Arial" w:cs="Arial"/>
          <w:color w:val="000000"/>
          <w:sz w:val="14"/>
          <w:szCs w:val="14"/>
          <w:vertAlign w:val="superscript"/>
        </w:rPr>
        <w:t>[4]</w:t>
      </w:r>
      <w:r w:rsidRPr="009D6AFB">
        <w:rPr>
          <w:rFonts w:ascii="Arial" w:hAnsi="Arial" w:cs="Arial"/>
          <w:color w:val="000000"/>
          <w:sz w:val="14"/>
          <w:szCs w:val="14"/>
        </w:rPr>
        <w:t xml:space="preserve"> </w:t>
      </w:r>
      <w:hyperlink r:id="rId17" w:tooltip="Carol A Lindeman, RN, PhD, FAAN" w:history="1">
        <w:r w:rsidR="007230F7" w:rsidRPr="009D6AFB">
          <w:rPr>
            <w:rStyle w:val="Hyperlink"/>
            <w:rFonts w:ascii="Arial" w:hAnsi="Arial" w:cs="Arial"/>
            <w:color w:val="000000"/>
            <w:sz w:val="14"/>
            <w:szCs w:val="14"/>
            <w:u w:val="none"/>
            <w:shd w:val="clear" w:color="auto" w:fill="FFFFFF"/>
          </w:rPr>
          <w:t>Carol A Lindeman, RN, PhD, FAAN</w:t>
        </w:r>
      </w:hyperlink>
      <w:r w:rsidRPr="009D6AFB">
        <w:rPr>
          <w:rFonts w:ascii="Arial" w:hAnsi="Arial" w:cs="Arial"/>
          <w:color w:val="000000"/>
          <w:sz w:val="14"/>
          <w:szCs w:val="14"/>
        </w:rPr>
        <w:t xml:space="preserve">, </w:t>
      </w:r>
      <w:hyperlink r:id="rId18" w:history="1">
        <w:r w:rsidRPr="009D6AFB">
          <w:rPr>
            <w:rStyle w:val="Hyperlink"/>
            <w:rFonts w:ascii="Arial" w:hAnsi="Arial" w:cs="Arial"/>
            <w:color w:val="000000"/>
            <w:sz w:val="14"/>
            <w:szCs w:val="14"/>
            <w:u w:val="none"/>
            <w:shd w:val="clear" w:color="auto" w:fill="FFFFFF"/>
          </w:rPr>
          <w:t>Journal of Nursing Education</w:t>
        </w:r>
      </w:hyperlink>
      <w:r w:rsidRPr="009D6AFB">
        <w:rPr>
          <w:rFonts w:ascii="Arial" w:hAnsi="Arial" w:cs="Arial"/>
          <w:color w:val="000000"/>
          <w:sz w:val="14"/>
          <w:szCs w:val="14"/>
        </w:rPr>
        <w:t xml:space="preserve">, </w:t>
      </w:r>
      <w:hyperlink r:id="rId19" w:history="1">
        <w:r w:rsidRPr="009D6AFB">
          <w:rPr>
            <w:rStyle w:val="Hyperlink"/>
            <w:rFonts w:ascii="Arial" w:hAnsi="Arial" w:cs="Arial"/>
            <w:color w:val="000000"/>
            <w:sz w:val="14"/>
            <w:szCs w:val="14"/>
            <w:u w:val="none"/>
            <w:shd w:val="clear" w:color="auto" w:fill="FFFFFF"/>
          </w:rPr>
          <w:t>Vol. 31, No. 7</w:t>
        </w:r>
      </w:hyperlink>
      <w:r w:rsidRPr="009D6AFB">
        <w:rPr>
          <w:rFonts w:ascii="Arial" w:hAnsi="Arial" w:cs="Arial"/>
          <w:color w:val="000000"/>
          <w:sz w:val="14"/>
          <w:szCs w:val="14"/>
        </w:rPr>
        <w:t>, “</w:t>
      </w:r>
      <w:hyperlink r:id="rId20" w:tooltip="Nursing Education: The Need for a New Paradigm" w:history="1">
        <w:r w:rsidRPr="009D6AFB">
          <w:rPr>
            <w:rStyle w:val="Hyperlink"/>
            <w:rFonts w:ascii="Arial" w:hAnsi="Arial" w:cs="Arial"/>
            <w:i/>
            <w:color w:val="000000"/>
            <w:sz w:val="14"/>
            <w:szCs w:val="14"/>
            <w:u w:val="none"/>
          </w:rPr>
          <w:t>Nursing Education: The Need for a New Paradigm</w:t>
        </w:r>
      </w:hyperlink>
      <w:r w:rsidRPr="009D6AFB">
        <w:rPr>
          <w:rFonts w:ascii="Arial" w:hAnsi="Arial" w:cs="Arial"/>
          <w:i/>
          <w:color w:val="000000"/>
          <w:sz w:val="14"/>
          <w:szCs w:val="14"/>
        </w:rPr>
        <w:t>”</w:t>
      </w:r>
      <w:r w:rsidRPr="009D6AFB">
        <w:rPr>
          <w:rFonts w:ascii="Arial" w:hAnsi="Arial" w:cs="Arial"/>
          <w:color w:val="000000"/>
          <w:sz w:val="14"/>
          <w:szCs w:val="14"/>
        </w:rPr>
        <w:t xml:space="preserve">, </w:t>
      </w:r>
      <w:r w:rsidRPr="009D6AFB">
        <w:rPr>
          <w:rFonts w:ascii="Arial" w:hAnsi="Arial" w:cs="Arial"/>
          <w:color w:val="000000"/>
          <w:sz w:val="14"/>
          <w:szCs w:val="14"/>
          <w:shd w:val="clear" w:color="auto" w:fill="FFFFFF"/>
        </w:rPr>
        <w:t>September 01, 1992.</w:t>
      </w:r>
    </w:p>
    <w:p w:rsidR="00537A81" w:rsidRPr="009D6AFB" w:rsidRDefault="005428A7" w:rsidP="00CC7BC2">
      <w:pPr>
        <w:rPr>
          <w:rFonts w:ascii="Arial" w:hAnsi="Arial" w:cs="Arial"/>
          <w:color w:val="000000"/>
          <w:sz w:val="14"/>
          <w:szCs w:val="14"/>
        </w:rPr>
      </w:pPr>
      <w:r w:rsidRPr="009D6AFB">
        <w:rPr>
          <w:rFonts w:ascii="Arial" w:hAnsi="Arial" w:cs="Arial"/>
          <w:color w:val="000000"/>
          <w:sz w:val="14"/>
          <w:szCs w:val="14"/>
          <w:vertAlign w:val="superscript"/>
        </w:rPr>
        <w:t>[5]</w:t>
      </w:r>
      <w:r w:rsidRPr="009D6AFB">
        <w:rPr>
          <w:rFonts w:ascii="Arial" w:hAnsi="Arial" w:cs="Arial"/>
          <w:color w:val="000000"/>
          <w:sz w:val="14"/>
          <w:szCs w:val="14"/>
        </w:rPr>
        <w:t xml:space="preserve"> </w:t>
      </w:r>
      <w:r w:rsidRPr="004C231D">
        <w:rPr>
          <w:rFonts w:ascii="Arial" w:hAnsi="Arial" w:cs="Arial"/>
          <w:color w:val="111111"/>
          <w:sz w:val="14"/>
          <w:szCs w:val="14"/>
          <w:lang w:val="en-GB"/>
        </w:rPr>
        <w:t xml:space="preserve">Smith, M. K. (2015). What is education? </w:t>
      </w:r>
      <w:r w:rsidRPr="004C231D">
        <w:rPr>
          <w:rFonts w:ascii="Arial" w:hAnsi="Arial" w:cs="Arial"/>
          <w:i/>
          <w:color w:val="111111"/>
          <w:sz w:val="14"/>
          <w:szCs w:val="14"/>
          <w:lang w:val="en-GB"/>
        </w:rPr>
        <w:t>“A definition and discussion”</w:t>
      </w:r>
    </w:p>
    <w:p w:rsidR="00537A81" w:rsidRPr="009D6AFB" w:rsidRDefault="00BF5F32" w:rsidP="00CC7BC2">
      <w:pPr>
        <w:rPr>
          <w:rFonts w:ascii="Arial" w:hAnsi="Arial" w:cs="Arial"/>
          <w:color w:val="000000"/>
          <w:sz w:val="14"/>
          <w:szCs w:val="14"/>
        </w:rPr>
      </w:pPr>
      <w:r w:rsidRPr="009D6AFB">
        <w:rPr>
          <w:rFonts w:ascii="Arial" w:hAnsi="Arial" w:cs="Arial"/>
          <w:color w:val="000000"/>
          <w:sz w:val="14"/>
          <w:szCs w:val="14"/>
          <w:vertAlign w:val="superscript"/>
        </w:rPr>
        <w:t>[6]</w:t>
      </w:r>
      <w:r w:rsidRPr="009D6AFB">
        <w:rPr>
          <w:rFonts w:ascii="Arial" w:hAnsi="Arial" w:cs="Arial"/>
          <w:color w:val="000000"/>
          <w:sz w:val="14"/>
          <w:szCs w:val="14"/>
        </w:rPr>
        <w:t xml:space="preserve"> </w:t>
      </w:r>
      <w:r w:rsidRPr="004C231D">
        <w:rPr>
          <w:rFonts w:ascii="Arial" w:hAnsi="Arial" w:cs="Arial"/>
          <w:color w:val="111111"/>
          <w:sz w:val="14"/>
          <w:szCs w:val="14"/>
          <w:lang w:val="en-GB"/>
        </w:rPr>
        <w:t>Bruner, J. S. (1966). “</w:t>
      </w:r>
      <w:r w:rsidRPr="004C231D">
        <w:rPr>
          <w:rStyle w:val="Emphasis"/>
          <w:rFonts w:ascii="Arial" w:hAnsi="Arial" w:cs="Arial"/>
          <w:color w:val="111111"/>
          <w:sz w:val="14"/>
          <w:szCs w:val="14"/>
          <w:lang w:val="en-GB"/>
        </w:rPr>
        <w:t>Toward a Theory of Instruction”</w:t>
      </w:r>
      <w:r w:rsidRPr="004C231D">
        <w:rPr>
          <w:rFonts w:ascii="Arial" w:hAnsi="Arial" w:cs="Arial"/>
          <w:color w:val="111111"/>
          <w:sz w:val="14"/>
          <w:szCs w:val="14"/>
          <w:lang w:val="en-GB"/>
        </w:rPr>
        <w:t xml:space="preserve">, Cambridge, </w:t>
      </w:r>
      <w:proofErr w:type="gramStart"/>
      <w:r w:rsidRPr="004C231D">
        <w:rPr>
          <w:rFonts w:ascii="Arial" w:hAnsi="Arial" w:cs="Arial"/>
          <w:color w:val="111111"/>
          <w:sz w:val="14"/>
          <w:szCs w:val="14"/>
          <w:lang w:val="en-GB"/>
        </w:rPr>
        <w:t>MA.:</w:t>
      </w:r>
      <w:proofErr w:type="gramEnd"/>
      <w:r w:rsidRPr="004C231D">
        <w:rPr>
          <w:rFonts w:ascii="Arial" w:hAnsi="Arial" w:cs="Arial"/>
          <w:color w:val="111111"/>
          <w:sz w:val="14"/>
          <w:szCs w:val="14"/>
          <w:lang w:val="en-GB"/>
        </w:rPr>
        <w:t xml:space="preserve"> </w:t>
      </w:r>
      <w:proofErr w:type="spellStart"/>
      <w:r w:rsidRPr="004C231D">
        <w:rPr>
          <w:rFonts w:ascii="Arial" w:hAnsi="Arial" w:cs="Arial"/>
          <w:color w:val="111111"/>
          <w:sz w:val="14"/>
          <w:szCs w:val="14"/>
          <w:lang w:val="en-GB"/>
        </w:rPr>
        <w:t>Belkapp</w:t>
      </w:r>
      <w:proofErr w:type="spellEnd"/>
      <w:r w:rsidRPr="004C231D">
        <w:rPr>
          <w:rFonts w:ascii="Arial" w:hAnsi="Arial" w:cs="Arial"/>
          <w:color w:val="111111"/>
          <w:sz w:val="14"/>
          <w:szCs w:val="14"/>
          <w:lang w:val="en-GB"/>
        </w:rPr>
        <w:t xml:space="preserve"> Press.</w:t>
      </w:r>
    </w:p>
    <w:p w:rsidR="00537A81" w:rsidRPr="009D6AFB" w:rsidRDefault="00462CAF" w:rsidP="00CC7BC2">
      <w:pPr>
        <w:rPr>
          <w:rFonts w:ascii="Arial" w:hAnsi="Arial" w:cs="Arial"/>
          <w:color w:val="000000"/>
          <w:sz w:val="14"/>
          <w:szCs w:val="14"/>
        </w:rPr>
      </w:pPr>
      <w:r w:rsidRPr="009D6AFB">
        <w:rPr>
          <w:rFonts w:ascii="Arial" w:hAnsi="Arial" w:cs="Arial"/>
          <w:color w:val="000000"/>
          <w:sz w:val="14"/>
          <w:szCs w:val="14"/>
          <w:vertAlign w:val="superscript"/>
        </w:rPr>
        <w:t>[7]</w:t>
      </w:r>
      <w:r w:rsidRPr="004C231D">
        <w:rPr>
          <w:rFonts w:ascii="Arial" w:hAnsi="Arial" w:cs="Arial"/>
          <w:sz w:val="14"/>
          <w:szCs w:val="14"/>
        </w:rPr>
        <w:t xml:space="preserve"> https://www.springfieldspringfield.co.uk/view_episode_scripts.php?tv-show=the-wire&amp;episode=s01e08</w:t>
      </w:r>
    </w:p>
    <w:p w:rsidR="00421EB7" w:rsidRPr="009D6AFB" w:rsidRDefault="00421EB7" w:rsidP="00CC7BC2">
      <w:pPr>
        <w:rPr>
          <w:rFonts w:cs="Arial"/>
          <w:color w:val="000000"/>
        </w:rPr>
      </w:pPr>
    </w:p>
    <w:p w:rsidR="00323C36" w:rsidRPr="009D6AFB" w:rsidRDefault="00323C36" w:rsidP="00CC7BC2">
      <w:pPr>
        <w:rPr>
          <w:rFonts w:cs="Arial"/>
          <w:color w:val="000000"/>
        </w:rPr>
      </w:pPr>
    </w:p>
    <w:p w:rsidR="00CC7BC2" w:rsidRDefault="00CC7BC2" w:rsidP="00CC7BC2">
      <w:pPr>
        <w:pStyle w:val="Heading1"/>
        <w:jc w:val="center"/>
      </w:pPr>
      <w:r>
        <w:lastRenderedPageBreak/>
        <w:t>Stockholm’s Syndrome</w:t>
      </w:r>
    </w:p>
    <w:p w:rsidR="00CC7BC2" w:rsidRDefault="00CC7BC2" w:rsidP="00CC7BC2"/>
    <w:p w:rsidR="00EF2DD4" w:rsidRPr="00EF2DD4" w:rsidRDefault="00CC7BC2" w:rsidP="00CC7BC2">
      <w:pPr>
        <w:rPr>
          <w:vertAlign w:val="superscript"/>
        </w:rPr>
      </w:pPr>
      <w:r>
        <w:tab/>
      </w:r>
      <w:r w:rsidR="00871B62">
        <w:t xml:space="preserve">Academia states that </w:t>
      </w:r>
      <w:r w:rsidR="00EF2DD4" w:rsidRPr="00EF2DD4">
        <w:rPr>
          <w:bCs/>
        </w:rPr>
        <w:t>Stockholm syndrome</w:t>
      </w:r>
      <w:r w:rsidR="00EF2DD4" w:rsidRPr="00EF2DD4">
        <w:t xml:space="preserve"> is </w:t>
      </w:r>
      <w:r w:rsidR="00EF2DD4">
        <w:t xml:space="preserve">a condition in which hostages develop a psychological bond with their captors during captivity. </w:t>
      </w:r>
      <w:r w:rsidR="00EF2DD4">
        <w:rPr>
          <w:vertAlign w:val="superscript"/>
        </w:rPr>
        <w:t>[1]</w:t>
      </w:r>
      <w:r w:rsidR="00EF2DD4">
        <w:t xml:space="preserve"> Emotional bonds </w:t>
      </w:r>
      <w:proofErr w:type="gramStart"/>
      <w:r w:rsidR="00EF2DD4">
        <w:t>may be form</w:t>
      </w:r>
      <w:r w:rsidR="00871B62">
        <w:t>ed</w:t>
      </w:r>
      <w:proofErr w:type="gramEnd"/>
      <w:r w:rsidR="00871B62">
        <w:t xml:space="preserve"> between captors and captives</w:t>
      </w:r>
      <w:r w:rsidR="00EF2DD4">
        <w:t xml:space="preserve"> during intimate time together, but these are generally considered irrational in light of the danger or risk endured by the victims. Stockholm syndrome has never been included in the </w:t>
      </w:r>
      <w:r w:rsidR="00EF2DD4" w:rsidRPr="00EF2DD4">
        <w:t>Diagnostic and Statistical Manual of Mental Disorders</w:t>
      </w:r>
      <w:r w:rsidR="00EF2DD4">
        <w:t xml:space="preserve"> (DSM), the standard tool for diagnosis of psychiatric illnesses and disorders in the </w:t>
      </w:r>
      <w:r w:rsidR="00EF2DD4" w:rsidRPr="00EF2DD4">
        <w:t>US</w:t>
      </w:r>
      <w:r w:rsidR="00EF2DD4">
        <w:t xml:space="preserve">, or the ICD, mainly due to the lack of a consistent body of academic research. </w:t>
      </w:r>
      <w:r w:rsidR="00EF2DD4">
        <w:rPr>
          <w:vertAlign w:val="superscript"/>
        </w:rPr>
        <w:t>[2] [5]</w:t>
      </w:r>
      <w:r w:rsidR="00EF2DD4">
        <w:rPr>
          <w:rFonts w:eastAsia="Cutive" w:cs="Cutive"/>
        </w:rPr>
        <w:t xml:space="preserve"> </w:t>
      </w:r>
      <w:r w:rsidR="00871B62">
        <w:rPr>
          <w:rFonts w:eastAsia="Cutive" w:cs="Cutive"/>
        </w:rPr>
        <w:t>‘</w:t>
      </w:r>
      <w:r w:rsidR="00EF2DD4" w:rsidRPr="00FD2ADE">
        <w:rPr>
          <w:rFonts w:eastAsia="Cutive" w:cs="Cutive"/>
        </w:rPr>
        <w:t xml:space="preserve">There is no widely agreed upon diagnostic </w:t>
      </w:r>
      <w:r w:rsidR="00EF2DD4">
        <w:rPr>
          <w:rFonts w:eastAsia="Cutive" w:cs="Cutive"/>
        </w:rPr>
        <w:t>criteria to identify Stockholm</w:t>
      </w:r>
      <w:r w:rsidR="00EF2DD4" w:rsidRPr="00EF2DD4">
        <w:rPr>
          <w:rFonts w:eastAsia="Cutive" w:cs="Cutive"/>
        </w:rPr>
        <w:t xml:space="preserve"> </w:t>
      </w:r>
      <w:r w:rsidR="00EF2DD4">
        <w:rPr>
          <w:rFonts w:eastAsia="Cutive" w:cs="Cutive"/>
        </w:rPr>
        <w:t>s</w:t>
      </w:r>
      <w:r w:rsidR="00EF2DD4" w:rsidRPr="00FD2ADE">
        <w:rPr>
          <w:rFonts w:eastAsia="Cutive" w:cs="Cutive"/>
        </w:rPr>
        <w:t>yndrome</w:t>
      </w:r>
      <w:r w:rsidR="00871B62">
        <w:rPr>
          <w:rFonts w:eastAsia="Cutive" w:cs="Cutive"/>
        </w:rPr>
        <w:t>...’</w:t>
      </w:r>
      <w:r w:rsidR="00EF2DD4">
        <w:rPr>
          <w:rFonts w:eastAsia="Cutive" w:cs="Cutive"/>
        </w:rPr>
        <w:t xml:space="preserve"> </w:t>
      </w:r>
      <w:r w:rsidR="00EF2DD4">
        <w:rPr>
          <w:rFonts w:eastAsia="Cutive" w:cs="Cutive"/>
          <w:vertAlign w:val="superscript"/>
        </w:rPr>
        <w:t>[5]</w:t>
      </w:r>
    </w:p>
    <w:p w:rsidR="00EF2DD4" w:rsidRPr="00EF2DD4" w:rsidRDefault="00EF2DD4" w:rsidP="00CC7BC2">
      <w:r>
        <w:tab/>
        <w:t xml:space="preserve">Stockholm syndrome is </w:t>
      </w:r>
      <w:r w:rsidR="00C95557">
        <w:t xml:space="preserve">(claimed to be) </w:t>
      </w:r>
      <w:r>
        <w:t xml:space="preserve">paradoxical because the sympathetic sentiments that captives feel towards their captors are the opposite of the fear and disdain which an onlooker might feel towards the captors. </w:t>
      </w:r>
      <w:r>
        <w:rPr>
          <w:vertAlign w:val="superscript"/>
        </w:rPr>
        <w:t>[3]</w:t>
      </w:r>
    </w:p>
    <w:p w:rsidR="00EF2DD4" w:rsidRPr="00EF2DD4" w:rsidRDefault="00EF2DD4" w:rsidP="00EF2DD4">
      <w:pPr>
        <w:spacing w:before="100" w:beforeAutospacing="1" w:after="100" w:afterAutospacing="1" w:line="240" w:lineRule="auto"/>
        <w:rPr>
          <w:rFonts w:eastAsia="Times New Roman"/>
          <w:lang w:eastAsia="en-AU"/>
        </w:rPr>
      </w:pPr>
      <w:proofErr w:type="gramStart"/>
      <w:r w:rsidRPr="00EF2DD4">
        <w:rPr>
          <w:rFonts w:eastAsia="Times New Roman"/>
          <w:lang w:eastAsia="en-AU"/>
        </w:rPr>
        <w:t>There are four key components that</w:t>
      </w:r>
      <w:proofErr w:type="gramEnd"/>
      <w:r w:rsidRPr="00EF2DD4">
        <w:rPr>
          <w:rFonts w:eastAsia="Times New Roman"/>
          <w:lang w:eastAsia="en-AU"/>
        </w:rPr>
        <w:t xml:space="preserve"> characterize Stockholm syndrome: </w:t>
      </w:r>
    </w:p>
    <w:p w:rsidR="00EF2DD4" w:rsidRPr="00EF2DD4" w:rsidRDefault="00EF2DD4" w:rsidP="00EF2DD4">
      <w:pPr>
        <w:numPr>
          <w:ilvl w:val="0"/>
          <w:numId w:val="4"/>
        </w:numPr>
        <w:spacing w:before="100" w:beforeAutospacing="1" w:after="100" w:afterAutospacing="1" w:line="240" w:lineRule="auto"/>
        <w:rPr>
          <w:rFonts w:eastAsia="Times New Roman"/>
          <w:lang w:eastAsia="en-AU"/>
        </w:rPr>
      </w:pPr>
      <w:r w:rsidRPr="00EF2DD4">
        <w:rPr>
          <w:rFonts w:eastAsia="Times New Roman"/>
          <w:lang w:eastAsia="en-AU"/>
        </w:rPr>
        <w:t>A hostage's development of positive feelings towards the captor</w:t>
      </w:r>
    </w:p>
    <w:p w:rsidR="00EF2DD4" w:rsidRPr="00EF2DD4" w:rsidRDefault="00EF2DD4" w:rsidP="00EF2DD4">
      <w:pPr>
        <w:numPr>
          <w:ilvl w:val="0"/>
          <w:numId w:val="4"/>
        </w:numPr>
        <w:spacing w:before="100" w:beforeAutospacing="1" w:after="100" w:afterAutospacing="1" w:line="240" w:lineRule="auto"/>
        <w:rPr>
          <w:rFonts w:eastAsia="Times New Roman"/>
          <w:lang w:eastAsia="en-AU"/>
        </w:rPr>
      </w:pPr>
      <w:r w:rsidRPr="00EF2DD4">
        <w:rPr>
          <w:rFonts w:eastAsia="Times New Roman"/>
          <w:lang w:eastAsia="en-AU"/>
        </w:rPr>
        <w:t>No previous relationship between hostage and captor</w:t>
      </w:r>
    </w:p>
    <w:p w:rsidR="00EF2DD4" w:rsidRPr="00EF2DD4" w:rsidRDefault="00EF2DD4" w:rsidP="00EF2DD4">
      <w:pPr>
        <w:numPr>
          <w:ilvl w:val="0"/>
          <w:numId w:val="4"/>
        </w:numPr>
        <w:spacing w:before="100" w:beforeAutospacing="1" w:after="100" w:afterAutospacing="1" w:line="240" w:lineRule="auto"/>
        <w:rPr>
          <w:rFonts w:eastAsia="Times New Roman"/>
          <w:lang w:eastAsia="en-AU"/>
        </w:rPr>
      </w:pPr>
      <w:r w:rsidRPr="00EF2DD4">
        <w:rPr>
          <w:rFonts w:eastAsia="Times New Roman"/>
          <w:lang w:eastAsia="en-AU"/>
        </w:rPr>
        <w:t>A refusal by hostages to cooperate with police and other government authorities</w:t>
      </w:r>
    </w:p>
    <w:p w:rsidR="00CC7BC2" w:rsidRPr="00EF2DD4" w:rsidRDefault="00EF2DD4" w:rsidP="00EF2DD4">
      <w:pPr>
        <w:numPr>
          <w:ilvl w:val="0"/>
          <w:numId w:val="4"/>
        </w:numPr>
        <w:spacing w:before="100" w:beforeAutospacing="1" w:after="100" w:afterAutospacing="1" w:line="240" w:lineRule="auto"/>
        <w:rPr>
          <w:rFonts w:eastAsia="Times New Roman"/>
          <w:lang w:eastAsia="en-AU"/>
        </w:rPr>
      </w:pPr>
      <w:proofErr w:type="gramStart"/>
      <w:r w:rsidRPr="00EF2DD4">
        <w:rPr>
          <w:rFonts w:eastAsia="Times New Roman"/>
          <w:lang w:eastAsia="en-AU"/>
        </w:rPr>
        <w:t>A hostage's belief in the humanity of the captor, ceasing to perceive them as a threat, when the victim holds the same values as the aggressor.</w:t>
      </w:r>
      <w:proofErr w:type="gramEnd"/>
      <w:r>
        <w:rPr>
          <w:rFonts w:eastAsia="Times New Roman"/>
          <w:lang w:eastAsia="en-AU"/>
        </w:rPr>
        <w:t xml:space="preserve"> </w:t>
      </w:r>
      <w:r>
        <w:rPr>
          <w:rFonts w:eastAsia="Times New Roman"/>
          <w:vertAlign w:val="superscript"/>
          <w:lang w:eastAsia="en-AU"/>
        </w:rPr>
        <w:t>[4]</w:t>
      </w:r>
    </w:p>
    <w:p w:rsidR="00973E3C" w:rsidRDefault="00CC7BC2" w:rsidP="001438A7">
      <w:pPr>
        <w:rPr>
          <w:rFonts w:eastAsia="Cutive" w:cs="Cutive"/>
        </w:rPr>
      </w:pPr>
      <w:r>
        <w:rPr>
          <w:rFonts w:eastAsia="Cutive" w:cs="Cutive"/>
        </w:rPr>
        <w:tab/>
        <w:t xml:space="preserve">Stockholm’s syndrome occurs when we are under duress and it results from our natural inclination to make more working memory available so that we are better equipped to negotiate </w:t>
      </w:r>
      <w:r w:rsidR="00F00008">
        <w:rPr>
          <w:rFonts w:eastAsia="Cutive" w:cs="Cutive"/>
        </w:rPr>
        <w:t>a</w:t>
      </w:r>
      <w:r>
        <w:rPr>
          <w:rFonts w:eastAsia="Cutive" w:cs="Cutive"/>
        </w:rPr>
        <w:t xml:space="preserve"> difficult situation. It </w:t>
      </w:r>
      <w:r w:rsidR="00EF2DD4">
        <w:rPr>
          <w:rFonts w:eastAsia="Cutive" w:cs="Cutive"/>
        </w:rPr>
        <w:t>takes</w:t>
      </w:r>
      <w:r>
        <w:rPr>
          <w:rFonts w:eastAsia="Cutive" w:cs="Cutive"/>
        </w:rPr>
        <w:t xml:space="preserve"> more resource to do things to </w:t>
      </w:r>
      <w:r w:rsidR="00F00008">
        <w:rPr>
          <w:rFonts w:eastAsia="Cutive" w:cs="Cutive"/>
        </w:rPr>
        <w:t>negotiate</w:t>
      </w:r>
      <w:r>
        <w:rPr>
          <w:rFonts w:eastAsia="Cutive" w:cs="Cutive"/>
        </w:rPr>
        <w:t xml:space="preserve"> the undesirable than to pursue the desirable. As such, in a hostage situation it would become clear very quickly that willing participation with your perpetrators is easier than fighting them. </w:t>
      </w:r>
      <w:r w:rsidR="00272767">
        <w:rPr>
          <w:rFonts w:eastAsia="Cutive" w:cs="Cutive"/>
        </w:rPr>
        <w:t>It frees up working memory</w:t>
      </w:r>
      <w:r w:rsidR="00973E3C">
        <w:rPr>
          <w:rFonts w:eastAsia="Cutive" w:cs="Cutive"/>
        </w:rPr>
        <w:t>,</w:t>
      </w:r>
      <w:r w:rsidR="00272767">
        <w:rPr>
          <w:rFonts w:eastAsia="Cutive" w:cs="Cutive"/>
        </w:rPr>
        <w:t xml:space="preserve"> making it easier </w:t>
      </w:r>
      <w:r w:rsidR="00871B62">
        <w:rPr>
          <w:rFonts w:eastAsia="Cutive" w:cs="Cutive"/>
        </w:rPr>
        <w:t>for the hostage to</w:t>
      </w:r>
      <w:r w:rsidR="00272767">
        <w:rPr>
          <w:rFonts w:eastAsia="Cutive" w:cs="Cutive"/>
        </w:rPr>
        <w:t xml:space="preserve"> negotiate</w:t>
      </w:r>
      <w:r w:rsidR="00973E3C">
        <w:rPr>
          <w:rFonts w:eastAsia="Cutive" w:cs="Cutive"/>
        </w:rPr>
        <w:t xml:space="preserve"> their environment</w:t>
      </w:r>
      <w:r w:rsidR="00272767">
        <w:rPr>
          <w:rFonts w:eastAsia="Cutive" w:cs="Cutive"/>
        </w:rPr>
        <w:t xml:space="preserve">. </w:t>
      </w:r>
      <w:r w:rsidR="005644B5">
        <w:rPr>
          <w:rFonts w:eastAsia="Cutive" w:cs="Cutive"/>
        </w:rPr>
        <w:t>When</w:t>
      </w:r>
      <w:r>
        <w:rPr>
          <w:rFonts w:eastAsia="Cutive" w:cs="Cutive"/>
        </w:rPr>
        <w:t xml:space="preserve"> participation </w:t>
      </w:r>
      <w:r w:rsidR="00272767">
        <w:rPr>
          <w:rFonts w:eastAsia="Cutive" w:cs="Cutive"/>
        </w:rPr>
        <w:t xml:space="preserve">is </w:t>
      </w:r>
      <w:r w:rsidR="005644B5">
        <w:rPr>
          <w:rFonts w:eastAsia="Cutive" w:cs="Cutive"/>
        </w:rPr>
        <w:t>undertaken</w:t>
      </w:r>
      <w:r w:rsidR="00973E3C">
        <w:rPr>
          <w:rFonts w:eastAsia="Cutive" w:cs="Cutive"/>
        </w:rPr>
        <w:t>,</w:t>
      </w:r>
      <w:r w:rsidR="005644B5">
        <w:rPr>
          <w:rFonts w:eastAsia="Cutive" w:cs="Cutive"/>
        </w:rPr>
        <w:t xml:space="preserve"> the true nature of the reasoning that necessitated the event</w:t>
      </w:r>
      <w:r w:rsidR="00207082">
        <w:rPr>
          <w:rFonts w:eastAsia="Cutive" w:cs="Cutive"/>
        </w:rPr>
        <w:t xml:space="preserve"> </w:t>
      </w:r>
      <w:r w:rsidR="00C95557">
        <w:rPr>
          <w:rFonts w:eastAsia="Cutive" w:cs="Cutive"/>
        </w:rPr>
        <w:t xml:space="preserve">in their captive’s mind </w:t>
      </w:r>
      <w:r w:rsidR="00207082">
        <w:rPr>
          <w:rFonts w:eastAsia="Cutive" w:cs="Cutive"/>
        </w:rPr>
        <w:t>will become clear</w:t>
      </w:r>
      <w:r>
        <w:rPr>
          <w:rFonts w:eastAsia="Cutive" w:cs="Cutive"/>
        </w:rPr>
        <w:t>.</w:t>
      </w:r>
    </w:p>
    <w:p w:rsidR="00CC7BC2" w:rsidRDefault="00B93A00" w:rsidP="00973E3C">
      <w:pPr>
        <w:ind w:firstLine="720"/>
        <w:rPr>
          <w:rFonts w:eastAsia="Cutive" w:cs="Cutive"/>
        </w:rPr>
      </w:pPr>
      <w:r>
        <w:rPr>
          <w:rFonts w:eastAsia="Cutive" w:cs="Cutive"/>
        </w:rPr>
        <w:t>To the final point:</w:t>
      </w:r>
      <w:r w:rsidR="00973E3C">
        <w:rPr>
          <w:rFonts w:eastAsia="Cutive" w:cs="Cutive"/>
        </w:rPr>
        <w:t xml:space="preserve"> </w:t>
      </w:r>
      <w:r w:rsidR="00CC7BC2">
        <w:rPr>
          <w:rFonts w:eastAsia="Cutive" w:cs="Cutive"/>
        </w:rPr>
        <w:t xml:space="preserve">This paper ultimately seeks to reveal the </w:t>
      </w:r>
      <w:r w:rsidR="00272767">
        <w:rPr>
          <w:rFonts w:eastAsia="Cutive" w:cs="Cutive"/>
        </w:rPr>
        <w:t xml:space="preserve">sane </w:t>
      </w:r>
      <w:r w:rsidR="00CC7BC2">
        <w:rPr>
          <w:rFonts w:eastAsia="Cutive" w:cs="Cutive"/>
        </w:rPr>
        <w:t>humanity in every pe</w:t>
      </w:r>
      <w:r w:rsidR="004D57C3">
        <w:rPr>
          <w:rFonts w:eastAsia="Cutive" w:cs="Cutive"/>
        </w:rPr>
        <w:t xml:space="preserve">rson and when you </w:t>
      </w:r>
      <w:r w:rsidR="00C95557">
        <w:rPr>
          <w:rFonts w:eastAsia="Cutive" w:cs="Cutive"/>
        </w:rPr>
        <w:t>willingly</w:t>
      </w:r>
      <w:r w:rsidR="00207082">
        <w:rPr>
          <w:rFonts w:eastAsia="Cutive" w:cs="Cutive"/>
        </w:rPr>
        <w:t xml:space="preserve"> seek</w:t>
      </w:r>
      <w:r w:rsidR="00973E3C">
        <w:rPr>
          <w:rFonts w:eastAsia="Cutive" w:cs="Cutive"/>
        </w:rPr>
        <w:t xml:space="preserve"> it</w:t>
      </w:r>
      <w:r w:rsidR="00207082">
        <w:rPr>
          <w:rFonts w:eastAsia="Cutive" w:cs="Cutive"/>
        </w:rPr>
        <w:t>,</w:t>
      </w:r>
      <w:r w:rsidR="00CC7BC2">
        <w:rPr>
          <w:rFonts w:eastAsia="Cutive" w:cs="Cutive"/>
        </w:rPr>
        <w:t xml:space="preserve"> you will find it!</w:t>
      </w:r>
      <w:r w:rsidR="00272767">
        <w:rPr>
          <w:rFonts w:eastAsia="Cutive" w:cs="Cutive"/>
        </w:rPr>
        <w:t xml:space="preserve"> </w:t>
      </w:r>
      <w:r w:rsidR="00207082">
        <w:rPr>
          <w:rFonts w:eastAsia="Cutive" w:cs="Cutive"/>
        </w:rPr>
        <w:t xml:space="preserve">Stockholm syndrome comes from actually witnessing their humanity and experiencing empathy for their perpetrators. </w:t>
      </w:r>
      <w:r w:rsidR="00272767">
        <w:rPr>
          <w:rFonts w:eastAsia="Cutive" w:cs="Cutive"/>
        </w:rPr>
        <w:t xml:space="preserve">The idea that people </w:t>
      </w:r>
      <w:r w:rsidR="00EF2DD4">
        <w:rPr>
          <w:rFonts w:eastAsia="Cutive" w:cs="Cutive"/>
        </w:rPr>
        <w:t>can be by their very nature</w:t>
      </w:r>
      <w:r w:rsidR="00272767">
        <w:rPr>
          <w:rFonts w:eastAsia="Cutive" w:cs="Cutive"/>
        </w:rPr>
        <w:t xml:space="preserve"> </w:t>
      </w:r>
      <w:r w:rsidR="00973E3C">
        <w:rPr>
          <w:rFonts w:eastAsia="Cutive" w:cs="Cutive"/>
        </w:rPr>
        <w:t xml:space="preserve">be </w:t>
      </w:r>
      <w:r w:rsidR="00EF2DD4">
        <w:rPr>
          <w:rFonts w:eastAsia="Cutive" w:cs="Cutive"/>
        </w:rPr>
        <w:t>‘</w:t>
      </w:r>
      <w:r w:rsidR="006517BF">
        <w:rPr>
          <w:rFonts w:eastAsia="Cutive" w:cs="Cutive"/>
        </w:rPr>
        <w:t>good</w:t>
      </w:r>
      <w:r w:rsidR="00EF2DD4">
        <w:rPr>
          <w:rFonts w:eastAsia="Cutive" w:cs="Cutive"/>
        </w:rPr>
        <w:t>’ or ‘</w:t>
      </w:r>
      <w:r w:rsidR="006517BF">
        <w:rPr>
          <w:rFonts w:eastAsia="Cutive" w:cs="Cutive"/>
        </w:rPr>
        <w:t>bad</w:t>
      </w:r>
      <w:r w:rsidR="00EF2DD4">
        <w:rPr>
          <w:rFonts w:eastAsia="Cutive" w:cs="Cutive"/>
        </w:rPr>
        <w:t xml:space="preserve">’ belongs to the ignorant, the </w:t>
      </w:r>
      <w:r w:rsidR="000D2906">
        <w:rPr>
          <w:rFonts w:eastAsia="Cutive" w:cs="Cutive"/>
        </w:rPr>
        <w:t>bigoted</w:t>
      </w:r>
      <w:r w:rsidR="00EF2DD4">
        <w:rPr>
          <w:rFonts w:eastAsia="Cutive" w:cs="Cutive"/>
        </w:rPr>
        <w:t xml:space="preserve"> and those who live in denial</w:t>
      </w:r>
      <w:r w:rsidR="00973E3C">
        <w:rPr>
          <w:rFonts w:eastAsia="Cutive" w:cs="Cutive"/>
        </w:rPr>
        <w:t>, all to serve the purpose of coping</w:t>
      </w:r>
      <w:r w:rsidR="00EF2DD4">
        <w:rPr>
          <w:rFonts w:eastAsia="Cutive" w:cs="Cutive"/>
        </w:rPr>
        <w:t>.</w:t>
      </w:r>
      <w:r w:rsidR="00207082">
        <w:rPr>
          <w:rFonts w:eastAsia="Cutive" w:cs="Cutive"/>
        </w:rPr>
        <w:t xml:space="preserve"> Every person in every waki</w:t>
      </w:r>
      <w:r w:rsidR="004171DD">
        <w:rPr>
          <w:rFonts w:eastAsia="Cutive" w:cs="Cutive"/>
        </w:rPr>
        <w:t xml:space="preserve">ng moment seeks to build a </w:t>
      </w:r>
      <w:r w:rsidR="00207082">
        <w:rPr>
          <w:rFonts w:eastAsia="Cutive" w:cs="Cutive"/>
        </w:rPr>
        <w:t xml:space="preserve">sane and </w:t>
      </w:r>
      <w:r w:rsidR="00973E3C">
        <w:rPr>
          <w:rFonts w:eastAsia="Cutive" w:cs="Cutive"/>
        </w:rPr>
        <w:t xml:space="preserve">more </w:t>
      </w:r>
      <w:r w:rsidR="00207082">
        <w:rPr>
          <w:rFonts w:eastAsia="Cutive" w:cs="Cutive"/>
        </w:rPr>
        <w:t xml:space="preserve">social vehicle </w:t>
      </w:r>
      <w:r w:rsidR="00973E3C">
        <w:rPr>
          <w:rFonts w:eastAsia="Cutive" w:cs="Cutive"/>
        </w:rPr>
        <w:t>in which to live</w:t>
      </w:r>
      <w:r w:rsidR="00207082">
        <w:rPr>
          <w:rFonts w:eastAsia="Cutive" w:cs="Cutive"/>
        </w:rPr>
        <w:t xml:space="preserve"> their </w:t>
      </w:r>
      <w:r w:rsidR="00973E3C">
        <w:rPr>
          <w:rFonts w:eastAsia="Cutive" w:cs="Cutive"/>
        </w:rPr>
        <w:t>lives;</w:t>
      </w:r>
      <w:r w:rsidR="00135B79">
        <w:rPr>
          <w:rFonts w:eastAsia="Cutive" w:cs="Cutive"/>
        </w:rPr>
        <w:t xml:space="preserve"> the </w:t>
      </w:r>
      <w:r w:rsidR="00973E3C">
        <w:rPr>
          <w:rFonts w:eastAsia="Cutive" w:cs="Cutive"/>
        </w:rPr>
        <w:t xml:space="preserve">variable </w:t>
      </w:r>
      <w:r w:rsidR="004171DD">
        <w:rPr>
          <w:rFonts w:eastAsia="Cutive" w:cs="Cutive"/>
        </w:rPr>
        <w:t xml:space="preserve">spectrum </w:t>
      </w:r>
      <w:r w:rsidR="00C95557">
        <w:rPr>
          <w:rFonts w:eastAsia="Cutive" w:cs="Cutive"/>
        </w:rPr>
        <w:t xml:space="preserve">of theory used as primary motivation </w:t>
      </w:r>
      <w:r w:rsidR="004171DD">
        <w:rPr>
          <w:rFonts w:eastAsia="Cutive" w:cs="Cutive"/>
        </w:rPr>
        <w:t>demonstrates</w:t>
      </w:r>
      <w:r w:rsidR="00135B79">
        <w:rPr>
          <w:rFonts w:eastAsia="Cutive" w:cs="Cutive"/>
        </w:rPr>
        <w:t xml:space="preserve"> the </w:t>
      </w:r>
      <w:r w:rsidR="004171DD">
        <w:rPr>
          <w:rFonts w:eastAsia="Cutive" w:cs="Cutive"/>
        </w:rPr>
        <w:t>differing skills</w:t>
      </w:r>
      <w:r w:rsidR="00973E3C">
        <w:rPr>
          <w:rFonts w:eastAsia="Cutive" w:cs="Cutive"/>
        </w:rPr>
        <w:t xml:space="preserve"> and </w:t>
      </w:r>
      <w:r w:rsidR="00135B79">
        <w:rPr>
          <w:rFonts w:eastAsia="Cutive" w:cs="Cutive"/>
        </w:rPr>
        <w:t xml:space="preserve">tools </w:t>
      </w:r>
      <w:r w:rsidR="004171DD">
        <w:rPr>
          <w:rFonts w:eastAsia="Cutive" w:cs="Cutive"/>
        </w:rPr>
        <w:t xml:space="preserve">that </w:t>
      </w:r>
      <w:r w:rsidR="00135B79">
        <w:rPr>
          <w:rFonts w:eastAsia="Cutive" w:cs="Cutive"/>
        </w:rPr>
        <w:t>you have available to put them together.</w:t>
      </w:r>
    </w:p>
    <w:p w:rsidR="00CC7BC2" w:rsidRPr="004C231D" w:rsidRDefault="00CC7BC2" w:rsidP="00CC7BC2">
      <w:pPr>
        <w:pStyle w:val="Normal1"/>
        <w:rPr>
          <w:rFonts w:ascii="Arial" w:hAnsi="Arial" w:cs="Arial"/>
          <w:sz w:val="12"/>
          <w:szCs w:val="12"/>
        </w:rPr>
      </w:pPr>
      <w:r w:rsidRPr="004C231D">
        <w:rPr>
          <w:rFonts w:ascii="Arial" w:hAnsi="Arial" w:cs="Arial"/>
          <w:sz w:val="12"/>
          <w:szCs w:val="12"/>
        </w:rPr>
        <w:t>Ref</w:t>
      </w:r>
      <w:r w:rsidR="00973E3C">
        <w:rPr>
          <w:rFonts w:ascii="Arial" w:hAnsi="Arial" w:cs="Arial"/>
          <w:sz w:val="12"/>
          <w:szCs w:val="12"/>
        </w:rPr>
        <w:t>erence</w:t>
      </w:r>
      <w:r w:rsidRPr="004C231D">
        <w:rPr>
          <w:rFonts w:ascii="Arial" w:hAnsi="Arial" w:cs="Arial"/>
          <w:sz w:val="12"/>
          <w:szCs w:val="12"/>
        </w:rPr>
        <w:t>s:</w:t>
      </w:r>
    </w:p>
    <w:p w:rsidR="00CC7BC2" w:rsidRPr="004C231D" w:rsidRDefault="00EF2DD4" w:rsidP="00CC7BC2">
      <w:pPr>
        <w:rPr>
          <w:rStyle w:val="HTMLCite"/>
          <w:rFonts w:ascii="Arial" w:hAnsi="Arial" w:cs="Arial"/>
          <w:i w:val="0"/>
          <w:sz w:val="12"/>
          <w:szCs w:val="12"/>
        </w:rPr>
      </w:pPr>
      <w:r w:rsidRPr="004C231D">
        <w:rPr>
          <w:rStyle w:val="HTMLCite"/>
          <w:rFonts w:ascii="Arial" w:hAnsi="Arial" w:cs="Arial"/>
          <w:i w:val="0"/>
          <w:sz w:val="12"/>
          <w:szCs w:val="12"/>
          <w:vertAlign w:val="superscript"/>
        </w:rPr>
        <w:t xml:space="preserve"> [1]</w:t>
      </w:r>
      <w:r w:rsidRPr="004C231D">
        <w:rPr>
          <w:rStyle w:val="HTMLCite"/>
          <w:rFonts w:ascii="Arial" w:hAnsi="Arial" w:cs="Arial"/>
          <w:i w:val="0"/>
          <w:sz w:val="12"/>
          <w:szCs w:val="12"/>
        </w:rPr>
        <w:t xml:space="preserve"> Jameson C (2010). </w:t>
      </w:r>
      <w:r w:rsidRPr="004C231D">
        <w:rPr>
          <w:rStyle w:val="HTMLCite"/>
          <w:rFonts w:ascii="Arial" w:hAnsi="Arial" w:cs="Arial"/>
          <w:sz w:val="12"/>
          <w:szCs w:val="12"/>
        </w:rPr>
        <w:t xml:space="preserve">"The Short Step </w:t>
      </w:r>
      <w:r w:rsidR="00C15D7A" w:rsidRPr="004C231D">
        <w:rPr>
          <w:rStyle w:val="HTMLCite"/>
          <w:rFonts w:ascii="Arial" w:hAnsi="Arial" w:cs="Arial"/>
          <w:sz w:val="12"/>
          <w:szCs w:val="12"/>
        </w:rPr>
        <w:t>from</w:t>
      </w:r>
      <w:r w:rsidRPr="004C231D">
        <w:rPr>
          <w:rStyle w:val="HTMLCite"/>
          <w:rFonts w:ascii="Arial" w:hAnsi="Arial" w:cs="Arial"/>
          <w:sz w:val="12"/>
          <w:szCs w:val="12"/>
        </w:rPr>
        <w:t xml:space="preserve"> Love to Hypnosis: A Reconsideration of the Stockholm Syndrome"</w:t>
      </w:r>
      <w:r w:rsidRPr="004C231D">
        <w:rPr>
          <w:rStyle w:val="HTMLCite"/>
          <w:rFonts w:ascii="Arial" w:hAnsi="Arial" w:cs="Arial"/>
          <w:i w:val="0"/>
          <w:sz w:val="12"/>
          <w:szCs w:val="12"/>
        </w:rPr>
        <w:t xml:space="preserve">. </w:t>
      </w:r>
      <w:proofErr w:type="gramStart"/>
      <w:r w:rsidRPr="004C231D">
        <w:rPr>
          <w:rStyle w:val="HTMLCite"/>
          <w:rFonts w:ascii="Arial" w:hAnsi="Arial" w:cs="Arial"/>
          <w:i w:val="0"/>
          <w:sz w:val="12"/>
          <w:szCs w:val="12"/>
        </w:rPr>
        <w:t>Journal for Cultural Research.</w:t>
      </w:r>
      <w:proofErr w:type="gramEnd"/>
      <w:r w:rsidRPr="004C231D">
        <w:rPr>
          <w:rStyle w:val="HTMLCite"/>
          <w:rFonts w:ascii="Arial" w:hAnsi="Arial" w:cs="Arial"/>
          <w:i w:val="0"/>
          <w:sz w:val="12"/>
          <w:szCs w:val="12"/>
        </w:rPr>
        <w:t xml:space="preserve"> </w:t>
      </w:r>
      <w:proofErr w:type="gramStart"/>
      <w:r w:rsidRPr="004C231D">
        <w:rPr>
          <w:rStyle w:val="HTMLCite"/>
          <w:rFonts w:ascii="Arial" w:hAnsi="Arial" w:cs="Arial"/>
          <w:b/>
          <w:bCs/>
          <w:i w:val="0"/>
          <w:sz w:val="12"/>
          <w:szCs w:val="12"/>
        </w:rPr>
        <w:t>14</w:t>
      </w:r>
      <w:proofErr w:type="gramEnd"/>
      <w:r w:rsidRPr="004C231D">
        <w:rPr>
          <w:rStyle w:val="HTMLCite"/>
          <w:rFonts w:ascii="Arial" w:hAnsi="Arial" w:cs="Arial"/>
          <w:i w:val="0"/>
          <w:sz w:val="12"/>
          <w:szCs w:val="12"/>
        </w:rPr>
        <w:t xml:space="preserve"> (4): 337–355.</w:t>
      </w:r>
    </w:p>
    <w:p w:rsidR="00EF2DD4" w:rsidRPr="004C231D" w:rsidRDefault="00EF2DD4" w:rsidP="00CC7BC2">
      <w:pPr>
        <w:rPr>
          <w:rStyle w:val="HTMLCite"/>
          <w:rFonts w:ascii="Arial" w:hAnsi="Arial" w:cs="Arial"/>
          <w:i w:val="0"/>
          <w:sz w:val="12"/>
          <w:szCs w:val="12"/>
        </w:rPr>
      </w:pPr>
      <w:proofErr w:type="gramStart"/>
      <w:r w:rsidRPr="004C231D">
        <w:rPr>
          <w:rStyle w:val="HTMLCite"/>
          <w:rFonts w:ascii="Arial" w:hAnsi="Arial" w:cs="Arial"/>
          <w:i w:val="0"/>
          <w:sz w:val="12"/>
          <w:szCs w:val="12"/>
          <w:vertAlign w:val="superscript"/>
        </w:rPr>
        <w:t>[2]</w:t>
      </w:r>
      <w:r w:rsidRPr="004C231D">
        <w:rPr>
          <w:rStyle w:val="HTMLCite"/>
          <w:rFonts w:ascii="Arial" w:hAnsi="Arial" w:cs="Arial"/>
          <w:i w:val="0"/>
          <w:sz w:val="12"/>
          <w:szCs w:val="12"/>
        </w:rPr>
        <w:t xml:space="preserve"> </w:t>
      </w:r>
      <w:proofErr w:type="spellStart"/>
      <w:r w:rsidRPr="004C231D">
        <w:rPr>
          <w:rStyle w:val="HTMLCite"/>
          <w:rFonts w:ascii="Arial" w:hAnsi="Arial" w:cs="Arial"/>
          <w:i w:val="0"/>
          <w:sz w:val="12"/>
          <w:szCs w:val="12"/>
        </w:rPr>
        <w:t>Adorjan</w:t>
      </w:r>
      <w:proofErr w:type="spellEnd"/>
      <w:r w:rsidRPr="004C231D">
        <w:rPr>
          <w:rStyle w:val="HTMLCite"/>
          <w:rFonts w:ascii="Arial" w:hAnsi="Arial" w:cs="Arial"/>
          <w:i w:val="0"/>
          <w:sz w:val="12"/>
          <w:szCs w:val="12"/>
        </w:rPr>
        <w:t xml:space="preserve">, Michael; Christensen, Tony; Kelly, Benjamin; </w:t>
      </w:r>
      <w:proofErr w:type="spellStart"/>
      <w:r w:rsidRPr="004C231D">
        <w:rPr>
          <w:rStyle w:val="HTMLCite"/>
          <w:rFonts w:ascii="Arial" w:hAnsi="Arial" w:cs="Arial"/>
          <w:i w:val="0"/>
          <w:sz w:val="12"/>
          <w:szCs w:val="12"/>
        </w:rPr>
        <w:t>Pawluch</w:t>
      </w:r>
      <w:proofErr w:type="spellEnd"/>
      <w:r w:rsidRPr="004C231D">
        <w:rPr>
          <w:rStyle w:val="HTMLCite"/>
          <w:rFonts w:ascii="Arial" w:hAnsi="Arial" w:cs="Arial"/>
          <w:i w:val="0"/>
          <w:sz w:val="12"/>
          <w:szCs w:val="12"/>
        </w:rPr>
        <w:t>, Dorothy (2012).</w:t>
      </w:r>
      <w:proofErr w:type="gramEnd"/>
      <w:r w:rsidRPr="004C231D">
        <w:rPr>
          <w:rStyle w:val="HTMLCite"/>
          <w:rFonts w:ascii="Arial" w:hAnsi="Arial" w:cs="Arial"/>
          <w:sz w:val="12"/>
          <w:szCs w:val="12"/>
        </w:rPr>
        <w:t xml:space="preserve"> </w:t>
      </w:r>
      <w:proofErr w:type="gramStart"/>
      <w:r w:rsidRPr="004C231D">
        <w:rPr>
          <w:rStyle w:val="HTMLCite"/>
          <w:rFonts w:ascii="Arial" w:hAnsi="Arial" w:cs="Arial"/>
          <w:sz w:val="12"/>
          <w:szCs w:val="12"/>
        </w:rPr>
        <w:t xml:space="preserve">"Stockholm Syndrome </w:t>
      </w:r>
      <w:r w:rsidR="00C15D7A" w:rsidRPr="004C231D">
        <w:rPr>
          <w:rStyle w:val="HTMLCite"/>
          <w:rFonts w:ascii="Arial" w:hAnsi="Arial" w:cs="Arial"/>
          <w:sz w:val="12"/>
          <w:szCs w:val="12"/>
        </w:rPr>
        <w:t>as</w:t>
      </w:r>
      <w:r w:rsidRPr="004C231D">
        <w:rPr>
          <w:rStyle w:val="HTMLCite"/>
          <w:rFonts w:ascii="Arial" w:hAnsi="Arial" w:cs="Arial"/>
          <w:sz w:val="12"/>
          <w:szCs w:val="12"/>
        </w:rPr>
        <w:t xml:space="preserve"> Vernacular Resource".</w:t>
      </w:r>
      <w:proofErr w:type="gramEnd"/>
      <w:r w:rsidRPr="004C231D">
        <w:rPr>
          <w:rStyle w:val="HTMLCite"/>
          <w:rFonts w:ascii="Arial" w:hAnsi="Arial" w:cs="Arial"/>
          <w:sz w:val="12"/>
          <w:szCs w:val="12"/>
        </w:rPr>
        <w:t xml:space="preserve"> </w:t>
      </w:r>
      <w:proofErr w:type="gramStart"/>
      <w:r w:rsidRPr="004C231D">
        <w:rPr>
          <w:rStyle w:val="HTMLCite"/>
          <w:rFonts w:ascii="Arial" w:hAnsi="Arial" w:cs="Arial"/>
          <w:i w:val="0"/>
          <w:sz w:val="12"/>
          <w:szCs w:val="12"/>
        </w:rPr>
        <w:t>The Sociological Quarterly.</w:t>
      </w:r>
      <w:proofErr w:type="gramEnd"/>
      <w:r w:rsidRPr="004C231D">
        <w:rPr>
          <w:rStyle w:val="HTMLCite"/>
          <w:rFonts w:ascii="Arial" w:hAnsi="Arial" w:cs="Arial"/>
          <w:i w:val="0"/>
          <w:sz w:val="12"/>
          <w:szCs w:val="12"/>
        </w:rPr>
        <w:t xml:space="preserve"> </w:t>
      </w:r>
      <w:proofErr w:type="gramStart"/>
      <w:r w:rsidRPr="004C231D">
        <w:rPr>
          <w:rStyle w:val="HTMLCite"/>
          <w:rFonts w:ascii="Arial" w:hAnsi="Arial" w:cs="Arial"/>
          <w:b/>
          <w:bCs/>
          <w:i w:val="0"/>
          <w:sz w:val="12"/>
          <w:szCs w:val="12"/>
        </w:rPr>
        <w:t>53</w:t>
      </w:r>
      <w:proofErr w:type="gramEnd"/>
      <w:r w:rsidRPr="004C231D">
        <w:rPr>
          <w:rStyle w:val="HTMLCite"/>
          <w:rFonts w:ascii="Arial" w:hAnsi="Arial" w:cs="Arial"/>
          <w:i w:val="0"/>
          <w:sz w:val="12"/>
          <w:szCs w:val="12"/>
        </w:rPr>
        <w:t xml:space="preserve"> (3): 454–474.</w:t>
      </w:r>
    </w:p>
    <w:p w:rsidR="00EF2DD4" w:rsidRPr="004C231D" w:rsidRDefault="00EF2DD4" w:rsidP="00EF2DD4">
      <w:pPr>
        <w:rPr>
          <w:rFonts w:ascii="Arial" w:hAnsi="Arial" w:cs="Arial"/>
          <w:sz w:val="12"/>
          <w:szCs w:val="12"/>
          <w:vertAlign w:val="superscript"/>
        </w:rPr>
      </w:pPr>
      <w:r w:rsidRPr="004C231D">
        <w:rPr>
          <w:rFonts w:ascii="Arial" w:hAnsi="Arial" w:cs="Arial"/>
          <w:sz w:val="12"/>
          <w:szCs w:val="12"/>
          <w:vertAlign w:val="superscript"/>
        </w:rPr>
        <w:t xml:space="preserve">[3] </w:t>
      </w:r>
      <w:r w:rsidRPr="004C231D">
        <w:rPr>
          <w:rFonts w:ascii="Arial" w:hAnsi="Arial" w:cs="Arial"/>
          <w:sz w:val="12"/>
          <w:szCs w:val="12"/>
        </w:rPr>
        <w:t>https://en.wikipedia.org/wiki/Stockholm_syndrome#cite_note-1</w:t>
      </w:r>
    </w:p>
    <w:p w:rsidR="00EF2DD4" w:rsidRPr="004C231D" w:rsidRDefault="00EF2DD4" w:rsidP="00EF2DD4">
      <w:pPr>
        <w:rPr>
          <w:rFonts w:ascii="Arial" w:hAnsi="Arial" w:cs="Arial"/>
          <w:sz w:val="12"/>
          <w:szCs w:val="12"/>
        </w:rPr>
      </w:pPr>
      <w:r w:rsidRPr="004C231D">
        <w:rPr>
          <w:rStyle w:val="HTMLCite"/>
          <w:rFonts w:ascii="Arial" w:hAnsi="Arial" w:cs="Arial"/>
          <w:i w:val="0"/>
          <w:sz w:val="12"/>
          <w:szCs w:val="12"/>
          <w:vertAlign w:val="superscript"/>
        </w:rPr>
        <w:lastRenderedPageBreak/>
        <w:t>[4]</w:t>
      </w:r>
      <w:r w:rsidRPr="004C231D">
        <w:rPr>
          <w:rStyle w:val="HTMLCite"/>
          <w:rFonts w:ascii="Arial" w:hAnsi="Arial" w:cs="Arial"/>
          <w:i w:val="0"/>
          <w:sz w:val="12"/>
          <w:szCs w:val="12"/>
        </w:rPr>
        <w:t xml:space="preserve"> </w:t>
      </w:r>
      <w:proofErr w:type="spellStart"/>
      <w:r w:rsidRPr="004C231D">
        <w:rPr>
          <w:rStyle w:val="HTMLCite"/>
          <w:rFonts w:ascii="Arial" w:hAnsi="Arial" w:cs="Arial"/>
          <w:i w:val="0"/>
          <w:sz w:val="12"/>
          <w:szCs w:val="12"/>
        </w:rPr>
        <w:t>Sundaram</w:t>
      </w:r>
      <w:proofErr w:type="spellEnd"/>
      <w:r w:rsidRPr="004C231D">
        <w:rPr>
          <w:rStyle w:val="HTMLCite"/>
          <w:rFonts w:ascii="Arial" w:hAnsi="Arial" w:cs="Arial"/>
          <w:i w:val="0"/>
          <w:sz w:val="12"/>
          <w:szCs w:val="12"/>
        </w:rPr>
        <w:t xml:space="preserve"> CS (2013).</w:t>
      </w:r>
      <w:r w:rsidRPr="004C231D">
        <w:rPr>
          <w:rStyle w:val="HTMLCite"/>
          <w:rFonts w:ascii="Arial" w:hAnsi="Arial" w:cs="Arial"/>
          <w:sz w:val="12"/>
          <w:szCs w:val="12"/>
        </w:rPr>
        <w:t xml:space="preserve"> </w:t>
      </w:r>
      <w:proofErr w:type="gramStart"/>
      <w:r w:rsidRPr="004C231D">
        <w:rPr>
          <w:rStyle w:val="HTMLCite"/>
          <w:rFonts w:ascii="Arial" w:hAnsi="Arial" w:cs="Arial"/>
          <w:sz w:val="12"/>
          <w:szCs w:val="12"/>
        </w:rPr>
        <w:t>"Stockholm Syndrome".</w:t>
      </w:r>
      <w:proofErr w:type="gramEnd"/>
      <w:r w:rsidRPr="004C231D">
        <w:rPr>
          <w:rStyle w:val="HTMLCite"/>
          <w:rFonts w:ascii="Arial" w:hAnsi="Arial" w:cs="Arial"/>
          <w:sz w:val="12"/>
          <w:szCs w:val="12"/>
        </w:rPr>
        <w:t xml:space="preserve"> </w:t>
      </w:r>
      <w:proofErr w:type="gramStart"/>
      <w:r w:rsidRPr="004C231D">
        <w:rPr>
          <w:rStyle w:val="HTMLCite"/>
          <w:rFonts w:ascii="Arial" w:hAnsi="Arial" w:cs="Arial"/>
          <w:i w:val="0"/>
          <w:sz w:val="12"/>
          <w:szCs w:val="12"/>
        </w:rPr>
        <w:t xml:space="preserve">Salem Press </w:t>
      </w:r>
      <w:r w:rsidR="00C15D7A" w:rsidRPr="004C231D">
        <w:rPr>
          <w:rStyle w:val="HTMLCite"/>
          <w:rFonts w:ascii="Arial" w:hAnsi="Arial" w:cs="Arial"/>
          <w:i w:val="0"/>
          <w:sz w:val="12"/>
          <w:szCs w:val="12"/>
        </w:rPr>
        <w:t>Encyclopaedia</w:t>
      </w:r>
      <w:r w:rsidRPr="004C231D">
        <w:rPr>
          <w:rStyle w:val="HTMLCite"/>
          <w:rFonts w:ascii="Arial" w:hAnsi="Arial" w:cs="Arial"/>
          <w:i w:val="0"/>
          <w:sz w:val="12"/>
          <w:szCs w:val="12"/>
        </w:rPr>
        <w:t xml:space="preserve"> – via Research Starters.</w:t>
      </w:r>
      <w:proofErr w:type="gramEnd"/>
    </w:p>
    <w:p w:rsidR="002B78A7" w:rsidRPr="004C231D" w:rsidRDefault="00EF2DD4" w:rsidP="00EF2DD4">
      <w:pPr>
        <w:pStyle w:val="Normal1"/>
        <w:rPr>
          <w:rFonts w:ascii="Arial" w:hAnsi="Arial" w:cs="Arial"/>
          <w:sz w:val="12"/>
          <w:szCs w:val="12"/>
        </w:rPr>
      </w:pPr>
      <w:r w:rsidRPr="004C231D">
        <w:rPr>
          <w:rFonts w:ascii="Arial" w:eastAsia="Cutive" w:hAnsi="Arial" w:cs="Arial"/>
          <w:sz w:val="12"/>
          <w:szCs w:val="12"/>
          <w:vertAlign w:val="superscript"/>
        </w:rPr>
        <w:t>[5]</w:t>
      </w:r>
      <w:r w:rsidRPr="004C231D">
        <w:rPr>
          <w:rFonts w:ascii="Arial" w:eastAsia="Cutive" w:hAnsi="Arial" w:cs="Arial"/>
          <w:sz w:val="12"/>
          <w:szCs w:val="12"/>
        </w:rPr>
        <w:t xml:space="preserve"> De </w:t>
      </w:r>
      <w:proofErr w:type="spellStart"/>
      <w:r w:rsidRPr="004C231D">
        <w:rPr>
          <w:rFonts w:ascii="Arial" w:eastAsia="Cutive" w:hAnsi="Arial" w:cs="Arial"/>
          <w:sz w:val="12"/>
          <w:szCs w:val="12"/>
        </w:rPr>
        <w:t>Fabrique</w:t>
      </w:r>
      <w:proofErr w:type="spellEnd"/>
      <w:r w:rsidRPr="004C231D">
        <w:rPr>
          <w:rFonts w:ascii="Arial" w:eastAsia="Cutive" w:hAnsi="Arial" w:cs="Arial"/>
          <w:sz w:val="12"/>
          <w:szCs w:val="12"/>
        </w:rPr>
        <w:t xml:space="preserve">, Nathalie; Romano, Stephen J.; </w:t>
      </w:r>
      <w:proofErr w:type="spellStart"/>
      <w:r w:rsidRPr="004C231D">
        <w:rPr>
          <w:rFonts w:ascii="Arial" w:eastAsia="Cutive" w:hAnsi="Arial" w:cs="Arial"/>
          <w:sz w:val="12"/>
          <w:szCs w:val="12"/>
        </w:rPr>
        <w:t>Vecchi</w:t>
      </w:r>
      <w:proofErr w:type="spellEnd"/>
      <w:r w:rsidRPr="004C231D">
        <w:rPr>
          <w:rFonts w:ascii="Arial" w:eastAsia="Cutive" w:hAnsi="Arial" w:cs="Arial"/>
          <w:sz w:val="12"/>
          <w:szCs w:val="12"/>
        </w:rPr>
        <w:t xml:space="preserve">, Gregory M.; van Hasselt, Vincent B. (July 2007). </w:t>
      </w:r>
      <w:proofErr w:type="gramStart"/>
      <w:r w:rsidRPr="004C231D">
        <w:rPr>
          <w:rFonts w:ascii="Arial" w:eastAsia="Cutive" w:hAnsi="Arial" w:cs="Arial"/>
          <w:i/>
          <w:sz w:val="12"/>
          <w:szCs w:val="12"/>
        </w:rPr>
        <w:t>"Understanding Stockholm Syndrome"</w:t>
      </w:r>
      <w:r w:rsidRPr="004C231D">
        <w:rPr>
          <w:rFonts w:ascii="Arial" w:eastAsia="Cutive" w:hAnsi="Arial" w:cs="Arial"/>
          <w:sz w:val="12"/>
          <w:szCs w:val="12"/>
        </w:rPr>
        <w:t xml:space="preserve"> (PDF).</w:t>
      </w:r>
      <w:proofErr w:type="gramEnd"/>
      <w:r w:rsidRPr="004C231D">
        <w:rPr>
          <w:rFonts w:ascii="Arial" w:eastAsia="Cutive" w:hAnsi="Arial" w:cs="Arial"/>
          <w:sz w:val="12"/>
          <w:szCs w:val="12"/>
        </w:rPr>
        <w:t xml:space="preserve"> FBI Law Enforcement Bulletin (Law Enforcement Communication Unit) </w:t>
      </w:r>
      <w:r w:rsidRPr="004C231D">
        <w:rPr>
          <w:rFonts w:ascii="Arial" w:eastAsia="Cutive" w:hAnsi="Arial" w:cs="Arial"/>
          <w:b/>
          <w:sz w:val="12"/>
          <w:szCs w:val="12"/>
        </w:rPr>
        <w:t>76</w:t>
      </w:r>
      <w:r w:rsidRPr="004C231D">
        <w:rPr>
          <w:rFonts w:ascii="Arial" w:eastAsia="Cutive" w:hAnsi="Arial" w:cs="Arial"/>
          <w:sz w:val="12"/>
          <w:szCs w:val="12"/>
        </w:rPr>
        <w:t xml:space="preserve"> (7): 10–15. </w:t>
      </w:r>
      <w:proofErr w:type="gramStart"/>
      <w:r w:rsidRPr="004C231D">
        <w:rPr>
          <w:rFonts w:ascii="Arial" w:eastAsia="Cutive" w:hAnsi="Arial" w:cs="Arial"/>
          <w:sz w:val="12"/>
          <w:szCs w:val="12"/>
        </w:rPr>
        <w:t>ISSN 0014-5688.</w:t>
      </w:r>
      <w:proofErr w:type="gramEnd"/>
      <w:r w:rsidRPr="004C231D">
        <w:rPr>
          <w:rFonts w:ascii="Arial" w:eastAsia="Cutive" w:hAnsi="Arial" w:cs="Arial"/>
          <w:sz w:val="12"/>
          <w:szCs w:val="12"/>
        </w:rPr>
        <w:t xml:space="preserve"> </w:t>
      </w:r>
      <w:proofErr w:type="gramStart"/>
      <w:r w:rsidRPr="004C231D">
        <w:rPr>
          <w:rFonts w:ascii="Arial" w:eastAsia="Cutive" w:hAnsi="Arial" w:cs="Arial"/>
          <w:sz w:val="12"/>
          <w:szCs w:val="12"/>
        </w:rPr>
        <w:t>Retrieved 17 November 2010.</w:t>
      </w:r>
      <w:proofErr w:type="gramEnd"/>
    </w:p>
    <w:p w:rsidR="00CC7BC2" w:rsidRDefault="00CC7BC2" w:rsidP="00CC7BC2">
      <w:pPr>
        <w:pStyle w:val="Heading1"/>
        <w:jc w:val="center"/>
      </w:pPr>
      <w:r>
        <w:t>Heroin, Morphine and other Opiate based medications</w:t>
      </w:r>
    </w:p>
    <w:p w:rsidR="00C95557" w:rsidRDefault="00C95557" w:rsidP="00CC7BC2"/>
    <w:p w:rsidR="00CC7BC2" w:rsidRDefault="00CC7BC2" w:rsidP="00C95557">
      <w:pPr>
        <w:ind w:firstLine="720"/>
      </w:pPr>
      <w:r>
        <w:t>Endorphins, being the body’s endogenous morphine, directly and specifically targets and sedates the source of any nervous act</w:t>
      </w:r>
      <w:r w:rsidR="008B3DCD">
        <w:t xml:space="preserve"> </w:t>
      </w:r>
      <w:r w:rsidR="007753CC">
        <w:t xml:space="preserve">that overwhelms the mind </w:t>
      </w:r>
      <w:r w:rsidR="008B3DCD">
        <w:t>causing neural over</w:t>
      </w:r>
      <w:r w:rsidR="006D4DD8">
        <w:t>heat</w:t>
      </w:r>
      <w:r>
        <w:t xml:space="preserve">ing. </w:t>
      </w:r>
      <w:r w:rsidR="00C12C02">
        <w:t>Natural</w:t>
      </w:r>
      <w:r>
        <w:t xml:space="preserve"> and synthetic opiate-based medications, including heroin, provide a broader, more blanketed approach to overwhelming </w:t>
      </w:r>
      <w:r w:rsidR="00C12C02">
        <w:t>neural activity</w:t>
      </w:r>
      <w:r>
        <w:t>. Perhaps they just lower the temperature threshold at</w:t>
      </w:r>
      <w:r w:rsidR="007753CC">
        <w:t xml:space="preserve"> which endorphins </w:t>
      </w:r>
      <w:proofErr w:type="gramStart"/>
      <w:r w:rsidR="007753CC">
        <w:t>are triggered</w:t>
      </w:r>
      <w:proofErr w:type="gramEnd"/>
      <w:r w:rsidR="00135B79">
        <w:t xml:space="preserve"> </w:t>
      </w:r>
      <w:r w:rsidR="007753CC">
        <w:t>h</w:t>
      </w:r>
      <w:r w:rsidR="00AF7630">
        <w:t>owever</w:t>
      </w:r>
      <w:r w:rsidR="007753CC">
        <w:t>,</w:t>
      </w:r>
      <w:r w:rsidR="00AF7630">
        <w:t xml:space="preserve"> </w:t>
      </w:r>
      <w:r w:rsidR="007753CC">
        <w:t>through their</w:t>
      </w:r>
      <w:r w:rsidR="00135B79">
        <w:t xml:space="preserve"> function, their involvement generates not just more</w:t>
      </w:r>
      <w:r w:rsidR="00203AB5">
        <w:t>,</w:t>
      </w:r>
      <w:r w:rsidR="00135B79">
        <w:t xml:space="preserve"> but </w:t>
      </w:r>
      <w:r w:rsidR="00203AB5">
        <w:t xml:space="preserve">also </w:t>
      </w:r>
      <w:r w:rsidR="00135B79">
        <w:t>more complicated entries in conscience.</w:t>
      </w:r>
    </w:p>
    <w:p w:rsidR="00135B79" w:rsidRDefault="00CC7BC2" w:rsidP="00CC7BC2">
      <w:r>
        <w:tab/>
        <w:t xml:space="preserve">Just </w:t>
      </w:r>
      <w:r w:rsidR="007753CC">
        <w:t>as</w:t>
      </w:r>
      <w:r>
        <w:t xml:space="preserve"> endorphins do, they sedate endeavours that overwhelm us. However, with their </w:t>
      </w:r>
      <w:r w:rsidR="00135B79">
        <w:t>untargeted approach</w:t>
      </w:r>
      <w:r>
        <w:t xml:space="preserve">, they tend to sedate </w:t>
      </w:r>
      <w:r w:rsidR="00ED1F90">
        <w:t xml:space="preserve">recognition of </w:t>
      </w:r>
      <w:r>
        <w:t xml:space="preserve">physical pain and psychological pain before we have </w:t>
      </w:r>
      <w:r w:rsidR="00ED1F90">
        <w:t xml:space="preserve">had </w:t>
      </w:r>
      <w:r>
        <w:t xml:space="preserve">the opportunity to form any </w:t>
      </w:r>
      <w:r w:rsidR="007753CC">
        <w:t>awareness</w:t>
      </w:r>
      <w:r>
        <w:t xml:space="preserve"> of thei</w:t>
      </w:r>
      <w:r w:rsidR="00323C36">
        <w:t xml:space="preserve">r </w:t>
      </w:r>
      <w:r w:rsidR="00203AB5">
        <w:t>existence</w:t>
      </w:r>
      <w:r w:rsidR="00323C36">
        <w:t xml:space="preserve">. Remember, all pain </w:t>
      </w:r>
      <w:r w:rsidR="00421EB7">
        <w:t>results from</w:t>
      </w:r>
      <w:r>
        <w:t xml:space="preserve"> that which we </w:t>
      </w:r>
      <w:r w:rsidR="00135B79">
        <w:t>perceive as being a threat</w:t>
      </w:r>
      <w:r w:rsidR="00323C36">
        <w:t xml:space="preserve"> to our </w:t>
      </w:r>
      <w:r w:rsidR="00203AB5">
        <w:t>life as we believe it to be</w:t>
      </w:r>
      <w:r w:rsidR="00323C36">
        <w:t>.</w:t>
      </w:r>
    </w:p>
    <w:p w:rsidR="00323C36" w:rsidRDefault="00CC7BC2" w:rsidP="00CC7BC2">
      <w:r>
        <w:tab/>
        <w:t xml:space="preserve">Opiate addiction </w:t>
      </w:r>
      <w:r w:rsidR="00501A43">
        <w:t xml:space="preserve">rarely </w:t>
      </w:r>
      <w:r>
        <w:t xml:space="preserve">has </w:t>
      </w:r>
      <w:r w:rsidR="00501A43">
        <w:t>anything</w:t>
      </w:r>
      <w:r>
        <w:t xml:space="preserve"> to do with </w:t>
      </w:r>
      <w:r w:rsidR="00135B79">
        <w:t xml:space="preserve">the </w:t>
      </w:r>
      <w:r>
        <w:t xml:space="preserve">relief of physical pain; it is about the avoidance of interaction with conscience, or </w:t>
      </w:r>
      <w:r w:rsidR="00501A43">
        <w:t>to put it another way</w:t>
      </w:r>
      <w:r w:rsidR="00135B79">
        <w:t xml:space="preserve">, </w:t>
      </w:r>
      <w:r w:rsidR="00771147">
        <w:t>psychological pain</w:t>
      </w:r>
      <w:r>
        <w:t xml:space="preserve">. </w:t>
      </w:r>
      <w:r w:rsidR="00434C59">
        <w:t xml:space="preserve">I find it unfathomable that opiate addiction </w:t>
      </w:r>
      <w:proofErr w:type="gramStart"/>
      <w:r w:rsidR="007753CC">
        <w:t>is still mis</w:t>
      </w:r>
      <w:r w:rsidR="00434C59">
        <w:t>understood</w:t>
      </w:r>
      <w:proofErr w:type="gramEnd"/>
      <w:r w:rsidR="007753CC">
        <w:t>,</w:t>
      </w:r>
      <w:r w:rsidR="00434C59">
        <w:t xml:space="preserve"> </w:t>
      </w:r>
      <w:r w:rsidR="007753CC">
        <w:t>even though</w:t>
      </w:r>
      <w:r w:rsidR="00434C59">
        <w:t xml:space="preserve"> academia now recognises that endorphins </w:t>
      </w:r>
      <w:r w:rsidR="007753CC">
        <w:t xml:space="preserve">and opiates in general </w:t>
      </w:r>
      <w:r w:rsidR="00434C59">
        <w:t xml:space="preserve">also </w:t>
      </w:r>
      <w:r w:rsidR="007753CC">
        <w:t>relieve</w:t>
      </w:r>
      <w:r w:rsidR="00434C59">
        <w:t xml:space="preserve"> psychological pain. </w:t>
      </w:r>
      <w:r w:rsidR="00C12C02">
        <w:t xml:space="preserve">The feeling of </w:t>
      </w:r>
      <w:r w:rsidR="00771147">
        <w:t xml:space="preserve">opiate induced </w:t>
      </w:r>
      <w:r w:rsidR="00C12C02">
        <w:t xml:space="preserve">euphoria comes from the relief felt when we realise our usual mental challenges have abated. </w:t>
      </w:r>
      <w:r w:rsidR="00771147">
        <w:t>The removal of physical pain generates euphoria</w:t>
      </w:r>
      <w:r w:rsidR="00501A43">
        <w:t xml:space="preserve"> through the abating of the psychological demand generated by it</w:t>
      </w:r>
      <w:r w:rsidR="00323C36">
        <w:t>.</w:t>
      </w:r>
    </w:p>
    <w:p w:rsidR="00CC7BC2" w:rsidRPr="005E3E72" w:rsidRDefault="00CC7BC2" w:rsidP="00323C36">
      <w:pPr>
        <w:ind w:firstLine="720"/>
      </w:pPr>
      <w:r>
        <w:t xml:space="preserve">As a user, we can have some idea </w:t>
      </w:r>
      <w:r w:rsidR="007753CC">
        <w:t>o</w:t>
      </w:r>
      <w:r w:rsidR="004A7128">
        <w:t>f</w:t>
      </w:r>
      <w:r w:rsidR="007753CC">
        <w:t xml:space="preserve"> that which</w:t>
      </w:r>
      <w:r>
        <w:t xml:space="preserve"> our issues </w:t>
      </w:r>
      <w:proofErr w:type="gramStart"/>
      <w:r>
        <w:t>are related</w:t>
      </w:r>
      <w:proofErr w:type="gramEnd"/>
      <w:r>
        <w:t xml:space="preserve"> to and sometimes we try our best to address them. However, when under the effects of </w:t>
      </w:r>
      <w:r w:rsidR="00203AB5">
        <w:t xml:space="preserve">synthetic </w:t>
      </w:r>
      <w:r>
        <w:t xml:space="preserve">opiates, the </w:t>
      </w:r>
      <w:r w:rsidR="00E670D0">
        <w:t xml:space="preserve">endeavour </w:t>
      </w:r>
      <w:r>
        <w:t xml:space="preserve">required </w:t>
      </w:r>
      <w:r w:rsidR="00E670D0">
        <w:t xml:space="preserve">to </w:t>
      </w:r>
      <w:r>
        <w:t xml:space="preserve">process </w:t>
      </w:r>
      <w:r w:rsidR="00E670D0">
        <w:t>and</w:t>
      </w:r>
      <w:r>
        <w:t xml:space="preserve"> </w:t>
      </w:r>
      <w:r w:rsidR="00412D3A">
        <w:t xml:space="preserve">to deal with issues </w:t>
      </w:r>
      <w:r>
        <w:t xml:space="preserve">will not re-write the emotional </w:t>
      </w:r>
      <w:r w:rsidR="00203AB5">
        <w:t xml:space="preserve">or mental </w:t>
      </w:r>
      <w:r>
        <w:t xml:space="preserve">content for such an event, as </w:t>
      </w:r>
      <w:r w:rsidR="00E670D0">
        <w:t>physically</w:t>
      </w:r>
      <w:r>
        <w:t xml:space="preserve">, </w:t>
      </w:r>
      <w:r w:rsidR="00323C36">
        <w:t>recall to this</w:t>
      </w:r>
      <w:r w:rsidR="00412D3A">
        <w:t xml:space="preserve"> issue </w:t>
      </w:r>
      <w:proofErr w:type="gramStart"/>
      <w:r w:rsidR="00412D3A">
        <w:t>has been sedated</w:t>
      </w:r>
      <w:proofErr w:type="gramEnd"/>
      <w:r>
        <w:t xml:space="preserve">. This can be a trap for </w:t>
      </w:r>
      <w:r w:rsidR="00771147">
        <w:t>those hoping to confront some difficult moments with chemical assistance</w:t>
      </w:r>
      <w:r w:rsidR="00501A43">
        <w:t xml:space="preserve"> or </w:t>
      </w:r>
      <w:r w:rsidR="004A7128">
        <w:t xml:space="preserve">by </w:t>
      </w:r>
      <w:r w:rsidR="00501A43">
        <w:t>“taking the easy way”</w:t>
      </w:r>
      <w:r w:rsidR="00412D3A">
        <w:t>.</w:t>
      </w:r>
      <w:r w:rsidR="00D73F5E">
        <w:t xml:space="preserve"> </w:t>
      </w:r>
      <w:r w:rsidR="00323C36">
        <w:t xml:space="preserve">The longer the usage of opiates is continued, the more irrational and overwhelming entries will be passed to conscience as a result of the chemical assistance we are using to </w:t>
      </w:r>
      <w:r w:rsidR="00E670D0">
        <w:t>negate</w:t>
      </w:r>
      <w:r w:rsidR="00323C36">
        <w:t xml:space="preserve"> our </w:t>
      </w:r>
      <w:r w:rsidR="00E670D0">
        <w:t>pain,</w:t>
      </w:r>
      <w:r w:rsidR="00323C36">
        <w:t xml:space="preserve"> and the rationale </w:t>
      </w:r>
      <w:r w:rsidR="00C15D7A">
        <w:t>to which</w:t>
      </w:r>
      <w:r w:rsidR="00323C36">
        <w:t xml:space="preserve"> we adhere</w:t>
      </w:r>
      <w:r w:rsidR="00C15D7A">
        <w:t>,</w:t>
      </w:r>
      <w:r w:rsidR="00323C36">
        <w:t xml:space="preserve"> to be able to maintain this process. </w:t>
      </w:r>
      <w:r w:rsidR="00D73F5E">
        <w:t xml:space="preserve">You physically cannot </w:t>
      </w:r>
      <w:r w:rsidR="00323C36">
        <w:t xml:space="preserve">resolve </w:t>
      </w:r>
      <w:r w:rsidR="00D73F5E">
        <w:t xml:space="preserve">any issues </w:t>
      </w:r>
      <w:r w:rsidR="00E670D0">
        <w:t>in</w:t>
      </w:r>
      <w:r w:rsidR="00C12C02">
        <w:t xml:space="preserve"> conscience </w:t>
      </w:r>
      <w:r w:rsidR="00D73F5E">
        <w:t>while under the influence</w:t>
      </w:r>
      <w:r w:rsidR="00C12C02">
        <w:t xml:space="preserve"> </w:t>
      </w:r>
      <w:r w:rsidR="00771147">
        <w:t>of opiates</w:t>
      </w:r>
      <w:r w:rsidR="00E670D0">
        <w:t xml:space="preserve"> </w:t>
      </w:r>
      <w:r w:rsidR="00203AB5">
        <w:t>as</w:t>
      </w:r>
      <w:r w:rsidR="00C12C02">
        <w:t xml:space="preserve"> the brain</w:t>
      </w:r>
      <w:r w:rsidR="00771147">
        <w:t>s creative function</w:t>
      </w:r>
      <w:r w:rsidR="00C12C02">
        <w:t xml:space="preserve"> </w:t>
      </w:r>
      <w:proofErr w:type="gramStart"/>
      <w:r w:rsidR="00E670D0">
        <w:t>is</w:t>
      </w:r>
      <w:r w:rsidR="00C12C02">
        <w:t xml:space="preserve"> chemically stymied</w:t>
      </w:r>
      <w:proofErr w:type="gramEnd"/>
      <w:r w:rsidR="00D73F5E">
        <w:t>.</w:t>
      </w:r>
    </w:p>
    <w:p w:rsidR="00412D3A" w:rsidRDefault="001632E0" w:rsidP="00CC7BC2">
      <w:r>
        <w:tab/>
        <w:t>What all this means is that if you take any time off the opiates, be it a day or a week, you will affect positively some of the things that draw you to them. Any time off is therapeutic. When you have time off though, try to focus on the now and not on the next time you will get on.</w:t>
      </w:r>
      <w:r w:rsidR="00501A43">
        <w:t xml:space="preserve"> </w:t>
      </w:r>
      <w:r w:rsidR="00421EB7">
        <w:t xml:space="preserve">Performing this task will </w:t>
      </w:r>
      <w:r w:rsidR="00501A43">
        <w:t xml:space="preserve">incrementally </w:t>
      </w:r>
      <w:r w:rsidR="00421EB7">
        <w:t xml:space="preserve">empower you </w:t>
      </w:r>
      <w:r w:rsidR="00323C36">
        <w:t>with a greater</w:t>
      </w:r>
      <w:r w:rsidR="00421EB7">
        <w:t xml:space="preserve"> ability to choose.</w:t>
      </w:r>
    </w:p>
    <w:p w:rsidR="008B4EF6" w:rsidRDefault="008B4EF6" w:rsidP="00CC7BC2"/>
    <w:p w:rsidR="00323C36" w:rsidRPr="00323C36" w:rsidRDefault="00CC7BC2" w:rsidP="00323C36">
      <w:pPr>
        <w:pStyle w:val="Heading1"/>
        <w:jc w:val="center"/>
      </w:pPr>
      <w:r>
        <w:lastRenderedPageBreak/>
        <w:t>Rebellion</w:t>
      </w:r>
    </w:p>
    <w:p w:rsidR="00323C36" w:rsidRDefault="00CC7BC2" w:rsidP="00CC7BC2">
      <w:r>
        <w:tab/>
      </w:r>
    </w:p>
    <w:p w:rsidR="00CC7BC2" w:rsidRDefault="00CC7BC2" w:rsidP="00323C36">
      <w:pPr>
        <w:ind w:firstLine="720"/>
      </w:pPr>
      <w:r>
        <w:t xml:space="preserve">Rebellion </w:t>
      </w:r>
      <w:proofErr w:type="gramStart"/>
      <w:r w:rsidR="00F035CF">
        <w:t>is implemented</w:t>
      </w:r>
      <w:proofErr w:type="gramEnd"/>
      <w:r>
        <w:t xml:space="preserve"> when </w:t>
      </w:r>
      <w:r w:rsidR="004A7128">
        <w:t xml:space="preserve">important </w:t>
      </w:r>
      <w:r>
        <w:t xml:space="preserve">authority figures present as hypocritical or dysfunctional. This will usually </w:t>
      </w:r>
      <w:r w:rsidR="004A7128">
        <w:t>commence</w:t>
      </w:r>
      <w:r>
        <w:t xml:space="preserve"> when we are young and reliant upon others</w:t>
      </w:r>
      <w:r w:rsidR="004A7128">
        <w:t xml:space="preserve"> </w:t>
      </w:r>
      <w:r w:rsidR="00F035CF">
        <w:t>f</w:t>
      </w:r>
      <w:r w:rsidR="004A7128">
        <w:t>or guidance</w:t>
      </w:r>
      <w:r>
        <w:t xml:space="preserve">. It results in </w:t>
      </w:r>
      <w:r w:rsidR="00421EB7">
        <w:t xml:space="preserve">a </w:t>
      </w:r>
      <w:r>
        <w:t xml:space="preserve">state where nothing </w:t>
      </w:r>
      <w:proofErr w:type="gramStart"/>
      <w:r w:rsidR="004A7128">
        <w:t>is</w:t>
      </w:r>
      <w:r>
        <w:t xml:space="preserve"> accepted</w:t>
      </w:r>
      <w:proofErr w:type="gramEnd"/>
      <w:r>
        <w:t xml:space="preserve"> at face value</w:t>
      </w:r>
      <w:r w:rsidR="004A7128">
        <w:t>,</w:t>
      </w:r>
      <w:r>
        <w:t xml:space="preserve"> and everything that is not obvious </w:t>
      </w:r>
      <w:r w:rsidR="00F035CF">
        <w:t xml:space="preserve">or something that we do not already understand, </w:t>
      </w:r>
      <w:r>
        <w:t>will be questioned. It is a selfless act, as no one create</w:t>
      </w:r>
      <w:r w:rsidR="004A7128">
        <w:t xml:space="preserve">s </w:t>
      </w:r>
      <w:r>
        <w:t>extra task</w:t>
      </w:r>
      <w:r w:rsidR="004A7128">
        <w:t>s</w:t>
      </w:r>
      <w:r>
        <w:t xml:space="preserve"> within </w:t>
      </w:r>
      <w:r w:rsidR="00171EAD">
        <w:t>the confines of an</w:t>
      </w:r>
      <w:r>
        <w:t xml:space="preserve"> endeavour</w:t>
      </w:r>
      <w:r w:rsidR="004A7128">
        <w:t>,</w:t>
      </w:r>
      <w:r>
        <w:t xml:space="preserve"> unless it </w:t>
      </w:r>
      <w:r w:rsidR="004A7128">
        <w:t>is</w:t>
      </w:r>
      <w:r>
        <w:t xml:space="preserve"> necessary. It is purely a coping mechanism. </w:t>
      </w:r>
      <w:r w:rsidR="00171EAD">
        <w:t xml:space="preserve">It is a primary function for humans to spend mental moments optimizing tasks until they are only as complicated as </w:t>
      </w:r>
      <w:r w:rsidR="004A7128">
        <w:t>is</w:t>
      </w:r>
      <w:r w:rsidR="00171EAD">
        <w:t xml:space="preserve"> necessary. </w:t>
      </w:r>
      <w:r>
        <w:t xml:space="preserve">If the rebellious could address their </w:t>
      </w:r>
      <w:r w:rsidR="004A7128">
        <w:t xml:space="preserve">own </w:t>
      </w:r>
      <w:r w:rsidR="00D20509">
        <w:t>needs</w:t>
      </w:r>
      <w:r w:rsidR="004A7128">
        <w:t xml:space="preserve">, </w:t>
      </w:r>
      <w:r>
        <w:t xml:space="preserve">rebellion </w:t>
      </w:r>
      <w:proofErr w:type="gramStart"/>
      <w:r>
        <w:t>wouldn’t</w:t>
      </w:r>
      <w:proofErr w:type="gramEnd"/>
      <w:r>
        <w:t xml:space="preserve"> exist in the first place and as</w:t>
      </w:r>
      <w:r w:rsidR="004A7128">
        <w:t xml:space="preserve"> such,</w:t>
      </w:r>
      <w:r w:rsidR="00D20509">
        <w:t xml:space="preserve"> </w:t>
      </w:r>
      <w:r w:rsidR="003F302C">
        <w:t>rebellion</w:t>
      </w:r>
      <w:r w:rsidR="00D20509">
        <w:t xml:space="preserve"> </w:t>
      </w:r>
      <w:r w:rsidR="004A7128">
        <w:t xml:space="preserve">in the first instance </w:t>
      </w:r>
      <w:r w:rsidR="003F302C">
        <w:t>is without a</w:t>
      </w:r>
      <w:r w:rsidR="00171EAD">
        <w:t xml:space="preserve"> </w:t>
      </w:r>
      <w:r>
        <w:t>cause</w:t>
      </w:r>
      <w:r w:rsidR="003F302C">
        <w:t xml:space="preserve"> by definition</w:t>
      </w:r>
      <w:r>
        <w:t>.</w:t>
      </w:r>
    </w:p>
    <w:p w:rsidR="005C08CA" w:rsidRDefault="005C08CA" w:rsidP="005C08CA">
      <w:pPr>
        <w:pStyle w:val="Heading1"/>
        <w:jc w:val="center"/>
      </w:pPr>
      <w:r>
        <w:t xml:space="preserve">The </w:t>
      </w:r>
      <w:r w:rsidR="000F5B5A">
        <w:t xml:space="preserve">Physical </w:t>
      </w:r>
      <w:r w:rsidR="00B36070">
        <w:t xml:space="preserve">&amp; </w:t>
      </w:r>
      <w:r w:rsidR="000F5B5A">
        <w:t xml:space="preserve">Social </w:t>
      </w:r>
      <w:r>
        <w:t xml:space="preserve">Power </w:t>
      </w:r>
      <w:r w:rsidR="008B4EF6">
        <w:t>imbued through</w:t>
      </w:r>
      <w:r>
        <w:t xml:space="preserve"> Bigotry</w:t>
      </w:r>
    </w:p>
    <w:p w:rsidR="005C08CA" w:rsidRPr="00D21470" w:rsidRDefault="005C08CA" w:rsidP="005C08CA"/>
    <w:p w:rsidR="005C08CA" w:rsidRPr="002C3ECA" w:rsidRDefault="005C08CA" w:rsidP="005C08CA">
      <w:r w:rsidRPr="00D21470">
        <w:tab/>
        <w:t xml:space="preserve">The Merriam-Webster dictionary defines </w:t>
      </w:r>
      <w:r w:rsidRPr="00D21470">
        <w:rPr>
          <w:b/>
          <w:bCs/>
        </w:rPr>
        <w:t>bigotry</w:t>
      </w:r>
      <w:r w:rsidRPr="00D21470">
        <w:rPr>
          <w:bCs/>
        </w:rPr>
        <w:t xml:space="preserve"> as</w:t>
      </w:r>
      <w:r w:rsidR="004A7128">
        <w:rPr>
          <w:bCs/>
        </w:rPr>
        <w:t xml:space="preserve"> being</w:t>
      </w:r>
      <w:r>
        <w:t xml:space="preserve">: </w:t>
      </w:r>
      <w:r w:rsidRPr="00D21470">
        <w:t>obstinate or intolerant devotion to one's own opinions and prejudice</w:t>
      </w:r>
      <w:r>
        <w:t xml:space="preserve">s: the state of mind of a bigot. </w:t>
      </w:r>
      <w:r>
        <w:rPr>
          <w:vertAlign w:val="superscript"/>
        </w:rPr>
        <w:t>[1]</w:t>
      </w:r>
    </w:p>
    <w:p w:rsidR="005C08CA" w:rsidRDefault="005C08CA" w:rsidP="005C08CA">
      <w:pPr>
        <w:ind w:firstLine="720"/>
      </w:pPr>
      <w:r>
        <w:rPr>
          <w:b/>
        </w:rPr>
        <w:t>P</w:t>
      </w:r>
      <w:r w:rsidRPr="008A064F">
        <w:rPr>
          <w:b/>
        </w:rPr>
        <w:t>rejudice</w:t>
      </w:r>
      <w:r w:rsidRPr="008A064F">
        <w:t xml:space="preserve"> as: </w:t>
      </w:r>
      <w:r w:rsidRPr="008A064F">
        <w:rPr>
          <w:rFonts w:eastAsia="Times New Roman" w:cs="Helvetica"/>
          <w:bCs/>
          <w:spacing w:val="2"/>
          <w:lang w:eastAsia="en-AU"/>
        </w:rPr>
        <w:t>a</w:t>
      </w:r>
      <w:r w:rsidRPr="008A064F">
        <w:rPr>
          <w:rFonts w:eastAsia="Times New Roman" w:cs="Helvetica"/>
          <w:b/>
          <w:bCs/>
          <w:spacing w:val="2"/>
          <w:lang w:eastAsia="en-AU"/>
        </w:rPr>
        <w:t> </w:t>
      </w:r>
      <w:r w:rsidRPr="008A064F">
        <w:rPr>
          <w:rFonts w:eastAsia="Times New Roman" w:cs="Helvetica"/>
          <w:spacing w:val="2"/>
          <w:lang w:eastAsia="en-AU"/>
        </w:rPr>
        <w:t>preconceived judgment or opinion or an adverse opinion or leaning formed without just grounds or before sufficient knowledge</w:t>
      </w:r>
      <w:r>
        <w:rPr>
          <w:rFonts w:eastAsia="Times New Roman" w:cs="Helvetica"/>
          <w:spacing w:val="2"/>
          <w:lang w:eastAsia="en-AU"/>
        </w:rPr>
        <w:t xml:space="preserve"> </w:t>
      </w:r>
      <w:r>
        <w:rPr>
          <w:rFonts w:eastAsia="Times New Roman" w:cs="Helvetica"/>
          <w:spacing w:val="2"/>
          <w:vertAlign w:val="superscript"/>
          <w:lang w:eastAsia="en-AU"/>
        </w:rPr>
        <w:t>[2]</w:t>
      </w:r>
      <w:r>
        <w:rPr>
          <w:rFonts w:eastAsia="Times New Roman" w:cs="Helvetica"/>
          <w:spacing w:val="2"/>
          <w:lang w:eastAsia="en-AU"/>
        </w:rPr>
        <w:t xml:space="preserve"> and</w:t>
      </w:r>
    </w:p>
    <w:p w:rsidR="005C08CA" w:rsidRDefault="005C08CA" w:rsidP="005C08CA">
      <w:pPr>
        <w:ind w:firstLine="720"/>
        <w:rPr>
          <w:rFonts w:cs="Helvetica"/>
          <w:spacing w:val="2"/>
          <w:shd w:val="clear" w:color="auto" w:fill="FFFFFF"/>
        </w:rPr>
      </w:pPr>
      <w:r>
        <w:rPr>
          <w:b/>
        </w:rPr>
        <w:t>Self-righteous</w:t>
      </w:r>
      <w:r w:rsidRPr="008A064F">
        <w:t xml:space="preserve"> </w:t>
      </w:r>
      <w:r w:rsidRPr="002C3ECA">
        <w:t>as</w:t>
      </w:r>
      <w:r w:rsidR="004A7128">
        <w:t xml:space="preserve"> being</w:t>
      </w:r>
      <w:r w:rsidRPr="002C3ECA">
        <w:t xml:space="preserve">: </w:t>
      </w:r>
      <w:r w:rsidRPr="002C3ECA">
        <w:rPr>
          <w:rFonts w:cs="Helvetica"/>
          <w:spacing w:val="2"/>
          <w:shd w:val="clear" w:color="auto" w:fill="FFFFFF"/>
        </w:rPr>
        <w:t>convinced of one's own righteousness especially in contrast with the actions and beliefs of others</w:t>
      </w:r>
      <w:r w:rsidRPr="002C3ECA">
        <w:rPr>
          <w:rStyle w:val="Strong"/>
          <w:rFonts w:cs="Helvetica"/>
          <w:spacing w:val="2"/>
          <w:bdr w:val="none" w:sz="0" w:space="0" w:color="auto" w:frame="1"/>
          <w:shd w:val="clear" w:color="auto" w:fill="FFFFFF"/>
        </w:rPr>
        <w:t>: </w:t>
      </w:r>
      <w:r w:rsidRPr="002C3ECA">
        <w:rPr>
          <w:rFonts w:cs="Helvetica"/>
          <w:spacing w:val="2"/>
          <w:shd w:val="clear" w:color="auto" w:fill="FFFFFF"/>
        </w:rPr>
        <w:t>narrow-mindedly moralistic</w:t>
      </w:r>
      <w:r>
        <w:rPr>
          <w:rFonts w:cs="Helvetica"/>
          <w:spacing w:val="2"/>
          <w:shd w:val="clear" w:color="auto" w:fill="FFFFFF"/>
        </w:rPr>
        <w:t xml:space="preserve">. </w:t>
      </w:r>
      <w:r>
        <w:rPr>
          <w:rFonts w:cs="Helvetica"/>
          <w:spacing w:val="2"/>
          <w:shd w:val="clear" w:color="auto" w:fill="FFFFFF"/>
          <w:vertAlign w:val="superscript"/>
        </w:rPr>
        <w:t>[3]</w:t>
      </w:r>
    </w:p>
    <w:p w:rsidR="005C08CA" w:rsidRDefault="00D77143" w:rsidP="005C08CA">
      <w:pPr>
        <w:ind w:firstLine="720"/>
      </w:pPr>
      <w:r>
        <w:t xml:space="preserve">Bigotry is insidious and </w:t>
      </w:r>
      <w:r w:rsidR="005C08CA">
        <w:t>devolutionary. It forms the foundation for the ongoing battle be</w:t>
      </w:r>
      <w:r w:rsidR="00D4361B">
        <w:t>tween information and ignorance</w:t>
      </w:r>
      <w:r w:rsidR="008D66CF">
        <w:t xml:space="preserve">, change and apathy. </w:t>
      </w:r>
      <w:r w:rsidR="00E00729">
        <w:t>It is</w:t>
      </w:r>
      <w:r w:rsidR="005C08CA">
        <w:t xml:space="preserve"> a fact that we </w:t>
      </w:r>
      <w:r>
        <w:t xml:space="preserve">all </w:t>
      </w:r>
      <w:r w:rsidR="005C08CA">
        <w:t xml:space="preserve">sometimes get things wrong. </w:t>
      </w:r>
      <w:r w:rsidR="00027825">
        <w:t xml:space="preserve">When as bigots we </w:t>
      </w:r>
      <w:r w:rsidR="00E00729">
        <w:t>do not or cannot</w:t>
      </w:r>
      <w:r w:rsidR="00027825">
        <w:t xml:space="preserve"> accept </w:t>
      </w:r>
      <w:r w:rsidR="00E00729">
        <w:t xml:space="preserve">our own </w:t>
      </w:r>
      <w:r w:rsidR="00027825">
        <w:t>failure</w:t>
      </w:r>
      <w:r w:rsidR="00E00729">
        <w:t>s</w:t>
      </w:r>
      <w:r w:rsidR="00027825">
        <w:t xml:space="preserve">, we </w:t>
      </w:r>
      <w:r w:rsidR="00E00729">
        <w:t xml:space="preserve">in turn, </w:t>
      </w:r>
      <w:r w:rsidR="00027825">
        <w:t>do not learn</w:t>
      </w:r>
      <w:r>
        <w:t xml:space="preserve"> from </w:t>
      </w:r>
      <w:r w:rsidR="004A7128">
        <w:t>our mistakes</w:t>
      </w:r>
      <w:r w:rsidR="00027825">
        <w:t xml:space="preserve">. When we </w:t>
      </w:r>
      <w:r>
        <w:t>do not</w:t>
      </w:r>
      <w:r w:rsidR="00027825">
        <w:t xml:space="preserve"> believe </w:t>
      </w:r>
      <w:r w:rsidR="00E00729">
        <w:t>that</w:t>
      </w:r>
      <w:r w:rsidR="00027825">
        <w:t xml:space="preserve"> we are </w:t>
      </w:r>
      <w:r>
        <w:t xml:space="preserve">intrinsically </w:t>
      </w:r>
      <w:r w:rsidR="00027825">
        <w:t xml:space="preserve">better than </w:t>
      </w:r>
      <w:proofErr w:type="gramStart"/>
      <w:r w:rsidR="00E00729">
        <w:t>others</w:t>
      </w:r>
      <w:proofErr w:type="gramEnd"/>
      <w:r w:rsidR="00E00729">
        <w:t>,</w:t>
      </w:r>
      <w:r w:rsidR="005C08CA">
        <w:t xml:space="preserve"> we </w:t>
      </w:r>
      <w:r w:rsidR="00E00729">
        <w:t xml:space="preserve">will </w:t>
      </w:r>
      <w:r w:rsidR="005C08CA">
        <w:t xml:space="preserve">learn </w:t>
      </w:r>
      <w:r w:rsidR="00027825">
        <w:t xml:space="preserve">from our own mistakes and </w:t>
      </w:r>
      <w:r>
        <w:t xml:space="preserve">further, </w:t>
      </w:r>
      <w:r w:rsidR="005C08CA">
        <w:t xml:space="preserve">by </w:t>
      </w:r>
      <w:r w:rsidR="00D4361B">
        <w:t>considering</w:t>
      </w:r>
      <w:r w:rsidR="005C08CA">
        <w:t xml:space="preserve"> other people’s opinions </w:t>
      </w:r>
      <w:r>
        <w:t xml:space="preserve">without </w:t>
      </w:r>
      <w:r w:rsidR="00337BD8">
        <w:t>unjustified</w:t>
      </w:r>
      <w:r w:rsidR="00E00729">
        <w:t xml:space="preserve"> </w:t>
      </w:r>
      <w:r>
        <w:t>prejudice</w:t>
      </w:r>
      <w:r w:rsidR="00E00729">
        <w:t>,</w:t>
      </w:r>
      <w:r>
        <w:t xml:space="preserve"> </w:t>
      </w:r>
      <w:r w:rsidR="005C08CA">
        <w:t>we</w:t>
      </w:r>
      <w:r w:rsidR="00027825">
        <w:t xml:space="preserve"> </w:t>
      </w:r>
      <w:r w:rsidR="005C08CA">
        <w:t xml:space="preserve">negate the </w:t>
      </w:r>
      <w:r>
        <w:t>propensity</w:t>
      </w:r>
      <w:r w:rsidR="005C08CA">
        <w:t xml:space="preserve"> to </w:t>
      </w:r>
      <w:r w:rsidR="00337BD8">
        <w:t>rationalise</w:t>
      </w:r>
      <w:r w:rsidR="00027825">
        <w:t xml:space="preserve"> </w:t>
      </w:r>
      <w:r w:rsidR="004A7128">
        <w:t>intolerance</w:t>
      </w:r>
      <w:r w:rsidR="005C08CA">
        <w:t xml:space="preserve"> </w:t>
      </w:r>
      <w:r>
        <w:t>of</w:t>
      </w:r>
      <w:r w:rsidR="005C08CA">
        <w:t xml:space="preserve"> other pe</w:t>
      </w:r>
      <w:r w:rsidR="00F70AB5">
        <w:t>ople’s ideas.</w:t>
      </w:r>
    </w:p>
    <w:p w:rsidR="00F70AB5" w:rsidRDefault="00F70AB5" w:rsidP="005C08CA">
      <w:pPr>
        <w:ind w:firstLine="720"/>
        <w:rPr>
          <w:rFonts w:cs="Helvetica"/>
          <w:spacing w:val="2"/>
          <w:shd w:val="clear" w:color="auto" w:fill="FFFFFF"/>
        </w:rPr>
      </w:pPr>
      <w:r>
        <w:t>The biggest problem with bigotry is that it is unaware of its own existence.</w:t>
      </w:r>
    </w:p>
    <w:p w:rsidR="005C08CA" w:rsidRDefault="005C08CA" w:rsidP="005C08CA">
      <w:pPr>
        <w:ind w:firstLine="720"/>
        <w:rPr>
          <w:rFonts w:cs="Helvetica"/>
          <w:spacing w:val="2"/>
          <w:shd w:val="clear" w:color="auto" w:fill="FFFFFF"/>
        </w:rPr>
      </w:pPr>
      <w:r>
        <w:rPr>
          <w:rFonts w:cs="Helvetica"/>
          <w:spacing w:val="2"/>
          <w:shd w:val="clear" w:color="auto" w:fill="FFFFFF"/>
        </w:rPr>
        <w:t xml:space="preserve">I have included this chapter not </w:t>
      </w:r>
      <w:r w:rsidR="00E00729">
        <w:rPr>
          <w:rFonts w:cs="Helvetica"/>
          <w:spacing w:val="2"/>
          <w:shd w:val="clear" w:color="auto" w:fill="FFFFFF"/>
        </w:rPr>
        <w:t>only</w:t>
      </w:r>
      <w:r>
        <w:rPr>
          <w:rFonts w:cs="Helvetica"/>
          <w:spacing w:val="2"/>
          <w:shd w:val="clear" w:color="auto" w:fill="FFFFFF"/>
        </w:rPr>
        <w:t xml:space="preserve"> because my </w:t>
      </w:r>
      <w:r w:rsidR="004A7FD5">
        <w:rPr>
          <w:rFonts w:cs="Helvetica"/>
          <w:spacing w:val="2"/>
          <w:shd w:val="clear" w:color="auto" w:fill="FFFFFF"/>
        </w:rPr>
        <w:t>theory</w:t>
      </w:r>
      <w:r>
        <w:rPr>
          <w:rFonts w:cs="Helvetica"/>
          <w:spacing w:val="2"/>
          <w:shd w:val="clear" w:color="auto" w:fill="FFFFFF"/>
        </w:rPr>
        <w:t xml:space="preserve"> </w:t>
      </w:r>
      <w:r w:rsidR="00E00729">
        <w:rPr>
          <w:rFonts w:cs="Helvetica"/>
          <w:spacing w:val="2"/>
          <w:shd w:val="clear" w:color="auto" w:fill="FFFFFF"/>
        </w:rPr>
        <w:t>can define</w:t>
      </w:r>
      <w:r>
        <w:rPr>
          <w:rFonts w:cs="Helvetica"/>
          <w:spacing w:val="2"/>
          <w:shd w:val="clear" w:color="auto" w:fill="FFFFFF"/>
        </w:rPr>
        <w:t xml:space="preserve"> it</w:t>
      </w:r>
      <w:r w:rsidR="00E00729">
        <w:rPr>
          <w:rFonts w:cs="Helvetica"/>
          <w:spacing w:val="2"/>
          <w:shd w:val="clear" w:color="auto" w:fill="FFFFFF"/>
        </w:rPr>
        <w:t xml:space="preserve"> functionally</w:t>
      </w:r>
      <w:r>
        <w:rPr>
          <w:rFonts w:cs="Helvetica"/>
          <w:spacing w:val="2"/>
          <w:shd w:val="clear" w:color="auto" w:fill="FFFFFF"/>
        </w:rPr>
        <w:t xml:space="preserve">, but also because bigotry, entitlement, self-righteousness and meddling </w:t>
      </w:r>
      <w:r w:rsidR="00E00729">
        <w:rPr>
          <w:rFonts w:cs="Helvetica"/>
          <w:spacing w:val="2"/>
          <w:shd w:val="clear" w:color="auto" w:fill="FFFFFF"/>
        </w:rPr>
        <w:t>hold responsibility for that</w:t>
      </w:r>
      <w:r>
        <w:rPr>
          <w:rFonts w:cs="Helvetica"/>
          <w:spacing w:val="2"/>
          <w:shd w:val="clear" w:color="auto" w:fill="FFFFFF"/>
        </w:rPr>
        <w:t xml:space="preserve"> </w:t>
      </w:r>
      <w:r w:rsidR="00E00729">
        <w:rPr>
          <w:rFonts w:cs="Helvetica"/>
          <w:spacing w:val="2"/>
          <w:shd w:val="clear" w:color="auto" w:fill="FFFFFF"/>
        </w:rPr>
        <w:t xml:space="preserve">which </w:t>
      </w:r>
      <w:r>
        <w:rPr>
          <w:rFonts w:cs="Helvetica"/>
          <w:spacing w:val="2"/>
          <w:shd w:val="clear" w:color="auto" w:fill="FFFFFF"/>
        </w:rPr>
        <w:t xml:space="preserve">builds and sustains mental health ‘disorders’. Further, I wish to make people more aware of </w:t>
      </w:r>
      <w:r w:rsidR="004A7FD5">
        <w:rPr>
          <w:rFonts w:cs="Helvetica"/>
          <w:spacing w:val="2"/>
          <w:shd w:val="clear" w:color="auto" w:fill="FFFFFF"/>
        </w:rPr>
        <w:t xml:space="preserve">what </w:t>
      </w:r>
      <w:r>
        <w:rPr>
          <w:rFonts w:cs="Helvetica"/>
          <w:spacing w:val="2"/>
          <w:shd w:val="clear" w:color="auto" w:fill="FFFFFF"/>
        </w:rPr>
        <w:t xml:space="preserve">it </w:t>
      </w:r>
      <w:r w:rsidR="004A7FD5">
        <w:rPr>
          <w:rFonts w:cs="Helvetica"/>
          <w:spacing w:val="2"/>
          <w:shd w:val="clear" w:color="auto" w:fill="FFFFFF"/>
        </w:rPr>
        <w:t xml:space="preserve">is </w:t>
      </w:r>
      <w:r>
        <w:rPr>
          <w:rFonts w:cs="Helvetica"/>
          <w:spacing w:val="2"/>
          <w:shd w:val="clear" w:color="auto" w:fill="FFFFFF"/>
        </w:rPr>
        <w:t xml:space="preserve">and how they can </w:t>
      </w:r>
      <w:r w:rsidR="004A7FD5">
        <w:rPr>
          <w:rFonts w:cs="Helvetica"/>
          <w:spacing w:val="2"/>
          <w:shd w:val="clear" w:color="auto" w:fill="FFFFFF"/>
        </w:rPr>
        <w:t>negotiate</w:t>
      </w:r>
      <w:r>
        <w:rPr>
          <w:rFonts w:cs="Helvetica"/>
          <w:spacing w:val="2"/>
          <w:shd w:val="clear" w:color="auto" w:fill="FFFFFF"/>
        </w:rPr>
        <w:t xml:space="preserve"> </w:t>
      </w:r>
      <w:r w:rsidR="004A7FD5">
        <w:rPr>
          <w:rFonts w:cs="Helvetica"/>
          <w:spacing w:val="2"/>
          <w:shd w:val="clear" w:color="auto" w:fill="FFFFFF"/>
        </w:rPr>
        <w:t>it, as it is the greatest barrier to human equality</w:t>
      </w:r>
      <w:r>
        <w:rPr>
          <w:rFonts w:cs="Helvetica"/>
          <w:spacing w:val="2"/>
          <w:shd w:val="clear" w:color="auto" w:fill="FFFFFF"/>
        </w:rPr>
        <w:t>.</w:t>
      </w:r>
    </w:p>
    <w:p w:rsidR="005C08CA" w:rsidRDefault="005C08CA" w:rsidP="005C08CA">
      <w:pPr>
        <w:ind w:firstLine="720"/>
      </w:pPr>
      <w:r>
        <w:t xml:space="preserve">We all utilize the mechanics of </w:t>
      </w:r>
      <w:r w:rsidR="00234F46">
        <w:t>bigotry</w:t>
      </w:r>
      <w:r>
        <w:t xml:space="preserve"> on occasion </w:t>
      </w:r>
      <w:proofErr w:type="gramStart"/>
      <w:r w:rsidR="00234F46">
        <w:t>however,</w:t>
      </w:r>
      <w:proofErr w:type="gramEnd"/>
      <w:r w:rsidR="00E00729">
        <w:t xml:space="preserve"> there is </w:t>
      </w:r>
      <w:r w:rsidR="00234F46">
        <w:t>a</w:t>
      </w:r>
      <w:r w:rsidR="00E00729">
        <w:t xml:space="preserve"> </w:t>
      </w:r>
      <w:r w:rsidR="00234F46">
        <w:t>huge</w:t>
      </w:r>
      <w:r w:rsidR="00E00729">
        <w:t xml:space="preserve"> </w:t>
      </w:r>
      <w:r>
        <w:t>diff</w:t>
      </w:r>
      <w:r w:rsidR="00E00729">
        <w:t>erence between those who use</w:t>
      </w:r>
      <w:r>
        <w:t xml:space="preserve"> it </w:t>
      </w:r>
      <w:r w:rsidR="004A7FD5">
        <w:t>to cope</w:t>
      </w:r>
      <w:r>
        <w:t xml:space="preserve"> and those who </w:t>
      </w:r>
      <w:r w:rsidR="004A7FD5">
        <w:t>engage it</w:t>
      </w:r>
      <w:r w:rsidR="00D4361B">
        <w:t xml:space="preserve"> right</w:t>
      </w:r>
      <w:r w:rsidR="00234F46">
        <w:t>eously</w:t>
      </w:r>
      <w:r>
        <w:t>.</w:t>
      </w:r>
    </w:p>
    <w:p w:rsidR="005C08CA" w:rsidRPr="00D21470" w:rsidRDefault="004A7FD5" w:rsidP="005C08CA">
      <w:pPr>
        <w:ind w:firstLine="720"/>
      </w:pPr>
      <w:r>
        <w:t>Bigotry results from the</w:t>
      </w:r>
      <w:r w:rsidR="005C08CA">
        <w:t xml:space="preserve"> social ideal that</w:t>
      </w:r>
      <w:r>
        <w:t xml:space="preserve"> by their very nature,</w:t>
      </w:r>
      <w:r w:rsidR="005C08CA">
        <w:t xml:space="preserve"> there are ‘bad’ people and ‘good’</w:t>
      </w:r>
      <w:r>
        <w:t xml:space="preserve"> people, ‘evil’ people and ‘worthy</w:t>
      </w:r>
      <w:r w:rsidR="005C08CA">
        <w:t xml:space="preserve">’ people. Value judgements such as these are simple ways of negotiating the ignorance resulting from a bigot’s lack of empathy and lack of understanding of human nature. In </w:t>
      </w:r>
      <w:r w:rsidR="003F302C">
        <w:t>fact,</w:t>
      </w:r>
      <w:r w:rsidR="005C08CA">
        <w:t xml:space="preserve"> we </w:t>
      </w:r>
      <w:r>
        <w:t xml:space="preserve">are all the product of our </w:t>
      </w:r>
      <w:r w:rsidR="005635B5">
        <w:t xml:space="preserve">lived </w:t>
      </w:r>
      <w:r w:rsidR="005C08CA">
        <w:t xml:space="preserve">experiences, our environment, our </w:t>
      </w:r>
      <w:r w:rsidR="005C08CA">
        <w:lastRenderedPageBreak/>
        <w:t xml:space="preserve">support networks and our available resources. </w:t>
      </w:r>
      <w:r w:rsidR="005635B5">
        <w:t>If any of us actually lived</w:t>
      </w:r>
      <w:r w:rsidR="005C08CA">
        <w:t xml:space="preserve"> another person’s life, we would be them</w:t>
      </w:r>
      <w:r w:rsidR="00D4361B">
        <w:t>.</w:t>
      </w:r>
    </w:p>
    <w:p w:rsidR="005C08CA" w:rsidRDefault="005C08CA" w:rsidP="005C08CA">
      <w:r w:rsidRPr="00D21470">
        <w:tab/>
        <w:t xml:space="preserve">As previously discussed, </w:t>
      </w:r>
      <w:r>
        <w:t xml:space="preserve">the anti-social despot leaders of our world are not sociopaths but something far more insidious. Instead, they practise bigotry. Bigotry is more difficult to address as it </w:t>
      </w:r>
      <w:r w:rsidR="00337BD8">
        <w:t>demands and receives</w:t>
      </w:r>
      <w:r>
        <w:t xml:space="preserve"> support</w:t>
      </w:r>
      <w:r w:rsidR="00337BD8">
        <w:t>,</w:t>
      </w:r>
      <w:r>
        <w:t xml:space="preserve"> where sociopathy does not. </w:t>
      </w:r>
      <w:r w:rsidR="00D4361B">
        <w:t xml:space="preserve">Sociopaths are too busy worrying about themselves to plot against others. </w:t>
      </w:r>
      <w:proofErr w:type="gramStart"/>
      <w:r w:rsidR="00D4361B">
        <w:t xml:space="preserve">This sentiment </w:t>
      </w:r>
      <w:r w:rsidR="004A7FD5">
        <w:t>applies to</w:t>
      </w:r>
      <w:r w:rsidR="00D4361B">
        <w:t xml:space="preserve"> most marginalised groups </w:t>
      </w:r>
      <w:r w:rsidR="00365FB7">
        <w:t>however</w:t>
      </w:r>
      <w:proofErr w:type="gramEnd"/>
      <w:r w:rsidR="002A4658">
        <w:t>,</w:t>
      </w:r>
      <w:r w:rsidR="00D4361B">
        <w:t xml:space="preserve"> </w:t>
      </w:r>
      <w:proofErr w:type="gramStart"/>
      <w:r w:rsidR="00D4361B">
        <w:t xml:space="preserve">bigotry is </w:t>
      </w:r>
      <w:r w:rsidR="002A4658">
        <w:t>exclusive</w:t>
      </w:r>
      <w:proofErr w:type="gramEnd"/>
      <w:r w:rsidR="00D4361B">
        <w:t xml:space="preserve">. </w:t>
      </w:r>
      <w:r>
        <w:t>Bigotry is a coping mechanism</w:t>
      </w:r>
      <w:r w:rsidR="002A4658">
        <w:t>,</w:t>
      </w:r>
      <w:r>
        <w:t xml:space="preserve"> usually generated by necessity during </w:t>
      </w:r>
      <w:r w:rsidR="002A4658">
        <w:t>our formative years</w:t>
      </w:r>
      <w:r>
        <w:t>. To placat</w:t>
      </w:r>
      <w:r w:rsidR="002A4658">
        <w:t xml:space="preserve">e an individual or group </w:t>
      </w:r>
      <w:r>
        <w:t xml:space="preserve">as unworthy removes them from </w:t>
      </w:r>
      <w:r w:rsidR="002A4658">
        <w:t>being a desirable</w:t>
      </w:r>
      <w:r w:rsidR="002A4658" w:rsidRPr="002A4658">
        <w:t xml:space="preserve"> </w:t>
      </w:r>
      <w:r w:rsidR="002A4658">
        <w:t>consideration</w:t>
      </w:r>
      <w:r>
        <w:t xml:space="preserve">. The more things </w:t>
      </w:r>
      <w:r w:rsidR="005635B5">
        <w:t>that we</w:t>
      </w:r>
      <w:r>
        <w:t xml:space="preserve"> justify as being undesirable, the less </w:t>
      </w:r>
      <w:r w:rsidR="005635B5">
        <w:t>stimulus</w:t>
      </w:r>
      <w:r>
        <w:t xml:space="preserve"> will be </w:t>
      </w:r>
      <w:r w:rsidR="002A4658">
        <w:t>rati</w:t>
      </w:r>
      <w:r w:rsidR="005635B5">
        <w:t>f</w:t>
      </w:r>
      <w:r w:rsidR="002A4658">
        <w:t>ied</w:t>
      </w:r>
      <w:r w:rsidR="005635B5">
        <w:t xml:space="preserve"> and considered</w:t>
      </w:r>
      <w:r w:rsidR="003C3678">
        <w:t>,</w:t>
      </w:r>
      <w:r>
        <w:t xml:space="preserve"> resulting in a decrease in the demand on resources that would be re</w:t>
      </w:r>
      <w:r w:rsidR="002A4658">
        <w:t>quired to negotiate them. Those</w:t>
      </w:r>
      <w:r>
        <w:t xml:space="preserve"> who practise bigotry</w:t>
      </w:r>
      <w:r w:rsidR="00D4361B">
        <w:t xml:space="preserve"> </w:t>
      </w:r>
      <w:r w:rsidR="002A4658">
        <w:t>as</w:t>
      </w:r>
      <w:r w:rsidR="00D4361B">
        <w:t xml:space="preserve"> n</w:t>
      </w:r>
      <w:r w:rsidR="002A4658">
        <w:t>ecessitous,</w:t>
      </w:r>
      <w:r>
        <w:t xml:space="preserve"> </w:t>
      </w:r>
      <w:r w:rsidR="00D4361B">
        <w:t xml:space="preserve">lack </w:t>
      </w:r>
      <w:r w:rsidR="002A4658">
        <w:t>a degree of reasonable humanity</w:t>
      </w:r>
      <w:r>
        <w:t xml:space="preserve"> (Diagram 10).</w:t>
      </w:r>
    </w:p>
    <w:p w:rsidR="005C08CA" w:rsidRDefault="005C08CA" w:rsidP="005C08CA">
      <w:r>
        <w:tab/>
        <w:t xml:space="preserve">No individual by their nature is bad or evil </w:t>
      </w:r>
      <w:r w:rsidR="008D66CF">
        <w:t>however,</w:t>
      </w:r>
      <w:r>
        <w:t xml:space="preserve"> bigots, with their limited expanse of </w:t>
      </w:r>
      <w:r w:rsidR="00B03EC9">
        <w:t xml:space="preserve">logical </w:t>
      </w:r>
      <w:r>
        <w:t>understanding a</w:t>
      </w:r>
      <w:r w:rsidR="008D66CF">
        <w:t xml:space="preserve">nd empathy, </w:t>
      </w:r>
      <w:r>
        <w:t xml:space="preserve">adjudicate </w:t>
      </w:r>
      <w:r w:rsidR="002A4658">
        <w:t>other peoples relative value as human beings and form</w:t>
      </w:r>
      <w:r>
        <w:t xml:space="preserve"> </w:t>
      </w:r>
      <w:r w:rsidR="008D66CF">
        <w:t xml:space="preserve">value judgements designed to </w:t>
      </w:r>
      <w:r w:rsidR="005B1B5B">
        <w:t xml:space="preserve">free up mental resources to </w:t>
      </w:r>
      <w:r w:rsidR="00B03EC9">
        <w:t xml:space="preserve">make up for </w:t>
      </w:r>
      <w:r w:rsidR="00276C8F">
        <w:t>their limited working memory</w:t>
      </w:r>
      <w:r w:rsidR="005B1B5B">
        <w:t>’s</w:t>
      </w:r>
      <w:r w:rsidR="00276C8F">
        <w:t xml:space="preserve"> capacity</w:t>
      </w:r>
      <w:r w:rsidR="008D66CF">
        <w:t xml:space="preserve">. </w:t>
      </w:r>
      <w:r>
        <w:t>Bigots require</w:t>
      </w:r>
      <w:r w:rsidR="005B1B5B">
        <w:t>s</w:t>
      </w:r>
      <w:r>
        <w:t xml:space="preserve"> support from others for their </w:t>
      </w:r>
      <w:r w:rsidR="008D66CF">
        <w:t>beliefs,</w:t>
      </w:r>
      <w:r>
        <w:t xml:space="preserve"> as when </w:t>
      </w:r>
      <w:r w:rsidR="005B1B5B">
        <w:t>their prejudice is confronted,</w:t>
      </w:r>
      <w:r w:rsidR="00276C8F">
        <w:t xml:space="preserve"> </w:t>
      </w:r>
      <w:r>
        <w:t xml:space="preserve">they </w:t>
      </w:r>
      <w:r w:rsidR="005B1B5B">
        <w:t xml:space="preserve">find themselves incapable of reckoning </w:t>
      </w:r>
      <w:r>
        <w:t xml:space="preserve">logic without engaging a defence mechanism (Diagram 9) </w:t>
      </w:r>
      <w:r w:rsidR="00337BD8">
        <w:t>while engaging</w:t>
      </w:r>
      <w:r>
        <w:t xml:space="preserve"> a control drama (see below). </w:t>
      </w:r>
      <w:r w:rsidR="008D66CF">
        <w:t xml:space="preserve">This is because bigotry in </w:t>
      </w:r>
      <w:r w:rsidR="00276C8F">
        <w:t>all off its</w:t>
      </w:r>
      <w:r w:rsidR="008D66CF">
        <w:t xml:space="preserve"> form</w:t>
      </w:r>
      <w:r w:rsidR="00276C8F">
        <w:t>s</w:t>
      </w:r>
      <w:r w:rsidR="008D66CF">
        <w:t xml:space="preserve"> lacks </w:t>
      </w:r>
      <w:r w:rsidR="002A4658">
        <w:t>logical</w:t>
      </w:r>
      <w:r w:rsidR="00276C8F">
        <w:t xml:space="preserve"> rationality</w:t>
      </w:r>
      <w:r w:rsidR="008D66CF">
        <w:t xml:space="preserve">. </w:t>
      </w:r>
      <w:r>
        <w:t xml:space="preserve">We </w:t>
      </w:r>
      <w:r w:rsidR="00365FB7">
        <w:t xml:space="preserve">often </w:t>
      </w:r>
      <w:r>
        <w:t>atta</w:t>
      </w:r>
      <w:r w:rsidR="00276C8F">
        <w:t>in these tools during childhood</w:t>
      </w:r>
      <w:r w:rsidR="00365FB7">
        <w:t xml:space="preserve"> either </w:t>
      </w:r>
      <w:r w:rsidR="00276C8F">
        <w:t>as unfounded prejudice</w:t>
      </w:r>
      <w:r w:rsidR="00365FB7">
        <w:t xml:space="preserve"> or </w:t>
      </w:r>
      <w:r w:rsidR="00276C8F">
        <w:t xml:space="preserve">as </w:t>
      </w:r>
      <w:r w:rsidR="00365FB7">
        <w:t xml:space="preserve">bigotry </w:t>
      </w:r>
      <w:r w:rsidR="00276C8F">
        <w:t xml:space="preserve">itself used </w:t>
      </w:r>
      <w:r w:rsidR="00365FB7">
        <w:t xml:space="preserve">as a </w:t>
      </w:r>
      <w:r w:rsidR="00276C8F">
        <w:t>coping mechanism</w:t>
      </w:r>
      <w:r w:rsidR="00365FB7">
        <w:t>.</w:t>
      </w:r>
      <w:r>
        <w:t xml:space="preserve"> Bigotry </w:t>
      </w:r>
      <w:r w:rsidR="00276C8F">
        <w:t>always has</w:t>
      </w:r>
      <w:r>
        <w:t xml:space="preserve"> an ‘out’ as it </w:t>
      </w:r>
      <w:r w:rsidR="002A4658">
        <w:t xml:space="preserve">is </w:t>
      </w:r>
      <w:r w:rsidR="00276C8F">
        <w:t>required to negate confrontation</w:t>
      </w:r>
      <w:r>
        <w:t xml:space="preserve">. </w:t>
      </w:r>
      <w:r w:rsidR="00D50598">
        <w:t>Their communication techniques</w:t>
      </w:r>
      <w:r w:rsidR="00B03EC9">
        <w:t xml:space="preserve"> </w:t>
      </w:r>
      <w:r w:rsidR="00D50598">
        <w:t>are often accompanied by short temper</w:t>
      </w:r>
      <w:r w:rsidR="005B1B5B">
        <w:t>s</w:t>
      </w:r>
      <w:r w:rsidR="00B03EC9">
        <w:t>, as required,</w:t>
      </w:r>
      <w:r w:rsidR="00D50598">
        <w:t xml:space="preserve"> </w:t>
      </w:r>
      <w:r w:rsidR="005B1B5B">
        <w:t xml:space="preserve">to </w:t>
      </w:r>
      <w:r w:rsidR="00D50598">
        <w:t xml:space="preserve">rapidly </w:t>
      </w:r>
      <w:proofErr w:type="gramStart"/>
      <w:r w:rsidR="00B03EC9">
        <w:t>stifl</w:t>
      </w:r>
      <w:r w:rsidR="005B1B5B">
        <w:t>e</w:t>
      </w:r>
      <w:proofErr w:type="gramEnd"/>
      <w:r w:rsidR="00D50598">
        <w:t xml:space="preserve"> challenges to their </w:t>
      </w:r>
      <w:r w:rsidR="00B03EC9">
        <w:t xml:space="preserve">irrational </w:t>
      </w:r>
      <w:r w:rsidR="00D50598">
        <w:t xml:space="preserve">opinions. </w:t>
      </w:r>
      <w:r>
        <w:t>Often</w:t>
      </w:r>
      <w:r w:rsidR="00D50598">
        <w:t>,</w:t>
      </w:r>
      <w:r>
        <w:t xml:space="preserve"> when bigotry leads an individual to </w:t>
      </w:r>
      <w:r w:rsidR="00D50598">
        <w:t xml:space="preserve">utilise </w:t>
      </w:r>
      <w:r>
        <w:t xml:space="preserve">these </w:t>
      </w:r>
      <w:r w:rsidR="00D50598">
        <w:t xml:space="preserve">prejudiced </w:t>
      </w:r>
      <w:r>
        <w:t xml:space="preserve">rationales, their emotional status </w:t>
      </w:r>
      <w:r w:rsidR="00D50598">
        <w:t>works</w:t>
      </w:r>
      <w:r w:rsidR="003C74E2">
        <w:t xml:space="preserve"> to avoid confrontations</w:t>
      </w:r>
      <w:r w:rsidR="00D50598">
        <w:t xml:space="preserve"> that</w:t>
      </w:r>
      <w:r>
        <w:t xml:space="preserve"> </w:t>
      </w:r>
      <w:r w:rsidR="00D50598">
        <w:t>reflects</w:t>
      </w:r>
      <w:r>
        <w:t xml:space="preserve"> the specific me</w:t>
      </w:r>
      <w:r w:rsidR="003C74E2">
        <w:t xml:space="preserve">chanism </w:t>
      </w:r>
      <w:r w:rsidR="00D50598">
        <w:t xml:space="preserve">they are </w:t>
      </w:r>
      <w:r w:rsidR="00B03EC9">
        <w:t>engag</w:t>
      </w:r>
      <w:r w:rsidR="00D50598">
        <w:t>ing</w:t>
      </w:r>
      <w:r w:rsidR="00337BD8">
        <w:t>, as nobody willingly confronts their own hypocrisy</w:t>
      </w:r>
      <w:r w:rsidR="003C74E2">
        <w:t>. For example, d</w:t>
      </w:r>
      <w:r>
        <w:t xml:space="preserve">enial may </w:t>
      </w:r>
      <w:r w:rsidR="003C74E2">
        <w:t>lead one to become</w:t>
      </w:r>
      <w:r>
        <w:t xml:space="preserve"> short t</w:t>
      </w:r>
      <w:r w:rsidR="003C74E2">
        <w:t>empered to defend a challenge, r</w:t>
      </w:r>
      <w:r>
        <w:t>ationalization would just fob it off as ‘all y</w:t>
      </w:r>
      <w:r w:rsidR="003C74E2">
        <w:t>ou could expect of anyone’ and d</w:t>
      </w:r>
      <w:r>
        <w:t>isplacement just looks for an alternate foundation for</w:t>
      </w:r>
      <w:r w:rsidR="003C74E2">
        <w:t xml:space="preserve"> the act </w:t>
      </w:r>
      <w:r w:rsidR="00337BD8">
        <w:t xml:space="preserve">so that </w:t>
      </w:r>
      <w:r w:rsidR="00276C8F">
        <w:t>they can avoid taking responsibility</w:t>
      </w:r>
      <w:r>
        <w:t>. Welcome to the world of practising bigotry, perfectly designed to segregate us from our ‘betters’.</w:t>
      </w:r>
    </w:p>
    <w:p w:rsidR="005C08CA" w:rsidRDefault="005C08CA" w:rsidP="005C08CA">
      <w:pPr>
        <w:ind w:firstLine="720"/>
      </w:pPr>
      <w:r>
        <w:t xml:space="preserve">Diagram 9 </w:t>
      </w:r>
      <w:r w:rsidR="00291C3F">
        <w:rPr>
          <w:noProof/>
          <w:lang w:val="en-US"/>
        </w:rPr>
        <w:drawing>
          <wp:inline distT="0" distB="0" distL="0" distR="0">
            <wp:extent cx="3046730" cy="2517140"/>
            <wp:effectExtent l="19050" t="0" r="1270" b="0"/>
            <wp:docPr id="9" name="Picture 1" descr="C:\Users\Evang\Desktop\Endeavour\Endeavour 2020\Freud_defense_mechanis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g\Desktop\Endeavour\Endeavour 2020\Freud_defense_mechanisms.png"/>
                    <pic:cNvPicPr>
                      <a:picLocks noChangeAspect="1" noChangeArrowheads="1"/>
                    </pic:cNvPicPr>
                  </pic:nvPicPr>
                  <pic:blipFill>
                    <a:blip r:embed="rId21" cstate="print"/>
                    <a:srcRect/>
                    <a:stretch>
                      <a:fillRect/>
                    </a:stretch>
                  </pic:blipFill>
                  <pic:spPr bwMode="auto">
                    <a:xfrm>
                      <a:off x="0" y="0"/>
                      <a:ext cx="3046730" cy="2517140"/>
                    </a:xfrm>
                    <a:prstGeom prst="rect">
                      <a:avLst/>
                    </a:prstGeom>
                    <a:noFill/>
                    <a:ln w="9525">
                      <a:noFill/>
                      <a:miter lim="800000"/>
                      <a:headEnd/>
                      <a:tailEnd/>
                    </a:ln>
                  </pic:spPr>
                </pic:pic>
              </a:graphicData>
            </a:graphic>
          </wp:inline>
        </w:drawing>
      </w:r>
    </w:p>
    <w:p w:rsidR="005C08CA" w:rsidRDefault="003C74E2" w:rsidP="005C08CA">
      <w:pPr>
        <w:ind w:firstLine="720"/>
      </w:pPr>
      <w:r>
        <w:lastRenderedPageBreak/>
        <w:t>L</w:t>
      </w:r>
      <w:r w:rsidR="00047F49">
        <w:t>ook at</w:t>
      </w:r>
      <w:r w:rsidR="004733A7">
        <w:t xml:space="preserve"> royal</w:t>
      </w:r>
      <w:r>
        <w:t>ty as it</w:t>
      </w:r>
      <w:r w:rsidR="004733A7">
        <w:t xml:space="preserve"> accentuate</w:t>
      </w:r>
      <w:r>
        <w:t>s the power of bigotry</w:t>
      </w:r>
      <w:r w:rsidR="00337BD8">
        <w:t xml:space="preserve"> to maintain its class status</w:t>
      </w:r>
      <w:r>
        <w:t>. Prince C</w:t>
      </w:r>
      <w:r w:rsidR="004733A7">
        <w:t>huck is so blindingly racist that he asks after his grand child’s likely “shade of brown”. Prince Andrew has sex with children in collaboration with one of the world’s biggest recognised paedophiles and still walks free</w:t>
      </w:r>
      <w:r w:rsidR="00337BD8">
        <w:t>, knowing that he is safe from reprisal</w:t>
      </w:r>
      <w:r w:rsidR="004733A7">
        <w:t xml:space="preserve">. </w:t>
      </w:r>
      <w:r w:rsidR="0009088A">
        <w:t xml:space="preserve">Prince William’s Godmother, </w:t>
      </w:r>
      <w:r w:rsidR="004733A7">
        <w:t>Lady Susan Hussey has lived such a shallow and protected life she feels quite comfortable pushing for information of the ‘true’ heritage of</w:t>
      </w:r>
      <w:r w:rsidR="0009088A">
        <w:t xml:space="preserve"> a black woman asking “Where do you really come from?” and “When did you first come here? (England)”</w:t>
      </w:r>
      <w:r>
        <w:t>.</w:t>
      </w:r>
      <w:r w:rsidR="0009088A">
        <w:t xml:space="preserve"> The </w:t>
      </w:r>
      <w:r>
        <w:t>children and their partners li</w:t>
      </w:r>
      <w:r w:rsidR="0009088A">
        <w:t xml:space="preserve">e seamlessly and regularly as is made clear by the relative </w:t>
      </w:r>
      <w:r>
        <w:t>contradictions</w:t>
      </w:r>
      <w:r w:rsidR="0009088A">
        <w:t xml:space="preserve"> between their statements</w:t>
      </w:r>
      <w:r w:rsidR="00047F49">
        <w:t xml:space="preserve"> and the truth</w:t>
      </w:r>
      <w:r w:rsidR="0009088A">
        <w:t>, or the lack thereof.</w:t>
      </w:r>
    </w:p>
    <w:p w:rsidR="005C08CA" w:rsidRDefault="005C08CA" w:rsidP="005C08CA">
      <w:pPr>
        <w:ind w:firstLine="720"/>
      </w:pPr>
      <w:r>
        <w:t xml:space="preserve">Coping refers to cognitive and behavioural efforts to manage (master, reduce or tolerate) a troubled person-environment relationship. </w:t>
      </w:r>
      <w:r>
        <w:rPr>
          <w:vertAlign w:val="superscript"/>
        </w:rPr>
        <w:t>[4]</w:t>
      </w:r>
    </w:p>
    <w:p w:rsidR="00D33F6F" w:rsidRDefault="005C08CA" w:rsidP="003C74E2">
      <w:pPr>
        <w:ind w:firstLine="720"/>
      </w:pPr>
      <w:r>
        <w:t xml:space="preserve">Emotion based coping strategies have their energy focussed on dealing with feelings rather than dealing with actual problems </w:t>
      </w:r>
      <w:r>
        <w:rPr>
          <w:vertAlign w:val="superscript"/>
        </w:rPr>
        <w:t>[5]</w:t>
      </w:r>
      <w:r>
        <w:t xml:space="preserve"> including emotional coping mechanisms like brooding, avoidance and denial</w:t>
      </w:r>
      <w:r w:rsidR="003C74E2">
        <w:t>,</w:t>
      </w:r>
      <w:r>
        <w:t xml:space="preserve"> al</w:t>
      </w:r>
      <w:r w:rsidR="00D33F6F">
        <w:t>l the way to the threat of self-</w:t>
      </w:r>
      <w:r w:rsidR="002960C9">
        <w:t>harm.</w:t>
      </w:r>
    </w:p>
    <w:p w:rsidR="00D33F6F" w:rsidRPr="00E35319" w:rsidRDefault="00D33F6F" w:rsidP="00D33F6F">
      <w:pPr>
        <w:spacing w:after="0" w:line="240" w:lineRule="auto"/>
        <w:rPr>
          <w:rFonts w:eastAsia="Times New Roman"/>
          <w:lang w:eastAsia="en-AU"/>
        </w:rPr>
      </w:pPr>
      <w:r w:rsidRPr="00E35319">
        <w:rPr>
          <w:rFonts w:eastAsia="Times New Roman"/>
          <w:lang w:eastAsia="en-AU"/>
        </w:rPr>
        <w:t>Control dramas are negative emotions that people use to control oth</w:t>
      </w:r>
      <w:r>
        <w:rPr>
          <w:rFonts w:eastAsia="Times New Roman"/>
          <w:lang w:eastAsia="en-AU"/>
        </w:rPr>
        <w:t>ers.</w:t>
      </w:r>
      <w:r>
        <w:rPr>
          <w:rFonts w:eastAsia="Times New Roman"/>
          <w:lang w:eastAsia="en-AU"/>
        </w:rPr>
        <w:br/>
      </w:r>
      <w:r>
        <w:rPr>
          <w:rFonts w:eastAsia="Times New Roman"/>
          <w:lang w:eastAsia="en-AU"/>
        </w:rPr>
        <w:br/>
        <w:t>The six control dramas are</w:t>
      </w:r>
      <w:r w:rsidRPr="00E35319">
        <w:rPr>
          <w:rFonts w:eastAsia="Times New Roman"/>
          <w:lang w:eastAsia="en-AU"/>
        </w:rPr>
        <w:t>:</w:t>
      </w:r>
    </w:p>
    <w:p w:rsidR="00D33F6F" w:rsidRPr="00E35319" w:rsidRDefault="00D33F6F" w:rsidP="00D33F6F">
      <w:pPr>
        <w:numPr>
          <w:ilvl w:val="0"/>
          <w:numId w:val="6"/>
        </w:numPr>
        <w:spacing w:before="100" w:beforeAutospacing="1" w:after="100" w:afterAutospacing="1" w:line="240" w:lineRule="auto"/>
        <w:rPr>
          <w:rFonts w:eastAsia="Times New Roman"/>
          <w:lang w:eastAsia="en-AU"/>
        </w:rPr>
      </w:pPr>
      <w:r w:rsidRPr="00E35319">
        <w:rPr>
          <w:rFonts w:eastAsia="Times New Roman"/>
          <w:lang w:eastAsia="en-AU"/>
        </w:rPr>
        <w:t xml:space="preserve">Anger </w:t>
      </w:r>
    </w:p>
    <w:p w:rsidR="00D33F6F" w:rsidRPr="00E35319" w:rsidRDefault="00D33F6F" w:rsidP="00D33F6F">
      <w:pPr>
        <w:numPr>
          <w:ilvl w:val="0"/>
          <w:numId w:val="6"/>
        </w:numPr>
        <w:spacing w:before="100" w:beforeAutospacing="1" w:after="100" w:afterAutospacing="1" w:line="240" w:lineRule="auto"/>
        <w:rPr>
          <w:rFonts w:eastAsia="Times New Roman"/>
          <w:lang w:eastAsia="en-AU"/>
        </w:rPr>
      </w:pPr>
      <w:r w:rsidRPr="00E35319">
        <w:rPr>
          <w:rFonts w:eastAsia="Times New Roman"/>
          <w:lang w:eastAsia="en-AU"/>
        </w:rPr>
        <w:t xml:space="preserve">Criticism, </w:t>
      </w:r>
    </w:p>
    <w:p w:rsidR="00D33F6F" w:rsidRPr="00E35319" w:rsidRDefault="00D33F6F" w:rsidP="00D33F6F">
      <w:pPr>
        <w:numPr>
          <w:ilvl w:val="0"/>
          <w:numId w:val="6"/>
        </w:numPr>
        <w:spacing w:before="100" w:beforeAutospacing="1" w:after="100" w:afterAutospacing="1" w:line="240" w:lineRule="auto"/>
        <w:rPr>
          <w:rFonts w:eastAsia="Times New Roman"/>
          <w:lang w:eastAsia="en-AU"/>
        </w:rPr>
      </w:pPr>
      <w:r w:rsidRPr="00E35319">
        <w:rPr>
          <w:rFonts w:eastAsia="Times New Roman"/>
          <w:lang w:eastAsia="en-AU"/>
        </w:rPr>
        <w:t>Withdrawal</w:t>
      </w:r>
    </w:p>
    <w:p w:rsidR="00D33F6F" w:rsidRPr="00E35319" w:rsidRDefault="00D33F6F" w:rsidP="00D33F6F">
      <w:pPr>
        <w:numPr>
          <w:ilvl w:val="0"/>
          <w:numId w:val="6"/>
        </w:numPr>
        <w:spacing w:before="100" w:beforeAutospacing="1" w:after="100" w:afterAutospacing="1" w:line="240" w:lineRule="auto"/>
        <w:rPr>
          <w:rFonts w:eastAsia="Times New Roman"/>
          <w:lang w:eastAsia="en-AU"/>
        </w:rPr>
      </w:pPr>
      <w:r w:rsidRPr="00E35319">
        <w:rPr>
          <w:rFonts w:eastAsia="Times New Roman"/>
          <w:lang w:eastAsia="en-AU"/>
        </w:rPr>
        <w:t>Victim-hood</w:t>
      </w:r>
    </w:p>
    <w:p w:rsidR="00D33F6F" w:rsidRPr="00E35319" w:rsidRDefault="00D33F6F" w:rsidP="00D33F6F">
      <w:pPr>
        <w:numPr>
          <w:ilvl w:val="0"/>
          <w:numId w:val="6"/>
        </w:numPr>
        <w:spacing w:before="100" w:beforeAutospacing="1" w:after="100" w:afterAutospacing="1" w:line="240" w:lineRule="auto"/>
        <w:rPr>
          <w:rFonts w:eastAsia="Times New Roman"/>
          <w:lang w:eastAsia="en-AU"/>
        </w:rPr>
      </w:pPr>
      <w:r w:rsidRPr="00E35319">
        <w:rPr>
          <w:rFonts w:eastAsia="Times New Roman"/>
          <w:lang w:eastAsia="en-AU"/>
        </w:rPr>
        <w:t xml:space="preserve">Denial </w:t>
      </w:r>
    </w:p>
    <w:p w:rsidR="00047F49" w:rsidRPr="00047F49" w:rsidRDefault="00D33F6F" w:rsidP="00047F49">
      <w:pPr>
        <w:numPr>
          <w:ilvl w:val="0"/>
          <w:numId w:val="6"/>
        </w:numPr>
        <w:spacing w:before="100" w:beforeAutospacing="1" w:after="100" w:afterAutospacing="1" w:line="240" w:lineRule="auto"/>
        <w:rPr>
          <w:rFonts w:eastAsia="Times New Roman"/>
          <w:lang w:eastAsia="en-AU"/>
        </w:rPr>
      </w:pPr>
      <w:r w:rsidRPr="00E35319">
        <w:rPr>
          <w:rFonts w:eastAsia="Times New Roman"/>
          <w:lang w:eastAsia="en-AU"/>
        </w:rPr>
        <w:t>Charm</w:t>
      </w:r>
    </w:p>
    <w:p w:rsidR="00D33F6F" w:rsidRDefault="003C74E2" w:rsidP="00205E9B">
      <w:pPr>
        <w:ind w:firstLine="720"/>
      </w:pPr>
      <w:r>
        <w:t>Bigots</w:t>
      </w:r>
      <w:r w:rsidR="00D33F6F">
        <w:t xml:space="preserve"> </w:t>
      </w:r>
      <w:r>
        <w:t>consider only</w:t>
      </w:r>
      <w:r w:rsidR="00D33F6F">
        <w:t xml:space="preserve"> a subset of the things that more </w:t>
      </w:r>
      <w:r w:rsidR="00A372AF">
        <w:t xml:space="preserve">considerate and </w:t>
      </w:r>
      <w:r w:rsidR="00D33F6F">
        <w:t xml:space="preserve">cognitively endowed people </w:t>
      </w:r>
      <w:r w:rsidR="00337BD8">
        <w:t>think of as being important</w:t>
      </w:r>
      <w:r w:rsidR="00A372AF">
        <w:t>,</w:t>
      </w:r>
      <w:r w:rsidR="00D33F6F">
        <w:t xml:space="preserve"> and they </w:t>
      </w:r>
      <w:r w:rsidR="00A372AF">
        <w:t xml:space="preserve">prioritise them more </w:t>
      </w:r>
      <w:r w:rsidR="00337BD8">
        <w:t>rigid</w:t>
      </w:r>
      <w:r w:rsidR="00A372AF">
        <w:t>ly and address</w:t>
      </w:r>
      <w:r w:rsidR="00D33F6F">
        <w:t xml:space="preserve"> them more frequently. As such, the limited neural pathways they create </w:t>
      </w:r>
      <w:r w:rsidR="00A372AF">
        <w:t>are more highly myelinated, their brains</w:t>
      </w:r>
      <w:r w:rsidR="00D33F6F">
        <w:t xml:space="preserve"> pass their messages more quickly and they build more powerful and unyielding physical mechanisms t</w:t>
      </w:r>
      <w:r w:rsidR="00491AD6">
        <w:t>o deliver their outcomes. This is why I have</w:t>
      </w:r>
      <w:r>
        <w:t xml:space="preserve"> </w:t>
      </w:r>
      <w:r w:rsidR="00A372AF">
        <w:t>referenced</w:t>
      </w:r>
      <w:r>
        <w:t xml:space="preserve"> this chapter</w:t>
      </w:r>
      <w:r w:rsidR="00A372AF">
        <w:t xml:space="preserve"> accentuating</w:t>
      </w:r>
      <w:proofErr w:type="gramStart"/>
      <w:r w:rsidR="00491AD6">
        <w:t>;</w:t>
      </w:r>
      <w:proofErr w:type="gramEnd"/>
      <w:r>
        <w:t xml:space="preserve"> ‘T</w:t>
      </w:r>
      <w:r w:rsidR="00D33F6F">
        <w:t>he Power of Bigotry!</w:t>
      </w:r>
      <w:r>
        <w:t>’</w:t>
      </w:r>
      <w:r w:rsidR="00491AD6">
        <w:t xml:space="preserve"> (Observe</w:t>
      </w:r>
      <w:r w:rsidR="00D33F6F">
        <w:t xml:space="preserve"> </w:t>
      </w:r>
      <w:r w:rsidR="00491AD6">
        <w:t xml:space="preserve">the mechanics </w:t>
      </w:r>
      <w:r w:rsidR="00D33F6F">
        <w:t>below)</w:t>
      </w:r>
    </w:p>
    <w:p w:rsidR="00D33F6F" w:rsidRPr="00F42B20" w:rsidRDefault="00D33F6F" w:rsidP="005C08CA">
      <w:pPr>
        <w:ind w:firstLine="720"/>
      </w:pPr>
    </w:p>
    <w:p w:rsidR="005C08CA" w:rsidRDefault="00291C3F" w:rsidP="005C08CA">
      <w:r>
        <w:rPr>
          <w:noProof/>
          <w:lang w:val="en-US"/>
        </w:rPr>
        <w:drawing>
          <wp:inline distT="0" distB="0" distL="0" distR="0">
            <wp:extent cx="4056380" cy="1768475"/>
            <wp:effectExtent l="0" t="0" r="1270" b="0"/>
            <wp:docPr id="10" name="Object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rrowheads="1"/>
                    </pic:cNvPicPr>
                  </pic:nvPicPr>
                  <pic:blipFill>
                    <a:blip r:embed="rId22" cstate="print"/>
                    <a:srcRect l="-1060" t="-2129"/>
                    <a:stretch>
                      <a:fillRect/>
                    </a:stretch>
                  </pic:blipFill>
                  <pic:spPr bwMode="auto">
                    <a:xfrm>
                      <a:off x="0" y="0"/>
                      <a:ext cx="4056380" cy="1768475"/>
                    </a:xfrm>
                    <a:prstGeom prst="rect">
                      <a:avLst/>
                    </a:prstGeom>
                    <a:noFill/>
                    <a:ln w="9525">
                      <a:noFill/>
                      <a:miter lim="800000"/>
                      <a:headEnd/>
                      <a:tailEnd/>
                    </a:ln>
                  </pic:spPr>
                </pic:pic>
              </a:graphicData>
            </a:graphic>
          </wp:inline>
        </w:drawing>
      </w:r>
      <w:r w:rsidR="005C08CA">
        <w:t xml:space="preserve">The </w:t>
      </w:r>
      <w:r w:rsidR="00D552F3">
        <w:t>highly bigoted</w:t>
      </w:r>
      <w:r w:rsidR="005C08CA">
        <w:t xml:space="preserve"> mind</w:t>
      </w:r>
    </w:p>
    <w:p w:rsidR="005C08CA" w:rsidRDefault="00291C3F" w:rsidP="005C08CA">
      <w:r>
        <w:rPr>
          <w:noProof/>
          <w:lang w:val="en-US"/>
        </w:rPr>
        <w:lastRenderedPageBreak/>
        <w:drawing>
          <wp:inline distT="0" distB="0" distL="0" distR="0">
            <wp:extent cx="4105910" cy="1761490"/>
            <wp:effectExtent l="0" t="0" r="8890" b="0"/>
            <wp:docPr id="11" name="Objec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7"/>
                    <pic:cNvPicPr>
                      <a:picLocks noChangeArrowheads="1"/>
                    </pic:cNvPicPr>
                  </pic:nvPicPr>
                  <pic:blipFill>
                    <a:blip r:embed="rId23" cstate="print"/>
                    <a:srcRect l="-1048" t="-2135"/>
                    <a:stretch>
                      <a:fillRect/>
                    </a:stretch>
                  </pic:blipFill>
                  <pic:spPr bwMode="auto">
                    <a:xfrm>
                      <a:off x="0" y="0"/>
                      <a:ext cx="4105910" cy="1761490"/>
                    </a:xfrm>
                    <a:prstGeom prst="rect">
                      <a:avLst/>
                    </a:prstGeom>
                    <a:noFill/>
                    <a:ln w="9525">
                      <a:noFill/>
                      <a:miter lim="800000"/>
                      <a:headEnd/>
                      <a:tailEnd/>
                    </a:ln>
                  </pic:spPr>
                </pic:pic>
              </a:graphicData>
            </a:graphic>
          </wp:inline>
        </w:drawing>
      </w:r>
      <w:r w:rsidR="00D552F3">
        <w:t xml:space="preserve">The less </w:t>
      </w:r>
      <w:r w:rsidR="005C08CA">
        <w:t>bigoted mind</w:t>
      </w:r>
    </w:p>
    <w:p w:rsidR="005C08CA" w:rsidRDefault="005C08CA" w:rsidP="005C08CA">
      <w:r>
        <w:t>Diagram 10</w:t>
      </w:r>
    </w:p>
    <w:p w:rsidR="005C08CA" w:rsidRDefault="005C08CA" w:rsidP="005C08CA">
      <w:r>
        <w:tab/>
        <w:t>Recognising a bigot is easy. Self-righteous, entitled, ‘Alpha’ people, quick to anger, never wrong</w:t>
      </w:r>
      <w:r w:rsidR="00491AD6">
        <w:t>,</w:t>
      </w:r>
      <w:r>
        <w:t xml:space="preserve"> </w:t>
      </w:r>
      <w:r w:rsidR="00491AD6">
        <w:t>rarely</w:t>
      </w:r>
      <w:r>
        <w:t xml:space="preserve"> </w:t>
      </w:r>
      <w:r w:rsidR="00491AD6">
        <w:t>apologize, likely to bully</w:t>
      </w:r>
      <w:r>
        <w:t>, lack</w:t>
      </w:r>
      <w:r w:rsidR="00491AD6">
        <w:t>ing</w:t>
      </w:r>
      <w:r>
        <w:t xml:space="preserve"> creativity, </w:t>
      </w:r>
      <w:proofErr w:type="gramStart"/>
      <w:r>
        <w:t>don’t</w:t>
      </w:r>
      <w:proofErr w:type="gramEnd"/>
      <w:r>
        <w:t xml:space="preserve"> learn from their mistakes and well, live </w:t>
      </w:r>
      <w:r w:rsidR="00337BD8">
        <w:t>in a bubble of ignorance</w:t>
      </w:r>
      <w:r>
        <w:t>.</w:t>
      </w:r>
    </w:p>
    <w:p w:rsidR="00A372AF" w:rsidRDefault="005C08CA" w:rsidP="005C08CA">
      <w:pPr>
        <w:ind w:firstLine="720"/>
      </w:pPr>
      <w:r>
        <w:t xml:space="preserve">Bigotry often speaks loudly </w:t>
      </w:r>
      <w:r w:rsidR="00A372AF">
        <w:t xml:space="preserve">in an attempt </w:t>
      </w:r>
      <w:r>
        <w:t>to intimidate oth</w:t>
      </w:r>
      <w:r w:rsidR="00154D0D">
        <w:t xml:space="preserve">ers into not challenging </w:t>
      </w:r>
      <w:r w:rsidR="00D33F6F">
        <w:t>it,</w:t>
      </w:r>
      <w:r w:rsidR="00154D0D">
        <w:t xml:space="preserve"> as</w:t>
      </w:r>
      <w:r>
        <w:t xml:space="preserve"> challenge</w:t>
      </w:r>
      <w:r w:rsidR="00D33F6F">
        <w:t xml:space="preserve"> and confrontation are</w:t>
      </w:r>
      <w:r>
        <w:t xml:space="preserve"> its only</w:t>
      </w:r>
      <w:r w:rsidR="00D33F6F">
        <w:t xml:space="preserve"> enemies</w:t>
      </w:r>
      <w:r>
        <w:t>. When t</w:t>
      </w:r>
      <w:r w:rsidR="00A372AF">
        <w:t>hey come to recognise weakness</w:t>
      </w:r>
      <w:r>
        <w:t xml:space="preserve"> in </w:t>
      </w:r>
      <w:r w:rsidR="00491AD6">
        <w:t>an</w:t>
      </w:r>
      <w:r>
        <w:t xml:space="preserve"> argument </w:t>
      </w:r>
      <w:r w:rsidR="00A372AF">
        <w:t>overwhelmed with bigoted ideals</w:t>
      </w:r>
      <w:r w:rsidR="00491AD6">
        <w:t>,</w:t>
      </w:r>
      <w:r>
        <w:t xml:space="preserve"> they will seek </w:t>
      </w:r>
      <w:r w:rsidR="00491AD6">
        <w:t xml:space="preserve">irrational </w:t>
      </w:r>
      <w:r w:rsidR="00092862">
        <w:t xml:space="preserve">ways </w:t>
      </w:r>
      <w:r>
        <w:t xml:space="preserve">to cope (see Diagram 9). If you present too much unknown and unfamiliar information to </w:t>
      </w:r>
      <w:r w:rsidR="00092862">
        <w:t>a bigot</w:t>
      </w:r>
      <w:r>
        <w:t xml:space="preserve">, you will </w:t>
      </w:r>
      <w:r w:rsidR="00154D0D">
        <w:t xml:space="preserve">likely </w:t>
      </w:r>
      <w:r>
        <w:t>trigger</w:t>
      </w:r>
      <w:r w:rsidR="00154D0D">
        <w:t xml:space="preserve"> a defensive response</w:t>
      </w:r>
      <w:r w:rsidR="00092862">
        <w:t xml:space="preserve"> as </w:t>
      </w:r>
      <w:r w:rsidR="00A372AF">
        <w:t xml:space="preserve">it generates </w:t>
      </w:r>
      <w:r w:rsidR="00092862">
        <w:t>anxiety</w:t>
      </w:r>
      <w:r w:rsidR="00491AD6">
        <w:t>. When</w:t>
      </w:r>
      <w:r>
        <w:t xml:space="preserve"> they </w:t>
      </w:r>
      <w:r w:rsidR="00491AD6">
        <w:t>con</w:t>
      </w:r>
      <w:r w:rsidR="00337BD8">
        <w:t>front</w:t>
      </w:r>
      <w:r w:rsidR="00491AD6">
        <w:t xml:space="preserve"> unfamiliar ideas, their</w:t>
      </w:r>
      <w:r>
        <w:t xml:space="preserve"> </w:t>
      </w:r>
      <w:r w:rsidR="00491AD6">
        <w:t>brains</w:t>
      </w:r>
      <w:r>
        <w:t xml:space="preserve"> fear response</w:t>
      </w:r>
      <w:r w:rsidR="00491AD6">
        <w:t>,</w:t>
      </w:r>
      <w:r>
        <w:t xml:space="preserve"> or ‘fight or</w:t>
      </w:r>
      <w:r w:rsidR="00491AD6">
        <w:t xml:space="preserve"> flight’ </w:t>
      </w:r>
      <w:proofErr w:type="gramStart"/>
      <w:r w:rsidR="00491AD6">
        <w:t>is triggered</w:t>
      </w:r>
      <w:proofErr w:type="gramEnd"/>
      <w:r w:rsidR="00491AD6">
        <w:t xml:space="preserve">. </w:t>
      </w:r>
      <w:r w:rsidR="00A372AF">
        <w:t>Fear</w:t>
      </w:r>
      <w:r>
        <w:t xml:space="preserve"> </w:t>
      </w:r>
      <w:r w:rsidR="00A372AF">
        <w:t>manifests</w:t>
      </w:r>
      <w:r>
        <w:t xml:space="preserve"> </w:t>
      </w:r>
      <w:r w:rsidR="00A372AF">
        <w:t>when</w:t>
      </w:r>
      <w:r w:rsidR="00491AD6">
        <w:t xml:space="preserve"> we engage</w:t>
      </w:r>
      <w:r>
        <w:t xml:space="preserve"> with the unknown</w:t>
      </w:r>
      <w:r w:rsidR="00A372AF">
        <w:t>,</w:t>
      </w:r>
      <w:r>
        <w:t xml:space="preserve"> as the only thing th</w:t>
      </w:r>
      <w:r w:rsidR="00092862">
        <w:t>at triggers fear is the unknown, hence the phrase “the only fear is fear itself”.</w:t>
      </w:r>
    </w:p>
    <w:p w:rsidR="005C08CA" w:rsidRDefault="00455AFB" w:rsidP="005C08CA">
      <w:pPr>
        <w:ind w:firstLine="720"/>
      </w:pPr>
      <w:r>
        <w:t xml:space="preserve">The reason ‘presented with’ and ‘engaging’ the unknown </w:t>
      </w:r>
      <w:r w:rsidR="00334F0D">
        <w:t>appears</w:t>
      </w:r>
      <w:r>
        <w:t xml:space="preserve"> to be too simple an explanation to describe </w:t>
      </w:r>
      <w:r w:rsidR="00A372AF">
        <w:t xml:space="preserve">such debilitating emotions </w:t>
      </w:r>
      <w:r w:rsidR="00ED7267">
        <w:t xml:space="preserve">as </w:t>
      </w:r>
      <w:r>
        <w:t xml:space="preserve">anxiety and fear is that when presented with the unknown we have the ability to divert our attention to something else to </w:t>
      </w:r>
      <w:r w:rsidR="004F791A">
        <w:t>negat</w:t>
      </w:r>
      <w:r>
        <w:t>e anxiety and fear</w:t>
      </w:r>
      <w:r w:rsidR="00491AD6">
        <w:t>, to cope</w:t>
      </w:r>
      <w:r w:rsidR="00092862">
        <w:t xml:space="preserve"> </w:t>
      </w:r>
      <w:r w:rsidR="004F791A">
        <w:t xml:space="preserve">with </w:t>
      </w:r>
      <w:r w:rsidR="00092862">
        <w:t xml:space="preserve">or to </w:t>
      </w:r>
      <w:r w:rsidR="00491AD6">
        <w:t>manage</w:t>
      </w:r>
      <w:r w:rsidR="00092862">
        <w:t xml:space="preserve"> our </w:t>
      </w:r>
      <w:r w:rsidR="00491AD6">
        <w:t xml:space="preserve">limited </w:t>
      </w:r>
      <w:r w:rsidR="00092862">
        <w:t>resources</w:t>
      </w:r>
      <w:r>
        <w:t xml:space="preserve">. </w:t>
      </w:r>
      <w:proofErr w:type="gramStart"/>
      <w:r>
        <w:t xml:space="preserve">It is only when our desire to survive overcomes our </w:t>
      </w:r>
      <w:r w:rsidR="004A3B98">
        <w:t>need</w:t>
      </w:r>
      <w:r>
        <w:t xml:space="preserve"> to </w:t>
      </w:r>
      <w:r w:rsidR="004A3B98">
        <w:t>negate</w:t>
      </w:r>
      <w:r>
        <w:t xml:space="preserve"> anxiety and fear</w:t>
      </w:r>
      <w:r w:rsidR="004A3B98">
        <w:t xml:space="preserve"> that we will </w:t>
      </w:r>
      <w:r>
        <w:t>engage with the unknown.</w:t>
      </w:r>
      <w:proofErr w:type="gramEnd"/>
      <w:r>
        <w:t xml:space="preserve"> We will only </w:t>
      </w:r>
      <w:r w:rsidR="004F791A">
        <w:t xml:space="preserve">willingly </w:t>
      </w:r>
      <w:r>
        <w:t>choose to con</w:t>
      </w:r>
      <w:r w:rsidR="004F791A">
        <w:t>template</w:t>
      </w:r>
      <w:r>
        <w:t xml:space="preserve"> the unknown when we are in a safe environment. We will </w:t>
      </w:r>
      <w:r w:rsidR="001E127B">
        <w:t xml:space="preserve">only </w:t>
      </w:r>
      <w:r>
        <w:t xml:space="preserve">engage the unknown when it </w:t>
      </w:r>
      <w:r w:rsidR="001E127B">
        <w:t xml:space="preserve">becomes a </w:t>
      </w:r>
      <w:r>
        <w:t xml:space="preserve">threat and </w:t>
      </w:r>
      <w:r w:rsidR="007A2401">
        <w:t>therefore</w:t>
      </w:r>
      <w:r w:rsidR="004F791A">
        <w:t>,</w:t>
      </w:r>
      <w:r>
        <w:t xml:space="preserve"> we relate fear directly to </w:t>
      </w:r>
      <w:r w:rsidR="006837AB">
        <w:t xml:space="preserve">scary and dangerous. </w:t>
      </w:r>
      <w:r w:rsidR="004A3B98">
        <w:t xml:space="preserve">The bigoted </w:t>
      </w:r>
      <w:r w:rsidR="004F791A">
        <w:t xml:space="preserve">mind </w:t>
      </w:r>
      <w:r w:rsidR="004A3B98">
        <w:t>defend</w:t>
      </w:r>
      <w:r w:rsidR="004F791A">
        <w:t>s</w:t>
      </w:r>
      <w:r w:rsidR="005C08CA">
        <w:t xml:space="preserve"> </w:t>
      </w:r>
      <w:r w:rsidR="004F791A">
        <w:t>itself</w:t>
      </w:r>
      <w:r w:rsidR="005C08CA">
        <w:t xml:space="preserve"> because </w:t>
      </w:r>
      <w:r w:rsidR="004F791A">
        <w:t>it</w:t>
      </w:r>
      <w:r w:rsidR="005C08CA">
        <w:t xml:space="preserve"> cannot cope with even the possibility of failure</w:t>
      </w:r>
      <w:r w:rsidR="004A3B98">
        <w:t>,</w:t>
      </w:r>
      <w:r w:rsidR="005C08CA">
        <w:t xml:space="preserve"> </w:t>
      </w:r>
      <w:r w:rsidR="00D33F6F">
        <w:t>which accompanies the unknown</w:t>
      </w:r>
      <w:r w:rsidR="005C08CA">
        <w:t xml:space="preserve">. When we </w:t>
      </w:r>
      <w:r w:rsidR="00092862">
        <w:t>deny</w:t>
      </w:r>
      <w:r w:rsidR="005C08CA">
        <w:t xml:space="preserve"> fail</w:t>
      </w:r>
      <w:r w:rsidR="00092862">
        <w:t>ure</w:t>
      </w:r>
      <w:r w:rsidR="005C08CA">
        <w:t xml:space="preserve">, we </w:t>
      </w:r>
      <w:proofErr w:type="gramStart"/>
      <w:r w:rsidR="005C08CA">
        <w:t>don’t</w:t>
      </w:r>
      <w:proofErr w:type="gramEnd"/>
      <w:r w:rsidR="005C08CA">
        <w:t xml:space="preserve"> learn </w:t>
      </w:r>
      <w:r w:rsidR="00D33F6F">
        <w:t xml:space="preserve">from our mistakes </w:t>
      </w:r>
      <w:r w:rsidR="005C08CA">
        <w:t xml:space="preserve">which is why bigotry is an intellectual barrier. Those who </w:t>
      </w:r>
      <w:r w:rsidR="004F791A">
        <w:t xml:space="preserve">can </w:t>
      </w:r>
      <w:r w:rsidR="00EC7793">
        <w:t xml:space="preserve">accept and </w:t>
      </w:r>
      <w:r w:rsidR="004F791A">
        <w:t>assimilate</w:t>
      </w:r>
      <w:r w:rsidR="005C08CA">
        <w:t xml:space="preserve"> </w:t>
      </w:r>
      <w:r w:rsidR="004F791A">
        <w:t>their own failures</w:t>
      </w:r>
      <w:r w:rsidR="00EC7793">
        <w:t>,</w:t>
      </w:r>
      <w:r w:rsidR="005C08CA">
        <w:t xml:space="preserve"> </w:t>
      </w:r>
      <w:r w:rsidR="00EC7793">
        <w:t xml:space="preserve">will </w:t>
      </w:r>
      <w:r w:rsidR="005C08CA">
        <w:t xml:space="preserve">in turn </w:t>
      </w:r>
      <w:r w:rsidR="00EC7793">
        <w:t>have more</w:t>
      </w:r>
      <w:r w:rsidR="005C08CA">
        <w:t xml:space="preserve"> room for improvem</w:t>
      </w:r>
      <w:r w:rsidR="004F791A">
        <w:t xml:space="preserve">ent and resultantly become </w:t>
      </w:r>
      <w:r w:rsidR="006837AB">
        <w:t xml:space="preserve">better </w:t>
      </w:r>
      <w:r w:rsidR="00EC7793">
        <w:t xml:space="preserve">and more </w:t>
      </w:r>
      <w:r w:rsidR="006837AB">
        <w:t>informed,</w:t>
      </w:r>
      <w:r w:rsidR="005C08CA">
        <w:t xml:space="preserve"> much more quickly.</w:t>
      </w:r>
    </w:p>
    <w:p w:rsidR="005C08CA" w:rsidRDefault="005C08CA" w:rsidP="005C08CA">
      <w:pPr>
        <w:ind w:firstLine="720"/>
      </w:pPr>
      <w:r>
        <w:t xml:space="preserve">Sociopathic, psychopathic and bigoted children usually come from parents who practise bigotry. When we define and quantify our children based upon </w:t>
      </w:r>
      <w:r w:rsidR="004F791A">
        <w:t xml:space="preserve">our own </w:t>
      </w:r>
      <w:r w:rsidR="004A3B98">
        <w:t>limited resources</w:t>
      </w:r>
      <w:r w:rsidR="00D33F6F">
        <w:t>,</w:t>
      </w:r>
      <w:r>
        <w:t xml:space="preserve"> we force those children into that defined role. These roles are never admirable as they represent the things we live in denial of</w:t>
      </w:r>
      <w:r w:rsidR="004A3B98">
        <w:t>,</w:t>
      </w:r>
      <w:r>
        <w:t xml:space="preserve"> as practising bigots and these parents will likely never fill this knowledge void as they see </w:t>
      </w:r>
      <w:r w:rsidR="00337BD8">
        <w:t xml:space="preserve">them and </w:t>
      </w:r>
      <w:r w:rsidR="004F791A">
        <w:t>embrace</w:t>
      </w:r>
      <w:r w:rsidR="00D33F6F">
        <w:t xml:space="preserve"> </w:t>
      </w:r>
      <w:r w:rsidR="00337BD8">
        <w:t xml:space="preserve">them </w:t>
      </w:r>
      <w:r w:rsidR="00D33F6F">
        <w:t xml:space="preserve">as </w:t>
      </w:r>
      <w:r w:rsidR="00337BD8">
        <w:t xml:space="preserve">being </w:t>
      </w:r>
      <w:r w:rsidR="00D33F6F">
        <w:t>righteous</w:t>
      </w:r>
      <w:r>
        <w:t>.</w:t>
      </w:r>
      <w:r w:rsidRPr="00F8620F">
        <w:t xml:space="preserve"> </w:t>
      </w:r>
      <w:r>
        <w:t xml:space="preserve">Bigoted ideals have no broadly logical foundation and when passed </w:t>
      </w:r>
      <w:r w:rsidR="004A3B98">
        <w:t xml:space="preserve">on </w:t>
      </w:r>
      <w:r>
        <w:t>to us by parents and siblings in our formative years we accept them, without question and without understanding, as truth. We placate them as fact.</w:t>
      </w:r>
      <w:r w:rsidR="004A3B98">
        <w:t xml:space="preserve"> We become them.</w:t>
      </w:r>
    </w:p>
    <w:p w:rsidR="005C08CA" w:rsidRDefault="005C08CA" w:rsidP="005C08CA">
      <w:pPr>
        <w:ind w:firstLine="720"/>
      </w:pPr>
      <w:r>
        <w:lastRenderedPageBreak/>
        <w:t>Every person in every waking moment does their best to build a greater sane foundation for their lives. People DO change in every way that they want to and are able to. As discussed previously, when we quantify a person by their actions as opposed to their intentions we are undermining their ability to learn from their mistakes while also undermining their conscience</w:t>
      </w:r>
      <w:r w:rsidR="005E21DD">
        <w:t>’s</w:t>
      </w:r>
      <w:r>
        <w:t xml:space="preserve"> ability to force change when failure is </w:t>
      </w:r>
      <w:r w:rsidR="005E21DD">
        <w:t>experienced</w:t>
      </w:r>
      <w:r>
        <w:t>. Bigots generate bigots and sociopaths. Bigotry is a way of coping that involves the belief that we can quantify another or others within our own paradigm.</w:t>
      </w:r>
      <w:r w:rsidR="00D33F6F">
        <w:t xml:space="preserve"> </w:t>
      </w:r>
      <w:r w:rsidR="00B7566C">
        <w:t>If</w:t>
      </w:r>
      <w:r w:rsidR="00D33F6F">
        <w:t xml:space="preserve"> we </w:t>
      </w:r>
      <w:r w:rsidR="00B7566C">
        <w:t xml:space="preserve">engage </w:t>
      </w:r>
      <w:r w:rsidR="00783874">
        <w:t xml:space="preserve">in </w:t>
      </w:r>
      <w:r w:rsidR="00B7566C">
        <w:t xml:space="preserve">the </w:t>
      </w:r>
      <w:r w:rsidR="00783874">
        <w:t>belief</w:t>
      </w:r>
      <w:r w:rsidR="00D33F6F">
        <w:t xml:space="preserve"> that </w:t>
      </w:r>
      <w:r w:rsidR="00B7566C">
        <w:t>socially</w:t>
      </w:r>
      <w:r w:rsidR="00D33F6F">
        <w:t xml:space="preserve"> </w:t>
      </w:r>
      <w:r w:rsidR="00B7566C">
        <w:t>acceptable</w:t>
      </w:r>
      <w:r w:rsidR="00D33F6F">
        <w:t xml:space="preserve"> </w:t>
      </w:r>
      <w:r w:rsidR="00B7566C">
        <w:t>outcomes</w:t>
      </w:r>
      <w:r w:rsidR="00D33F6F">
        <w:t xml:space="preserve"> </w:t>
      </w:r>
      <w:r w:rsidR="00783874">
        <w:t>will</w:t>
      </w:r>
      <w:r w:rsidR="00B7566C">
        <w:t xml:space="preserve"> only be</w:t>
      </w:r>
      <w:r w:rsidR="004F791A">
        <w:t xml:space="preserve"> </w:t>
      </w:r>
      <w:r w:rsidR="00B7566C">
        <w:t>achieved by</w:t>
      </w:r>
      <w:r w:rsidR="00D33F6F">
        <w:t xml:space="preserve"> </w:t>
      </w:r>
      <w:r w:rsidR="00B7566C">
        <w:t>the subjugation</w:t>
      </w:r>
      <w:r w:rsidR="004A3B98">
        <w:t xml:space="preserve"> </w:t>
      </w:r>
      <w:r w:rsidR="00B7566C">
        <w:t>of groups that</w:t>
      </w:r>
      <w:r w:rsidR="004A3B98">
        <w:t xml:space="preserve"> </w:t>
      </w:r>
      <w:r w:rsidR="004F791A">
        <w:t xml:space="preserve">we </w:t>
      </w:r>
      <w:r w:rsidR="00B7566C">
        <w:t>perceive</w:t>
      </w:r>
      <w:r w:rsidR="00783874">
        <w:t>,</w:t>
      </w:r>
      <w:r w:rsidR="00B7566C">
        <w:t xml:space="preserve"> </w:t>
      </w:r>
      <w:r w:rsidR="00783874">
        <w:t>by definition, to be</w:t>
      </w:r>
      <w:r w:rsidR="004F791A">
        <w:t xml:space="preserve"> </w:t>
      </w:r>
      <w:r w:rsidR="00B7566C">
        <w:t>practitioners of</w:t>
      </w:r>
      <w:r w:rsidR="00D33F6F">
        <w:t xml:space="preserve"> anti-social </w:t>
      </w:r>
      <w:r w:rsidR="005E21DD">
        <w:t xml:space="preserve">or unacceptable </w:t>
      </w:r>
      <w:r w:rsidR="0052531E">
        <w:t>behaviour</w:t>
      </w:r>
      <w:r w:rsidR="004A3B98">
        <w:t>,</w:t>
      </w:r>
      <w:r w:rsidR="00D33F6F">
        <w:t xml:space="preserve"> </w:t>
      </w:r>
      <w:r w:rsidR="005E21DD">
        <w:t>we are bigots</w:t>
      </w:r>
      <w:r w:rsidR="00D33F6F">
        <w:t>.</w:t>
      </w:r>
    </w:p>
    <w:p w:rsidR="00400014" w:rsidRDefault="005C08CA" w:rsidP="002A4310">
      <w:pPr>
        <w:ind w:firstLine="720"/>
      </w:pPr>
      <w:r>
        <w:t>Bigots are judg</w:t>
      </w:r>
      <w:r w:rsidR="00783874">
        <w:t xml:space="preserve">emental by necessity – good, </w:t>
      </w:r>
      <w:r>
        <w:t xml:space="preserve">bad </w:t>
      </w:r>
      <w:r w:rsidR="00783874">
        <w:t xml:space="preserve">and evil </w:t>
      </w:r>
      <w:r>
        <w:t xml:space="preserve">people, worthy and unworthy. </w:t>
      </w:r>
      <w:r w:rsidR="0052531E">
        <w:t>Generally,</w:t>
      </w:r>
      <w:r>
        <w:t xml:space="preserve"> they feel </w:t>
      </w:r>
      <w:r w:rsidR="00783874">
        <w:t xml:space="preserve">that </w:t>
      </w:r>
      <w:r>
        <w:t>they live their lives making consolations for others lack of a good solid constitution and general staunch. Staunch, of course being the will power required to press on with the determination to complete a task even when it has become blindingly obvious that you should not. They define others by their acts</w:t>
      </w:r>
      <w:r w:rsidR="005E21DD">
        <w:t xml:space="preserve"> when</w:t>
      </w:r>
      <w:r>
        <w:t xml:space="preserve"> they lack </w:t>
      </w:r>
      <w:r w:rsidR="00783874">
        <w:t xml:space="preserve">relative </w:t>
      </w:r>
      <w:r>
        <w:t xml:space="preserve">empathy. This is because they live in denial of </w:t>
      </w:r>
      <w:r w:rsidR="004A3B98">
        <w:t>failure and allow the forgetful</w:t>
      </w:r>
      <w:r>
        <w:t xml:space="preserve"> act </w:t>
      </w:r>
      <w:r w:rsidR="00783874">
        <w:t>afforded us</w:t>
      </w:r>
      <w:r>
        <w:t xml:space="preserve"> by </w:t>
      </w:r>
      <w:r w:rsidRPr="00634620">
        <w:t>endorphins</w:t>
      </w:r>
      <w:r>
        <w:t xml:space="preserve"> during an attack of conscience</w:t>
      </w:r>
      <w:r w:rsidR="00783874">
        <w:t>,</w:t>
      </w:r>
      <w:r>
        <w:t xml:space="preserve"> to protect them from ever recognising </w:t>
      </w:r>
      <w:r w:rsidR="0052531E">
        <w:t xml:space="preserve">or realizing </w:t>
      </w:r>
      <w:r>
        <w:t>their own experience</w:t>
      </w:r>
      <w:r w:rsidR="0052531E">
        <w:t>s</w:t>
      </w:r>
      <w:r>
        <w:t xml:space="preserve"> with conscience. This as compared to those who do not believe </w:t>
      </w:r>
      <w:r w:rsidR="00783874">
        <w:t xml:space="preserve">that </w:t>
      </w:r>
      <w:r>
        <w:t>they are superior to others and form at least a summa</w:t>
      </w:r>
      <w:r w:rsidR="0052531E">
        <w:t>ry recollection of the extent</w:t>
      </w:r>
      <w:r>
        <w:t xml:space="preserve"> of failure </w:t>
      </w:r>
      <w:r w:rsidR="0024525E">
        <w:t xml:space="preserve">made </w:t>
      </w:r>
      <w:r>
        <w:t xml:space="preserve">possible </w:t>
      </w:r>
      <w:r w:rsidR="00783874">
        <w:t>when</w:t>
      </w:r>
      <w:r>
        <w:t xml:space="preserve"> demonstrated by an attack </w:t>
      </w:r>
      <w:r w:rsidR="0052531E">
        <w:t>from their own</w:t>
      </w:r>
      <w:r>
        <w:t xml:space="preserve"> conscience. Due to the way they deal with failure, they rarely learn lessons</w:t>
      </w:r>
      <w:r w:rsidR="00D3145E">
        <w:t xml:space="preserve"> from them. In turn, this </w:t>
      </w:r>
      <w:r w:rsidR="00783874">
        <w:t>decreases the</w:t>
      </w:r>
      <w:r w:rsidR="00D3145E">
        <w:t>ir</w:t>
      </w:r>
      <w:r>
        <w:t xml:space="preserve"> </w:t>
      </w:r>
      <w:r w:rsidR="00D3145E">
        <w:t>access to</w:t>
      </w:r>
      <w:r w:rsidR="00783874">
        <w:t xml:space="preserve"> </w:t>
      </w:r>
      <w:r w:rsidR="00D3145E">
        <w:t xml:space="preserve">functional </w:t>
      </w:r>
      <w:r w:rsidR="00783874">
        <w:t>social intelligence</w:t>
      </w:r>
      <w:r w:rsidR="00D3145E">
        <w:t xml:space="preserve"> </w:t>
      </w:r>
      <w:proofErr w:type="gramStart"/>
      <w:r w:rsidR="00D3145E">
        <w:t>and also</w:t>
      </w:r>
      <w:proofErr w:type="gramEnd"/>
      <w:r w:rsidR="00D3145E">
        <w:t xml:space="preserve"> decreases </w:t>
      </w:r>
      <w:r w:rsidR="00783874">
        <w:t>the</w:t>
      </w:r>
      <w:r w:rsidR="00D3145E">
        <w:t xml:space="preserve"> </w:t>
      </w:r>
      <w:r>
        <w:t xml:space="preserve">contributions </w:t>
      </w:r>
      <w:r w:rsidR="00D3145E">
        <w:t xml:space="preserve">that can be </w:t>
      </w:r>
      <w:r>
        <w:t>mad</w:t>
      </w:r>
      <w:r w:rsidR="00783874">
        <w:t xml:space="preserve">e by those who </w:t>
      </w:r>
      <w:r w:rsidR="00D3145E">
        <w:t xml:space="preserve">embrace </w:t>
      </w:r>
      <w:r w:rsidR="00783874">
        <w:t>these</w:t>
      </w:r>
      <w:r>
        <w:t xml:space="preserve"> very myop</w:t>
      </w:r>
      <w:r w:rsidR="0024525E">
        <w:t>t</w:t>
      </w:r>
      <w:r>
        <w:t xml:space="preserve">ic </w:t>
      </w:r>
      <w:r w:rsidR="00D3145E">
        <w:t>beliefs</w:t>
      </w:r>
      <w:r>
        <w:t xml:space="preserve">. Bigots </w:t>
      </w:r>
      <w:r w:rsidR="0024525E">
        <w:t>are usually</w:t>
      </w:r>
      <w:r>
        <w:t xml:space="preserve"> very capable i</w:t>
      </w:r>
      <w:r w:rsidR="0052531E">
        <w:t xml:space="preserve">n some areas but </w:t>
      </w:r>
      <w:r w:rsidR="0024525E">
        <w:t>not</w:t>
      </w:r>
      <w:r w:rsidR="0052531E">
        <w:t xml:space="preserve"> in many.</w:t>
      </w:r>
    </w:p>
    <w:p w:rsidR="00206566" w:rsidRDefault="00206566" w:rsidP="002A4310">
      <w:pPr>
        <w:ind w:firstLine="720"/>
      </w:pPr>
      <w:r>
        <w:t xml:space="preserve">When an individual </w:t>
      </w:r>
      <w:r w:rsidR="00C15D7A">
        <w:t>discovers</w:t>
      </w:r>
      <w:r>
        <w:t xml:space="preserve"> </w:t>
      </w:r>
      <w:r w:rsidR="00D3145E">
        <w:t xml:space="preserve">that </w:t>
      </w:r>
      <w:r>
        <w:t>they are unable to defend an act of bigotry, self-righteous</w:t>
      </w:r>
      <w:r w:rsidR="0024525E">
        <w:t>ness</w:t>
      </w:r>
      <w:r>
        <w:t xml:space="preserve"> is </w:t>
      </w:r>
      <w:r w:rsidR="0024525E">
        <w:t>engaged</w:t>
      </w:r>
      <w:r>
        <w:t xml:space="preserve"> to maintain</w:t>
      </w:r>
      <w:r w:rsidR="006B5347">
        <w:t xml:space="preserve"> homeostasis</w:t>
      </w:r>
      <w:r>
        <w:t>, negating the need to confront their own failure while at the same time maintaining qualities of social status</w:t>
      </w:r>
      <w:r w:rsidR="006B5347">
        <w:t>. A clas</w:t>
      </w:r>
      <w:r>
        <w:t>s system</w:t>
      </w:r>
      <w:r w:rsidR="006B5347">
        <w:t>’</w:t>
      </w:r>
      <w:r>
        <w:t xml:space="preserve">s only purpose is to protect </w:t>
      </w:r>
      <w:r w:rsidR="0024525E">
        <w:t>some</w:t>
      </w:r>
      <w:r>
        <w:t xml:space="preserve"> from </w:t>
      </w:r>
      <w:r w:rsidR="0024525E">
        <w:t>confronting</w:t>
      </w:r>
      <w:r>
        <w:t xml:space="preserve"> </w:t>
      </w:r>
      <w:r w:rsidR="0024525E">
        <w:t>their</w:t>
      </w:r>
      <w:r>
        <w:t xml:space="preserve"> own failures in front of all but </w:t>
      </w:r>
      <w:r w:rsidR="00D3145E">
        <w:t>their own</w:t>
      </w:r>
      <w:r>
        <w:t xml:space="preserve"> peers. If we understood th</w:t>
      </w:r>
      <w:r w:rsidR="0024525E">
        <w:t>e nature of failure,</w:t>
      </w:r>
      <w:r>
        <w:t xml:space="preserve"> we would not </w:t>
      </w:r>
      <w:r w:rsidR="00D3145E">
        <w:t>placate</w:t>
      </w:r>
      <w:r>
        <w:t xml:space="preserve"> value judgments upon </w:t>
      </w:r>
      <w:r w:rsidR="0024525E">
        <w:t>others or ourselves</w:t>
      </w:r>
      <w:r>
        <w:t xml:space="preserve"> w</w:t>
      </w:r>
      <w:r w:rsidR="0024525E">
        <w:t>hen failure occurs</w:t>
      </w:r>
      <w:r w:rsidR="006B5347">
        <w:t>.</w:t>
      </w:r>
    </w:p>
    <w:p w:rsidR="005C08CA" w:rsidRDefault="005C08CA" w:rsidP="005C08CA"/>
    <w:p w:rsidR="005C08CA" w:rsidRPr="004C231D" w:rsidRDefault="005C08CA" w:rsidP="005C08CA">
      <w:pPr>
        <w:rPr>
          <w:rFonts w:ascii="Arial" w:hAnsi="Arial" w:cs="Arial"/>
          <w:sz w:val="14"/>
          <w:szCs w:val="14"/>
        </w:rPr>
      </w:pPr>
      <w:r w:rsidRPr="004C231D">
        <w:rPr>
          <w:rFonts w:ascii="Arial" w:hAnsi="Arial" w:cs="Arial"/>
          <w:sz w:val="14"/>
          <w:szCs w:val="14"/>
          <w:vertAlign w:val="superscript"/>
        </w:rPr>
        <w:t>[1]</w:t>
      </w:r>
      <w:r w:rsidRPr="004C231D">
        <w:rPr>
          <w:rFonts w:ascii="Arial" w:hAnsi="Arial" w:cs="Arial"/>
          <w:sz w:val="14"/>
          <w:szCs w:val="14"/>
        </w:rPr>
        <w:t xml:space="preserve"> </w:t>
      </w:r>
      <w:r w:rsidRPr="004C231D">
        <w:rPr>
          <w:rFonts w:ascii="Arial" w:hAnsi="Arial" w:cs="Arial"/>
          <w:spacing w:val="2"/>
          <w:sz w:val="14"/>
          <w:szCs w:val="14"/>
          <w:shd w:val="clear" w:color="auto" w:fill="FFFFFF"/>
        </w:rPr>
        <w:t>“Bigotry.” </w:t>
      </w:r>
      <w:proofErr w:type="gramStart"/>
      <w:r w:rsidRPr="004C231D">
        <w:rPr>
          <w:rStyle w:val="Emphasis"/>
          <w:rFonts w:ascii="Arial" w:hAnsi="Arial" w:cs="Arial"/>
          <w:spacing w:val="2"/>
          <w:sz w:val="14"/>
          <w:szCs w:val="14"/>
          <w:bdr w:val="none" w:sz="0" w:space="0" w:color="auto" w:frame="1"/>
          <w:shd w:val="clear" w:color="auto" w:fill="FFFFFF"/>
        </w:rPr>
        <w:t>Merriam-Webster.com Dictionary</w:t>
      </w:r>
      <w:r w:rsidRPr="004C231D">
        <w:rPr>
          <w:rFonts w:ascii="Arial" w:hAnsi="Arial" w:cs="Arial"/>
          <w:spacing w:val="2"/>
          <w:sz w:val="14"/>
          <w:szCs w:val="14"/>
          <w:shd w:val="clear" w:color="auto" w:fill="FFFFFF"/>
        </w:rPr>
        <w:t>, Merriam-Webster, https://www.merriam-webster.com/dictionary/bigotry.</w:t>
      </w:r>
      <w:proofErr w:type="gramEnd"/>
      <w:r w:rsidRPr="004C231D">
        <w:rPr>
          <w:rFonts w:ascii="Arial" w:hAnsi="Arial" w:cs="Arial"/>
          <w:spacing w:val="2"/>
          <w:sz w:val="14"/>
          <w:szCs w:val="14"/>
          <w:shd w:val="clear" w:color="auto" w:fill="FFFFFF"/>
        </w:rPr>
        <w:t xml:space="preserve"> Accessed 14 </w:t>
      </w:r>
      <w:proofErr w:type="gramStart"/>
      <w:r w:rsidRPr="004C231D">
        <w:rPr>
          <w:rFonts w:ascii="Arial" w:hAnsi="Arial" w:cs="Arial"/>
          <w:spacing w:val="2"/>
          <w:sz w:val="14"/>
          <w:szCs w:val="14"/>
          <w:shd w:val="clear" w:color="auto" w:fill="FFFFFF"/>
        </w:rPr>
        <w:t>July,</w:t>
      </w:r>
      <w:proofErr w:type="gramEnd"/>
      <w:r w:rsidRPr="004C231D">
        <w:rPr>
          <w:rFonts w:ascii="Arial" w:hAnsi="Arial" w:cs="Arial"/>
          <w:spacing w:val="2"/>
          <w:sz w:val="14"/>
          <w:szCs w:val="14"/>
          <w:shd w:val="clear" w:color="auto" w:fill="FFFFFF"/>
        </w:rPr>
        <w:t xml:space="preserve"> 2022.</w:t>
      </w:r>
    </w:p>
    <w:p w:rsidR="005C08CA" w:rsidRPr="004C231D" w:rsidRDefault="005C08CA" w:rsidP="005C08CA">
      <w:pPr>
        <w:rPr>
          <w:rFonts w:ascii="Arial" w:hAnsi="Arial" w:cs="Arial"/>
          <w:sz w:val="14"/>
          <w:szCs w:val="14"/>
        </w:rPr>
      </w:pPr>
      <w:r w:rsidRPr="004C231D">
        <w:rPr>
          <w:rFonts w:ascii="Arial" w:hAnsi="Arial" w:cs="Arial"/>
          <w:sz w:val="14"/>
          <w:szCs w:val="14"/>
          <w:vertAlign w:val="superscript"/>
        </w:rPr>
        <w:t>[2]</w:t>
      </w:r>
      <w:r w:rsidRPr="004C231D">
        <w:rPr>
          <w:rFonts w:ascii="Arial" w:hAnsi="Arial" w:cs="Arial"/>
          <w:sz w:val="14"/>
          <w:szCs w:val="14"/>
        </w:rPr>
        <w:t xml:space="preserve"> </w:t>
      </w:r>
      <w:r w:rsidRPr="004C231D">
        <w:rPr>
          <w:rFonts w:ascii="Arial" w:hAnsi="Arial" w:cs="Arial"/>
          <w:spacing w:val="2"/>
          <w:sz w:val="14"/>
          <w:szCs w:val="14"/>
          <w:shd w:val="clear" w:color="auto" w:fill="FFFFFF"/>
        </w:rPr>
        <w:t>“Prejudice.” </w:t>
      </w:r>
      <w:proofErr w:type="gramStart"/>
      <w:r w:rsidRPr="004C231D">
        <w:rPr>
          <w:rStyle w:val="Emphasis"/>
          <w:rFonts w:ascii="Arial" w:hAnsi="Arial" w:cs="Arial"/>
          <w:spacing w:val="2"/>
          <w:sz w:val="14"/>
          <w:szCs w:val="14"/>
          <w:bdr w:val="none" w:sz="0" w:space="0" w:color="auto" w:frame="1"/>
          <w:shd w:val="clear" w:color="auto" w:fill="FFFFFF"/>
        </w:rPr>
        <w:t>Merriam-Webster.com Dictionary</w:t>
      </w:r>
      <w:r w:rsidRPr="004C231D">
        <w:rPr>
          <w:rFonts w:ascii="Arial" w:hAnsi="Arial" w:cs="Arial"/>
          <w:spacing w:val="2"/>
          <w:sz w:val="14"/>
          <w:szCs w:val="14"/>
          <w:shd w:val="clear" w:color="auto" w:fill="FFFFFF"/>
        </w:rPr>
        <w:t>, Merriam-Webster, https://www.merriam-webster.com/dictionary/prejudice.</w:t>
      </w:r>
      <w:proofErr w:type="gramEnd"/>
      <w:r w:rsidRPr="004C231D">
        <w:rPr>
          <w:rFonts w:ascii="Arial" w:hAnsi="Arial" w:cs="Arial"/>
          <w:spacing w:val="2"/>
          <w:sz w:val="14"/>
          <w:szCs w:val="14"/>
          <w:shd w:val="clear" w:color="auto" w:fill="FFFFFF"/>
        </w:rPr>
        <w:t xml:space="preserve"> Accessed 14 </w:t>
      </w:r>
      <w:proofErr w:type="gramStart"/>
      <w:r w:rsidRPr="004C231D">
        <w:rPr>
          <w:rFonts w:ascii="Arial" w:hAnsi="Arial" w:cs="Arial"/>
          <w:spacing w:val="2"/>
          <w:sz w:val="14"/>
          <w:szCs w:val="14"/>
          <w:shd w:val="clear" w:color="auto" w:fill="FFFFFF"/>
        </w:rPr>
        <w:t>July,</w:t>
      </w:r>
      <w:proofErr w:type="gramEnd"/>
      <w:r w:rsidRPr="004C231D">
        <w:rPr>
          <w:rFonts w:ascii="Arial" w:hAnsi="Arial" w:cs="Arial"/>
          <w:spacing w:val="2"/>
          <w:sz w:val="14"/>
          <w:szCs w:val="14"/>
          <w:shd w:val="clear" w:color="auto" w:fill="FFFFFF"/>
        </w:rPr>
        <w:t xml:space="preserve"> 2022.</w:t>
      </w:r>
    </w:p>
    <w:p w:rsidR="005C08CA" w:rsidRPr="004C231D" w:rsidRDefault="005C08CA" w:rsidP="005C08CA">
      <w:pPr>
        <w:rPr>
          <w:rFonts w:ascii="Arial" w:hAnsi="Arial" w:cs="Arial"/>
          <w:sz w:val="14"/>
          <w:szCs w:val="14"/>
        </w:rPr>
      </w:pPr>
      <w:r w:rsidRPr="004C231D">
        <w:rPr>
          <w:rFonts w:ascii="Arial" w:hAnsi="Arial" w:cs="Arial"/>
          <w:spacing w:val="2"/>
          <w:sz w:val="14"/>
          <w:szCs w:val="14"/>
          <w:shd w:val="clear" w:color="auto" w:fill="FFFFFF"/>
          <w:vertAlign w:val="superscript"/>
        </w:rPr>
        <w:t xml:space="preserve">[3] </w:t>
      </w:r>
      <w:r w:rsidRPr="004C231D">
        <w:rPr>
          <w:rFonts w:ascii="Arial" w:hAnsi="Arial" w:cs="Arial"/>
          <w:spacing w:val="2"/>
          <w:sz w:val="14"/>
          <w:szCs w:val="14"/>
          <w:shd w:val="clear" w:color="auto" w:fill="FFFFFF"/>
        </w:rPr>
        <w:t>“Self-righteous.” </w:t>
      </w:r>
      <w:proofErr w:type="gramStart"/>
      <w:r w:rsidRPr="004C231D">
        <w:rPr>
          <w:rStyle w:val="Emphasis"/>
          <w:rFonts w:ascii="Arial" w:hAnsi="Arial" w:cs="Arial"/>
          <w:spacing w:val="2"/>
          <w:sz w:val="14"/>
          <w:szCs w:val="14"/>
          <w:bdr w:val="none" w:sz="0" w:space="0" w:color="auto" w:frame="1"/>
          <w:shd w:val="clear" w:color="auto" w:fill="FFFFFF"/>
        </w:rPr>
        <w:t>Merriam-Webster.com Dictionary</w:t>
      </w:r>
      <w:r w:rsidRPr="004C231D">
        <w:rPr>
          <w:rFonts w:ascii="Arial" w:hAnsi="Arial" w:cs="Arial"/>
          <w:spacing w:val="2"/>
          <w:sz w:val="14"/>
          <w:szCs w:val="14"/>
          <w:shd w:val="clear" w:color="auto" w:fill="FFFFFF"/>
        </w:rPr>
        <w:t>, Merriam-Webster, https://www.merriam-webster.com/dictionary/self-righteous.</w:t>
      </w:r>
      <w:proofErr w:type="gramEnd"/>
      <w:r w:rsidRPr="004C231D">
        <w:rPr>
          <w:rFonts w:ascii="Arial" w:hAnsi="Arial" w:cs="Arial"/>
          <w:spacing w:val="2"/>
          <w:sz w:val="14"/>
          <w:szCs w:val="14"/>
          <w:shd w:val="clear" w:color="auto" w:fill="FFFFFF"/>
        </w:rPr>
        <w:t xml:space="preserve"> Accessed 14 </w:t>
      </w:r>
      <w:proofErr w:type="gramStart"/>
      <w:r w:rsidRPr="004C231D">
        <w:rPr>
          <w:rFonts w:ascii="Arial" w:hAnsi="Arial" w:cs="Arial"/>
          <w:spacing w:val="2"/>
          <w:sz w:val="14"/>
          <w:szCs w:val="14"/>
          <w:shd w:val="clear" w:color="auto" w:fill="FFFFFF"/>
        </w:rPr>
        <w:t>July,</w:t>
      </w:r>
      <w:proofErr w:type="gramEnd"/>
      <w:r w:rsidRPr="004C231D">
        <w:rPr>
          <w:rFonts w:ascii="Arial" w:hAnsi="Arial" w:cs="Arial"/>
          <w:spacing w:val="2"/>
          <w:sz w:val="14"/>
          <w:szCs w:val="14"/>
          <w:shd w:val="clear" w:color="auto" w:fill="FFFFFF"/>
        </w:rPr>
        <w:t xml:space="preserve"> 2022.</w:t>
      </w:r>
    </w:p>
    <w:p w:rsidR="005C08CA" w:rsidRPr="004C231D" w:rsidRDefault="005C08CA" w:rsidP="005C08CA">
      <w:pPr>
        <w:rPr>
          <w:rFonts w:ascii="Arial" w:hAnsi="Arial" w:cs="Arial"/>
          <w:sz w:val="14"/>
          <w:szCs w:val="14"/>
        </w:rPr>
      </w:pPr>
      <w:r w:rsidRPr="004C231D">
        <w:rPr>
          <w:rFonts w:ascii="Arial" w:hAnsi="Arial" w:cs="Arial"/>
          <w:sz w:val="14"/>
          <w:szCs w:val="14"/>
          <w:vertAlign w:val="superscript"/>
        </w:rPr>
        <w:t>[4]</w:t>
      </w:r>
      <w:r w:rsidRPr="004C231D">
        <w:rPr>
          <w:rFonts w:ascii="Arial" w:hAnsi="Arial" w:cs="Arial"/>
          <w:sz w:val="14"/>
          <w:szCs w:val="14"/>
        </w:rPr>
        <w:t xml:space="preserve"> </w:t>
      </w:r>
      <w:proofErr w:type="spellStart"/>
      <w:r w:rsidRPr="004C231D">
        <w:rPr>
          <w:rFonts w:ascii="Arial" w:hAnsi="Arial" w:cs="Arial"/>
          <w:sz w:val="14"/>
          <w:szCs w:val="14"/>
        </w:rPr>
        <w:t>Folkman</w:t>
      </w:r>
      <w:proofErr w:type="spellEnd"/>
      <w:r w:rsidRPr="004C231D">
        <w:rPr>
          <w:rFonts w:ascii="Arial" w:hAnsi="Arial" w:cs="Arial"/>
          <w:sz w:val="14"/>
          <w:szCs w:val="14"/>
        </w:rPr>
        <w:t xml:space="preserve"> &amp; Lazarus, 1985, p.152</w:t>
      </w:r>
    </w:p>
    <w:p w:rsidR="005C08CA" w:rsidRDefault="005C08CA" w:rsidP="005C08CA">
      <w:pPr>
        <w:rPr>
          <w:rFonts w:ascii="Arial" w:hAnsi="Arial" w:cs="Arial"/>
          <w:sz w:val="14"/>
          <w:szCs w:val="14"/>
        </w:rPr>
      </w:pPr>
      <w:proofErr w:type="gramStart"/>
      <w:r w:rsidRPr="004C231D">
        <w:rPr>
          <w:rFonts w:ascii="Arial" w:hAnsi="Arial" w:cs="Arial"/>
          <w:sz w:val="14"/>
          <w:szCs w:val="14"/>
          <w:vertAlign w:val="superscript"/>
        </w:rPr>
        <w:t>[5]</w:t>
      </w:r>
      <w:r w:rsidRPr="004C231D">
        <w:rPr>
          <w:rFonts w:ascii="Arial" w:hAnsi="Arial" w:cs="Arial"/>
          <w:sz w:val="14"/>
          <w:szCs w:val="14"/>
        </w:rPr>
        <w:t xml:space="preserve"> The website Changing Minds (</w:t>
      </w:r>
      <w:proofErr w:type="spellStart"/>
      <w:r w:rsidRPr="004C231D">
        <w:rPr>
          <w:rFonts w:ascii="Arial" w:hAnsi="Arial" w:cs="Arial"/>
          <w:sz w:val="14"/>
          <w:szCs w:val="14"/>
        </w:rPr>
        <w:t>n.d</w:t>
      </w:r>
      <w:proofErr w:type="spellEnd"/>
      <w:r w:rsidRPr="004C231D">
        <w:rPr>
          <w:rFonts w:ascii="Arial" w:hAnsi="Arial" w:cs="Arial"/>
          <w:sz w:val="14"/>
          <w:szCs w:val="14"/>
        </w:rPr>
        <w:t>.)</w:t>
      </w:r>
      <w:proofErr w:type="gramEnd"/>
    </w:p>
    <w:p w:rsidR="002960C9" w:rsidRDefault="002960C9" w:rsidP="005C08CA">
      <w:pPr>
        <w:rPr>
          <w:rFonts w:ascii="Arial" w:hAnsi="Arial" w:cs="Arial"/>
          <w:sz w:val="14"/>
          <w:szCs w:val="14"/>
        </w:rPr>
      </w:pPr>
    </w:p>
    <w:p w:rsidR="00863835" w:rsidRPr="004C231D" w:rsidRDefault="00863835" w:rsidP="005C08CA">
      <w:pPr>
        <w:rPr>
          <w:rFonts w:ascii="Arial" w:hAnsi="Arial" w:cs="Arial"/>
          <w:sz w:val="14"/>
          <w:szCs w:val="14"/>
        </w:rPr>
      </w:pPr>
    </w:p>
    <w:p w:rsidR="00CC7BC2" w:rsidRDefault="00CC7BC2" w:rsidP="00CC7BC2">
      <w:pPr>
        <w:pStyle w:val="Heading1"/>
        <w:jc w:val="center"/>
      </w:pPr>
      <w:r>
        <w:lastRenderedPageBreak/>
        <w:t>Cannabis</w:t>
      </w:r>
    </w:p>
    <w:p w:rsidR="00E1280A" w:rsidRDefault="00E1280A" w:rsidP="00CC7BC2"/>
    <w:p w:rsidR="00CC7BC2" w:rsidRDefault="00CC7BC2" w:rsidP="00CC7BC2">
      <w:r>
        <w:tab/>
        <w:t xml:space="preserve">I am writing this chapter for those less seasoned cannabis users and </w:t>
      </w:r>
      <w:r w:rsidR="00E1280A">
        <w:t xml:space="preserve">for </w:t>
      </w:r>
      <w:r>
        <w:t xml:space="preserve">those who are yet to try it. It will prepare any person to negotiate </w:t>
      </w:r>
      <w:r w:rsidR="00E1280A">
        <w:t>safely that which</w:t>
      </w:r>
      <w:r>
        <w:t xml:space="preserve"> can be a psychologically challenging experience</w:t>
      </w:r>
      <w:r w:rsidR="00E1280A">
        <w:t>,</w:t>
      </w:r>
      <w:r>
        <w:t xml:space="preserve"> by understanding exactly wha</w:t>
      </w:r>
      <w:r w:rsidR="007A48A3">
        <w:t xml:space="preserve">t is happening. Part </w:t>
      </w:r>
      <w:proofErr w:type="gramStart"/>
      <w:r w:rsidR="007A48A3">
        <w:t>1</w:t>
      </w:r>
      <w:proofErr w:type="gramEnd"/>
      <w:r w:rsidR="007A48A3">
        <w:t xml:space="preserve"> </w:t>
      </w:r>
      <w:r w:rsidR="009A25A6">
        <w:t>of this paper combined with</w:t>
      </w:r>
      <w:r w:rsidR="002A4032">
        <w:t xml:space="preserve"> this chapter </w:t>
      </w:r>
      <w:r w:rsidR="00D64ED1">
        <w:t>can</w:t>
      </w:r>
      <w:r w:rsidR="002A4032">
        <w:t xml:space="preserve"> immunise you</w:t>
      </w:r>
      <w:r>
        <w:t xml:space="preserve"> from </w:t>
      </w:r>
      <w:r w:rsidR="00D64ED1">
        <w:t xml:space="preserve">the experience of </w:t>
      </w:r>
      <w:r w:rsidR="009A25A6">
        <w:t>cannabis</w:t>
      </w:r>
      <w:r w:rsidR="00E1280A">
        <w:t xml:space="preserve"> induced </w:t>
      </w:r>
      <w:r>
        <w:t>psychosis.</w:t>
      </w:r>
    </w:p>
    <w:p w:rsidR="00CC7BC2" w:rsidRDefault="007D258C" w:rsidP="00CC7BC2">
      <w:r w:rsidRPr="007D258C">
        <w:rPr>
          <w:noProof/>
          <w:lang w:eastAsia="en-AU"/>
        </w:rPr>
        <w:pict>
          <v:shape id="_x0000_s1032" type="#_x0000_t202" style="position:absolute;margin-left:427.2pt;margin-top:56.9pt;width:70.95pt;height:38.2pt;z-index:251628032" filled="f" stroked="f">
            <v:textbox>
              <w:txbxContent>
                <w:p w:rsidR="00225686" w:rsidRDefault="00225686" w:rsidP="00CC7BC2">
                  <w:r>
                    <w:t>Streams of Knowledge</w:t>
                  </w:r>
                </w:p>
              </w:txbxContent>
            </v:textbox>
          </v:shape>
        </w:pict>
      </w:r>
      <w:r w:rsidRPr="007D258C">
        <w:rPr>
          <w:noProof/>
          <w:lang w:eastAsia="en-AU"/>
        </w:rPr>
        <w:pict>
          <v:shape id="_x0000_s1039" type="#_x0000_t202" style="position:absolute;margin-left:292.85pt;margin-top:176.4pt;width:53.7pt;height:17.2pt;z-index:251632128">
            <v:textbox>
              <w:txbxContent>
                <w:p w:rsidR="00225686" w:rsidRPr="00917755" w:rsidRDefault="00225686">
                  <w:pPr>
                    <w:rPr>
                      <w:b/>
                      <w:sz w:val="16"/>
                      <w:szCs w:val="16"/>
                    </w:rPr>
                  </w:pPr>
                  <w:r>
                    <w:rPr>
                      <w:b/>
                      <w:sz w:val="16"/>
                      <w:szCs w:val="16"/>
                    </w:rPr>
                    <w:t>Time de</w:t>
                  </w:r>
                  <w:r w:rsidRPr="00917755">
                    <w:rPr>
                      <w:b/>
                      <w:sz w:val="16"/>
                      <w:szCs w:val="16"/>
                    </w:rPr>
                    <w:t>lay</w:t>
                  </w:r>
                </w:p>
              </w:txbxContent>
            </v:textbox>
          </v:shape>
        </w:pict>
      </w:r>
      <w:r w:rsidRPr="007D258C">
        <w:rPr>
          <w:noProof/>
          <w:lang w:eastAsia="en-AU"/>
        </w:rPr>
        <w:pict>
          <v:shape id="_x0000_s1038" type="#_x0000_t32" style="position:absolute;margin-left:264.75pt;margin-top:184.65pt;width:114.6pt;height:0;flip:x;z-index:251631104" o:connectortype="straight">
            <v:stroke startarrow="open" endarrow="open"/>
          </v:shape>
        </w:pict>
      </w:r>
      <w:r w:rsidRPr="007D258C">
        <w:rPr>
          <w:noProof/>
          <w:lang w:eastAsia="en-AU"/>
        </w:rPr>
        <w:pict>
          <v:shape id="_x0000_s1037" type="#_x0000_t32" style="position:absolute;margin-left:379.35pt;margin-top:160.8pt;width:0;height:34.35pt;z-index:251630080" o:connectortype="straight" strokeweight="1pt">
            <v:stroke dashstyle="longDashDot"/>
          </v:shape>
        </w:pict>
      </w:r>
      <w:r w:rsidRPr="007D258C">
        <w:rPr>
          <w:noProof/>
          <w:lang w:eastAsia="en-AU"/>
        </w:rPr>
        <w:pict>
          <v:shape id="_x0000_s1036" type="#_x0000_t32" style="position:absolute;margin-left:264.75pt;margin-top:160.8pt;width:0;height:34.35pt;z-index:251629056" o:connectortype="straight" strokeweight="1pt">
            <v:stroke dashstyle="longDashDot"/>
          </v:shape>
        </w:pict>
      </w:r>
      <w:r w:rsidRPr="007D258C">
        <w:rPr>
          <w:noProof/>
          <w:lang w:eastAsia="en-AU"/>
        </w:rPr>
        <w:pict>
          <v:shape id="_x0000_s1031" type="#_x0000_t32" style="position:absolute;margin-left:380.4pt;margin-top:78.15pt;width:50.7pt;height:30.05pt;flip:x;z-index:251627008" o:connectortype="straight">
            <v:stroke endarrow="block"/>
          </v:shape>
        </w:pict>
      </w:r>
      <w:r w:rsidR="00C038A9" w:rsidRPr="00C038A9">
        <w:rPr>
          <w:noProof/>
          <w:lang w:eastAsia="en-AU"/>
        </w:rPr>
        <w:t xml:space="preserve"> </w:t>
      </w:r>
      <w:r w:rsidR="00291C3F">
        <w:rPr>
          <w:noProof/>
          <w:lang w:val="en-US"/>
        </w:rPr>
        <w:drawing>
          <wp:inline distT="0" distB="0" distL="0" distR="0">
            <wp:extent cx="5737225" cy="2799715"/>
            <wp:effectExtent l="0" t="0" r="0" b="0"/>
            <wp:docPr id="12" name="Objec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8"/>
                    <pic:cNvPicPr>
                      <a:picLocks noChangeArrowheads="1"/>
                    </pic:cNvPicPr>
                  </pic:nvPicPr>
                  <pic:blipFill>
                    <a:blip r:embed="rId24" cstate="print"/>
                    <a:srcRect l="-1187" t="-2679"/>
                    <a:stretch>
                      <a:fillRect/>
                    </a:stretch>
                  </pic:blipFill>
                  <pic:spPr bwMode="auto">
                    <a:xfrm>
                      <a:off x="0" y="0"/>
                      <a:ext cx="5737225" cy="2799715"/>
                    </a:xfrm>
                    <a:prstGeom prst="rect">
                      <a:avLst/>
                    </a:prstGeom>
                    <a:noFill/>
                    <a:ln w="9525">
                      <a:noFill/>
                      <a:miter lim="800000"/>
                      <a:headEnd/>
                      <a:tailEnd/>
                    </a:ln>
                  </pic:spPr>
                </pic:pic>
              </a:graphicData>
            </a:graphic>
          </wp:inline>
        </w:drawing>
      </w:r>
    </w:p>
    <w:p w:rsidR="00CC7BC2" w:rsidRDefault="00CC7BC2" w:rsidP="00E1280A">
      <w:pPr>
        <w:ind w:firstLine="720"/>
      </w:pPr>
      <w:r>
        <w:t xml:space="preserve">What the </w:t>
      </w:r>
      <w:r w:rsidR="00E1280A">
        <w:t>psychoactive</w:t>
      </w:r>
      <w:r>
        <w:t xml:space="preserve"> chemicals in cannabis do is to </w:t>
      </w:r>
      <w:r w:rsidR="00A77C74">
        <w:t>extend the time it takes to negotiate an endeavour</w:t>
      </w:r>
      <w:r w:rsidR="00251E6F">
        <w:t>, specifically the period between intent and awareness.</w:t>
      </w:r>
      <w:r w:rsidRPr="003B37CB">
        <w:t xml:space="preserve"> </w:t>
      </w:r>
      <w:r w:rsidR="003B37CB" w:rsidRPr="003B37CB">
        <w:rPr>
          <w:rFonts w:cs="Segoe UI"/>
          <w:color w:val="000000"/>
          <w:shd w:val="clear" w:color="auto" w:fill="FFFFFF"/>
        </w:rPr>
        <w:t xml:space="preserve">Recent marijuana use (defined as within 24 hours) in youth and adults has an immediate impact on thinking, attention, memory, coordination, movement, and </w:t>
      </w:r>
      <w:r w:rsidR="003B37CB" w:rsidRPr="001E5948">
        <w:rPr>
          <w:rFonts w:cs="Segoe UI"/>
          <w:color w:val="000000"/>
          <w:shd w:val="clear" w:color="auto" w:fill="FFFFFF"/>
        </w:rPr>
        <w:t>time perception</w:t>
      </w:r>
      <w:r w:rsidR="003B37CB" w:rsidRPr="003B37CB">
        <w:rPr>
          <w:rFonts w:cs="Segoe UI"/>
          <w:color w:val="000000"/>
          <w:shd w:val="clear" w:color="auto" w:fill="FFFFFF"/>
        </w:rPr>
        <w:t>.</w:t>
      </w:r>
      <w:r w:rsidR="003B37CB">
        <w:rPr>
          <w:rFonts w:cs="Segoe UI"/>
          <w:color w:val="000000"/>
          <w:shd w:val="clear" w:color="auto" w:fill="FFFFFF"/>
        </w:rPr>
        <w:t xml:space="preserve"> </w:t>
      </w:r>
      <w:r w:rsidR="003B37CB">
        <w:rPr>
          <w:rFonts w:ascii="Segoe UI" w:hAnsi="Segoe UI" w:cs="Segoe UI"/>
          <w:color w:val="000000"/>
          <w:sz w:val="18"/>
          <w:szCs w:val="18"/>
          <w:shd w:val="clear" w:color="auto" w:fill="FFFFFF"/>
          <w:vertAlign w:val="superscript"/>
        </w:rPr>
        <w:t xml:space="preserve">[1] </w:t>
      </w:r>
      <w:r w:rsidR="003F03FA">
        <w:rPr>
          <w:rFonts w:cs="Segoe UI"/>
          <w:color w:val="000000"/>
          <w:shd w:val="clear" w:color="auto" w:fill="FFFFFF"/>
        </w:rPr>
        <w:t>The first five</w:t>
      </w:r>
      <w:r w:rsidR="00410FC5" w:rsidRPr="00410FC5">
        <w:rPr>
          <w:rFonts w:cs="Segoe UI"/>
          <w:color w:val="000000"/>
          <w:shd w:val="clear" w:color="auto" w:fill="FFFFFF"/>
        </w:rPr>
        <w:t xml:space="preserve"> effects</w:t>
      </w:r>
      <w:r w:rsidR="003F03FA">
        <w:rPr>
          <w:rFonts w:cs="Segoe UI"/>
          <w:color w:val="000000"/>
          <w:shd w:val="clear" w:color="auto" w:fill="FFFFFF"/>
        </w:rPr>
        <w:t>,</w:t>
      </w:r>
      <w:r w:rsidR="00410FC5" w:rsidRPr="00410FC5">
        <w:rPr>
          <w:rFonts w:cs="Segoe UI"/>
          <w:color w:val="000000"/>
          <w:shd w:val="clear" w:color="auto" w:fill="FFFFFF"/>
        </w:rPr>
        <w:t xml:space="preserve"> </w:t>
      </w:r>
      <w:r w:rsidR="003F03FA">
        <w:rPr>
          <w:rFonts w:cs="Segoe UI"/>
          <w:color w:val="000000"/>
          <w:shd w:val="clear" w:color="auto" w:fill="FFFFFF"/>
        </w:rPr>
        <w:t xml:space="preserve">mentioned above </w:t>
      </w:r>
      <w:proofErr w:type="gramStart"/>
      <w:r w:rsidR="00410FC5" w:rsidRPr="00410FC5">
        <w:rPr>
          <w:rFonts w:cs="Segoe UI"/>
          <w:color w:val="000000"/>
          <w:shd w:val="clear" w:color="auto" w:fill="FFFFFF"/>
        </w:rPr>
        <w:t xml:space="preserve">can be </w:t>
      </w:r>
      <w:r w:rsidR="00F83A28">
        <w:rPr>
          <w:rFonts w:cs="Segoe UI"/>
          <w:color w:val="000000"/>
          <w:shd w:val="clear" w:color="auto" w:fill="FFFFFF"/>
        </w:rPr>
        <w:t>attributed</w:t>
      </w:r>
      <w:proofErr w:type="gramEnd"/>
      <w:r w:rsidR="00F83A28">
        <w:rPr>
          <w:rFonts w:cs="Segoe UI"/>
          <w:color w:val="000000"/>
          <w:shd w:val="clear" w:color="auto" w:fill="FFFFFF"/>
        </w:rPr>
        <w:t xml:space="preserve"> entirely to </w:t>
      </w:r>
      <w:r w:rsidR="003F03FA">
        <w:rPr>
          <w:rFonts w:cs="Segoe UI"/>
          <w:color w:val="000000"/>
          <w:shd w:val="clear" w:color="auto" w:fill="FFFFFF"/>
        </w:rPr>
        <w:t xml:space="preserve">the impact of </w:t>
      </w:r>
      <w:r w:rsidR="00F83A28">
        <w:rPr>
          <w:rFonts w:cs="Segoe UI"/>
          <w:color w:val="000000"/>
          <w:shd w:val="clear" w:color="auto" w:fill="FFFFFF"/>
        </w:rPr>
        <w:t>time perception</w:t>
      </w:r>
      <w:r w:rsidR="003F03FA">
        <w:rPr>
          <w:rFonts w:cs="Segoe UI"/>
          <w:color w:val="000000"/>
          <w:shd w:val="clear" w:color="auto" w:fill="FFFFFF"/>
        </w:rPr>
        <w:t>,</w:t>
      </w:r>
      <w:r w:rsidR="00410FC5" w:rsidRPr="00410FC5">
        <w:rPr>
          <w:rFonts w:cs="Segoe UI"/>
          <w:color w:val="000000"/>
          <w:shd w:val="clear" w:color="auto" w:fill="FFFFFF"/>
        </w:rPr>
        <w:t xml:space="preserve"> </w:t>
      </w:r>
      <w:r w:rsidR="00F83A28">
        <w:rPr>
          <w:rFonts w:cs="Segoe UI"/>
          <w:color w:val="000000"/>
          <w:shd w:val="clear" w:color="auto" w:fill="FFFFFF"/>
        </w:rPr>
        <w:t xml:space="preserve">as our </w:t>
      </w:r>
      <w:r w:rsidR="003F03FA">
        <w:rPr>
          <w:rFonts w:cs="Segoe UI"/>
          <w:color w:val="000000"/>
          <w:shd w:val="clear" w:color="auto" w:fill="FFFFFF"/>
        </w:rPr>
        <w:t>expectation</w:t>
      </w:r>
      <w:r w:rsidR="00F83A28">
        <w:rPr>
          <w:rFonts w:cs="Segoe UI"/>
          <w:color w:val="000000"/>
          <w:shd w:val="clear" w:color="auto" w:fill="FFFFFF"/>
        </w:rPr>
        <w:t xml:space="preserve"> of t</w:t>
      </w:r>
      <w:r w:rsidR="00410FC5">
        <w:rPr>
          <w:rFonts w:cs="Segoe UI"/>
          <w:color w:val="000000"/>
          <w:shd w:val="clear" w:color="auto" w:fill="FFFFFF"/>
        </w:rPr>
        <w:t xml:space="preserve">he duration and timing of </w:t>
      </w:r>
      <w:r w:rsidR="00F83A28">
        <w:rPr>
          <w:rFonts w:cs="Segoe UI"/>
          <w:color w:val="000000"/>
          <w:shd w:val="clear" w:color="auto" w:fill="FFFFFF"/>
        </w:rPr>
        <w:t xml:space="preserve">psychological </w:t>
      </w:r>
      <w:r w:rsidR="00410FC5">
        <w:rPr>
          <w:rFonts w:cs="Segoe UI"/>
          <w:color w:val="000000"/>
          <w:shd w:val="clear" w:color="auto" w:fill="FFFFFF"/>
        </w:rPr>
        <w:t xml:space="preserve">events is </w:t>
      </w:r>
      <w:r w:rsidR="003F03FA">
        <w:rPr>
          <w:rFonts w:cs="Segoe UI"/>
          <w:color w:val="000000"/>
          <w:shd w:val="clear" w:color="auto" w:fill="FFFFFF"/>
        </w:rPr>
        <w:t>extended</w:t>
      </w:r>
      <w:r w:rsidR="00410FC5">
        <w:rPr>
          <w:rFonts w:cs="Segoe UI"/>
          <w:color w:val="000000"/>
          <w:shd w:val="clear" w:color="auto" w:fill="FFFFFF"/>
        </w:rPr>
        <w:t xml:space="preserve">. </w:t>
      </w:r>
      <w:r w:rsidR="003F03FA">
        <w:rPr>
          <w:rFonts w:cs="Segoe UI"/>
          <w:color w:val="000000"/>
          <w:shd w:val="clear" w:color="auto" w:fill="FFFFFF"/>
        </w:rPr>
        <w:t>As</w:t>
      </w:r>
      <w:r w:rsidR="00F83A28">
        <w:rPr>
          <w:rFonts w:cs="Segoe UI"/>
          <w:color w:val="000000"/>
          <w:shd w:val="clear" w:color="auto" w:fill="FFFFFF"/>
        </w:rPr>
        <w:t xml:space="preserve"> we </w:t>
      </w:r>
      <w:r w:rsidR="008317FE">
        <w:rPr>
          <w:rFonts w:cs="Segoe UI"/>
          <w:color w:val="000000"/>
          <w:shd w:val="clear" w:color="auto" w:fill="FFFFFF"/>
        </w:rPr>
        <w:t>access information in our knowledgebase</w:t>
      </w:r>
      <w:r w:rsidR="00F83A28">
        <w:rPr>
          <w:rFonts w:cs="Segoe UI"/>
          <w:color w:val="000000"/>
          <w:shd w:val="clear" w:color="auto" w:fill="FFFFFF"/>
        </w:rPr>
        <w:t xml:space="preserve"> thousands of </w:t>
      </w:r>
      <w:r w:rsidR="008317FE">
        <w:rPr>
          <w:rFonts w:cs="Segoe UI"/>
          <w:color w:val="000000"/>
          <w:shd w:val="clear" w:color="auto" w:fill="FFFFFF"/>
        </w:rPr>
        <w:t>times</w:t>
      </w:r>
      <w:r w:rsidR="00F83A28">
        <w:rPr>
          <w:rFonts w:cs="Segoe UI"/>
          <w:color w:val="000000"/>
          <w:shd w:val="clear" w:color="auto" w:fill="FFFFFF"/>
        </w:rPr>
        <w:t xml:space="preserve"> </w:t>
      </w:r>
      <w:r w:rsidR="003F03FA">
        <w:rPr>
          <w:rFonts w:cs="Segoe UI"/>
          <w:color w:val="000000"/>
          <w:shd w:val="clear" w:color="auto" w:fill="FFFFFF"/>
        </w:rPr>
        <w:t>every day,</w:t>
      </w:r>
      <w:r w:rsidR="008317FE">
        <w:rPr>
          <w:rFonts w:cs="Segoe UI"/>
          <w:color w:val="000000"/>
          <w:shd w:val="clear" w:color="auto" w:fill="FFFFFF"/>
        </w:rPr>
        <w:t xml:space="preserve"> we, by habit, </w:t>
      </w:r>
      <w:r w:rsidR="003F03FA">
        <w:rPr>
          <w:rFonts w:cs="Segoe UI"/>
          <w:color w:val="000000"/>
          <w:shd w:val="clear" w:color="auto" w:fill="FFFFFF"/>
        </w:rPr>
        <w:t>have built a keen awareness of</w:t>
      </w:r>
      <w:r w:rsidR="008317FE">
        <w:rPr>
          <w:rFonts w:cs="Segoe UI"/>
          <w:color w:val="000000"/>
          <w:shd w:val="clear" w:color="auto" w:fill="FFFFFF"/>
        </w:rPr>
        <w:t xml:space="preserve"> how long it takes</w:t>
      </w:r>
      <w:r w:rsidR="00D64ED1">
        <w:rPr>
          <w:rFonts w:cs="Segoe UI"/>
          <w:color w:val="000000"/>
          <w:shd w:val="clear" w:color="auto" w:fill="FFFFFF"/>
        </w:rPr>
        <w:t xml:space="preserve"> to complete this act</w:t>
      </w:r>
      <w:r w:rsidR="008317FE">
        <w:rPr>
          <w:rFonts w:cs="Segoe UI"/>
          <w:color w:val="000000"/>
          <w:shd w:val="clear" w:color="auto" w:fill="FFFFFF"/>
        </w:rPr>
        <w:t xml:space="preserve">. </w:t>
      </w:r>
      <w:r w:rsidRPr="00410FC5">
        <w:t>As you</w:t>
      </w:r>
      <w:r>
        <w:t xml:space="preserve"> will see</w:t>
      </w:r>
      <w:r w:rsidR="00F83A28">
        <w:t>,</w:t>
      </w:r>
      <w:r>
        <w:t xml:space="preserve"> I have marked successful entries</w:t>
      </w:r>
      <w:r w:rsidR="003F03FA">
        <w:t>, tools and creations</w:t>
      </w:r>
      <w:r>
        <w:t xml:space="preserve"> in our knowledgebase as ‘streams of knowledge’. When we endeavour to create knowledge, every thought that participated in the endeavour becomes an actual physical part of the solution. Remember that when we are engaged in any endeavour, we </w:t>
      </w:r>
      <w:proofErr w:type="gramStart"/>
      <w:r>
        <w:t>don’t</w:t>
      </w:r>
      <w:proofErr w:type="gramEnd"/>
      <w:r>
        <w:t xml:space="preserve"> record any memory of what took place during it </w:t>
      </w:r>
      <w:r w:rsidR="00410FC5">
        <w:t xml:space="preserve">or any </w:t>
      </w:r>
      <w:r>
        <w:t xml:space="preserve">memories of the actual </w:t>
      </w:r>
      <w:r w:rsidR="007A48A3">
        <w:t>process</w:t>
      </w:r>
      <w:r>
        <w:t>.</w:t>
      </w:r>
      <w:r w:rsidR="008317FE">
        <w:t xml:space="preserve"> This means that we are familiar with the outcome of an endeavour but not </w:t>
      </w:r>
      <w:r w:rsidR="00D64ED1">
        <w:t xml:space="preserve">with </w:t>
      </w:r>
      <w:r w:rsidR="005E21DD">
        <w:t xml:space="preserve">exactly </w:t>
      </w:r>
      <w:r w:rsidR="008317FE">
        <w:t xml:space="preserve">how we </w:t>
      </w:r>
      <w:r w:rsidR="005E21DD">
        <w:t>reached this</w:t>
      </w:r>
      <w:r w:rsidR="008317FE">
        <w:t xml:space="preserve"> </w:t>
      </w:r>
      <w:r w:rsidR="00D64ED1">
        <w:t>conclusion</w:t>
      </w:r>
      <w:r w:rsidR="008317FE">
        <w:t>.</w:t>
      </w:r>
    </w:p>
    <w:p w:rsidR="00CC7BC2" w:rsidRDefault="00CC7BC2" w:rsidP="00CC7BC2">
      <w:r>
        <w:tab/>
        <w:t xml:space="preserve">We </w:t>
      </w:r>
      <w:r w:rsidR="005E21DD">
        <w:t>often</w:t>
      </w:r>
      <w:r>
        <w:t xml:space="preserve"> </w:t>
      </w:r>
      <w:r w:rsidR="002A4032">
        <w:t>address</w:t>
      </w:r>
      <w:r>
        <w:t xml:space="preserve"> </w:t>
      </w:r>
      <w:r w:rsidR="002A4032">
        <w:t>morally and ethically contentious issues</w:t>
      </w:r>
      <w:r>
        <w:t xml:space="preserve"> by</w:t>
      </w:r>
      <w:r w:rsidR="00410FC5">
        <w:t xml:space="preserve"> talking ourselves through them</w:t>
      </w:r>
      <w:r w:rsidR="003F03FA">
        <w:t>,</w:t>
      </w:r>
      <w:r>
        <w:t xml:space="preserve"> </w:t>
      </w:r>
      <w:r w:rsidR="002A4032">
        <w:t xml:space="preserve">just </w:t>
      </w:r>
      <w:r>
        <w:t xml:space="preserve">like </w:t>
      </w:r>
      <w:r w:rsidR="002A4032">
        <w:t xml:space="preserve">a </w:t>
      </w:r>
      <w:r w:rsidR="00410FC5">
        <w:t xml:space="preserve">person having a </w:t>
      </w:r>
      <w:r w:rsidR="002A4032">
        <w:t>conversation</w:t>
      </w:r>
      <w:r w:rsidR="00410FC5">
        <w:t>.</w:t>
      </w:r>
      <w:r w:rsidR="002A4032">
        <w:t xml:space="preserve"> </w:t>
      </w:r>
      <w:r w:rsidR="00410FC5">
        <w:t>This includes but is not limited to</w:t>
      </w:r>
      <w:r>
        <w:t xml:space="preserve"> </w:t>
      </w:r>
      <w:r w:rsidR="002A4032">
        <w:t xml:space="preserve">self-directed insults, </w:t>
      </w:r>
      <w:r>
        <w:t>judgements</w:t>
      </w:r>
      <w:r w:rsidR="002A4032">
        <w:t>, kudos, yippee</w:t>
      </w:r>
      <w:r>
        <w:t xml:space="preserve"> and </w:t>
      </w:r>
      <w:r w:rsidR="003F03FA">
        <w:t>joy</w:t>
      </w:r>
      <w:r>
        <w:t xml:space="preserve">. Sometimes I have noticed myself </w:t>
      </w:r>
      <w:r w:rsidR="002A4032">
        <w:t xml:space="preserve">negotiating </w:t>
      </w:r>
      <w:r>
        <w:t xml:space="preserve">an endeavour by </w:t>
      </w:r>
      <w:r w:rsidR="002A4032">
        <w:t>commenting on</w:t>
      </w:r>
      <w:r>
        <w:t xml:space="preserve"> how </w:t>
      </w:r>
      <w:r w:rsidR="003F03FA">
        <w:t xml:space="preserve">obvious and </w:t>
      </w:r>
      <w:r>
        <w:t xml:space="preserve">ridiculous a particular </w:t>
      </w:r>
      <w:r w:rsidR="002A4032">
        <w:t>idea</w:t>
      </w:r>
      <w:r>
        <w:t xml:space="preserve"> or contribution might be.</w:t>
      </w:r>
      <w:r w:rsidR="00251E6F">
        <w:t xml:space="preserve"> Understanding these acts has given</w:t>
      </w:r>
      <w:r w:rsidR="003F03FA">
        <w:t xml:space="preserve"> me a special talent, which I believe everyone can </w:t>
      </w:r>
      <w:r w:rsidR="003F03FA">
        <w:lastRenderedPageBreak/>
        <w:t>learn.</w:t>
      </w:r>
      <w:r>
        <w:t xml:space="preserve"> Sometimes I </w:t>
      </w:r>
      <w:proofErr w:type="gramStart"/>
      <w:r w:rsidR="008317FE">
        <w:t>can’t</w:t>
      </w:r>
      <w:proofErr w:type="gramEnd"/>
      <w:r w:rsidR="008317FE">
        <w:t xml:space="preserve"> help but to</w:t>
      </w:r>
      <w:r w:rsidR="002A4032">
        <w:t xml:space="preserve"> include</w:t>
      </w:r>
      <w:r>
        <w:t xml:space="preserve"> </w:t>
      </w:r>
      <w:r w:rsidR="008317FE">
        <w:t xml:space="preserve">the nagging </w:t>
      </w:r>
      <w:r>
        <w:t>opinion</w:t>
      </w:r>
      <w:r w:rsidR="002A4032">
        <w:t>s</w:t>
      </w:r>
      <w:r>
        <w:t xml:space="preserve"> provi</w:t>
      </w:r>
      <w:r w:rsidR="002A4032">
        <w:t>ded by others</w:t>
      </w:r>
      <w:r w:rsidR="00251E6F">
        <w:t>. When this endeavour has</w:t>
      </w:r>
      <w:r>
        <w:t xml:space="preserve"> com</w:t>
      </w:r>
      <w:r w:rsidR="008317FE">
        <w:t>plete</w:t>
      </w:r>
      <w:r w:rsidR="00251E6F">
        <w:t>d,</w:t>
      </w:r>
      <w:r w:rsidR="008317FE">
        <w:t xml:space="preserve"> successful</w:t>
      </w:r>
      <w:r w:rsidR="002A4032">
        <w:t xml:space="preserve"> or not, the</w:t>
      </w:r>
      <w:r>
        <w:t xml:space="preserve">se thoughts and comments </w:t>
      </w:r>
      <w:r w:rsidR="002A4032">
        <w:t>remain</w:t>
      </w:r>
      <w:r>
        <w:t xml:space="preserve"> permanent element</w:t>
      </w:r>
      <w:r w:rsidR="002A4032">
        <w:t>s</w:t>
      </w:r>
      <w:r>
        <w:t xml:space="preserve"> of that creation</w:t>
      </w:r>
      <w:r w:rsidR="007A48A3">
        <w:t xml:space="preserve"> or piece of knowledge</w:t>
      </w:r>
      <w:r>
        <w:t>.</w:t>
      </w:r>
    </w:p>
    <w:p w:rsidR="00922C91" w:rsidRDefault="00CC7BC2" w:rsidP="00CC7BC2">
      <w:r>
        <w:tab/>
        <w:t>N</w:t>
      </w:r>
      <w:r w:rsidR="005E21DD">
        <w:t>ext is</w:t>
      </w:r>
      <w:r>
        <w:t xml:space="preserve"> to introduce the importance of timing and the repercussions of </w:t>
      </w:r>
      <w:r w:rsidR="002A4032">
        <w:t>the way that</w:t>
      </w:r>
      <w:r>
        <w:t xml:space="preserve"> cannabis slow</w:t>
      </w:r>
      <w:r w:rsidR="002A4032">
        <w:t>s</w:t>
      </w:r>
      <w:r>
        <w:t xml:space="preserve"> our </w:t>
      </w:r>
      <w:r w:rsidR="002A4032">
        <w:t>mental responses</w:t>
      </w:r>
      <w:r>
        <w:t xml:space="preserve">. When we pass a query to our knowledgebase to access a </w:t>
      </w:r>
      <w:r w:rsidR="002A4032">
        <w:t>thought</w:t>
      </w:r>
      <w:r>
        <w:t>, we know implicitly</w:t>
      </w:r>
      <w:r w:rsidR="007A48A3">
        <w:t>, under normal conditions, exactly</w:t>
      </w:r>
      <w:r>
        <w:t xml:space="preserve"> how long to expect to wait before that piece of knowledge returns to our minds eye</w:t>
      </w:r>
      <w:r w:rsidR="002A4032">
        <w:t xml:space="preserve"> making it ready to engage</w:t>
      </w:r>
      <w:r>
        <w:t xml:space="preserve">, even if it is only </w:t>
      </w:r>
      <w:r w:rsidR="00251E6F">
        <w:t>a period of micro-</w:t>
      </w:r>
      <w:r>
        <w:t xml:space="preserve">milliseconds. When we </w:t>
      </w:r>
      <w:r w:rsidR="007A48A3">
        <w:t xml:space="preserve">attempt to access </w:t>
      </w:r>
      <w:r w:rsidR="002A4032">
        <w:t xml:space="preserve">the knowledge created by </w:t>
      </w:r>
      <w:r w:rsidR="007A48A3">
        <w:t>an</w:t>
      </w:r>
      <w:r w:rsidR="002A4032">
        <w:t xml:space="preserve"> </w:t>
      </w:r>
      <w:r>
        <w:t xml:space="preserve">endeavour while under the </w:t>
      </w:r>
      <w:r w:rsidR="002A4032">
        <w:t>influence</w:t>
      </w:r>
      <w:r>
        <w:t xml:space="preserve"> of THC, </w:t>
      </w:r>
      <w:r w:rsidR="002A4032">
        <w:t xml:space="preserve">it will take longer than </w:t>
      </w:r>
      <w:r>
        <w:t xml:space="preserve">you </w:t>
      </w:r>
      <w:r w:rsidR="002A4032">
        <w:t>would normally expect it to take and</w:t>
      </w:r>
      <w:r w:rsidR="008317FE">
        <w:t xml:space="preserve"> our awareness or our minds eye</w:t>
      </w:r>
      <w:r w:rsidR="002A4032">
        <w:t xml:space="preserve"> will </w:t>
      </w:r>
      <w:r>
        <w:t xml:space="preserve">only </w:t>
      </w:r>
      <w:r w:rsidR="002A4032">
        <w:t>have travelled a</w:t>
      </w:r>
      <w:r>
        <w:t xml:space="preserve"> partial </w:t>
      </w:r>
      <w:r w:rsidR="002A4032">
        <w:t>distance</w:t>
      </w:r>
      <w:r>
        <w:t xml:space="preserve"> along that particular ‘stream of knowledge’. </w:t>
      </w:r>
      <w:r w:rsidR="00251E6F">
        <w:t xml:space="preserve">When we look to our mind in </w:t>
      </w:r>
      <w:r w:rsidR="002A4032">
        <w:t xml:space="preserve">the </w:t>
      </w:r>
      <w:r w:rsidR="00251E6F">
        <w:t>moment</w:t>
      </w:r>
      <w:r w:rsidR="002A4032">
        <w:t xml:space="preserve"> we expect the facts we were seeking to appe</w:t>
      </w:r>
      <w:r w:rsidR="00251E6F">
        <w:t xml:space="preserve">ar, we </w:t>
      </w:r>
      <w:proofErr w:type="gramStart"/>
      <w:r w:rsidR="00251E6F">
        <w:t>may</w:t>
      </w:r>
      <w:r w:rsidR="002A4032">
        <w:t xml:space="preserve"> be </w:t>
      </w:r>
      <w:r w:rsidR="00251E6F">
        <w:t>confronted</w:t>
      </w:r>
      <w:proofErr w:type="gramEnd"/>
      <w:r w:rsidR="002A4032">
        <w:t xml:space="preserve"> with some earlier </w:t>
      </w:r>
      <w:r w:rsidR="007A48A3">
        <w:t xml:space="preserve">or partial </w:t>
      </w:r>
      <w:r w:rsidR="002A4032">
        <w:t>portion of the endeavour. W</w:t>
      </w:r>
      <w:r>
        <w:t>e only have a familiarity wi</w:t>
      </w:r>
      <w:r w:rsidR="002A4032">
        <w:t>th the outcome of any endeavour</w:t>
      </w:r>
      <w:r w:rsidR="008317FE">
        <w:t>,</w:t>
      </w:r>
      <w:r w:rsidR="002A4032">
        <w:t xml:space="preserve"> as such</w:t>
      </w:r>
      <w:r w:rsidR="008317FE">
        <w:t>,</w:t>
      </w:r>
      <w:r>
        <w:t xml:space="preserve"> whatever appears </w:t>
      </w:r>
      <w:r w:rsidR="008317FE">
        <w:t>may seem</w:t>
      </w:r>
      <w:r>
        <w:t xml:space="preserve"> foreign</w:t>
      </w:r>
      <w:r w:rsidR="008317FE">
        <w:t xml:space="preserve"> or at least unfamiliar</w:t>
      </w:r>
      <w:r>
        <w:t xml:space="preserve">. It will also only be partway </w:t>
      </w:r>
      <w:r w:rsidR="002A4032">
        <w:t>along the stream that</w:t>
      </w:r>
      <w:r>
        <w:t xml:space="preserve"> we originally created</w:t>
      </w:r>
      <w:r w:rsidR="00251E6F">
        <w:t>,</w:t>
      </w:r>
      <w:r>
        <w:t xml:space="preserve"> and were seeking to recall</w:t>
      </w:r>
      <w:r w:rsidR="002A4032">
        <w:t>.</w:t>
      </w:r>
      <w:r>
        <w:t xml:space="preserve"> </w:t>
      </w:r>
      <w:r w:rsidR="00251E6F">
        <w:t>W</w:t>
      </w:r>
      <w:r w:rsidR="002A4032">
        <w:t>hat can appear could be a personal value judgement upon our efforts or the judgement of</w:t>
      </w:r>
      <w:r w:rsidR="007A48A3">
        <w:t xml:space="preserve"> others of which we have no reco</w:t>
      </w:r>
      <w:r w:rsidR="002A4032">
        <w:t>ll</w:t>
      </w:r>
      <w:r w:rsidR="007A48A3">
        <w:t>ection</w:t>
      </w:r>
      <w:r w:rsidR="005F5F2A">
        <w:t>, the latter creating an even more unfamiliar experience.</w:t>
      </w:r>
      <w:r w:rsidR="007A48A3">
        <w:t xml:space="preserve"> Further, </w:t>
      </w:r>
      <w:r w:rsidR="00FA5AE7">
        <w:t xml:space="preserve">it could appear to have no relationship to the initial query </w:t>
      </w:r>
      <w:r w:rsidR="008317FE">
        <w:t xml:space="preserve">at all </w:t>
      </w:r>
      <w:r w:rsidR="00FA5AE7">
        <w:t xml:space="preserve">however, </w:t>
      </w:r>
      <w:r w:rsidR="007A48A3">
        <w:t>it will have</w:t>
      </w:r>
      <w:r w:rsidR="002A4032">
        <w:t xml:space="preserve"> a relationship to the </w:t>
      </w:r>
      <w:r w:rsidR="005E21DD">
        <w:t>initially generated</w:t>
      </w:r>
      <w:r w:rsidR="002A4032">
        <w:t xml:space="preserve"> thought process.</w:t>
      </w:r>
    </w:p>
    <w:p w:rsidR="00922C91" w:rsidRDefault="00251E6F" w:rsidP="00CC7BC2">
      <w:r>
        <w:tab/>
        <w:t>When</w:t>
      </w:r>
      <w:r w:rsidR="00CC7BC2">
        <w:t xml:space="preserve"> presented with </w:t>
      </w:r>
      <w:r w:rsidR="002A4032">
        <w:t>this kind of</w:t>
      </w:r>
      <w:r w:rsidR="00CC7BC2">
        <w:t xml:space="preserve"> subset of the knowledge we were seeking</w:t>
      </w:r>
      <w:r w:rsidR="005E21DD">
        <w:t>,</w:t>
      </w:r>
      <w:r w:rsidR="00CC7BC2">
        <w:t xml:space="preserve"> </w:t>
      </w:r>
      <w:r w:rsidR="005E21DD">
        <w:t xml:space="preserve">it </w:t>
      </w:r>
      <w:r w:rsidR="00CC7BC2">
        <w:t xml:space="preserve">can feel like mockery, especially </w:t>
      </w:r>
      <w:r w:rsidR="006C3AAC">
        <w:t xml:space="preserve">as it might actually have been </w:t>
      </w:r>
      <w:r w:rsidR="00844848">
        <w:t>self-mockery</w:t>
      </w:r>
      <w:r w:rsidR="006C3AAC">
        <w:t xml:space="preserve"> generated during the endeavour</w:t>
      </w:r>
      <w:r w:rsidR="00CC7BC2">
        <w:t xml:space="preserve">, especially as </w:t>
      </w:r>
      <w:r w:rsidR="00F70AB5">
        <w:t xml:space="preserve">intermediate </w:t>
      </w:r>
      <w:r w:rsidR="00CC7BC2">
        <w:t>portion</w:t>
      </w:r>
      <w:r w:rsidR="006C3AAC">
        <w:t>s</w:t>
      </w:r>
      <w:r w:rsidR="00CC7BC2">
        <w:t xml:space="preserve"> of endeavour</w:t>
      </w:r>
      <w:r w:rsidR="006C3AAC">
        <w:t>s</w:t>
      </w:r>
      <w:r w:rsidR="00CC7BC2">
        <w:t xml:space="preserve"> </w:t>
      </w:r>
      <w:r w:rsidR="006C3AAC">
        <w:t>are almost</w:t>
      </w:r>
      <w:r>
        <w:t xml:space="preserve"> never </w:t>
      </w:r>
      <w:r w:rsidR="00CC7BC2">
        <w:t xml:space="preserve">familiar. </w:t>
      </w:r>
      <w:r w:rsidR="00844848">
        <w:t>Also and</w:t>
      </w:r>
      <w:r w:rsidR="00F70AB5">
        <w:t xml:space="preserve"> although memories of these parts of </w:t>
      </w:r>
      <w:r>
        <w:t xml:space="preserve">an </w:t>
      </w:r>
      <w:r w:rsidR="00F70AB5">
        <w:t>endeavour were never stored</w:t>
      </w:r>
      <w:r w:rsidR="00844848">
        <w:t xml:space="preserve"> and resultantly appear foreign to you</w:t>
      </w:r>
      <w:r w:rsidR="00F70AB5">
        <w:t xml:space="preserve">, they were still </w:t>
      </w:r>
      <w:r w:rsidR="00844848">
        <w:t>selected and utilized</w:t>
      </w:r>
      <w:r w:rsidR="00F70AB5">
        <w:t xml:space="preserve"> by you. They were made of things </w:t>
      </w:r>
      <w:r>
        <w:t xml:space="preserve">that </w:t>
      </w:r>
      <w:r w:rsidR="00F70AB5">
        <w:t xml:space="preserve">you </w:t>
      </w:r>
      <w:r>
        <w:t xml:space="preserve">deemed </w:t>
      </w:r>
      <w:r w:rsidR="00AE02E8">
        <w:t>relevant</w:t>
      </w:r>
      <w:r w:rsidR="00F70AB5">
        <w:t xml:space="preserve"> and </w:t>
      </w:r>
      <w:r>
        <w:t>functional</w:t>
      </w:r>
      <w:r w:rsidR="00AE02E8">
        <w:t>,</w:t>
      </w:r>
      <w:r>
        <w:t xml:space="preserve"> and </w:t>
      </w:r>
      <w:r w:rsidR="00AE02E8">
        <w:t xml:space="preserve">they </w:t>
      </w:r>
      <w:proofErr w:type="gramStart"/>
      <w:r>
        <w:t>were</w:t>
      </w:r>
      <w:r w:rsidR="00844848">
        <w:t xml:space="preserve"> </w:t>
      </w:r>
      <w:r w:rsidR="00AE02E8">
        <w:t>put</w:t>
      </w:r>
      <w:proofErr w:type="gramEnd"/>
      <w:r w:rsidR="00AE02E8">
        <w:t xml:space="preserve"> in an order</w:t>
      </w:r>
      <w:r w:rsidR="00844848">
        <w:t xml:space="preserve"> </w:t>
      </w:r>
      <w:r w:rsidR="00AE02E8">
        <w:t>that</w:t>
      </w:r>
      <w:r w:rsidR="00844848">
        <w:t xml:space="preserve"> </w:t>
      </w:r>
      <w:r w:rsidR="00AE02E8">
        <w:t>only you could create</w:t>
      </w:r>
      <w:r w:rsidR="00844848">
        <w:t xml:space="preserve">. They are yours in every way that you are you. They hold the power of you. </w:t>
      </w:r>
      <w:r w:rsidR="00CC7BC2">
        <w:t xml:space="preserve">If you respond defensively to these </w:t>
      </w:r>
      <w:r w:rsidR="00F70AB5">
        <w:t>thoughts,</w:t>
      </w:r>
      <w:r w:rsidR="00CC7BC2">
        <w:t xml:space="preserve"> you may inadvertently act as catalyst to an internal cyclic dialog. If you haven’t already read this paper and </w:t>
      </w:r>
      <w:r w:rsidR="009F0CF2">
        <w:t>resultantly, do not</w:t>
      </w:r>
      <w:r w:rsidR="00CC7BC2">
        <w:t xml:space="preserve"> understand what is going on, you may become </w:t>
      </w:r>
      <w:r w:rsidR="00844848">
        <w:t xml:space="preserve">very subtly </w:t>
      </w:r>
      <w:r w:rsidR="00CC7BC2">
        <w:t>convinced t</w:t>
      </w:r>
      <w:r w:rsidR="007A48A3">
        <w:t>hat this mockery might</w:t>
      </w:r>
      <w:r w:rsidR="002A4032">
        <w:t xml:space="preserve"> be</w:t>
      </w:r>
      <w:r w:rsidR="00CC7BC2">
        <w:t xml:space="preserve"> somebody else’s doing</w:t>
      </w:r>
      <w:r w:rsidR="007A48A3">
        <w:t xml:space="preserve">, especially as </w:t>
      </w:r>
      <w:r w:rsidR="00DF44C2">
        <w:t xml:space="preserve">the compiling of your worry makes each mental </w:t>
      </w:r>
      <w:r w:rsidR="009F0CF2">
        <w:t>effort</w:t>
      </w:r>
      <w:r w:rsidR="00DF44C2">
        <w:t xml:space="preserve"> take longer and longer</w:t>
      </w:r>
      <w:r w:rsidR="00CC7BC2">
        <w:t>. This is the entry point of the sli</w:t>
      </w:r>
      <w:r w:rsidR="007A48A3">
        <w:t>ppery slope to psychosis.</w:t>
      </w:r>
      <w:r w:rsidR="00FA5AE7">
        <w:t xml:space="preserve"> This is a good time to </w:t>
      </w:r>
      <w:r w:rsidR="006C3AAC">
        <w:t>accept and engage the fact</w:t>
      </w:r>
      <w:r w:rsidR="00FA5AE7">
        <w:t xml:space="preserve"> that effectively</w:t>
      </w:r>
      <w:r w:rsidR="006C3AAC">
        <w:t xml:space="preserve"> while we are stoned</w:t>
      </w:r>
      <w:r w:rsidR="009F0CF2">
        <w:t xml:space="preserve"> we are somewhat slow </w:t>
      </w:r>
      <w:r w:rsidR="005E21DD">
        <w:t>and perhaps,</w:t>
      </w:r>
      <w:r w:rsidR="00AE02E8">
        <w:t xml:space="preserve"> effectively, a little stupid</w:t>
      </w:r>
      <w:r w:rsidR="005E21DD">
        <w:t>,</w:t>
      </w:r>
      <w:r w:rsidR="00AE02E8">
        <w:t xml:space="preserve"> </w:t>
      </w:r>
      <w:r w:rsidR="009F0CF2">
        <w:t>but only temporarily, i</w:t>
      </w:r>
      <w:r w:rsidR="00FA5AE7">
        <w:t>t will pass.</w:t>
      </w:r>
    </w:p>
    <w:p w:rsidR="007A48A3" w:rsidRDefault="006C3AAC" w:rsidP="00922C91">
      <w:pPr>
        <w:ind w:firstLine="720"/>
      </w:pPr>
      <w:r>
        <w:t>Cannabis</w:t>
      </w:r>
      <w:r w:rsidR="00FA5AE7">
        <w:t xml:space="preserve"> create</w:t>
      </w:r>
      <w:r>
        <w:t>s</w:t>
      </w:r>
      <w:r w:rsidR="00FA5AE7">
        <w:t xml:space="preserve"> a delay</w:t>
      </w:r>
      <w:r w:rsidR="00922C91">
        <w:t xml:space="preserve"> </w:t>
      </w:r>
      <w:r>
        <w:t>or dis</w:t>
      </w:r>
      <w:r w:rsidR="00F3006D">
        <w:t>-</w:t>
      </w:r>
      <w:r>
        <w:t xml:space="preserve">coincidence </w:t>
      </w:r>
      <w:r w:rsidR="00922C91">
        <w:t xml:space="preserve">in our thinking. </w:t>
      </w:r>
      <w:r w:rsidR="00BB5199">
        <w:rPr>
          <w:vertAlign w:val="superscript"/>
        </w:rPr>
        <w:t>[1]</w:t>
      </w:r>
      <w:r w:rsidR="00BB5199">
        <w:t xml:space="preserve"> </w:t>
      </w:r>
      <w:r w:rsidR="00922C91">
        <w:t xml:space="preserve">We </w:t>
      </w:r>
      <w:r>
        <w:t>can</w:t>
      </w:r>
      <w:r w:rsidR="00922C91">
        <w:t xml:space="preserve"> </w:t>
      </w:r>
      <w:r w:rsidR="008C07D0">
        <w:t xml:space="preserve">have </w:t>
      </w:r>
      <w:r w:rsidR="00922C91">
        <w:t xml:space="preserve">a thought </w:t>
      </w:r>
      <w:r w:rsidR="00AE02E8">
        <w:t xml:space="preserve">that appears to reappear </w:t>
      </w:r>
      <w:r w:rsidR="000462ED">
        <w:t xml:space="preserve">after experiencing </w:t>
      </w:r>
      <w:r w:rsidR="00AE02E8">
        <w:t xml:space="preserve">a </w:t>
      </w:r>
      <w:r w:rsidR="008C07D0">
        <w:t>delay</w:t>
      </w:r>
      <w:r w:rsidR="00922C91">
        <w:t>.</w:t>
      </w:r>
      <w:r>
        <w:t xml:space="preserve"> This </w:t>
      </w:r>
      <w:r w:rsidR="000462ED">
        <w:t xml:space="preserve">anomaly </w:t>
      </w:r>
      <w:proofErr w:type="gramStart"/>
      <w:r>
        <w:t xml:space="preserve">is </w:t>
      </w:r>
      <w:r w:rsidR="000462ED">
        <w:t>referred</w:t>
      </w:r>
      <w:proofErr w:type="gramEnd"/>
      <w:r w:rsidR="000462ED">
        <w:t xml:space="preserve"> to as</w:t>
      </w:r>
      <w:r>
        <w:t xml:space="preserve"> </w:t>
      </w:r>
      <w:r w:rsidR="000462ED">
        <w:t>‘</w:t>
      </w:r>
      <w:r>
        <w:t>Echo de la pensée</w:t>
      </w:r>
      <w:r w:rsidR="000462ED">
        <w:t>.’</w:t>
      </w:r>
      <w:r>
        <w:t xml:space="preserve"> Echo de la pensée is </w:t>
      </w:r>
      <w:r w:rsidR="00F3006D">
        <w:t xml:space="preserve">actually </w:t>
      </w:r>
      <w:r>
        <w:t xml:space="preserve">a </w:t>
      </w:r>
      <w:r w:rsidR="00F3006D">
        <w:t xml:space="preserve">common </w:t>
      </w:r>
      <w:r>
        <w:t xml:space="preserve">symptom of </w:t>
      </w:r>
      <w:r w:rsidR="00F3006D">
        <w:t>schizophrenia</w:t>
      </w:r>
      <w:r>
        <w:t xml:space="preserve"> in which </w:t>
      </w:r>
      <w:r w:rsidR="000462ED">
        <w:t>a person</w:t>
      </w:r>
      <w:r>
        <w:t xml:space="preserve"> experiences a recurrence of his or her own thoughts a short time after thinking them.</w:t>
      </w:r>
      <w:r w:rsidR="00F3006D">
        <w:t xml:space="preserve"> Another way of saying </w:t>
      </w:r>
      <w:r w:rsidR="000462ED">
        <w:t xml:space="preserve">this is </w:t>
      </w:r>
      <w:r w:rsidR="00F3006D">
        <w:t>that we are</w:t>
      </w:r>
      <w:r w:rsidR="004D6E1C">
        <w:t xml:space="preserve"> experiencing </w:t>
      </w:r>
      <w:r w:rsidR="00844848">
        <w:t xml:space="preserve">and </w:t>
      </w:r>
      <w:r w:rsidR="005E21DD">
        <w:t xml:space="preserve">then </w:t>
      </w:r>
      <w:r w:rsidR="00844848">
        <w:t xml:space="preserve">generating </w:t>
      </w:r>
      <w:r w:rsidR="004D6E1C">
        <w:t xml:space="preserve">a reflected </w:t>
      </w:r>
      <w:r w:rsidR="00F3006D">
        <w:t xml:space="preserve">summary of our </w:t>
      </w:r>
      <w:r w:rsidR="000462ED">
        <w:t>emotional or perceptive responses</w:t>
      </w:r>
      <w:r w:rsidR="00F3006D">
        <w:t xml:space="preserve"> after having passed th</w:t>
      </w:r>
      <w:r w:rsidR="00845A4F">
        <w:t>em through our language centre.</w:t>
      </w:r>
    </w:p>
    <w:p w:rsidR="00CC7BC2" w:rsidRPr="009A17DE" w:rsidRDefault="00CC7BC2" w:rsidP="007A48A3">
      <w:pPr>
        <w:ind w:firstLine="720"/>
      </w:pPr>
      <w:r>
        <w:t xml:space="preserve">It is </w:t>
      </w:r>
      <w:r w:rsidR="007A48A3">
        <w:t>enough to know</w:t>
      </w:r>
      <w:r>
        <w:t xml:space="preserve"> that smoking cannabis changes the </w:t>
      </w:r>
      <w:r w:rsidR="007A48A3">
        <w:t>speed</w:t>
      </w:r>
      <w:r>
        <w:t xml:space="preserve"> at which your brain </w:t>
      </w:r>
      <w:r w:rsidR="002A4032">
        <w:t xml:space="preserve">works, for a period. When </w:t>
      </w:r>
      <w:r>
        <w:t xml:space="preserve">ideas appear in your head in answer to your </w:t>
      </w:r>
      <w:r w:rsidR="000462ED">
        <w:t>queries</w:t>
      </w:r>
      <w:r>
        <w:t xml:space="preserve">, know </w:t>
      </w:r>
      <w:r w:rsidR="000462ED">
        <w:t xml:space="preserve">that </w:t>
      </w:r>
      <w:r>
        <w:t xml:space="preserve">they are yours </w:t>
      </w:r>
      <w:r w:rsidR="000779EF">
        <w:t>but</w:t>
      </w:r>
      <w:r>
        <w:t xml:space="preserve"> </w:t>
      </w:r>
      <w:r w:rsidR="000462ED">
        <w:t xml:space="preserve">that </w:t>
      </w:r>
      <w:r>
        <w:t xml:space="preserve">they </w:t>
      </w:r>
      <w:r w:rsidR="007A48A3">
        <w:t xml:space="preserve">may </w:t>
      </w:r>
      <w:r w:rsidR="000462ED">
        <w:t>only represent an earlier portion</w:t>
      </w:r>
      <w:r>
        <w:t xml:space="preserve"> of </w:t>
      </w:r>
      <w:r w:rsidR="007A48A3">
        <w:t xml:space="preserve">what you </w:t>
      </w:r>
      <w:r w:rsidR="006C3AAC">
        <w:t xml:space="preserve">were seeking. In this </w:t>
      </w:r>
      <w:r w:rsidR="00845A4F">
        <w:lastRenderedPageBreak/>
        <w:t xml:space="preserve">altered </w:t>
      </w:r>
      <w:r w:rsidR="006C3AAC">
        <w:t>state</w:t>
      </w:r>
      <w:r w:rsidR="000462ED">
        <w:t>,</w:t>
      </w:r>
      <w:r w:rsidR="006C3AAC">
        <w:t xml:space="preserve"> </w:t>
      </w:r>
      <w:proofErr w:type="gramStart"/>
      <w:r w:rsidR="006C3AAC">
        <w:t>d</w:t>
      </w:r>
      <w:r>
        <w:t>on’t</w:t>
      </w:r>
      <w:proofErr w:type="gramEnd"/>
      <w:r>
        <w:t xml:space="preserve"> rely upon any thoughts to provide functional solutions. You are</w:t>
      </w:r>
      <w:r w:rsidR="007A48A3">
        <w:t xml:space="preserve"> effectively, if only temporarily</w:t>
      </w:r>
      <w:r>
        <w:t xml:space="preserve">, somewhat stupider </w:t>
      </w:r>
      <w:r w:rsidR="006C3AAC">
        <w:t xml:space="preserve">and more dysfunctional </w:t>
      </w:r>
      <w:r>
        <w:t>than you otherwise would be. This is why it is imp</w:t>
      </w:r>
      <w:r w:rsidR="000462ED">
        <w:t xml:space="preserve">ortant </w:t>
      </w:r>
      <w:proofErr w:type="gramStart"/>
      <w:r w:rsidR="000462ED">
        <w:t>to only do</w:t>
      </w:r>
      <w:proofErr w:type="gramEnd"/>
      <w:r w:rsidR="000462ED">
        <w:t xml:space="preserve"> this when you a</w:t>
      </w:r>
      <w:r>
        <w:t xml:space="preserve">re in a safe environment and only when you are </w:t>
      </w:r>
      <w:r w:rsidR="00A008CF">
        <w:t xml:space="preserve">willing and </w:t>
      </w:r>
      <w:r w:rsidR="006C3AAC">
        <w:t>capable</w:t>
      </w:r>
      <w:r>
        <w:t xml:space="preserve"> </w:t>
      </w:r>
      <w:r w:rsidR="006C3AAC">
        <w:t>of</w:t>
      </w:r>
      <w:r w:rsidR="00FA5AE7">
        <w:t xml:space="preserve"> </w:t>
      </w:r>
      <w:r w:rsidR="006C3AAC">
        <w:t xml:space="preserve">laughing at yourself </w:t>
      </w:r>
      <w:r w:rsidR="008C07D0">
        <w:t>or at least</w:t>
      </w:r>
      <w:r w:rsidR="006C3AAC">
        <w:t xml:space="preserve"> not taking yourself too seriously.</w:t>
      </w:r>
    </w:p>
    <w:p w:rsidR="00CC7BC2" w:rsidRDefault="00CC7BC2" w:rsidP="007A48A3">
      <w:pPr>
        <w:ind w:firstLine="720"/>
      </w:pPr>
      <w:proofErr w:type="gramStart"/>
      <w:r>
        <w:t>Don’t</w:t>
      </w:r>
      <w:proofErr w:type="gramEnd"/>
      <w:r>
        <w:t xml:space="preserve"> expect to be cool</w:t>
      </w:r>
      <w:r w:rsidR="007A48A3">
        <w:t xml:space="preserve">er than the other dopes present as your expectations </w:t>
      </w:r>
      <w:r w:rsidR="00FA5AE7">
        <w:t>will</w:t>
      </w:r>
      <w:r w:rsidR="007A48A3">
        <w:t xml:space="preserve"> not be met. </w:t>
      </w:r>
      <w:r w:rsidR="000462ED">
        <w:t>Further,</w:t>
      </w:r>
      <w:r w:rsidR="007A48A3">
        <w:t xml:space="preserve"> </w:t>
      </w:r>
      <w:r w:rsidR="000462ED">
        <w:t>if</w:t>
      </w:r>
      <w:r w:rsidR="007A48A3">
        <w:t xml:space="preserve"> you try harder to make your mind work when </w:t>
      </w:r>
      <w:r w:rsidR="008C07D0">
        <w:t>it</w:t>
      </w:r>
      <w:r w:rsidR="007A48A3">
        <w:t xml:space="preserve"> fail</w:t>
      </w:r>
      <w:r w:rsidR="008C07D0">
        <w:t>s</w:t>
      </w:r>
      <w:r w:rsidR="007A48A3">
        <w:t xml:space="preserve"> to </w:t>
      </w:r>
      <w:r w:rsidR="008C07D0">
        <w:t>live up to your expectations</w:t>
      </w:r>
      <w:r w:rsidR="007A48A3">
        <w:t xml:space="preserve">, you will fail even </w:t>
      </w:r>
      <w:r w:rsidR="00F3006D">
        <w:t>more</w:t>
      </w:r>
      <w:r w:rsidR="007A48A3">
        <w:t>.</w:t>
      </w:r>
      <w:r>
        <w:t xml:space="preserve"> </w:t>
      </w:r>
      <w:r w:rsidR="008C07D0">
        <w:t xml:space="preserve">If you </w:t>
      </w:r>
      <w:r w:rsidR="008B5DAC">
        <w:t>refuse to</w:t>
      </w:r>
      <w:r w:rsidR="008C07D0">
        <w:t xml:space="preserve"> accept this fact and continue to exacerbate your situation by insisting upon success you </w:t>
      </w:r>
      <w:r w:rsidR="000B60CB">
        <w:t>may</w:t>
      </w:r>
      <w:r w:rsidR="008C07D0">
        <w:t xml:space="preserve"> ‘green out’. </w:t>
      </w:r>
      <w:r w:rsidR="008B5DAC">
        <w:t xml:space="preserve">Greening out is like </w:t>
      </w:r>
      <w:r w:rsidR="00BB5199">
        <w:t xml:space="preserve">a temporary </w:t>
      </w:r>
      <w:r w:rsidR="008B5DAC">
        <w:t>mental suffocation</w:t>
      </w:r>
      <w:r w:rsidR="00845A4F">
        <w:t>; it says, ‘stop trying’</w:t>
      </w:r>
      <w:r w:rsidR="008B5DAC">
        <w:t xml:space="preserve">. </w:t>
      </w:r>
      <w:r w:rsidR="007A48A3">
        <w:t>Just</w:t>
      </w:r>
      <w:r>
        <w:t xml:space="preserve"> </w:t>
      </w:r>
      <w:r w:rsidR="008B5DAC">
        <w:t xml:space="preserve">sit back, have a drink of </w:t>
      </w:r>
      <w:r w:rsidR="00F3006D">
        <w:t>juice</w:t>
      </w:r>
      <w:r w:rsidR="008B5DAC">
        <w:t xml:space="preserve"> and </w:t>
      </w:r>
      <w:proofErr w:type="gramStart"/>
      <w:r>
        <w:t>don</w:t>
      </w:r>
      <w:r w:rsidR="008C07D0">
        <w:t>’t</w:t>
      </w:r>
      <w:proofErr w:type="gramEnd"/>
      <w:r w:rsidR="008C07D0">
        <w:t xml:space="preserve"> take yourself too seriously, </w:t>
      </w:r>
      <w:r w:rsidR="000462ED">
        <w:t xml:space="preserve">it </w:t>
      </w:r>
      <w:r>
        <w:t>will pass</w:t>
      </w:r>
      <w:r w:rsidR="000779EF">
        <w:t>.</w:t>
      </w:r>
    </w:p>
    <w:p w:rsidR="004136F9" w:rsidRDefault="003B37CB" w:rsidP="00D60BD7">
      <w:pPr>
        <w:spacing w:before="100" w:beforeAutospacing="1" w:after="100" w:afterAutospacing="1" w:line="240" w:lineRule="auto"/>
        <w:rPr>
          <w:rFonts w:ascii="Arial" w:eastAsia="Times New Roman" w:hAnsi="Arial" w:cs="Arial"/>
          <w:color w:val="000000"/>
          <w:sz w:val="16"/>
          <w:szCs w:val="16"/>
          <w:lang w:eastAsia="en-AU"/>
        </w:rPr>
      </w:pPr>
      <w:proofErr w:type="gramStart"/>
      <w:r>
        <w:rPr>
          <w:rFonts w:eastAsia="Times New Roman" w:cs="Arial"/>
          <w:color w:val="000000"/>
          <w:vertAlign w:val="superscript"/>
          <w:lang w:eastAsia="en-AU"/>
        </w:rPr>
        <w:t>[1]</w:t>
      </w:r>
      <w:r>
        <w:rPr>
          <w:rFonts w:eastAsia="Times New Roman" w:cs="Arial"/>
          <w:color w:val="000000"/>
          <w:lang w:eastAsia="en-AU"/>
        </w:rPr>
        <w:t xml:space="preserve"> </w:t>
      </w:r>
      <w:r w:rsidRPr="003B37CB">
        <w:rPr>
          <w:rFonts w:ascii="Arial" w:eastAsia="Times New Roman" w:hAnsi="Arial" w:cs="Arial"/>
          <w:color w:val="000000"/>
          <w:sz w:val="16"/>
          <w:szCs w:val="16"/>
          <w:lang w:eastAsia="en-AU"/>
        </w:rPr>
        <w:t>National Academies of Sciences, Engineering, and Medicine.</w:t>
      </w:r>
      <w:proofErr w:type="gramEnd"/>
      <w:r w:rsidRPr="003B37CB">
        <w:rPr>
          <w:rFonts w:ascii="Arial" w:eastAsia="Times New Roman" w:hAnsi="Arial" w:cs="Arial"/>
          <w:color w:val="000000"/>
          <w:sz w:val="16"/>
          <w:szCs w:val="16"/>
          <w:lang w:eastAsia="en-AU"/>
        </w:rPr>
        <w:t xml:space="preserve"> </w:t>
      </w:r>
      <w:proofErr w:type="gramStart"/>
      <w:r w:rsidRPr="003B37CB">
        <w:rPr>
          <w:rFonts w:ascii="Arial" w:eastAsia="Times New Roman" w:hAnsi="Arial" w:cs="Arial"/>
          <w:color w:val="000000"/>
          <w:sz w:val="16"/>
          <w:szCs w:val="16"/>
          <w:lang w:eastAsia="en-AU"/>
        </w:rPr>
        <w:t>The health effects of cannabis and cannabinoids: the current state of evidence and recommendations for research.</w:t>
      </w:r>
      <w:proofErr w:type="gramEnd"/>
      <w:r w:rsidRPr="003B37CB">
        <w:rPr>
          <w:rFonts w:ascii="Arial" w:eastAsia="Times New Roman" w:hAnsi="Arial" w:cs="Arial"/>
          <w:color w:val="000000"/>
          <w:sz w:val="16"/>
          <w:szCs w:val="16"/>
          <w:lang w:eastAsia="en-AU"/>
        </w:rPr>
        <w:t xml:space="preserve"> Washington, DC: The National Academies Press; 2017.</w:t>
      </w:r>
    </w:p>
    <w:p w:rsidR="003B587D" w:rsidRPr="00D60BD7" w:rsidRDefault="003B587D" w:rsidP="00D60BD7">
      <w:pPr>
        <w:spacing w:before="100" w:beforeAutospacing="1" w:after="100" w:afterAutospacing="1" w:line="240" w:lineRule="auto"/>
        <w:rPr>
          <w:rFonts w:ascii="Arial" w:eastAsia="Times New Roman" w:hAnsi="Arial" w:cs="Arial"/>
          <w:color w:val="000000"/>
          <w:sz w:val="16"/>
          <w:szCs w:val="16"/>
          <w:lang w:eastAsia="en-AU"/>
        </w:rPr>
      </w:pPr>
    </w:p>
    <w:p w:rsidR="004F1117" w:rsidRDefault="004F1117" w:rsidP="004F1117">
      <w:pPr>
        <w:pStyle w:val="Heading1"/>
        <w:jc w:val="center"/>
      </w:pPr>
      <w:r>
        <w:t>Stimulants</w:t>
      </w:r>
      <w:r w:rsidR="001D2377">
        <w:t>/Amphetamines</w:t>
      </w:r>
    </w:p>
    <w:p w:rsidR="004917D0" w:rsidRPr="004917D0" w:rsidRDefault="004917D0" w:rsidP="009725FA">
      <w:pPr>
        <w:rPr>
          <w:rFonts w:cs="Arial"/>
          <w:color w:val="111111"/>
          <w:lang w:val="en-US"/>
        </w:rPr>
      </w:pPr>
    </w:p>
    <w:p w:rsidR="004F1117" w:rsidRDefault="004F1117" w:rsidP="004917D0">
      <w:pPr>
        <w:ind w:firstLine="720"/>
      </w:pPr>
      <w:r>
        <w:t>As medicine has no idea why stimulants do what they do</w:t>
      </w:r>
      <w:r w:rsidR="000462ED">
        <w:t>,</w:t>
      </w:r>
      <w:r>
        <w:t xml:space="preserve"> I will apply </w:t>
      </w:r>
      <w:r w:rsidR="000462ED">
        <w:t>my</w:t>
      </w:r>
      <w:r>
        <w:t xml:space="preserve"> thesis to the task.</w:t>
      </w:r>
    </w:p>
    <w:p w:rsidR="004F1117" w:rsidRDefault="004F1117" w:rsidP="004F1117">
      <w:r>
        <w:tab/>
        <w:t xml:space="preserve">The driving mechanics are far simpler than could be imagined. Caffeine, amphetamines and other various ‘uppers’ </w:t>
      </w:r>
      <w:r w:rsidR="000462ED">
        <w:t>act as catalyst</w:t>
      </w:r>
      <w:r>
        <w:t xml:space="preserve"> to differing degrees, the </w:t>
      </w:r>
      <w:r w:rsidR="000462ED">
        <w:t xml:space="preserve">chemical reward we receive through the release of dopamine </w:t>
      </w:r>
      <w:r w:rsidR="000B60CB">
        <w:t>that facilitate</w:t>
      </w:r>
      <w:r w:rsidR="000766BB">
        <w:t>s</w:t>
      </w:r>
      <w:r>
        <w:t xml:space="preserve"> ‘good </w:t>
      </w:r>
      <w:r w:rsidR="000462ED">
        <w:t xml:space="preserve">or successful </w:t>
      </w:r>
      <w:r>
        <w:t xml:space="preserve">thinking’. </w:t>
      </w:r>
      <w:r w:rsidR="000462ED">
        <w:t xml:space="preserve">They do this by stimulating </w:t>
      </w:r>
      <w:r w:rsidR="00FF4CF1">
        <w:t xml:space="preserve">a motivating thought chemical called Serotonin. </w:t>
      </w:r>
      <w:r>
        <w:t xml:space="preserve">As mentioned in Part </w:t>
      </w:r>
      <w:proofErr w:type="gramStart"/>
      <w:r>
        <w:t>1</w:t>
      </w:r>
      <w:proofErr w:type="gramEnd"/>
      <w:r>
        <w:t xml:space="preserve"> of this paper, when we successfully satisfy a desire and create a new tool in our knowledgebase, the completion of the circuit generates an experience we interpret as a reward that confirms ‘good thinking’. This reward informs us that we are on a correct path to understanding and provides additional electro/chemical energy to seek to endeavour further. Essentially</w:t>
      </w:r>
      <w:r w:rsidR="008B5DAC">
        <w:t>,</w:t>
      </w:r>
      <w:r w:rsidR="00FA5AE7">
        <w:t xml:space="preserve"> when under the effects of uppers</w:t>
      </w:r>
      <w:r>
        <w:t>, engaging in long streams of logical thinking becomes so enjoyable that we will address as many endeavours as we can justify.</w:t>
      </w:r>
      <w:r w:rsidR="00E06BCE">
        <w:t xml:space="preserve"> </w:t>
      </w:r>
      <w:r w:rsidR="000766BB">
        <w:t>There is currently</w:t>
      </w:r>
      <w:r w:rsidR="008B5DAC">
        <w:t xml:space="preserve"> </w:t>
      </w:r>
      <w:r w:rsidR="00E06BCE">
        <w:t xml:space="preserve">no </w:t>
      </w:r>
      <w:r w:rsidR="008B5DAC">
        <w:t xml:space="preserve">explanation for the reward effect provided by </w:t>
      </w:r>
      <w:r w:rsidR="000766BB">
        <w:t xml:space="preserve">the neurotransmitter called </w:t>
      </w:r>
      <w:r w:rsidR="008B5DAC">
        <w:t>dopamine, just that we sometimes receive</w:t>
      </w:r>
      <w:r w:rsidR="00262C24">
        <w:t>d</w:t>
      </w:r>
      <w:r w:rsidR="008B5DAC">
        <w:t xml:space="preserve"> one.</w:t>
      </w:r>
    </w:p>
    <w:p w:rsidR="00694C25" w:rsidRDefault="00694C25" w:rsidP="004F1117">
      <w:r>
        <w:tab/>
        <w:t xml:space="preserve">Serotonin facilitates </w:t>
      </w:r>
      <w:r w:rsidR="00E06BCE">
        <w:t xml:space="preserve">and maintains </w:t>
      </w:r>
      <w:r>
        <w:t xml:space="preserve">human endeavour. When an individual </w:t>
      </w:r>
      <w:r w:rsidR="00E06BCE">
        <w:t>experiences</w:t>
      </w:r>
      <w:r>
        <w:t xml:space="preserve"> the dopaminergic rewards that result from long stream</w:t>
      </w:r>
      <w:r w:rsidR="00FF4CF1">
        <w:t>s</w:t>
      </w:r>
      <w:r>
        <w:t xml:space="preserve"> </w:t>
      </w:r>
      <w:r w:rsidR="00FF4CF1">
        <w:t>of</w:t>
      </w:r>
      <w:r>
        <w:t xml:space="preserve"> successful endeavours, they can and often do form a </w:t>
      </w:r>
      <w:r w:rsidR="00FF4CF1">
        <w:t>physical reliance upon this chemical reward when their normal environment does not.</w:t>
      </w:r>
    </w:p>
    <w:p w:rsidR="004F1117" w:rsidRDefault="004F1117" w:rsidP="004F1117">
      <w:r>
        <w:tab/>
        <w:t xml:space="preserve">Uppers </w:t>
      </w:r>
      <w:proofErr w:type="gramStart"/>
      <w:r>
        <w:t>don’t</w:t>
      </w:r>
      <w:proofErr w:type="gramEnd"/>
      <w:r>
        <w:t xml:space="preserve"> keep us awake, </w:t>
      </w:r>
      <w:r w:rsidR="00FA5AE7">
        <w:t xml:space="preserve">they just </w:t>
      </w:r>
      <w:r w:rsidR="00FF4CF1">
        <w:t>motivate us to stay awake</w:t>
      </w:r>
      <w:r w:rsidR="00FA5AE7">
        <w:t>. W</w:t>
      </w:r>
      <w:r>
        <w:t xml:space="preserve">e keep us awake. </w:t>
      </w:r>
      <w:r w:rsidR="008B5DAC">
        <w:t>The ‘Euphoric</w:t>
      </w:r>
      <w:r w:rsidR="00E06BCE">
        <w:t xml:space="preserve"> effect</w:t>
      </w:r>
      <w:r w:rsidR="008B5DAC">
        <w:t xml:space="preserve">’ </w:t>
      </w:r>
      <w:r w:rsidR="00E06BCE">
        <w:t>and the dopaminergic rewards make</w:t>
      </w:r>
      <w:r w:rsidR="006C21CA">
        <w:t xml:space="preserve"> us want to stay awake</w:t>
      </w:r>
      <w:r w:rsidR="00890B56">
        <w:t>. Another reason we stay awake</w:t>
      </w:r>
      <w:r>
        <w:t xml:space="preserve"> is </w:t>
      </w:r>
      <w:r w:rsidR="00890B56">
        <w:t>due to</w:t>
      </w:r>
      <w:r>
        <w:t xml:space="preserve"> our lack of </w:t>
      </w:r>
      <w:r w:rsidR="00890B56">
        <w:t xml:space="preserve">ability or </w:t>
      </w:r>
      <w:r>
        <w:t>willingness to leave any one of these many endeavours</w:t>
      </w:r>
      <w:r w:rsidR="00FF4CF1">
        <w:t>,</w:t>
      </w:r>
      <w:r>
        <w:t xml:space="preserve"> </w:t>
      </w:r>
      <w:r w:rsidR="00E06BCE">
        <w:t>as</w:t>
      </w:r>
      <w:r>
        <w:t xml:space="preserve"> our b</w:t>
      </w:r>
      <w:r w:rsidR="00E06BCE">
        <w:t>rain</w:t>
      </w:r>
      <w:r>
        <w:t xml:space="preserve"> is letting us know </w:t>
      </w:r>
      <w:r w:rsidR="00772599">
        <w:t xml:space="preserve">that we are making progress every time we </w:t>
      </w:r>
      <w:r w:rsidR="00FF4CF1">
        <w:t>attend to</w:t>
      </w:r>
      <w:r w:rsidR="00772599">
        <w:t xml:space="preserve"> them</w:t>
      </w:r>
      <w:r w:rsidR="008B5DAC">
        <w:t>. T</w:t>
      </w:r>
      <w:r>
        <w:t xml:space="preserve">he second reason we stay awake is </w:t>
      </w:r>
      <w:r w:rsidR="008B5DAC">
        <w:t>that</w:t>
      </w:r>
      <w:r>
        <w:t xml:space="preserve"> we are </w:t>
      </w:r>
      <w:r w:rsidR="008B5DAC">
        <w:t>engaging</w:t>
      </w:r>
      <w:r>
        <w:t xml:space="preserve"> </w:t>
      </w:r>
      <w:r w:rsidR="00D812D1">
        <w:t xml:space="preserve">effectively </w:t>
      </w:r>
      <w:r>
        <w:t>a very mentally productive experience.</w:t>
      </w:r>
      <w:r w:rsidR="006C21CA">
        <w:t xml:space="preserve"> Going to sleep at these times </w:t>
      </w:r>
      <w:r w:rsidR="005D734A">
        <w:t xml:space="preserve">under these conditions </w:t>
      </w:r>
      <w:r w:rsidR="006C21CA">
        <w:t xml:space="preserve">would be </w:t>
      </w:r>
      <w:r w:rsidR="005D734A">
        <w:t>similar in experience</w:t>
      </w:r>
      <w:r w:rsidR="006C21CA">
        <w:t xml:space="preserve"> to </w:t>
      </w:r>
      <w:r w:rsidR="005D734A">
        <w:t>choosing to cease breathing or eating.</w:t>
      </w:r>
      <w:r w:rsidR="00E06BCE">
        <w:t xml:space="preserve"> If we </w:t>
      </w:r>
      <w:r w:rsidR="00FF4CF1">
        <w:t xml:space="preserve">cease to </w:t>
      </w:r>
      <w:r w:rsidR="00E06BCE">
        <w:t xml:space="preserve">have any interest in pursuing </w:t>
      </w:r>
      <w:r w:rsidR="00FF4CF1">
        <w:t xml:space="preserve">these </w:t>
      </w:r>
      <w:r w:rsidR="00E06BCE">
        <w:lastRenderedPageBreak/>
        <w:t xml:space="preserve">endeavours any further, we are easily capable of </w:t>
      </w:r>
      <w:r w:rsidR="00FF4CF1">
        <w:t>ending</w:t>
      </w:r>
      <w:r w:rsidR="004869E8">
        <w:t xml:space="preserve"> these pursuits</w:t>
      </w:r>
      <w:r w:rsidR="00E06BCE">
        <w:t xml:space="preserve">. I have personally observed people take </w:t>
      </w:r>
      <w:r w:rsidR="00FF4CF1">
        <w:t>quite sizable doses of metha</w:t>
      </w:r>
      <w:r w:rsidR="004869E8">
        <w:t>mphetamines, climb into bed and go happily off to sleep.</w:t>
      </w:r>
    </w:p>
    <w:p w:rsidR="009715A6" w:rsidRPr="004869E8" w:rsidRDefault="009715A6" w:rsidP="009715A6">
      <w:pPr>
        <w:ind w:firstLine="720"/>
      </w:pPr>
      <w:r>
        <w:rPr>
          <w:lang w:val="en-US"/>
        </w:rPr>
        <w:t xml:space="preserve">Early experimental studies showed that rodents with an electrode placed along these dopaminergic pathways will complete tasks, like a bar press, to self-stimulate the regions. Often the animals would forgo other behaviors, like eating, to continue pressing the bar. </w:t>
      </w:r>
      <w:r>
        <w:rPr>
          <w:vertAlign w:val="superscript"/>
          <w:lang w:val="en-US"/>
        </w:rPr>
        <w:t>[1]</w:t>
      </w:r>
      <w:r w:rsidR="004869E8">
        <w:rPr>
          <w:lang w:val="en-US"/>
        </w:rPr>
        <w:t xml:space="preserve"> This can continue to the point where the animal will </w:t>
      </w:r>
      <w:r w:rsidR="000766BB">
        <w:rPr>
          <w:lang w:val="en-US"/>
        </w:rPr>
        <w:t xml:space="preserve">actually </w:t>
      </w:r>
      <w:r w:rsidR="00FF4CF1">
        <w:rPr>
          <w:lang w:val="en-US"/>
        </w:rPr>
        <w:t xml:space="preserve">choose to </w:t>
      </w:r>
      <w:r w:rsidR="000766BB">
        <w:rPr>
          <w:lang w:val="en-US"/>
        </w:rPr>
        <w:t xml:space="preserve">instead, </w:t>
      </w:r>
      <w:r w:rsidR="004869E8">
        <w:rPr>
          <w:lang w:val="en-US"/>
        </w:rPr>
        <w:t>starve.</w:t>
      </w:r>
    </w:p>
    <w:p w:rsidR="004F1117" w:rsidRDefault="004F1117" w:rsidP="004F1117">
      <w:r>
        <w:tab/>
      </w:r>
      <w:r w:rsidR="00FF4CF1">
        <w:t>Lastly</w:t>
      </w:r>
      <w:r w:rsidR="007B6BA9">
        <w:t>,</w:t>
      </w:r>
      <w:r w:rsidR="00890B56">
        <w:t xml:space="preserve"> </w:t>
      </w:r>
      <w:r w:rsidR="00FF4CF1">
        <w:t xml:space="preserve">yes, </w:t>
      </w:r>
      <w:r w:rsidR="007B6BA9">
        <w:t>y</w:t>
      </w:r>
      <w:r w:rsidR="00890B56">
        <w:t xml:space="preserve">our morning coffee </w:t>
      </w:r>
      <w:r w:rsidR="000766BB">
        <w:t>simulates the</w:t>
      </w:r>
      <w:r>
        <w:t xml:space="preserve"> </w:t>
      </w:r>
      <w:r w:rsidR="000766BB">
        <w:t>belief</w:t>
      </w:r>
      <w:r w:rsidR="00262C24">
        <w:t xml:space="preserve"> that</w:t>
      </w:r>
      <w:r>
        <w:t xml:space="preserve"> </w:t>
      </w:r>
      <w:r w:rsidR="007B6BA9">
        <w:t>you</w:t>
      </w:r>
      <w:r>
        <w:t xml:space="preserve"> are already succeeding, even before </w:t>
      </w:r>
      <w:r w:rsidR="007B6BA9">
        <w:t>you</w:t>
      </w:r>
      <w:r>
        <w:t xml:space="preserve"> </w:t>
      </w:r>
      <w:r w:rsidR="00262C24">
        <w:t xml:space="preserve">have </w:t>
      </w:r>
      <w:r w:rsidR="000766BB">
        <w:t xml:space="preserve">actually </w:t>
      </w:r>
      <w:r w:rsidR="004917D0">
        <w:t>done anything</w:t>
      </w:r>
      <w:r w:rsidR="00772599">
        <w:t>.</w:t>
      </w:r>
    </w:p>
    <w:p w:rsidR="008B5036" w:rsidRDefault="008B5036" w:rsidP="004F1117">
      <w:r>
        <w:t>References;</w:t>
      </w:r>
    </w:p>
    <w:p w:rsidR="000236AE" w:rsidRDefault="009715A6" w:rsidP="004F1117">
      <w:pPr>
        <w:rPr>
          <w:rFonts w:ascii="Arial" w:hAnsi="Arial" w:cs="Arial"/>
          <w:sz w:val="16"/>
          <w:szCs w:val="16"/>
          <w:lang w:val="en-US"/>
        </w:rPr>
      </w:pPr>
      <w:r>
        <w:rPr>
          <w:vertAlign w:val="superscript"/>
        </w:rPr>
        <w:t>[1]</w:t>
      </w:r>
      <w:r>
        <w:t xml:space="preserve"> </w:t>
      </w:r>
      <w:r w:rsidR="008B5036" w:rsidRPr="008B5036">
        <w:rPr>
          <w:rFonts w:ascii="Arial" w:hAnsi="Arial" w:cs="Arial"/>
          <w:sz w:val="16"/>
          <w:szCs w:val="16"/>
          <w:lang w:val="en-US"/>
        </w:rPr>
        <w:t xml:space="preserve">Foundations of Neuroscience, </w:t>
      </w:r>
      <w:r w:rsidR="008B5036" w:rsidRPr="008B5036">
        <w:rPr>
          <w:rFonts w:ascii="Arial" w:eastAsia="Times New Roman" w:hAnsi="Arial" w:cs="Arial"/>
          <w:sz w:val="16"/>
          <w:szCs w:val="16"/>
          <w:lang w:val="en-US" w:eastAsia="en-AU"/>
        </w:rPr>
        <w:t xml:space="preserve">Casey Henley, 2021, </w:t>
      </w:r>
      <w:r w:rsidR="008B5036" w:rsidRPr="008B5036">
        <w:rPr>
          <w:rFonts w:ascii="Arial" w:hAnsi="Arial" w:cs="Arial"/>
          <w:sz w:val="16"/>
          <w:szCs w:val="16"/>
          <w:lang w:val="en-US"/>
        </w:rPr>
        <w:t>Michigan State University, ISBN 978-1-62610-109-8</w:t>
      </w: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Default="00863835" w:rsidP="004F1117">
      <w:pPr>
        <w:rPr>
          <w:rFonts w:ascii="Arial" w:hAnsi="Arial" w:cs="Arial"/>
          <w:sz w:val="16"/>
          <w:szCs w:val="16"/>
          <w:lang w:val="en-US"/>
        </w:rPr>
      </w:pPr>
    </w:p>
    <w:p w:rsidR="00863835" w:rsidRPr="009725FA" w:rsidRDefault="00863835" w:rsidP="004F1117">
      <w:pPr>
        <w:rPr>
          <w:rFonts w:ascii="Spectral" w:eastAsia="Times New Roman" w:hAnsi="Spectral" w:cs="Arial"/>
          <w:szCs w:val="24"/>
          <w:lang w:val="en-US" w:eastAsia="en-AU"/>
        </w:rPr>
      </w:pPr>
    </w:p>
    <w:p w:rsidR="007938FE" w:rsidRPr="007938FE" w:rsidRDefault="00C259C3" w:rsidP="007938FE">
      <w:pPr>
        <w:pStyle w:val="Heading1"/>
        <w:jc w:val="center"/>
      </w:pPr>
      <w:r>
        <w:lastRenderedPageBreak/>
        <w:t>The Stranger</w:t>
      </w:r>
      <w:r w:rsidR="00CC7BC2">
        <w:t xml:space="preserve"> in </w:t>
      </w:r>
      <w:r>
        <w:t>my</w:t>
      </w:r>
      <w:r w:rsidR="00CC7BC2">
        <w:t xml:space="preserve"> Mind</w:t>
      </w:r>
    </w:p>
    <w:p w:rsidR="00CC7BC2" w:rsidRDefault="00BC00B1" w:rsidP="00BC00B1">
      <w:pPr>
        <w:jc w:val="center"/>
      </w:pPr>
      <w:r>
        <w:t>(Cognitive dissonance</w:t>
      </w:r>
      <w:r w:rsidR="00E06BCE">
        <w:t xml:space="preserve"> or Schizophrenia</w:t>
      </w:r>
      <w:r>
        <w:t>)</w:t>
      </w:r>
    </w:p>
    <w:p w:rsidR="003F7572" w:rsidRDefault="003F7572" w:rsidP="003F7572">
      <w:pPr>
        <w:ind w:firstLine="720"/>
      </w:pPr>
      <w:r>
        <w:t>This chapter and the next</w:t>
      </w:r>
      <w:r w:rsidR="000766BB">
        <w:t>,</w:t>
      </w:r>
      <w:r>
        <w:t xml:space="preserve"> </w:t>
      </w:r>
      <w:r w:rsidR="000766BB">
        <w:t xml:space="preserve">(which documents my life as a sociopath) </w:t>
      </w:r>
      <w:r>
        <w:t xml:space="preserve">are the life experiences upon which I extrapolated </w:t>
      </w:r>
      <w:r w:rsidR="009725FA">
        <w:t>the entirety</w:t>
      </w:r>
      <w:r>
        <w:t xml:space="preserve"> of this paper. The following two chapters are absolute fact</w:t>
      </w:r>
      <w:r w:rsidR="008A73FE">
        <w:t>,</w:t>
      </w:r>
      <w:r>
        <w:t xml:space="preserve"> as I</w:t>
      </w:r>
      <w:r w:rsidR="00BF70F7">
        <w:t xml:space="preserve"> am walking, talking evidence</w:t>
      </w:r>
      <w:r>
        <w:t>. I was diagno</w:t>
      </w:r>
      <w:r w:rsidR="00D03B70">
        <w:t xml:space="preserve">sed </w:t>
      </w:r>
      <w:r w:rsidR="00E77192">
        <w:t xml:space="preserve">as being a </w:t>
      </w:r>
      <w:proofErr w:type="gramStart"/>
      <w:r w:rsidR="00D03B70">
        <w:t>schizophrenia</w:t>
      </w:r>
      <w:r>
        <w:t>c and I was definably</w:t>
      </w:r>
      <w:proofErr w:type="gramEnd"/>
      <w:r>
        <w:t xml:space="preserve"> and effect</w:t>
      </w:r>
      <w:r w:rsidR="00D16FB6">
        <w:t>ive</w:t>
      </w:r>
      <w:r w:rsidR="00D03B70">
        <w:t>ly</w:t>
      </w:r>
      <w:r>
        <w:t xml:space="preserve"> a sociopath</w:t>
      </w:r>
      <w:r w:rsidR="000766BB">
        <w:t>,</w:t>
      </w:r>
      <w:r>
        <w:t xml:space="preserve"> and now I am not</w:t>
      </w:r>
      <w:r w:rsidR="00917755">
        <w:t xml:space="preserve">. </w:t>
      </w:r>
      <w:r w:rsidR="00B6796E">
        <w:t xml:space="preserve">I could </w:t>
      </w:r>
      <w:r w:rsidR="00E77192">
        <w:t xml:space="preserve">not </w:t>
      </w:r>
      <w:r w:rsidR="00B6796E">
        <w:t>write</w:t>
      </w:r>
      <w:r w:rsidR="00792313">
        <w:t xml:space="preserve"> this </w:t>
      </w:r>
      <w:r w:rsidR="000766BB">
        <w:t xml:space="preserve">paper </w:t>
      </w:r>
      <w:r w:rsidR="00792313">
        <w:t xml:space="preserve">if </w:t>
      </w:r>
      <w:r w:rsidR="000766BB">
        <w:t>this</w:t>
      </w:r>
      <w:r w:rsidR="00B6796E">
        <w:t xml:space="preserve"> were not</w:t>
      </w:r>
      <w:r w:rsidR="008A73FE">
        <w:t xml:space="preserve"> the case</w:t>
      </w:r>
      <w:r w:rsidR="00792313">
        <w:t xml:space="preserve">. </w:t>
      </w:r>
      <w:r w:rsidR="00917755">
        <w:t>All</w:t>
      </w:r>
      <w:r w:rsidR="00B6796E">
        <w:t xml:space="preserve"> of </w:t>
      </w:r>
      <w:r>
        <w:t xml:space="preserve">Part 1 and Part 2 </w:t>
      </w:r>
      <w:r w:rsidR="00B6796E">
        <w:t>o</w:t>
      </w:r>
      <w:r w:rsidR="00E77192">
        <w:t>f</w:t>
      </w:r>
      <w:r w:rsidR="00B6796E">
        <w:t xml:space="preserve"> this paper </w:t>
      </w:r>
      <w:r>
        <w:t>are either experience based or</w:t>
      </w:r>
      <w:r w:rsidR="00BF70F7">
        <w:t xml:space="preserve"> directly extrapolated from </w:t>
      </w:r>
      <w:r w:rsidR="00E77192">
        <w:t>this chapter and the next</w:t>
      </w:r>
      <w:r>
        <w:t>.</w:t>
      </w:r>
    </w:p>
    <w:p w:rsidR="00630E64" w:rsidRDefault="009F3CCA" w:rsidP="003F7572">
      <w:pPr>
        <w:ind w:firstLine="720"/>
      </w:pPr>
      <w:r>
        <w:t>I did</w:t>
      </w:r>
      <w:r w:rsidR="00630E64">
        <w:t xml:space="preserve"> ask myself </w:t>
      </w:r>
      <w:r w:rsidR="00F90BC2">
        <w:t>whether</w:t>
      </w:r>
      <w:r w:rsidR="00630E64">
        <w:t xml:space="preserve"> the term ‘schizophreniac’ was an acceptable replacement for ‘</w:t>
      </w:r>
      <w:r w:rsidR="00DC45CD">
        <w:t xml:space="preserve">schizophrenic’ and </w:t>
      </w:r>
      <w:r w:rsidR="007568CF">
        <w:t>apparently it</w:t>
      </w:r>
      <w:r w:rsidR="00630E64">
        <w:t>s fine.</w:t>
      </w:r>
      <w:r w:rsidR="007568CF">
        <w:t xml:space="preserve"> It sounds less </w:t>
      </w:r>
      <w:r w:rsidR="00D16FB6">
        <w:t xml:space="preserve">to me </w:t>
      </w:r>
      <w:r w:rsidR="007568CF">
        <w:t xml:space="preserve">like an individual with a neural disorder and more </w:t>
      </w:r>
      <w:r w:rsidR="009725FA">
        <w:t xml:space="preserve">like </w:t>
      </w:r>
      <w:r w:rsidR="007568CF">
        <w:t xml:space="preserve">one who </w:t>
      </w:r>
      <w:r w:rsidR="00363B29">
        <w:t>suffers</w:t>
      </w:r>
      <w:r>
        <w:t xml:space="preserve"> </w:t>
      </w:r>
      <w:r w:rsidR="007568CF">
        <w:t>an inevitable and rational respons</w:t>
      </w:r>
      <w:r w:rsidR="002110EE">
        <w:t>e to an irrational</w:t>
      </w:r>
      <w:r w:rsidR="007568CF">
        <w:t xml:space="preserve"> </w:t>
      </w:r>
      <w:r>
        <w:t>environment</w:t>
      </w:r>
      <w:r w:rsidR="007568CF">
        <w:t>.</w:t>
      </w:r>
    </w:p>
    <w:p w:rsidR="003F7572" w:rsidRDefault="003F7572" w:rsidP="00630E64">
      <w:pPr>
        <w:ind w:firstLine="720"/>
      </w:pPr>
      <w:r>
        <w:t xml:space="preserve">If you have no Need to understand this </w:t>
      </w:r>
      <w:r w:rsidR="007B6BA9">
        <w:t xml:space="preserve">particular </w:t>
      </w:r>
      <w:r>
        <w:t>chapter, it is unlikely that you will.</w:t>
      </w:r>
      <w:r w:rsidR="00630E64">
        <w:t xml:space="preserve"> This is one of those subjects that </w:t>
      </w:r>
      <w:proofErr w:type="gramStart"/>
      <w:r w:rsidR="008A73FE">
        <w:t>is</w:t>
      </w:r>
      <w:proofErr w:type="gramEnd"/>
      <w:r w:rsidR="00630E64">
        <w:t xml:space="preserve"> almost impossible to </w:t>
      </w:r>
      <w:r w:rsidR="000766BB">
        <w:t>grasp</w:t>
      </w:r>
      <w:r w:rsidR="00630E64">
        <w:t xml:space="preserve"> without having </w:t>
      </w:r>
      <w:r w:rsidR="008A73FE">
        <w:t xml:space="preserve">had </w:t>
      </w:r>
      <w:r w:rsidR="00630E64">
        <w:t xml:space="preserve">the experience yourself. </w:t>
      </w:r>
      <w:r w:rsidR="000766BB">
        <w:t>Simulating</w:t>
      </w:r>
      <w:r w:rsidR="00DC45CD">
        <w:t xml:space="preserve"> the </w:t>
      </w:r>
      <w:r w:rsidR="008A73FE">
        <w:t>belief that a</w:t>
      </w:r>
      <w:r w:rsidR="003917BC">
        <w:t xml:space="preserve"> stranger </w:t>
      </w:r>
      <w:r w:rsidR="008A73FE">
        <w:t xml:space="preserve">exists </w:t>
      </w:r>
      <w:r w:rsidR="003917BC">
        <w:t xml:space="preserve">in your mind </w:t>
      </w:r>
      <w:proofErr w:type="gramStart"/>
      <w:r w:rsidR="003917BC">
        <w:t xml:space="preserve">cannot be </w:t>
      </w:r>
      <w:r w:rsidR="00DC45CD">
        <w:t>imitated</w:t>
      </w:r>
      <w:proofErr w:type="gramEnd"/>
      <w:r w:rsidR="00DC45CD">
        <w:t xml:space="preserve"> and </w:t>
      </w:r>
      <w:r w:rsidR="003917BC">
        <w:t xml:space="preserve">as such, </w:t>
      </w:r>
      <w:r w:rsidR="00DC45CD">
        <w:t>to</w:t>
      </w:r>
      <w:r w:rsidR="003917BC">
        <w:t xml:space="preserve"> </w:t>
      </w:r>
      <w:r w:rsidR="00DC45CD">
        <w:t>achieve</w:t>
      </w:r>
      <w:r w:rsidR="008A73FE">
        <w:t xml:space="preserve"> </w:t>
      </w:r>
      <w:r w:rsidR="00DC45CD">
        <w:t xml:space="preserve">anything more </w:t>
      </w:r>
      <w:r w:rsidR="003917BC">
        <w:t xml:space="preserve">a working understanding </w:t>
      </w:r>
      <w:r w:rsidR="00DC45CD">
        <w:t>of this experience is not possible</w:t>
      </w:r>
      <w:r w:rsidR="003917BC">
        <w:t xml:space="preserve">. </w:t>
      </w:r>
      <w:r w:rsidR="000766BB">
        <w:t>This</w:t>
      </w:r>
      <w:r w:rsidR="00630E64">
        <w:t xml:space="preserve"> </w:t>
      </w:r>
      <w:r w:rsidR="009F3CCA">
        <w:t>however does not</w:t>
      </w:r>
      <w:r w:rsidR="00630E64">
        <w:t xml:space="preserve"> mean that I am not going to try.</w:t>
      </w:r>
    </w:p>
    <w:p w:rsidR="00637013" w:rsidRDefault="00917755" w:rsidP="00CC7BC2">
      <w:pPr>
        <w:ind w:firstLine="720"/>
      </w:pPr>
      <w:r>
        <w:t>Before I begin with chapters regarding ‘mental health’</w:t>
      </w:r>
      <w:r w:rsidR="00DA0393">
        <w:t>,</w:t>
      </w:r>
      <w:r>
        <w:t xml:space="preserve"> I want to see </w:t>
      </w:r>
      <w:r w:rsidR="00D4005C">
        <w:t xml:space="preserve">functional pathways to </w:t>
      </w:r>
      <w:r>
        <w:t xml:space="preserve">responsibility </w:t>
      </w:r>
      <w:r w:rsidR="00DA0393">
        <w:t xml:space="preserve">appropriately </w:t>
      </w:r>
      <w:r>
        <w:t xml:space="preserve">assigned before </w:t>
      </w:r>
      <w:r w:rsidR="00D4005C">
        <w:t xml:space="preserve">addressing </w:t>
      </w:r>
      <w:r w:rsidR="00DA0393">
        <w:t xml:space="preserve">the results of </w:t>
      </w:r>
      <w:r w:rsidR="008A73FE">
        <w:t>medical</w:t>
      </w:r>
      <w:r w:rsidR="00D4005C">
        <w:t xml:space="preserve"> statistical </w:t>
      </w:r>
      <w:r w:rsidR="000766BB">
        <w:t>analyse</w:t>
      </w:r>
      <w:r w:rsidR="008A73FE">
        <w:t>s</w:t>
      </w:r>
      <w:r>
        <w:t xml:space="preserve">. </w:t>
      </w:r>
      <w:r w:rsidR="00AC3013">
        <w:t xml:space="preserve">Social disorders </w:t>
      </w:r>
      <w:r w:rsidR="00D4005C">
        <w:t>result</w:t>
      </w:r>
      <w:r w:rsidR="00AC3013">
        <w:t xml:space="preserve"> from </w:t>
      </w:r>
      <w:r w:rsidR="00D4005C">
        <w:t xml:space="preserve">the application of laws, </w:t>
      </w:r>
      <w:r w:rsidR="00AC3013">
        <w:t xml:space="preserve">social </w:t>
      </w:r>
      <w:r w:rsidR="00D4005C">
        <w:t>contacts</w:t>
      </w:r>
      <w:r w:rsidR="000766BB">
        <w:t>,</w:t>
      </w:r>
      <w:r w:rsidR="00D4005C">
        <w:t xml:space="preserve"> expectations </w:t>
      </w:r>
      <w:r w:rsidR="00DA0393">
        <w:t xml:space="preserve">and social order in general as they </w:t>
      </w:r>
      <w:proofErr w:type="gramStart"/>
      <w:r w:rsidR="000766BB">
        <w:t xml:space="preserve">are </w:t>
      </w:r>
      <w:r w:rsidR="00DA0393">
        <w:t>defined</w:t>
      </w:r>
      <w:proofErr w:type="gramEnd"/>
      <w:r w:rsidR="00D4005C">
        <w:t xml:space="preserve"> by those with the power </w:t>
      </w:r>
      <w:r w:rsidR="000766BB">
        <w:t xml:space="preserve">of assumed respectability and the position responsibility </w:t>
      </w:r>
      <w:r w:rsidR="00D4005C">
        <w:t>to do so</w:t>
      </w:r>
      <w:r w:rsidR="00AC3013">
        <w:t xml:space="preserve">. </w:t>
      </w:r>
      <w:r>
        <w:t>We expect corruption from politicians, we expect police and variou</w:t>
      </w:r>
      <w:r w:rsidR="00363B29">
        <w:t>s government departments to lie and</w:t>
      </w:r>
      <w:r w:rsidR="00DA0393">
        <w:t xml:space="preserve"> deceive</w:t>
      </w:r>
      <w:r>
        <w:t xml:space="preserve"> </w:t>
      </w:r>
      <w:r w:rsidR="00DA0393">
        <w:t>and we</w:t>
      </w:r>
      <w:r>
        <w:t xml:space="preserve"> expect our family to espouse socially acceptable ideals </w:t>
      </w:r>
      <w:r w:rsidR="00DA0393">
        <w:t xml:space="preserve">while </w:t>
      </w:r>
      <w:r w:rsidR="008A73FE">
        <w:t xml:space="preserve">our worthiness </w:t>
      </w:r>
      <w:r w:rsidR="00DA0393">
        <w:t>a</w:t>
      </w:r>
      <w:r w:rsidR="00D96E24">
        <w:t>s</w:t>
      </w:r>
      <w:r w:rsidR="00DA0393">
        <w:t xml:space="preserve"> humans is</w:t>
      </w:r>
      <w:r>
        <w:t xml:space="preserve"> </w:t>
      </w:r>
      <w:r w:rsidR="00DA0393">
        <w:t>adjudicated,</w:t>
      </w:r>
      <w:r>
        <w:t xml:space="preserve"> based upon the cost of our clothes </w:t>
      </w:r>
      <w:r w:rsidR="00D96E24">
        <w:t xml:space="preserve">and our social standing </w:t>
      </w:r>
      <w:r>
        <w:t>while simultaneously s</w:t>
      </w:r>
      <w:r w:rsidR="00212DC9">
        <w:t xml:space="preserve">eeking </w:t>
      </w:r>
      <w:r w:rsidR="00D33583">
        <w:t xml:space="preserve">acceptance and </w:t>
      </w:r>
      <w:r w:rsidR="00E40FF2">
        <w:t xml:space="preserve">membership in </w:t>
      </w:r>
      <w:r w:rsidR="00D33583">
        <w:t xml:space="preserve">this very </w:t>
      </w:r>
      <w:r w:rsidR="007E5CFC">
        <w:t>society</w:t>
      </w:r>
      <w:r w:rsidR="00212DC9">
        <w:t>. All of this while attempting to deal</w:t>
      </w:r>
      <w:r>
        <w:t xml:space="preserve"> with </w:t>
      </w:r>
      <w:r w:rsidR="00AC3013">
        <w:t xml:space="preserve">an actual pragmatic and </w:t>
      </w:r>
      <w:r w:rsidR="00E40FF2">
        <w:t>practical</w:t>
      </w:r>
      <w:r>
        <w:t xml:space="preserve"> reality.</w:t>
      </w:r>
      <w:r w:rsidR="00E40FF2">
        <w:t xml:space="preserve"> L</w:t>
      </w:r>
      <w:r>
        <w:t>eaders and authoritarian figures</w:t>
      </w:r>
      <w:r w:rsidR="00E40FF2">
        <w:t>,</w:t>
      </w:r>
      <w:r>
        <w:t xml:space="preserve"> through their </w:t>
      </w:r>
      <w:r w:rsidR="00DA0393">
        <w:t>designat</w:t>
      </w:r>
      <w:r w:rsidR="00363B29">
        <w:t xml:space="preserve">ed </w:t>
      </w:r>
      <w:r>
        <w:t>hypocritical systemic behaviour</w:t>
      </w:r>
      <w:r w:rsidR="00212DC9">
        <w:t>s</w:t>
      </w:r>
      <w:r w:rsidR="008A73FE">
        <w:t>,</w:t>
      </w:r>
      <w:r>
        <w:t xml:space="preserve"> </w:t>
      </w:r>
      <w:r w:rsidR="00D4005C">
        <w:t xml:space="preserve">generate and </w:t>
      </w:r>
      <w:r w:rsidR="00363B29">
        <w:t>support</w:t>
      </w:r>
      <w:r>
        <w:t xml:space="preserve"> a state of social dissonance </w:t>
      </w:r>
      <w:r w:rsidR="00AC3013">
        <w:t xml:space="preserve">upon which our system of social ethics </w:t>
      </w:r>
      <w:r w:rsidR="007E5CFC">
        <w:t xml:space="preserve">and social justice </w:t>
      </w:r>
      <w:r w:rsidR="007568CF">
        <w:t>relies</w:t>
      </w:r>
      <w:r w:rsidR="00841EDA">
        <w:t>. T</w:t>
      </w:r>
      <w:r>
        <w:t xml:space="preserve">hese </w:t>
      </w:r>
      <w:r w:rsidR="00363B29">
        <w:t xml:space="preserve">irrational </w:t>
      </w:r>
      <w:r w:rsidR="00D33583">
        <w:t>and inhuman</w:t>
      </w:r>
      <w:r w:rsidR="008A73FE">
        <w:t>e</w:t>
      </w:r>
      <w:r w:rsidR="00D33583">
        <w:t xml:space="preserve"> </w:t>
      </w:r>
      <w:r w:rsidR="00742B03">
        <w:t>practic</w:t>
      </w:r>
      <w:r>
        <w:t xml:space="preserve">es </w:t>
      </w:r>
      <w:proofErr w:type="gramStart"/>
      <w:r w:rsidR="00637013">
        <w:t>exist</w:t>
      </w:r>
      <w:proofErr w:type="gramEnd"/>
      <w:r w:rsidR="00637013">
        <w:t xml:space="preserve"> </w:t>
      </w:r>
      <w:r w:rsidR="000766BB">
        <w:t>at</w:t>
      </w:r>
      <w:r>
        <w:t xml:space="preserve"> the </w:t>
      </w:r>
      <w:r w:rsidR="007E5CFC">
        <w:t>most influential</w:t>
      </w:r>
      <w:r>
        <w:t xml:space="preserve"> levels of our societal structure and </w:t>
      </w:r>
      <w:r w:rsidR="00DE7BC5">
        <w:t xml:space="preserve">inevitably </w:t>
      </w:r>
      <w:r w:rsidR="00841EDA">
        <w:t>generate</w:t>
      </w:r>
      <w:r>
        <w:t xml:space="preserve"> </w:t>
      </w:r>
      <w:r w:rsidR="00841EDA">
        <w:t>social disorder</w:t>
      </w:r>
      <w:r w:rsidR="00637013">
        <w:t>.</w:t>
      </w:r>
    </w:p>
    <w:p w:rsidR="009F3CCA" w:rsidRDefault="00AC639C" w:rsidP="00CC7BC2">
      <w:pPr>
        <w:ind w:firstLine="720"/>
      </w:pPr>
      <w:r>
        <w:t xml:space="preserve">When social dissonance threatens the integrity of the very </w:t>
      </w:r>
      <w:r w:rsidR="00363B29">
        <w:t>structure</w:t>
      </w:r>
      <w:r>
        <w:t xml:space="preserve"> of society, schizo</w:t>
      </w:r>
      <w:r w:rsidR="006B5347">
        <w:t>phreni</w:t>
      </w:r>
      <w:r w:rsidR="008A73FE">
        <w:t>cs manifest</w:t>
      </w:r>
      <w:r w:rsidR="003232BA">
        <w:t>,</w:t>
      </w:r>
      <w:r w:rsidR="00363B29">
        <w:t xml:space="preserve"> like a built in </w:t>
      </w:r>
      <w:r w:rsidR="00CF16BD">
        <w:t xml:space="preserve">social </w:t>
      </w:r>
      <w:r w:rsidR="00363B29">
        <w:t>self-</w:t>
      </w:r>
      <w:r>
        <w:t>help system.</w:t>
      </w:r>
    </w:p>
    <w:p w:rsidR="00917755" w:rsidRDefault="00D8436D" w:rsidP="00CC7BC2">
      <w:pPr>
        <w:ind w:firstLine="720"/>
      </w:pPr>
      <w:r>
        <w:t xml:space="preserve">The </w:t>
      </w:r>
      <w:r w:rsidR="00067A25">
        <w:t>value placed upon</w:t>
      </w:r>
      <w:r>
        <w:t xml:space="preserve"> s</w:t>
      </w:r>
      <w:r w:rsidR="009F3CCA">
        <w:t>ocial expectation, s</w:t>
      </w:r>
      <w:r w:rsidR="00917755">
        <w:t xml:space="preserve">ocial contract </w:t>
      </w:r>
      <w:r w:rsidR="009F3CCA">
        <w:t xml:space="preserve">and </w:t>
      </w:r>
      <w:r w:rsidR="00917755">
        <w:t>p</w:t>
      </w:r>
      <w:r w:rsidR="00A651E7">
        <w:t>olitical correct</w:t>
      </w:r>
      <w:r w:rsidR="009F3CCA">
        <w:t>itude</w:t>
      </w:r>
      <w:r w:rsidR="00A651E7">
        <w:t xml:space="preserve"> </w:t>
      </w:r>
      <w:r w:rsidR="00917755">
        <w:t xml:space="preserve">have </w:t>
      </w:r>
      <w:proofErr w:type="gramStart"/>
      <w:r w:rsidR="00917755">
        <w:t xml:space="preserve">a lot </w:t>
      </w:r>
      <w:r w:rsidR="00C245F4">
        <w:t>of</w:t>
      </w:r>
      <w:proofErr w:type="gramEnd"/>
      <w:r w:rsidR="00C245F4">
        <w:t xml:space="preserve"> issues yet </w:t>
      </w:r>
      <w:r w:rsidR="00917755">
        <w:t>to answer for.</w:t>
      </w:r>
      <w:r w:rsidR="00212DC9">
        <w:t xml:space="preserve"> When it comes to the causes of social disorders and </w:t>
      </w:r>
      <w:r w:rsidR="00AC3013">
        <w:t>in turn</w:t>
      </w:r>
      <w:r w:rsidR="00212DC9">
        <w:t>, mental health issue</w:t>
      </w:r>
      <w:r w:rsidR="00AC3013">
        <w:t>s</w:t>
      </w:r>
      <w:r w:rsidR="00067A25">
        <w:t>,</w:t>
      </w:r>
      <w:r w:rsidR="00212DC9">
        <w:t xml:space="preserve"> you need look no further than here</w:t>
      </w:r>
      <w:r w:rsidR="00613B10">
        <w:t xml:space="preserve">. The </w:t>
      </w:r>
      <w:r w:rsidR="00C245F4">
        <w:t>flippancy,</w:t>
      </w:r>
      <w:r w:rsidR="00613B10">
        <w:t xml:space="preserve"> with which social contrac</w:t>
      </w:r>
      <w:r>
        <w:t>ts</w:t>
      </w:r>
      <w:r w:rsidR="00613B10">
        <w:t xml:space="preserve"> and social expectation</w:t>
      </w:r>
      <w:r>
        <w:t>s</w:t>
      </w:r>
      <w:r w:rsidR="00613B10">
        <w:t xml:space="preserve"> </w:t>
      </w:r>
      <w:proofErr w:type="gramStart"/>
      <w:r w:rsidR="00613B10">
        <w:t xml:space="preserve">are </w:t>
      </w:r>
      <w:r w:rsidR="00C245F4">
        <w:t>created</w:t>
      </w:r>
      <w:proofErr w:type="gramEnd"/>
      <w:r w:rsidR="00C245F4">
        <w:t xml:space="preserve"> </w:t>
      </w:r>
      <w:r>
        <w:t xml:space="preserve">and </w:t>
      </w:r>
      <w:r w:rsidR="00C245F4">
        <w:t>further</w:t>
      </w:r>
      <w:r w:rsidR="00FF6EE8">
        <w:t>,</w:t>
      </w:r>
      <w:r w:rsidR="00C245F4">
        <w:t xml:space="preserve"> </w:t>
      </w:r>
      <w:r w:rsidR="00FF6EE8">
        <w:t>insta</w:t>
      </w:r>
      <w:r w:rsidR="00E40FF2">
        <w:t>lled as</w:t>
      </w:r>
      <w:r w:rsidR="00613B10">
        <w:t xml:space="preserve"> coping mechanism</w:t>
      </w:r>
      <w:r w:rsidR="00E40FF2">
        <w:t>s</w:t>
      </w:r>
      <w:r w:rsidR="00613B10">
        <w:t xml:space="preserve"> </w:t>
      </w:r>
      <w:r w:rsidR="008A73FE">
        <w:t>by</w:t>
      </w:r>
      <w:r w:rsidR="00FF6EE8">
        <w:t xml:space="preserve"> those </w:t>
      </w:r>
      <w:r w:rsidR="00D4005C">
        <w:t>entitled</w:t>
      </w:r>
      <w:r w:rsidR="00E40FF2">
        <w:t xml:space="preserve"> </w:t>
      </w:r>
      <w:r w:rsidR="00067A25">
        <w:t>and</w:t>
      </w:r>
      <w:r w:rsidR="00AC3013">
        <w:t xml:space="preserve"> </w:t>
      </w:r>
      <w:r w:rsidR="009F3CCA">
        <w:t>bigoted</w:t>
      </w:r>
      <w:r w:rsidR="00067A25">
        <w:t>,</w:t>
      </w:r>
      <w:r w:rsidR="00637013">
        <w:t xml:space="preserve"> </w:t>
      </w:r>
      <w:r w:rsidR="00067A25">
        <w:t>provides</w:t>
      </w:r>
      <w:r w:rsidR="00613B10">
        <w:t xml:space="preserve"> the </w:t>
      </w:r>
      <w:r w:rsidR="00E40FF2">
        <w:t>majority</w:t>
      </w:r>
      <w:r w:rsidR="00613B10">
        <w:t xml:space="preserve"> </w:t>
      </w:r>
      <w:r w:rsidR="008A73FE">
        <w:t xml:space="preserve">of </w:t>
      </w:r>
      <w:r w:rsidR="00FF6EE8">
        <w:t xml:space="preserve">the </w:t>
      </w:r>
      <w:r w:rsidR="008A73FE">
        <w:t>c</w:t>
      </w:r>
      <w:r w:rsidR="00613B10">
        <w:t>ontribution</w:t>
      </w:r>
      <w:r w:rsidR="008A73FE">
        <w:t>s</w:t>
      </w:r>
      <w:r w:rsidR="00FF6EE8">
        <w:t xml:space="preserve"> </w:t>
      </w:r>
      <w:r w:rsidR="00613B10">
        <w:t xml:space="preserve">to social </w:t>
      </w:r>
      <w:r>
        <w:t>disease</w:t>
      </w:r>
      <w:r w:rsidR="00613B10">
        <w:t xml:space="preserve">. </w:t>
      </w:r>
      <w:r w:rsidR="00E40FF2">
        <w:t xml:space="preserve">What this really comes down to is that people </w:t>
      </w:r>
      <w:r w:rsidR="00067A25">
        <w:t xml:space="preserve">who </w:t>
      </w:r>
      <w:r w:rsidR="00C245F4">
        <w:t>hold</w:t>
      </w:r>
      <w:r w:rsidR="00AC3013">
        <w:t xml:space="preserve"> positions of power </w:t>
      </w:r>
      <w:proofErr w:type="gramStart"/>
      <w:r w:rsidR="00AC3013">
        <w:t>are</w:t>
      </w:r>
      <w:r w:rsidR="008A73FE">
        <w:t xml:space="preserve"> </w:t>
      </w:r>
      <w:r w:rsidR="00067A25">
        <w:t>too well protected</w:t>
      </w:r>
      <w:proofErr w:type="gramEnd"/>
      <w:r w:rsidR="00067A25">
        <w:t xml:space="preserve"> from the </w:t>
      </w:r>
      <w:r w:rsidR="00AC3013">
        <w:t xml:space="preserve">repercussions that </w:t>
      </w:r>
      <w:r w:rsidR="00067A25">
        <w:t>result</w:t>
      </w:r>
      <w:r w:rsidR="00AC3013">
        <w:t xml:space="preserve"> from</w:t>
      </w:r>
      <w:r w:rsidR="00E40FF2">
        <w:t xml:space="preserve"> </w:t>
      </w:r>
      <w:r w:rsidR="00FF6EE8">
        <w:t xml:space="preserve">their </w:t>
      </w:r>
      <w:r w:rsidR="00E40FF2">
        <w:t xml:space="preserve">meddling in others affairs without </w:t>
      </w:r>
      <w:r w:rsidR="007E5CFC">
        <w:t>sensible</w:t>
      </w:r>
      <w:r w:rsidR="002B7AAF">
        <w:t>, intelligent</w:t>
      </w:r>
      <w:r w:rsidR="00AC3013">
        <w:t xml:space="preserve"> or </w:t>
      </w:r>
      <w:r w:rsidR="00E40FF2">
        <w:t>just cause</w:t>
      </w:r>
      <w:r w:rsidR="008A73FE">
        <w:t>. N</w:t>
      </w:r>
      <w:r w:rsidR="00AC3013">
        <w:t>obody ben</w:t>
      </w:r>
      <w:r w:rsidR="007E5CFC">
        <w:t>efits from med</w:t>
      </w:r>
      <w:r w:rsidR="00FE4E4E">
        <w:t>dling;</w:t>
      </w:r>
      <w:r w:rsidR="007E5CFC">
        <w:t xml:space="preserve"> </w:t>
      </w:r>
      <w:r w:rsidR="00211383">
        <w:t xml:space="preserve">it is only </w:t>
      </w:r>
      <w:r w:rsidR="002B7AAF">
        <w:t>destructive</w:t>
      </w:r>
      <w:r w:rsidR="00D476DD">
        <w:t xml:space="preserve"> at the most </w:t>
      </w:r>
      <w:r w:rsidR="00FE4E4E">
        <w:t>fundamental</w:t>
      </w:r>
      <w:r w:rsidR="00D476DD">
        <w:t xml:space="preserve"> level</w:t>
      </w:r>
      <w:r w:rsidR="00211383">
        <w:t>. T</w:t>
      </w:r>
      <w:r w:rsidR="00AC3013">
        <w:t>his is another non-negotiable constant.</w:t>
      </w:r>
    </w:p>
    <w:p w:rsidR="00D33583" w:rsidRDefault="00FE4E4E" w:rsidP="00FA28A0">
      <w:pPr>
        <w:ind w:firstLine="720"/>
      </w:pPr>
      <w:r>
        <w:lastRenderedPageBreak/>
        <w:t>S</w:t>
      </w:r>
      <w:r w:rsidR="009F3CCA">
        <w:t>chizophrenia</w:t>
      </w:r>
      <w:r w:rsidR="00235ACC">
        <w:t>:</w:t>
      </w:r>
    </w:p>
    <w:p w:rsidR="005159C1" w:rsidRDefault="005159C1" w:rsidP="005159C1">
      <w:pPr>
        <w:ind w:firstLine="720"/>
      </w:pPr>
      <w:r>
        <w:t xml:space="preserve">The only functional diagnostic indicator for schizophrenics is that they are people who live their lives under the assumption that something or someone else has direct access to their mind. This single delusion systematically manifests all that is schizophrenia as we rationalize a singular reality to support this belief. This single belief is that which separates the 80 million schizophrenics from everybody else. It is the various different ways and the resulting repercussions of these rationalisations that we use to attempt to identify our intruder that generates what we refer to as ‘the spectrum’. The belief that there are other participants in our minds comes from experiencing thoughts for which we do not or cannot accept ownership. There clearly is actually no way for others to directly access or manipulate our specific thoughts. This is the constant singular delusion that leads us to live our lives with multiple exclusive belief systems or what we call cognitive dissonance. There are many different rationales that we use to identify the entities that we engage and respond to in our internal dialogs </w:t>
      </w:r>
      <w:proofErr w:type="gramStart"/>
      <w:r>
        <w:t>and also,</w:t>
      </w:r>
      <w:proofErr w:type="gramEnd"/>
      <w:r>
        <w:t xml:space="preserve"> there is the situation where we deny engaging any voices at all.</w:t>
      </w:r>
    </w:p>
    <w:p w:rsidR="005159C1" w:rsidRDefault="005159C1" w:rsidP="005159C1">
      <w:pPr>
        <w:ind w:firstLine="720"/>
      </w:pPr>
      <w:r>
        <w:t>Before I go further, I should describe a few learned behaviours / abilities that you will retain, even after you have absorbed and applied this paper and resultantly, achieved a functional and more familiar relationship with your conscience.</w:t>
      </w:r>
    </w:p>
    <w:p w:rsidR="005159C1" w:rsidRDefault="005159C1" w:rsidP="005159C1">
      <w:pPr>
        <w:ind w:firstLine="720"/>
      </w:pPr>
      <w:r>
        <w:t xml:space="preserve">As a schizophrenic, you will always be able to view and experience your thoughts from a third person perspective and respond and interact with them as such. You will still be able to converse internally with your conscience as though it were a foreign entity, effectively now only simulating the experience of schizophrenia. You will still be able to allow your mind to bend your perception of sound to suit your expectation and you will on occasion, find yourself unexpectedly in the middle of a previously familiar schizophrenic event. </w:t>
      </w:r>
      <w:r w:rsidR="000766BB">
        <w:t>This usually just occurs as result of familiar habit.</w:t>
      </w:r>
    </w:p>
    <w:p w:rsidR="005159C1" w:rsidRDefault="005159C1" w:rsidP="005159C1">
      <w:pPr>
        <w:ind w:firstLine="720"/>
      </w:pPr>
      <w:r>
        <w:t>All of the facilities that you previously held will remain available to you but once you know, you will be able to end any schizophrenia-like event with a simple thought.</w:t>
      </w:r>
    </w:p>
    <w:p w:rsidR="005159C1" w:rsidRDefault="005159C1" w:rsidP="005159C1">
      <w:pPr>
        <w:ind w:firstLine="720"/>
      </w:pPr>
      <w:r>
        <w:t xml:space="preserve">Often, the schizophrenic dialog that results from our conscience’s initial meeting with a paranoid expectation will be the only dialog that takes place in real time. The following internal conversation or dialog is </w:t>
      </w:r>
      <w:r w:rsidR="002A71B0">
        <w:t>usually</w:t>
      </w:r>
      <w:r>
        <w:t xml:space="preserve"> only recognised and experienced upon reflection. This means that what we believe was said is likely just what our past paranoid experiences would lead us to expect would have been said. This happens because </w:t>
      </w:r>
      <w:r w:rsidR="00146ED7">
        <w:t xml:space="preserve">the initial dialog </w:t>
      </w:r>
      <w:proofErr w:type="gramStart"/>
      <w:r w:rsidR="00146ED7">
        <w:t>is only experienced</w:t>
      </w:r>
      <w:proofErr w:type="gramEnd"/>
      <w:r w:rsidR="00146ED7">
        <w:t xml:space="preserve"> when</w:t>
      </w:r>
      <w:r>
        <w:t xml:space="preserve"> </w:t>
      </w:r>
      <w:r w:rsidR="00146ED7">
        <w:t xml:space="preserve">your </w:t>
      </w:r>
      <w:r>
        <w:t>paranoid expectation triggers your conscience. The ongoing dialog continues because you are responding to a relevant and emotionally timely piece of dialog, and you believe that it came from someone else. The only way to rationalise this piece of logic is to interpret it as some kind of conversation, otherwise it serves no purpose and makes no sense.</w:t>
      </w:r>
    </w:p>
    <w:p w:rsidR="005159C1" w:rsidRDefault="005159C1" w:rsidP="005159C1">
      <w:pPr>
        <w:ind w:firstLine="720"/>
      </w:pPr>
      <w:r>
        <w:t xml:space="preserve">I did say this </w:t>
      </w:r>
      <w:proofErr w:type="gramStart"/>
      <w:r>
        <w:t>wouldn’t</w:t>
      </w:r>
      <w:proofErr w:type="gramEnd"/>
      <w:r>
        <w:t xml:space="preserve"> be easy.</w:t>
      </w:r>
    </w:p>
    <w:p w:rsidR="005159C1" w:rsidRDefault="005159C1" w:rsidP="005159C1">
      <w:pPr>
        <w:ind w:firstLine="720"/>
      </w:pPr>
      <w:r>
        <w:t>The radio, television and even other people’s voices can sometimes appear to be speaking directly to us when clearly, they are not and this is common to schizophrenia. This happens when our mind combines our paranoid expectation with our environment</w:t>
      </w:r>
      <w:r w:rsidR="002A71B0">
        <w:t xml:space="preserve"> creating a paranoid thought</w:t>
      </w:r>
      <w:r>
        <w:t xml:space="preserve">, which </w:t>
      </w:r>
      <w:r w:rsidR="002A71B0">
        <w:t>goes on to generate an</w:t>
      </w:r>
      <w:r>
        <w:t xml:space="preserve"> audible dialog that, as previously discussed, we </w:t>
      </w:r>
      <w:r>
        <w:lastRenderedPageBreak/>
        <w:t xml:space="preserve">as schizophrenics often only interpret upon reflection. </w:t>
      </w:r>
      <w:r w:rsidR="00146ED7">
        <w:t>Necessity leads you to</w:t>
      </w:r>
      <w:r>
        <w:t xml:space="preserve"> rational</w:t>
      </w:r>
      <w:r w:rsidR="00146ED7">
        <w:t xml:space="preserve">ize </w:t>
      </w:r>
      <w:r>
        <w:t xml:space="preserve">your perception of the voices to make sense of them. Often, our perception of schizophrenic dialog only gains definition when we reflect upon what we decide we have just heard. It is upon this reflection that the comment, music or dialog, TV or radio voice, is actually designated an interpretation. With a schizophrenic conversation, this created perception becomes that which we respond to as being the other end of the internal schizophrenic dialog. Our memory of the event is of only </w:t>
      </w:r>
      <w:r w:rsidR="00496A76">
        <w:t>of</w:t>
      </w:r>
      <w:r w:rsidR="00146ED7">
        <w:t xml:space="preserve"> </w:t>
      </w:r>
      <w:r>
        <w:t>that which we have rationalised</w:t>
      </w:r>
      <w:r w:rsidR="002A71B0">
        <w:t xml:space="preserve"> as being likely and relevant</w:t>
      </w:r>
      <w:r>
        <w:t>.</w:t>
      </w:r>
    </w:p>
    <w:p w:rsidR="001B6B0B" w:rsidRDefault="005159C1" w:rsidP="005159C1">
      <w:pPr>
        <w:ind w:firstLine="720"/>
      </w:pPr>
      <w:r>
        <w:t xml:space="preserve">I have previously alluded to the idea that </w:t>
      </w:r>
      <w:proofErr w:type="gramStart"/>
      <w:r>
        <w:t xml:space="preserve">to </w:t>
      </w:r>
      <w:r w:rsidR="002A71B0">
        <w:t xml:space="preserve">intentionally </w:t>
      </w:r>
      <w:r>
        <w:t>reject</w:t>
      </w:r>
      <w:proofErr w:type="gramEnd"/>
      <w:r>
        <w:t xml:space="preserve">, the responsibility for the content that triggers an attack of conscience </w:t>
      </w:r>
      <w:r w:rsidR="002A71B0">
        <w:t>as being</w:t>
      </w:r>
      <w:r>
        <w:t xml:space="preserve"> a catalyst to a state of cognitive dissonance or schizophrenia. This is only one way that cognitive dissonance can be realised and it happens to be how my schizophrenia began. I just couldn’t accept that I was responsible for some of the subject matter and content encountered during a series of attacks that I experienced upon my conscience (I was concurrently under the influence of amphetamines</w:t>
      </w:r>
      <w:r w:rsidR="00FE5351">
        <w:t xml:space="preserve"> and cannabis</w:t>
      </w:r>
      <w:r>
        <w:t>) and I just couldn’t believe that it reflected me or anything that was mine. This happens because when we deny ownership of conscience we in turn, destroy the mental indicators that we rely upon to differentiate between our own knowledge</w:t>
      </w:r>
      <w:r w:rsidR="002A71B0">
        <w:t>,</w:t>
      </w:r>
      <w:r>
        <w:t xml:space="preserve"> creations and memories, and just purely arbitrary thoughts. As with every human endeavour, an attack on conscience begins with your desire ratifying a stimulus. When you deny responsibility for conscience, you destroy the familiar feelings that we have always accepted as reflecting the integrity of the automated emotional impetus of desire. We no longer feel that we can rely upon this automated filter for stimulus </w:t>
      </w:r>
      <w:proofErr w:type="gramStart"/>
      <w:r>
        <w:t xml:space="preserve">to </w:t>
      </w:r>
      <w:r w:rsidR="002A71B0">
        <w:t xml:space="preserve">accurately </w:t>
      </w:r>
      <w:r w:rsidR="001B6B0B">
        <w:t>reflect</w:t>
      </w:r>
      <w:proofErr w:type="gramEnd"/>
      <w:r w:rsidR="001B6B0B">
        <w:t xml:space="preserve"> our desires.</w:t>
      </w:r>
    </w:p>
    <w:p w:rsidR="005159C1" w:rsidRDefault="005159C1" w:rsidP="005159C1">
      <w:pPr>
        <w:ind w:firstLine="720"/>
      </w:pPr>
      <w:r>
        <w:t>Further, the only definitive way we can recognise mental creations as our own is by the way they are related and connected. We cannot recognise ownership of a creation in our minds eye from one we see in a magazine</w:t>
      </w:r>
      <w:r w:rsidR="006B5347">
        <w:t>,</w:t>
      </w:r>
      <w:r>
        <w:t xml:space="preserve"> I mean, a</w:t>
      </w:r>
      <w:r w:rsidR="00574572">
        <w:t>n image of a</w:t>
      </w:r>
      <w:r>
        <w:t xml:space="preserve"> rubber ball is still just a </w:t>
      </w:r>
      <w:r w:rsidR="00574572">
        <w:t xml:space="preserve">memory of a </w:t>
      </w:r>
      <w:r>
        <w:t>rubber ball</w:t>
      </w:r>
      <w:r w:rsidR="00CF406A">
        <w:t>, whether we understand what it is or not</w:t>
      </w:r>
      <w:r>
        <w:t xml:space="preserve">; we do however know how we </w:t>
      </w:r>
      <w:r w:rsidR="00574572">
        <w:t xml:space="preserve">order, connect and logically </w:t>
      </w:r>
      <w:r>
        <w:t xml:space="preserve">relate </w:t>
      </w:r>
      <w:r w:rsidR="006B5347">
        <w:t>one thing to another</w:t>
      </w:r>
      <w:r>
        <w:t>. We know this because we know ourselves</w:t>
      </w:r>
      <w:r w:rsidR="00574572">
        <w:t xml:space="preserve"> and we know we think</w:t>
      </w:r>
      <w:r>
        <w:t xml:space="preserve">. By denying responsibility for an attack on conscience during the emotional experience of shame, being a period when we have no resources available, we </w:t>
      </w:r>
      <w:r w:rsidR="00CF406A">
        <w:t>lose</w:t>
      </w:r>
      <w:r>
        <w:t xml:space="preserve"> functional access to the automated a</w:t>
      </w:r>
      <w:r w:rsidR="00574572">
        <w:t>ction of desire and recall, an</w:t>
      </w:r>
      <w:r>
        <w:t xml:space="preserve">other mental process during which we rely </w:t>
      </w:r>
      <w:r w:rsidR="00574572">
        <w:t>purely</w:t>
      </w:r>
      <w:r>
        <w:t xml:space="preserve"> upon a familiar emotional indicator to guide us. To put it simply, when we lose the emotional utility required to recognise our failures</w:t>
      </w:r>
      <w:r w:rsidR="00574572">
        <w:t>,</w:t>
      </w:r>
      <w:r>
        <w:t xml:space="preserve"> we also lose the emotional utility required to accept and again, </w:t>
      </w:r>
      <w:r w:rsidR="00574572">
        <w:t>recognise</w:t>
      </w:r>
      <w:r>
        <w:t xml:space="preserve"> our successes.</w:t>
      </w:r>
    </w:p>
    <w:p w:rsidR="005159C1" w:rsidRDefault="005159C1" w:rsidP="005159C1">
      <w:pPr>
        <w:ind w:firstLine="720"/>
      </w:pPr>
      <w:r>
        <w:t>All that entries in conscien</w:t>
      </w:r>
      <w:r w:rsidR="0085779F">
        <w:t>ce have</w:t>
      </w:r>
      <w:r w:rsidR="004032C3">
        <w:t xml:space="preserve"> left for us that enable</w:t>
      </w:r>
      <w:r>
        <w:t xml:space="preserve"> </w:t>
      </w:r>
      <w:r w:rsidR="0085779F">
        <w:t xml:space="preserve">us </w:t>
      </w:r>
      <w:r>
        <w:t xml:space="preserve">to </w:t>
      </w:r>
      <w:r w:rsidR="00574572">
        <w:t>recognise</w:t>
      </w:r>
      <w:r>
        <w:t xml:space="preserve"> them, </w:t>
      </w:r>
      <w:proofErr w:type="gramStart"/>
      <w:r>
        <w:t>is</w:t>
      </w:r>
      <w:proofErr w:type="gramEnd"/>
      <w:r w:rsidR="004032C3">
        <w:t xml:space="preserve"> their</w:t>
      </w:r>
      <w:r>
        <w:t xml:space="preserve"> familiarity and their timely appearance. This means that we will only accept our own failures if we think </w:t>
      </w:r>
      <w:r w:rsidR="00574572">
        <w:t xml:space="preserve">that </w:t>
      </w:r>
      <w:r>
        <w:t>they are likely</w:t>
      </w:r>
      <w:r w:rsidR="0085779F">
        <w:t xml:space="preserve"> to be ours</w:t>
      </w:r>
      <w:r>
        <w:t xml:space="preserve">. We have forgotten their creation at the hands of the forgetful nature of endorphins, in turn losing their recall ability and resultantly, they have lost their previously </w:t>
      </w:r>
      <w:r w:rsidR="0085779F">
        <w:t>assigned</w:t>
      </w:r>
      <w:r>
        <w:t xml:space="preserve"> intent and purpose. With no clear reason to accept responsibility for an attack on conscience, we </w:t>
      </w:r>
      <w:r w:rsidR="00574572">
        <w:t>accept it</w:t>
      </w:r>
      <w:r>
        <w:t xml:space="preserve"> </w:t>
      </w:r>
      <w:r w:rsidR="00574572">
        <w:t>because we have</w:t>
      </w:r>
      <w:r>
        <w:t xml:space="preserve"> no </w:t>
      </w:r>
      <w:r w:rsidR="00574572">
        <w:t xml:space="preserve">available </w:t>
      </w:r>
      <w:r>
        <w:t>cognitive abilities</w:t>
      </w:r>
      <w:r w:rsidR="00574572">
        <w:t xml:space="preserve"> to choose otherwise</w:t>
      </w:r>
      <w:r>
        <w:t xml:space="preserve">. In addition, to deny responsibility </w:t>
      </w:r>
      <w:r w:rsidR="0085779F">
        <w:t xml:space="preserve">for an attack on conscience </w:t>
      </w:r>
      <w:r>
        <w:t xml:space="preserve">is to step into an abyss, a large empty place you have never been </w:t>
      </w:r>
      <w:r w:rsidR="0085779F">
        <w:t xml:space="preserve">to </w:t>
      </w:r>
      <w:r>
        <w:t xml:space="preserve">before, and nobody goes there </w:t>
      </w:r>
      <w:r w:rsidR="00853685">
        <w:t>readily unless absolutely necessity</w:t>
      </w:r>
      <w:r>
        <w:t xml:space="preserve">. </w:t>
      </w:r>
      <w:r w:rsidR="004032C3">
        <w:t>Using</w:t>
      </w:r>
      <w:r>
        <w:t xml:space="preserve"> our </w:t>
      </w:r>
      <w:r w:rsidR="004032C3">
        <w:t xml:space="preserve">best creations, </w:t>
      </w:r>
      <w:r w:rsidR="00853685">
        <w:t>being forced</w:t>
      </w:r>
      <w:r>
        <w:t xml:space="preserve"> to forget </w:t>
      </w:r>
      <w:r w:rsidR="00FD505C">
        <w:t xml:space="preserve">what they were and that we made </w:t>
      </w:r>
      <w:r>
        <w:t xml:space="preserve">them and then </w:t>
      </w:r>
      <w:r w:rsidR="00FD505C">
        <w:t>having them re-presented</w:t>
      </w:r>
      <w:r>
        <w:t xml:space="preserve"> </w:t>
      </w:r>
      <w:r w:rsidR="00FD505C">
        <w:t xml:space="preserve">to </w:t>
      </w:r>
      <w:proofErr w:type="gramStart"/>
      <w:r w:rsidR="00FD505C">
        <w:t>us</w:t>
      </w:r>
      <w:proofErr w:type="gramEnd"/>
      <w:r>
        <w:t xml:space="preserve"> at the most </w:t>
      </w:r>
      <w:r w:rsidR="00FD505C">
        <w:t>applicable</w:t>
      </w:r>
      <w:r>
        <w:t xml:space="preserve"> moment </w:t>
      </w:r>
      <w:r w:rsidR="00FD505C">
        <w:t xml:space="preserve">in the </w:t>
      </w:r>
      <w:r w:rsidR="00DD1E48">
        <w:lastRenderedPageBreak/>
        <w:t>timeliest</w:t>
      </w:r>
      <w:r w:rsidR="00FD505C">
        <w:t xml:space="preserve"> fashion </w:t>
      </w:r>
      <w:r w:rsidR="00E6724D">
        <w:t xml:space="preserve">in relation to our current thought processes and emotional status </w:t>
      </w:r>
      <w:r>
        <w:t>is clearl</w:t>
      </w:r>
      <w:r w:rsidR="005C0F29">
        <w:t xml:space="preserve">y an effective way to generate </w:t>
      </w:r>
      <w:r w:rsidR="00FD505C">
        <w:t>a</w:t>
      </w:r>
      <w:r>
        <w:t xml:space="preserve"> convincing stranger in the human mind.</w:t>
      </w:r>
    </w:p>
    <w:p w:rsidR="00E76C4A" w:rsidRDefault="00544EA1" w:rsidP="005159C1">
      <w:pPr>
        <w:ind w:firstLine="720"/>
      </w:pPr>
      <w:r>
        <w:t xml:space="preserve">The method we use to negotiate </w:t>
      </w:r>
      <w:r w:rsidR="005159C1">
        <w:t xml:space="preserve">an attack of conscience </w:t>
      </w:r>
      <w:r>
        <w:t xml:space="preserve">to maintain our sanity </w:t>
      </w:r>
      <w:r w:rsidR="005159C1">
        <w:t xml:space="preserve">is an act of hypocrisy. </w:t>
      </w:r>
    </w:p>
    <w:p w:rsidR="00E76C4A" w:rsidRDefault="00E76C4A" w:rsidP="005159C1">
      <w:pPr>
        <w:ind w:firstLine="720"/>
      </w:pPr>
      <w:r>
        <w:t xml:space="preserve">As previously discussed, when we connect with conscience we become overwhelmed, which in turn disconnects us from the motivating source of electro-chemical energy </w:t>
      </w:r>
      <w:r w:rsidR="00BD3CD1">
        <w:t>that</w:t>
      </w:r>
      <w:r>
        <w:t xml:space="preserve"> is required to enable us to </w:t>
      </w:r>
      <w:r w:rsidR="00E6724D">
        <w:t>continue negotiating</w:t>
      </w:r>
      <w:r>
        <w:t xml:space="preserve"> an endeavour in our working memory. As such, the </w:t>
      </w:r>
      <w:r w:rsidR="00C43B78">
        <w:t xml:space="preserve">residual </w:t>
      </w:r>
      <w:r>
        <w:t xml:space="preserve">mechanism in place in this instance is purely emotional with no cognitive presence. When we </w:t>
      </w:r>
      <w:proofErr w:type="gramStart"/>
      <w:r>
        <w:t>are confronted</w:t>
      </w:r>
      <w:proofErr w:type="gramEnd"/>
      <w:r>
        <w:t xml:space="preserve"> with the decision as to if we are going to take responsibility for an act </w:t>
      </w:r>
      <w:r w:rsidR="00C66095">
        <w:t>of conscience</w:t>
      </w:r>
      <w:r w:rsidR="00C43B78">
        <w:t xml:space="preserve"> or not</w:t>
      </w:r>
      <w:r w:rsidR="00C66095">
        <w:t>, we are without the</w:t>
      </w:r>
      <w:r>
        <w:t xml:space="preserve"> resources</w:t>
      </w:r>
      <w:r w:rsidR="00C66095">
        <w:t xml:space="preserve"> required to understand the choices that we have</w:t>
      </w:r>
      <w:r w:rsidR="00E6724D">
        <w:t xml:space="preserve"> or</w:t>
      </w:r>
      <w:r w:rsidR="00C66095">
        <w:t xml:space="preserve"> the possible repercussions</w:t>
      </w:r>
      <w:r w:rsidR="001F244B">
        <w:t xml:space="preserve"> </w:t>
      </w:r>
      <w:r w:rsidR="00BD3CD1">
        <w:t>and this</w:t>
      </w:r>
      <w:r w:rsidR="00E6724D">
        <w:t xml:space="preserve"> takes away our</w:t>
      </w:r>
      <w:r w:rsidR="001F244B">
        <w:t xml:space="preserve"> courage to attempt to rebel</w:t>
      </w:r>
      <w:r w:rsidR="00C66095">
        <w:t xml:space="preserve">. We </w:t>
      </w:r>
      <w:proofErr w:type="gramStart"/>
      <w:r w:rsidR="00C66095">
        <w:t>don’t</w:t>
      </w:r>
      <w:proofErr w:type="gramEnd"/>
      <w:r w:rsidR="00C66095">
        <w:t xml:space="preserve"> </w:t>
      </w:r>
      <w:r w:rsidR="00AF2951">
        <w:t>have any logical or sound reasoning to justify allowing</w:t>
      </w:r>
      <w:r w:rsidR="00C66095">
        <w:t xml:space="preserve"> </w:t>
      </w:r>
      <w:r w:rsidR="00AF2951">
        <w:t>acceptance of responsibi</w:t>
      </w:r>
      <w:r w:rsidR="001F244B">
        <w:t xml:space="preserve">lity for this act of conscience, </w:t>
      </w:r>
      <w:r w:rsidR="00C66095">
        <w:t xml:space="preserve">we </w:t>
      </w:r>
      <w:r w:rsidR="001F244B">
        <w:t xml:space="preserve">don’t even </w:t>
      </w:r>
      <w:r w:rsidR="00C66095">
        <w:t xml:space="preserve">know it to be socially responsible or even correct. We choose this path because </w:t>
      </w:r>
      <w:r w:rsidR="00BD796E">
        <w:t>the alternative generates</w:t>
      </w:r>
      <w:r w:rsidR="00C66095">
        <w:t xml:space="preserve"> </w:t>
      </w:r>
      <w:r w:rsidR="00BD796E">
        <w:t>fear</w:t>
      </w:r>
      <w:r w:rsidR="00C66095">
        <w:t xml:space="preserve"> due to </w:t>
      </w:r>
      <w:r w:rsidR="001F244B">
        <w:t xml:space="preserve">our lack of ability to </w:t>
      </w:r>
      <w:r w:rsidR="001417EF">
        <w:t>consider</w:t>
      </w:r>
      <w:r w:rsidR="00C66095">
        <w:t xml:space="preserve"> </w:t>
      </w:r>
      <w:r w:rsidR="001F244B">
        <w:t xml:space="preserve">any alternative </w:t>
      </w:r>
      <w:r w:rsidR="00BD796E">
        <w:t>and</w:t>
      </w:r>
      <w:r w:rsidR="00C66095">
        <w:t xml:space="preserve"> further, we are afraid that we risk discovering that the paradigm we live by, that is ours, may be less than righteous and </w:t>
      </w:r>
      <w:r w:rsidR="001F244B">
        <w:t xml:space="preserve">further </w:t>
      </w:r>
      <w:r w:rsidR="00C66095">
        <w:t>risks alienating ourselves from our p</w:t>
      </w:r>
      <w:r w:rsidR="00AD09F9">
        <w:t>eers. In other words, we</w:t>
      </w:r>
      <w:r w:rsidR="00C66095">
        <w:t xml:space="preserve"> </w:t>
      </w:r>
      <w:r w:rsidR="00AD09F9">
        <w:t>avoid the unknown abyss</w:t>
      </w:r>
      <w:r w:rsidR="00C66095">
        <w:t xml:space="preserve"> with no </w:t>
      </w:r>
      <w:r w:rsidR="001417EF">
        <w:t xml:space="preserve">cognitive, </w:t>
      </w:r>
      <w:r w:rsidR="00C66095">
        <w:t xml:space="preserve">logical </w:t>
      </w:r>
      <w:r w:rsidR="00795CF5">
        <w:t xml:space="preserve">or reasonable </w:t>
      </w:r>
      <w:r w:rsidR="00C66095">
        <w:t>justification</w:t>
      </w:r>
      <w:r w:rsidR="00795CF5">
        <w:t>,</w:t>
      </w:r>
      <w:r w:rsidR="00C66095">
        <w:t xml:space="preserve"> because we </w:t>
      </w:r>
      <w:r w:rsidR="000D53F6">
        <w:t>are afraid of becoming different to other people and losing the social inclusion</w:t>
      </w:r>
      <w:r w:rsidR="00980852">
        <w:t>s</w:t>
      </w:r>
      <w:r w:rsidR="000D53F6">
        <w:t xml:space="preserve"> </w:t>
      </w:r>
      <w:r w:rsidR="001417EF">
        <w:t>that we, in this emotional state, can only take</w:t>
      </w:r>
      <w:r w:rsidR="00795CF5">
        <w:t xml:space="preserve"> from</w:t>
      </w:r>
      <w:r w:rsidR="000D53F6">
        <w:t xml:space="preserve"> </w:t>
      </w:r>
      <w:r w:rsidR="001417EF">
        <w:t>familiar feelings,</w:t>
      </w:r>
      <w:r w:rsidR="00E6724D">
        <w:t xml:space="preserve"> that</w:t>
      </w:r>
      <w:r w:rsidR="00795CF5">
        <w:t xml:space="preserve"> </w:t>
      </w:r>
      <w:r w:rsidR="00E6724D">
        <w:t>manifests</w:t>
      </w:r>
      <w:r w:rsidR="00AD09F9">
        <w:t xml:space="preserve"> </w:t>
      </w:r>
      <w:r w:rsidR="001417EF">
        <w:t xml:space="preserve">only as </w:t>
      </w:r>
      <w:r w:rsidR="00AD09F9">
        <w:t xml:space="preserve">a </w:t>
      </w:r>
      <w:r w:rsidR="00980852">
        <w:t xml:space="preserve">persistent </w:t>
      </w:r>
      <w:r w:rsidR="00744C69">
        <w:t xml:space="preserve">and irresistible </w:t>
      </w:r>
      <w:r w:rsidR="00980852">
        <w:t>desire</w:t>
      </w:r>
      <w:r w:rsidR="00AD09F9">
        <w:t xml:space="preserve"> for conformity and</w:t>
      </w:r>
      <w:r w:rsidR="00795CF5">
        <w:t xml:space="preserve"> </w:t>
      </w:r>
      <w:r w:rsidR="000D53F6">
        <w:t>sameness.</w:t>
      </w:r>
    </w:p>
    <w:p w:rsidR="000D53F6" w:rsidRDefault="000D53F6" w:rsidP="005159C1">
      <w:pPr>
        <w:ind w:firstLine="720"/>
      </w:pPr>
      <w:r>
        <w:t xml:space="preserve">So when a person looks at you with righteous indignation </w:t>
      </w:r>
      <w:r w:rsidR="00AF2951">
        <w:t xml:space="preserve">as though, for all of their life they have </w:t>
      </w:r>
      <w:r w:rsidR="001417EF">
        <w:t>consistently</w:t>
      </w:r>
      <w:r w:rsidR="00E6724D">
        <w:t xml:space="preserve"> </w:t>
      </w:r>
      <w:r w:rsidR="00AF2951">
        <w:t xml:space="preserve">adhered to a strict moral and ethical code, </w:t>
      </w:r>
      <w:r>
        <w:t xml:space="preserve">remember, it is purely a hypocritical coping mechanism maintained to </w:t>
      </w:r>
      <w:r w:rsidR="00C43B78">
        <w:t>insure</w:t>
      </w:r>
      <w:r>
        <w:t xml:space="preserve"> their membership with the moral majority. At these times you should </w:t>
      </w:r>
      <w:r w:rsidR="00C43B78">
        <w:t xml:space="preserve">not </w:t>
      </w:r>
      <w:r w:rsidR="001417EF">
        <w:t>accept their judgement</w:t>
      </w:r>
      <w:r w:rsidR="00C43B78">
        <w:t xml:space="preserve">, you should </w:t>
      </w:r>
      <w:r>
        <w:t>pity their poor pathetic souls</w:t>
      </w:r>
      <w:r w:rsidR="00E600B9">
        <w:t xml:space="preserve">, as their world </w:t>
      </w:r>
      <w:proofErr w:type="gramStart"/>
      <w:r w:rsidR="00E600B9">
        <w:t xml:space="preserve">is </w:t>
      </w:r>
      <w:r w:rsidR="009438F0">
        <w:t>made</w:t>
      </w:r>
      <w:proofErr w:type="gramEnd"/>
      <w:r w:rsidR="009438F0">
        <w:t xml:space="preserve"> </w:t>
      </w:r>
      <w:r w:rsidR="00E600B9">
        <w:t>sma</w:t>
      </w:r>
      <w:r w:rsidR="009438F0">
        <w:t>ller</w:t>
      </w:r>
      <w:r w:rsidR="00E600B9">
        <w:t xml:space="preserve"> by their own need to </w:t>
      </w:r>
      <w:r w:rsidR="009438F0">
        <w:t xml:space="preserve">assign themselves </w:t>
      </w:r>
      <w:r w:rsidR="00744C69">
        <w:t xml:space="preserve">an unjustified </w:t>
      </w:r>
      <w:r w:rsidR="009438F0">
        <w:t>superiority over others</w:t>
      </w:r>
      <w:r>
        <w:t>.</w:t>
      </w:r>
      <w:r w:rsidR="001B6B0B">
        <w:t xml:space="preserve"> </w:t>
      </w:r>
      <w:proofErr w:type="gramStart"/>
      <w:r w:rsidR="001B6B0B">
        <w:t xml:space="preserve">It is these same people that </w:t>
      </w:r>
      <w:r w:rsidR="001417EF">
        <w:t>d</w:t>
      </w:r>
      <w:r w:rsidR="001B6B0B">
        <w:t xml:space="preserve">on’t try to recall any personal experiences with conscience and are most likely to deny ever having had one </w:t>
      </w:r>
      <w:r w:rsidR="00960531">
        <w:t xml:space="preserve">and </w:t>
      </w:r>
      <w:r w:rsidR="001B6B0B">
        <w:t xml:space="preserve">lastly, they are the most likely </w:t>
      </w:r>
      <w:r w:rsidR="00E6724D">
        <w:t xml:space="preserve">people </w:t>
      </w:r>
      <w:r w:rsidR="001B6B0B">
        <w:t xml:space="preserve">to have never attempted to intentionally try to create a memory of the act </w:t>
      </w:r>
      <w:r w:rsidR="00960531">
        <w:t>or of how frightening it would have been to stand up for themselves and their beliefs in any kind of independent way.</w:t>
      </w:r>
      <w:proofErr w:type="gramEnd"/>
      <w:r w:rsidR="00E6724D">
        <w:t xml:space="preserve"> T</w:t>
      </w:r>
      <w:r w:rsidR="001417EF">
        <w:t>hey are the sheep of this world who, ironically, hold power that comes from</w:t>
      </w:r>
      <w:r w:rsidR="00432635">
        <w:t xml:space="preserve"> the</w:t>
      </w:r>
      <w:r w:rsidR="001417EF">
        <w:t xml:space="preserve"> bigoted support </w:t>
      </w:r>
      <w:r w:rsidR="00432635">
        <w:t>of</w:t>
      </w:r>
      <w:r w:rsidR="001417EF">
        <w:t xml:space="preserve"> their peers.</w:t>
      </w:r>
    </w:p>
    <w:p w:rsidR="0085779F" w:rsidRDefault="005159C1" w:rsidP="005159C1">
      <w:pPr>
        <w:ind w:firstLine="720"/>
      </w:pPr>
      <w:proofErr w:type="gramStart"/>
      <w:r>
        <w:t xml:space="preserve">It is with the same </w:t>
      </w:r>
      <w:r w:rsidR="000D53F6">
        <w:t xml:space="preserve">type of </w:t>
      </w:r>
      <w:r w:rsidR="005C0F29">
        <w:t xml:space="preserve">automated </w:t>
      </w:r>
      <w:r>
        <w:t xml:space="preserve">emotional </w:t>
      </w:r>
      <w:r w:rsidR="005C0F29">
        <w:t xml:space="preserve">coping mechanism that we </w:t>
      </w:r>
      <w:r w:rsidR="00E76C4A">
        <w:t xml:space="preserve">would normally </w:t>
      </w:r>
      <w:r w:rsidR="005C0F29">
        <w:t xml:space="preserve">use to assign </w:t>
      </w:r>
      <w:r w:rsidR="000D53F6">
        <w:t>desirable value to</w:t>
      </w:r>
      <w:r w:rsidR="004032C3">
        <w:t xml:space="preserve"> </w:t>
      </w:r>
      <w:r w:rsidR="000D53F6">
        <w:t>stimuli</w:t>
      </w:r>
      <w:r>
        <w:t xml:space="preserve"> </w:t>
      </w:r>
      <w:r w:rsidR="004032C3">
        <w:t>that</w:t>
      </w:r>
      <w:r>
        <w:t xml:space="preserve"> w</w:t>
      </w:r>
      <w:r w:rsidR="005C0F29">
        <w:t xml:space="preserve">e now </w:t>
      </w:r>
      <w:r w:rsidR="000D53F6">
        <w:t>blindly adhere to</w:t>
      </w:r>
      <w:r w:rsidR="005C0F29">
        <w:t>,</w:t>
      </w:r>
      <w:r>
        <w:t xml:space="preserve"> as </w:t>
      </w:r>
      <w:r w:rsidR="005C0F29">
        <w:t xml:space="preserve">it </w:t>
      </w:r>
      <w:r>
        <w:t xml:space="preserve">is required to </w:t>
      </w:r>
      <w:r w:rsidR="005C0F29">
        <w:t xml:space="preserve">traverse the </w:t>
      </w:r>
      <w:r w:rsidR="004032C3">
        <w:t xml:space="preserve">only </w:t>
      </w:r>
      <w:r w:rsidR="005C0F29">
        <w:t xml:space="preserve">pathway </w:t>
      </w:r>
      <w:r w:rsidR="004032C3">
        <w:t>available</w:t>
      </w:r>
      <w:r w:rsidR="00960531">
        <w:t>,</w:t>
      </w:r>
      <w:r w:rsidR="004032C3">
        <w:t xml:space="preserve"> </w:t>
      </w:r>
      <w:r w:rsidR="005C0F29">
        <w:t xml:space="preserve">to </w:t>
      </w:r>
      <w:r w:rsidR="001B6B0B">
        <w:t>release us from</w:t>
      </w:r>
      <w:r>
        <w:t xml:space="preserve"> this experience</w:t>
      </w:r>
      <w:r w:rsidR="00960531">
        <w:t xml:space="preserve"> with the greatest ease</w:t>
      </w:r>
      <w:r>
        <w:t>.</w:t>
      </w:r>
      <w:proofErr w:type="gramEnd"/>
      <w:r>
        <w:t xml:space="preserve"> </w:t>
      </w:r>
      <w:r w:rsidR="005C0F29">
        <w:t xml:space="preserve">To take the alternative pathway </w:t>
      </w:r>
      <w:r w:rsidR="00AF2951">
        <w:t>would require cognitive resources and</w:t>
      </w:r>
      <w:r w:rsidR="005C0F29">
        <w:t xml:space="preserve"> again, </w:t>
      </w:r>
      <w:r w:rsidR="00AF2951">
        <w:t xml:space="preserve">we have </w:t>
      </w:r>
      <w:r w:rsidR="005C0F29">
        <w:t xml:space="preserve">no available resources with which to </w:t>
      </w:r>
      <w:r w:rsidR="0085779F">
        <w:t>use</w:t>
      </w:r>
      <w:r w:rsidR="00744C69">
        <w:t>,</w:t>
      </w:r>
      <w:r w:rsidR="0085779F">
        <w:t xml:space="preserve"> to interpret</w:t>
      </w:r>
      <w:r w:rsidR="005C0F29">
        <w:t xml:space="preserve"> or prepare for the repercussions. The fact is that we adhere to conscience</w:t>
      </w:r>
      <w:r w:rsidR="0085779F">
        <w:t>’</w:t>
      </w:r>
      <w:r w:rsidR="005C0F29">
        <w:t xml:space="preserve">s </w:t>
      </w:r>
      <w:r w:rsidR="00744C69">
        <w:t xml:space="preserve">physiological </w:t>
      </w:r>
      <w:r w:rsidR="005C0F29">
        <w:t xml:space="preserve">guidance because </w:t>
      </w:r>
      <w:r w:rsidR="001363E6">
        <w:t xml:space="preserve">we are </w:t>
      </w:r>
      <w:r w:rsidR="00AF2951">
        <w:t>completely vulnerable</w:t>
      </w:r>
      <w:r w:rsidR="001F244B">
        <w:t>, resource free</w:t>
      </w:r>
      <w:r w:rsidR="00AF2951">
        <w:t xml:space="preserve"> and </w:t>
      </w:r>
      <w:r w:rsidR="001F244B">
        <w:t xml:space="preserve">too </w:t>
      </w:r>
      <w:r w:rsidR="001363E6">
        <w:t xml:space="preserve">frightened </w:t>
      </w:r>
      <w:r w:rsidR="001F244B">
        <w:t>to attempt to challenge anything</w:t>
      </w:r>
      <w:r w:rsidR="001B6B0B">
        <w:t>,</w:t>
      </w:r>
      <w:r w:rsidR="001F244B">
        <w:t xml:space="preserve"> and so we take the easy wa</w:t>
      </w:r>
      <w:r w:rsidR="00432635">
        <w:t>y</w:t>
      </w:r>
      <w:r w:rsidR="001F244B">
        <w:t>, every time</w:t>
      </w:r>
      <w:r w:rsidR="004032C3">
        <w:t xml:space="preserve">. </w:t>
      </w:r>
      <w:r w:rsidR="00494212">
        <w:t xml:space="preserve">Few people chose to engage a fight that they </w:t>
      </w:r>
      <w:r w:rsidR="00E6724D">
        <w:t xml:space="preserve">cannot even </w:t>
      </w:r>
      <w:r w:rsidR="00432635">
        <w:t>contemplate</w:t>
      </w:r>
      <w:r w:rsidR="00E6724D">
        <w:t xml:space="preserve"> a</w:t>
      </w:r>
      <w:r w:rsidR="00494212">
        <w:t xml:space="preserve"> </w:t>
      </w:r>
      <w:r w:rsidR="00E6724D">
        <w:t>way</w:t>
      </w:r>
      <w:r w:rsidR="00494212">
        <w:t xml:space="preserve"> to win. </w:t>
      </w:r>
      <w:proofErr w:type="gramStart"/>
      <w:r w:rsidR="0085779F">
        <w:t>It’s</w:t>
      </w:r>
      <w:proofErr w:type="gramEnd"/>
      <w:r w:rsidR="0085779F">
        <w:t xml:space="preserve"> not just lucky that </w:t>
      </w:r>
      <w:r w:rsidR="001B6B0B">
        <w:t>we</w:t>
      </w:r>
      <w:r w:rsidR="0085779F">
        <w:t xml:space="preserve"> forget </w:t>
      </w:r>
      <w:r w:rsidR="001B6B0B">
        <w:t xml:space="preserve">that </w:t>
      </w:r>
      <w:r w:rsidR="00432635">
        <w:t>these</w:t>
      </w:r>
      <w:r w:rsidR="0085779F">
        <w:t xml:space="preserve"> act</w:t>
      </w:r>
      <w:r w:rsidR="00432635">
        <w:t>s ever occur</w:t>
      </w:r>
      <w:r w:rsidR="002A71B0">
        <w:t>,</w:t>
      </w:r>
      <w:r w:rsidR="0085779F">
        <w:t xml:space="preserve"> as it is clearly </w:t>
      </w:r>
      <w:r w:rsidR="002A71B0">
        <w:t>by necessity</w:t>
      </w:r>
      <w:r w:rsidR="0085779F">
        <w:t>.</w:t>
      </w:r>
    </w:p>
    <w:p w:rsidR="005159C1" w:rsidRDefault="004032C3" w:rsidP="0085779F">
      <w:pPr>
        <w:ind w:firstLine="720"/>
      </w:pPr>
      <w:r>
        <w:lastRenderedPageBreak/>
        <w:t xml:space="preserve">Those with schizophrenia had the </w:t>
      </w:r>
      <w:r w:rsidR="0085779F">
        <w:t>need</w:t>
      </w:r>
      <w:r>
        <w:t xml:space="preserve"> to </w:t>
      </w:r>
      <w:r w:rsidR="0085779F">
        <w:t>traverse</w:t>
      </w:r>
      <w:r>
        <w:t xml:space="preserve"> </w:t>
      </w:r>
      <w:r w:rsidR="0085779F">
        <w:t>this unknown void</w:t>
      </w:r>
      <w:r w:rsidR="00960531">
        <w:t xml:space="preserve"> and challenge this attack</w:t>
      </w:r>
      <w:r w:rsidR="0085779F">
        <w:t xml:space="preserve"> </w:t>
      </w:r>
      <w:r>
        <w:t xml:space="preserve">because they </w:t>
      </w:r>
      <w:r w:rsidR="00CF406A">
        <w:t xml:space="preserve">could not </w:t>
      </w:r>
      <w:r w:rsidR="001B6B0B">
        <w:t xml:space="preserve">and would not </w:t>
      </w:r>
      <w:r>
        <w:t xml:space="preserve">believe it </w:t>
      </w:r>
      <w:r w:rsidR="00CF406A">
        <w:t>to be</w:t>
      </w:r>
      <w:r>
        <w:t xml:space="preserve"> </w:t>
      </w:r>
      <w:r w:rsidR="00CF406A">
        <w:t>a true creation of their own</w:t>
      </w:r>
      <w:r w:rsidR="001B6B0B">
        <w:t xml:space="preserve"> or a reflection of </w:t>
      </w:r>
      <w:r w:rsidR="00960531">
        <w:t>their true intentions or acts</w:t>
      </w:r>
      <w:r>
        <w:t xml:space="preserve">. </w:t>
      </w:r>
      <w:r w:rsidR="0085779F">
        <w:t>The result is that as</w:t>
      </w:r>
      <w:r w:rsidR="005159C1">
        <w:t xml:space="preserve"> far as your mind is now concerned, your knowledge and tools are now mechanically indistinguishable from your imagination. You have just viewed something created by you, with all the relative characteristics that you rely upon for recognising ownership</w:t>
      </w:r>
      <w:r>
        <w:t>,</w:t>
      </w:r>
      <w:r w:rsidR="005159C1">
        <w:t xml:space="preserve"> but you have decided it is not yours and you have rejected it. You have changed the rules and in turn, you have lost access to some vital </w:t>
      </w:r>
      <w:r w:rsidR="00C43B78">
        <w:t xml:space="preserve">mental </w:t>
      </w:r>
      <w:r w:rsidR="005159C1">
        <w:t>indicators. We no longer have any way of knowing if we are accessing a tried and tested tool (knowledge) or something that may only have some arbitrary relationship to that which we are seeking. On top of this persistent and repetitive task, we still need to question and verify everything within the confines of our available working memory. During this process, our w</w:t>
      </w:r>
      <w:r w:rsidR="005D712E">
        <w:t xml:space="preserve">orking memory’s capacity </w:t>
      </w:r>
      <w:proofErr w:type="gramStart"/>
      <w:r w:rsidR="005D712E">
        <w:t>is limit</w:t>
      </w:r>
      <w:r>
        <w:t>ed</w:t>
      </w:r>
      <w:proofErr w:type="gramEnd"/>
      <w:r>
        <w:t xml:space="preserve"> by the task we have at hand</w:t>
      </w:r>
      <w:r w:rsidR="005D712E">
        <w:t>,</w:t>
      </w:r>
      <w:r w:rsidR="005159C1">
        <w:t xml:space="preserve"> and any attempt to negotiate an</w:t>
      </w:r>
      <w:r w:rsidR="005D712E">
        <w:t xml:space="preserve">y </w:t>
      </w:r>
      <w:r w:rsidR="005159C1">
        <w:t xml:space="preserve">other </w:t>
      </w:r>
      <w:r w:rsidR="00E6724D">
        <w:t xml:space="preserve">simultaneously, </w:t>
      </w:r>
      <w:r w:rsidR="005159C1">
        <w:t>would result in a fail-over event</w:t>
      </w:r>
      <w:r w:rsidR="005D712E">
        <w:t xml:space="preserve">, or </w:t>
      </w:r>
      <w:r w:rsidR="005159C1">
        <w:t>failure</w:t>
      </w:r>
      <w:r w:rsidR="002A71B0">
        <w:t>, which again results in forgetting</w:t>
      </w:r>
      <w:r w:rsidR="005159C1">
        <w:t>. This is the slippery slope.</w:t>
      </w:r>
      <w:r w:rsidR="005159C1" w:rsidRPr="00413CB5">
        <w:t xml:space="preserve"> </w:t>
      </w:r>
      <w:r w:rsidR="005159C1">
        <w:t>The very difficult and rare act of denying ownership of an entry presented by your own conscience will resultantly create a state of increasing confusion</w:t>
      </w:r>
      <w:r w:rsidR="0085779F">
        <w:t>,</w:t>
      </w:r>
      <w:r w:rsidR="005159C1">
        <w:t xml:space="preserve"> as we have relinquished the tools required to differentiate between </w:t>
      </w:r>
      <w:r w:rsidR="00853685">
        <w:t>that which we have made and that which</w:t>
      </w:r>
      <w:r w:rsidR="005159C1">
        <w:t xml:space="preserve"> we haven’t and what is fact and what is </w:t>
      </w:r>
      <w:r w:rsidR="00853685">
        <w:t>imagined</w:t>
      </w:r>
      <w:r w:rsidR="005159C1">
        <w:t xml:space="preserve">. </w:t>
      </w:r>
      <w:r w:rsidR="005D712E">
        <w:t xml:space="preserve">We will have lost the ability to discern </w:t>
      </w:r>
      <w:r w:rsidR="00853685">
        <w:t>where things in our mind came from</w:t>
      </w:r>
      <w:r w:rsidR="005D712E">
        <w:t>.</w:t>
      </w:r>
      <w:r w:rsidR="00960531">
        <w:t xml:space="preserve"> We have created a state of cognitive dissonance </w:t>
      </w:r>
      <w:proofErr w:type="gramStart"/>
      <w:r w:rsidR="00960531">
        <w:t>as a result</w:t>
      </w:r>
      <w:proofErr w:type="gramEnd"/>
      <w:r w:rsidR="00960531">
        <w:t xml:space="preserve"> of accepting blindly, the beliefs and ‘truths’ of others which we now recognise as false, unacceptable, unthinkable and unworthy.</w:t>
      </w:r>
    </w:p>
    <w:p w:rsidR="005159C1" w:rsidRDefault="005159C1" w:rsidP="005159C1">
      <w:pPr>
        <w:ind w:firstLine="720"/>
      </w:pPr>
      <w:r>
        <w:t xml:space="preserve">I spent some years being afraid to entertain my imagination, as I </w:t>
      </w:r>
      <w:r w:rsidR="002A71B0">
        <w:t xml:space="preserve">knew that this idle location was </w:t>
      </w:r>
      <w:r w:rsidR="0053223F">
        <w:t xml:space="preserve">where </w:t>
      </w:r>
      <w:r w:rsidR="002A71B0">
        <w:t>my schizophrenic dialog ran free</w:t>
      </w:r>
      <w:r>
        <w:t xml:space="preserve">. If you read the chapter on cannabis, you will find another way an individual might be convinced that some of their thoughts are foreign. </w:t>
      </w:r>
      <w:r w:rsidR="006B5347">
        <w:t>Whatever causes it to happen</w:t>
      </w:r>
      <w:r>
        <w:t xml:space="preserve">, once </w:t>
      </w:r>
      <w:r w:rsidR="005D712E">
        <w:t>cognitive dissonance</w:t>
      </w:r>
      <w:r>
        <w:t xml:space="preserve"> is in place, you are become schizophrenia.</w:t>
      </w:r>
      <w:r w:rsidRPr="00076A7C">
        <w:t xml:space="preserve"> </w:t>
      </w:r>
      <w:r>
        <w:t>If you also read the chapter on amphetamines</w:t>
      </w:r>
      <w:r w:rsidR="005D712E">
        <w:t xml:space="preserve"> and cannabis</w:t>
      </w:r>
      <w:r>
        <w:t xml:space="preserve">, you may recognise the perfect storm that </w:t>
      </w:r>
      <w:proofErr w:type="gramStart"/>
      <w:r>
        <w:t>can be created</w:t>
      </w:r>
      <w:proofErr w:type="gramEnd"/>
      <w:r>
        <w:t xml:space="preserve"> by using these drugs together.</w:t>
      </w:r>
      <w:r w:rsidRPr="004D7230">
        <w:t xml:space="preserve"> </w:t>
      </w:r>
      <w:r>
        <w:t>If I was aware of what conscience was at these times</w:t>
      </w:r>
      <w:r w:rsidR="00AF2DF1">
        <w:t>,</w:t>
      </w:r>
      <w:r>
        <w:t xml:space="preserve"> I could have negotiated my experience knowledgably</w:t>
      </w:r>
      <w:r w:rsidR="00AF2DF1">
        <w:t>,</w:t>
      </w:r>
      <w:r>
        <w:t xml:space="preserve"> and would never have </w:t>
      </w:r>
      <w:r w:rsidR="00AF2DF1">
        <w:t>suffered from the disease we know to be</w:t>
      </w:r>
      <w:r>
        <w:t xml:space="preserve"> schizophrenia.</w:t>
      </w:r>
    </w:p>
    <w:p w:rsidR="005159C1" w:rsidRDefault="005159C1" w:rsidP="005159C1">
      <w:pPr>
        <w:ind w:firstLine="720"/>
      </w:pPr>
      <w:r>
        <w:t>This is why I have created this paper.</w:t>
      </w:r>
    </w:p>
    <w:p w:rsidR="005159C1" w:rsidRDefault="005D712E" w:rsidP="005159C1">
      <w:pPr>
        <w:ind w:firstLine="720"/>
      </w:pPr>
      <w:r>
        <w:t xml:space="preserve">It is </w:t>
      </w:r>
      <w:r w:rsidR="00AF2DF1">
        <w:t xml:space="preserve">often </w:t>
      </w:r>
      <w:r>
        <w:t>the socially de</w:t>
      </w:r>
      <w:r w:rsidR="00B872CB">
        <w:t>f</w:t>
      </w:r>
      <w:r>
        <w:t xml:space="preserve">ined </w:t>
      </w:r>
      <w:r w:rsidR="00AF2DF1">
        <w:t xml:space="preserve">and mechanical </w:t>
      </w:r>
      <w:r>
        <w:t>nature of some illegal d</w:t>
      </w:r>
      <w:r w:rsidR="005159C1">
        <w:t xml:space="preserve">rugs </w:t>
      </w:r>
      <w:r>
        <w:t>that may act as a</w:t>
      </w:r>
      <w:r w:rsidR="005159C1">
        <w:t xml:space="preserve"> catalyst for schizophrenia however, </w:t>
      </w:r>
      <w:r w:rsidR="00AF2DF1">
        <w:t xml:space="preserve">hierarchically presented </w:t>
      </w:r>
      <w:r w:rsidR="005159C1">
        <w:t xml:space="preserve">hypocrisy, corruption, </w:t>
      </w:r>
      <w:r w:rsidR="00AF2DF1">
        <w:t xml:space="preserve">bigotry, righteousness </w:t>
      </w:r>
      <w:r w:rsidR="005159C1">
        <w:t>and dishonesty</w:t>
      </w:r>
      <w:r w:rsidR="00AF2DF1">
        <w:t>,</w:t>
      </w:r>
      <w:r w:rsidR="005159C1">
        <w:t xml:space="preserve"> </w:t>
      </w:r>
      <w:r w:rsidR="00AF2DF1">
        <w:t>put to us by</w:t>
      </w:r>
      <w:r w:rsidR="005159C1">
        <w:t xml:space="preserve"> those </w:t>
      </w:r>
      <w:r w:rsidR="00AF2DF1">
        <w:t xml:space="preserve">whom </w:t>
      </w:r>
      <w:r w:rsidR="005159C1">
        <w:t xml:space="preserve">we </w:t>
      </w:r>
      <w:r w:rsidR="00AF2DF1">
        <w:t>have been convinced to think of as</w:t>
      </w:r>
      <w:r w:rsidR="005159C1">
        <w:t xml:space="preserve"> authority figures</w:t>
      </w:r>
      <w:r w:rsidR="00AF2DF1">
        <w:t>,</w:t>
      </w:r>
      <w:r w:rsidR="005159C1">
        <w:t xml:space="preserve"> </w:t>
      </w:r>
      <w:r w:rsidR="00407272">
        <w:t xml:space="preserve">are </w:t>
      </w:r>
      <w:r>
        <w:t xml:space="preserve">that </w:t>
      </w:r>
      <w:r w:rsidR="00407272">
        <w:t>which is</w:t>
      </w:r>
      <w:r w:rsidR="005159C1">
        <w:t xml:space="preserve"> </w:t>
      </w:r>
      <w:r w:rsidR="00B872CB">
        <w:t xml:space="preserve">responsible for its content, </w:t>
      </w:r>
      <w:r w:rsidR="005159C1">
        <w:t>its maintenance</w:t>
      </w:r>
      <w:r w:rsidR="00B872CB">
        <w:t xml:space="preserve"> and </w:t>
      </w:r>
      <w:r w:rsidR="006B5347">
        <w:t>its</w:t>
      </w:r>
      <w:r w:rsidR="00B872CB">
        <w:t xml:space="preserve"> very existence</w:t>
      </w:r>
      <w:r w:rsidR="005159C1">
        <w:t>. It is a social condition, not a neural disorder.</w:t>
      </w:r>
    </w:p>
    <w:p w:rsidR="004D7230" w:rsidRDefault="00CC7BC2" w:rsidP="00CC7BC2">
      <w:pPr>
        <w:ind w:firstLine="720"/>
      </w:pPr>
      <w:r>
        <w:t>The primary task for those with schizophrenia is t</w:t>
      </w:r>
      <w:r w:rsidR="00F6083C">
        <w:t>o get to know and identify the</w:t>
      </w:r>
      <w:r>
        <w:t xml:space="preserve"> </w:t>
      </w:r>
      <w:r w:rsidR="00076A7C">
        <w:t>intruder</w:t>
      </w:r>
      <w:r w:rsidR="00F6083C">
        <w:t xml:space="preserve"> in their mind</w:t>
      </w:r>
      <w:r w:rsidR="00B872CB">
        <w:t>,</w:t>
      </w:r>
      <w:r w:rsidR="00FC78DB">
        <w:t xml:space="preserve"> al</w:t>
      </w:r>
      <w:r w:rsidR="00407272">
        <w:t>though we avoid confronting this</w:t>
      </w:r>
      <w:r w:rsidR="00FC78DB">
        <w:t xml:space="preserve"> fact</w:t>
      </w:r>
      <w:r w:rsidR="00B872CB">
        <w:t xml:space="preserve"> because we believe that it </w:t>
      </w:r>
      <w:r w:rsidR="00407272">
        <w:t>makes us more vulnerable to the</w:t>
      </w:r>
      <w:r w:rsidR="00B872CB">
        <w:t xml:space="preserve"> intruder. </w:t>
      </w:r>
      <w:r w:rsidR="00532524">
        <w:t xml:space="preserve">The intruder has all the qualities of someone who knows us well, </w:t>
      </w:r>
      <w:r w:rsidR="00544EA1">
        <w:t xml:space="preserve">often better than we know ourselves, </w:t>
      </w:r>
      <w:r w:rsidR="00B872CB">
        <w:t>only</w:t>
      </w:r>
      <w:r w:rsidR="00532524">
        <w:t xml:space="preserve"> lacking a physical body. </w:t>
      </w:r>
      <w:r>
        <w:t xml:space="preserve">As the </w:t>
      </w:r>
      <w:r w:rsidR="004171DD">
        <w:t>intruder</w:t>
      </w:r>
      <w:r>
        <w:t xml:space="preserve"> appears to take advantage of our every vulnerable moment, the last thing we want to do is to admit defeat </w:t>
      </w:r>
      <w:r w:rsidR="00076A7C">
        <w:t>in front of</w:t>
      </w:r>
      <w:r>
        <w:t xml:space="preserve"> the </w:t>
      </w:r>
      <w:r w:rsidR="00076A7C">
        <w:t>intruder</w:t>
      </w:r>
      <w:r>
        <w:t xml:space="preserve">. </w:t>
      </w:r>
      <w:r w:rsidR="00FC78DB">
        <w:t xml:space="preserve">For this </w:t>
      </w:r>
      <w:r w:rsidR="000464D6">
        <w:t>reason,</w:t>
      </w:r>
      <w:r w:rsidR="00F6083C">
        <w:t xml:space="preserve"> we often deny that we have schizophrenia </w:t>
      </w:r>
      <w:r w:rsidR="00FC78DB">
        <w:t>altogether</w:t>
      </w:r>
      <w:r w:rsidR="00F6083C">
        <w:t xml:space="preserve">. </w:t>
      </w:r>
      <w:r w:rsidR="00FC78DB">
        <w:t>Further, w</w:t>
      </w:r>
      <w:r>
        <w:t xml:space="preserve">e </w:t>
      </w:r>
      <w:r w:rsidR="00244226">
        <w:t>neg</w:t>
      </w:r>
      <w:r w:rsidR="00532524">
        <w:t>otiate</w:t>
      </w:r>
      <w:r>
        <w:t xml:space="preserve"> this </w:t>
      </w:r>
      <w:r w:rsidR="000464D6">
        <w:t>vu</w:t>
      </w:r>
      <w:r w:rsidR="00FC78DB">
        <w:t>lnerability</w:t>
      </w:r>
      <w:r>
        <w:t xml:space="preserve"> by placating each voice with the </w:t>
      </w:r>
      <w:r w:rsidR="00244226">
        <w:t>mo</w:t>
      </w:r>
      <w:r w:rsidR="00076A7C">
        <w:t>st rational or likely identity</w:t>
      </w:r>
      <w:r>
        <w:t xml:space="preserve"> during each experience with </w:t>
      </w:r>
      <w:r w:rsidR="00076A7C">
        <w:t>our voices</w:t>
      </w:r>
      <w:r w:rsidR="00B872CB">
        <w:t>,</w:t>
      </w:r>
      <w:r>
        <w:t xml:space="preserve"> </w:t>
      </w:r>
      <w:r w:rsidR="00B872CB">
        <w:t>which we</w:t>
      </w:r>
      <w:r>
        <w:t xml:space="preserve"> </w:t>
      </w:r>
      <w:r w:rsidR="00B872CB">
        <w:t xml:space="preserve">then </w:t>
      </w:r>
      <w:r>
        <w:t xml:space="preserve">respond </w:t>
      </w:r>
      <w:r w:rsidR="00407272">
        <w:t xml:space="preserve">to </w:t>
      </w:r>
      <w:r w:rsidR="00532524">
        <w:t xml:space="preserve">accordingly, hoping </w:t>
      </w:r>
      <w:r w:rsidR="00532524">
        <w:lastRenderedPageBreak/>
        <w:t>to undermine or expose them</w:t>
      </w:r>
      <w:r w:rsidR="00FC78DB">
        <w:t xml:space="preserve"> or at least hide </w:t>
      </w:r>
      <w:r w:rsidR="00407272">
        <w:t xml:space="preserve">from them </w:t>
      </w:r>
      <w:r w:rsidR="00FC78DB">
        <w:t>our ignorance</w:t>
      </w:r>
      <w:r w:rsidR="00532524">
        <w:t>.</w:t>
      </w:r>
      <w:r>
        <w:t xml:space="preserve"> This is the only method w</w:t>
      </w:r>
      <w:r w:rsidR="004D7230">
        <w:t xml:space="preserve">e can use to attempt to build a </w:t>
      </w:r>
      <w:r w:rsidR="00B872CB">
        <w:t>single</w:t>
      </w:r>
      <w:r w:rsidR="00407272">
        <w:t>,</w:t>
      </w:r>
      <w:r w:rsidR="00B872CB">
        <w:t xml:space="preserve"> </w:t>
      </w:r>
      <w:r w:rsidR="004D7230">
        <w:t>rational</w:t>
      </w:r>
      <w:r>
        <w:t xml:space="preserve"> identity for the </w:t>
      </w:r>
      <w:r w:rsidR="004171DD">
        <w:t>intruder</w:t>
      </w:r>
      <w:r w:rsidR="00666987">
        <w:t xml:space="preserve"> </w:t>
      </w:r>
      <w:r w:rsidR="006C3AAC">
        <w:t>until</w:t>
      </w:r>
      <w:r w:rsidR="00666987">
        <w:t xml:space="preserve"> </w:t>
      </w:r>
      <w:r w:rsidR="006C3AAC">
        <w:t xml:space="preserve">the </w:t>
      </w:r>
      <w:r w:rsidR="004171DD">
        <w:t>intruder</w:t>
      </w:r>
      <w:r w:rsidR="006C3AAC">
        <w:t xml:space="preserve"> </w:t>
      </w:r>
      <w:proofErr w:type="gramStart"/>
      <w:r w:rsidR="00B872CB">
        <w:t>is</w:t>
      </w:r>
      <w:r w:rsidR="006C3AAC">
        <w:t xml:space="preserve"> </w:t>
      </w:r>
      <w:r w:rsidR="00407272">
        <w:t>reveal</w:t>
      </w:r>
      <w:r w:rsidR="00B872CB">
        <w:t>ed</w:t>
      </w:r>
      <w:proofErr w:type="gramEnd"/>
      <w:r w:rsidR="006C3AAC">
        <w:t>. Because, until now, we have been un</w:t>
      </w:r>
      <w:r>
        <w:t xml:space="preserve">able to identify our </w:t>
      </w:r>
      <w:r w:rsidR="004171DD">
        <w:t>intruder</w:t>
      </w:r>
      <w:r>
        <w:t xml:space="preserve">, we will usually </w:t>
      </w:r>
      <w:r w:rsidR="004D7230">
        <w:t>swap between</w:t>
      </w:r>
      <w:r w:rsidR="00076A7C">
        <w:t xml:space="preserve"> </w:t>
      </w:r>
      <w:r w:rsidR="006C3AAC">
        <w:t>different identities</w:t>
      </w:r>
      <w:r>
        <w:t xml:space="preserve"> for our </w:t>
      </w:r>
      <w:proofErr w:type="gramStart"/>
      <w:r>
        <w:t>voices</w:t>
      </w:r>
      <w:r w:rsidR="00076A7C">
        <w:t xml:space="preserve"> </w:t>
      </w:r>
      <w:r w:rsidR="00407272">
        <w:t>which</w:t>
      </w:r>
      <w:proofErr w:type="gramEnd"/>
      <w:r w:rsidR="00076A7C">
        <w:t xml:space="preserve"> reflect </w:t>
      </w:r>
      <w:r w:rsidR="00F6083C">
        <w:t xml:space="preserve">the </w:t>
      </w:r>
      <w:r w:rsidR="00666987">
        <w:t>status</w:t>
      </w:r>
      <w:r w:rsidR="00F6083C">
        <w:t xml:space="preserve"> of </w:t>
      </w:r>
      <w:r w:rsidR="00076A7C">
        <w:t xml:space="preserve">our </w:t>
      </w:r>
      <w:r w:rsidR="00F6083C">
        <w:t xml:space="preserve">paranoid </w:t>
      </w:r>
      <w:r w:rsidR="00076A7C">
        <w:t>expectation</w:t>
      </w:r>
      <w:r w:rsidR="00532524">
        <w:t xml:space="preserve"> or mood</w:t>
      </w:r>
      <w:r w:rsidR="006C3AAC">
        <w:t xml:space="preserve"> or our enviro</w:t>
      </w:r>
      <w:r w:rsidR="00B872CB">
        <w:t>nment</w:t>
      </w:r>
      <w:r>
        <w:t xml:space="preserve">. The rationalizations </w:t>
      </w:r>
      <w:r w:rsidR="00532524">
        <w:t>requir</w:t>
      </w:r>
      <w:r w:rsidR="006C3AAC">
        <w:t>e</w:t>
      </w:r>
      <w:r w:rsidR="00532524">
        <w:t>d</w:t>
      </w:r>
      <w:r>
        <w:t xml:space="preserve"> </w:t>
      </w:r>
      <w:r w:rsidR="00F6083C">
        <w:t xml:space="preserve">to explain the </w:t>
      </w:r>
      <w:r w:rsidR="00244226">
        <w:t xml:space="preserve">different characters </w:t>
      </w:r>
      <w:r w:rsidR="006C3AAC">
        <w:t>that we assign responsibility</w:t>
      </w:r>
      <w:r w:rsidR="00244226">
        <w:t xml:space="preserve"> </w:t>
      </w:r>
      <w:r w:rsidR="006C3AAC">
        <w:t xml:space="preserve">to </w:t>
      </w:r>
      <w:r w:rsidR="00244226">
        <w:t xml:space="preserve">for </w:t>
      </w:r>
      <w:r w:rsidR="00F6083C">
        <w:t>our</w:t>
      </w:r>
      <w:r w:rsidR="00244226">
        <w:t xml:space="preserve"> </w:t>
      </w:r>
      <w:r>
        <w:t xml:space="preserve">voices </w:t>
      </w:r>
      <w:r w:rsidR="00244226">
        <w:t xml:space="preserve">are </w:t>
      </w:r>
      <w:r w:rsidR="00407272">
        <w:t>always</w:t>
      </w:r>
      <w:r>
        <w:t xml:space="preserve"> </w:t>
      </w:r>
      <w:r w:rsidR="00244226">
        <w:t>exclusive</w:t>
      </w:r>
      <w:r w:rsidR="00F6083C">
        <w:t xml:space="preserve"> of each other</w:t>
      </w:r>
      <w:r>
        <w:t xml:space="preserve">. </w:t>
      </w:r>
      <w:r w:rsidR="00244226">
        <w:t xml:space="preserve">Switching between these rationalizations can </w:t>
      </w:r>
      <w:r w:rsidR="00B57A9B">
        <w:t>quite dramatically change our personality</w:t>
      </w:r>
      <w:r w:rsidR="00B872CB">
        <w:t>,</w:t>
      </w:r>
      <w:r>
        <w:t xml:space="preserve"> which is </w:t>
      </w:r>
      <w:r w:rsidR="00B57A9B">
        <w:t xml:space="preserve">why schizophrenia </w:t>
      </w:r>
      <w:proofErr w:type="gramStart"/>
      <w:r w:rsidR="00B872CB">
        <w:t>was</w:t>
      </w:r>
      <w:r w:rsidR="00B57A9B">
        <w:t xml:space="preserve"> </w:t>
      </w:r>
      <w:r w:rsidR="00B872CB">
        <w:t xml:space="preserve">frequently </w:t>
      </w:r>
      <w:r>
        <w:t>diagnosed</w:t>
      </w:r>
      <w:proofErr w:type="gramEnd"/>
      <w:r>
        <w:t xml:space="preserve"> as </w:t>
      </w:r>
      <w:r w:rsidR="00FE5351">
        <w:t xml:space="preserve">a </w:t>
      </w:r>
      <w:r>
        <w:t xml:space="preserve">multiple personality disorder. This is due to our ability to </w:t>
      </w:r>
      <w:r w:rsidR="00FC78DB">
        <w:t>rationalise and implement a different</w:t>
      </w:r>
      <w:r>
        <w:t xml:space="preserve"> reality in the blink of an eye, including all </w:t>
      </w:r>
      <w:r w:rsidR="00162178">
        <w:t xml:space="preserve">of the beliefs </w:t>
      </w:r>
      <w:r>
        <w:t xml:space="preserve">required to </w:t>
      </w:r>
      <w:r w:rsidR="00FC78DB">
        <w:t>support</w:t>
      </w:r>
      <w:r>
        <w:t xml:space="preserve"> these differing realities.</w:t>
      </w:r>
      <w:r w:rsidR="006C3AAC">
        <w:t xml:space="preserve"> The difference </w:t>
      </w:r>
      <w:r w:rsidR="00FC78DB">
        <w:t xml:space="preserve">to multiple personalities </w:t>
      </w:r>
      <w:r w:rsidR="00AC1D4D">
        <w:t>being that we, as schizophreni</w:t>
      </w:r>
      <w:r w:rsidR="006C3AAC">
        <w:t>cs</w:t>
      </w:r>
      <w:r w:rsidR="00AC1D4D">
        <w:t>,</w:t>
      </w:r>
      <w:r w:rsidR="006C3AAC">
        <w:t xml:space="preserve"> maintain an awareness of our differing ‘modalities’ </w:t>
      </w:r>
      <w:r w:rsidR="00AC1D4D">
        <w:t xml:space="preserve">and we deal with them as </w:t>
      </w:r>
      <w:r w:rsidR="006C3AAC">
        <w:t xml:space="preserve">different parts or variations of </w:t>
      </w:r>
      <w:r w:rsidR="00FE5351">
        <w:t xml:space="preserve">the </w:t>
      </w:r>
      <w:r w:rsidR="006C3AAC">
        <w:t xml:space="preserve">one single </w:t>
      </w:r>
      <w:r w:rsidR="00AC1D4D">
        <w:t>entity</w:t>
      </w:r>
      <w:r w:rsidR="006C3AAC">
        <w:t>.</w:t>
      </w:r>
    </w:p>
    <w:p w:rsidR="008C681B" w:rsidRDefault="008C681B" w:rsidP="008C681B">
      <w:pPr>
        <w:ind w:firstLine="720"/>
      </w:pPr>
      <w:r>
        <w:t>Let me give you some examples of the complexities to these rationales. Her</w:t>
      </w:r>
      <w:r w:rsidR="00AC1D4D">
        <w:t xml:space="preserve">e is a just some of the </w:t>
      </w:r>
      <w:r>
        <w:t xml:space="preserve">rationales </w:t>
      </w:r>
      <w:r w:rsidR="00AC1D4D">
        <w:t xml:space="preserve">that </w:t>
      </w:r>
      <w:r>
        <w:t>I have engaged to explain my voices</w:t>
      </w:r>
      <w:r w:rsidR="00AC1D4D">
        <w:t xml:space="preserve"> in my experiences with schizophrenia</w:t>
      </w:r>
      <w:r>
        <w:t xml:space="preserve">. I first believed that the people at my house had gotten together with someone medical and were involved in the delivery of my voices, somehow. This </w:t>
      </w:r>
      <w:proofErr w:type="gramStart"/>
      <w:r>
        <w:t>wasn’t</w:t>
      </w:r>
      <w:proofErr w:type="gramEnd"/>
      <w:r>
        <w:t xml:space="preserve"> hard for me to rationalize as I had an amphetamine habit at the time</w:t>
      </w:r>
      <w:r w:rsidR="00DD6EF1">
        <w:t xml:space="preserve"> which was causing issues for </w:t>
      </w:r>
      <w:r w:rsidR="00AC1D4D">
        <w:t>my housemates which</w:t>
      </w:r>
      <w:r>
        <w:t xml:space="preserve"> could justify the need for intervention. Since then my voices have been delivered through psychiatry, friends, family, post-hypnotic suggestion, electronic aural implants, God and even aliens for a brief stint.</w:t>
      </w:r>
    </w:p>
    <w:p w:rsidR="008C681B" w:rsidRDefault="008C681B" w:rsidP="008C681B">
      <w:pPr>
        <w:ind w:firstLine="720"/>
      </w:pPr>
      <w:r>
        <w:t xml:space="preserve">Now imagine that you are entertaining the idea that the interactive participation of the residents in your home </w:t>
      </w:r>
      <w:proofErr w:type="gramStart"/>
      <w:r>
        <w:t>are</w:t>
      </w:r>
      <w:proofErr w:type="gramEnd"/>
      <w:r>
        <w:t xml:space="preserve"> the most likely providers of your voices. You are having a good old chat in your head when you receive a video call from the other residents of your home showing that they are all somewhere else far away, a place </w:t>
      </w:r>
      <w:r w:rsidR="00AC1D4D">
        <w:t xml:space="preserve">with which </w:t>
      </w:r>
      <w:r>
        <w:t xml:space="preserve">you are familiar. If you believe they are absent then your voices MUST come from somewhere else. The internal dialog is still happening but you now know </w:t>
      </w:r>
      <w:r w:rsidR="00AC1D4D">
        <w:t xml:space="preserve">that </w:t>
      </w:r>
      <w:r>
        <w:t xml:space="preserve">it </w:t>
      </w:r>
      <w:proofErr w:type="gramStart"/>
      <w:r>
        <w:t>isn’t</w:t>
      </w:r>
      <w:proofErr w:type="gramEnd"/>
      <w:r>
        <w:t xml:space="preserve"> them. At this </w:t>
      </w:r>
      <w:r w:rsidR="000464D6">
        <w:t>time,</w:t>
      </w:r>
      <w:r>
        <w:t xml:space="preserve"> you will fall to the next most likely candidate</w:t>
      </w:r>
      <w:r w:rsidR="00407272">
        <w:t>,</w:t>
      </w:r>
      <w:r>
        <w:t xml:space="preserve"> as we can only engage a single reality at any one time. This adjustment itself will change the delivery and content of your voices all by itself. At the same time, all the beliefs required to support this different rationale will </w:t>
      </w:r>
      <w:r w:rsidR="00407272">
        <w:t>fall</w:t>
      </w:r>
      <w:r w:rsidR="00AC1D4D">
        <w:t xml:space="preserve"> in</w:t>
      </w:r>
      <w:r w:rsidR="00407272">
        <w:t>to</w:t>
      </w:r>
      <w:r>
        <w:t xml:space="preserve"> </w:t>
      </w:r>
      <w:r w:rsidR="00AC1D4D">
        <w:t>order</w:t>
      </w:r>
      <w:r>
        <w:t xml:space="preserve">. If for example you switch from believing that your voices are coming from people who are present to believing that they are coming from </w:t>
      </w:r>
      <w:r w:rsidR="000464D6">
        <w:t>God,</w:t>
      </w:r>
      <w:r>
        <w:t xml:space="preserve"> then you will cease to worry about the possibility that the voices have any ill intent</w:t>
      </w:r>
      <w:r w:rsidR="00AC1D4D">
        <w:t xml:space="preserve"> (depending upon your definition of God I guess)</w:t>
      </w:r>
      <w:r>
        <w:t xml:space="preserve">. You </w:t>
      </w:r>
      <w:r w:rsidR="00AC1D4D">
        <w:t>might</w:t>
      </w:r>
      <w:r>
        <w:t xml:space="preserve"> </w:t>
      </w:r>
      <w:r w:rsidR="00AC1D4D">
        <w:t>cease</w:t>
      </w:r>
      <w:r>
        <w:t xml:space="preserve"> looking for the place from where the voices might be coming. In </w:t>
      </w:r>
      <w:r w:rsidR="000464D6">
        <w:t>fact,</w:t>
      </w:r>
      <w:r>
        <w:t xml:space="preserve"> in this case your voice will take on the role of representing God to the best of your know</w:t>
      </w:r>
      <w:r w:rsidR="00AC1D4D">
        <w:t>ledge of whom and what God is. Further, a</w:t>
      </w:r>
      <w:r>
        <w:t xml:space="preserve">nd to be honest, I </w:t>
      </w:r>
      <w:proofErr w:type="gramStart"/>
      <w:r>
        <w:t>can’t</w:t>
      </w:r>
      <w:proofErr w:type="gramEnd"/>
      <w:r>
        <w:t xml:space="preserve"> tell you that this isn’t God in all His glory.</w:t>
      </w:r>
      <w:r w:rsidR="00B82C7C">
        <w:t xml:space="preserve"> </w:t>
      </w:r>
      <w:proofErr w:type="gramStart"/>
      <w:r w:rsidR="00B82C7C">
        <w:t xml:space="preserve">There is a kind of </w:t>
      </w:r>
      <w:r w:rsidR="00AC1D4D">
        <w:t>majesty to that which necessitates schizophrenia.</w:t>
      </w:r>
      <w:proofErr w:type="gramEnd"/>
    </w:p>
    <w:p w:rsidR="0051038E" w:rsidRDefault="00162178" w:rsidP="00CC7BC2">
      <w:pPr>
        <w:ind w:firstLine="720"/>
      </w:pPr>
      <w:r>
        <w:t xml:space="preserve">Some of the rationalizations may not appear to be very </w:t>
      </w:r>
      <w:r w:rsidR="00F6083C">
        <w:t>logical</w:t>
      </w:r>
      <w:r>
        <w:t xml:space="preserve"> but you must keep in mind that one, a person can be alone in their mind </w:t>
      </w:r>
      <w:r w:rsidR="00F6083C">
        <w:t xml:space="preserve">just </w:t>
      </w:r>
      <w:r w:rsidR="0051038E">
        <w:t xml:space="preserve">like ‘normal’ people </w:t>
      </w:r>
      <w:r>
        <w:t>one day and be dealing wi</w:t>
      </w:r>
      <w:r w:rsidR="0051038E">
        <w:t xml:space="preserve">th </w:t>
      </w:r>
      <w:r w:rsidR="008173B7">
        <w:t>numerous</w:t>
      </w:r>
      <w:r w:rsidR="0051038E">
        <w:t xml:space="preserve"> </w:t>
      </w:r>
      <w:r w:rsidR="00D151E3">
        <w:t xml:space="preserve">foreign </w:t>
      </w:r>
      <w:r w:rsidR="0051038E">
        <w:t xml:space="preserve">voices </w:t>
      </w:r>
      <w:r w:rsidR="008173B7">
        <w:t>coming from God knows where</w:t>
      </w:r>
      <w:r w:rsidR="00DD6EF1">
        <w:t xml:space="preserve"> the next</w:t>
      </w:r>
      <w:r w:rsidR="00AC1D4D">
        <w:t>. T</w:t>
      </w:r>
      <w:r>
        <w:t xml:space="preserve">wo, the psychiatrists you rely upon for answers tell you that </w:t>
      </w:r>
      <w:r w:rsidR="0051038E">
        <w:t>your</w:t>
      </w:r>
      <w:r>
        <w:t xml:space="preserve"> voices are delusions that </w:t>
      </w:r>
      <w:proofErr w:type="gramStart"/>
      <w:r>
        <w:t>don’t</w:t>
      </w:r>
      <w:proofErr w:type="gramEnd"/>
      <w:r>
        <w:t xml:space="preserve"> have </w:t>
      </w:r>
      <w:r w:rsidR="0051038E">
        <w:t xml:space="preserve">any </w:t>
      </w:r>
      <w:r w:rsidR="008173B7">
        <w:t>value</w:t>
      </w:r>
      <w:r w:rsidR="00F6083C">
        <w:t xml:space="preserve"> or </w:t>
      </w:r>
      <w:r>
        <w:t>relevance.</w:t>
      </w:r>
      <w:r w:rsidR="004A4FFE">
        <w:t xml:space="preserve"> This second statement is made because psychiatry </w:t>
      </w:r>
      <w:proofErr w:type="gramStart"/>
      <w:r w:rsidR="004A4FFE">
        <w:t>doesn’t</w:t>
      </w:r>
      <w:proofErr w:type="gramEnd"/>
      <w:r w:rsidR="004A4FFE">
        <w:t xml:space="preserve"> have the ability to respond in any consistent way to the </w:t>
      </w:r>
      <w:r w:rsidR="00F6083C">
        <w:t xml:space="preserve">content of the </w:t>
      </w:r>
      <w:r w:rsidR="004A4FFE">
        <w:t xml:space="preserve">ideas </w:t>
      </w:r>
      <w:r w:rsidR="00076A7C">
        <w:t xml:space="preserve">that </w:t>
      </w:r>
      <w:r w:rsidR="004A4FFE">
        <w:t xml:space="preserve">these voices </w:t>
      </w:r>
      <w:r w:rsidR="00F6083C">
        <w:t>represent</w:t>
      </w:r>
      <w:r w:rsidR="004A4FFE">
        <w:t xml:space="preserve">. </w:t>
      </w:r>
      <w:r w:rsidR="00D151E3">
        <w:t xml:space="preserve">If they consider that these voices have </w:t>
      </w:r>
      <w:r w:rsidR="008C4582">
        <w:t>meaning</w:t>
      </w:r>
      <w:r w:rsidR="006B5347">
        <w:t>,</w:t>
      </w:r>
      <w:r w:rsidR="00D151E3">
        <w:t xml:space="preserve"> they must </w:t>
      </w:r>
      <w:r w:rsidR="008C4582">
        <w:t xml:space="preserve">also </w:t>
      </w:r>
      <w:r w:rsidR="00076A7C">
        <w:t>recognise</w:t>
      </w:r>
      <w:r w:rsidR="00D151E3">
        <w:t xml:space="preserve"> that they </w:t>
      </w:r>
      <w:r w:rsidR="00076A7C">
        <w:t>do not understand</w:t>
      </w:r>
      <w:r w:rsidR="00D151E3">
        <w:t xml:space="preserve"> </w:t>
      </w:r>
      <w:r w:rsidR="00D151E3">
        <w:lastRenderedPageBreak/>
        <w:t xml:space="preserve">this condition. If they </w:t>
      </w:r>
      <w:proofErr w:type="gramStart"/>
      <w:r w:rsidR="008C4582">
        <w:t>don’t</w:t>
      </w:r>
      <w:proofErr w:type="gramEnd"/>
      <w:r w:rsidR="008C4582">
        <w:t xml:space="preserve"> understand</w:t>
      </w:r>
      <w:r w:rsidR="00D151E3">
        <w:t xml:space="preserve"> a person’s men</w:t>
      </w:r>
      <w:r w:rsidR="008C4582">
        <w:t>tal state then they cannot qual</w:t>
      </w:r>
      <w:r w:rsidR="00D151E3">
        <w:t xml:space="preserve">ify a treatment and further, they cannot </w:t>
      </w:r>
      <w:r w:rsidR="008C4582">
        <w:t>knowledgably interpret or diagnose the condition</w:t>
      </w:r>
      <w:r w:rsidR="00D151E3">
        <w:t xml:space="preserve">. </w:t>
      </w:r>
      <w:r w:rsidR="008C4582">
        <w:t xml:space="preserve">In </w:t>
      </w:r>
      <w:r w:rsidR="000464D6">
        <w:t>fact,</w:t>
      </w:r>
      <w:r w:rsidR="008C4582">
        <w:t xml:space="preserve"> t</w:t>
      </w:r>
      <w:r w:rsidR="004A4FFE">
        <w:t xml:space="preserve">hey can only </w:t>
      </w:r>
      <w:r w:rsidR="00076A7C">
        <w:t>interact effectively</w:t>
      </w:r>
      <w:r w:rsidR="004A4FFE">
        <w:t xml:space="preserve"> when </w:t>
      </w:r>
      <w:r w:rsidR="00076A7C">
        <w:t xml:space="preserve">a </w:t>
      </w:r>
      <w:r w:rsidR="004A4FFE">
        <w:t xml:space="preserve">familiar </w:t>
      </w:r>
      <w:r w:rsidR="00076A7C">
        <w:t xml:space="preserve">state of </w:t>
      </w:r>
      <w:r w:rsidR="004A4FFE">
        <w:t xml:space="preserve">manageability has been </w:t>
      </w:r>
      <w:r w:rsidR="00076A7C">
        <w:t>achieved</w:t>
      </w:r>
      <w:r w:rsidR="008C4582">
        <w:t xml:space="preserve"> resulting from a</w:t>
      </w:r>
      <w:r w:rsidR="004A4FFE">
        <w:t xml:space="preserve"> </w:t>
      </w:r>
      <w:r w:rsidR="008C4582">
        <w:t>‘tranquillized’</w:t>
      </w:r>
      <w:r w:rsidR="004A4FFE">
        <w:t xml:space="preserve"> medicated regime. </w:t>
      </w:r>
      <w:r w:rsidR="00076A7C">
        <w:t>Sadly, this is the only indicato</w:t>
      </w:r>
      <w:r w:rsidR="008C4582">
        <w:t>r of success for psychiatrists</w:t>
      </w:r>
      <w:r w:rsidR="00407272">
        <w:t>,</w:t>
      </w:r>
      <w:r w:rsidR="008C4582">
        <w:t xml:space="preserve"> and </w:t>
      </w:r>
      <w:r w:rsidR="00407272">
        <w:t xml:space="preserve">it </w:t>
      </w:r>
      <w:r w:rsidR="008C4582">
        <w:t xml:space="preserve">represents </w:t>
      </w:r>
      <w:r w:rsidR="00076A7C">
        <w:t>t</w:t>
      </w:r>
      <w:r w:rsidR="00D151E3">
        <w:t xml:space="preserve">he </w:t>
      </w:r>
      <w:r w:rsidR="000464D6">
        <w:t>all-encompassing</w:t>
      </w:r>
      <w:r w:rsidR="00D151E3">
        <w:t xml:space="preserve"> power of institutionalization.</w:t>
      </w:r>
    </w:p>
    <w:p w:rsidR="00D8445B" w:rsidRDefault="00076A7C" w:rsidP="008C681B">
      <w:pPr>
        <w:ind w:firstLine="720"/>
      </w:pPr>
      <w:r>
        <w:t>Until now</w:t>
      </w:r>
      <w:r w:rsidR="00532524">
        <w:t>,</w:t>
      </w:r>
      <w:r w:rsidR="00D151E3">
        <w:t xml:space="preserve"> nobody even claim</w:t>
      </w:r>
      <w:r w:rsidR="00666987">
        <w:t>s to understand schizophrenia. The facts are that o</w:t>
      </w:r>
      <w:r w:rsidR="0051038E">
        <w:t xml:space="preserve">ne day it </w:t>
      </w:r>
      <w:r w:rsidR="00D151E3">
        <w:t xml:space="preserve">just </w:t>
      </w:r>
      <w:r w:rsidR="0051038E">
        <w:t xml:space="preserve">appears and you </w:t>
      </w:r>
      <w:r>
        <w:t xml:space="preserve">have to work it </w:t>
      </w:r>
      <w:r w:rsidR="0051038E">
        <w:t>out for yourself.</w:t>
      </w:r>
    </w:p>
    <w:p w:rsidR="00CC7BC2" w:rsidRDefault="00532524" w:rsidP="00CC7BC2">
      <w:r>
        <w:t>Diagram 8</w:t>
      </w:r>
      <w:r w:rsidR="00EF029D" w:rsidRPr="00EF029D">
        <w:rPr>
          <w:noProof/>
          <w:lang w:eastAsia="en-AU"/>
        </w:rPr>
        <w:t xml:space="preserve"> </w:t>
      </w:r>
      <w:r w:rsidR="00291C3F">
        <w:rPr>
          <w:noProof/>
          <w:lang w:val="en-US"/>
        </w:rPr>
        <w:drawing>
          <wp:inline distT="0" distB="0" distL="0" distR="0">
            <wp:extent cx="5281930" cy="2616200"/>
            <wp:effectExtent l="19050" t="0" r="0" b="0"/>
            <wp:docPr id="13" name="Objec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9"/>
                    <pic:cNvPicPr>
                      <a:picLocks noChangeArrowheads="1"/>
                    </pic:cNvPicPr>
                  </pic:nvPicPr>
                  <pic:blipFill>
                    <a:blip r:embed="rId25" cstate="print"/>
                    <a:srcRect l="-349"/>
                    <a:stretch>
                      <a:fillRect/>
                    </a:stretch>
                  </pic:blipFill>
                  <pic:spPr bwMode="auto">
                    <a:xfrm>
                      <a:off x="0" y="0"/>
                      <a:ext cx="5281930" cy="2616200"/>
                    </a:xfrm>
                    <a:prstGeom prst="rect">
                      <a:avLst/>
                    </a:prstGeom>
                    <a:noFill/>
                    <a:ln w="9525">
                      <a:noFill/>
                      <a:miter lim="800000"/>
                      <a:headEnd/>
                      <a:tailEnd/>
                    </a:ln>
                  </pic:spPr>
                </pic:pic>
              </a:graphicData>
            </a:graphic>
          </wp:inline>
        </w:drawing>
      </w:r>
    </w:p>
    <w:p w:rsidR="00CC7BC2" w:rsidRDefault="00CC7BC2" w:rsidP="00CC7BC2">
      <w:pPr>
        <w:ind w:firstLine="720"/>
      </w:pPr>
      <w:r>
        <w:t xml:space="preserve">As we discussed earlier, to engage conscience requires some active emotional disposition or expectation. </w:t>
      </w:r>
      <w:r w:rsidR="004C0DF7">
        <w:t xml:space="preserve">This comes when we </w:t>
      </w:r>
      <w:r w:rsidR="00B57A9B">
        <w:t>are not engaged in an</w:t>
      </w:r>
      <w:r w:rsidR="004C0DF7">
        <w:t xml:space="preserve"> endeavour and </w:t>
      </w:r>
      <w:r w:rsidR="00615D51">
        <w:t>occurs when</w:t>
      </w:r>
      <w:r w:rsidR="00EF4F72">
        <w:t xml:space="preserve"> our </w:t>
      </w:r>
      <w:r w:rsidR="009E1043">
        <w:t>failure</w:t>
      </w:r>
      <w:r w:rsidR="00EF4F72">
        <w:t xml:space="preserve">s </w:t>
      </w:r>
      <w:r w:rsidR="00615D51">
        <w:t>supersede</w:t>
      </w:r>
      <w:r w:rsidR="00B57A9B">
        <w:t xml:space="preserve"> our needs</w:t>
      </w:r>
      <w:r w:rsidR="004C0DF7">
        <w:t xml:space="preserve">. </w:t>
      </w:r>
      <w:r w:rsidR="00532524">
        <w:t xml:space="preserve">Remember, fear occurs when we </w:t>
      </w:r>
      <w:r w:rsidR="009E1043">
        <w:t xml:space="preserve">actually </w:t>
      </w:r>
      <w:r w:rsidR="00532524">
        <w:t xml:space="preserve">engage the unknown. </w:t>
      </w:r>
      <w:r w:rsidR="00540F19">
        <w:t xml:space="preserve">Resultantly, the scariest place for one suffering at the hands of paranoid expectation </w:t>
      </w:r>
      <w:r w:rsidR="00B57A9B">
        <w:t>can be</w:t>
      </w:r>
      <w:r w:rsidR="00540F19">
        <w:t xml:space="preserve"> the imagination</w:t>
      </w:r>
      <w:r w:rsidR="009E1043">
        <w:t>,</w:t>
      </w:r>
      <w:r w:rsidR="00B57A9B">
        <w:t xml:space="preserve"> as we </w:t>
      </w:r>
      <w:proofErr w:type="gramStart"/>
      <w:r w:rsidR="00B57A9B">
        <w:t>don’t</w:t>
      </w:r>
      <w:proofErr w:type="gramEnd"/>
      <w:r w:rsidR="00B57A9B">
        <w:t xml:space="preserve"> know what is ours and what isn’t</w:t>
      </w:r>
      <w:r w:rsidR="00DD6EF1">
        <w:t xml:space="preserve"> and in this place we </w:t>
      </w:r>
      <w:r w:rsidR="009E1043">
        <w:t>do not have</w:t>
      </w:r>
      <w:r w:rsidR="00DD6EF1">
        <w:t xml:space="preserve"> control</w:t>
      </w:r>
      <w:r w:rsidR="00540F19">
        <w:t xml:space="preserve">.  </w:t>
      </w:r>
      <w:r>
        <w:t>Also, the automated process of desire is still responsible for rat</w:t>
      </w:r>
      <w:r w:rsidR="009E1043">
        <w:t>ifying</w:t>
      </w:r>
      <w:r>
        <w:t xml:space="preserve"> the </w:t>
      </w:r>
      <w:r w:rsidR="00B57A9B">
        <w:t xml:space="preserve">needs </w:t>
      </w:r>
      <w:r w:rsidR="009E1043">
        <w:t xml:space="preserve">which have been </w:t>
      </w:r>
      <w:r w:rsidR="00B57A9B">
        <w:t>generated</w:t>
      </w:r>
      <w:r>
        <w:t xml:space="preserve"> in a way </w:t>
      </w:r>
      <w:r w:rsidR="009E1043">
        <w:t xml:space="preserve">that </w:t>
      </w:r>
      <w:r>
        <w:t xml:space="preserve">we can </w:t>
      </w:r>
      <w:r w:rsidR="009E1043">
        <w:t>negotiate</w:t>
      </w:r>
      <w:r>
        <w:t xml:space="preserve"> with the very </w:t>
      </w:r>
      <w:r w:rsidR="009E1043">
        <w:t>limited</w:t>
      </w:r>
      <w:r>
        <w:t xml:space="preserve"> resources we have available at this point in the process of </w:t>
      </w:r>
      <w:r w:rsidR="00153585">
        <w:t xml:space="preserve">human </w:t>
      </w:r>
      <w:r>
        <w:t>endeavour.</w:t>
      </w:r>
    </w:p>
    <w:p w:rsidR="0040098E" w:rsidRDefault="00A40181" w:rsidP="00CC7BC2">
      <w:r>
        <w:tab/>
        <w:t>As you can see in diagram 8</w:t>
      </w:r>
      <w:r w:rsidR="009E1043">
        <w:t>,</w:t>
      </w:r>
      <w:r w:rsidR="00CC7BC2">
        <w:t xml:space="preserve"> I have replaced emotional expectation with one of a paranoid variety. With normal emotional expectation</w:t>
      </w:r>
      <w:r w:rsidR="00DD6EF1">
        <w:t>,</w:t>
      </w:r>
      <w:r w:rsidR="00CC7BC2">
        <w:t xml:space="preserve"> we are expecting a challenge. </w:t>
      </w:r>
      <w:r>
        <w:t>However, w</w:t>
      </w:r>
      <w:r w:rsidR="00CC7BC2">
        <w:t xml:space="preserve">ith paranoid expectation we </w:t>
      </w:r>
      <w:r>
        <w:t xml:space="preserve">expect </w:t>
      </w:r>
      <w:r w:rsidR="00CC7BC2">
        <w:t>a challenge from a third</w:t>
      </w:r>
      <w:r w:rsidR="009E1043">
        <w:t xml:space="preserve"> or foreign</w:t>
      </w:r>
      <w:r w:rsidR="00CC7BC2">
        <w:t xml:space="preserve"> party. </w:t>
      </w:r>
      <w:r w:rsidR="00940590">
        <w:t>Paranoid expectation defines the character delivering the challenge</w:t>
      </w:r>
      <w:r w:rsidR="00EF4F72">
        <w:t xml:space="preserve"> and conscience </w:t>
      </w:r>
      <w:r>
        <w:t>provides</w:t>
      </w:r>
      <w:r w:rsidR="00EF4F72">
        <w:t xml:space="preserve"> the content</w:t>
      </w:r>
      <w:r w:rsidR="00940590">
        <w:t xml:space="preserve">. </w:t>
      </w:r>
      <w:r>
        <w:t>The resulting dialog is an organic construct summarised by the gooey stuff that is our brain</w:t>
      </w:r>
      <w:r w:rsidR="00DD6EF1">
        <w:t xml:space="preserve"> and rationalised by us the best we can</w:t>
      </w:r>
      <w:r>
        <w:t xml:space="preserve">. </w:t>
      </w:r>
      <w:r w:rsidR="00940590">
        <w:t>If you rationalize the character</w:t>
      </w:r>
      <w:r w:rsidR="009E1043">
        <w:t>s</w:t>
      </w:r>
      <w:r w:rsidR="00940590">
        <w:t xml:space="preserve"> delivering the challenge</w:t>
      </w:r>
      <w:r w:rsidR="00CC7BC2">
        <w:t xml:space="preserve"> </w:t>
      </w:r>
      <w:r w:rsidR="00940590">
        <w:t>as being the voice</w:t>
      </w:r>
      <w:r w:rsidR="00CC7BC2">
        <w:t xml:space="preserve"> of </w:t>
      </w:r>
      <w:r w:rsidR="009E1043">
        <w:t>grey lizard aliens that live beneath the ground</w:t>
      </w:r>
      <w:r w:rsidR="00CC7BC2">
        <w:t xml:space="preserve">, the dialog </w:t>
      </w:r>
      <w:r w:rsidR="00B57A9B">
        <w:t>of the</w:t>
      </w:r>
      <w:r w:rsidR="00CC7BC2">
        <w:t xml:space="preserve"> </w:t>
      </w:r>
      <w:r w:rsidR="00540F19">
        <w:t xml:space="preserve">voice </w:t>
      </w:r>
      <w:r w:rsidR="00B57A9B">
        <w:t xml:space="preserve">will be </w:t>
      </w:r>
      <w:r w:rsidR="00CC7BC2">
        <w:t>in line with</w:t>
      </w:r>
      <w:r w:rsidR="00B57A9B">
        <w:t xml:space="preserve"> your best understanding of who</w:t>
      </w:r>
      <w:r w:rsidR="00940590">
        <w:t xml:space="preserve"> and what </w:t>
      </w:r>
      <w:r w:rsidR="009E1043">
        <w:t>lizard aliens are and in turn, they</w:t>
      </w:r>
      <w:r w:rsidR="00940590">
        <w:t xml:space="preserve"> will deliver your voice.</w:t>
      </w:r>
      <w:r w:rsidR="00CC7BC2">
        <w:t xml:space="preserve"> If you think </w:t>
      </w:r>
      <w:r w:rsidR="00940590">
        <w:t>that</w:t>
      </w:r>
      <w:r w:rsidR="00CC7BC2">
        <w:t xml:space="preserve"> the medical community </w:t>
      </w:r>
      <w:r w:rsidR="00EF4F72">
        <w:t xml:space="preserve">is somehow accessing your </w:t>
      </w:r>
      <w:r w:rsidR="000464D6">
        <w:t>mind,</w:t>
      </w:r>
      <w:r w:rsidR="00EF4F72">
        <w:t xml:space="preserve"> </w:t>
      </w:r>
      <w:r w:rsidR="00CC7BC2">
        <w:t xml:space="preserve">then you will probably find the voices </w:t>
      </w:r>
      <w:r w:rsidR="00940590">
        <w:t xml:space="preserve">deliver your content in a </w:t>
      </w:r>
      <w:r w:rsidR="00CC7BC2">
        <w:t>cathartic</w:t>
      </w:r>
      <w:r w:rsidR="00940590">
        <w:t xml:space="preserve"> </w:t>
      </w:r>
      <w:r w:rsidR="00EF4F72">
        <w:t xml:space="preserve">and therapeutic </w:t>
      </w:r>
      <w:r w:rsidR="00940590">
        <w:t>manner</w:t>
      </w:r>
      <w:r w:rsidR="00CC7BC2">
        <w:t xml:space="preserve">. </w:t>
      </w:r>
      <w:r w:rsidR="00940590">
        <w:t>If the b</w:t>
      </w:r>
      <w:r w:rsidR="004717EB">
        <w:t xml:space="preserve">est you can rationalize </w:t>
      </w:r>
      <w:r>
        <w:t xml:space="preserve">with your available resources </w:t>
      </w:r>
      <w:r w:rsidR="004717EB">
        <w:t xml:space="preserve">is that aliens or demons have access to your mind then not only will the dialog be framed as such but further, </w:t>
      </w:r>
      <w:r w:rsidR="00EF4F72">
        <w:t>this rationale</w:t>
      </w:r>
      <w:r w:rsidR="004717EB">
        <w:t xml:space="preserve"> will go on </w:t>
      </w:r>
      <w:r w:rsidR="004717EB">
        <w:lastRenderedPageBreak/>
        <w:t xml:space="preserve">to </w:t>
      </w:r>
      <w:r w:rsidR="00EF4F72">
        <w:t>affect</w:t>
      </w:r>
      <w:r w:rsidR="004717EB">
        <w:t xml:space="preserve"> the </w:t>
      </w:r>
      <w:r w:rsidR="00A53342">
        <w:t>ongoing</w:t>
      </w:r>
      <w:r>
        <w:t xml:space="preserve"> </w:t>
      </w:r>
      <w:r w:rsidR="00A53342">
        <w:t>content</w:t>
      </w:r>
      <w:r w:rsidR="00D95F19">
        <w:t>, your apparent character, mood,</w:t>
      </w:r>
      <w:r w:rsidR="00A53342">
        <w:t xml:space="preserve"> and </w:t>
      </w:r>
      <w:r>
        <w:t>the belief</w:t>
      </w:r>
      <w:r w:rsidR="00615D51">
        <w:t>s</w:t>
      </w:r>
      <w:r>
        <w:t xml:space="preserve"> </w:t>
      </w:r>
      <w:r w:rsidR="00D95F19">
        <w:t>required to support</w:t>
      </w:r>
      <w:r>
        <w:t xml:space="preserve"> it</w:t>
      </w:r>
      <w:r w:rsidR="0040098E">
        <w:t>.</w:t>
      </w:r>
    </w:p>
    <w:p w:rsidR="00CC7BC2" w:rsidRDefault="00CC7BC2" w:rsidP="0040098E">
      <w:pPr>
        <w:ind w:firstLine="720"/>
      </w:pPr>
      <w:r>
        <w:t>Th</w:t>
      </w:r>
      <w:r w:rsidR="00D95F19">
        <w:t>is</w:t>
      </w:r>
      <w:r w:rsidR="004717EB">
        <w:t xml:space="preserve"> simple belief that another has access</w:t>
      </w:r>
      <w:r>
        <w:t xml:space="preserve"> </w:t>
      </w:r>
      <w:r w:rsidR="00F50CE7">
        <w:t xml:space="preserve">to our mind </w:t>
      </w:r>
      <w:r>
        <w:t>is the catalyst to a foreign experience with conscience</w:t>
      </w:r>
      <w:r w:rsidR="00D95F19">
        <w:t>,</w:t>
      </w:r>
      <w:r>
        <w:t xml:space="preserve"> and this is </w:t>
      </w:r>
      <w:r w:rsidR="00D95F19">
        <w:t>how</w:t>
      </w:r>
      <w:r>
        <w:t xml:space="preserve"> the foreign </w:t>
      </w:r>
      <w:r w:rsidR="004717EB">
        <w:t>thoughts</w:t>
      </w:r>
      <w:r>
        <w:t xml:space="preserve"> that we recognize as schizo-type </w:t>
      </w:r>
      <w:proofErr w:type="gramStart"/>
      <w:r w:rsidR="004717EB">
        <w:t>are</w:t>
      </w:r>
      <w:r>
        <w:t xml:space="preserve"> </w:t>
      </w:r>
      <w:r w:rsidR="00D95F19">
        <w:t>genera</w:t>
      </w:r>
      <w:r>
        <w:t>ted</w:t>
      </w:r>
      <w:proofErr w:type="gramEnd"/>
      <w:r>
        <w:t>.</w:t>
      </w:r>
      <w:r w:rsidR="00EF4F72">
        <w:t xml:space="preserve"> </w:t>
      </w:r>
      <w:r w:rsidR="00666987">
        <w:t>The</w:t>
      </w:r>
      <w:r w:rsidR="00EF4F72">
        <w:t xml:space="preserve"> reason we </w:t>
      </w:r>
      <w:proofErr w:type="gramStart"/>
      <w:r w:rsidR="00EF4F72">
        <w:t>can’t</w:t>
      </w:r>
      <w:proofErr w:type="gramEnd"/>
      <w:r w:rsidR="00EF4F72">
        <w:t xml:space="preserve"> reject our voices as being purely a</w:t>
      </w:r>
      <w:r w:rsidR="00D95F19">
        <w:t xml:space="preserve">rbitrary is </w:t>
      </w:r>
      <w:r w:rsidR="00EF4F72">
        <w:t>because the content</w:t>
      </w:r>
      <w:r w:rsidR="00F51DE3">
        <w:t xml:space="preserve"> has relevance and</w:t>
      </w:r>
      <w:r w:rsidR="00666987">
        <w:t xml:space="preserve"> is familiar </w:t>
      </w:r>
      <w:r w:rsidR="00D95F19">
        <w:t xml:space="preserve">and timely. </w:t>
      </w:r>
      <w:r w:rsidR="00EF4F72">
        <w:t>We</w:t>
      </w:r>
      <w:r w:rsidR="00C91CB6">
        <w:t xml:space="preserve"> </w:t>
      </w:r>
      <w:r w:rsidR="00D95F19">
        <w:t>cannot deny</w:t>
      </w:r>
      <w:r w:rsidR="00666987">
        <w:t xml:space="preserve"> a familiarity</w:t>
      </w:r>
      <w:r w:rsidR="00C91CB6">
        <w:t xml:space="preserve"> because we know the way we </w:t>
      </w:r>
      <w:r w:rsidR="00666987">
        <w:t xml:space="preserve">think and the way we </w:t>
      </w:r>
      <w:r w:rsidR="00C91CB6">
        <w:t>relate thoughts and ideas</w:t>
      </w:r>
      <w:r w:rsidR="00D95F19">
        <w:t>,</w:t>
      </w:r>
      <w:r w:rsidR="00C91CB6">
        <w:t xml:space="preserve"> </w:t>
      </w:r>
      <w:r w:rsidR="00D95F19">
        <w:t xml:space="preserve">just </w:t>
      </w:r>
      <w:r w:rsidR="00C91CB6">
        <w:t>as we know</w:t>
      </w:r>
      <w:r w:rsidR="00D95F19">
        <w:t xml:space="preserve"> ourselves. The undeniable</w:t>
      </w:r>
      <w:r w:rsidR="00C91CB6">
        <w:t xml:space="preserve"> foreign nature to </w:t>
      </w:r>
      <w:r w:rsidR="00D95F19">
        <w:t xml:space="preserve">our voices results from </w:t>
      </w:r>
      <w:r w:rsidR="00C91CB6">
        <w:t xml:space="preserve">the fact that the content comes from entries in </w:t>
      </w:r>
      <w:r w:rsidR="00F51DE3">
        <w:t xml:space="preserve">our </w:t>
      </w:r>
      <w:r w:rsidR="00C91CB6">
        <w:t>conscience</w:t>
      </w:r>
      <w:r w:rsidR="00D95F19">
        <w:t>,</w:t>
      </w:r>
      <w:r w:rsidR="00C13E4D">
        <w:t xml:space="preserve"> which were</w:t>
      </w:r>
      <w:r w:rsidR="00C91CB6">
        <w:t xml:space="preserve"> </w:t>
      </w:r>
      <w:r w:rsidR="00D95F19">
        <w:t>forgo</w:t>
      </w:r>
      <w:r w:rsidR="00C91CB6">
        <w:t>t</w:t>
      </w:r>
      <w:r w:rsidR="00D95F19">
        <w:t>ten</w:t>
      </w:r>
      <w:r w:rsidR="00F51DE3">
        <w:t xml:space="preserve"> when</w:t>
      </w:r>
      <w:r w:rsidR="00D95F19">
        <w:t xml:space="preserve"> recall was deleted or sedated </w:t>
      </w:r>
      <w:r w:rsidR="00F51DE3">
        <w:t xml:space="preserve">at the time </w:t>
      </w:r>
      <w:r w:rsidR="00C91CB6">
        <w:t xml:space="preserve">when </w:t>
      </w:r>
      <w:r w:rsidR="00D95F19">
        <w:t>the content was</w:t>
      </w:r>
      <w:r w:rsidR="00C91CB6">
        <w:t xml:space="preserve"> created.</w:t>
      </w:r>
    </w:p>
    <w:p w:rsidR="00CC7BC2" w:rsidRDefault="00CC7BC2" w:rsidP="00CC7BC2">
      <w:r>
        <w:tab/>
        <w:t xml:space="preserve">This means the schizophrenic is not only expecting the involvement of a </w:t>
      </w:r>
      <w:r w:rsidR="00D95F19">
        <w:t>familiar</w:t>
      </w:r>
      <w:r>
        <w:t xml:space="preserve"> entity to present </w:t>
      </w:r>
      <w:r w:rsidR="00C91CB6">
        <w:t xml:space="preserve">our internal </w:t>
      </w:r>
      <w:r>
        <w:t xml:space="preserve">dialog but further, </w:t>
      </w:r>
      <w:r w:rsidR="00D95F19">
        <w:t xml:space="preserve">that </w:t>
      </w:r>
      <w:r>
        <w:t>the content create</w:t>
      </w:r>
      <w:r w:rsidR="00C91CB6">
        <w:t xml:space="preserve">d </w:t>
      </w:r>
      <w:r w:rsidR="00D95F19">
        <w:t>will be</w:t>
      </w:r>
      <w:r w:rsidR="00C91CB6">
        <w:t xml:space="preserve"> in every effective way</w:t>
      </w:r>
      <w:r w:rsidR="00D95F19">
        <w:t>,</w:t>
      </w:r>
      <w:r>
        <w:t xml:space="preserve"> foreign. </w:t>
      </w:r>
      <w:r w:rsidR="00266C6F">
        <w:t>However, a</w:t>
      </w:r>
      <w:r>
        <w:t xml:space="preserve">s </w:t>
      </w:r>
      <w:r w:rsidR="00666987">
        <w:t xml:space="preserve">our </w:t>
      </w:r>
      <w:r w:rsidR="00A53342">
        <w:t>automated process of desire is</w:t>
      </w:r>
      <w:r w:rsidR="00266C6F">
        <w:t xml:space="preserve"> responsible for</w:t>
      </w:r>
      <w:r w:rsidR="00666987">
        <w:t xml:space="preserve"> </w:t>
      </w:r>
      <w:r w:rsidR="00A53342">
        <w:t xml:space="preserve">motivating </w:t>
      </w:r>
      <w:r w:rsidR="00666987">
        <w:t>these</w:t>
      </w:r>
      <w:r>
        <w:t xml:space="preserve"> creation</w:t>
      </w:r>
      <w:r w:rsidR="00666987">
        <w:t>s</w:t>
      </w:r>
      <w:r>
        <w:t xml:space="preserve"> and as </w:t>
      </w:r>
      <w:r w:rsidR="00A53342">
        <w:t>they directly relate</w:t>
      </w:r>
      <w:r>
        <w:t xml:space="preserve"> to something important to us</w:t>
      </w:r>
      <w:r w:rsidR="00A53342" w:rsidRPr="00A53342">
        <w:t xml:space="preserve"> </w:t>
      </w:r>
      <w:r w:rsidR="00A53342">
        <w:t>and as they are also timely, relevant and on topic</w:t>
      </w:r>
      <w:r w:rsidR="00666987">
        <w:t>,</w:t>
      </w:r>
      <w:r>
        <w:t xml:space="preserve"> we </w:t>
      </w:r>
      <w:r w:rsidR="00F51DE3">
        <w:t>will</w:t>
      </w:r>
      <w:r>
        <w:t xml:space="preserve"> </w:t>
      </w:r>
      <w:r w:rsidR="00F51DE3">
        <w:t>not be able to avoid engaging</w:t>
      </w:r>
      <w:r w:rsidR="00666987">
        <w:t xml:space="preserve"> them</w:t>
      </w:r>
      <w:r w:rsidR="00DD6EF1">
        <w:t>, not without messing with the rules, again.</w:t>
      </w:r>
      <w:r w:rsidR="0004724D">
        <w:t xml:space="preserve"> By this point, we are running a little short on reliable rules to guide us.</w:t>
      </w:r>
    </w:p>
    <w:p w:rsidR="00266C6F" w:rsidRDefault="0004724D" w:rsidP="00CC7BC2">
      <w:r>
        <w:tab/>
        <w:t>Thus,</w:t>
      </w:r>
      <w:r w:rsidR="00CC7BC2">
        <w:t xml:space="preserve"> schizophrenia i</w:t>
      </w:r>
      <w:r w:rsidR="00470141">
        <w:t xml:space="preserve">s </w:t>
      </w:r>
      <w:r w:rsidR="00F51DE3">
        <w:t>the experience of unidentified</w:t>
      </w:r>
      <w:r w:rsidR="00CC7BC2">
        <w:t xml:space="preserve"> </w:t>
      </w:r>
      <w:r w:rsidR="004171DD">
        <w:t>intruders</w:t>
      </w:r>
      <w:r w:rsidR="00CC7BC2">
        <w:t xml:space="preserve"> presenting our forgotten failures to us. Failures with which we </w:t>
      </w:r>
      <w:r w:rsidR="00266C6F">
        <w:t>were never</w:t>
      </w:r>
      <w:r w:rsidR="00CC7BC2">
        <w:t xml:space="preserve"> familiar but that have a very clear relationship to our current emotional status. This is because our paranoid expectation is fashioned around our whole being, be</w:t>
      </w:r>
      <w:r w:rsidR="00F51DE3">
        <w:t>ing our current emotional status</w:t>
      </w:r>
      <w:r w:rsidR="00F50CE7">
        <w:t xml:space="preserve"> or mood</w:t>
      </w:r>
      <w:r w:rsidR="00CC7BC2">
        <w:t xml:space="preserve">. This means that the specific portion of conscience we connect with is the most relevant to not just what we are thinking but also, the way we are currently feeling. </w:t>
      </w:r>
      <w:r w:rsidR="00540F19">
        <w:t>It</w:t>
      </w:r>
      <w:r w:rsidR="00CC7BC2">
        <w:t xml:space="preserve"> insures that our expectation always produces familiar as well as foreign qualities to the content of our internal dialog. This makes it very difficult to avoid engaging</w:t>
      </w:r>
      <w:r w:rsidR="00F51DE3">
        <w:t>,</w:t>
      </w:r>
      <w:r w:rsidR="00CC7BC2">
        <w:t xml:space="preserve"> as it is always </w:t>
      </w:r>
      <w:r w:rsidR="00F50CE7">
        <w:t>abs</w:t>
      </w:r>
      <w:r w:rsidR="00470141">
        <w:t>olutely pertinent and appropriate</w:t>
      </w:r>
      <w:r w:rsidR="00CC7BC2">
        <w:t>.</w:t>
      </w:r>
      <w:r w:rsidR="00470141">
        <w:t xml:space="preserve"> This is an almost </w:t>
      </w:r>
      <w:r w:rsidR="00D857AB">
        <w:t>inescapable</w:t>
      </w:r>
      <w:r w:rsidR="00F51DE3">
        <w:t xml:space="preserve"> trap. All</w:t>
      </w:r>
      <w:r w:rsidR="00470141">
        <w:t xml:space="preserve"> human mind</w:t>
      </w:r>
      <w:r w:rsidR="00F51DE3">
        <w:t xml:space="preserve">s </w:t>
      </w:r>
      <w:proofErr w:type="gramStart"/>
      <w:r w:rsidR="00F51DE3">
        <w:t>are</w:t>
      </w:r>
      <w:r w:rsidR="00470141">
        <w:t xml:space="preserve"> perfectly designed</w:t>
      </w:r>
      <w:proofErr w:type="gramEnd"/>
      <w:r w:rsidR="00470141">
        <w:t xml:space="preserve"> for mainta</w:t>
      </w:r>
      <w:r w:rsidR="00DD6EF1">
        <w:t>ining schizophrenia</w:t>
      </w:r>
      <w:r w:rsidR="00F51DE3">
        <w:t>,</w:t>
      </w:r>
      <w:r w:rsidR="00DD6EF1">
        <w:t xml:space="preserve"> and every person</w:t>
      </w:r>
      <w:r w:rsidR="00470141">
        <w:t xml:space="preserve"> is </w:t>
      </w:r>
      <w:r w:rsidR="00DD6EF1">
        <w:t>only</w:t>
      </w:r>
      <w:r w:rsidR="00470141">
        <w:t xml:space="preserve"> one </w:t>
      </w:r>
      <w:r w:rsidR="00666987">
        <w:t xml:space="preserve">delusional </w:t>
      </w:r>
      <w:r w:rsidR="00470141">
        <w:t>thought away from experiencing it.</w:t>
      </w:r>
      <w:r w:rsidR="00F51DE3">
        <w:t xml:space="preserve"> The idea that some people are predisposed to schizophrenia is fallacious</w:t>
      </w:r>
      <w:r w:rsidR="00D857AB">
        <w:t>.</w:t>
      </w:r>
    </w:p>
    <w:p w:rsidR="00CC7BC2" w:rsidRDefault="00CC7BC2" w:rsidP="00CC7BC2">
      <w:r>
        <w:tab/>
        <w:t>Once a schizophrenic dialog commences</w:t>
      </w:r>
      <w:r w:rsidR="00351F70">
        <w:t>,</w:t>
      </w:r>
      <w:r>
        <w:t xml:space="preserve"> </w:t>
      </w:r>
      <w:r w:rsidR="00DD6EF1">
        <w:t>many</w:t>
      </w:r>
      <w:r>
        <w:t xml:space="preserve"> ent</w:t>
      </w:r>
      <w:r w:rsidR="00F51DE3">
        <w:t xml:space="preserve">ries in conscience </w:t>
      </w:r>
      <w:proofErr w:type="gramStart"/>
      <w:r w:rsidR="00F51DE3">
        <w:t xml:space="preserve">are </w:t>
      </w:r>
      <w:r>
        <w:t>created</w:t>
      </w:r>
      <w:proofErr w:type="gramEnd"/>
      <w:r>
        <w:t xml:space="preserve"> in real time by these internal and emotionally engaging conversations. By ende</w:t>
      </w:r>
      <w:r w:rsidR="00351F70">
        <w:t>avouring to participate with this emotionally</w:t>
      </w:r>
      <w:r>
        <w:t xml:space="preserve"> </w:t>
      </w:r>
      <w:r w:rsidR="00351F70">
        <w:t>engaging</w:t>
      </w:r>
      <w:r>
        <w:t xml:space="preserve"> experience, </w:t>
      </w:r>
      <w:r w:rsidR="00E60386">
        <w:t xml:space="preserve">combined with the addition of the </w:t>
      </w:r>
      <w:r w:rsidR="00DD6EF1">
        <w:t>stress that comes from dealing with a</w:t>
      </w:r>
      <w:r w:rsidR="00E60386">
        <w:t xml:space="preserve"> </w:t>
      </w:r>
      <w:r>
        <w:t>foreign participant will frequently result i</w:t>
      </w:r>
      <w:r w:rsidR="00E60386">
        <w:t xml:space="preserve">n the mind </w:t>
      </w:r>
      <w:r w:rsidR="00666987">
        <w:t xml:space="preserve">creating irrational thoughts and </w:t>
      </w:r>
      <w:r w:rsidR="00E60386">
        <w:t xml:space="preserve">becoming overwhelmed </w:t>
      </w:r>
      <w:r w:rsidR="00551E9D">
        <w:t xml:space="preserve">and </w:t>
      </w:r>
      <w:r w:rsidR="00351F70">
        <w:t xml:space="preserve">in turn </w:t>
      </w:r>
      <w:r w:rsidR="00E60386">
        <w:t xml:space="preserve">creating </w:t>
      </w:r>
      <w:r w:rsidR="00351F70">
        <w:t>the cyclic effect of forget</w:t>
      </w:r>
      <w:r w:rsidR="00F51DE3">
        <w:t>ting then</w:t>
      </w:r>
      <w:r w:rsidR="00351F70">
        <w:t xml:space="preserve"> </w:t>
      </w:r>
      <w:r w:rsidR="00F51DE3">
        <w:t>storing an entry</w:t>
      </w:r>
      <w:r w:rsidR="00551E9D">
        <w:t xml:space="preserve"> in </w:t>
      </w:r>
      <w:r w:rsidR="00F51DE3">
        <w:t xml:space="preserve">conscience and then re-introducing it as stimulus. It will often by </w:t>
      </w:r>
      <w:proofErr w:type="gramStart"/>
      <w:r w:rsidR="00551E9D">
        <w:t>introduced</w:t>
      </w:r>
      <w:proofErr w:type="gramEnd"/>
      <w:r w:rsidR="00551E9D">
        <w:t xml:space="preserve"> as the next stimulus for consideration</w:t>
      </w:r>
      <w:r w:rsidR="00F51DE3">
        <w:t>,</w:t>
      </w:r>
      <w:r w:rsidR="00551E9D">
        <w:t xml:space="preserve"> as it is the most relevant and pertinent item waiting for our paranoid expectation to relate to. </w:t>
      </w:r>
      <w:r w:rsidR="00F51DE3">
        <w:t xml:space="preserve">This creates a </w:t>
      </w:r>
      <w:r w:rsidR="00E60386">
        <w:t xml:space="preserve">perfect storm. </w:t>
      </w:r>
      <w:r>
        <w:t xml:space="preserve">The failed endeavours being stored in your conscience, being already of a foreign nature, now have an </w:t>
      </w:r>
      <w:r w:rsidR="00F51DE3">
        <w:t>effective,</w:t>
      </w:r>
      <w:r w:rsidR="00E60386">
        <w:t xml:space="preserve"> functional</w:t>
      </w:r>
      <w:r>
        <w:t xml:space="preserve"> </w:t>
      </w:r>
      <w:r w:rsidR="00F51DE3">
        <w:t xml:space="preserve">and </w:t>
      </w:r>
      <w:r>
        <w:t xml:space="preserve">argumentative </w:t>
      </w:r>
      <w:r w:rsidR="00E60386">
        <w:t>mechanism</w:t>
      </w:r>
      <w:r>
        <w:t>.</w:t>
      </w:r>
    </w:p>
    <w:p w:rsidR="00E60386" w:rsidRDefault="00F50CE7" w:rsidP="00CC7BC2">
      <w:r>
        <w:tab/>
      </w:r>
      <w:r w:rsidR="00E60386">
        <w:t>Next, the voices you expect to hear will deliver a cohesive and undeniably relevant stream of content</w:t>
      </w:r>
      <w:r w:rsidR="00F51DE3">
        <w:t>,</w:t>
      </w:r>
      <w:r w:rsidR="00E60386">
        <w:t xml:space="preserve"> which you will experience as challenging dialog, just like participating in an argument. In one single cycle of endeavour, a paranoid thought can </w:t>
      </w:r>
      <w:r w:rsidR="00551E9D">
        <w:t xml:space="preserve">define our emotional status, </w:t>
      </w:r>
      <w:r w:rsidR="00E60386">
        <w:t>overwhelm</w:t>
      </w:r>
      <w:r w:rsidR="00551E9D">
        <w:t xml:space="preserve"> us</w:t>
      </w:r>
      <w:r w:rsidR="00E60386">
        <w:t>, be</w:t>
      </w:r>
      <w:r w:rsidR="00F1651D">
        <w:t>come</w:t>
      </w:r>
      <w:r w:rsidR="00E60386">
        <w:t xml:space="preserve"> forgotten and then re-present itself with the subtle adjustment resulting </w:t>
      </w:r>
      <w:r w:rsidR="00E60386">
        <w:lastRenderedPageBreak/>
        <w:t>from the updated paranoid expectation</w:t>
      </w:r>
      <w:r w:rsidR="00F1651D">
        <w:t>,</w:t>
      </w:r>
      <w:r w:rsidR="00E60386">
        <w:t xml:space="preserve"> </w:t>
      </w:r>
      <w:r w:rsidR="00666987">
        <w:t>which results</w:t>
      </w:r>
      <w:r w:rsidR="00351F70">
        <w:t xml:space="preserve"> from the previous interaction, progressing just like a normal conversation</w:t>
      </w:r>
      <w:r w:rsidR="00F1651D">
        <w:t xml:space="preserve"> or argument</w:t>
      </w:r>
      <w:r w:rsidR="00351F70">
        <w:t>.</w:t>
      </w:r>
    </w:p>
    <w:p w:rsidR="00CC7BC2" w:rsidRDefault="00F50CE7" w:rsidP="00E60386">
      <w:pPr>
        <w:ind w:firstLine="720"/>
      </w:pPr>
      <w:r>
        <w:t xml:space="preserve">Many who have had schizophrenia for an extended period will be able to recall thoughts that disappear and then reappear a moment later reflected in the next </w:t>
      </w:r>
      <w:r w:rsidR="00F1651D">
        <w:t>portion of internal</w:t>
      </w:r>
      <w:r>
        <w:t xml:space="preserve"> dialog. This is </w:t>
      </w:r>
      <w:r w:rsidR="00F1651D">
        <w:t xml:space="preserve">most likely </w:t>
      </w:r>
      <w:r>
        <w:t xml:space="preserve">the closest you will have come to successfully </w:t>
      </w:r>
      <w:r w:rsidR="0084102F">
        <w:t>view</w:t>
      </w:r>
      <w:r>
        <w:t xml:space="preserve">ing the </w:t>
      </w:r>
      <w:r w:rsidR="0084102F">
        <w:t xml:space="preserve">working </w:t>
      </w:r>
      <w:r>
        <w:t xml:space="preserve">mechanics of your schizophrenia. Once again, if </w:t>
      </w:r>
      <w:proofErr w:type="gramStart"/>
      <w:r>
        <w:t xml:space="preserve">the true nature of conscience </w:t>
      </w:r>
      <w:r w:rsidR="00B02856">
        <w:t>was known to you</w:t>
      </w:r>
      <w:proofErr w:type="gramEnd"/>
      <w:r w:rsidR="00F1651D">
        <w:t xml:space="preserve"> </w:t>
      </w:r>
      <w:r w:rsidR="00E60386">
        <w:t>when this took place</w:t>
      </w:r>
      <w:r w:rsidR="00B02856">
        <w:t>,</w:t>
      </w:r>
      <w:r>
        <w:t xml:space="preserve"> </w:t>
      </w:r>
      <w:r w:rsidR="00666987">
        <w:t xml:space="preserve">it </w:t>
      </w:r>
      <w:r>
        <w:t>may have meant the end to your schizophrenia as well.</w:t>
      </w:r>
    </w:p>
    <w:p w:rsidR="00CC7BC2" w:rsidRDefault="00CC7BC2" w:rsidP="00CC7BC2">
      <w:r>
        <w:tab/>
        <w:t xml:space="preserve">Our desire </w:t>
      </w:r>
      <w:r w:rsidR="00B02856">
        <w:t>ratifies</w:t>
      </w:r>
      <w:r>
        <w:t xml:space="preserve"> these paranoid adjustments of conscience to </w:t>
      </w:r>
      <w:r w:rsidR="006F2AE6">
        <w:t>generate intent and purpose</w:t>
      </w:r>
      <w:r>
        <w:t xml:space="preserve"> </w:t>
      </w:r>
      <w:r w:rsidR="00B02856">
        <w:t>and</w:t>
      </w:r>
      <w:r>
        <w:t xml:space="preserve"> </w:t>
      </w:r>
      <w:r w:rsidR="006F2AE6">
        <w:t xml:space="preserve">these are </w:t>
      </w:r>
      <w:r>
        <w:t xml:space="preserve">items that our automated filter will not stifle </w:t>
      </w:r>
      <w:r w:rsidR="006F2AE6">
        <w:t>because</w:t>
      </w:r>
      <w:r w:rsidR="00F1651D">
        <w:t>,</w:t>
      </w:r>
      <w:r>
        <w:t xml:space="preserve"> </w:t>
      </w:r>
      <w:proofErr w:type="gramStart"/>
      <w:r>
        <w:t>they were made by us</w:t>
      </w:r>
      <w:proofErr w:type="gramEnd"/>
      <w:r w:rsidR="00F1651D">
        <w:t>. Further</w:t>
      </w:r>
      <w:r w:rsidR="00666987">
        <w:t>,</w:t>
      </w:r>
      <w:r w:rsidR="00F1651D">
        <w:t xml:space="preserve"> as they are still</w:t>
      </w:r>
      <w:r>
        <w:t xml:space="preserve"> important to us </w:t>
      </w:r>
      <w:r w:rsidR="00F1651D">
        <w:t xml:space="preserve">such </w:t>
      </w:r>
      <w:r>
        <w:t xml:space="preserve">that they </w:t>
      </w:r>
      <w:proofErr w:type="gramStart"/>
      <w:r w:rsidR="00F1651D">
        <w:t>are</w:t>
      </w:r>
      <w:r w:rsidR="00E60386">
        <w:t xml:space="preserve"> </w:t>
      </w:r>
      <w:r w:rsidR="00F1651D">
        <w:t>relegated</w:t>
      </w:r>
      <w:proofErr w:type="gramEnd"/>
      <w:r w:rsidR="00E60386">
        <w:t xml:space="preserve"> to</w:t>
      </w:r>
      <w:r w:rsidR="00F1651D">
        <w:t xml:space="preserve"> conscience</w:t>
      </w:r>
      <w:r>
        <w:t xml:space="preserve"> they</w:t>
      </w:r>
      <w:r w:rsidR="00F1651D">
        <w:t>,</w:t>
      </w:r>
      <w:r>
        <w:t xml:space="preserve"> </w:t>
      </w:r>
      <w:r w:rsidR="006F2AE6">
        <w:t>as a whole</w:t>
      </w:r>
      <w:r w:rsidR="00F1651D">
        <w:t>,</w:t>
      </w:r>
      <w:r w:rsidR="006F2AE6">
        <w:t xml:space="preserve"> </w:t>
      </w:r>
      <w:r w:rsidR="00F1651D">
        <w:t>are still</w:t>
      </w:r>
      <w:r w:rsidR="00351F70">
        <w:t xml:space="preserve"> </w:t>
      </w:r>
      <w:r w:rsidR="00F1651D">
        <w:t xml:space="preserve">deemed as </w:t>
      </w:r>
      <w:r w:rsidR="00F50CE7">
        <w:t>desirable. Our emotional state</w:t>
      </w:r>
      <w:r>
        <w:t xml:space="preserve">, the challenging content and the foreign nature of the content </w:t>
      </w:r>
      <w:r w:rsidR="00F50CE7">
        <w:t xml:space="preserve">in the first instance </w:t>
      </w:r>
      <w:r w:rsidR="006F2AE6">
        <w:t xml:space="preserve">of dialog generation </w:t>
      </w:r>
      <w:r>
        <w:t xml:space="preserve">will lead </w:t>
      </w:r>
      <w:proofErr w:type="gramStart"/>
      <w:r>
        <w:t xml:space="preserve">us to become overwhelmed, </w:t>
      </w:r>
      <w:r w:rsidR="00B02856">
        <w:t>triggering a forgetting event and</w:t>
      </w:r>
      <w:r>
        <w:t xml:space="preserve"> retaining the resulting adjusted emotional status</w:t>
      </w:r>
      <w:proofErr w:type="gramEnd"/>
      <w:r>
        <w:t>. Having forgotten the last piece of dialog but not the appropriately adjusted</w:t>
      </w:r>
      <w:r w:rsidR="00540F19">
        <w:t xml:space="preserve"> emotion and paranoid status or</w:t>
      </w:r>
      <w:r>
        <w:t xml:space="preserve"> expectation, we will next connect with the last forgotten entry </w:t>
      </w:r>
      <w:r w:rsidR="00F50CE7">
        <w:t>in conscience</w:t>
      </w:r>
      <w:r>
        <w:t xml:space="preserve">. As </w:t>
      </w:r>
      <w:r w:rsidR="00F1651D">
        <w:t>discussed in p</w:t>
      </w:r>
      <w:r>
        <w:t xml:space="preserve">art </w:t>
      </w:r>
      <w:r w:rsidR="00F1651D">
        <w:t>one</w:t>
      </w:r>
      <w:r>
        <w:t xml:space="preserve"> of this paper, </w:t>
      </w:r>
      <w:r w:rsidR="00F1651D">
        <w:t xml:space="preserve">emotional </w:t>
      </w:r>
      <w:proofErr w:type="gramStart"/>
      <w:r>
        <w:t>expectation</w:t>
      </w:r>
      <w:proofErr w:type="gramEnd"/>
      <w:r>
        <w:t xml:space="preserve"> connects with conscience. As desire processes and presents for consideration only that which it can rationalize within its own simple and automated structure, this cyclic process is guaranteed to maintain the belief that the </w:t>
      </w:r>
      <w:r w:rsidR="00F50CE7">
        <w:t>ongoing dialog is happening in real time</w:t>
      </w:r>
      <w:r w:rsidR="00F1651D">
        <w:t xml:space="preserve">, even if </w:t>
      </w:r>
      <w:r w:rsidR="00B02856">
        <w:t>the functional</w:t>
      </w:r>
      <w:r w:rsidR="00F1651D">
        <w:t xml:space="preserve"> recollection of it only occurs upon reflection.</w:t>
      </w:r>
    </w:p>
    <w:p w:rsidR="00CC7BC2" w:rsidRDefault="00F1651D" w:rsidP="007B4845">
      <w:pPr>
        <w:ind w:firstLine="720"/>
      </w:pPr>
      <w:r>
        <w:t>Thus,</w:t>
      </w:r>
      <w:r w:rsidR="006F2AE6">
        <w:t xml:space="preserve"> </w:t>
      </w:r>
      <w:r>
        <w:t>our schizophrenic voices are</w:t>
      </w:r>
      <w:r w:rsidR="007B4845">
        <w:t xml:space="preserve"> equal to the sum of</w:t>
      </w:r>
      <w:r w:rsidR="00CC7BC2">
        <w:t xml:space="preserve"> </w:t>
      </w:r>
      <w:r>
        <w:t>a</w:t>
      </w:r>
      <w:r w:rsidR="007B4845">
        <w:t xml:space="preserve"> </w:t>
      </w:r>
      <w:r w:rsidR="0078638F">
        <w:t xml:space="preserve">forcibly forgotten entry in </w:t>
      </w:r>
      <w:r>
        <w:t xml:space="preserve">our </w:t>
      </w:r>
      <w:r w:rsidR="0078638F">
        <w:t>conscience</w:t>
      </w:r>
      <w:r w:rsidR="00CC7BC2">
        <w:t xml:space="preserve"> </w:t>
      </w:r>
      <w:r w:rsidR="0078638F">
        <w:t>and</w:t>
      </w:r>
      <w:r w:rsidR="007B4845">
        <w:t xml:space="preserve"> </w:t>
      </w:r>
      <w:r>
        <w:t>our current emotional status or</w:t>
      </w:r>
      <w:r w:rsidR="00CC7BC2">
        <w:t xml:space="preserve"> </w:t>
      </w:r>
      <w:r>
        <w:t>paranoid</w:t>
      </w:r>
      <w:r w:rsidR="0078638F">
        <w:t xml:space="preserve"> expectation</w:t>
      </w:r>
      <w:proofErr w:type="gramStart"/>
      <w:r w:rsidR="00E07DBD">
        <w:t>;</w:t>
      </w:r>
      <w:proofErr w:type="gramEnd"/>
      <w:r w:rsidR="00E07DBD">
        <w:t xml:space="preserve"> to</w:t>
      </w:r>
      <w:r w:rsidR="0078638F">
        <w:t xml:space="preserve"> put it simply, </w:t>
      </w:r>
      <w:r>
        <w:t xml:space="preserve">our </w:t>
      </w:r>
      <w:r w:rsidR="00CC7BC2">
        <w:t xml:space="preserve">mood. </w:t>
      </w:r>
      <w:r w:rsidR="0078638F">
        <w:t>There can be no</w:t>
      </w:r>
      <w:r w:rsidR="00CC7BC2">
        <w:t xml:space="preserve"> more effective way to create a convincing and engaging stranger in our mind?</w:t>
      </w:r>
      <w:r w:rsidR="00E60386">
        <w:t xml:space="preserve"> Everyone at times wi</w:t>
      </w:r>
      <w:r w:rsidR="00E07DBD">
        <w:t>ll come across this stranger; the non-schizophrenic mind will not accept or remember it as such though.</w:t>
      </w:r>
    </w:p>
    <w:p w:rsidR="00266C6F" w:rsidRDefault="004555A3" w:rsidP="0041517B">
      <w:pPr>
        <w:ind w:firstLine="720"/>
      </w:pPr>
      <w:r>
        <w:t xml:space="preserve">I am </w:t>
      </w:r>
      <w:r w:rsidR="00E07DBD">
        <w:t xml:space="preserve">now </w:t>
      </w:r>
      <w:r>
        <w:t xml:space="preserve">going to share with you my </w:t>
      </w:r>
      <w:r w:rsidR="0041517B">
        <w:t xml:space="preserve">personal </w:t>
      </w:r>
      <w:r>
        <w:t xml:space="preserve">story of </w:t>
      </w:r>
      <w:proofErr w:type="gramStart"/>
      <w:r>
        <w:t>schizophreni</w:t>
      </w:r>
      <w:r w:rsidR="00E07DBD">
        <w:t>a</w:t>
      </w:r>
      <w:r w:rsidR="0041517B">
        <w:t xml:space="preserve"> and how it was </w:t>
      </w:r>
      <w:r w:rsidR="00E07DBD">
        <w:t>re</w:t>
      </w:r>
      <w:r w:rsidR="0041517B">
        <w:t>solved</w:t>
      </w:r>
      <w:proofErr w:type="gramEnd"/>
      <w:r>
        <w:t xml:space="preserve">. This will </w:t>
      </w:r>
      <w:r w:rsidR="00761E9D">
        <w:t>demonstrate to</w:t>
      </w:r>
      <w:r>
        <w:t xml:space="preserve"> you </w:t>
      </w:r>
      <w:r w:rsidR="0041517B">
        <w:t>a way</w:t>
      </w:r>
      <w:r>
        <w:t xml:space="preserve"> to take control of your schizophrenia and if you </w:t>
      </w:r>
      <w:r w:rsidR="00761E9D">
        <w:t>choose</w:t>
      </w:r>
      <w:r w:rsidR="0078638F">
        <w:t xml:space="preserve">, </w:t>
      </w:r>
      <w:r w:rsidR="00761E9D">
        <w:t xml:space="preserve">to </w:t>
      </w:r>
      <w:r w:rsidR="0078638F">
        <w:t>end it</w:t>
      </w:r>
      <w:r>
        <w:t>. At the very least</w:t>
      </w:r>
      <w:r w:rsidR="00E07DBD">
        <w:t>,</w:t>
      </w:r>
      <w:r>
        <w:t xml:space="preserve"> it will give you the power to switch it on or off when and if you choose to. If you are </w:t>
      </w:r>
      <w:r w:rsidR="00666987">
        <w:t xml:space="preserve">purely </w:t>
      </w:r>
      <w:r>
        <w:t>an academic attempting to assimilate this knowledge</w:t>
      </w:r>
      <w:r w:rsidR="006F2AE6">
        <w:t xml:space="preserve"> within your own paradigm,</w:t>
      </w:r>
      <w:r>
        <w:t xml:space="preserve"> </w:t>
      </w:r>
      <w:proofErr w:type="gramStart"/>
      <w:r>
        <w:t>don’t</w:t>
      </w:r>
      <w:proofErr w:type="gramEnd"/>
      <w:r>
        <w:t xml:space="preserve"> bother</w:t>
      </w:r>
      <w:r w:rsidR="00E07DBD">
        <w:t>,</w:t>
      </w:r>
      <w:r>
        <w:t xml:space="preserve"> as </w:t>
      </w:r>
      <w:r w:rsidR="006F2AE6">
        <w:t>you won’t suc</w:t>
      </w:r>
      <w:r w:rsidR="000464D6">
        <w:t>c</w:t>
      </w:r>
      <w:r w:rsidR="006F2AE6">
        <w:t>eed</w:t>
      </w:r>
      <w:r>
        <w:t>. This portion of my</w:t>
      </w:r>
      <w:r w:rsidR="00E07DBD">
        <w:t xml:space="preserve"> paper is only for schizophreni</w:t>
      </w:r>
      <w:r>
        <w:t>cs</w:t>
      </w:r>
      <w:r w:rsidR="00E07DBD">
        <w:t>,</w:t>
      </w:r>
      <w:r>
        <w:t xml:space="preserve"> as the statistical analysis of other people’s responses to the ridiculous queries posed by the psych flavour of academia just </w:t>
      </w:r>
      <w:proofErr w:type="gramStart"/>
      <w:r>
        <w:t>doesn’t</w:t>
      </w:r>
      <w:proofErr w:type="gramEnd"/>
      <w:r>
        <w:t xml:space="preserve"> generate any </w:t>
      </w:r>
      <w:r w:rsidR="002C2A30">
        <w:t>useful</w:t>
      </w:r>
      <w:r>
        <w:t xml:space="preserve"> </w:t>
      </w:r>
      <w:r w:rsidR="00666987">
        <w:t>knowledge</w:t>
      </w:r>
      <w:r>
        <w:t xml:space="preserve"> required for building an understanding</w:t>
      </w:r>
      <w:r w:rsidR="0078638F">
        <w:t xml:space="preserve"> of this subject</w:t>
      </w:r>
      <w:r>
        <w:t xml:space="preserve">. </w:t>
      </w:r>
      <w:r w:rsidR="006F2AE6">
        <w:t>Further, I have</w:t>
      </w:r>
      <w:r w:rsidR="00666987">
        <w:t xml:space="preserve"> never met a psych worker who </w:t>
      </w:r>
      <w:proofErr w:type="gramStart"/>
      <w:r w:rsidR="00666987">
        <w:t>doesn’t</w:t>
      </w:r>
      <w:proofErr w:type="gramEnd"/>
      <w:r w:rsidR="00666987">
        <w:t xml:space="preserve"> believe that they can quantify another person’s problems within their own paradigm which limits their available working memory too much to be of any use. </w:t>
      </w:r>
      <w:r w:rsidR="0078638F">
        <w:t>This should be clear</w:t>
      </w:r>
      <w:r w:rsidR="00E07DBD">
        <w:t>,</w:t>
      </w:r>
      <w:r w:rsidR="0078638F">
        <w:t xml:space="preserve"> as thus far </w:t>
      </w:r>
      <w:r w:rsidR="00666987">
        <w:t>academia</w:t>
      </w:r>
      <w:r w:rsidR="0078638F">
        <w:t xml:space="preserve"> </w:t>
      </w:r>
      <w:r w:rsidR="006B5347">
        <w:t>has</w:t>
      </w:r>
      <w:r w:rsidR="0078638F">
        <w:t xml:space="preserve"> failed to contribute effectively </w:t>
      </w:r>
      <w:r w:rsidR="002C2A30">
        <w:t xml:space="preserve">to the condition </w:t>
      </w:r>
      <w:r w:rsidR="00E07DBD">
        <w:t>in any way</w:t>
      </w:r>
      <w:r w:rsidR="0078638F">
        <w:t>. A</w:t>
      </w:r>
      <w:r>
        <w:t xml:space="preserve">t this </w:t>
      </w:r>
      <w:r w:rsidR="000464D6">
        <w:t>time,</w:t>
      </w:r>
      <w:r>
        <w:t xml:space="preserve"> it </w:t>
      </w:r>
      <w:r w:rsidR="0078638F">
        <w:t>would</w:t>
      </w:r>
      <w:r>
        <w:t xml:space="preserve"> be more </w:t>
      </w:r>
      <w:r w:rsidR="0078638F">
        <w:t>productive</w:t>
      </w:r>
      <w:r>
        <w:t xml:space="preserve"> for </w:t>
      </w:r>
      <w:r w:rsidR="0078638F">
        <w:t>them</w:t>
      </w:r>
      <w:r>
        <w:t xml:space="preserve"> </w:t>
      </w:r>
      <w:r w:rsidR="0078638F">
        <w:t>to</w:t>
      </w:r>
      <w:r>
        <w:t xml:space="preserve"> </w:t>
      </w:r>
      <w:r w:rsidR="006F2AE6">
        <w:t>continue</w:t>
      </w:r>
      <w:r>
        <w:t xml:space="preserve"> </w:t>
      </w:r>
      <w:r w:rsidR="006F2AE6">
        <w:t>practising</w:t>
      </w:r>
      <w:r w:rsidR="002C2A30">
        <w:t xml:space="preserve"> the diagnostic procedures provided to them by their parent body, big pharmacy</w:t>
      </w:r>
      <w:r>
        <w:t>.</w:t>
      </w:r>
    </w:p>
    <w:p w:rsidR="0041517B" w:rsidRDefault="002C2A30" w:rsidP="0041517B">
      <w:pPr>
        <w:ind w:firstLine="720"/>
      </w:pPr>
      <w:r>
        <w:t>My experience with schizophrenia began with a diagnosis of drug-induced schizophreniform psychosis. This just means a schizophrenic-like state resulting directly from the use of drugs. When this condition appeared</w:t>
      </w:r>
      <w:r w:rsidR="00E07DBD">
        <w:t>,</w:t>
      </w:r>
      <w:r>
        <w:t xml:space="preserve"> I discontinued my use of illegal drugs. The DSM </w:t>
      </w:r>
      <w:r>
        <w:lastRenderedPageBreak/>
        <w:t xml:space="preserve">states that if after 6 months without using drugs the symptoms persist, the diagnosis automatically changes </w:t>
      </w:r>
      <w:r w:rsidR="006F2AE6">
        <w:t>from a schizophrenia-like</w:t>
      </w:r>
      <w:r>
        <w:t xml:space="preserve"> </w:t>
      </w:r>
      <w:r w:rsidR="006F2AE6">
        <w:t xml:space="preserve">disorder to </w:t>
      </w:r>
      <w:r>
        <w:t xml:space="preserve">schizophrenia </w:t>
      </w:r>
      <w:r w:rsidR="006F2AE6">
        <w:t xml:space="preserve">itself, </w:t>
      </w:r>
      <w:r>
        <w:t>as was the case with me.</w:t>
      </w:r>
    </w:p>
    <w:p w:rsidR="002C2A30" w:rsidRDefault="002C2A30" w:rsidP="0041517B">
      <w:pPr>
        <w:ind w:firstLine="720"/>
      </w:pPr>
      <w:r>
        <w:t xml:space="preserve">My </w:t>
      </w:r>
      <w:r w:rsidR="00E07DBD">
        <w:t xml:space="preserve">years with this condition </w:t>
      </w:r>
      <w:proofErr w:type="gramStart"/>
      <w:r w:rsidR="00E07DBD">
        <w:t>w</w:t>
      </w:r>
      <w:r>
        <w:t xml:space="preserve">ould be </w:t>
      </w:r>
      <w:r w:rsidR="00E07DBD">
        <w:t>defined</w:t>
      </w:r>
      <w:proofErr w:type="gramEnd"/>
      <w:r>
        <w:t xml:space="preserve"> as </w:t>
      </w:r>
      <w:r w:rsidR="00076A7C">
        <w:t xml:space="preserve">a </w:t>
      </w:r>
      <w:r>
        <w:t xml:space="preserve">classic </w:t>
      </w:r>
      <w:r w:rsidR="00076A7C">
        <w:t xml:space="preserve">case of </w:t>
      </w:r>
      <w:r>
        <w:t xml:space="preserve">paranoid schizophrenia. I believed that I heard others near me talking about me. I thought there must be cameras watching through my walls and ceiling as my internal schizophrenic dialog was able to respond far too appropriately </w:t>
      </w:r>
      <w:r w:rsidR="00E07DBD">
        <w:t>for me to explain</w:t>
      </w:r>
      <w:r>
        <w:t xml:space="preserve"> </w:t>
      </w:r>
      <w:r w:rsidR="0000039B">
        <w:t xml:space="preserve">them in </w:t>
      </w:r>
      <w:r>
        <w:t>any other way. In more than one of my residence through this period</w:t>
      </w:r>
      <w:r w:rsidR="00E07DBD">
        <w:t>,</w:t>
      </w:r>
      <w:r>
        <w:t xml:space="preserve"> I blocked all visible holes and blemishes in my bedro</w:t>
      </w:r>
      <w:r w:rsidR="00E07DBD">
        <w:t xml:space="preserve">om walls and ceilings with </w:t>
      </w:r>
      <w:r w:rsidR="006B5347">
        <w:t>putty</w:t>
      </w:r>
      <w:r>
        <w:t xml:space="preserve"> to cover the cameras and microphones</w:t>
      </w:r>
      <w:r w:rsidR="00E07DBD">
        <w:t xml:space="preserve"> that I believed were </w:t>
      </w:r>
      <w:r w:rsidR="0000039B">
        <w:t>observing me</w:t>
      </w:r>
      <w:r>
        <w:t xml:space="preserve">. Through this </w:t>
      </w:r>
      <w:r w:rsidR="000464D6">
        <w:t>period,</w:t>
      </w:r>
      <w:r>
        <w:t xml:space="preserve"> I used all the standard rationales to explain the voices in my head, all the while responding to them and fighting with them in my head with what I thought might expose their identity</w:t>
      </w:r>
      <w:r w:rsidR="00EA4FA0">
        <w:t xml:space="preserve"> or convince them to leave</w:t>
      </w:r>
      <w:r>
        <w:t xml:space="preserve">. I was never secretive about and never denied my schizophrenia and would discuss it openly with anyone who was interested. Still, I </w:t>
      </w:r>
      <w:proofErr w:type="gramStart"/>
      <w:r>
        <w:t>didn’t</w:t>
      </w:r>
      <w:proofErr w:type="gramEnd"/>
      <w:r>
        <w:t xml:space="preserve"> know </w:t>
      </w:r>
      <w:r w:rsidR="00E07DBD">
        <w:t>or</w:t>
      </w:r>
      <w:r>
        <w:t xml:space="preserve"> pretend to know what was going on inside my head.</w:t>
      </w:r>
    </w:p>
    <w:p w:rsidR="002C2A30" w:rsidRDefault="002C2A30" w:rsidP="002C2A30">
      <w:pPr>
        <w:ind w:firstLine="720"/>
      </w:pPr>
      <w:r>
        <w:t>At this point in my schizophrenic expe</w:t>
      </w:r>
      <w:r w:rsidR="00E07DBD">
        <w:t>rience I described my voices as,</w:t>
      </w:r>
      <w:r>
        <w:t xml:space="preserve"> “exactly what I don’t want to hear being spoken by the person I would least most want to hear it</w:t>
      </w:r>
      <w:r w:rsidR="00EA4FA0">
        <w:t xml:space="preserve"> from</w:t>
      </w:r>
      <w:r>
        <w:t xml:space="preserve">.” To summarize it in a single word I would say the voices </w:t>
      </w:r>
      <w:r w:rsidR="00316B4A">
        <w:t>were</w:t>
      </w:r>
      <w:r w:rsidR="00E07DBD">
        <w:t xml:space="preserve"> “mocking”. They were always pointing out to me the </w:t>
      </w:r>
      <w:r>
        <w:t xml:space="preserve">things </w:t>
      </w:r>
      <w:r w:rsidR="00E07DBD">
        <w:t xml:space="preserve">that I </w:t>
      </w:r>
      <w:r w:rsidR="00746448">
        <w:t>had not</w:t>
      </w:r>
      <w:r>
        <w:t xml:space="preserve"> performed well at</w:t>
      </w:r>
      <w:r w:rsidR="00E07DBD">
        <w:t>,</w:t>
      </w:r>
      <w:r w:rsidR="00746448">
        <w:t xml:space="preserve"> and the things I did that </w:t>
      </w:r>
      <w:proofErr w:type="gramStart"/>
      <w:r w:rsidR="00746448">
        <w:t>didn</w:t>
      </w:r>
      <w:r>
        <w:t>’t</w:t>
      </w:r>
      <w:proofErr w:type="gramEnd"/>
      <w:r>
        <w:t xml:space="preserve"> </w:t>
      </w:r>
      <w:r w:rsidR="00316B4A">
        <w:t>adhere</w:t>
      </w:r>
      <w:r>
        <w:t xml:space="preserve"> to </w:t>
      </w:r>
      <w:r w:rsidR="00746448">
        <w:t xml:space="preserve">my understanding of </w:t>
      </w:r>
      <w:r>
        <w:t>social expectation.</w:t>
      </w:r>
    </w:p>
    <w:p w:rsidR="00E670C9" w:rsidRDefault="00746448" w:rsidP="002C2A30">
      <w:pPr>
        <w:ind w:firstLine="720"/>
      </w:pPr>
      <w:r>
        <w:t>Then</w:t>
      </w:r>
      <w:r w:rsidR="00E670C9">
        <w:t xml:space="preserve"> I started to try </w:t>
      </w:r>
      <w:r>
        <w:t>to</w:t>
      </w:r>
      <w:r w:rsidR="00E670C9">
        <w:t xml:space="preserve"> affect some control.</w:t>
      </w:r>
    </w:p>
    <w:p w:rsidR="002C2A30" w:rsidRDefault="00E670C9" w:rsidP="0041517B">
      <w:pPr>
        <w:ind w:firstLine="720"/>
      </w:pPr>
      <w:r>
        <w:t>First</w:t>
      </w:r>
      <w:r w:rsidR="002C2A30">
        <w:t xml:space="preserve">, having come to a logical realization that the huge amount of resources that would </w:t>
      </w:r>
      <w:r>
        <w:t>be required to manufacture the schizophrenic</w:t>
      </w:r>
      <w:r w:rsidR="002C2A30">
        <w:t xml:space="preserve"> conditions </w:t>
      </w:r>
      <w:r>
        <w:t>synthetically</w:t>
      </w:r>
      <w:r w:rsidR="00746448">
        <w:t>,</w:t>
      </w:r>
      <w:r>
        <w:t xml:space="preserve"> </w:t>
      </w:r>
      <w:r w:rsidR="002C2A30">
        <w:t xml:space="preserve">and </w:t>
      </w:r>
      <w:r>
        <w:t>also</w:t>
      </w:r>
      <w:r w:rsidR="00746448">
        <w:t>,</w:t>
      </w:r>
      <w:r>
        <w:t xml:space="preserve"> </w:t>
      </w:r>
      <w:r w:rsidR="002C2A30">
        <w:t xml:space="preserve">taking into account how many </w:t>
      </w:r>
      <w:r w:rsidR="0000039B">
        <w:t>diagnosed schizophrenics there are in the world</w:t>
      </w:r>
      <w:r w:rsidR="00746448">
        <w:t>, I knew that no single person</w:t>
      </w:r>
      <w:r w:rsidR="002C2A30">
        <w:t xml:space="preserve"> and no </w:t>
      </w:r>
      <w:r w:rsidR="00746448">
        <w:t xml:space="preserve">recognised </w:t>
      </w:r>
      <w:r w:rsidR="002C2A30">
        <w:t xml:space="preserve">group could pull off anything like this to such a grand scale. </w:t>
      </w:r>
      <w:r w:rsidR="00351F70">
        <w:t xml:space="preserve">This ruled out public health, corporate interest and anybody else for that matter. </w:t>
      </w:r>
      <w:r w:rsidR="002C2A30">
        <w:t xml:space="preserve">I was also aware that </w:t>
      </w:r>
      <w:r w:rsidR="00746448">
        <w:t>what</w:t>
      </w:r>
      <w:r w:rsidR="002C2A30">
        <w:t xml:space="preserve"> </w:t>
      </w:r>
      <w:proofErr w:type="gramStart"/>
      <w:r w:rsidR="002C2A30">
        <w:t>could be extracted</w:t>
      </w:r>
      <w:proofErr w:type="gramEnd"/>
      <w:r w:rsidR="002C2A30">
        <w:t xml:space="preserve"> from schizophrenia sufferers paled by comparison to the time, effort and cost that would be required</w:t>
      </w:r>
      <w:r w:rsidR="00746448">
        <w:t xml:space="preserve"> to do it</w:t>
      </w:r>
      <w:r w:rsidR="002C2A30">
        <w:t xml:space="preserve">. At least half of humanity would be </w:t>
      </w:r>
      <w:r w:rsidR="00746448">
        <w:t>required</w:t>
      </w:r>
      <w:r w:rsidR="002C2A30">
        <w:t xml:space="preserve"> </w:t>
      </w:r>
      <w:proofErr w:type="gramStart"/>
      <w:r w:rsidR="002C2A30">
        <w:t>to discreetly participate</w:t>
      </w:r>
      <w:proofErr w:type="gramEnd"/>
      <w:r w:rsidR="002C2A30">
        <w:t xml:space="preserve"> in this task</w:t>
      </w:r>
      <w:r w:rsidR="00746448">
        <w:t>,</w:t>
      </w:r>
      <w:r w:rsidR="002C2A30">
        <w:t xml:space="preserve"> and I just could not rationalize this as being true. </w:t>
      </w:r>
      <w:proofErr w:type="gramStart"/>
      <w:r w:rsidR="002C2A30">
        <w:t>And</w:t>
      </w:r>
      <w:proofErr w:type="gramEnd"/>
      <w:r w:rsidR="002C2A30">
        <w:t xml:space="preserve"> although I still didn’t know who or what was causing these voices, the only possibility that I was able to consider was that it was me and only me. This greatly changed my approach.</w:t>
      </w:r>
      <w:r w:rsidR="00F225EF">
        <w:t xml:space="preserve"> I began to</w:t>
      </w:r>
      <w:r>
        <w:t xml:space="preserve"> participate willingly with my</w:t>
      </w:r>
      <w:r w:rsidR="00F225EF">
        <w:t xml:space="preserve"> </w:t>
      </w:r>
      <w:r w:rsidR="00746448">
        <w:t>internal dialog,</w:t>
      </w:r>
      <w:r w:rsidR="00F225EF">
        <w:t xml:space="preserve"> which produced unexpected results.</w:t>
      </w:r>
      <w:r w:rsidR="004843DC">
        <w:t xml:space="preserve"> Participation also preserved the entire endeavour and undermined the </w:t>
      </w:r>
      <w:r>
        <w:t xml:space="preserve">destructive </w:t>
      </w:r>
      <w:r w:rsidR="004843DC">
        <w:t xml:space="preserve">effects of denial so </w:t>
      </w:r>
      <w:r>
        <w:t xml:space="preserve">that I could observe </w:t>
      </w:r>
      <w:r w:rsidR="00746448">
        <w:t xml:space="preserve">more </w:t>
      </w:r>
      <w:r w:rsidR="00A831FF">
        <w:t xml:space="preserve">of the event </w:t>
      </w:r>
      <w:r w:rsidR="00746448">
        <w:t xml:space="preserve">and often </w:t>
      </w:r>
      <w:r>
        <w:t>all of it</w:t>
      </w:r>
      <w:r w:rsidR="004843DC">
        <w:t>.</w:t>
      </w:r>
    </w:p>
    <w:p w:rsidR="000464D6" w:rsidRDefault="00746448" w:rsidP="00314A19">
      <w:pPr>
        <w:ind w:firstLine="720"/>
      </w:pPr>
      <w:r>
        <w:t>Here is</w:t>
      </w:r>
      <w:r w:rsidR="00A629C8">
        <w:t xml:space="preserve"> what I did. Although I still felt that </w:t>
      </w:r>
      <w:r w:rsidR="00351F70">
        <w:t>I was under attack by my voices and having now such a strong belief that</w:t>
      </w:r>
      <w:r w:rsidR="00A629C8">
        <w:t xml:space="preserve"> they came from me</w:t>
      </w:r>
      <w:r w:rsidR="00462EC7">
        <w:t>,</w:t>
      </w:r>
      <w:r w:rsidR="00A629C8">
        <w:t xml:space="preserve"> I decided to </w:t>
      </w:r>
      <w:r w:rsidR="00936E5E">
        <w:t xml:space="preserve">attempt to </w:t>
      </w:r>
      <w:r w:rsidR="00A629C8">
        <w:t xml:space="preserve">take away their power to upset me. I began a kind of </w:t>
      </w:r>
      <w:r w:rsidR="00462EC7">
        <w:t xml:space="preserve">intentional </w:t>
      </w:r>
      <w:r w:rsidR="00A629C8">
        <w:t>participation. When I heard a voice that challenged me</w:t>
      </w:r>
      <w:r w:rsidR="00316B4A">
        <w:t>,</w:t>
      </w:r>
      <w:r w:rsidR="00A629C8">
        <w:t xml:space="preserve"> I insisted upon taking responsibility for the content. I approached them not just with my new understanding that they were a manifestation</w:t>
      </w:r>
      <w:r>
        <w:t>s</w:t>
      </w:r>
      <w:r w:rsidR="00A629C8">
        <w:t xml:space="preserve"> of mine but further</w:t>
      </w:r>
      <w:r>
        <w:t>,</w:t>
      </w:r>
      <w:r w:rsidR="00A629C8">
        <w:t xml:space="preserve"> that the content of the voices represented something</w:t>
      </w:r>
      <w:r w:rsidR="00E670C9">
        <w:t xml:space="preserve"> meaningful that I had created</w:t>
      </w:r>
      <w:r>
        <w:t xml:space="preserve"> and that I was responsible for</w:t>
      </w:r>
      <w:r w:rsidR="00E670C9">
        <w:t>.</w:t>
      </w:r>
      <w:r w:rsidR="00735B70">
        <w:t xml:space="preserve"> </w:t>
      </w:r>
    </w:p>
    <w:p w:rsidR="004843DC" w:rsidRDefault="00A629C8" w:rsidP="00E670C9">
      <w:pPr>
        <w:ind w:firstLine="720"/>
      </w:pPr>
      <w:r>
        <w:t>If for example</w:t>
      </w:r>
      <w:r w:rsidR="00746448">
        <w:t>,</w:t>
      </w:r>
      <w:r>
        <w:t xml:space="preserve"> the voices suggested that my anger at another driver cutting me off in traffic was my fault</w:t>
      </w:r>
      <w:r w:rsidR="00746448">
        <w:t xml:space="preserve">, </w:t>
      </w:r>
      <w:r w:rsidR="008B1481">
        <w:t>instead of arguing</w:t>
      </w:r>
      <w:r>
        <w:t xml:space="preserve">, I would choose to embrace the idea as true and explore </w:t>
      </w:r>
      <w:r>
        <w:lastRenderedPageBreak/>
        <w:t xml:space="preserve">the argument. I would turn it around on myself and look at my driving history regarding my own inconsiderate treatment of other drivers. I would consider the fact that I was perhaps driving too quickly. Then I would look at what may have led the other driver to cut me off, perhaps being that other drivers would regularly speed up when </w:t>
      </w:r>
      <w:r w:rsidR="00746448">
        <w:t>all</w:t>
      </w:r>
      <w:r>
        <w:t xml:space="preserve"> the </w:t>
      </w:r>
      <w:r w:rsidR="00746448">
        <w:t>car in the next lane did was to</w:t>
      </w:r>
      <w:r>
        <w:t xml:space="preserve"> </w:t>
      </w:r>
      <w:r w:rsidR="00746448">
        <w:t>indicate</w:t>
      </w:r>
      <w:r>
        <w:t xml:space="preserve"> their</w:t>
      </w:r>
      <w:r w:rsidR="00746448">
        <w:t xml:space="preserve"> intention to change lanes, this</w:t>
      </w:r>
      <w:r>
        <w:t xml:space="preserve"> being the correct way to change lanes. Then I would recognise how irritated I became each time this happened to me. By the time I was finished I would </w:t>
      </w:r>
      <w:r w:rsidR="00746448">
        <w:t>have a clear picture of</w:t>
      </w:r>
      <w:r w:rsidR="008B1481">
        <w:t xml:space="preserve"> the </w:t>
      </w:r>
      <w:r w:rsidR="00746448">
        <w:t>entire event</w:t>
      </w:r>
      <w:r w:rsidR="008B1481">
        <w:t>. I may end up holding the other driver responsible or I may not. What you can be sure of is that all irrational contributions to this experience have disappeared. Most importantly,</w:t>
      </w:r>
      <w:r w:rsidR="00746448">
        <w:t xml:space="preserve"> I had </w:t>
      </w:r>
      <w:r w:rsidR="008B1481">
        <w:t xml:space="preserve">awareness of all </w:t>
      </w:r>
      <w:r w:rsidR="0018074A">
        <w:t xml:space="preserve">of </w:t>
      </w:r>
      <w:r w:rsidR="008B1481">
        <w:t>the content</w:t>
      </w:r>
      <w:r w:rsidR="0018074A">
        <w:t>,</w:t>
      </w:r>
      <w:r w:rsidR="00B82C7C">
        <w:t xml:space="preserve"> in context. </w:t>
      </w:r>
      <w:r w:rsidR="00541FFD">
        <w:t>A person</w:t>
      </w:r>
      <w:r w:rsidR="008B1481">
        <w:t xml:space="preserve"> </w:t>
      </w:r>
      <w:proofErr w:type="gramStart"/>
      <w:r w:rsidR="008B1481">
        <w:t>cannot be surprise</w:t>
      </w:r>
      <w:r w:rsidR="00135389">
        <w:t>d</w:t>
      </w:r>
      <w:proofErr w:type="gramEnd"/>
      <w:r w:rsidR="00135389">
        <w:t xml:space="preserve"> by something </w:t>
      </w:r>
      <w:r w:rsidR="00A831FF">
        <w:t>for</w:t>
      </w:r>
      <w:r w:rsidR="00B82C7C">
        <w:t xml:space="preserve"> which </w:t>
      </w:r>
      <w:r w:rsidR="00541FFD">
        <w:t>they</w:t>
      </w:r>
      <w:r w:rsidR="00B82C7C">
        <w:t xml:space="preserve"> are </w:t>
      </w:r>
      <w:r w:rsidR="00541FFD">
        <w:t xml:space="preserve">already </w:t>
      </w:r>
      <w:r w:rsidR="00B82C7C">
        <w:t>aware</w:t>
      </w:r>
      <w:r w:rsidR="008B1481">
        <w:t>.</w:t>
      </w:r>
    </w:p>
    <w:p w:rsidR="00A629C8" w:rsidRDefault="00A629C8" w:rsidP="00A629C8">
      <w:pPr>
        <w:ind w:firstLine="720"/>
      </w:pPr>
      <w:r>
        <w:t>Each time I did this with another subject that was presented to me by my voices</w:t>
      </w:r>
      <w:r w:rsidR="00E670C9">
        <w:t>,</w:t>
      </w:r>
      <w:r>
        <w:t xml:space="preserve"> I felt physical relief and somewhat mentally lighter</w:t>
      </w:r>
      <w:r w:rsidR="00E670C9">
        <w:t xml:space="preserve"> or clearer</w:t>
      </w:r>
      <w:r>
        <w:t>. Further, this specific mocking would</w:t>
      </w:r>
      <w:r w:rsidR="00735B70">
        <w:t xml:space="preserve"> never happen again, ever. E</w:t>
      </w:r>
      <w:r>
        <w:t xml:space="preserve">ven though this process would often </w:t>
      </w:r>
      <w:r w:rsidR="0018074A">
        <w:t>make me feel angry, embarrassed and vulnerable</w:t>
      </w:r>
      <w:r>
        <w:t xml:space="preserve">, </w:t>
      </w:r>
      <w:r w:rsidR="0018074A">
        <w:t>when</w:t>
      </w:r>
      <w:r>
        <w:t xml:space="preserve"> I persisted </w:t>
      </w:r>
      <w:r w:rsidR="0018074A">
        <w:t xml:space="preserve">with it </w:t>
      </w:r>
      <w:r>
        <w:t>to completion</w:t>
      </w:r>
      <w:r w:rsidR="0018074A">
        <w:t>,</w:t>
      </w:r>
      <w:r>
        <w:t xml:space="preserve"> these emotions always abated. </w:t>
      </w:r>
      <w:r w:rsidR="00735B70">
        <w:t xml:space="preserve">This act is counterintuitive to the competitive nature of human beings, which is why nobody does it. </w:t>
      </w:r>
      <w:r>
        <w:t>Even when I recognised that</w:t>
      </w:r>
      <w:r w:rsidR="00735B70">
        <w:t xml:space="preserve"> I was deserving of this mockery</w:t>
      </w:r>
      <w:r>
        <w:t xml:space="preserve">, the content would no longer bother me. I was using my </w:t>
      </w:r>
      <w:r w:rsidR="0018074A">
        <w:t>schizophrenia to learn and grow and</w:t>
      </w:r>
      <w:r>
        <w:t xml:space="preserve"> I </w:t>
      </w:r>
      <w:r w:rsidR="00E670C9">
        <w:t xml:space="preserve">was </w:t>
      </w:r>
      <w:r w:rsidR="0018074A">
        <w:t>gaining</w:t>
      </w:r>
      <w:r>
        <w:t xml:space="preserve"> control. All of the components of this internal discussion would be placated in their correct location in my mind and they would lose the power to upset </w:t>
      </w:r>
      <w:r w:rsidR="0018074A">
        <w:t xml:space="preserve">or surprise </w:t>
      </w:r>
      <w:r>
        <w:t xml:space="preserve">me. All that belonged to me </w:t>
      </w:r>
      <w:r w:rsidR="0018074A">
        <w:t xml:space="preserve">would be </w:t>
      </w:r>
      <w:r>
        <w:t xml:space="preserve">located </w:t>
      </w:r>
      <w:r w:rsidR="00E670C9">
        <w:t>appropriately</w:t>
      </w:r>
      <w:r w:rsidR="0018074A">
        <w:t>,</w:t>
      </w:r>
      <w:r>
        <w:t xml:space="preserve"> and everything that belonged to others </w:t>
      </w:r>
      <w:proofErr w:type="gramStart"/>
      <w:r>
        <w:t xml:space="preserve">would </w:t>
      </w:r>
      <w:r w:rsidR="0018074A">
        <w:t>also</w:t>
      </w:r>
      <w:proofErr w:type="gramEnd"/>
      <w:r w:rsidR="0018074A">
        <w:t xml:space="preserve"> be recognised and</w:t>
      </w:r>
      <w:r>
        <w:t xml:space="preserve"> placated as such. Everything </w:t>
      </w:r>
      <w:r w:rsidR="0018074A">
        <w:t xml:space="preserve">in my mind </w:t>
      </w:r>
      <w:proofErr w:type="gramStart"/>
      <w:r>
        <w:t xml:space="preserve">was </w:t>
      </w:r>
      <w:r w:rsidR="0018074A">
        <w:t>being put</w:t>
      </w:r>
      <w:proofErr w:type="gramEnd"/>
      <w:r w:rsidR="0018074A">
        <w:t xml:space="preserve"> in its</w:t>
      </w:r>
      <w:r>
        <w:t xml:space="preserve"> correct place. It really </w:t>
      </w:r>
      <w:proofErr w:type="gramStart"/>
      <w:r>
        <w:t>didn’t</w:t>
      </w:r>
      <w:proofErr w:type="gramEnd"/>
      <w:r>
        <w:t xml:space="preserve"> ta</w:t>
      </w:r>
      <w:r w:rsidR="0018074A">
        <w:t>ke very</w:t>
      </w:r>
      <w:r>
        <w:t xml:space="preserve"> </w:t>
      </w:r>
      <w:r w:rsidR="00936E5E">
        <w:t>long for this to become a habit, a simple and rewarding habit.</w:t>
      </w:r>
    </w:p>
    <w:p w:rsidR="00F50CE7" w:rsidRDefault="00A629C8">
      <w:pPr>
        <w:ind w:firstLine="720"/>
      </w:pPr>
      <w:r>
        <w:t>As the years of my schizophrenia progressed this way</w:t>
      </w:r>
      <w:r w:rsidR="0018074A">
        <w:t>,</w:t>
      </w:r>
      <w:r>
        <w:t xml:space="preserve"> I became more and more empowered. Eventually, after what was probably another 7 to 8 years I experienced what scientologists would call ‘going clear’. </w:t>
      </w:r>
      <w:r w:rsidR="00316B4A">
        <w:t xml:space="preserve">This I just another way of saying that I had addressed the entries in my conscience, repaired them or </w:t>
      </w:r>
      <w:r w:rsidR="0018074A">
        <w:t xml:space="preserve">at least </w:t>
      </w:r>
      <w:r w:rsidR="00ED4617">
        <w:t xml:space="preserve">recognised and </w:t>
      </w:r>
      <w:r w:rsidR="0018074A">
        <w:t>accepted them</w:t>
      </w:r>
      <w:r w:rsidR="00316B4A">
        <w:t xml:space="preserve">. </w:t>
      </w:r>
      <w:r>
        <w:t xml:space="preserve">The difference </w:t>
      </w:r>
      <w:r w:rsidR="0018074A">
        <w:t xml:space="preserve">between my and Scientology’s ‘going clear’ was that </w:t>
      </w:r>
      <w:r>
        <w:t>my outcomes were persistent and created realistic solutions where scientology’</w:t>
      </w:r>
      <w:r w:rsidR="008B1481">
        <w:t xml:space="preserve">s auditing only generates ‘band </w:t>
      </w:r>
      <w:r>
        <w:t>aid’ solutions based upon a ludicrous foundation</w:t>
      </w:r>
      <w:r w:rsidR="00316B4A">
        <w:t>. T</w:t>
      </w:r>
      <w:r w:rsidR="00936E5E">
        <w:t>heir outc</w:t>
      </w:r>
      <w:r w:rsidR="0018074A">
        <w:t xml:space="preserve">omes are only temporary, </w:t>
      </w:r>
      <w:r w:rsidR="00E670C9">
        <w:t>misguided</w:t>
      </w:r>
      <w:r w:rsidR="00936E5E">
        <w:t xml:space="preserve"> and ineffectual</w:t>
      </w:r>
      <w:r w:rsidR="0018074A">
        <w:t xml:space="preserve"> and built upon a fallacious foundation</w:t>
      </w:r>
      <w:r>
        <w:t xml:space="preserve">. </w:t>
      </w:r>
      <w:r w:rsidR="00936E5E">
        <w:t xml:space="preserve">What I had achieved by comparison was a clear </w:t>
      </w:r>
      <w:r w:rsidR="00E670C9">
        <w:t xml:space="preserve">awareness of my weaknesses </w:t>
      </w:r>
      <w:r w:rsidR="00220C08">
        <w:t xml:space="preserve">that </w:t>
      </w:r>
      <w:r w:rsidR="00316B4A">
        <w:t>went on to generate</w:t>
      </w:r>
      <w:r w:rsidR="00220C08">
        <w:t xml:space="preserve"> a familiarity with my </w:t>
      </w:r>
      <w:r w:rsidR="00936E5E">
        <w:t>conscience</w:t>
      </w:r>
      <w:r w:rsidR="0018074A">
        <w:t>,</w:t>
      </w:r>
      <w:r w:rsidR="00316B4A">
        <w:t xml:space="preserve"> which </w:t>
      </w:r>
      <w:proofErr w:type="gramStart"/>
      <w:r w:rsidR="00316B4A">
        <w:t>was</w:t>
      </w:r>
      <w:r w:rsidR="00936E5E">
        <w:t xml:space="preserve"> </w:t>
      </w:r>
      <w:r w:rsidR="0018074A">
        <w:t xml:space="preserve">further </w:t>
      </w:r>
      <w:r w:rsidR="00936E5E">
        <w:t>facilitated</w:t>
      </w:r>
      <w:proofErr w:type="gramEnd"/>
      <w:r w:rsidR="00936E5E">
        <w:t xml:space="preserve"> by learning my lessons well. </w:t>
      </w:r>
      <w:r>
        <w:t>Do not fear</w:t>
      </w:r>
      <w:r w:rsidR="0018074A">
        <w:t>,</w:t>
      </w:r>
      <w:r>
        <w:t xml:space="preserve"> as I </w:t>
      </w:r>
      <w:r w:rsidR="00EA4FA0">
        <w:t xml:space="preserve">am not a scientologist and </w:t>
      </w:r>
      <w:r>
        <w:t xml:space="preserve">do not </w:t>
      </w:r>
      <w:r w:rsidR="0018074A">
        <w:t xml:space="preserve">agree with or </w:t>
      </w:r>
      <w:r>
        <w:t xml:space="preserve">promote scientology. Further, I recognize the </w:t>
      </w:r>
      <w:r w:rsidR="00A82027">
        <w:t>absolute</w:t>
      </w:r>
      <w:r>
        <w:t xml:space="preserve"> abo</w:t>
      </w:r>
      <w:r w:rsidR="00A82027">
        <w:t>mina</w:t>
      </w:r>
      <w:r>
        <w:t xml:space="preserve">tion that is the ‘church’ of scientology however, that subject matter is for another time and </w:t>
      </w:r>
      <w:r w:rsidR="00EA4FA0">
        <w:t>a later</w:t>
      </w:r>
      <w:r>
        <w:t xml:space="preserve"> chapter. It is sufficient to say that at this time my schizophrenia went from being a challenging task to becoming something I could enjoy and play with. When my schizophrenia reached this point</w:t>
      </w:r>
      <w:r w:rsidR="0018074A">
        <w:t>,</w:t>
      </w:r>
      <w:r>
        <w:t xml:space="preserve"> it became possible to experiment on the different ways I could affect its content and presentation. Although I still could not </w:t>
      </w:r>
      <w:r w:rsidR="00936E5E">
        <w:t>control</w:t>
      </w:r>
      <w:r>
        <w:t xml:space="preserve"> </w:t>
      </w:r>
      <w:r w:rsidR="0018074A">
        <w:t xml:space="preserve">or predict </w:t>
      </w:r>
      <w:r>
        <w:t xml:space="preserve">its occurrence, I now had </w:t>
      </w:r>
      <w:r w:rsidR="004D07DB">
        <w:t xml:space="preserve">numerous </w:t>
      </w:r>
      <w:r w:rsidR="00523F29">
        <w:t xml:space="preserve">and </w:t>
      </w:r>
      <w:r w:rsidR="00936E5E">
        <w:t xml:space="preserve">sizeable tools to </w:t>
      </w:r>
      <w:r w:rsidR="00220C08">
        <w:t xml:space="preserve">change and </w:t>
      </w:r>
      <w:r w:rsidR="00936E5E">
        <w:t>affect</w:t>
      </w:r>
      <w:r>
        <w:t xml:space="preserve"> my schizophrenic </w:t>
      </w:r>
      <w:r w:rsidR="004D07DB">
        <w:t>experiences</w:t>
      </w:r>
      <w:r>
        <w:t>.</w:t>
      </w:r>
    </w:p>
    <w:p w:rsidR="00C8215A" w:rsidRDefault="00C8215A">
      <w:pPr>
        <w:ind w:firstLine="720"/>
      </w:pPr>
      <w:r>
        <w:t xml:space="preserve">Before I go on to share how my schizophrenia eventually ended I feel the need to tell you that when </w:t>
      </w:r>
      <w:r w:rsidR="00523F29">
        <w:t>the end to my schizophrenia</w:t>
      </w:r>
      <w:r>
        <w:t xml:space="preserve"> came</w:t>
      </w:r>
      <w:r w:rsidR="00523F29">
        <w:t>,</w:t>
      </w:r>
      <w:r>
        <w:t xml:space="preserve"> I was completely surprised. </w:t>
      </w:r>
      <w:r w:rsidR="0009508E">
        <w:t xml:space="preserve">I have only been able to write this text </w:t>
      </w:r>
      <w:r w:rsidR="00523F29">
        <w:t>after the fact</w:t>
      </w:r>
      <w:r w:rsidR="0009508E">
        <w:t xml:space="preserve">. </w:t>
      </w:r>
      <w:r>
        <w:t>I never for the life of me believed that there was a solution or that I would discover it. Further</w:t>
      </w:r>
      <w:r w:rsidR="004D07DB">
        <w:t>,</w:t>
      </w:r>
      <w:r>
        <w:t xml:space="preserve"> I never believed that I would ever experience </w:t>
      </w:r>
      <w:r w:rsidR="004D07DB">
        <w:t xml:space="preserve">familiarity with </w:t>
      </w:r>
      <w:r>
        <w:lastRenderedPageBreak/>
        <w:t>the person that I was before my schizophrenia began and yet this is exa</w:t>
      </w:r>
      <w:r w:rsidR="00220C08">
        <w:t>ctly what happened. Even better was that</w:t>
      </w:r>
      <w:r>
        <w:t xml:space="preserve"> I was able to assimilate my life’s experiences since</w:t>
      </w:r>
      <w:r w:rsidR="00220C08">
        <w:t>,</w:t>
      </w:r>
      <w:r>
        <w:t xml:space="preserve"> with that person I used to be</w:t>
      </w:r>
      <w:r w:rsidR="00220C08">
        <w:t>,</w:t>
      </w:r>
      <w:r>
        <w:t xml:space="preserve"> and it made me one </w:t>
      </w:r>
      <w:r w:rsidR="00220C08">
        <w:t>peaceable</w:t>
      </w:r>
      <w:r>
        <w:t xml:space="preserve"> and </w:t>
      </w:r>
      <w:r w:rsidR="00220C08">
        <w:t>empowered</w:t>
      </w:r>
      <w:r>
        <w:t xml:space="preserve"> </w:t>
      </w:r>
      <w:r w:rsidR="004D07DB">
        <w:t xml:space="preserve">and happy </w:t>
      </w:r>
      <w:r>
        <w:t>human being.</w:t>
      </w:r>
      <w:r w:rsidR="0009508E">
        <w:t xml:space="preserve"> </w:t>
      </w:r>
      <w:r w:rsidR="00C413E2">
        <w:t>It was as if a dark grey shadow that had shrouded the memory of my past had be</w:t>
      </w:r>
      <w:r w:rsidR="00523F29">
        <w:t xml:space="preserve">en removed revealing a warm, </w:t>
      </w:r>
      <w:r w:rsidR="00C413E2">
        <w:t>familiar</w:t>
      </w:r>
      <w:r w:rsidR="00523F29">
        <w:t>,</w:t>
      </w:r>
      <w:r w:rsidR="00C413E2">
        <w:t xml:space="preserve"> </w:t>
      </w:r>
      <w:r w:rsidR="00523F29">
        <w:t>sunny disposition</w:t>
      </w:r>
      <w:r w:rsidR="009A5432">
        <w:t xml:space="preserve"> and then</w:t>
      </w:r>
      <w:r w:rsidR="00C413E2">
        <w:t xml:space="preserve"> </w:t>
      </w:r>
      <w:r w:rsidR="004D07DB">
        <w:t>I knew</w:t>
      </w:r>
      <w:r w:rsidR="009A5432">
        <w:t xml:space="preserve"> that</w:t>
      </w:r>
      <w:r w:rsidR="004D07DB">
        <w:t xml:space="preserve"> nothing could ever take </w:t>
      </w:r>
      <w:r w:rsidR="009A5432">
        <w:t xml:space="preserve">this newfound awareness </w:t>
      </w:r>
      <w:r w:rsidR="00C413E2">
        <w:t xml:space="preserve">away from me again. </w:t>
      </w:r>
      <w:r w:rsidR="0009508E">
        <w:t>This I hope can be yours as well.</w:t>
      </w:r>
      <w:r w:rsidR="00936E5E">
        <w:t xml:space="preserve"> I personally am now quite unstoppable</w:t>
      </w:r>
      <w:r w:rsidR="00C413E2">
        <w:t xml:space="preserve"> even though</w:t>
      </w:r>
      <w:r w:rsidR="004D07DB">
        <w:t xml:space="preserve">, </w:t>
      </w:r>
      <w:proofErr w:type="gramStart"/>
      <w:r w:rsidR="004D07DB">
        <w:t>so</w:t>
      </w:r>
      <w:proofErr w:type="gramEnd"/>
      <w:r w:rsidR="004D07DB">
        <w:t xml:space="preserve"> far</w:t>
      </w:r>
      <w:r w:rsidR="00FA01F1">
        <w:t xml:space="preserve"> as</w:t>
      </w:r>
      <w:r w:rsidR="00C413E2">
        <w:t xml:space="preserve"> this academic endeavour</w:t>
      </w:r>
      <w:r w:rsidR="009A5432">
        <w:t xml:space="preserve"> is concerned</w:t>
      </w:r>
      <w:r w:rsidR="004D07DB">
        <w:t>,</w:t>
      </w:r>
      <w:r w:rsidR="00C413E2">
        <w:t xml:space="preserve"> I am still completely alone</w:t>
      </w:r>
      <w:r w:rsidR="00936E5E">
        <w:t>.</w:t>
      </w:r>
    </w:p>
    <w:p w:rsidR="00A629C8" w:rsidRDefault="00A25B1A">
      <w:pPr>
        <w:ind w:firstLine="720"/>
      </w:pPr>
      <w:r>
        <w:t>This is how it happened.</w:t>
      </w:r>
    </w:p>
    <w:p w:rsidR="00EA4FA0" w:rsidRDefault="00A25B1A">
      <w:pPr>
        <w:ind w:firstLine="720"/>
      </w:pPr>
      <w:r>
        <w:t xml:space="preserve">At the </w:t>
      </w:r>
      <w:r w:rsidR="004D07DB">
        <w:t>time,</w:t>
      </w:r>
      <w:r>
        <w:t xml:space="preserve"> I was 35 and working a Queensland government IT contract. My life’s affairs were in order. My relationship with my daughter and the rest of my family was good. It was a beautiful day and as previously discussed, my schizophrenia was nothing more than an interesting aspect of my life. As described earlier in the chapter on our ‘shared experience’, I had been focussing quite intently on the subject matter involving forgetting</w:t>
      </w:r>
      <w:r w:rsidR="004D07DB">
        <w:t>. W</w:t>
      </w:r>
      <w:r>
        <w:t xml:space="preserve">hen you experience this kind of forgetting while studying </w:t>
      </w:r>
      <w:r w:rsidR="004D07DB">
        <w:t>the</w:t>
      </w:r>
      <w:r>
        <w:t xml:space="preserve"> subject</w:t>
      </w:r>
      <w:r w:rsidR="004D07DB">
        <w:t xml:space="preserve"> of forgetting,</w:t>
      </w:r>
      <w:r>
        <w:t xml:space="preserve"> it is very easy t</w:t>
      </w:r>
      <w:r w:rsidR="004D07DB">
        <w:t xml:space="preserve">o allow yourself to switch </w:t>
      </w:r>
      <w:r>
        <w:t xml:space="preserve">your </w:t>
      </w:r>
      <w:r w:rsidR="00220C08">
        <w:t xml:space="preserve">focus from the </w:t>
      </w:r>
      <w:r w:rsidR="009A5432">
        <w:t>lost</w:t>
      </w:r>
      <w:r w:rsidR="004D07DB">
        <w:t xml:space="preserve"> </w:t>
      </w:r>
      <w:r w:rsidR="009A5432">
        <w:t>endeavour when becoming</w:t>
      </w:r>
      <w:r w:rsidR="004D07DB">
        <w:t xml:space="preserve"> </w:t>
      </w:r>
      <w:r w:rsidR="009A5432">
        <w:t>overwhelmed,</w:t>
      </w:r>
      <w:r w:rsidR="00EA4FA0">
        <w:t xml:space="preserve"> </w:t>
      </w:r>
      <w:r>
        <w:t xml:space="preserve">to the actual </w:t>
      </w:r>
      <w:r w:rsidR="004D07DB">
        <w:t xml:space="preserve">specific </w:t>
      </w:r>
      <w:r>
        <w:t>e</w:t>
      </w:r>
      <w:r w:rsidR="004D07DB">
        <w:t>xperience of forgetting itself.</w:t>
      </w:r>
    </w:p>
    <w:p w:rsidR="009C0769" w:rsidRDefault="004D07DB" w:rsidP="009C0769">
      <w:pPr>
        <w:ind w:firstLine="720"/>
      </w:pPr>
      <w:r>
        <w:t>B</w:t>
      </w:r>
      <w:r w:rsidR="00EA4FA0">
        <w:t>y this time</w:t>
      </w:r>
      <w:r>
        <w:t>,</w:t>
      </w:r>
      <w:r w:rsidR="00EA4FA0">
        <w:t xml:space="preserve"> </w:t>
      </w:r>
      <w:r>
        <w:t xml:space="preserve">I had </w:t>
      </w:r>
      <w:r w:rsidR="00EA4FA0">
        <w:t xml:space="preserve">realized that each time this happened there was nothing I could do to retrieve the endeavour and </w:t>
      </w:r>
      <w:r w:rsidR="00006712">
        <w:t>subsequently</w:t>
      </w:r>
      <w:r w:rsidR="009C0769">
        <w:t xml:space="preserve"> I </w:t>
      </w:r>
      <w:r w:rsidR="00EA4FA0">
        <w:t xml:space="preserve">no longer tried to. </w:t>
      </w:r>
      <w:r>
        <w:t xml:space="preserve">Now, being able </w:t>
      </w:r>
      <w:proofErr w:type="gramStart"/>
      <w:r>
        <w:t xml:space="preserve">to </w:t>
      </w:r>
      <w:r w:rsidR="00006712">
        <w:t>readily recognize</w:t>
      </w:r>
      <w:proofErr w:type="gramEnd"/>
      <w:r w:rsidR="00006712">
        <w:t xml:space="preserve"> the futility of attempting to engage these </w:t>
      </w:r>
      <w:r>
        <w:t xml:space="preserve">specific </w:t>
      </w:r>
      <w:r w:rsidR="00006712">
        <w:t xml:space="preserve">endeavours, I was </w:t>
      </w:r>
      <w:r>
        <w:t>capable of moving</w:t>
      </w:r>
      <w:r w:rsidR="00006712">
        <w:t xml:space="preserve"> to</w:t>
      </w:r>
      <w:r>
        <w:t>wards</w:t>
      </w:r>
      <w:r w:rsidR="00006712">
        <w:t xml:space="preserve"> focussing on </w:t>
      </w:r>
      <w:r w:rsidR="009C0769">
        <w:t xml:space="preserve">that </w:t>
      </w:r>
      <w:r w:rsidR="00006712">
        <w:t xml:space="preserve">which </w:t>
      </w:r>
      <w:r w:rsidR="009C0769">
        <w:t>was available to me</w:t>
      </w:r>
      <w:r w:rsidR="00006712">
        <w:t>,</w:t>
      </w:r>
      <w:r w:rsidR="009C0769">
        <w:t xml:space="preserve"> whic</w:t>
      </w:r>
      <w:r w:rsidR="00006712">
        <w:t xml:space="preserve">h was to take </w:t>
      </w:r>
      <w:r w:rsidR="009C0769">
        <w:t>snapshot</w:t>
      </w:r>
      <w:r w:rsidR="00006712">
        <w:t>s</w:t>
      </w:r>
      <w:r>
        <w:t xml:space="preserve"> and form memories</w:t>
      </w:r>
      <w:r w:rsidR="00135389">
        <w:t xml:space="preserve"> in</w:t>
      </w:r>
      <w:r w:rsidR="009C0769">
        <w:t xml:space="preserve"> my mind </w:t>
      </w:r>
      <w:r w:rsidR="00006712">
        <w:t>each</w:t>
      </w:r>
      <w:r w:rsidR="009C0769">
        <w:t xml:space="preserve"> time </w:t>
      </w:r>
      <w:r>
        <w:t xml:space="preserve">it occurred, </w:t>
      </w:r>
      <w:r w:rsidR="009C0769">
        <w:t xml:space="preserve">and </w:t>
      </w:r>
      <w:r w:rsidR="00135389">
        <w:t xml:space="preserve">then </w:t>
      </w:r>
      <w:r w:rsidR="009C0769">
        <w:t>move on.</w:t>
      </w:r>
      <w:r w:rsidR="00ED083E">
        <w:t xml:space="preserve"> I was a work in progress.</w:t>
      </w:r>
    </w:p>
    <w:p w:rsidR="00A25B1A" w:rsidRDefault="00A25B1A">
      <w:pPr>
        <w:ind w:firstLine="720"/>
      </w:pPr>
      <w:r>
        <w:t xml:space="preserve">What I had inadvertently achieved by </w:t>
      </w:r>
      <w:r w:rsidR="009C0769">
        <w:t xml:space="preserve">engaging </w:t>
      </w:r>
      <w:r>
        <w:t xml:space="preserve">this process was to build a database of </w:t>
      </w:r>
      <w:proofErr w:type="gramStart"/>
      <w:r>
        <w:t>images</w:t>
      </w:r>
      <w:r w:rsidR="00135389">
        <w:t>, that</w:t>
      </w:r>
      <w:proofErr w:type="gramEnd"/>
      <w:r w:rsidR="00135389">
        <w:t xml:space="preserve"> would normally be forgotten as a matter of course</w:t>
      </w:r>
      <w:r>
        <w:t xml:space="preserve">. These images were the only thing I was able to retain from each of these forgetting experiences and these images represented the </w:t>
      </w:r>
      <w:r w:rsidR="00EA4FA0">
        <w:t>status of the endeavour</w:t>
      </w:r>
      <w:r>
        <w:t xml:space="preserve"> when the overwhelming failure occurred, abominations though they may be.</w:t>
      </w:r>
    </w:p>
    <w:p w:rsidR="00135389" w:rsidRDefault="00135389">
      <w:pPr>
        <w:ind w:firstLine="720"/>
      </w:pPr>
      <w:r>
        <w:t>Lunch</w:t>
      </w:r>
      <w:r w:rsidR="00A25B1A">
        <w:t xml:space="preserve">time rolled around at my job and I left to seek out lunch from the plethora of delectable foodstuffs available across the road in Spring Hill, Brisbane. As I approached the </w:t>
      </w:r>
      <w:proofErr w:type="gramStart"/>
      <w:r w:rsidR="00A25B1A">
        <w:t>road</w:t>
      </w:r>
      <w:proofErr w:type="gramEnd"/>
      <w:r w:rsidR="00A25B1A">
        <w:t xml:space="preserve"> I re</w:t>
      </w:r>
      <w:r w:rsidR="00E1162C">
        <w:t>alis</w:t>
      </w:r>
      <w:r w:rsidR="00A25B1A">
        <w:t xml:space="preserve">ed that I had not heard </w:t>
      </w:r>
      <w:r w:rsidR="00E1162C">
        <w:t>or engaged any voices for some</w:t>
      </w:r>
      <w:r w:rsidR="00A25B1A">
        <w:t xml:space="preserve"> time and wondered what would appear</w:t>
      </w:r>
      <w:r>
        <w:t>,</w:t>
      </w:r>
      <w:r w:rsidR="00A25B1A">
        <w:t xml:space="preserve"> as my mind was now free to wander. First, </w:t>
      </w:r>
      <w:r>
        <w:t xml:space="preserve">a </w:t>
      </w:r>
      <w:r w:rsidR="00A25B1A">
        <w:t xml:space="preserve">mild paranoid expectation generated </w:t>
      </w:r>
      <w:r w:rsidR="00871720">
        <w:t>some internal dialog. Then, as I contemplated the content of the voice</w:t>
      </w:r>
      <w:r>
        <w:t>,</w:t>
      </w:r>
      <w:r w:rsidR="00871720">
        <w:t xml:space="preserve"> my paranoid</w:t>
      </w:r>
      <w:r w:rsidR="00A25B1A">
        <w:t xml:space="preserve"> </w:t>
      </w:r>
      <w:r w:rsidR="00871720">
        <w:t xml:space="preserve">expectation </w:t>
      </w:r>
      <w:r w:rsidR="00A25B1A">
        <w:t>changed to one of simple emotional expectation</w:t>
      </w:r>
      <w:r>
        <w:t>,</w:t>
      </w:r>
      <w:r w:rsidR="00A25B1A">
        <w:t xml:space="preserve"> </w:t>
      </w:r>
      <w:r w:rsidR="00871720">
        <w:t>which allowed</w:t>
      </w:r>
      <w:r w:rsidR="00A25B1A">
        <w:t xml:space="preserve"> me to observe the content of the voice </w:t>
      </w:r>
      <w:r w:rsidR="00ED083E">
        <w:t xml:space="preserve">that </w:t>
      </w:r>
      <w:r w:rsidR="00A25B1A">
        <w:t xml:space="preserve">I had just experienced without any of the usual turmoil that accompanies schizophrenia. </w:t>
      </w:r>
      <w:proofErr w:type="gramStart"/>
      <w:r>
        <w:t>Result</w:t>
      </w:r>
      <w:r w:rsidR="00ED083E">
        <w:t>ing</w:t>
      </w:r>
      <w:r>
        <w:t xml:space="preserve"> from</w:t>
      </w:r>
      <w:r w:rsidR="00871720">
        <w:t xml:space="preserve"> this very rapid</w:t>
      </w:r>
      <w:r w:rsidR="00400014">
        <w:t>,</w:t>
      </w:r>
      <w:r w:rsidR="00871720">
        <w:t xml:space="preserve"> </w:t>
      </w:r>
      <w:r w:rsidR="00400014">
        <w:t xml:space="preserve">though quite smooth </w:t>
      </w:r>
      <w:r w:rsidR="00871720">
        <w:t>change in emotional status</w:t>
      </w:r>
      <w:r w:rsidR="00400014">
        <w:t>,</w:t>
      </w:r>
      <w:r w:rsidR="00871720">
        <w:t xml:space="preserve"> the paranoid contribution to the voice became very </w:t>
      </w:r>
      <w:r>
        <w:t>clear</w:t>
      </w:r>
      <w:r w:rsidR="00871720">
        <w:t>.</w:t>
      </w:r>
      <w:proofErr w:type="gramEnd"/>
      <w:r w:rsidR="00871720">
        <w:t xml:space="preserve"> I was ab</w:t>
      </w:r>
      <w:r>
        <w:t>le to see them as separate entr</w:t>
      </w:r>
      <w:r w:rsidR="00871720">
        <w:t>ies</w:t>
      </w:r>
      <w:r>
        <w:t>,</w:t>
      </w:r>
      <w:r w:rsidR="00871720">
        <w:t xml:space="preserve"> </w:t>
      </w:r>
      <w:r w:rsidR="00A25B1A">
        <w:t xml:space="preserve">and </w:t>
      </w:r>
      <w:r>
        <w:t>now had</w:t>
      </w:r>
      <w:r w:rsidR="00871720">
        <w:t xml:space="preserve"> a clear picture of the adjustment to my voices made by </w:t>
      </w:r>
      <w:r w:rsidR="008C1F9E">
        <w:t xml:space="preserve">my </w:t>
      </w:r>
      <w:r w:rsidR="00871720">
        <w:t>paran</w:t>
      </w:r>
      <w:r w:rsidR="009557C4">
        <w:t>oia</w:t>
      </w:r>
      <w:r w:rsidR="00220C08">
        <w:t>.</w:t>
      </w:r>
      <w:r w:rsidR="009557C4">
        <w:t xml:space="preserve"> </w:t>
      </w:r>
      <w:r w:rsidR="00220C08">
        <w:t>The paranoid portion then fell away from the voice and left me with</w:t>
      </w:r>
      <w:r w:rsidR="008A4F45">
        <w:t xml:space="preserve"> </w:t>
      </w:r>
      <w:r w:rsidR="009557C4">
        <w:t>one</w:t>
      </w:r>
      <w:r w:rsidR="00A25B1A">
        <w:t xml:space="preserve"> of th</w:t>
      </w:r>
      <w:r w:rsidR="009557C4">
        <w:t>e</w:t>
      </w:r>
      <w:r w:rsidR="00220C08">
        <w:t>se</w:t>
      </w:r>
      <w:r w:rsidR="009557C4">
        <w:t xml:space="preserve"> forgotten images </w:t>
      </w:r>
      <w:r>
        <w:t xml:space="preserve">that </w:t>
      </w:r>
      <w:r w:rsidR="009557C4">
        <w:t xml:space="preserve">I had </w:t>
      </w:r>
      <w:r w:rsidR="008A4F45">
        <w:t>managed to store</w:t>
      </w:r>
      <w:r w:rsidR="009557C4">
        <w:t>.</w:t>
      </w:r>
      <w:r w:rsidR="00400014">
        <w:t xml:space="preserve"> </w:t>
      </w:r>
      <w:r w:rsidR="00D16267">
        <w:t>In order</w:t>
      </w:r>
      <w:r w:rsidR="008A4F45">
        <w:t xml:space="preserve">, </w:t>
      </w:r>
      <w:r w:rsidR="00400014">
        <w:t xml:space="preserve">I </w:t>
      </w:r>
      <w:r w:rsidR="008A4F45">
        <w:t>follow</w:t>
      </w:r>
      <w:r w:rsidR="00D16267">
        <w:t>ed</w:t>
      </w:r>
      <w:r w:rsidR="00400014">
        <w:t xml:space="preserve"> this </w:t>
      </w:r>
      <w:r w:rsidR="008A4F45">
        <w:t>image</w:t>
      </w:r>
      <w:r w:rsidR="00400014">
        <w:t xml:space="preserve"> and discovered </w:t>
      </w:r>
      <w:r w:rsidR="008A4F45">
        <w:t xml:space="preserve">in the same location, </w:t>
      </w:r>
      <w:r w:rsidR="00400014">
        <w:t xml:space="preserve">the past thirteen years </w:t>
      </w:r>
      <w:r w:rsidR="00006712">
        <w:t xml:space="preserve">of </w:t>
      </w:r>
      <w:r>
        <w:t xml:space="preserve">my </w:t>
      </w:r>
      <w:r w:rsidR="00006712">
        <w:t>consciences</w:t>
      </w:r>
      <w:r w:rsidR="00400014">
        <w:t xml:space="preserve"> contributions to my schizophrenic experience.</w:t>
      </w:r>
    </w:p>
    <w:p w:rsidR="00571687" w:rsidRDefault="00400014">
      <w:pPr>
        <w:ind w:firstLine="720"/>
      </w:pPr>
      <w:r>
        <w:t xml:space="preserve">That was </w:t>
      </w:r>
      <w:r w:rsidR="00D71694">
        <w:t>what</w:t>
      </w:r>
      <w:r>
        <w:t xml:space="preserve"> it took and I knew</w:t>
      </w:r>
      <w:r w:rsidR="00135389">
        <w:t xml:space="preserve"> in this moment that</w:t>
      </w:r>
      <w:r w:rsidR="00D16267">
        <w:t xml:space="preserve"> it was over</w:t>
      </w:r>
      <w:r>
        <w:t>.</w:t>
      </w:r>
      <w:r w:rsidR="00ED083E">
        <w:t xml:space="preserve"> I almost </w:t>
      </w:r>
      <w:proofErr w:type="gramStart"/>
      <w:r w:rsidR="00ED083E">
        <w:t>couldn’t</w:t>
      </w:r>
      <w:proofErr w:type="gramEnd"/>
      <w:r w:rsidR="00ED083E">
        <w:t xml:space="preserve"> believe it.</w:t>
      </w:r>
    </w:p>
    <w:p w:rsidR="009557C4" w:rsidRDefault="009557C4">
      <w:pPr>
        <w:ind w:firstLine="720"/>
      </w:pPr>
      <w:r>
        <w:lastRenderedPageBreak/>
        <w:t xml:space="preserve">I realized that the creation of convincing schizophrenic content was the result of the addition of paranoid expectation </w:t>
      </w:r>
      <w:r w:rsidR="009C0769">
        <w:t xml:space="preserve">(my schizophrenic mood) </w:t>
      </w:r>
      <w:r>
        <w:t xml:space="preserve">placed upon an entry in conscience. </w:t>
      </w:r>
      <w:r w:rsidR="00571687">
        <w:t>I knew that when we became overwhelmed</w:t>
      </w:r>
      <w:r w:rsidR="00CF2097">
        <w:t>,</w:t>
      </w:r>
      <w:r w:rsidR="00571687">
        <w:t xml:space="preserve"> the endeavour </w:t>
      </w:r>
      <w:r w:rsidR="00CF2097">
        <w:t xml:space="preserve">that I had forgotten </w:t>
      </w:r>
      <w:proofErr w:type="gramStart"/>
      <w:r w:rsidR="00CF2097">
        <w:t>was not dama</w:t>
      </w:r>
      <w:r w:rsidR="00571687">
        <w:t>ged</w:t>
      </w:r>
      <w:proofErr w:type="gramEnd"/>
      <w:r w:rsidR="00571687">
        <w:t xml:space="preserve"> in any way</w:t>
      </w:r>
      <w:r w:rsidR="00CF2097">
        <w:t xml:space="preserve"> </w:t>
      </w:r>
      <w:r w:rsidR="00200947">
        <w:t>resulting from</w:t>
      </w:r>
      <w:r w:rsidR="00CF2097">
        <w:t xml:space="preserve"> the interaction with endorphins</w:t>
      </w:r>
      <w:r w:rsidR="00571687">
        <w:t xml:space="preserve">. </w:t>
      </w:r>
      <w:proofErr w:type="gramStart"/>
      <w:r w:rsidR="00EC0B7B">
        <w:t>Being given</w:t>
      </w:r>
      <w:proofErr w:type="gramEnd"/>
      <w:r w:rsidR="00EC0B7B">
        <w:t xml:space="preserve"> the opportunity to view these entries in conscience, it became clear exactly what was needed and what was missing as pre-requisite to these endeavours. </w:t>
      </w:r>
      <w:r w:rsidR="00571687">
        <w:t xml:space="preserve">This is what led me to </w:t>
      </w:r>
      <w:r w:rsidR="00CF2097">
        <w:t xml:space="preserve">realise </w:t>
      </w:r>
      <w:r w:rsidR="00EC0B7B">
        <w:t xml:space="preserve">not only </w:t>
      </w:r>
      <w:r w:rsidR="00CF2097">
        <w:t>that</w:t>
      </w:r>
      <w:r w:rsidR="00571687">
        <w:t xml:space="preserve"> the motivating desire was </w:t>
      </w:r>
      <w:r w:rsidR="00200947">
        <w:t>that which</w:t>
      </w:r>
      <w:r>
        <w:t xml:space="preserve"> was </w:t>
      </w:r>
      <w:r w:rsidR="00EC0B7B">
        <w:t>actually predisposing the forgotten endeavour</w:t>
      </w:r>
      <w:r>
        <w:t xml:space="preserve"> </w:t>
      </w:r>
      <w:r w:rsidR="00CF2097">
        <w:t>when</w:t>
      </w:r>
      <w:r w:rsidR="00EC0B7B">
        <w:t xml:space="preserve"> we beca</w:t>
      </w:r>
      <w:r>
        <w:t>me overwhelmed</w:t>
      </w:r>
      <w:r w:rsidR="00EC0B7B">
        <w:t xml:space="preserve"> but further, what entailed and defined desire itself</w:t>
      </w:r>
      <w:r>
        <w:t xml:space="preserve">. </w:t>
      </w:r>
      <w:r w:rsidR="00D71694">
        <w:t>By seeing the entire endeavour with such clarity</w:t>
      </w:r>
      <w:r w:rsidR="00CF2097">
        <w:t>,</w:t>
      </w:r>
      <w:r w:rsidR="00D71694">
        <w:t xml:space="preserve"> it became very clear </w:t>
      </w:r>
      <w:r w:rsidR="00CF2097">
        <w:t xml:space="preserve">that </w:t>
      </w:r>
      <w:r w:rsidR="00D71694">
        <w:t xml:space="preserve">it was </w:t>
      </w:r>
      <w:r w:rsidR="00EC0B7B">
        <w:t>a manifestation of</w:t>
      </w:r>
      <w:r w:rsidR="00D71694">
        <w:t xml:space="preserve"> </w:t>
      </w:r>
      <w:r w:rsidR="00220C08">
        <w:t xml:space="preserve">my </w:t>
      </w:r>
      <w:r w:rsidR="00D71694">
        <w:t>desire</w:t>
      </w:r>
      <w:r w:rsidR="00220C08">
        <w:t>s</w:t>
      </w:r>
      <w:r w:rsidR="00D71694">
        <w:t xml:space="preserve">. Further, that desire was not only what created it </w:t>
      </w:r>
      <w:r w:rsidR="00CF2097">
        <w:t xml:space="preserve">but also, </w:t>
      </w:r>
      <w:r w:rsidR="00D71694">
        <w:t>that de</w:t>
      </w:r>
      <w:r w:rsidR="00CF2097">
        <w:t>sire by design was an integral</w:t>
      </w:r>
      <w:r w:rsidR="00D71694">
        <w:t xml:space="preserve"> element of its function. </w:t>
      </w:r>
      <w:r>
        <w:t>W</w:t>
      </w:r>
      <w:r w:rsidR="00571687">
        <w:t xml:space="preserve">hen you </w:t>
      </w:r>
      <w:r w:rsidR="00006712">
        <w:t xml:space="preserve">are forced to </w:t>
      </w:r>
      <w:r w:rsidR="00571687">
        <w:t xml:space="preserve">forget what you were trying to do (the desire), in order, you forget how you were trying to do it (the endeavour). </w:t>
      </w:r>
      <w:r w:rsidR="00135C8C">
        <w:t xml:space="preserve">It gave an undeniable and clearly necessary purpose to this process </w:t>
      </w:r>
      <w:r w:rsidR="00CF2097">
        <w:t>that</w:t>
      </w:r>
      <w:r w:rsidR="00135C8C">
        <w:t xml:space="preserve"> makes it </w:t>
      </w:r>
      <w:r w:rsidR="00EC0B7B">
        <w:t xml:space="preserve">literally </w:t>
      </w:r>
      <w:r w:rsidR="00135C8C">
        <w:t>impossible t</w:t>
      </w:r>
      <w:r w:rsidR="00D71694">
        <w:t>o repeat</w:t>
      </w:r>
      <w:r w:rsidR="00135C8C">
        <w:t xml:space="preserve"> </w:t>
      </w:r>
      <w:r w:rsidR="00CF2097">
        <w:t xml:space="preserve">these </w:t>
      </w:r>
      <w:r w:rsidR="00135C8C">
        <w:t xml:space="preserve">psychological failures. Conversely, to forget how we were trying to do something first would not end an endeavour as we would </w:t>
      </w:r>
      <w:r w:rsidR="00A74807">
        <w:t xml:space="preserve">just </w:t>
      </w:r>
      <w:r w:rsidR="00135C8C">
        <w:t>reengage the desire, become overwhelmed, forget and try again. We would become stuck in an endless loop.</w:t>
      </w:r>
    </w:p>
    <w:p w:rsidR="00A25B1A" w:rsidRDefault="00A25B1A">
      <w:pPr>
        <w:ind w:firstLine="720"/>
      </w:pPr>
      <w:r>
        <w:t xml:space="preserve">It was like a tumbling of correlations and revelations and I knew at this moment that my schizophrenia was over. I understood the mechanics that generated my schizophrenic voices. I </w:t>
      </w:r>
      <w:r w:rsidR="00571687">
        <w:t xml:space="preserve">now </w:t>
      </w:r>
      <w:r>
        <w:t xml:space="preserve">knew </w:t>
      </w:r>
      <w:r w:rsidR="00571687">
        <w:t xml:space="preserve">that </w:t>
      </w:r>
      <w:r>
        <w:t xml:space="preserve">they </w:t>
      </w:r>
      <w:r w:rsidR="00CF2097">
        <w:t>had</w:t>
      </w:r>
      <w:r>
        <w:t xml:space="preserve"> </w:t>
      </w:r>
      <w:r w:rsidR="00571687">
        <w:t xml:space="preserve">always </w:t>
      </w:r>
      <w:r w:rsidR="00CF2097">
        <w:t xml:space="preserve">been </w:t>
      </w:r>
      <w:r>
        <w:t xml:space="preserve">mine but even better, I knew </w:t>
      </w:r>
      <w:r w:rsidR="00CF2097">
        <w:t xml:space="preserve">exactly </w:t>
      </w:r>
      <w:r>
        <w:t xml:space="preserve">how they </w:t>
      </w:r>
      <w:proofErr w:type="gramStart"/>
      <w:r>
        <w:t xml:space="preserve">were </w:t>
      </w:r>
      <w:r w:rsidR="00CF2097">
        <w:t>genera</w:t>
      </w:r>
      <w:r>
        <w:t>ted</w:t>
      </w:r>
      <w:proofErr w:type="gramEnd"/>
      <w:r>
        <w:t>. I knew silence</w:t>
      </w:r>
      <w:r w:rsidR="009557C4">
        <w:t xml:space="preserve"> and it was beautiful</w:t>
      </w:r>
      <w:r w:rsidR="00220C08">
        <w:t xml:space="preserve">. </w:t>
      </w:r>
      <w:r w:rsidR="00CF2097">
        <w:t>18</w:t>
      </w:r>
      <w:r w:rsidR="009557C4">
        <w:t xml:space="preserve"> </w:t>
      </w:r>
      <w:r w:rsidR="00135C8C">
        <w:t>years later</w:t>
      </w:r>
      <w:r w:rsidR="00CF2097">
        <w:t>,</w:t>
      </w:r>
      <w:r w:rsidR="009557C4">
        <w:t xml:space="preserve"> it still is.</w:t>
      </w:r>
    </w:p>
    <w:p w:rsidR="00A25B1A" w:rsidRDefault="00A25B1A">
      <w:pPr>
        <w:ind w:firstLine="720"/>
      </w:pPr>
      <w:r>
        <w:t xml:space="preserve">For </w:t>
      </w:r>
      <w:r w:rsidR="003614AA">
        <w:t>some months</w:t>
      </w:r>
      <w:r w:rsidR="00CF2097">
        <w:t>,</w:t>
      </w:r>
      <w:r>
        <w:t xml:space="preserve"> I entertained </w:t>
      </w:r>
      <w:r w:rsidR="00571687">
        <w:t>my quiet mind</w:t>
      </w:r>
      <w:r>
        <w:t xml:space="preserve"> while allowing my im</w:t>
      </w:r>
      <w:r w:rsidR="00EA4FA0">
        <w:t>agination to wander</w:t>
      </w:r>
      <w:r w:rsidR="009557C4">
        <w:t xml:space="preserve"> freely just because</w:t>
      </w:r>
      <w:r>
        <w:t xml:space="preserve"> I could. I not only remembered who I was before schizophrenia b</w:t>
      </w:r>
      <w:r w:rsidR="009557C4">
        <w:t>egan but als</w:t>
      </w:r>
      <w:r w:rsidR="009C0769">
        <w:t xml:space="preserve">o felt the </w:t>
      </w:r>
      <w:r w:rsidR="00CF2097">
        <w:t xml:space="preserve">familiar </w:t>
      </w:r>
      <w:r w:rsidR="009C0769">
        <w:t>emotions</w:t>
      </w:r>
      <w:r>
        <w:t xml:space="preserve"> of the person I used to be before </w:t>
      </w:r>
      <w:r w:rsidR="00200947">
        <w:t xml:space="preserve">I met </w:t>
      </w:r>
      <w:r>
        <w:t xml:space="preserve">schizophrenia. </w:t>
      </w:r>
      <w:r w:rsidR="00220C08">
        <w:t>I felt and recognised the old me again, something I would never have believed possible</w:t>
      </w:r>
      <w:r w:rsidR="00CD340D">
        <w:t>, ever</w:t>
      </w:r>
      <w:r w:rsidR="00220C08">
        <w:t xml:space="preserve">. </w:t>
      </w:r>
      <w:r>
        <w:t xml:space="preserve">I insisted upon maintaining this quiet in my mind for some days just to prove to myself that what had just happened had really just happened. One of the </w:t>
      </w:r>
      <w:r w:rsidR="00767C8B">
        <w:t>amazing</w:t>
      </w:r>
      <w:r>
        <w:t xml:space="preserve"> things that I </w:t>
      </w:r>
      <w:r w:rsidR="00767C8B">
        <w:t>re</w:t>
      </w:r>
      <w:r w:rsidR="00631BE6">
        <w:t>discovered</w:t>
      </w:r>
      <w:r>
        <w:t xml:space="preserve"> was privacy. I had forgotten </w:t>
      </w:r>
      <w:r w:rsidR="00631BE6">
        <w:t xml:space="preserve">what privacy was and </w:t>
      </w:r>
      <w:r>
        <w:t xml:space="preserve">that </w:t>
      </w:r>
      <w:r w:rsidR="00631BE6">
        <w:t>it even</w:t>
      </w:r>
      <w:r>
        <w:t xml:space="preserve"> exist</w:t>
      </w:r>
      <w:r w:rsidR="00631BE6">
        <w:t>ed</w:t>
      </w:r>
      <w:r>
        <w:t xml:space="preserve"> and now it had returned. </w:t>
      </w:r>
      <w:r w:rsidR="00CD340D">
        <w:t xml:space="preserve">It </w:t>
      </w:r>
      <w:proofErr w:type="gramStart"/>
      <w:r w:rsidR="00CD340D">
        <w:t>wasn’t</w:t>
      </w:r>
      <w:proofErr w:type="gramEnd"/>
      <w:r w:rsidR="00CD340D">
        <w:t xml:space="preserve"> until this moment that I realised that I had not had any privacy since </w:t>
      </w:r>
      <w:r w:rsidR="00200947">
        <w:t>the</w:t>
      </w:r>
      <w:r w:rsidR="00CD340D">
        <w:t xml:space="preserve"> first moment of </w:t>
      </w:r>
      <w:r w:rsidR="00CF2097">
        <w:t>my schizophrenic experience</w:t>
      </w:r>
      <w:r w:rsidR="00CD340D">
        <w:t xml:space="preserve">. </w:t>
      </w:r>
      <w:r>
        <w:t>I could do naughty things without feeling that others would know. I was able to think things without reflecting on them and worrying about what others might think.</w:t>
      </w:r>
      <w:r w:rsidR="009C0769">
        <w:t xml:space="preserve"> I could be truly alone. I knew it</w:t>
      </w:r>
      <w:r w:rsidR="00CD340D">
        <w:t>, I remembered it</w:t>
      </w:r>
      <w:r w:rsidR="00C50660">
        <w:t>,</w:t>
      </w:r>
      <w:r w:rsidR="009C0769">
        <w:t xml:space="preserve"> and I loved it.</w:t>
      </w:r>
    </w:p>
    <w:p w:rsidR="00A25B1A" w:rsidRDefault="00A25B1A">
      <w:pPr>
        <w:ind w:firstLine="720"/>
      </w:pPr>
      <w:r>
        <w:t xml:space="preserve">I knew that nobody else had ever experienced what I had just achieved </w:t>
      </w:r>
      <w:proofErr w:type="gramStart"/>
      <w:r w:rsidR="00C50660">
        <w:t>due to</w:t>
      </w:r>
      <w:r>
        <w:t xml:space="preserve"> the fact that</w:t>
      </w:r>
      <w:proofErr w:type="gramEnd"/>
      <w:r>
        <w:t xml:space="preserve"> it had not been written about by anybody else</w:t>
      </w:r>
      <w:r w:rsidR="00C50660">
        <w:t>, as</w:t>
      </w:r>
      <w:r w:rsidR="00631BE6">
        <w:t xml:space="preserve"> I was sure that there would be more on offer than </w:t>
      </w:r>
      <w:r w:rsidR="003614AA">
        <w:t xml:space="preserve">pharmaceutical </w:t>
      </w:r>
      <w:r w:rsidR="00631BE6">
        <w:t>medication</w:t>
      </w:r>
      <w:r w:rsidR="00A6728A">
        <w:t xml:space="preserve"> to</w:t>
      </w:r>
      <w:r w:rsidR="00631BE6">
        <w:t xml:space="preserve"> </w:t>
      </w:r>
      <w:r w:rsidR="00C50660">
        <w:t>make</w:t>
      </w:r>
      <w:r w:rsidR="00631BE6">
        <w:t xml:space="preserve"> schizophrenia</w:t>
      </w:r>
      <w:r w:rsidR="00C50660">
        <w:t xml:space="preserve"> more manageable</w:t>
      </w:r>
      <w:r>
        <w:t xml:space="preserve">. </w:t>
      </w:r>
      <w:r w:rsidR="00EA4FA0">
        <w:t xml:space="preserve">I also knew that big pharmacy </w:t>
      </w:r>
      <w:proofErr w:type="gramStart"/>
      <w:r w:rsidR="00EA4FA0">
        <w:t>wouldn’t</w:t>
      </w:r>
      <w:proofErr w:type="gramEnd"/>
      <w:r w:rsidR="00EA4FA0">
        <w:t xml:space="preserve"> get away with </w:t>
      </w:r>
      <w:r w:rsidR="00C50660">
        <w:t xml:space="preserve">so blatantly </w:t>
      </w:r>
      <w:r w:rsidR="00EA4FA0">
        <w:t>discrediting alternate t</w:t>
      </w:r>
      <w:r w:rsidR="009C0769">
        <w:t>reatments if the</w:t>
      </w:r>
      <w:r w:rsidR="00C50660">
        <w:t>se</w:t>
      </w:r>
      <w:r w:rsidR="009C0769">
        <w:t xml:space="preserve"> facts</w:t>
      </w:r>
      <w:r w:rsidR="00EA4FA0">
        <w:t xml:space="preserve"> had been known. </w:t>
      </w:r>
      <w:r w:rsidR="003614AA">
        <w:t>Further, I</w:t>
      </w:r>
      <w:r w:rsidR="00631BE6">
        <w:t xml:space="preserve"> </w:t>
      </w:r>
      <w:r w:rsidR="00AD65D4">
        <w:t>recognised</w:t>
      </w:r>
      <w:r w:rsidR="00631BE6">
        <w:t xml:space="preserve"> schizophrenia </w:t>
      </w:r>
      <w:r w:rsidR="00AD65D4">
        <w:t>to be an adaptable psychological condition as opposed</w:t>
      </w:r>
      <w:r w:rsidR="00631BE6">
        <w:t xml:space="preserve"> </w:t>
      </w:r>
      <w:r w:rsidR="00AD65D4">
        <w:t>to</w:t>
      </w:r>
      <w:r w:rsidR="00631BE6">
        <w:t xml:space="preserve"> a </w:t>
      </w:r>
      <w:r w:rsidR="007B1FC7">
        <w:t xml:space="preserve">terminal </w:t>
      </w:r>
      <w:r w:rsidR="00631BE6">
        <w:t xml:space="preserve">neural disorder. </w:t>
      </w:r>
      <w:r>
        <w:t xml:space="preserve">This all happened faster than you can </w:t>
      </w:r>
      <w:r w:rsidR="007B1FC7">
        <w:t>click your fingers</w:t>
      </w:r>
      <w:r>
        <w:t xml:space="preserve"> and instead of just walking across the road to retrieve lunch I kept walking to the bus stop to </w:t>
      </w:r>
      <w:r w:rsidR="00EA4FA0">
        <w:t xml:space="preserve">head home and </w:t>
      </w:r>
      <w:r>
        <w:t xml:space="preserve">begin my new career. My new career </w:t>
      </w:r>
      <w:r w:rsidR="00631BE6">
        <w:t xml:space="preserve">being </w:t>
      </w:r>
      <w:r>
        <w:t>w</w:t>
      </w:r>
      <w:r w:rsidR="00AD65D4">
        <w:t>riting this paper so that other people and their families</w:t>
      </w:r>
      <w:r>
        <w:t xml:space="preserve"> </w:t>
      </w:r>
      <w:proofErr w:type="gramStart"/>
      <w:r w:rsidR="00A6728A">
        <w:t>wouldn</w:t>
      </w:r>
      <w:r>
        <w:t>’t</w:t>
      </w:r>
      <w:proofErr w:type="gramEnd"/>
      <w:r>
        <w:t xml:space="preserve"> need to go through the </w:t>
      </w:r>
      <w:r w:rsidR="00631BE6">
        <w:t>difficult</w:t>
      </w:r>
      <w:r w:rsidR="00AD65D4">
        <w:t>ies</w:t>
      </w:r>
      <w:r>
        <w:t xml:space="preserve"> </w:t>
      </w:r>
      <w:r w:rsidR="00AD65D4">
        <w:t>that accompany</w:t>
      </w:r>
      <w:r>
        <w:t xml:space="preserve"> </w:t>
      </w:r>
      <w:r w:rsidR="007B1FC7">
        <w:t xml:space="preserve">the schizophrenic experience as I </w:t>
      </w:r>
      <w:r>
        <w:t>had.</w:t>
      </w:r>
    </w:p>
    <w:p w:rsidR="00A25B1A" w:rsidRPr="00EE21BE" w:rsidRDefault="007B1FC7">
      <w:pPr>
        <w:ind w:firstLine="720"/>
      </w:pPr>
      <w:r>
        <w:lastRenderedPageBreak/>
        <w:t>Now I am 19 pages and 1 week away from completing to my satisfaction, the creation and editing of the abovementioned paper</w:t>
      </w:r>
      <w:r w:rsidR="00A25B1A">
        <w:t>!</w:t>
      </w:r>
    </w:p>
    <w:p w:rsidR="00A629C8" w:rsidRDefault="00631BE6">
      <w:pPr>
        <w:ind w:firstLine="720"/>
      </w:pPr>
      <w:r>
        <w:t xml:space="preserve">You may think </w:t>
      </w:r>
      <w:r w:rsidR="008132DB">
        <w:t>that solving my own schizophrenia would have been</w:t>
      </w:r>
      <w:r>
        <w:t xml:space="preserve"> the most exciting and empowering realization at this time however, it was</w:t>
      </w:r>
      <w:r w:rsidR="003D5E37">
        <w:t xml:space="preserve"> </w:t>
      </w:r>
      <w:r>
        <w:t>n</w:t>
      </w:r>
      <w:r w:rsidR="003D5E37">
        <w:t>o</w:t>
      </w:r>
      <w:r>
        <w:t xml:space="preserve">t. </w:t>
      </w:r>
      <w:r w:rsidR="00EB5C13">
        <w:t>That which</w:t>
      </w:r>
      <w:r w:rsidR="00571687">
        <w:t xml:space="preserve"> </w:t>
      </w:r>
      <w:r w:rsidR="00EB5C13">
        <w:t>first</w:t>
      </w:r>
      <w:r w:rsidR="00571687">
        <w:t xml:space="preserve"> </w:t>
      </w:r>
      <w:r w:rsidR="007B1FC7">
        <w:t>became clear</w:t>
      </w:r>
      <w:r w:rsidR="008132DB">
        <w:t>, being an understanding of human nature,</w:t>
      </w:r>
      <w:r w:rsidR="007B1FC7">
        <w:t xml:space="preserve"> more thoroughly</w:t>
      </w:r>
      <w:r w:rsidR="00571687">
        <w:t xml:space="preserve"> made my </w:t>
      </w:r>
      <w:r w:rsidR="00EB5C13">
        <w:t>life</w:t>
      </w:r>
      <w:r w:rsidR="00571687">
        <w:t xml:space="preserve"> a better </w:t>
      </w:r>
      <w:r w:rsidR="00EB5C13">
        <w:t>place</w:t>
      </w:r>
      <w:r w:rsidR="00571687">
        <w:t xml:space="preserve"> to </w:t>
      </w:r>
      <w:r w:rsidR="00EB5C13">
        <w:t>live</w:t>
      </w:r>
      <w:r w:rsidR="008132DB">
        <w:t>. As</w:t>
      </w:r>
      <w:r w:rsidR="00571687">
        <w:t xml:space="preserve"> I have al</w:t>
      </w:r>
      <w:r w:rsidR="00AD65D4">
        <w:t xml:space="preserve">ready </w:t>
      </w:r>
      <w:r w:rsidR="007B1FC7">
        <w:t>mentioned</w:t>
      </w:r>
      <w:r w:rsidR="00AD65D4">
        <w:t>, schizophrenia by</w:t>
      </w:r>
      <w:r w:rsidR="00571687">
        <w:t xml:space="preserve"> this point was just a game. I had another underlying psychological issue that had plagued my life since childhood however, </w:t>
      </w:r>
      <w:proofErr w:type="gramStart"/>
      <w:r w:rsidR="00571687">
        <w:t>t</w:t>
      </w:r>
      <w:r>
        <w:t>hat</w:t>
      </w:r>
      <w:r w:rsidR="007B1FC7">
        <w:t>’s</w:t>
      </w:r>
      <w:proofErr w:type="gramEnd"/>
      <w:r>
        <w:t xml:space="preserve"> for the next chapter.</w:t>
      </w:r>
    </w:p>
    <w:p w:rsidR="00571687" w:rsidRDefault="00571687">
      <w:pPr>
        <w:ind w:firstLine="720"/>
      </w:pPr>
      <w:r>
        <w:t>I will now discuss what it is like to have c</w:t>
      </w:r>
      <w:r w:rsidR="003614AA">
        <w:t>ontrol of my schizophrenia. The following</w:t>
      </w:r>
      <w:r>
        <w:t xml:space="preserve"> </w:t>
      </w:r>
      <w:r w:rsidR="00EB5C13">
        <w:t>will</w:t>
      </w:r>
      <w:r>
        <w:t xml:space="preserve"> </w:t>
      </w:r>
      <w:r w:rsidR="00EB5C13">
        <w:t xml:space="preserve">be </w:t>
      </w:r>
      <w:r>
        <w:t>a description of what my life is</w:t>
      </w:r>
      <w:r w:rsidR="007B1FC7">
        <w:t xml:space="preserve"> like now as an ex-schizophreni</w:t>
      </w:r>
      <w:r>
        <w:t xml:space="preserve">c </w:t>
      </w:r>
      <w:r w:rsidR="007B1FC7">
        <w:t>who</w:t>
      </w:r>
      <w:r>
        <w:t xml:space="preserve"> has </w:t>
      </w:r>
      <w:r w:rsidR="0061364F">
        <w:t xml:space="preserve">gained </w:t>
      </w:r>
      <w:r w:rsidR="00A6728A">
        <w:t>a functional understanding and</w:t>
      </w:r>
      <w:r w:rsidR="007B1FC7">
        <w:t xml:space="preserve"> </w:t>
      </w:r>
      <w:r>
        <w:t xml:space="preserve">control </w:t>
      </w:r>
      <w:r w:rsidR="00AD65D4">
        <w:t>of</w:t>
      </w:r>
      <w:r w:rsidR="00A6728A">
        <w:t xml:space="preserve"> the</w:t>
      </w:r>
      <w:r>
        <w:t xml:space="preserve"> drugs of addi</w:t>
      </w:r>
      <w:r w:rsidR="00AD65D4">
        <w:t xml:space="preserve">ction </w:t>
      </w:r>
      <w:r w:rsidR="003614AA">
        <w:t xml:space="preserve">and the thoughts of deception </w:t>
      </w:r>
      <w:r w:rsidR="00AD65D4">
        <w:t>that I previously u</w:t>
      </w:r>
      <w:r w:rsidR="007B1FC7">
        <w:t>tili</w:t>
      </w:r>
      <w:r w:rsidR="00AD65D4">
        <w:t>sed</w:t>
      </w:r>
      <w:r>
        <w:t xml:space="preserve"> to cope with the isolated world </w:t>
      </w:r>
      <w:r w:rsidR="003D5E37">
        <w:t>that was life</w:t>
      </w:r>
      <w:r w:rsidR="00406882">
        <w:t xml:space="preserve"> inside my head</w:t>
      </w:r>
      <w:r>
        <w:t>.</w:t>
      </w:r>
    </w:p>
    <w:p w:rsidR="0073597C" w:rsidRDefault="0061364F">
      <w:pPr>
        <w:ind w:firstLine="720"/>
      </w:pPr>
      <w:r>
        <w:t xml:space="preserve">To understand </w:t>
      </w:r>
      <w:r w:rsidR="007B1FC7">
        <w:t xml:space="preserve">fully </w:t>
      </w:r>
      <w:r>
        <w:t xml:space="preserve">this next </w:t>
      </w:r>
      <w:r w:rsidR="007B1FC7">
        <w:t>part</w:t>
      </w:r>
      <w:r>
        <w:t xml:space="preserve"> </w:t>
      </w:r>
      <w:r w:rsidR="007B1FC7">
        <w:t>may</w:t>
      </w:r>
      <w:r>
        <w:t xml:space="preserve"> require reading the next chapter. Like I said, I insistently maintained silence from my voices for a period and was able to do this effortlessly.</w:t>
      </w:r>
      <w:r w:rsidR="002939A8">
        <w:t xml:space="preserve"> I sustained a complete negation of </w:t>
      </w:r>
      <w:r w:rsidR="00337483">
        <w:t xml:space="preserve">any </w:t>
      </w:r>
      <w:r w:rsidR="002939A8">
        <w:t xml:space="preserve">paranoid </w:t>
      </w:r>
      <w:r w:rsidR="00337483">
        <w:t>experiences</w:t>
      </w:r>
      <w:r w:rsidR="002939A8">
        <w:t xml:space="preserve"> </w:t>
      </w:r>
      <w:r w:rsidR="00337483">
        <w:t>resulting from</w:t>
      </w:r>
      <w:r w:rsidR="002939A8">
        <w:t xml:space="preserve"> the fact that I no longer </w:t>
      </w:r>
      <w:r w:rsidR="00337483">
        <w:t xml:space="preserve">worried about </w:t>
      </w:r>
      <w:r w:rsidR="002939A8">
        <w:t>anything</w:t>
      </w:r>
      <w:r w:rsidR="00337483">
        <w:t>. Any schizophreni</w:t>
      </w:r>
      <w:r w:rsidR="002939A8">
        <w:t xml:space="preserve">c who comes to know the identity of their </w:t>
      </w:r>
      <w:r w:rsidR="003614AA">
        <w:t>intruder</w:t>
      </w:r>
      <w:r w:rsidR="002939A8">
        <w:t xml:space="preserve"> will cease </w:t>
      </w:r>
      <w:r w:rsidR="00337483">
        <w:t>to experience paranoia,</w:t>
      </w:r>
      <w:r w:rsidR="002939A8">
        <w:t xml:space="preserve"> as the expe</w:t>
      </w:r>
      <w:r w:rsidR="00EA4FA0">
        <w:t>rience becomes a known quantity, take it or leave it.</w:t>
      </w:r>
      <w:r w:rsidR="00337483">
        <w:t xml:space="preserve"> It </w:t>
      </w:r>
      <w:proofErr w:type="gramStart"/>
      <w:r w:rsidR="00337483">
        <w:t>is also made</w:t>
      </w:r>
      <w:proofErr w:type="gramEnd"/>
      <w:r w:rsidR="00337483">
        <w:t xml:space="preserve"> easier</w:t>
      </w:r>
      <w:r w:rsidR="003614AA">
        <w:t xml:space="preserve"> by the realisation that they are</w:t>
      </w:r>
      <w:r w:rsidR="00337483">
        <w:t>,</w:t>
      </w:r>
      <w:r w:rsidR="003614AA">
        <w:t xml:space="preserve"> and always were</w:t>
      </w:r>
      <w:r w:rsidR="00337483">
        <w:t>,</w:t>
      </w:r>
      <w:r w:rsidR="003614AA">
        <w:t xml:space="preserve"> the intruder.</w:t>
      </w:r>
    </w:p>
    <w:p w:rsidR="00D66571" w:rsidRDefault="002939A8">
      <w:pPr>
        <w:ind w:firstLine="720"/>
      </w:pPr>
      <w:r>
        <w:t xml:space="preserve">Soon </w:t>
      </w:r>
      <w:r w:rsidR="0073597C">
        <w:t xml:space="preserve">enough </w:t>
      </w:r>
      <w:r>
        <w:t>though</w:t>
      </w:r>
      <w:r w:rsidR="00337483">
        <w:t>,</w:t>
      </w:r>
      <w:r>
        <w:t xml:space="preserve"> I decided to experiment with my </w:t>
      </w:r>
      <w:proofErr w:type="gramStart"/>
      <w:r>
        <w:t>past experience</w:t>
      </w:r>
      <w:r w:rsidR="00337483">
        <w:t>s</w:t>
      </w:r>
      <w:proofErr w:type="gramEnd"/>
      <w:r>
        <w:t xml:space="preserve"> with schizophrenia</w:t>
      </w:r>
      <w:r w:rsidR="00337483">
        <w:t>,</w:t>
      </w:r>
      <w:r>
        <w:t xml:space="preserve"> and I </w:t>
      </w:r>
      <w:r w:rsidR="0073597C">
        <w:t>was able to do</w:t>
      </w:r>
      <w:r>
        <w:t xml:space="preserve"> this with </w:t>
      </w:r>
      <w:r w:rsidR="00337483">
        <w:t>no</w:t>
      </w:r>
      <w:r>
        <w:t xml:space="preserve"> fear</w:t>
      </w:r>
      <w:r w:rsidR="00337483">
        <w:t xml:space="preserve"> and with very little effort</w:t>
      </w:r>
      <w:r>
        <w:t>. I discovered that I</w:t>
      </w:r>
      <w:r w:rsidR="00337483">
        <w:t xml:space="preserve"> was still able to trigger </w:t>
      </w:r>
      <w:r>
        <w:t>internal dialog with voices that ‘felt’ foreign</w:t>
      </w:r>
      <w:r w:rsidR="0073597C">
        <w:t xml:space="preserve"> and </w:t>
      </w:r>
      <w:proofErr w:type="gramStart"/>
      <w:r w:rsidR="0073597C">
        <w:t xml:space="preserve">were still </w:t>
      </w:r>
      <w:r w:rsidR="00337483">
        <w:t>constructed</w:t>
      </w:r>
      <w:proofErr w:type="gramEnd"/>
      <w:r w:rsidR="00337483">
        <w:t xml:space="preserve"> from</w:t>
      </w:r>
      <w:r w:rsidR="0073597C">
        <w:t xml:space="preserve"> unfamiliar content</w:t>
      </w:r>
      <w:r>
        <w:t>. I was able to init</w:t>
      </w:r>
      <w:r w:rsidR="00337483">
        <w:t>iate the back and forth that were</w:t>
      </w:r>
      <w:r>
        <w:t xml:space="preserve"> </w:t>
      </w:r>
      <w:r w:rsidR="0073597C">
        <w:t xml:space="preserve">just the same as </w:t>
      </w:r>
      <w:r>
        <w:t xml:space="preserve">my </w:t>
      </w:r>
      <w:proofErr w:type="gramStart"/>
      <w:r w:rsidR="0073597C">
        <w:t>past experience</w:t>
      </w:r>
      <w:r w:rsidR="00337483">
        <w:t>s</w:t>
      </w:r>
      <w:proofErr w:type="gramEnd"/>
      <w:r w:rsidR="0073597C">
        <w:t xml:space="preserve"> with </w:t>
      </w:r>
      <w:r>
        <w:t xml:space="preserve">schizophrenia. It </w:t>
      </w:r>
      <w:proofErr w:type="gramStart"/>
      <w:r>
        <w:t>didn’t</w:t>
      </w:r>
      <w:proofErr w:type="gramEnd"/>
      <w:r>
        <w:t xml:space="preserve"> stop just by </w:t>
      </w:r>
      <w:r w:rsidR="00A6728A">
        <w:t>having deconstructed</w:t>
      </w:r>
      <w:r>
        <w:t xml:space="preserve"> it </w:t>
      </w:r>
      <w:r w:rsidR="0073597C">
        <w:t>or because</w:t>
      </w:r>
      <w:r>
        <w:t xml:space="preserve"> I knew what it was. When I didn’t want to run it any more </w:t>
      </w:r>
      <w:r w:rsidR="0073597C">
        <w:t>what</w:t>
      </w:r>
      <w:r>
        <w:t xml:space="preserve"> I had to do was </w:t>
      </w:r>
      <w:r w:rsidR="00337483">
        <w:t>look at one</w:t>
      </w:r>
      <w:r>
        <w:t xml:space="preserve"> piece of </w:t>
      </w:r>
      <w:r w:rsidR="00337483">
        <w:t xml:space="preserve">internal </w:t>
      </w:r>
      <w:r>
        <w:t xml:space="preserve">dialog, extract </w:t>
      </w:r>
      <w:r w:rsidR="0073597C">
        <w:t xml:space="preserve">from it </w:t>
      </w:r>
      <w:r>
        <w:t xml:space="preserve">the way I was feeling and look at what was left. </w:t>
      </w:r>
      <w:r w:rsidR="0073597C">
        <w:t>That which remained</w:t>
      </w:r>
      <w:r>
        <w:t xml:space="preserve"> always represented something </w:t>
      </w:r>
      <w:r w:rsidR="0073597C">
        <w:t xml:space="preserve">that I know I </w:t>
      </w:r>
      <w:proofErr w:type="gramStart"/>
      <w:r w:rsidR="0073597C">
        <w:t>don’t</w:t>
      </w:r>
      <w:proofErr w:type="gramEnd"/>
      <w:r w:rsidR="0073597C">
        <w:t xml:space="preserve"> </w:t>
      </w:r>
      <w:r w:rsidR="003614AA">
        <w:t>do</w:t>
      </w:r>
      <w:r w:rsidR="00337483">
        <w:t xml:space="preserve"> well, had probably failed to achieve in the past or </w:t>
      </w:r>
      <w:r w:rsidR="003614AA">
        <w:t>shouldn’t try to do</w:t>
      </w:r>
      <w:r w:rsidR="00EA4FA0">
        <w:t>. That was clear</w:t>
      </w:r>
      <w:r w:rsidR="00337483">
        <w:t>,</w:t>
      </w:r>
      <w:r w:rsidR="0073597C">
        <w:t xml:space="preserve"> </w:t>
      </w:r>
      <w:r w:rsidR="000D55AD">
        <w:t>as I was now quite aware of</w:t>
      </w:r>
      <w:r w:rsidR="0073597C">
        <w:t xml:space="preserve"> all the r</w:t>
      </w:r>
      <w:r w:rsidR="00EA4FA0">
        <w:t>easons that I choose to fail an</w:t>
      </w:r>
      <w:r w:rsidR="0073597C">
        <w:t xml:space="preserve"> endeavour, being </w:t>
      </w:r>
      <w:r w:rsidR="00A6728A">
        <w:t xml:space="preserve">due to </w:t>
      </w:r>
      <w:r w:rsidR="0073597C">
        <w:t>moral, ethical and/or functional facets of the subject matter.</w:t>
      </w:r>
    </w:p>
    <w:p w:rsidR="00871720" w:rsidRDefault="00D66571">
      <w:pPr>
        <w:ind w:firstLine="720"/>
      </w:pPr>
      <w:r>
        <w:t>After playing this game for a while, sto</w:t>
      </w:r>
      <w:r w:rsidR="00006712">
        <w:t>p</w:t>
      </w:r>
      <w:r>
        <w:t>ping it became second nature. I no longer need to run the equation, I just deci</w:t>
      </w:r>
      <w:r w:rsidR="00337483">
        <w:t>de I am done with it and it ended</w:t>
      </w:r>
      <w:r>
        <w:t xml:space="preserve">. </w:t>
      </w:r>
      <w:proofErr w:type="gramStart"/>
      <w:r>
        <w:t>I’m</w:t>
      </w:r>
      <w:proofErr w:type="gramEnd"/>
      <w:r>
        <w:t xml:space="preserve"> guessing that a tool was built and included in my knowledgebase through practise that runs the equation with almost </w:t>
      </w:r>
      <w:r w:rsidR="00DE2BF4">
        <w:t>no</w:t>
      </w:r>
      <w:r>
        <w:t xml:space="preserve"> conscious effort. I now use it when I want</w:t>
      </w:r>
      <w:r w:rsidR="00337483">
        <w:t xml:space="preserve"> and only</w:t>
      </w:r>
      <w:r>
        <w:t xml:space="preserve"> </w:t>
      </w:r>
      <w:proofErr w:type="gramStart"/>
      <w:r>
        <w:t>for the purpose of</w:t>
      </w:r>
      <w:proofErr w:type="gramEnd"/>
      <w:r>
        <w:t xml:space="preserve"> retaining an awareness of my shortcomings. Sometimes I </w:t>
      </w:r>
      <w:r w:rsidR="00337483">
        <w:t xml:space="preserve">just </w:t>
      </w:r>
      <w:r>
        <w:t>use it when I am bored.</w:t>
      </w:r>
      <w:r w:rsidR="00586B80">
        <w:t xml:space="preserve"> The basic difference now being</w:t>
      </w:r>
      <w:r w:rsidR="00337483">
        <w:t xml:space="preserve"> that I have a choice </w:t>
      </w:r>
      <w:r w:rsidR="00586B80">
        <w:t>and that whenever I choose to utilise and engage my conscience in this unique fashion, I know that both sides of the dialog belong to me.</w:t>
      </w:r>
    </w:p>
    <w:p w:rsidR="00BF6579" w:rsidRDefault="00BF6579">
      <w:pPr>
        <w:ind w:firstLine="720"/>
      </w:pPr>
      <w:r>
        <w:t>I guess now the question is, Do I have a solution? The answer is yes</w:t>
      </w:r>
      <w:r w:rsidR="00462EC7">
        <w:t>.</w:t>
      </w:r>
      <w:r>
        <w:t xml:space="preserve"> The first thing to do is to change the dynamic of the experience through intentional acts. Pretend that</w:t>
      </w:r>
      <w:r w:rsidR="00462EC7">
        <w:t xml:space="preserve"> you are having a dialog with a different</w:t>
      </w:r>
      <w:r>
        <w:t xml:space="preserve"> individual of your own choosing. Watch the way it changes the actual content </w:t>
      </w:r>
      <w:r w:rsidR="00462EC7">
        <w:t xml:space="preserve">and direction </w:t>
      </w:r>
      <w:r>
        <w:t xml:space="preserve">of </w:t>
      </w:r>
      <w:r w:rsidR="00462EC7">
        <w:t>the</w:t>
      </w:r>
      <w:r>
        <w:t xml:space="preserve"> conversation. Consider things that challenge your perception of what is going on. If you can </w:t>
      </w:r>
      <w:r w:rsidR="00462EC7">
        <w:t>affect</w:t>
      </w:r>
      <w:r>
        <w:t xml:space="preserve"> </w:t>
      </w:r>
      <w:r w:rsidR="00462EC7">
        <w:t>whom</w:t>
      </w:r>
      <w:r>
        <w:t xml:space="preserve"> you are talking to and affect the dialog</w:t>
      </w:r>
      <w:r w:rsidR="00462EC7">
        <w:t>,</w:t>
      </w:r>
      <w:r>
        <w:t xml:space="preserve"> this gives you some control. Try agreeing with your voices when you would normally argue and observe </w:t>
      </w:r>
      <w:r>
        <w:lastRenderedPageBreak/>
        <w:t xml:space="preserve">what happens. </w:t>
      </w:r>
      <w:r w:rsidR="00AB7835">
        <w:t>One way is to t</w:t>
      </w:r>
      <w:r>
        <w:t xml:space="preserve">ry being </w:t>
      </w:r>
      <w:r w:rsidR="00337483">
        <w:t>kind</w:t>
      </w:r>
      <w:r>
        <w:t xml:space="preserve"> to </w:t>
      </w:r>
      <w:r w:rsidR="008A4F45">
        <w:t>your voices, just for the hell of it, just to see how YOU can affect the experience.</w:t>
      </w:r>
    </w:p>
    <w:p w:rsidR="00462EC7" w:rsidRDefault="00462EC7">
      <w:pPr>
        <w:ind w:firstLine="720"/>
      </w:pPr>
      <w:r>
        <w:t xml:space="preserve">The following section describes the way I used </w:t>
      </w:r>
      <w:r w:rsidR="00AB7835">
        <w:t xml:space="preserve">a kind of </w:t>
      </w:r>
      <w:r>
        <w:t>logic to challenge the foreign nature of my voices.</w:t>
      </w:r>
    </w:p>
    <w:p w:rsidR="00D66571" w:rsidRDefault="00BF6579">
      <w:pPr>
        <w:ind w:firstLine="720"/>
      </w:pPr>
      <w:r>
        <w:t xml:space="preserve">Realize that your voices have never taught you any new words or language like </w:t>
      </w:r>
      <w:r w:rsidR="000D55AD">
        <w:t xml:space="preserve">you might if you were </w:t>
      </w:r>
      <w:r>
        <w:t>conv</w:t>
      </w:r>
      <w:r w:rsidR="000D55AD">
        <w:t>ersing with another person</w:t>
      </w:r>
      <w:r>
        <w:t xml:space="preserve">. Realize that one percent of the world’s population is </w:t>
      </w:r>
      <w:r w:rsidR="00AB7835">
        <w:t>affected</w:t>
      </w:r>
      <w:r>
        <w:t xml:space="preserve"> by schizophrenia and think about the resources that would be required to intentionally monitor and communicate with that many people in a discreet and continuous fashion</w:t>
      </w:r>
      <w:r w:rsidR="00A6728A">
        <w:t xml:space="preserve"> and how incredibly unrealistic this idea would be</w:t>
      </w:r>
      <w:r>
        <w:t xml:space="preserve">. Now try </w:t>
      </w:r>
      <w:r w:rsidR="00AB7835">
        <w:t>to</w:t>
      </w:r>
      <w:r>
        <w:t xml:space="preserve"> imagine who or what would have the money and want to spend it providing those kinds of resources when all they could possibly get from it is the terminal drivel </w:t>
      </w:r>
      <w:r w:rsidR="00AB7835">
        <w:t>about which we think</w:t>
      </w:r>
      <w:r>
        <w:t xml:space="preserve">. </w:t>
      </w:r>
      <w:r w:rsidR="00AB7835">
        <w:t>The medical</w:t>
      </w:r>
      <w:r>
        <w:t xml:space="preserve"> </w:t>
      </w:r>
      <w:r w:rsidR="00AB7835">
        <w:t xml:space="preserve">profession </w:t>
      </w:r>
      <w:proofErr w:type="gramStart"/>
      <w:r>
        <w:t>could</w:t>
      </w:r>
      <w:r w:rsidR="00A83ABC">
        <w:t>n’t</w:t>
      </w:r>
      <w:proofErr w:type="gramEnd"/>
      <w:r w:rsidR="00A83ABC">
        <w:t xml:space="preserve"> by itself</w:t>
      </w:r>
      <w:r>
        <w:t xml:space="preserve"> possibly rationalize that </w:t>
      </w:r>
      <w:r w:rsidR="00A83ABC">
        <w:t xml:space="preserve">schizophrenia is a </w:t>
      </w:r>
      <w:r w:rsidR="00AB7835">
        <w:t xml:space="preserve">cathartic </w:t>
      </w:r>
      <w:r w:rsidR="008A4F45">
        <w:t>facilitator</w:t>
      </w:r>
      <w:r w:rsidR="00A83ABC">
        <w:t xml:space="preserve"> of</w:t>
      </w:r>
      <w:r w:rsidR="008A4F45">
        <w:t xml:space="preserve"> therapy as </w:t>
      </w:r>
      <w:r w:rsidR="00AB7835">
        <w:t>they deem it to be</w:t>
      </w:r>
      <w:r w:rsidR="008A4F45">
        <w:t xml:space="preserve"> neural and terminal, so we can’t blame them.</w:t>
      </w:r>
    </w:p>
    <w:p w:rsidR="00BF6579" w:rsidRDefault="00BF6579" w:rsidP="00BF6579">
      <w:pPr>
        <w:ind w:firstLine="720"/>
      </w:pPr>
      <w:r>
        <w:t xml:space="preserve">No matter </w:t>
      </w:r>
      <w:r w:rsidR="00AB7835">
        <w:t>who or what</w:t>
      </w:r>
      <w:r>
        <w:t xml:space="preserve"> we justify </w:t>
      </w:r>
      <w:r w:rsidR="00AB7835">
        <w:t xml:space="preserve">as the provider of </w:t>
      </w:r>
      <w:r>
        <w:t xml:space="preserve">our voices, there </w:t>
      </w:r>
      <w:r w:rsidR="00AB7835">
        <w:t>would need be a lot</w:t>
      </w:r>
      <w:r>
        <w:t xml:space="preserve"> of actual real people involved </w:t>
      </w:r>
      <w:r w:rsidR="00AB7835">
        <w:t>acting discreetly</w:t>
      </w:r>
      <w:r>
        <w:t xml:space="preserve"> for it to be sustained for so long and to function so efficiently. These are just some of the thoughts that I used to convince myself that whatever my schizophrenia was, it </w:t>
      </w:r>
      <w:r w:rsidR="00A83ABC">
        <w:t xml:space="preserve">must </w:t>
      </w:r>
      <w:r w:rsidR="00AB7835">
        <w:t xml:space="preserve">all </w:t>
      </w:r>
      <w:r w:rsidR="00A83ABC">
        <w:t>belong</w:t>
      </w:r>
      <w:r>
        <w:t xml:space="preserve"> to me and only me.</w:t>
      </w:r>
    </w:p>
    <w:p w:rsidR="00871720" w:rsidRDefault="00BF6579">
      <w:pPr>
        <w:ind w:firstLine="720"/>
      </w:pPr>
      <w:r>
        <w:t xml:space="preserve">This made it easier to believe that even though I </w:t>
      </w:r>
      <w:r w:rsidRPr="00BF6579">
        <w:rPr>
          <w:i/>
        </w:rPr>
        <w:t>felt</w:t>
      </w:r>
      <w:r>
        <w:t xml:space="preserve"> invaded, I could still push through the dialog</w:t>
      </w:r>
      <w:r w:rsidR="00AB7835">
        <w:t>,</w:t>
      </w:r>
      <w:r>
        <w:t xml:space="preserve"> as though I </w:t>
      </w:r>
      <w:proofErr w:type="gramStart"/>
      <w:r>
        <w:t>wasn’t</w:t>
      </w:r>
      <w:proofErr w:type="gramEnd"/>
      <w:r>
        <w:t xml:space="preserve">. The idea that to participate with the voices and follow their lead may seem at the time to be counterintuitive and the rewards experienced for doing this may be perceived as a pat on the back for adhering to the mockery however, </w:t>
      </w:r>
      <w:proofErr w:type="gramStart"/>
      <w:r>
        <w:t>I</w:t>
      </w:r>
      <w:r w:rsidR="00AB7835">
        <w:t>’m</w:t>
      </w:r>
      <w:proofErr w:type="gramEnd"/>
      <w:r>
        <w:t xml:space="preserve"> tell</w:t>
      </w:r>
      <w:r w:rsidR="00AB7835">
        <w:t>ing</w:t>
      </w:r>
      <w:r>
        <w:t xml:space="preserve"> you </w:t>
      </w:r>
      <w:r w:rsidR="00AB7835">
        <w:t xml:space="preserve">that </w:t>
      </w:r>
      <w:r>
        <w:t xml:space="preserve">it is not. What it is doing is making you familiar with your conscience so that you will be able to recognise it when it matters. </w:t>
      </w:r>
      <w:r w:rsidR="00917755">
        <w:t xml:space="preserve">Not just recognise it </w:t>
      </w:r>
      <w:r w:rsidR="00AB7835">
        <w:t>but also</w:t>
      </w:r>
      <w:r w:rsidR="00917755">
        <w:t xml:space="preserve"> further, believe it. </w:t>
      </w:r>
      <w:proofErr w:type="gramStart"/>
      <w:r>
        <w:t>Don’t</w:t>
      </w:r>
      <w:proofErr w:type="gramEnd"/>
      <w:r>
        <w:t xml:space="preserve"> do it for whomever you think owns the voices, </w:t>
      </w:r>
      <w:r w:rsidR="00AB7835">
        <w:t xml:space="preserve">just </w:t>
      </w:r>
      <w:r>
        <w:t>do it for yourself.</w:t>
      </w:r>
    </w:p>
    <w:p w:rsidR="00BF6579" w:rsidRDefault="00BF6579">
      <w:pPr>
        <w:ind w:firstLine="720"/>
      </w:pPr>
      <w:r>
        <w:t xml:space="preserve">I am going to </w:t>
      </w:r>
      <w:r w:rsidR="00D60FBA">
        <w:t xml:space="preserve">first recommend you re-read the </w:t>
      </w:r>
      <w:r>
        <w:t xml:space="preserve">chapter on our shared experience and if you are serious about </w:t>
      </w:r>
      <w:r w:rsidR="00D60FBA">
        <w:t>gaining ownership of</w:t>
      </w:r>
      <w:r>
        <w:t xml:space="preserve"> your schizophrenia then </w:t>
      </w:r>
      <w:proofErr w:type="gramStart"/>
      <w:r>
        <w:t>don’t</w:t>
      </w:r>
      <w:proofErr w:type="gramEnd"/>
      <w:r>
        <w:t xml:space="preserve"> fight your forgetting moments. </w:t>
      </w:r>
      <w:r w:rsidR="00AB7835">
        <w:t>When you know an endeavour is disappearing</w:t>
      </w:r>
      <w:r w:rsidR="009E086C" w:rsidRPr="009234DC">
        <w:t>,</w:t>
      </w:r>
      <w:r w:rsidRPr="009234DC">
        <w:t xml:space="preserve"> just </w:t>
      </w:r>
      <w:r w:rsidR="00D60FBA">
        <w:t xml:space="preserve">allow yourself to </w:t>
      </w:r>
      <w:r w:rsidRPr="009234DC">
        <w:t xml:space="preserve">have a </w:t>
      </w:r>
      <w:r w:rsidR="009E086C" w:rsidRPr="009234DC">
        <w:t>peek</w:t>
      </w:r>
      <w:r w:rsidRPr="009234DC">
        <w:t xml:space="preserve"> at what is in your mind’s eye and store that image.</w:t>
      </w:r>
      <w:r>
        <w:t xml:space="preserve"> These images are half of your schizophrenic experience. </w:t>
      </w:r>
      <w:r w:rsidR="00917755">
        <w:t>They are a conglomerate represen</w:t>
      </w:r>
      <w:r w:rsidR="00F87377">
        <w:t xml:space="preserve">tation of </w:t>
      </w:r>
      <w:r w:rsidR="00D60FBA">
        <w:t>a</w:t>
      </w:r>
      <w:r w:rsidR="00F87377">
        <w:t xml:space="preserve"> failed effort and </w:t>
      </w:r>
      <w:r w:rsidR="00917755">
        <w:t xml:space="preserve">they contain </w:t>
      </w:r>
      <w:r w:rsidR="00D60FBA">
        <w:t>meaning</w:t>
      </w:r>
      <w:r w:rsidR="00F87377">
        <w:t xml:space="preserve"> and </w:t>
      </w:r>
      <w:r w:rsidR="00D60FBA">
        <w:t>content</w:t>
      </w:r>
      <w:r w:rsidR="00854C19">
        <w:t xml:space="preserve">. The </w:t>
      </w:r>
      <w:r w:rsidR="00917755">
        <w:t xml:space="preserve">images you take may seem irrelevant or even ridiculous </w:t>
      </w:r>
      <w:r w:rsidR="008358FA">
        <w:t xml:space="preserve">and they are certainly </w:t>
      </w:r>
      <w:r w:rsidR="00D60FBA">
        <w:t xml:space="preserve">effectively </w:t>
      </w:r>
      <w:r w:rsidR="008358FA">
        <w:t xml:space="preserve">abominations </w:t>
      </w:r>
      <w:r w:rsidR="0001114A">
        <w:t>however,</w:t>
      </w:r>
      <w:r w:rsidR="00917755">
        <w:t xml:space="preserve"> </w:t>
      </w:r>
      <w:proofErr w:type="gramStart"/>
      <w:r w:rsidR="00917755">
        <w:t>don’t</w:t>
      </w:r>
      <w:proofErr w:type="gramEnd"/>
      <w:r w:rsidR="00917755">
        <w:t xml:space="preserve"> </w:t>
      </w:r>
      <w:r w:rsidR="00AB7835">
        <w:t>allow</w:t>
      </w:r>
      <w:r w:rsidR="00917755">
        <w:t xml:space="preserve"> this stop you, press on. </w:t>
      </w:r>
      <w:r w:rsidR="009E086C">
        <w:t xml:space="preserve">Sooner than later </w:t>
      </w:r>
      <w:r w:rsidR="00AB7835">
        <w:t xml:space="preserve">and when you have become comfortable with the process, </w:t>
      </w:r>
      <w:r w:rsidR="009E086C">
        <w:t xml:space="preserve">you will see one in context and as a result </w:t>
      </w:r>
      <w:r w:rsidR="00F87377">
        <w:t xml:space="preserve">of your efforts and </w:t>
      </w:r>
      <w:r w:rsidR="009E086C">
        <w:t xml:space="preserve">of the fact that </w:t>
      </w:r>
      <w:r w:rsidR="00854C19">
        <w:t>it is something that you made</w:t>
      </w:r>
      <w:r w:rsidR="009E086C">
        <w:t>, you will know what it is</w:t>
      </w:r>
      <w:r w:rsidR="00471CE8">
        <w:t xml:space="preserve"> and</w:t>
      </w:r>
      <w:r w:rsidR="00854C19">
        <w:t xml:space="preserve"> you will know what it means</w:t>
      </w:r>
      <w:r w:rsidR="009E086C">
        <w:t xml:space="preserve">. This </w:t>
      </w:r>
      <w:r w:rsidR="00D60FBA">
        <w:t>will be</w:t>
      </w:r>
      <w:r w:rsidR="009E086C">
        <w:t xml:space="preserve"> a </w:t>
      </w:r>
      <w:r w:rsidR="00D60FBA">
        <w:t xml:space="preserve">very </w:t>
      </w:r>
      <w:r w:rsidR="009E086C">
        <w:t>good day</w:t>
      </w:r>
      <w:r>
        <w:t>.</w:t>
      </w:r>
    </w:p>
    <w:p w:rsidR="00917755" w:rsidRDefault="00917755">
      <w:pPr>
        <w:ind w:firstLine="720"/>
      </w:pPr>
      <w:r>
        <w:t xml:space="preserve">I actually do not know if </w:t>
      </w:r>
      <w:r w:rsidR="00D60FBA">
        <w:t>this information and the directions below</w:t>
      </w:r>
      <w:r>
        <w:t xml:space="preserve"> can or will speed up the process that took me years to </w:t>
      </w:r>
      <w:r w:rsidR="00471CE8">
        <w:t>achieve</w:t>
      </w:r>
      <w:r>
        <w:t xml:space="preserve">, especially without institutional support however, </w:t>
      </w:r>
      <w:r w:rsidR="00D71694">
        <w:t xml:space="preserve">I am hoping that </w:t>
      </w:r>
      <w:r w:rsidR="009B33AB">
        <w:t xml:space="preserve">the intervention of some relative, </w:t>
      </w:r>
      <w:r w:rsidR="00D71694">
        <w:t xml:space="preserve">timely and gently coaxed coincidence may </w:t>
      </w:r>
      <w:r w:rsidR="000D55AD">
        <w:t>provide some facility</w:t>
      </w:r>
      <w:r w:rsidR="00D71694">
        <w:t xml:space="preserve">. The </w:t>
      </w:r>
      <w:r w:rsidR="00465A6F">
        <w:t xml:space="preserve">advantage you have is </w:t>
      </w:r>
      <w:r w:rsidR="00FB5012">
        <w:t xml:space="preserve">that, </w:t>
      </w:r>
      <w:r w:rsidR="00465A6F">
        <w:t xml:space="preserve">you </w:t>
      </w:r>
      <w:proofErr w:type="gramStart"/>
      <w:r w:rsidR="00465A6F">
        <w:t>are being provided</w:t>
      </w:r>
      <w:proofErr w:type="gramEnd"/>
      <w:r w:rsidR="00465A6F">
        <w:t xml:space="preserve"> guidance</w:t>
      </w:r>
      <w:r w:rsidR="00FB5012">
        <w:t xml:space="preserve"> right here, where I was not</w:t>
      </w:r>
      <w:r w:rsidR="00465A6F">
        <w:t>. It was a complete surprise to me when I made my discovery just as it is with all discoveries. Not at any time did I think it would end.</w:t>
      </w:r>
      <w:r w:rsidR="00995353">
        <w:t xml:space="preserve"> </w:t>
      </w:r>
      <w:r w:rsidR="00465A6F">
        <w:t xml:space="preserve">The best I thought I would be able to take from the ease with which I personally experienced schizophrenia was </w:t>
      </w:r>
      <w:r w:rsidR="00D71694">
        <w:t xml:space="preserve">some useful tools for </w:t>
      </w:r>
      <w:r w:rsidR="00D71694">
        <w:lastRenderedPageBreak/>
        <w:t>coping</w:t>
      </w:r>
      <w:r w:rsidR="00FE5A01">
        <w:t>,</w:t>
      </w:r>
      <w:r w:rsidR="00465A6F">
        <w:t xml:space="preserve"> and </w:t>
      </w:r>
      <w:r w:rsidR="00D71694">
        <w:t xml:space="preserve">enough </w:t>
      </w:r>
      <w:r w:rsidR="00465A6F">
        <w:t xml:space="preserve">empathy to work in a ‘peer’ type role to provide support for others </w:t>
      </w:r>
      <w:r w:rsidR="00995353">
        <w:t>whose</w:t>
      </w:r>
      <w:r w:rsidR="00465A6F">
        <w:t xml:space="preserve"> </w:t>
      </w:r>
      <w:r w:rsidR="00D71694">
        <w:t>experience with schizophrenia was more debilitating or at the very least, undesirable</w:t>
      </w:r>
      <w:r w:rsidR="00465A6F">
        <w:t>.</w:t>
      </w:r>
    </w:p>
    <w:p w:rsidR="00E01552" w:rsidRDefault="000D55AD">
      <w:pPr>
        <w:ind w:firstLine="720"/>
      </w:pPr>
      <w:r>
        <w:t>T</w:t>
      </w:r>
      <w:r w:rsidR="0001114A">
        <w:t xml:space="preserve">hrough this </w:t>
      </w:r>
      <w:r w:rsidR="00995353">
        <w:t>chapter,</w:t>
      </w:r>
      <w:r w:rsidR="0001114A">
        <w:t xml:space="preserve"> I have </w:t>
      </w:r>
      <w:r w:rsidR="00127D04">
        <w:t>described the way my ex</w:t>
      </w:r>
      <w:r w:rsidR="00FB5012">
        <w:t xml:space="preserve">perience with schizophrenia </w:t>
      </w:r>
      <w:r w:rsidR="00127D04">
        <w:t xml:space="preserve">ended. I will now </w:t>
      </w:r>
      <w:r w:rsidR="00A160A9">
        <w:t xml:space="preserve">attempt to </w:t>
      </w:r>
      <w:r w:rsidR="00D71694">
        <w:t>reassemble</w:t>
      </w:r>
      <w:r w:rsidR="00127D04">
        <w:t xml:space="preserve"> those </w:t>
      </w:r>
      <w:r w:rsidR="00D71694">
        <w:t xml:space="preserve">events into </w:t>
      </w:r>
      <w:r w:rsidR="00995353">
        <w:t xml:space="preserve">ordered </w:t>
      </w:r>
      <w:r w:rsidR="00127D04">
        <w:t xml:space="preserve">techniques </w:t>
      </w:r>
      <w:r w:rsidR="00D71694">
        <w:t>that can be utilised</w:t>
      </w:r>
      <w:r>
        <w:t xml:space="preserve"> by other</w:t>
      </w:r>
      <w:r w:rsidR="00FB5012">
        <w:t>s</w:t>
      </w:r>
      <w:r>
        <w:t xml:space="preserve"> to negotiate these confounding conditions.</w:t>
      </w:r>
    </w:p>
    <w:p w:rsidR="00127D04" w:rsidRDefault="00B33ADA">
      <w:pPr>
        <w:ind w:firstLine="720"/>
      </w:pPr>
      <w:r>
        <w:t>It is important</w:t>
      </w:r>
      <w:r w:rsidR="00127D04">
        <w:t xml:space="preserve"> to keep in mind </w:t>
      </w:r>
      <w:r w:rsidR="00FB5012">
        <w:t>that during the</w:t>
      </w:r>
      <w:r w:rsidR="00127D04">
        <w:t xml:space="preserve"> process </w:t>
      </w:r>
      <w:r w:rsidR="000D55AD">
        <w:t xml:space="preserve">that I prescribe, </w:t>
      </w:r>
      <w:r w:rsidR="00127D04">
        <w:t xml:space="preserve">you </w:t>
      </w:r>
      <w:r w:rsidR="00D71694">
        <w:t>will</w:t>
      </w:r>
      <w:r w:rsidR="00127D04">
        <w:t xml:space="preserve"> experience shame, embarrassment, fear, disgust and </w:t>
      </w:r>
      <w:r w:rsidR="00A160A9">
        <w:t>even a little self-</w:t>
      </w:r>
      <w:r w:rsidR="00127D04">
        <w:t xml:space="preserve">loathing however, it doesn’t take long before you begin to see tangible changes </w:t>
      </w:r>
      <w:r w:rsidR="00FB5012">
        <w:t xml:space="preserve">and relief from </w:t>
      </w:r>
      <w:r w:rsidR="00127D04">
        <w:t>your expe</w:t>
      </w:r>
      <w:r w:rsidR="00A160A9">
        <w:t>rience with schizophrenia.</w:t>
      </w:r>
      <w:r w:rsidR="000D55AD">
        <w:t xml:space="preserve"> Further, if you engage </w:t>
      </w:r>
      <w:r w:rsidR="00FB5012">
        <w:t xml:space="preserve">with </w:t>
      </w:r>
      <w:r w:rsidR="00647A93">
        <w:t>it</w:t>
      </w:r>
      <w:r w:rsidR="000D55AD">
        <w:t xml:space="preserve"> to completion, the unpleasant emotions </w:t>
      </w:r>
      <w:r w:rsidR="00FB5012">
        <w:t>experiences will be replaced with</w:t>
      </w:r>
      <w:r w:rsidR="00647A93">
        <w:t xml:space="preserve"> </w:t>
      </w:r>
      <w:r w:rsidR="00FB5012">
        <w:t xml:space="preserve">a </w:t>
      </w:r>
      <w:r w:rsidR="00FE5A01">
        <w:t xml:space="preserve">clear and concise, </w:t>
      </w:r>
      <w:r w:rsidR="00647A93">
        <w:t xml:space="preserve">cognitive </w:t>
      </w:r>
      <w:r w:rsidR="000D55AD">
        <w:t>understanding.</w:t>
      </w:r>
    </w:p>
    <w:p w:rsidR="00BF6579" w:rsidRDefault="00B33ADA">
      <w:pPr>
        <w:ind w:firstLine="720"/>
      </w:pPr>
      <w:r>
        <w:t>The first barrier to overcome is to decide honestly whether you really want your schizophrenia gone. If you are willing to risk it</w:t>
      </w:r>
      <w:r w:rsidR="00FB5012">
        <w:t>,</w:t>
      </w:r>
      <w:r>
        <w:t xml:space="preserve"> rest assured that what I offer </w:t>
      </w:r>
      <w:proofErr w:type="gramStart"/>
      <w:r>
        <w:t>won’t</w:t>
      </w:r>
      <w:proofErr w:type="gramEnd"/>
      <w:r>
        <w:t xml:space="preserve"> </w:t>
      </w:r>
      <w:r w:rsidR="00D71694">
        <w:t>take away</w:t>
      </w:r>
      <w:r>
        <w:t xml:space="preserve"> your </w:t>
      </w:r>
      <w:r w:rsidR="00D71694">
        <w:t xml:space="preserve">ability to engage </w:t>
      </w:r>
      <w:r>
        <w:t>with foreign dialog</w:t>
      </w:r>
      <w:r w:rsidR="00D71694">
        <w:t xml:space="preserve">, just as you </w:t>
      </w:r>
      <w:r w:rsidR="00FB5012">
        <w:t>currently</w:t>
      </w:r>
      <w:r w:rsidR="00D71694">
        <w:t xml:space="preserve"> do</w:t>
      </w:r>
      <w:r>
        <w:t xml:space="preserve">. </w:t>
      </w:r>
      <w:r w:rsidR="00D71694">
        <w:t>It only ends</w:t>
      </w:r>
      <w:r>
        <w:t xml:space="preserve"> </w:t>
      </w:r>
      <w:r w:rsidR="00FB5012">
        <w:t xml:space="preserve">when </w:t>
      </w:r>
      <w:r>
        <w:t xml:space="preserve">and </w:t>
      </w:r>
      <w:r w:rsidR="00FB5012">
        <w:t xml:space="preserve">if </w:t>
      </w:r>
      <w:r>
        <w:t>you choose for it. What I offer is the ability to know what is going on</w:t>
      </w:r>
      <w:r w:rsidR="00647A93">
        <w:t xml:space="preserve"> and what your intruder </w:t>
      </w:r>
      <w:proofErr w:type="gramStart"/>
      <w:r w:rsidR="00647A93">
        <w:t>is</w:t>
      </w:r>
      <w:r>
        <w:t>,</w:t>
      </w:r>
      <w:proofErr w:type="gramEnd"/>
      <w:r>
        <w:t xml:space="preserve"> which in turn </w:t>
      </w:r>
      <w:r w:rsidR="00FB5012">
        <w:t>will empower</w:t>
      </w:r>
      <w:r>
        <w:t xml:space="preserve"> you to choose when or if </w:t>
      </w:r>
      <w:r w:rsidR="00FB5012">
        <w:t xml:space="preserve">you want </w:t>
      </w:r>
      <w:r>
        <w:t>to switch it on or off.</w:t>
      </w:r>
      <w:r w:rsidR="003C2F5F">
        <w:t xml:space="preserve"> The fact that you can return to your former self whilst retaining </w:t>
      </w:r>
      <w:r w:rsidR="003D7E00">
        <w:t>all that you have become</w:t>
      </w:r>
      <w:r w:rsidR="00FB5012">
        <w:t>,</w:t>
      </w:r>
      <w:r w:rsidR="00320B4D">
        <w:t xml:space="preserve"> including </w:t>
      </w:r>
      <w:r w:rsidR="003C2F5F">
        <w:t xml:space="preserve">the ability to actively maintain a calm and interactive relationship with your conscience leads me to conclude quite comfortably that to take this step is nothing short of an evolutionary </w:t>
      </w:r>
      <w:r w:rsidR="00FB5012">
        <w:t xml:space="preserve">human </w:t>
      </w:r>
      <w:r w:rsidR="003C2F5F">
        <w:t>advancement.</w:t>
      </w:r>
      <w:r w:rsidR="00FB5012">
        <w:t xml:space="preserve"> It is something that those who have never experienced schizophrenia do not possess.</w:t>
      </w:r>
    </w:p>
    <w:p w:rsidR="008F2DD0" w:rsidRDefault="00B33ADA" w:rsidP="00B33ADA">
      <w:pPr>
        <w:ind w:firstLine="720"/>
      </w:pPr>
      <w:r>
        <w:t xml:space="preserve">The first act to undertake is to mess with your </w:t>
      </w:r>
      <w:r w:rsidR="00FB5012">
        <w:t xml:space="preserve">internal </w:t>
      </w:r>
      <w:r w:rsidR="00683AE4">
        <w:t xml:space="preserve">dialog. If </w:t>
      </w:r>
      <w:proofErr w:type="gramStart"/>
      <w:r w:rsidR="00683AE4">
        <w:t>you’ve</w:t>
      </w:r>
      <w:proofErr w:type="gramEnd"/>
      <w:r w:rsidR="00683AE4">
        <w:t xml:space="preserve"> read this chapter thus far you will be familiar with some of the ways </w:t>
      </w:r>
      <w:r w:rsidR="00236BA4">
        <w:t xml:space="preserve">that </w:t>
      </w:r>
      <w:r w:rsidR="00683AE4">
        <w:t xml:space="preserve">I did this. This will show you that you have some very tangible abilities to affect the experience in ways that you </w:t>
      </w:r>
      <w:r w:rsidR="00FB5012">
        <w:t xml:space="preserve">can </w:t>
      </w:r>
      <w:r w:rsidR="00683AE4">
        <w:t xml:space="preserve">choose. </w:t>
      </w:r>
      <w:r w:rsidR="00647A93">
        <w:t xml:space="preserve">This takes a very smooth conversational experience with schizophrenic dialog and exposes its predictable and mechanical nature. </w:t>
      </w:r>
      <w:r w:rsidR="00683AE4">
        <w:t xml:space="preserve">The next two acts are required </w:t>
      </w:r>
      <w:proofErr w:type="gramStart"/>
      <w:r w:rsidR="00647A93">
        <w:t xml:space="preserve">so as </w:t>
      </w:r>
      <w:r w:rsidR="00683AE4">
        <w:t>to</w:t>
      </w:r>
      <w:proofErr w:type="gramEnd"/>
      <w:r w:rsidR="00683AE4">
        <w:t xml:space="preserve"> become familiar with your deepest </w:t>
      </w:r>
      <w:r w:rsidR="00647A93">
        <w:t xml:space="preserve">unfulfilled </w:t>
      </w:r>
      <w:r w:rsidR="00683AE4">
        <w:t xml:space="preserve">desires or in other words, your conscience. If you </w:t>
      </w:r>
      <w:proofErr w:type="gramStart"/>
      <w:r w:rsidR="00683AE4">
        <w:t>don’t</w:t>
      </w:r>
      <w:proofErr w:type="gramEnd"/>
      <w:r w:rsidR="00683AE4">
        <w:t xml:space="preserve"> perform both of these </w:t>
      </w:r>
      <w:r w:rsidR="00236BA4">
        <w:t>acts,</w:t>
      </w:r>
      <w:r w:rsidR="00647A93">
        <w:t xml:space="preserve"> you will </w:t>
      </w:r>
      <w:r w:rsidR="00683AE4">
        <w:t xml:space="preserve">miss the opportunity to witness </w:t>
      </w:r>
      <w:r w:rsidR="00647A93">
        <w:t xml:space="preserve">the </w:t>
      </w:r>
      <w:r w:rsidR="00683AE4">
        <w:t xml:space="preserve">solution or you won’t </w:t>
      </w:r>
      <w:r w:rsidR="00647A93">
        <w:t>recognise</w:t>
      </w:r>
      <w:r w:rsidR="00683AE4">
        <w:t xml:space="preserve"> it is when </w:t>
      </w:r>
      <w:r w:rsidR="00F809D0">
        <w:t>it does ap</w:t>
      </w:r>
      <w:r w:rsidR="00AF2951">
        <w:t>p</w:t>
      </w:r>
      <w:r w:rsidR="00F809D0">
        <w:t>ear</w:t>
      </w:r>
      <w:r w:rsidR="00683AE4">
        <w:t>.</w:t>
      </w:r>
    </w:p>
    <w:p w:rsidR="00AF2AA3" w:rsidRDefault="00A42DB7" w:rsidP="00AF2AA3">
      <w:pPr>
        <w:ind w:firstLine="720"/>
      </w:pPr>
      <w:r>
        <w:t xml:space="preserve">In the first 30 pages of this paper, I have provided </w:t>
      </w:r>
      <w:r w:rsidR="00F809D0">
        <w:t xml:space="preserve">a </w:t>
      </w:r>
      <w:r>
        <w:t xml:space="preserve">foundation upon which to interpret the following solutions. </w:t>
      </w:r>
      <w:r w:rsidR="00F17449">
        <w:t xml:space="preserve">Please keep in mind that my discovery happened </w:t>
      </w:r>
      <w:r w:rsidR="00ED0AA6">
        <w:t>unexpectedly and resulted from personal necessity, not diligence</w:t>
      </w:r>
      <w:r w:rsidR="00F17449">
        <w:t xml:space="preserve">. </w:t>
      </w:r>
      <w:r w:rsidR="00ED0AA6">
        <w:t xml:space="preserve">The following instructions are the best </w:t>
      </w:r>
      <w:r w:rsidR="00E344C8">
        <w:t xml:space="preserve">that </w:t>
      </w:r>
      <w:r w:rsidR="00ED0AA6">
        <w:t>I can translate my journey</w:t>
      </w:r>
      <w:r w:rsidR="00F809D0">
        <w:t>,</w:t>
      </w:r>
      <w:r w:rsidR="00ED0AA6">
        <w:t xml:space="preserve"> </w:t>
      </w:r>
      <w:r w:rsidR="00F809D0">
        <w:t>for</w:t>
      </w:r>
      <w:r w:rsidR="00ED0AA6">
        <w:t xml:space="preserve"> those portions of my path that I </w:t>
      </w:r>
      <w:r>
        <w:t>believe</w:t>
      </w:r>
      <w:r w:rsidR="00ED0AA6">
        <w:t xml:space="preserve"> successfully affected change.</w:t>
      </w:r>
      <w:r w:rsidR="00604DE0" w:rsidRPr="00604DE0">
        <w:t xml:space="preserve"> </w:t>
      </w:r>
      <w:r w:rsidR="00604DE0">
        <w:t xml:space="preserve">These steps will require you to go against some of your natural inclinations. This should be </w:t>
      </w:r>
      <w:r w:rsidR="009D57CD">
        <w:t xml:space="preserve">of </w:t>
      </w:r>
      <w:r w:rsidR="00604DE0">
        <w:t xml:space="preserve">no surprise. If you </w:t>
      </w:r>
      <w:r w:rsidR="003C2F5F">
        <w:t xml:space="preserve">want </w:t>
      </w:r>
      <w:r w:rsidR="009D57CD">
        <w:t>that</w:t>
      </w:r>
      <w:r w:rsidR="003C2F5F">
        <w:t xml:space="preserve"> which</w:t>
      </w:r>
      <w:r w:rsidR="00604DE0">
        <w:t xml:space="preserve"> I am offering, you will need to be willing to take a leap of faith and dedicate yourself to these behavioural adjustments for a </w:t>
      </w:r>
      <w:r w:rsidR="00AF2AA3">
        <w:t xml:space="preserve">temporary </w:t>
      </w:r>
      <w:r w:rsidR="00995353">
        <w:t>period</w:t>
      </w:r>
      <w:r w:rsidR="00604DE0">
        <w:t xml:space="preserve">. They will only cause a </w:t>
      </w:r>
      <w:r w:rsidR="00EC6420">
        <w:t>small amount of</w:t>
      </w:r>
      <w:r w:rsidR="00604DE0">
        <w:t xml:space="preserve"> interference in your daily functioning. In fact, the </w:t>
      </w:r>
      <w:r w:rsidR="00EC6420">
        <w:t>better</w:t>
      </w:r>
      <w:r w:rsidR="00604DE0">
        <w:t xml:space="preserve"> you engage them, the easier your mind will be to negotiate</w:t>
      </w:r>
      <w:r w:rsidR="003C2F5F">
        <w:t>, period</w:t>
      </w:r>
      <w:r w:rsidR="00604DE0">
        <w:t>.</w:t>
      </w:r>
      <w:r w:rsidR="00E344C8">
        <w:t xml:space="preserve"> Something to remember is, </w:t>
      </w:r>
      <w:proofErr w:type="gramStart"/>
      <w:r w:rsidR="00E344C8">
        <w:t>don’t</w:t>
      </w:r>
      <w:proofErr w:type="gramEnd"/>
      <w:r w:rsidR="00E344C8">
        <w:t xml:space="preserve"> try, just do. If you try to force these </w:t>
      </w:r>
      <w:r w:rsidR="00F809D0">
        <w:t>acts</w:t>
      </w:r>
      <w:r w:rsidR="00E344C8">
        <w:t>, you will fail.</w:t>
      </w:r>
    </w:p>
    <w:p w:rsidR="00E344C8" w:rsidRDefault="00E344C8" w:rsidP="00AF2AA3">
      <w:pPr>
        <w:ind w:firstLine="720"/>
      </w:pPr>
    </w:p>
    <w:p w:rsidR="00E344C8" w:rsidRDefault="00E344C8" w:rsidP="00AF2AA3">
      <w:pPr>
        <w:ind w:firstLine="720"/>
      </w:pPr>
    </w:p>
    <w:p w:rsidR="004043C7" w:rsidRDefault="004043C7" w:rsidP="00F90BC2"/>
    <w:p w:rsidR="00995353" w:rsidRPr="00995353" w:rsidRDefault="00995353" w:rsidP="00995353">
      <w:pPr>
        <w:ind w:firstLine="720"/>
        <w:jc w:val="center"/>
        <w:rPr>
          <w:u w:val="single"/>
        </w:rPr>
      </w:pPr>
      <w:r w:rsidRPr="00995353">
        <w:rPr>
          <w:u w:val="single"/>
        </w:rPr>
        <w:t>Instructions to uncover the mechanics of your own schizophrenia</w:t>
      </w:r>
    </w:p>
    <w:p w:rsidR="00C26C5A" w:rsidRPr="000B5996" w:rsidRDefault="00C26C5A" w:rsidP="00C26C5A">
      <w:pPr>
        <w:ind w:firstLine="720"/>
        <w:jc w:val="center"/>
        <w:rPr>
          <w:sz w:val="36"/>
          <w:szCs w:val="36"/>
        </w:rPr>
      </w:pPr>
      <w:r w:rsidRPr="000B5996">
        <w:rPr>
          <w:sz w:val="36"/>
          <w:szCs w:val="36"/>
        </w:rPr>
        <w:t>1</w:t>
      </w:r>
      <w:r w:rsidR="000B5996">
        <w:rPr>
          <w:sz w:val="36"/>
          <w:szCs w:val="36"/>
        </w:rPr>
        <w:t>.</w:t>
      </w:r>
    </w:p>
    <w:p w:rsidR="00B84683" w:rsidRDefault="00744994" w:rsidP="00B33ADA">
      <w:pPr>
        <w:ind w:firstLine="720"/>
      </w:pPr>
      <w:r>
        <w:t>Before I begin describing the first portion of this methodology</w:t>
      </w:r>
      <w:r w:rsidR="00E344C8">
        <w:t>,</w:t>
      </w:r>
      <w:r>
        <w:t xml:space="preserve"> you need to ask yourself, am I willing to risk losing my voices</w:t>
      </w:r>
      <w:r w:rsidR="00995353">
        <w:t xml:space="preserve"> and all that comes with them</w:t>
      </w:r>
      <w:r>
        <w:t xml:space="preserve">? If you cannot </w:t>
      </w:r>
      <w:r w:rsidR="00B84683">
        <w:t>answer yes</w:t>
      </w:r>
      <w:r w:rsidR="00E344C8">
        <w:t xml:space="preserve"> to this question</w:t>
      </w:r>
      <w:r w:rsidR="00995353">
        <w:t>,</w:t>
      </w:r>
      <w:r w:rsidR="00B84683">
        <w:t xml:space="preserve"> then put this paper down and go enjoy your life, with my best wishes.</w:t>
      </w:r>
    </w:p>
    <w:p w:rsidR="0056258B" w:rsidRDefault="00683AE4" w:rsidP="00B33ADA">
      <w:pPr>
        <w:ind w:firstLine="720"/>
      </w:pPr>
      <w:r>
        <w:t xml:space="preserve">The first of these two acts </w:t>
      </w:r>
      <w:r w:rsidR="00841144">
        <w:t>requires you</w:t>
      </w:r>
      <w:r>
        <w:t xml:space="preserve"> to engage </w:t>
      </w:r>
      <w:r w:rsidR="008132DB">
        <w:t xml:space="preserve">intentionally </w:t>
      </w:r>
      <w:r>
        <w:t xml:space="preserve">all </w:t>
      </w:r>
      <w:r w:rsidR="00841144">
        <w:t xml:space="preserve">schizophrenic </w:t>
      </w:r>
      <w:r w:rsidR="00604DE0">
        <w:t>dialog</w:t>
      </w:r>
      <w:r w:rsidR="008132DB">
        <w:t>s</w:t>
      </w:r>
      <w:r>
        <w:t xml:space="preserve"> as though </w:t>
      </w:r>
      <w:r w:rsidR="00647A93">
        <w:t xml:space="preserve">they </w:t>
      </w:r>
      <w:r w:rsidR="008132DB">
        <w:t>are there</w:t>
      </w:r>
      <w:r>
        <w:t xml:space="preserve"> </w:t>
      </w:r>
      <w:r w:rsidR="0056258B">
        <w:t>for a good reason</w:t>
      </w:r>
      <w:r w:rsidR="008132DB">
        <w:t xml:space="preserve"> as opposed to </w:t>
      </w:r>
      <w:r w:rsidR="0056258B">
        <w:t>being there to harm or mock</w:t>
      </w:r>
      <w:r w:rsidR="008132DB">
        <w:t xml:space="preserve"> you</w:t>
      </w:r>
      <w:r>
        <w:t>.</w:t>
      </w:r>
      <w:r w:rsidR="008132DB">
        <w:t xml:space="preserve"> </w:t>
      </w:r>
      <w:r w:rsidR="0056258B">
        <w:t xml:space="preserve">All </w:t>
      </w:r>
      <w:r w:rsidR="00841144">
        <w:t>challenge</w:t>
      </w:r>
      <w:r w:rsidR="008132DB">
        <w:t>s</w:t>
      </w:r>
      <w:r w:rsidR="00841144">
        <w:t xml:space="preserve"> </w:t>
      </w:r>
      <w:r w:rsidR="0056258B">
        <w:t>that appear</w:t>
      </w:r>
      <w:r w:rsidR="00841144">
        <w:t xml:space="preserve"> </w:t>
      </w:r>
      <w:r w:rsidR="0056258B">
        <w:t xml:space="preserve">to you </w:t>
      </w:r>
      <w:r w:rsidR="00D50B06">
        <w:t>as</w:t>
      </w:r>
      <w:r w:rsidR="0056258B">
        <w:t xml:space="preserve"> internal dialog</w:t>
      </w:r>
      <w:r w:rsidR="00841144">
        <w:t xml:space="preserve"> </w:t>
      </w:r>
      <w:r w:rsidR="0056258B">
        <w:t>will require you</w:t>
      </w:r>
      <w:r w:rsidR="008132DB">
        <w:t xml:space="preserve"> to </w:t>
      </w:r>
      <w:r w:rsidR="0056258B">
        <w:t xml:space="preserve">take </w:t>
      </w:r>
      <w:r w:rsidR="00F809D0">
        <w:t>ownership of</w:t>
      </w:r>
      <w:r w:rsidR="0056258B">
        <w:t xml:space="preserve">, </w:t>
      </w:r>
      <w:r w:rsidR="00841144">
        <w:t xml:space="preserve">as though </w:t>
      </w:r>
      <w:r w:rsidR="00C64F61">
        <w:t>they are completely your responsibility</w:t>
      </w:r>
      <w:r w:rsidR="00841144">
        <w:t xml:space="preserve">. This will </w:t>
      </w:r>
      <w:r w:rsidR="00D50B06">
        <w:t xml:space="preserve">make it possible to </w:t>
      </w:r>
      <w:r w:rsidR="00841144">
        <w:t xml:space="preserve">maintain </w:t>
      </w:r>
      <w:r w:rsidR="00C64F61">
        <w:t xml:space="preserve">an awareness of all </w:t>
      </w:r>
      <w:r w:rsidR="00841144">
        <w:t>the sub</w:t>
      </w:r>
      <w:r w:rsidR="00C64F61">
        <w:t>ject matter whilst</w:t>
      </w:r>
      <w:r w:rsidR="00841144">
        <w:t xml:space="preserve"> you attend to it. Accept failure</w:t>
      </w:r>
      <w:r w:rsidR="00C64F61">
        <w:t>s as your own when</w:t>
      </w:r>
      <w:r w:rsidR="00841144">
        <w:t xml:space="preserve">ever </w:t>
      </w:r>
      <w:r w:rsidR="00F17449">
        <w:t>possible,</w:t>
      </w:r>
      <w:r w:rsidR="00841144">
        <w:t xml:space="preserve"> as this will </w:t>
      </w:r>
      <w:r w:rsidR="00C64F61">
        <w:t xml:space="preserve">also </w:t>
      </w:r>
      <w:r w:rsidR="00D50B06">
        <w:t>work to sustain</w:t>
      </w:r>
      <w:r w:rsidR="00C64F61">
        <w:t xml:space="preserve"> an awareness of all the content</w:t>
      </w:r>
      <w:r w:rsidR="00841144">
        <w:t xml:space="preserve">. Personally I started to run a repeat response something like, “Yes, I did that, that’s was my fault, </w:t>
      </w:r>
      <w:r w:rsidR="00AE2487">
        <w:t>I stuffed that up, you’r</w:t>
      </w:r>
      <w:r w:rsidR="0056258B">
        <w:t>e right, it was me”, etc. etc. You will almost certainly not enjoy the first few times that you do this.</w:t>
      </w:r>
    </w:p>
    <w:p w:rsidR="00683AE4" w:rsidRDefault="00D50B06" w:rsidP="00B33ADA">
      <w:pPr>
        <w:ind w:firstLine="720"/>
      </w:pPr>
      <w:r>
        <w:t>The f</w:t>
      </w:r>
      <w:r w:rsidR="00AE2487">
        <w:t xml:space="preserve">irst thing </w:t>
      </w:r>
      <w:r>
        <w:t xml:space="preserve">that </w:t>
      </w:r>
      <w:r w:rsidR="00AE2487">
        <w:t xml:space="preserve">this </w:t>
      </w:r>
      <w:r w:rsidR="0056258B">
        <w:t>achieves</w:t>
      </w:r>
      <w:r w:rsidR="00AE2487">
        <w:t xml:space="preserve"> is to destroy the </w:t>
      </w:r>
      <w:r>
        <w:t>emotionally argumentative nature of the dialog</w:t>
      </w:r>
      <w:r w:rsidR="00AE2487">
        <w:t xml:space="preserve">. </w:t>
      </w:r>
      <w:r w:rsidR="000B52FF">
        <w:t>The s</w:t>
      </w:r>
      <w:r w:rsidR="00AE2487">
        <w:t xml:space="preserve">econd thing </w:t>
      </w:r>
      <w:r w:rsidR="000B52FF">
        <w:t>that this</w:t>
      </w:r>
      <w:r w:rsidR="00AE2487">
        <w:t xml:space="preserve"> does is </w:t>
      </w:r>
      <w:r w:rsidR="000B52FF">
        <w:t xml:space="preserve">to </w:t>
      </w:r>
      <w:r w:rsidR="00AE2487">
        <w:t xml:space="preserve">store the specifics under </w:t>
      </w:r>
      <w:r w:rsidR="000B52FF">
        <w:t xml:space="preserve">the category of </w:t>
      </w:r>
      <w:r w:rsidR="00AE2487">
        <w:t>‘mine’ instead of ‘</w:t>
      </w:r>
      <w:r>
        <w:t>others</w:t>
      </w:r>
      <w:r w:rsidR="00AE2487">
        <w:t>’</w:t>
      </w:r>
      <w:r>
        <w:t xml:space="preserve"> or ‘unknown’</w:t>
      </w:r>
      <w:r w:rsidR="00AE2487">
        <w:t xml:space="preserve">. You are then able to deconstruct the conversation, take responsibility for </w:t>
      </w:r>
      <w:r>
        <w:t>that which</w:t>
      </w:r>
      <w:r w:rsidR="00AE2487">
        <w:t xml:space="preserve"> IS actually yours</w:t>
      </w:r>
      <w:r>
        <w:t xml:space="preserve"> and</w:t>
      </w:r>
      <w:r w:rsidR="00AE2487">
        <w:t xml:space="preserve"> </w:t>
      </w:r>
      <w:r>
        <w:t>recognise</w:t>
      </w:r>
      <w:r w:rsidR="00AE2487">
        <w:t xml:space="preserve"> that which </w:t>
      </w:r>
      <w:r w:rsidR="000B52FF">
        <w:t>is not</w:t>
      </w:r>
      <w:r w:rsidR="00AE2487">
        <w:t xml:space="preserve">.  </w:t>
      </w:r>
      <w:r w:rsidR="001C6FA1">
        <w:t>Having participated willingly and taken responsibility</w:t>
      </w:r>
      <w:r>
        <w:t>,</w:t>
      </w:r>
      <w:r w:rsidR="001C6FA1">
        <w:t xml:space="preserve"> you may </w:t>
      </w:r>
      <w:r w:rsidR="00C64F61">
        <w:t xml:space="preserve">in the end </w:t>
      </w:r>
      <w:r w:rsidR="001C6FA1">
        <w:t xml:space="preserve">conclude that none of the generated </w:t>
      </w:r>
      <w:r w:rsidR="00C64F61">
        <w:t>content was your fault</w:t>
      </w:r>
      <w:r w:rsidR="001C6FA1">
        <w:t xml:space="preserve"> </w:t>
      </w:r>
      <w:r w:rsidR="00C64F61">
        <w:t>however,</w:t>
      </w:r>
      <w:r w:rsidR="001C6FA1">
        <w:t xml:space="preserve"> if you </w:t>
      </w:r>
      <w:proofErr w:type="gramStart"/>
      <w:r w:rsidR="001C6FA1">
        <w:t>don’t</w:t>
      </w:r>
      <w:proofErr w:type="gramEnd"/>
      <w:r w:rsidR="001C6FA1">
        <w:t xml:space="preserve"> do it this way you </w:t>
      </w:r>
      <w:r w:rsidR="00C64F61">
        <w:t>will never know</w:t>
      </w:r>
      <w:r w:rsidR="001C6FA1">
        <w:t xml:space="preserve">. </w:t>
      </w:r>
      <w:r w:rsidR="00AE2487">
        <w:t>If you do this courageously</w:t>
      </w:r>
      <w:r w:rsidR="00C64F61">
        <w:t xml:space="preserve"> and thoroughly,</w:t>
      </w:r>
      <w:r w:rsidR="00AE2487">
        <w:t xml:space="preserve"> you will </w:t>
      </w:r>
      <w:r>
        <w:t xml:space="preserve">notice </w:t>
      </w:r>
      <w:r w:rsidR="00C64F61">
        <w:t xml:space="preserve">that </w:t>
      </w:r>
      <w:r>
        <w:t xml:space="preserve">each specific </w:t>
      </w:r>
      <w:r w:rsidR="00C64F61">
        <w:t xml:space="preserve">unpleasant issue </w:t>
      </w:r>
      <w:r>
        <w:t xml:space="preserve">that you address </w:t>
      </w:r>
      <w:r w:rsidR="00AE2487">
        <w:t xml:space="preserve">will </w:t>
      </w:r>
      <w:r>
        <w:t>not</w:t>
      </w:r>
      <w:r w:rsidR="00AE2487">
        <w:t xml:space="preserve"> </w:t>
      </w:r>
      <w:r w:rsidR="00C64F61">
        <w:t>generate dialog</w:t>
      </w:r>
      <w:r w:rsidR="00AE2487">
        <w:t xml:space="preserve"> again. This </w:t>
      </w:r>
      <w:r w:rsidR="00C64F61">
        <w:t xml:space="preserve">first step </w:t>
      </w:r>
      <w:r w:rsidR="00AE2487">
        <w:t xml:space="preserve">will not only </w:t>
      </w:r>
      <w:r w:rsidR="00A80340">
        <w:t>build</w:t>
      </w:r>
      <w:r w:rsidR="00AE2487">
        <w:t xml:space="preserve"> </w:t>
      </w:r>
      <w:r>
        <w:t>a</w:t>
      </w:r>
      <w:r w:rsidR="00C64F61">
        <w:t xml:space="preserve"> </w:t>
      </w:r>
      <w:r w:rsidR="00AE2487">
        <w:t xml:space="preserve">familiarity with your conscience but </w:t>
      </w:r>
      <w:r w:rsidR="00ED63C2">
        <w:t>will</w:t>
      </w:r>
      <w:r w:rsidR="00AE2487">
        <w:t xml:space="preserve">, </w:t>
      </w:r>
      <w:r>
        <w:t xml:space="preserve">on occasion, clear entries in conscience and/or </w:t>
      </w:r>
      <w:r w:rsidR="00C64F61">
        <w:t>relocate</w:t>
      </w:r>
      <w:r w:rsidR="00AE2487">
        <w:t xml:space="preserve"> them </w:t>
      </w:r>
      <w:r w:rsidR="001C6FA1">
        <w:t>as</w:t>
      </w:r>
      <w:r w:rsidR="00A80340">
        <w:t xml:space="preserve"> </w:t>
      </w:r>
      <w:r>
        <w:t>problem-</w:t>
      </w:r>
      <w:r w:rsidR="00C64F61">
        <w:t xml:space="preserve">free </w:t>
      </w:r>
      <w:r w:rsidR="00A80340">
        <w:t>knowledge</w:t>
      </w:r>
      <w:r w:rsidR="00C64F61">
        <w:t xml:space="preserve"> and experience</w:t>
      </w:r>
      <w:r w:rsidR="00FA46CA">
        <w:t xml:space="preserve">. </w:t>
      </w:r>
      <w:r w:rsidR="00ED63C2">
        <w:t xml:space="preserve">Becoming familiar with your conscience will be required later so that you can actually understand and believe that which you are witnessing. </w:t>
      </w:r>
      <w:r w:rsidR="00B34697">
        <w:t>Further</w:t>
      </w:r>
      <w:r w:rsidR="00ED63C2">
        <w:t>, w</w:t>
      </w:r>
      <w:r w:rsidR="00B34697">
        <w:t>hen you become</w:t>
      </w:r>
      <w:r w:rsidR="00FA46CA">
        <w:t xml:space="preserve"> familiar with </w:t>
      </w:r>
      <w:r>
        <w:t xml:space="preserve">and accept responsibility for </w:t>
      </w:r>
      <w:r w:rsidR="00B34697">
        <w:t>your</w:t>
      </w:r>
      <w:r w:rsidR="00FA46CA">
        <w:t xml:space="preserve"> </w:t>
      </w:r>
      <w:r>
        <w:t>own problems and failures</w:t>
      </w:r>
      <w:r w:rsidR="00FA46CA">
        <w:t xml:space="preserve">, those issues </w:t>
      </w:r>
      <w:r w:rsidR="00B34697">
        <w:t xml:space="preserve">will </w:t>
      </w:r>
      <w:r w:rsidR="00FA46CA">
        <w:t>no longer hold the power to generate anxiety</w:t>
      </w:r>
      <w:r w:rsidR="00AE2487">
        <w:t>.</w:t>
      </w:r>
      <w:r w:rsidR="00FA46CA">
        <w:t xml:space="preserve"> </w:t>
      </w:r>
      <w:r w:rsidR="00162B77">
        <w:t>Recognising and experiencing this</w:t>
      </w:r>
      <w:r w:rsidR="00FA46CA">
        <w:t xml:space="preserve"> reward was </w:t>
      </w:r>
      <w:r w:rsidR="00162B77">
        <w:t>required</w:t>
      </w:r>
      <w:r w:rsidR="00FA46CA">
        <w:t xml:space="preserve"> for me to persist in this fashion, as I </w:t>
      </w:r>
      <w:r w:rsidR="00162B77">
        <w:t xml:space="preserve">had not received any guidance and </w:t>
      </w:r>
      <w:r w:rsidR="00B34697">
        <w:t>resultantly</w:t>
      </w:r>
      <w:r w:rsidR="00162B77">
        <w:t xml:space="preserve"> </w:t>
      </w:r>
      <w:r w:rsidR="00FA46CA">
        <w:t xml:space="preserve">had no idea what </w:t>
      </w:r>
      <w:r w:rsidR="00B34697">
        <w:t>this would all lead to</w:t>
      </w:r>
      <w:r w:rsidR="00FA46CA">
        <w:t>.</w:t>
      </w:r>
    </w:p>
    <w:p w:rsidR="000B5996" w:rsidRPr="000B5996" w:rsidRDefault="000B5996" w:rsidP="000B5996">
      <w:pPr>
        <w:ind w:firstLine="720"/>
        <w:jc w:val="center"/>
        <w:rPr>
          <w:sz w:val="36"/>
          <w:szCs w:val="36"/>
        </w:rPr>
      </w:pPr>
      <w:r w:rsidRPr="000B5996">
        <w:rPr>
          <w:sz w:val="36"/>
          <w:szCs w:val="36"/>
        </w:rPr>
        <w:t>2</w:t>
      </w:r>
      <w:r>
        <w:rPr>
          <w:sz w:val="36"/>
          <w:szCs w:val="36"/>
        </w:rPr>
        <w:t>.</w:t>
      </w:r>
    </w:p>
    <w:p w:rsidR="00A24CB4" w:rsidRDefault="00A24CB4" w:rsidP="00AF7630">
      <w:pPr>
        <w:ind w:firstLine="720"/>
      </w:pPr>
      <w:r>
        <w:t>Proof \/</w:t>
      </w:r>
    </w:p>
    <w:p w:rsidR="004E08F5" w:rsidRDefault="00833C73" w:rsidP="00AF7630">
      <w:pPr>
        <w:ind w:firstLine="720"/>
      </w:pPr>
      <w:r>
        <w:t>To u</w:t>
      </w:r>
      <w:r w:rsidR="00D02F51">
        <w:t>nderstand t</w:t>
      </w:r>
      <w:r w:rsidR="00AE2487" w:rsidRPr="00AE2487">
        <w:t>h</w:t>
      </w:r>
      <w:r w:rsidR="00D02F51">
        <w:t>is second act</w:t>
      </w:r>
      <w:r w:rsidR="00AE2487" w:rsidRPr="00AE2487">
        <w:t xml:space="preserve"> </w:t>
      </w:r>
      <w:proofErr w:type="gramStart"/>
      <w:r w:rsidR="00D02F51">
        <w:t>will be be</w:t>
      </w:r>
      <w:r w:rsidR="00A545F8">
        <w:t>tter</w:t>
      </w:r>
      <w:r w:rsidR="00D02F51">
        <w:t xml:space="preserve"> facilit</w:t>
      </w:r>
      <w:r w:rsidR="00A545F8">
        <w:t>at</w:t>
      </w:r>
      <w:r w:rsidR="00D02F51">
        <w:t>ed</w:t>
      </w:r>
      <w:r w:rsidR="001B1D18">
        <w:t xml:space="preserve"> </w:t>
      </w:r>
      <w:r w:rsidR="00A545F8">
        <w:t>by rereading</w:t>
      </w:r>
      <w:r>
        <w:t xml:space="preserve"> t</w:t>
      </w:r>
      <w:r w:rsidR="00A545F8">
        <w:t xml:space="preserve">he chapter </w:t>
      </w:r>
      <w:r w:rsidR="00DE1721">
        <w:t>at the beginning of this paper and</w:t>
      </w:r>
      <w:r w:rsidR="00D02F51">
        <w:t xml:space="preserve"> </w:t>
      </w:r>
      <w:r w:rsidR="00A545F8">
        <w:t>titled,</w:t>
      </w:r>
      <w:r w:rsidR="00D02F51">
        <w:t xml:space="preserve"> </w:t>
      </w:r>
      <w:r w:rsidR="00AE2487">
        <w:t>‘Our Shared Experience</w:t>
      </w:r>
      <w:r w:rsidR="00E41A73">
        <w:t>’</w:t>
      </w:r>
      <w:proofErr w:type="gramEnd"/>
      <w:r w:rsidR="004043C7">
        <w:t xml:space="preserve">. </w:t>
      </w:r>
      <w:r w:rsidR="001B1D18">
        <w:t xml:space="preserve">It is to </w:t>
      </w:r>
      <w:r w:rsidR="00D02F51">
        <w:t>understand why</w:t>
      </w:r>
      <w:r w:rsidR="00A545F8">
        <w:t>,</w:t>
      </w:r>
      <w:r w:rsidR="00D02F51">
        <w:t xml:space="preserve"> and to </w:t>
      </w:r>
      <w:r w:rsidR="00E41A73">
        <w:t xml:space="preserve">learn how to stop </w:t>
      </w:r>
      <w:r w:rsidR="00A545F8">
        <w:t>endeavouring, in</w:t>
      </w:r>
      <w:r w:rsidR="00D02F51">
        <w:t xml:space="preserve"> the moment </w:t>
      </w:r>
      <w:r w:rsidR="00A545F8">
        <w:t xml:space="preserve">when </w:t>
      </w:r>
      <w:r w:rsidR="001B1D18">
        <w:t xml:space="preserve">you </w:t>
      </w:r>
      <w:r w:rsidR="00D02F51">
        <w:t xml:space="preserve">begin to </w:t>
      </w:r>
      <w:r w:rsidR="001B1D18">
        <w:t xml:space="preserve">lose concentration. You should prioritise this practise. It is a simple decision at this time to take a leap of faith just because I say you should. This leap </w:t>
      </w:r>
      <w:r w:rsidR="00D02F51">
        <w:t>means</w:t>
      </w:r>
      <w:r w:rsidR="001B1D18">
        <w:t xml:space="preserve"> to believe that using your only remaining </w:t>
      </w:r>
      <w:r w:rsidR="00D02F51">
        <w:t xml:space="preserve">mental </w:t>
      </w:r>
      <w:r w:rsidR="001B1D18">
        <w:t xml:space="preserve">resources to </w:t>
      </w:r>
      <w:r w:rsidR="00D02F51">
        <w:t>have a look at</w:t>
      </w:r>
      <w:r w:rsidR="001B1D18">
        <w:t xml:space="preserve"> your mind </w:t>
      </w:r>
      <w:r w:rsidR="00D02F51">
        <w:t xml:space="preserve">and </w:t>
      </w:r>
      <w:r w:rsidR="001B1D18">
        <w:t xml:space="preserve">to make a memory of what you see </w:t>
      </w:r>
      <w:r w:rsidR="00EE4506">
        <w:t xml:space="preserve">when the </w:t>
      </w:r>
      <w:r w:rsidR="00D02F51">
        <w:t xml:space="preserve">process of imminent </w:t>
      </w:r>
      <w:r w:rsidR="00EE4506">
        <w:t xml:space="preserve">forgetting </w:t>
      </w:r>
      <w:r w:rsidR="00D02F51">
        <w:t>has commenced</w:t>
      </w:r>
      <w:r w:rsidR="00EE4506">
        <w:t xml:space="preserve"> is </w:t>
      </w:r>
      <w:r w:rsidR="001B1D18">
        <w:t>of the utmost value.</w:t>
      </w:r>
      <w:r w:rsidR="00E41A73">
        <w:t xml:space="preserve"> </w:t>
      </w:r>
      <w:r w:rsidR="00316B4A">
        <w:t xml:space="preserve">The sooner you can recognise the moment </w:t>
      </w:r>
      <w:r w:rsidR="00316B4A">
        <w:lastRenderedPageBreak/>
        <w:t xml:space="preserve">that </w:t>
      </w:r>
      <w:r w:rsidR="00F25819">
        <w:t>illustrates that there</w:t>
      </w:r>
      <w:r w:rsidR="00316B4A">
        <w:t xml:space="preserve"> is no way to retrieve </w:t>
      </w:r>
      <w:r w:rsidR="00F25819">
        <w:t xml:space="preserve">your forgotten endeavour, the more capable and reliably you will be able to </w:t>
      </w:r>
      <w:r>
        <w:t>cease</w:t>
      </w:r>
      <w:r w:rsidR="004043C7">
        <w:t xml:space="preserve"> trying and </w:t>
      </w:r>
      <w:r w:rsidR="00D02F51">
        <w:t>build</w:t>
      </w:r>
      <w:r w:rsidR="004043C7">
        <w:t xml:space="preserve"> a </w:t>
      </w:r>
      <w:r w:rsidR="00F25819">
        <w:t xml:space="preserve">store </w:t>
      </w:r>
      <w:r w:rsidR="004043C7">
        <w:t xml:space="preserve">of </w:t>
      </w:r>
      <w:r w:rsidR="00F25819">
        <w:t xml:space="preserve">these images. </w:t>
      </w:r>
      <w:r>
        <w:t>The</w:t>
      </w:r>
      <w:r w:rsidR="00B34A62">
        <w:t xml:space="preserve"> act </w:t>
      </w:r>
      <w:r w:rsidR="004043C7">
        <w:t xml:space="preserve">that leads you to become overwhelmed </w:t>
      </w:r>
      <w:r w:rsidR="00B34A62">
        <w:t>must be effortless</w:t>
      </w:r>
      <w:r w:rsidR="00D26964">
        <w:t xml:space="preserve">. </w:t>
      </w:r>
      <w:r w:rsidR="004043C7">
        <w:t xml:space="preserve">It must come from a passionate endeavour not an intentional effort. </w:t>
      </w:r>
      <w:r w:rsidR="00DE1721">
        <w:t xml:space="preserve">For example, reading this paper should generate plenty of overwhelming thoughts. </w:t>
      </w:r>
      <w:r w:rsidR="00D26964">
        <w:t>T</w:t>
      </w:r>
      <w:r w:rsidR="00B34A62">
        <w:t xml:space="preserve">o add </w:t>
      </w:r>
      <w:r w:rsidR="004043C7">
        <w:t>the act of ‘</w:t>
      </w:r>
      <w:r w:rsidR="00B34A62">
        <w:t>trying</w:t>
      </w:r>
      <w:r w:rsidR="004043C7">
        <w:t>’</w:t>
      </w:r>
      <w:r w:rsidR="00B34A62">
        <w:t xml:space="preserve"> to the equation will not leave you with any available resources with which to view </w:t>
      </w:r>
      <w:r w:rsidR="004043C7">
        <w:t xml:space="preserve">or store </w:t>
      </w:r>
      <w:r w:rsidR="00B34A62">
        <w:t xml:space="preserve">that last moment. </w:t>
      </w:r>
      <w:r w:rsidR="00EE4506">
        <w:t xml:space="preserve">For those with schizophrenia, the act of challenging the </w:t>
      </w:r>
      <w:r w:rsidR="0023581E">
        <w:t>action of</w:t>
      </w:r>
      <w:r w:rsidR="00EE4506">
        <w:t xml:space="preserve"> endorphins </w:t>
      </w:r>
      <w:r w:rsidR="0023581E">
        <w:t>is even more difficult than for others</w:t>
      </w:r>
      <w:r>
        <w:t>,</w:t>
      </w:r>
      <w:r w:rsidR="0023581E">
        <w:t xml:space="preserve"> as this is the last bastion of relief from </w:t>
      </w:r>
      <w:r>
        <w:t>foreign dialog</w:t>
      </w:r>
      <w:r w:rsidR="0023581E">
        <w:t xml:space="preserve"> when </w:t>
      </w:r>
      <w:r>
        <w:t>it</w:t>
      </w:r>
      <w:r w:rsidR="0023581E">
        <w:t xml:space="preserve"> </w:t>
      </w:r>
      <w:r w:rsidR="004043C7">
        <w:t>become</w:t>
      </w:r>
      <w:r w:rsidR="00DE1721">
        <w:t>s</w:t>
      </w:r>
      <w:r w:rsidR="004043C7">
        <w:t xml:space="preserve"> </w:t>
      </w:r>
      <w:r w:rsidR="0023581E">
        <w:t>overwhelm</w:t>
      </w:r>
      <w:r w:rsidR="004043C7">
        <w:t>ing</w:t>
      </w:r>
      <w:r w:rsidR="0023581E">
        <w:t xml:space="preserve">. </w:t>
      </w:r>
      <w:r>
        <w:t>Do not</w:t>
      </w:r>
      <w:r w:rsidR="00B34A62">
        <w:t xml:space="preserve"> let this </w:t>
      </w:r>
      <w:r>
        <w:t>stop</w:t>
      </w:r>
      <w:r w:rsidR="00B34A62">
        <w:t xml:space="preserve"> you as you can revert at any time</w:t>
      </w:r>
      <w:r>
        <w:t xml:space="preserve"> you need</w:t>
      </w:r>
      <w:r w:rsidR="00B34A62">
        <w:t xml:space="preserve">. </w:t>
      </w:r>
      <w:r w:rsidR="00E41A73">
        <w:t xml:space="preserve">Even though </w:t>
      </w:r>
      <w:r>
        <w:t xml:space="preserve">performing this act does not </w:t>
      </w:r>
      <w:r w:rsidR="00E41A73">
        <w:t xml:space="preserve">serve any </w:t>
      </w:r>
      <w:r w:rsidR="00170C91">
        <w:t xml:space="preserve">necessary </w:t>
      </w:r>
      <w:r w:rsidR="00E41A73">
        <w:t>purpo</w:t>
      </w:r>
      <w:r w:rsidR="0023581E">
        <w:t>se for m</w:t>
      </w:r>
      <w:r>
        <w:t>e,</w:t>
      </w:r>
      <w:r w:rsidR="00E41A73">
        <w:t xml:space="preserve"> I still do it </w:t>
      </w:r>
      <w:r w:rsidR="00E947BE">
        <w:t>sometimes</w:t>
      </w:r>
      <w:r>
        <w:t>,</w:t>
      </w:r>
      <w:r w:rsidR="00E947BE">
        <w:t xml:space="preserve"> </w:t>
      </w:r>
      <w:r w:rsidR="00E41A73">
        <w:t xml:space="preserve">because the </w:t>
      </w:r>
      <w:r w:rsidR="0023581E">
        <w:t xml:space="preserve">absolute </w:t>
      </w:r>
      <w:r w:rsidR="004043C7">
        <w:t xml:space="preserve">removal of familiarity </w:t>
      </w:r>
      <w:r w:rsidR="001E2A15">
        <w:t xml:space="preserve">from </w:t>
      </w:r>
      <w:r w:rsidR="00170C91">
        <w:t xml:space="preserve">failed </w:t>
      </w:r>
      <w:r w:rsidR="001E2A15">
        <w:t xml:space="preserve">endeavours </w:t>
      </w:r>
      <w:r w:rsidR="004043C7">
        <w:t>caused by</w:t>
      </w:r>
      <w:r w:rsidR="0023581E">
        <w:t xml:space="preserve"> </w:t>
      </w:r>
      <w:r w:rsidR="001E2A15">
        <w:t xml:space="preserve">endorphins acting on these </w:t>
      </w:r>
      <w:r w:rsidR="00170C91">
        <w:t>thoughts</w:t>
      </w:r>
      <w:r w:rsidR="00E41A73">
        <w:t xml:space="preserve"> makes </w:t>
      </w:r>
      <w:r w:rsidR="00F25819">
        <w:t xml:space="preserve">even </w:t>
      </w:r>
      <w:r w:rsidR="00E41A73">
        <w:t>me r</w:t>
      </w:r>
      <w:r w:rsidR="00F25819">
        <w:t>e</w:t>
      </w:r>
      <w:r>
        <w:t xml:space="preserve">question </w:t>
      </w:r>
      <w:r w:rsidR="00170C91">
        <w:t>my discovery</w:t>
      </w:r>
      <w:r w:rsidR="001E2A15">
        <w:t>,</w:t>
      </w:r>
      <w:r w:rsidR="00E947BE">
        <w:t xml:space="preserve"> and I </w:t>
      </w:r>
      <w:r w:rsidR="001E2A15">
        <w:t>no longer</w:t>
      </w:r>
      <w:r w:rsidR="00E947BE">
        <w:t xml:space="preserve"> have schizophrenia</w:t>
      </w:r>
      <w:r w:rsidR="001E2A15">
        <w:t>!</w:t>
      </w:r>
    </w:p>
    <w:p w:rsidR="000B5996" w:rsidRDefault="00611CAC" w:rsidP="00AC4F02">
      <w:pPr>
        <w:ind w:firstLine="720"/>
      </w:pPr>
      <w:r>
        <w:t>The fact is</w:t>
      </w:r>
      <w:proofErr w:type="gramStart"/>
      <w:r>
        <w:t>,</w:t>
      </w:r>
      <w:proofErr w:type="gramEnd"/>
      <w:r w:rsidR="00E41A73">
        <w:t xml:space="preserve"> these images will not make any sense when you look at them</w:t>
      </w:r>
      <w:r>
        <w:t xml:space="preserve"> as they </w:t>
      </w:r>
      <w:r w:rsidR="003E691F">
        <w:t xml:space="preserve">have </w:t>
      </w:r>
      <w:r w:rsidR="00E41A73">
        <w:t xml:space="preserve">lost all </w:t>
      </w:r>
      <w:r w:rsidR="004043C7">
        <w:t>context</w:t>
      </w:r>
      <w:r w:rsidR="006045F9">
        <w:t>ual definition</w:t>
      </w:r>
      <w:r w:rsidR="00E41A73">
        <w:t xml:space="preserve"> for their creation </w:t>
      </w:r>
      <w:r>
        <w:t>when</w:t>
      </w:r>
      <w:r w:rsidR="00E41A73">
        <w:t xml:space="preserve"> recall </w:t>
      </w:r>
      <w:r>
        <w:t>was sedat</w:t>
      </w:r>
      <w:r w:rsidR="004043C7">
        <w:t>ed</w:t>
      </w:r>
      <w:r w:rsidR="00E41A73">
        <w:t xml:space="preserve">. </w:t>
      </w:r>
      <w:proofErr w:type="gramStart"/>
      <w:r w:rsidR="00AC4F02">
        <w:t>Don’t</w:t>
      </w:r>
      <w:proofErr w:type="gramEnd"/>
      <w:r w:rsidR="00AC4F02">
        <w:t xml:space="preserve"> allow this to discourage you, practising will eventually produce results. </w:t>
      </w:r>
      <w:r w:rsidR="00353862">
        <w:t>They are made of a portion of working ideas that have had an un</w:t>
      </w:r>
      <w:r>
        <w:t>familiar</w:t>
      </w:r>
      <w:r w:rsidR="00353862">
        <w:t xml:space="preserve"> quantity added to them</w:t>
      </w:r>
      <w:r>
        <w:t>,</w:t>
      </w:r>
      <w:r w:rsidR="00AC4F02">
        <w:t xml:space="preserve"> making them too large to engage</w:t>
      </w:r>
      <w:r w:rsidR="00BE2CDC">
        <w:t xml:space="preserve"> A</w:t>
      </w:r>
      <w:r>
        <w:t xml:space="preserve">ttempting </w:t>
      </w:r>
      <w:r w:rsidR="00BE2CDC">
        <w:t xml:space="preserve">and then failing </w:t>
      </w:r>
      <w:r>
        <w:t xml:space="preserve">to </w:t>
      </w:r>
      <w:r w:rsidR="006045F9">
        <w:t xml:space="preserve">hold onto </w:t>
      </w:r>
      <w:r>
        <w:t>them</w:t>
      </w:r>
      <w:r w:rsidR="004043C7">
        <w:t xml:space="preserve"> can be discouraging</w:t>
      </w:r>
      <w:r w:rsidR="00E947BE">
        <w:t xml:space="preserve">. </w:t>
      </w:r>
      <w:r w:rsidR="00353862">
        <w:t xml:space="preserve">For the </w:t>
      </w:r>
      <w:r>
        <w:t>intent</w:t>
      </w:r>
      <w:r w:rsidR="004A301A">
        <w:t>s</w:t>
      </w:r>
      <w:r>
        <w:t xml:space="preserve"> and </w:t>
      </w:r>
      <w:r w:rsidR="00353862">
        <w:t>purpose</w:t>
      </w:r>
      <w:r w:rsidR="004A301A">
        <w:t>s</w:t>
      </w:r>
      <w:r w:rsidR="00353862">
        <w:t xml:space="preserve"> </w:t>
      </w:r>
      <w:r>
        <w:t>for</w:t>
      </w:r>
      <w:r w:rsidR="00353862">
        <w:t xml:space="preserve"> which </w:t>
      </w:r>
      <w:r>
        <w:t>these endeavours</w:t>
      </w:r>
      <w:r w:rsidR="00353862">
        <w:t xml:space="preserve"> </w:t>
      </w:r>
      <w:proofErr w:type="gramStart"/>
      <w:r w:rsidR="00353862">
        <w:t xml:space="preserve">were </w:t>
      </w:r>
      <w:r w:rsidR="004A301A">
        <w:t>originally</w:t>
      </w:r>
      <w:r>
        <w:t xml:space="preserve"> created</w:t>
      </w:r>
      <w:proofErr w:type="gramEnd"/>
      <w:r w:rsidR="004A301A">
        <w:t>,</w:t>
      </w:r>
      <w:r w:rsidR="00353862">
        <w:t xml:space="preserve"> </w:t>
      </w:r>
      <w:r w:rsidR="006045F9">
        <w:t xml:space="preserve">each of these </w:t>
      </w:r>
      <w:r>
        <w:t xml:space="preserve">temporary </w:t>
      </w:r>
      <w:r w:rsidR="004A301A">
        <w:t xml:space="preserve">residual </w:t>
      </w:r>
      <w:r w:rsidR="006045F9">
        <w:t xml:space="preserve">images </w:t>
      </w:r>
      <w:r w:rsidR="004A301A">
        <w:t>reflects a failure and can only be defined as an</w:t>
      </w:r>
      <w:r w:rsidR="006045F9">
        <w:t xml:space="preserve"> </w:t>
      </w:r>
      <w:r w:rsidR="00353862">
        <w:t xml:space="preserve">abomination. </w:t>
      </w:r>
      <w:r w:rsidR="00E947BE">
        <w:t>The nature of their failure is not apparent and</w:t>
      </w:r>
      <w:r w:rsidR="000B5996">
        <w:t xml:space="preserve"> neither is their initial intended purpose.</w:t>
      </w:r>
    </w:p>
    <w:p w:rsidR="000B5996" w:rsidRPr="000B5996" w:rsidRDefault="000B5996" w:rsidP="000B5996">
      <w:pPr>
        <w:ind w:firstLine="720"/>
        <w:jc w:val="center"/>
        <w:rPr>
          <w:sz w:val="36"/>
          <w:szCs w:val="36"/>
        </w:rPr>
      </w:pPr>
      <w:r>
        <w:rPr>
          <w:sz w:val="36"/>
          <w:szCs w:val="36"/>
        </w:rPr>
        <w:t>3.</w:t>
      </w:r>
    </w:p>
    <w:p w:rsidR="00E41A73" w:rsidRDefault="00E947BE" w:rsidP="00AF7630">
      <w:pPr>
        <w:ind w:firstLine="720"/>
      </w:pPr>
      <w:r>
        <w:t>However, when they come around again</w:t>
      </w:r>
      <w:r w:rsidR="0056592A">
        <w:t>,</w:t>
      </w:r>
      <w:r>
        <w:t xml:space="preserve"> and </w:t>
      </w:r>
      <w:r w:rsidR="004A301A">
        <w:t xml:space="preserve">if </w:t>
      </w:r>
      <w:r>
        <w:t>you are ready, you will recognise them and you will know</w:t>
      </w:r>
      <w:r w:rsidR="004A301A">
        <w:t xml:space="preserve"> what they are</w:t>
      </w:r>
      <w:r>
        <w:t>.</w:t>
      </w:r>
      <w:r w:rsidR="000B5996">
        <w:t xml:space="preserve"> The process of engagi</w:t>
      </w:r>
      <w:r w:rsidR="004A301A">
        <w:t>ng your voices as described in the first part of these instructions</w:t>
      </w:r>
      <w:r w:rsidR="000B5996">
        <w:t xml:space="preserve"> above is required to prepare you to recognise their presentation </w:t>
      </w:r>
      <w:r w:rsidR="004A301A">
        <w:t xml:space="preserve">in this part. Some endeavours </w:t>
      </w:r>
      <w:proofErr w:type="gramStart"/>
      <w:r w:rsidR="004A301A">
        <w:t>were moved</w:t>
      </w:r>
      <w:proofErr w:type="gramEnd"/>
      <w:r w:rsidR="000B5996">
        <w:t xml:space="preserve"> </w:t>
      </w:r>
      <w:r w:rsidR="004A301A">
        <w:t>to conscience,</w:t>
      </w:r>
      <w:r w:rsidR="000B5996">
        <w:t xml:space="preserve"> as</w:t>
      </w:r>
      <w:r w:rsidR="004A301A">
        <w:t xml:space="preserve"> at the time,</w:t>
      </w:r>
      <w:r w:rsidR="000B5996">
        <w:t xml:space="preserve"> we just </w:t>
      </w:r>
      <w:r w:rsidR="004A301A">
        <w:t>did not</w:t>
      </w:r>
      <w:r w:rsidR="000B5996">
        <w:t xml:space="preserve"> have the required resources. At the same time</w:t>
      </w:r>
      <w:r w:rsidR="004A301A">
        <w:t>,</w:t>
      </w:r>
      <w:r w:rsidR="000B5996">
        <w:t xml:space="preserve"> a lot of conscience made it there because it really was just too much for us</w:t>
      </w:r>
      <w:r w:rsidR="004A301A">
        <w:t xml:space="preserve"> to handle</w:t>
      </w:r>
      <w:r w:rsidR="000B5996">
        <w:t xml:space="preserve">. Too scary, too confronting, too easy to deny and avoid, too true and more. When </w:t>
      </w:r>
      <w:r w:rsidR="004A301A">
        <w:t>we stumbled across these entries in conscience</w:t>
      </w:r>
      <w:r w:rsidR="000B5996">
        <w:t>, we will repeatedly attempt to ignore and deny them and with the help of endorphins</w:t>
      </w:r>
      <w:r w:rsidR="004A301A">
        <w:t>,</w:t>
      </w:r>
      <w:r w:rsidR="000B5996">
        <w:t xml:space="preserve"> we are </w:t>
      </w:r>
      <w:r w:rsidR="004A301A">
        <w:t xml:space="preserve">successfully </w:t>
      </w:r>
      <w:r w:rsidR="000B5996">
        <w:t xml:space="preserve">able to </w:t>
      </w:r>
      <w:r w:rsidR="006B66BA">
        <w:t>do this. We forgot a</w:t>
      </w:r>
      <w:r w:rsidR="00897F8E">
        <w:t xml:space="preserve">ll of these entries when we </w:t>
      </w:r>
      <w:r w:rsidR="006B66BA">
        <w:t xml:space="preserve">first </w:t>
      </w:r>
      <w:r w:rsidR="00897F8E">
        <w:t>made them</w:t>
      </w:r>
      <w:r w:rsidR="006B66BA">
        <w:t>,</w:t>
      </w:r>
      <w:r w:rsidR="00897F8E">
        <w:t xml:space="preserve"> and if they </w:t>
      </w:r>
      <w:r w:rsidR="006B66BA">
        <w:t>re</w:t>
      </w:r>
      <w:r w:rsidR="00897F8E">
        <w:t xml:space="preserve">appear </w:t>
      </w:r>
      <w:r w:rsidR="006B66BA">
        <w:t>when we are not prepared</w:t>
      </w:r>
      <w:r w:rsidR="00897F8E">
        <w:t xml:space="preserve">, we will automatically slip right back into denial mode and it </w:t>
      </w:r>
      <w:r w:rsidR="006B66BA">
        <w:t>they</w:t>
      </w:r>
      <w:r w:rsidR="00897F8E">
        <w:t xml:space="preserve"> get </w:t>
      </w:r>
      <w:r w:rsidR="006B66BA">
        <w:t xml:space="preserve">right </w:t>
      </w:r>
      <w:r w:rsidR="00897F8E">
        <w:t>by us.</w:t>
      </w:r>
      <w:r w:rsidR="00BE2CDC">
        <w:t xml:space="preserve"> </w:t>
      </w:r>
      <w:proofErr w:type="gramStart"/>
      <w:r w:rsidR="00BE2CDC">
        <w:t>Don’t</w:t>
      </w:r>
      <w:proofErr w:type="gramEnd"/>
      <w:r w:rsidR="00BE2CDC">
        <w:t xml:space="preserve"> be disheartened when this happens, persist.</w:t>
      </w:r>
    </w:p>
    <w:p w:rsidR="00E947BE" w:rsidRDefault="00E947BE" w:rsidP="00E947BE">
      <w:r>
        <w:tab/>
      </w:r>
      <w:r w:rsidR="00AA085D">
        <w:t>My truth</w:t>
      </w:r>
      <w:r>
        <w:t xml:space="preserve"> is that the image I witnessed that correlated</w:t>
      </w:r>
      <w:r w:rsidR="001F3383">
        <w:t xml:space="preserve"> with a</w:t>
      </w:r>
      <w:r w:rsidR="0056592A">
        <w:t xml:space="preserve"> schizophrenic voice that happened to end </w:t>
      </w:r>
      <w:r w:rsidR="001F3383">
        <w:t xml:space="preserve">my schizophrenia was most recognisable by </w:t>
      </w:r>
      <w:r w:rsidR="006B66BA">
        <w:t>a red Chinese dragon</w:t>
      </w:r>
      <w:r w:rsidR="001F3383">
        <w:t>head</w:t>
      </w:r>
      <w:r w:rsidR="00BE2CDC">
        <w:t xml:space="preserve"> and although it held meaning that I recognised and understood</w:t>
      </w:r>
      <w:r w:rsidR="00B916C7">
        <w:t>, it was still a dysfunctional abomination</w:t>
      </w:r>
      <w:r w:rsidR="00AA2E4A">
        <w:t>. I promise that it</w:t>
      </w:r>
      <w:r w:rsidR="001F3383">
        <w:t xml:space="preserve"> </w:t>
      </w:r>
      <w:r w:rsidR="00AA2E4A">
        <w:t>gets</w:t>
      </w:r>
      <w:r w:rsidR="001F3383">
        <w:t xml:space="preserve"> </w:t>
      </w:r>
      <w:r w:rsidR="00AA2E4A">
        <w:t>easier,</w:t>
      </w:r>
      <w:r w:rsidR="006B66BA">
        <w:t xml:space="preserve"> and what do you have to lose? The</w:t>
      </w:r>
      <w:r w:rsidR="001F3383">
        <w:t xml:space="preserve"> latest image </w:t>
      </w:r>
      <w:r w:rsidR="006B66BA">
        <w:t>taken from one of my own</w:t>
      </w:r>
      <w:r w:rsidR="0056592A">
        <w:t xml:space="preserve"> </w:t>
      </w:r>
      <w:r w:rsidR="00AA2E4A">
        <w:t xml:space="preserve">post-schizophrenia </w:t>
      </w:r>
      <w:r w:rsidR="0056592A">
        <w:t>forgetting experience</w:t>
      </w:r>
      <w:r w:rsidR="006B66BA">
        <w:t>s</w:t>
      </w:r>
      <w:r w:rsidR="0056592A">
        <w:t xml:space="preserve"> </w:t>
      </w:r>
      <w:r w:rsidR="001F3383">
        <w:t xml:space="preserve">was of pieces of chalk </w:t>
      </w:r>
      <w:r w:rsidR="006B66BA">
        <w:t>that, as part of an endeavour, became</w:t>
      </w:r>
      <w:r w:rsidR="001F3383">
        <w:t xml:space="preserve"> chalk shaped lumps of clay in front of an orange brick wall. It </w:t>
      </w:r>
      <w:proofErr w:type="gramStart"/>
      <w:r w:rsidR="001F3383">
        <w:t>doesn’t</w:t>
      </w:r>
      <w:proofErr w:type="gramEnd"/>
      <w:r w:rsidR="001F3383">
        <w:t xml:space="preserve"> make any sense to me </w:t>
      </w:r>
      <w:r w:rsidR="00CB74B8">
        <w:t xml:space="preserve">now </w:t>
      </w:r>
      <w:r w:rsidR="001F3383">
        <w:t xml:space="preserve">but </w:t>
      </w:r>
      <w:r w:rsidR="006B66BA">
        <w:t>as I looked at it</w:t>
      </w:r>
      <w:r w:rsidR="001F3383">
        <w:t xml:space="preserve"> when it happened, </w:t>
      </w:r>
      <w:r w:rsidR="003468F3">
        <w:t xml:space="preserve">I knew what it meant and </w:t>
      </w:r>
      <w:r w:rsidR="001F3383">
        <w:t>I again</w:t>
      </w:r>
      <w:r w:rsidR="006B66BA">
        <w:t>, I</w:t>
      </w:r>
      <w:r w:rsidR="001F3383">
        <w:t xml:space="preserve"> knew that this would have done the job if the job had not already been done.</w:t>
      </w:r>
      <w:r w:rsidR="0056592A">
        <w:t xml:space="preserve"> This is actually the first time </w:t>
      </w:r>
      <w:r w:rsidR="00AA2E4A">
        <w:t xml:space="preserve">that </w:t>
      </w:r>
      <w:r w:rsidR="0056592A">
        <w:t xml:space="preserve">I have been able to </w:t>
      </w:r>
      <w:r w:rsidR="003468F3">
        <w:t xml:space="preserve">maintain </w:t>
      </w:r>
      <w:r w:rsidR="0056592A">
        <w:t xml:space="preserve">recall </w:t>
      </w:r>
      <w:r w:rsidR="003468F3">
        <w:t>of anything</w:t>
      </w:r>
      <w:r w:rsidR="0056592A">
        <w:t xml:space="preserve"> </w:t>
      </w:r>
      <w:r w:rsidR="009726AD">
        <w:t>that occurred before</w:t>
      </w:r>
      <w:r w:rsidR="0056592A">
        <w:t xml:space="preserve"> the last </w:t>
      </w:r>
      <w:r w:rsidR="006B66BA">
        <w:t xml:space="preserve">overwhelming </w:t>
      </w:r>
      <w:r w:rsidR="00AA2E4A">
        <w:t xml:space="preserve">image. Progress </w:t>
      </w:r>
      <w:r w:rsidR="00DC0D86">
        <w:t>I guess</w:t>
      </w:r>
      <w:r w:rsidR="00AA2E4A">
        <w:t>!</w:t>
      </w:r>
    </w:p>
    <w:p w:rsidR="00CB74B8" w:rsidRDefault="00CB74B8" w:rsidP="00E947BE">
      <w:r>
        <w:lastRenderedPageBreak/>
        <w:tab/>
        <w:t xml:space="preserve">Practise with the easy </w:t>
      </w:r>
      <w:r w:rsidR="003B20E3">
        <w:t>ones,</w:t>
      </w:r>
      <w:r w:rsidR="00AC052F">
        <w:t xml:space="preserve"> as even if they </w:t>
      </w:r>
      <w:proofErr w:type="gramStart"/>
      <w:r w:rsidR="00AC052F">
        <w:t>don’t</w:t>
      </w:r>
      <w:proofErr w:type="gramEnd"/>
      <w:r w:rsidR="00AC052F">
        <w:t xml:space="preserve"> </w:t>
      </w:r>
      <w:r w:rsidR="00AA2E4A">
        <w:t>prove to provide the solution</w:t>
      </w:r>
      <w:r w:rsidR="00F6219E">
        <w:t xml:space="preserve"> and even if they appear irrelevant</w:t>
      </w:r>
      <w:r w:rsidR="00AC052F">
        <w:t>, they will prepare you for the one that will matter.</w:t>
      </w:r>
      <w:r w:rsidR="00AA2E4A">
        <w:t xml:space="preserve"> It only needs to happen once.</w:t>
      </w:r>
    </w:p>
    <w:p w:rsidR="000236AE" w:rsidRPr="00AE2487" w:rsidRDefault="001F3383" w:rsidP="00F90BC2">
      <w:pPr>
        <w:ind w:firstLine="720"/>
      </w:pPr>
      <w:r>
        <w:t xml:space="preserve">I </w:t>
      </w:r>
      <w:r w:rsidR="006B66BA">
        <w:t xml:space="preserve">continue to </w:t>
      </w:r>
      <w:r w:rsidR="00F6219E">
        <w:t>engage</w:t>
      </w:r>
      <w:r>
        <w:t xml:space="preserve"> </w:t>
      </w:r>
      <w:r w:rsidR="006B66BA">
        <w:t>these experiences</w:t>
      </w:r>
      <w:r w:rsidR="00147F17">
        <w:t>,</w:t>
      </w:r>
      <w:r>
        <w:t xml:space="preserve"> </w:t>
      </w:r>
      <w:r w:rsidR="00147F17">
        <w:t>because</w:t>
      </w:r>
      <w:r>
        <w:t xml:space="preserve"> the further away my </w:t>
      </w:r>
      <w:r w:rsidR="00F6219E">
        <w:t>life</w:t>
      </w:r>
      <w:r>
        <w:t xml:space="preserve"> with schizophrenia becomes, the less a</w:t>
      </w:r>
      <w:r w:rsidR="00F6219E">
        <w:t>ble I am to recall the specific nuances</w:t>
      </w:r>
      <w:r w:rsidR="00AA085D">
        <w:t xml:space="preserve"> of </w:t>
      </w:r>
      <w:r w:rsidR="00F6219E">
        <w:t>my</w:t>
      </w:r>
      <w:r w:rsidR="00AA085D">
        <w:t xml:space="preserve"> experience</w:t>
      </w:r>
      <w:r w:rsidR="00147F17">
        <w:t xml:space="preserve"> which makes</w:t>
      </w:r>
      <w:r w:rsidR="003C2F5F">
        <w:t xml:space="preserve"> it more and more difficult to write </w:t>
      </w:r>
      <w:r w:rsidR="00DF1C86">
        <w:t xml:space="preserve">and edit </w:t>
      </w:r>
      <w:r w:rsidR="003C2F5F">
        <w:t xml:space="preserve">this </w:t>
      </w:r>
      <w:r w:rsidR="00DF1C86">
        <w:t>portion of this</w:t>
      </w:r>
      <w:r w:rsidR="001C6FE0">
        <w:t xml:space="preserve"> </w:t>
      </w:r>
      <w:r w:rsidR="003C2F5F">
        <w:t>paper</w:t>
      </w:r>
      <w:r w:rsidR="00F6219E">
        <w:t>.</w:t>
      </w:r>
    </w:p>
    <w:p w:rsidR="00CA231D" w:rsidRDefault="00CA231D" w:rsidP="00CA231D">
      <w:pPr>
        <w:pStyle w:val="Heading1"/>
        <w:jc w:val="center"/>
      </w:pPr>
      <w:r>
        <w:t>Sociopathy</w:t>
      </w:r>
    </w:p>
    <w:p w:rsidR="00CA231D" w:rsidRDefault="00CA231D" w:rsidP="00CA231D"/>
    <w:p w:rsidR="008F2DD0" w:rsidRPr="00F54333" w:rsidRDefault="00CA231D" w:rsidP="00CA231D">
      <w:pPr>
        <w:ind w:firstLine="720"/>
        <w:rPr>
          <w:rStyle w:val="Emphasis"/>
          <w:rFonts w:cs="Helvetica"/>
          <w:i w:val="0"/>
        </w:rPr>
      </w:pPr>
      <w:r>
        <w:rPr>
          <w:rFonts w:cs="Helvetica"/>
        </w:rPr>
        <w:t xml:space="preserve">Sociopathy </w:t>
      </w:r>
      <w:proofErr w:type="gramStart"/>
      <w:r>
        <w:rPr>
          <w:rFonts w:cs="Helvetica"/>
        </w:rPr>
        <w:t>is now defined</w:t>
      </w:r>
      <w:proofErr w:type="gramEnd"/>
      <w:r>
        <w:rPr>
          <w:rFonts w:cs="Helvetica"/>
        </w:rPr>
        <w:t xml:space="preserve"> in the Diagnostic and Statistical Manual of Mental Health Disorders</w:t>
      </w:r>
      <w:r w:rsidR="00314A19">
        <w:rPr>
          <w:rFonts w:cs="Helvetica"/>
        </w:rPr>
        <w:t>,</w:t>
      </w:r>
      <w:r>
        <w:rPr>
          <w:rFonts w:cs="Helvetica"/>
        </w:rPr>
        <w:t xml:space="preserve"> </w:t>
      </w:r>
      <w:r w:rsidR="00314A19">
        <w:rPr>
          <w:rFonts w:cs="Helvetica"/>
        </w:rPr>
        <w:t xml:space="preserve">Version 5 </w:t>
      </w:r>
      <w:r w:rsidR="002E2F83">
        <w:rPr>
          <w:rFonts w:cs="Helvetica"/>
        </w:rPr>
        <w:t xml:space="preserve">(DSM-V) </w:t>
      </w:r>
      <w:r>
        <w:rPr>
          <w:rFonts w:cs="Helvetica"/>
        </w:rPr>
        <w:t xml:space="preserve">as ‘Anti-Social Personality Disorder’ or ASPD. </w:t>
      </w:r>
      <w:r w:rsidR="008B4E7D">
        <w:rPr>
          <w:rFonts w:cs="Helvetica"/>
        </w:rPr>
        <w:t>The DSM-V</w:t>
      </w:r>
      <w:r w:rsidRPr="00CA231D">
        <w:rPr>
          <w:rFonts w:cs="Helvetica"/>
        </w:rPr>
        <w:t xml:space="preserve"> states that ASPD is characterized by </w:t>
      </w:r>
      <w:r w:rsidRPr="00F54333">
        <w:rPr>
          <w:rStyle w:val="Emphasis"/>
          <w:rFonts w:cs="Helvetica"/>
          <w:i w:val="0"/>
        </w:rPr>
        <w:t>a pervasive pattern of disregard for and violation of the rights of others, since age 15 years, as indicated by t</w:t>
      </w:r>
      <w:r w:rsidR="00CE526A" w:rsidRPr="00F54333">
        <w:rPr>
          <w:rStyle w:val="Emphasis"/>
          <w:rFonts w:cs="Helvetica"/>
          <w:i w:val="0"/>
        </w:rPr>
        <w:t>hree (or more) of the following:</w:t>
      </w:r>
    </w:p>
    <w:p w:rsidR="00CA231D" w:rsidRPr="00CA231D" w:rsidRDefault="00707559" w:rsidP="00CA231D">
      <w:pPr>
        <w:numPr>
          <w:ilvl w:val="0"/>
          <w:numId w:val="5"/>
        </w:numPr>
        <w:spacing w:before="100" w:beforeAutospacing="1" w:after="100" w:afterAutospacing="1" w:line="240" w:lineRule="auto"/>
        <w:ind w:left="554"/>
        <w:rPr>
          <w:rFonts w:eastAsia="Times New Roman" w:cs="Helvetica"/>
          <w:lang w:eastAsia="en-AU"/>
        </w:rPr>
      </w:pPr>
      <w:proofErr w:type="gramStart"/>
      <w:r>
        <w:rPr>
          <w:rFonts w:eastAsia="Times New Roman" w:cs="Helvetica"/>
          <w:iCs/>
          <w:lang w:eastAsia="en-AU"/>
        </w:rPr>
        <w:t>F</w:t>
      </w:r>
      <w:r w:rsidR="00CA231D" w:rsidRPr="00CA231D">
        <w:rPr>
          <w:rFonts w:eastAsia="Times New Roman" w:cs="Helvetica"/>
          <w:iCs/>
          <w:lang w:eastAsia="en-AU"/>
        </w:rPr>
        <w:t>ailure to conform to social norms concerning lawful behavio</w:t>
      </w:r>
      <w:r w:rsidR="001438A7">
        <w:rPr>
          <w:rFonts w:eastAsia="Times New Roman" w:cs="Helvetica"/>
          <w:iCs/>
          <w:lang w:eastAsia="en-AU"/>
        </w:rPr>
        <w:t>u</w:t>
      </w:r>
      <w:r w:rsidR="00CA231D" w:rsidRPr="00CA231D">
        <w:rPr>
          <w:rFonts w:eastAsia="Times New Roman" w:cs="Helvetica"/>
          <w:iCs/>
          <w:lang w:eastAsia="en-AU"/>
        </w:rPr>
        <w:t>rs, such as performing acts that are grounds for arrest.</w:t>
      </w:r>
      <w:proofErr w:type="gramEnd"/>
    </w:p>
    <w:p w:rsidR="00CA231D" w:rsidRPr="00CA231D" w:rsidRDefault="00CA231D" w:rsidP="00CA231D">
      <w:pPr>
        <w:numPr>
          <w:ilvl w:val="0"/>
          <w:numId w:val="5"/>
        </w:numPr>
        <w:spacing w:before="100" w:beforeAutospacing="1" w:after="100" w:afterAutospacing="1" w:line="240" w:lineRule="auto"/>
        <w:ind w:left="554"/>
        <w:rPr>
          <w:rFonts w:eastAsia="Times New Roman" w:cs="Helvetica"/>
          <w:lang w:eastAsia="en-AU"/>
        </w:rPr>
      </w:pPr>
      <w:r w:rsidRPr="00CA231D">
        <w:rPr>
          <w:rFonts w:eastAsia="Times New Roman" w:cs="Helvetica"/>
          <w:iCs/>
          <w:lang w:eastAsia="en-AU"/>
        </w:rPr>
        <w:t>Deceitfulness, repeated lying, use of aliases, or conning others for pleasure or personal profit.</w:t>
      </w:r>
    </w:p>
    <w:p w:rsidR="00CA231D" w:rsidRPr="00CA231D" w:rsidRDefault="00707559" w:rsidP="00CA231D">
      <w:pPr>
        <w:numPr>
          <w:ilvl w:val="0"/>
          <w:numId w:val="5"/>
        </w:numPr>
        <w:spacing w:before="100" w:beforeAutospacing="1" w:after="100" w:afterAutospacing="1" w:line="240" w:lineRule="auto"/>
        <w:ind w:left="554"/>
        <w:rPr>
          <w:rFonts w:eastAsia="Times New Roman" w:cs="Helvetica"/>
          <w:lang w:eastAsia="en-AU"/>
        </w:rPr>
      </w:pPr>
      <w:proofErr w:type="gramStart"/>
      <w:r>
        <w:rPr>
          <w:rFonts w:eastAsia="Times New Roman" w:cs="Helvetica"/>
          <w:iCs/>
          <w:lang w:eastAsia="en-AU"/>
        </w:rPr>
        <w:t>I</w:t>
      </w:r>
      <w:r w:rsidR="00CA231D" w:rsidRPr="00CA231D">
        <w:rPr>
          <w:rFonts w:eastAsia="Times New Roman" w:cs="Helvetica"/>
          <w:iCs/>
          <w:lang w:eastAsia="en-AU"/>
        </w:rPr>
        <w:t>mpulsivity or failure to plan.</w:t>
      </w:r>
      <w:proofErr w:type="gramEnd"/>
    </w:p>
    <w:p w:rsidR="00CA231D" w:rsidRPr="00CA231D" w:rsidRDefault="00CA231D" w:rsidP="00CA231D">
      <w:pPr>
        <w:numPr>
          <w:ilvl w:val="0"/>
          <w:numId w:val="5"/>
        </w:numPr>
        <w:spacing w:before="100" w:beforeAutospacing="1" w:after="100" w:afterAutospacing="1" w:line="240" w:lineRule="auto"/>
        <w:ind w:left="554"/>
        <w:rPr>
          <w:rFonts w:eastAsia="Times New Roman" w:cs="Helvetica"/>
          <w:lang w:eastAsia="en-AU"/>
        </w:rPr>
      </w:pPr>
      <w:proofErr w:type="gramStart"/>
      <w:r w:rsidRPr="00CA231D">
        <w:rPr>
          <w:rFonts w:eastAsia="Times New Roman" w:cs="Helvetica"/>
          <w:iCs/>
          <w:lang w:eastAsia="en-AU"/>
        </w:rPr>
        <w:t>Irritability and aggressiveness, often with physical fights or assaults.</w:t>
      </w:r>
      <w:proofErr w:type="gramEnd"/>
    </w:p>
    <w:p w:rsidR="00CA231D" w:rsidRPr="00CA231D" w:rsidRDefault="00707559" w:rsidP="00CA231D">
      <w:pPr>
        <w:numPr>
          <w:ilvl w:val="0"/>
          <w:numId w:val="5"/>
        </w:numPr>
        <w:spacing w:before="100" w:beforeAutospacing="1" w:after="100" w:afterAutospacing="1" w:line="240" w:lineRule="auto"/>
        <w:ind w:left="554"/>
        <w:rPr>
          <w:rFonts w:eastAsia="Times New Roman" w:cs="Helvetica"/>
          <w:lang w:eastAsia="en-AU"/>
        </w:rPr>
      </w:pPr>
      <w:proofErr w:type="gramStart"/>
      <w:r>
        <w:rPr>
          <w:rFonts w:eastAsia="Times New Roman" w:cs="Helvetica"/>
          <w:iCs/>
          <w:lang w:eastAsia="en-AU"/>
        </w:rPr>
        <w:t>R</w:t>
      </w:r>
      <w:r w:rsidR="00CA231D" w:rsidRPr="00CA231D">
        <w:rPr>
          <w:rFonts w:eastAsia="Times New Roman" w:cs="Helvetica"/>
          <w:iCs/>
          <w:lang w:eastAsia="en-AU"/>
        </w:rPr>
        <w:t>eckless disregard for the safety of self or others.</w:t>
      </w:r>
      <w:proofErr w:type="gramEnd"/>
    </w:p>
    <w:p w:rsidR="00CA231D" w:rsidRPr="00CA231D" w:rsidRDefault="00CA231D" w:rsidP="00CA231D">
      <w:pPr>
        <w:numPr>
          <w:ilvl w:val="0"/>
          <w:numId w:val="5"/>
        </w:numPr>
        <w:spacing w:before="100" w:beforeAutospacing="1" w:after="100" w:afterAutospacing="1" w:line="240" w:lineRule="auto"/>
        <w:ind w:left="554"/>
        <w:rPr>
          <w:rFonts w:eastAsia="Times New Roman" w:cs="Helvetica"/>
          <w:lang w:eastAsia="en-AU"/>
        </w:rPr>
      </w:pPr>
      <w:proofErr w:type="gramStart"/>
      <w:r w:rsidRPr="00CA231D">
        <w:rPr>
          <w:rFonts w:eastAsia="Times New Roman" w:cs="Helvetica"/>
          <w:iCs/>
          <w:lang w:eastAsia="en-AU"/>
        </w:rPr>
        <w:t>Consistent irresponsibility, failure to sustain consistent work behavio</w:t>
      </w:r>
      <w:r w:rsidR="001438A7">
        <w:rPr>
          <w:rFonts w:eastAsia="Times New Roman" w:cs="Helvetica"/>
          <w:iCs/>
          <w:lang w:eastAsia="en-AU"/>
        </w:rPr>
        <w:t>u</w:t>
      </w:r>
      <w:r w:rsidRPr="00CA231D">
        <w:rPr>
          <w:rFonts w:eastAsia="Times New Roman" w:cs="Helvetica"/>
          <w:iCs/>
          <w:lang w:eastAsia="en-AU"/>
        </w:rPr>
        <w:t>r or hono</w:t>
      </w:r>
      <w:r w:rsidR="001438A7">
        <w:rPr>
          <w:rFonts w:eastAsia="Times New Roman" w:cs="Helvetica"/>
          <w:iCs/>
          <w:lang w:eastAsia="en-AU"/>
        </w:rPr>
        <w:t>u</w:t>
      </w:r>
      <w:r w:rsidRPr="00CA231D">
        <w:rPr>
          <w:rFonts w:eastAsia="Times New Roman" w:cs="Helvetica"/>
          <w:iCs/>
          <w:lang w:eastAsia="en-AU"/>
        </w:rPr>
        <w:t>r monetary obligations.</w:t>
      </w:r>
      <w:proofErr w:type="gramEnd"/>
    </w:p>
    <w:p w:rsidR="00CA231D" w:rsidRPr="00CA231D" w:rsidRDefault="00707559" w:rsidP="00CA231D">
      <w:pPr>
        <w:numPr>
          <w:ilvl w:val="0"/>
          <w:numId w:val="5"/>
        </w:numPr>
        <w:spacing w:before="100" w:beforeAutospacing="1" w:after="100" w:afterAutospacing="1" w:line="240" w:lineRule="auto"/>
        <w:ind w:left="554"/>
        <w:rPr>
          <w:rFonts w:eastAsia="Times New Roman" w:cs="Helvetica"/>
          <w:lang w:eastAsia="en-AU"/>
        </w:rPr>
      </w:pPr>
      <w:r>
        <w:rPr>
          <w:rFonts w:eastAsia="Times New Roman" w:cs="Helvetica"/>
          <w:iCs/>
          <w:lang w:eastAsia="en-AU"/>
        </w:rPr>
        <w:t>L</w:t>
      </w:r>
      <w:r w:rsidR="00CA231D" w:rsidRPr="00CA231D">
        <w:rPr>
          <w:rFonts w:eastAsia="Times New Roman" w:cs="Helvetica"/>
          <w:iCs/>
          <w:lang w:eastAsia="en-AU"/>
        </w:rPr>
        <w:t>ack of remorse, being indifferent to or rationalizing having hurt, mistreated, or stolen from another person.”</w:t>
      </w:r>
    </w:p>
    <w:p w:rsidR="00AB6324" w:rsidRDefault="00395B42" w:rsidP="002E2F83">
      <w:pPr>
        <w:ind w:firstLine="720"/>
      </w:pPr>
      <w:r>
        <w:t xml:space="preserve">Antisocial personality disorder (ASPD) is </w:t>
      </w:r>
      <w:r w:rsidR="00DF1C86">
        <w:t xml:space="preserve">(I disagree with all academic definition for this condition) </w:t>
      </w:r>
      <w:r>
        <w:t>a deeply ingrained and rigid dysfunctional thought process that focuses on social irresponsibility with exploitive, delinquent, and criminal behavio</w:t>
      </w:r>
      <w:r w:rsidR="007559BD">
        <w:t>u</w:t>
      </w:r>
      <w:r>
        <w:t xml:space="preserve">r with no remorse. Disregard for and the violation of others' rights are common manifestations of this personality disorder, which displays symptoms that include failure to conform to the law, inability to sustain consistent employment, deception, manipulation for personal gain, and </w:t>
      </w:r>
      <w:r w:rsidR="00C21F01">
        <w:t xml:space="preserve">an </w:t>
      </w:r>
      <w:r>
        <w:t>incapacity to form stable relationships.</w:t>
      </w:r>
      <w:r w:rsidR="002E2F83">
        <w:t xml:space="preserve"> Antisocial personality disorder is the only personality disorder that is not diagnosable in childhood. Before the age of 18, the patient </w:t>
      </w:r>
      <w:proofErr w:type="gramStart"/>
      <w:r w:rsidR="002E2F83">
        <w:t>must have been previously diagnosed</w:t>
      </w:r>
      <w:proofErr w:type="gramEnd"/>
      <w:r w:rsidR="002E2F83">
        <w:t xml:space="preserve"> with conduct disorder (CD) by the age of 15 years old to justify diagnostic criteria for ASPD. </w:t>
      </w:r>
      <w:r w:rsidR="002E2F83">
        <w:rPr>
          <w:vertAlign w:val="superscript"/>
        </w:rPr>
        <w:t>[1]</w:t>
      </w:r>
    </w:p>
    <w:p w:rsidR="00395B42" w:rsidRPr="00763CF7" w:rsidRDefault="00763CF7" w:rsidP="002E2F83">
      <w:pPr>
        <w:ind w:firstLine="720"/>
      </w:pPr>
      <w:r>
        <w:t xml:space="preserve">I am guessing </w:t>
      </w:r>
      <w:r w:rsidR="00AB6324">
        <w:t>th</w:t>
      </w:r>
      <w:r w:rsidR="00F761F3">
        <w:t>ey mean</w:t>
      </w:r>
      <w:r w:rsidR="00C21F01">
        <w:t xml:space="preserve"> </w:t>
      </w:r>
      <w:r>
        <w:t xml:space="preserve">that by </w:t>
      </w:r>
      <w:r w:rsidR="00F761F3">
        <w:t>the age of 15,</w:t>
      </w:r>
      <w:r w:rsidR="00C21F01">
        <w:t xml:space="preserve"> we are only </w:t>
      </w:r>
      <w:r w:rsidR="00F761F3">
        <w:t>deemed</w:t>
      </w:r>
      <w:r w:rsidR="00C21F01">
        <w:t xml:space="preserve"> </w:t>
      </w:r>
      <w:r w:rsidR="00F761F3">
        <w:t>mentally</w:t>
      </w:r>
      <w:r w:rsidR="00C21F01">
        <w:t xml:space="preserve"> healthy </w:t>
      </w:r>
      <w:r w:rsidR="00F761F3">
        <w:t>if</w:t>
      </w:r>
      <w:r w:rsidR="00C21F01">
        <w:t xml:space="preserve"> we have</w:t>
      </w:r>
      <w:r w:rsidR="00314A19">
        <w:t xml:space="preserve"> </w:t>
      </w:r>
      <w:r w:rsidR="00C21F01">
        <w:t>acquired</w:t>
      </w:r>
      <w:r w:rsidR="00314A19">
        <w:t xml:space="preserve"> the </w:t>
      </w:r>
      <w:r w:rsidR="00AB6324">
        <w:t>necessary</w:t>
      </w:r>
      <w:r w:rsidR="00314A19">
        <w:t xml:space="preserve"> </w:t>
      </w:r>
      <w:r w:rsidR="00C21F01">
        <w:t>life skills</w:t>
      </w:r>
      <w:r w:rsidR="00314A19">
        <w:t xml:space="preserve"> </w:t>
      </w:r>
      <w:r w:rsidR="00C21F01">
        <w:t>requ</w:t>
      </w:r>
      <w:r w:rsidR="00AA2E4A">
        <w:t xml:space="preserve">ired to engage, </w:t>
      </w:r>
      <w:r w:rsidR="00C21F01">
        <w:t>address</w:t>
      </w:r>
      <w:r w:rsidR="00314A19">
        <w:t xml:space="preserve"> </w:t>
      </w:r>
      <w:r w:rsidR="007938F9">
        <w:t xml:space="preserve">and resolve </w:t>
      </w:r>
      <w:r w:rsidR="00F761F3">
        <w:t xml:space="preserve">our own </w:t>
      </w:r>
      <w:r w:rsidR="00AB6324">
        <w:t>anti-social</w:t>
      </w:r>
      <w:r w:rsidR="00314A19">
        <w:t xml:space="preserve"> childhood issues.</w:t>
      </w:r>
    </w:p>
    <w:p w:rsidR="005C3136" w:rsidRDefault="002E2F83" w:rsidP="002E2F83">
      <w:pPr>
        <w:ind w:firstLine="720"/>
      </w:pPr>
      <w:r>
        <w:t xml:space="preserve">Many researchers and clinicians argue this diagnosis, with concerns of significant overlap with other disorders, including psychopathy. However, others counter that psychopathy is simply a subtype of antisocial personality disorder, with a more severe presentation. </w:t>
      </w:r>
      <w:r w:rsidR="00314A19">
        <w:rPr>
          <w:vertAlign w:val="superscript"/>
        </w:rPr>
        <w:t>[2]</w:t>
      </w:r>
      <w:r w:rsidR="00AB6324">
        <w:t xml:space="preserve"> “More severe presentation” s</w:t>
      </w:r>
      <w:r w:rsidR="00314A19">
        <w:t xml:space="preserve">ounds </w:t>
      </w:r>
      <w:r w:rsidR="00314A19" w:rsidRPr="00CC0ECF">
        <w:t>almost</w:t>
      </w:r>
      <w:r w:rsidR="00DF1C86">
        <w:t xml:space="preserve"> diagnostic.</w:t>
      </w:r>
    </w:p>
    <w:p w:rsidR="002E2F83" w:rsidRPr="002E2F83" w:rsidRDefault="002E2F83" w:rsidP="002E2F83">
      <w:pPr>
        <w:ind w:firstLine="720"/>
      </w:pPr>
      <w:r>
        <w:lastRenderedPageBreak/>
        <w:t xml:space="preserve">Recent literature states that although a heterogeneous construct that can subdivide into multiple subtypes that share many similarities and are often co-morbid but not synonymous, individuals with ASPD must be characterized biologically and cognitively to ensure more accurate categorization and appropriate treatment. </w:t>
      </w:r>
      <w:r>
        <w:rPr>
          <w:vertAlign w:val="superscript"/>
        </w:rPr>
        <w:t>[2]</w:t>
      </w:r>
    </w:p>
    <w:p w:rsidR="00763CF7" w:rsidRPr="00763CF7" w:rsidRDefault="00395B42" w:rsidP="00763CF7">
      <w:pPr>
        <w:ind w:firstLine="720"/>
      </w:pPr>
      <w:r>
        <w:t>The preci</w:t>
      </w:r>
      <w:r w:rsidR="005223FA">
        <w:t>se etiology is actually unknown</w:t>
      </w:r>
      <w:r>
        <w:t xml:space="preserve"> </w:t>
      </w:r>
      <w:r w:rsidR="002E2F83">
        <w:rPr>
          <w:vertAlign w:val="superscript"/>
        </w:rPr>
        <w:t>[3</w:t>
      </w:r>
      <w:r>
        <w:rPr>
          <w:vertAlign w:val="superscript"/>
        </w:rPr>
        <w:t>]</w:t>
      </w:r>
      <w:r w:rsidR="005223FA">
        <w:t xml:space="preserve"> and there are no current diagnostic modalities, s</w:t>
      </w:r>
      <w:r w:rsidR="00026A50">
        <w:t>uch as tests including serology that</w:t>
      </w:r>
      <w:r w:rsidR="005223FA">
        <w:t xml:space="preserve"> are currently accepted standards in diagnosing antisocial personality disorder. </w:t>
      </w:r>
      <w:r w:rsidR="00763CF7">
        <w:rPr>
          <w:vertAlign w:val="superscript"/>
        </w:rPr>
        <w:t>[4]</w:t>
      </w:r>
      <w:r w:rsidR="00763CF7">
        <w:t xml:space="preserve"> </w:t>
      </w:r>
      <w:r w:rsidR="005223FA">
        <w:t xml:space="preserve">This is </w:t>
      </w:r>
      <w:r w:rsidR="00763CF7">
        <w:t xml:space="preserve">yet </w:t>
      </w:r>
      <w:r w:rsidR="005223FA">
        <w:t>another case of observing behavio</w:t>
      </w:r>
      <w:r w:rsidR="009E086C">
        <w:t>u</w:t>
      </w:r>
      <w:r w:rsidR="005223FA">
        <w:t>r and diagnosing biologically</w:t>
      </w:r>
      <w:r w:rsidR="00763CF7">
        <w:t xml:space="preserve"> a</w:t>
      </w:r>
      <w:r w:rsidR="00026A50">
        <w:t>nd as usual</w:t>
      </w:r>
      <w:r w:rsidR="00AB6324">
        <w:t>,</w:t>
      </w:r>
      <w:r w:rsidR="00026A50">
        <w:t xml:space="preserve"> this method </w:t>
      </w:r>
      <w:r w:rsidR="00AB6324">
        <w:t xml:space="preserve">not only </w:t>
      </w:r>
      <w:r w:rsidR="00597631">
        <w:t xml:space="preserve">fails </w:t>
      </w:r>
      <w:r w:rsidR="00B377BE">
        <w:t xml:space="preserve">the integrity test </w:t>
      </w:r>
      <w:r w:rsidR="00AB6324">
        <w:t xml:space="preserve">but </w:t>
      </w:r>
      <w:r w:rsidR="00314A19">
        <w:t>further</w:t>
      </w:r>
      <w:r w:rsidR="00AB6324">
        <w:t>,</w:t>
      </w:r>
      <w:r w:rsidR="00314A19">
        <w:t xml:space="preserve"> </w:t>
      </w:r>
      <w:r w:rsidR="00AB6324">
        <w:t xml:space="preserve">it </w:t>
      </w:r>
      <w:r w:rsidR="00B377BE">
        <w:t xml:space="preserve">fails to provide any kind of </w:t>
      </w:r>
      <w:r w:rsidR="00AB6324">
        <w:t>framework within</w:t>
      </w:r>
      <w:r w:rsidR="00314A19">
        <w:t xml:space="preserve"> which </w:t>
      </w:r>
      <w:r w:rsidR="00AB6324">
        <w:t>definition or treatment options can be assigned or provided</w:t>
      </w:r>
      <w:r w:rsidR="00763CF7">
        <w:t>.</w:t>
      </w:r>
    </w:p>
    <w:p w:rsidR="00B377BE" w:rsidRPr="002A4310" w:rsidRDefault="00CA231D" w:rsidP="00BC7E43">
      <w:pPr>
        <w:ind w:firstLine="720"/>
      </w:pPr>
      <w:r>
        <w:t xml:space="preserve">I will now share my own personal story </w:t>
      </w:r>
      <w:r w:rsidR="007D0004">
        <w:t>of</w:t>
      </w:r>
      <w:r>
        <w:t xml:space="preserve"> sociopathy </w:t>
      </w:r>
      <w:r w:rsidR="00AB6324">
        <w:t>so that</w:t>
      </w:r>
      <w:r>
        <w:t xml:space="preserve"> you </w:t>
      </w:r>
      <w:r w:rsidR="00AB6324">
        <w:t>can</w:t>
      </w:r>
      <w:r>
        <w:t xml:space="preserve"> </w:t>
      </w:r>
      <w:r w:rsidR="00AB6324">
        <w:t>consider</w:t>
      </w:r>
      <w:r>
        <w:t xml:space="preserve"> </w:t>
      </w:r>
      <w:r w:rsidR="007D0004">
        <w:t xml:space="preserve">and interpret </w:t>
      </w:r>
      <w:r>
        <w:t>the similarities</w:t>
      </w:r>
      <w:r w:rsidR="00763CF7">
        <w:t xml:space="preserve"> to </w:t>
      </w:r>
      <w:r w:rsidR="00CC0ECF">
        <w:t>academia’s</w:t>
      </w:r>
      <w:r w:rsidR="007D0004">
        <w:t xml:space="preserve"> current</w:t>
      </w:r>
      <w:r w:rsidR="00026A50">
        <w:t xml:space="preserve"> </w:t>
      </w:r>
      <w:r w:rsidR="007D0004">
        <w:t>de</w:t>
      </w:r>
      <w:r w:rsidR="00AB6324">
        <w:t>scription</w:t>
      </w:r>
      <w:r>
        <w:t>. In my experience as a mental health worker</w:t>
      </w:r>
      <w:r w:rsidR="00AB6324">
        <w:t>,</w:t>
      </w:r>
      <w:r w:rsidR="00BC7E43">
        <w:t xml:space="preserve"> I have discovered </w:t>
      </w:r>
      <w:r>
        <w:t xml:space="preserve">many others who </w:t>
      </w:r>
      <w:r w:rsidR="00A83ABC">
        <w:t xml:space="preserve">are </w:t>
      </w:r>
      <w:r w:rsidR="00763CF7">
        <w:t xml:space="preserve">suffering </w:t>
      </w:r>
      <w:r w:rsidR="00BC7E43">
        <w:t>at the hands</w:t>
      </w:r>
      <w:r>
        <w:t xml:space="preserve"> </w:t>
      </w:r>
      <w:r w:rsidR="00763CF7">
        <w:t xml:space="preserve">of </w:t>
      </w:r>
      <w:r>
        <w:t xml:space="preserve">this </w:t>
      </w:r>
      <w:r w:rsidR="00763CF7">
        <w:t xml:space="preserve">very same </w:t>
      </w:r>
      <w:r>
        <w:t xml:space="preserve">experience. I hope </w:t>
      </w:r>
      <w:r w:rsidR="00A83ABC">
        <w:t xml:space="preserve">that </w:t>
      </w:r>
      <w:r w:rsidR="00300399">
        <w:t xml:space="preserve">some of </w:t>
      </w:r>
      <w:r>
        <w:t xml:space="preserve">you </w:t>
      </w:r>
      <w:r w:rsidR="00BC7E43">
        <w:t>will</w:t>
      </w:r>
      <w:r w:rsidR="00A83ABC">
        <w:t xml:space="preserve"> at the very least, </w:t>
      </w:r>
      <w:r w:rsidR="00300399">
        <w:t>realise that you are not alone</w:t>
      </w:r>
      <w:r w:rsidR="00BC7E43">
        <w:t>,</w:t>
      </w:r>
      <w:r w:rsidR="00300399">
        <w:t xml:space="preserve"> </w:t>
      </w:r>
      <w:r w:rsidR="00763CF7">
        <w:t xml:space="preserve">and that there are </w:t>
      </w:r>
      <w:r w:rsidR="00CC2441">
        <w:t xml:space="preserve">actual </w:t>
      </w:r>
      <w:r w:rsidR="00026A50">
        <w:t xml:space="preserve">tangible </w:t>
      </w:r>
      <w:r w:rsidR="00763CF7">
        <w:t xml:space="preserve">solutions </w:t>
      </w:r>
      <w:r w:rsidR="00BC7E43">
        <w:t>available,</w:t>
      </w:r>
      <w:r w:rsidR="00CC2441">
        <w:t xml:space="preserve"> </w:t>
      </w:r>
      <w:r w:rsidR="00BC7E43">
        <w:t>de</w:t>
      </w:r>
      <w:r w:rsidR="00CC2441">
        <w:t xml:space="preserve">spite </w:t>
      </w:r>
      <w:r w:rsidR="00BC7E43">
        <w:t>that which</w:t>
      </w:r>
      <w:r w:rsidR="00026A50">
        <w:t xml:space="preserve"> </w:t>
      </w:r>
      <w:r w:rsidR="00BC7E43">
        <w:t>the medical profession</w:t>
      </w:r>
      <w:r w:rsidR="00026A50">
        <w:t xml:space="preserve"> may c</w:t>
      </w:r>
      <w:r w:rsidR="00BC7E43">
        <w:t>onclude</w:t>
      </w:r>
      <w:r>
        <w:t>.</w:t>
      </w:r>
    </w:p>
    <w:p w:rsidR="00A83ABC" w:rsidRPr="009D6AFB" w:rsidRDefault="00C259C3" w:rsidP="00B377BE">
      <w:pPr>
        <w:ind w:firstLine="720"/>
        <w:jc w:val="center"/>
        <w:rPr>
          <w:rFonts w:ascii="Cambria" w:hAnsi="Cambria"/>
          <w:b/>
          <w:color w:val="365F91"/>
          <w:sz w:val="28"/>
          <w:szCs w:val="28"/>
        </w:rPr>
      </w:pPr>
      <w:r w:rsidRPr="009D6AFB">
        <w:rPr>
          <w:rFonts w:ascii="Cambria" w:hAnsi="Cambria"/>
          <w:b/>
          <w:color w:val="365F91"/>
          <w:sz w:val="28"/>
          <w:szCs w:val="28"/>
        </w:rPr>
        <w:t>My Sociopathy</w:t>
      </w:r>
    </w:p>
    <w:p w:rsidR="00C259C3" w:rsidRDefault="00B20AAE" w:rsidP="00BC7E43">
      <w:pPr>
        <w:ind w:firstLine="720"/>
      </w:pPr>
      <w:r>
        <w:t>Not only will I share my own experience with sociopathy</w:t>
      </w:r>
      <w:r w:rsidR="00B85A9D">
        <w:t>,</w:t>
      </w:r>
      <w:r>
        <w:t xml:space="preserve"> but I will also give a clear understanding of what sociopathy is and </w:t>
      </w:r>
      <w:r w:rsidR="00B85A9D">
        <w:t>what creates this state of being</w:t>
      </w:r>
      <w:r>
        <w:t xml:space="preserve">. </w:t>
      </w:r>
      <w:r w:rsidR="009F643F">
        <w:t xml:space="preserve">In the </w:t>
      </w:r>
      <w:r w:rsidR="00B85A9D">
        <w:t>following</w:t>
      </w:r>
      <w:r w:rsidR="009F643F">
        <w:t xml:space="preserve"> chapter</w:t>
      </w:r>
      <w:r w:rsidR="00B85A9D">
        <w:t>,</w:t>
      </w:r>
      <w:r>
        <w:t xml:space="preserve"> I will provide </w:t>
      </w:r>
      <w:r w:rsidR="00B85A9D">
        <w:t xml:space="preserve">the facts required </w:t>
      </w:r>
      <w:r>
        <w:t xml:space="preserve">to </w:t>
      </w:r>
      <w:r w:rsidR="00B85A9D">
        <w:t>negate</w:t>
      </w:r>
      <w:r w:rsidR="009F643F">
        <w:t xml:space="preserve"> </w:t>
      </w:r>
      <w:r w:rsidR="00B85A9D">
        <w:t>the manifestation</w:t>
      </w:r>
      <w:r w:rsidR="009F643F">
        <w:t xml:space="preserve"> </w:t>
      </w:r>
      <w:r w:rsidR="00B85A9D">
        <w:t xml:space="preserve">of </w:t>
      </w:r>
      <w:r w:rsidR="009F643F">
        <w:t>sociopath</w:t>
      </w:r>
      <w:r w:rsidR="00B85A9D">
        <w:t>y, what it means to be</w:t>
      </w:r>
      <w:r w:rsidR="00B87A2A">
        <w:t xml:space="preserve"> a sociopath</w:t>
      </w:r>
      <w:r>
        <w:t xml:space="preserve"> </w:t>
      </w:r>
      <w:r w:rsidR="009F643F">
        <w:t>to effectively</w:t>
      </w:r>
      <w:r>
        <w:t xml:space="preserve"> navigate</w:t>
      </w:r>
      <w:r w:rsidR="00B85A9D">
        <w:t>, address and relieve</w:t>
      </w:r>
      <w:r>
        <w:t xml:space="preserve"> an individual</w:t>
      </w:r>
      <w:r w:rsidR="005C3136">
        <w:t>’s suffering whom is</w:t>
      </w:r>
      <w:r>
        <w:t xml:space="preserve"> </w:t>
      </w:r>
      <w:r w:rsidR="00026A50">
        <w:t xml:space="preserve">dealing </w:t>
      </w:r>
      <w:r>
        <w:t>with sociopathy.</w:t>
      </w:r>
    </w:p>
    <w:p w:rsidR="00140AB6" w:rsidRDefault="00140AB6" w:rsidP="00A83ABC">
      <w:pPr>
        <w:ind w:firstLine="720"/>
      </w:pPr>
      <w:r>
        <w:t>I don’t expect others experiences to be the same as mine</w:t>
      </w:r>
      <w:r w:rsidR="00B85A9D">
        <w:t>,</w:t>
      </w:r>
      <w:r>
        <w:t xml:space="preserve"> but I do hope some parallels m</w:t>
      </w:r>
      <w:r w:rsidR="00B85A9D">
        <w:t xml:space="preserve">ight be </w:t>
      </w:r>
      <w:r w:rsidR="005C3136">
        <w:t>realised</w:t>
      </w:r>
      <w:r w:rsidR="00B85A9D">
        <w:t xml:space="preserve"> that </w:t>
      </w:r>
      <w:r w:rsidR="005C3136">
        <w:t>give the confidence to believe that</w:t>
      </w:r>
      <w:r w:rsidR="00B85A9D">
        <w:t xml:space="preserve"> </w:t>
      </w:r>
      <w:r>
        <w:t xml:space="preserve">solutions </w:t>
      </w:r>
      <w:r w:rsidR="005C3136">
        <w:t xml:space="preserve">are available </w:t>
      </w:r>
      <w:r>
        <w:t>for those affected adversely when they were too young to know what to do about it.</w:t>
      </w:r>
      <w:r w:rsidR="00620577">
        <w:t xml:space="preserve"> This chapter</w:t>
      </w:r>
      <w:r w:rsidR="00B85A9D">
        <w:t>,</w:t>
      </w:r>
      <w:r w:rsidR="00620577">
        <w:t xml:space="preserve"> I hope</w:t>
      </w:r>
      <w:r w:rsidR="00B85A9D">
        <w:t>,</w:t>
      </w:r>
      <w:r w:rsidR="00620577">
        <w:t xml:space="preserve"> demonstrates the frailty and vulnerability of the formative mind.</w:t>
      </w:r>
      <w:r w:rsidR="00CC0ECF">
        <w:t xml:space="preserve"> Nobod</w:t>
      </w:r>
      <w:r w:rsidR="00B85A9D">
        <w:t>y chooses to be a sociopath; it is</w:t>
      </w:r>
      <w:r w:rsidR="00CC0ECF">
        <w:t xml:space="preserve"> </w:t>
      </w:r>
      <w:r w:rsidR="00B85A9D">
        <w:t xml:space="preserve">purely </w:t>
      </w:r>
      <w:r w:rsidR="00CC0ECF">
        <w:t>a coping mechanism.</w:t>
      </w:r>
    </w:p>
    <w:p w:rsidR="00B20AAE" w:rsidRDefault="00B20AAE" w:rsidP="00C259C3">
      <w:r>
        <w:tab/>
      </w:r>
      <w:r w:rsidR="005372D2">
        <w:t>By the age of six</w:t>
      </w:r>
      <w:r>
        <w:t xml:space="preserve">, I </w:t>
      </w:r>
      <w:r w:rsidR="005372D2">
        <w:t xml:space="preserve">had </w:t>
      </w:r>
      <w:r>
        <w:t>stole</w:t>
      </w:r>
      <w:r w:rsidR="005372D2">
        <w:t>n</w:t>
      </w:r>
      <w:r>
        <w:t xml:space="preserve"> from and lied to my family. These were not major crimes and they were not to aid in the purchase of drugs, the hiring of prostitutes or the bribing of judges.</w:t>
      </w:r>
      <w:r w:rsidR="000A7F88">
        <w:t xml:space="preserve"> I was just a lonely child with no friends</w:t>
      </w:r>
      <w:r w:rsidR="00921A02">
        <w:t>,</w:t>
      </w:r>
      <w:r w:rsidR="000A7F88">
        <w:t xml:space="preserve"> </w:t>
      </w:r>
      <w:r w:rsidR="00026A50">
        <w:t>where</w:t>
      </w:r>
      <w:r w:rsidR="000A7F88">
        <w:t xml:space="preserve"> my two elder siblings </w:t>
      </w:r>
      <w:r w:rsidR="00026A50">
        <w:t xml:space="preserve">did </w:t>
      </w:r>
      <w:r w:rsidR="00921A02">
        <w:t xml:space="preserve">have social connections </w:t>
      </w:r>
      <w:r w:rsidR="000A7F88">
        <w:t xml:space="preserve">and </w:t>
      </w:r>
      <w:r w:rsidR="00734084">
        <w:t xml:space="preserve">I </w:t>
      </w:r>
      <w:r w:rsidR="00921A02">
        <w:t>was seeking the</w:t>
      </w:r>
      <w:r w:rsidR="000A7F88">
        <w:t xml:space="preserve"> </w:t>
      </w:r>
      <w:r w:rsidR="005372D2">
        <w:t>attention</w:t>
      </w:r>
      <w:r w:rsidR="000A7F88">
        <w:t xml:space="preserve"> that I could not work out how to get</w:t>
      </w:r>
      <w:r w:rsidR="00921A02">
        <w:t>, given my available resources</w:t>
      </w:r>
      <w:r w:rsidR="000A7F88">
        <w:t xml:space="preserve">. Within my </w:t>
      </w:r>
      <w:proofErr w:type="gramStart"/>
      <w:r w:rsidR="000A7F88">
        <w:t>family</w:t>
      </w:r>
      <w:proofErr w:type="gramEnd"/>
      <w:r w:rsidR="000A7F88">
        <w:t xml:space="preserve"> I was </w:t>
      </w:r>
      <w:r w:rsidR="00026A50">
        <w:t>defined</w:t>
      </w:r>
      <w:r w:rsidR="000A7F88">
        <w:t xml:space="preserve"> a</w:t>
      </w:r>
      <w:r w:rsidR="00F6219E">
        <w:t xml:space="preserve">s </w:t>
      </w:r>
      <w:r w:rsidR="00921A02">
        <w:t>a</w:t>
      </w:r>
      <w:r w:rsidR="00F6219E">
        <w:t xml:space="preserve"> liar and </w:t>
      </w:r>
      <w:r w:rsidR="00921A02">
        <w:t>a</w:t>
      </w:r>
      <w:r w:rsidR="000A7F88">
        <w:t xml:space="preserve"> thief and untrustworthy. </w:t>
      </w:r>
      <w:r w:rsidR="00734084">
        <w:t xml:space="preserve">My </w:t>
      </w:r>
      <w:r w:rsidR="00F6219E">
        <w:t xml:space="preserve">misguided </w:t>
      </w:r>
      <w:r w:rsidR="00921A02">
        <w:t>efforts to at</w:t>
      </w:r>
      <w:r w:rsidR="00734084">
        <w:t xml:space="preserve">tain </w:t>
      </w:r>
      <w:r w:rsidR="00921A02">
        <w:t xml:space="preserve">friends and gain attention </w:t>
      </w:r>
      <w:proofErr w:type="gramStart"/>
      <w:r w:rsidR="00921A02">
        <w:t>were</w:t>
      </w:r>
      <w:r w:rsidR="00734084">
        <w:t xml:space="preserve"> met</w:t>
      </w:r>
      <w:proofErr w:type="gramEnd"/>
      <w:r w:rsidR="00734084">
        <w:t xml:space="preserve"> with </w:t>
      </w:r>
      <w:r w:rsidR="00921A02">
        <w:t xml:space="preserve">judgement and </w:t>
      </w:r>
      <w:r w:rsidR="00734084">
        <w:t xml:space="preserve">punishment. </w:t>
      </w:r>
      <w:r w:rsidR="000A7F88">
        <w:t xml:space="preserve">I was punished for my bad behaviour but given no explanation or understanding as to what was wrong with my actions or why I shouldn’t do </w:t>
      </w:r>
      <w:r w:rsidR="00026A50">
        <w:t>them</w:t>
      </w:r>
      <w:r w:rsidR="00921A02">
        <w:t>,</w:t>
      </w:r>
      <w:r w:rsidR="00026A50">
        <w:t xml:space="preserve"> except </w:t>
      </w:r>
      <w:r w:rsidR="00921A02">
        <w:t xml:space="preserve">to say </w:t>
      </w:r>
      <w:r w:rsidR="00026A50">
        <w:t xml:space="preserve">that </w:t>
      </w:r>
      <w:proofErr w:type="gramStart"/>
      <w:r w:rsidR="00026A50">
        <w:t>they</w:t>
      </w:r>
      <w:proofErr w:type="gramEnd"/>
      <w:r w:rsidR="00921A02">
        <w:t>, and by extension I, was</w:t>
      </w:r>
      <w:r w:rsidR="00026A50">
        <w:t xml:space="preserve"> ‘bad’</w:t>
      </w:r>
      <w:r w:rsidR="000A7F88">
        <w:t xml:space="preserve">. I also had no </w:t>
      </w:r>
      <w:r w:rsidR="00F6219E">
        <w:t>personal insights</w:t>
      </w:r>
      <w:r w:rsidR="00921A02">
        <w:t xml:space="preserve">, experience or skills that would be required to understand </w:t>
      </w:r>
      <w:r w:rsidR="00F6219E">
        <w:t xml:space="preserve">the nature of my </w:t>
      </w:r>
      <w:r w:rsidR="00921A02">
        <w:t>‘</w:t>
      </w:r>
      <w:r w:rsidR="00F6219E">
        <w:t>crimes</w:t>
      </w:r>
      <w:r w:rsidR="00921A02">
        <w:t>’</w:t>
      </w:r>
      <w:r w:rsidR="00F6219E">
        <w:t xml:space="preserve"> </w:t>
      </w:r>
      <w:r w:rsidR="00BA0025">
        <w:t xml:space="preserve">as I was </w:t>
      </w:r>
      <w:r w:rsidR="00921A02">
        <w:t>only</w:t>
      </w:r>
      <w:r w:rsidR="00BA0025">
        <w:t xml:space="preserve"> five</w:t>
      </w:r>
      <w:r w:rsidR="000A7F88">
        <w:t xml:space="preserve"> years old. From this point onward I </w:t>
      </w:r>
      <w:r w:rsidR="00391821">
        <w:t>was allowed to believe</w:t>
      </w:r>
      <w:r w:rsidR="000A7F88">
        <w:t xml:space="preserve"> that I was a bad </w:t>
      </w:r>
      <w:r w:rsidR="00EB2158">
        <w:t>boy and a second rate person</w:t>
      </w:r>
      <w:proofErr w:type="gramStart"/>
      <w:r w:rsidR="000A7F88">
        <w:t>;</w:t>
      </w:r>
      <w:proofErr w:type="gramEnd"/>
      <w:r w:rsidR="000A7F88">
        <w:t xml:space="preserve"> a liar and a thief who could not </w:t>
      </w:r>
      <w:r w:rsidR="00F6219E">
        <w:t>by his very nature</w:t>
      </w:r>
      <w:r w:rsidR="005372D2">
        <w:t xml:space="preserve"> </w:t>
      </w:r>
      <w:r w:rsidR="000A7F88">
        <w:t>be trusted.</w:t>
      </w:r>
      <w:r w:rsidR="00734084">
        <w:t xml:space="preserve"> I could no longer </w:t>
      </w:r>
      <w:r w:rsidR="00921A02">
        <w:t xml:space="preserve">access the </w:t>
      </w:r>
      <w:r w:rsidR="00BE45F6">
        <w:t xml:space="preserve">emotional and automated </w:t>
      </w:r>
      <w:r w:rsidR="00921A02">
        <w:t xml:space="preserve">pathways </w:t>
      </w:r>
      <w:r w:rsidR="00BE45F6">
        <w:t xml:space="preserve">that I had created in my attempts </w:t>
      </w:r>
      <w:r w:rsidR="00921A02">
        <w:t>to</w:t>
      </w:r>
      <w:r w:rsidR="00BE45F6">
        <w:t xml:space="preserve"> </w:t>
      </w:r>
      <w:r w:rsidR="00734084">
        <w:t xml:space="preserve">seek out friends without </w:t>
      </w:r>
      <w:r w:rsidR="00BE45F6">
        <w:t>experiencing an attack upon my conscience</w:t>
      </w:r>
      <w:r w:rsidR="00391821">
        <w:t>.</w:t>
      </w:r>
      <w:r w:rsidR="005C3136">
        <w:t xml:space="preserve"> My innocent desires </w:t>
      </w:r>
      <w:proofErr w:type="gramStart"/>
      <w:r w:rsidR="005C3136">
        <w:t>were met</w:t>
      </w:r>
      <w:proofErr w:type="gramEnd"/>
      <w:r w:rsidR="005C3136">
        <w:t xml:space="preserve"> with overwhelming failures.</w:t>
      </w:r>
    </w:p>
    <w:p w:rsidR="00EB2158" w:rsidRDefault="000A7F88" w:rsidP="00C259C3">
      <w:r>
        <w:lastRenderedPageBreak/>
        <w:tab/>
      </w:r>
      <w:r w:rsidR="00EB2158">
        <w:t xml:space="preserve">When my parents spoke to my </w:t>
      </w:r>
      <w:r w:rsidR="00BE45F6">
        <w:t>siblings</w:t>
      </w:r>
      <w:r w:rsidR="00EB2158">
        <w:t xml:space="preserve">, they </w:t>
      </w:r>
      <w:r w:rsidR="00BE45F6">
        <w:t>would receive</w:t>
      </w:r>
      <w:r w:rsidR="00EB2158">
        <w:t xml:space="preserve"> consideration</w:t>
      </w:r>
      <w:r w:rsidR="00BE45F6">
        <w:t>,</w:t>
      </w:r>
      <w:r w:rsidR="00EB2158">
        <w:t xml:space="preserve"> where I would </w:t>
      </w:r>
      <w:r w:rsidR="00BE45F6">
        <w:t>receive</w:t>
      </w:r>
      <w:r w:rsidR="00EB2158">
        <w:t xml:space="preserve"> the </w:t>
      </w:r>
      <w:r w:rsidR="00BE45F6">
        <w:t>debilitating ‘</w:t>
      </w:r>
      <w:r w:rsidR="00EB2158">
        <w:t>evil eye</w:t>
      </w:r>
      <w:r w:rsidR="00BE45F6">
        <w:t>’</w:t>
      </w:r>
      <w:r w:rsidR="00EB2158">
        <w:t xml:space="preserve"> a</w:t>
      </w:r>
      <w:r w:rsidR="00BE45F6">
        <w:t>nd experience</w:t>
      </w:r>
      <w:r w:rsidR="00EB2158">
        <w:t xml:space="preserve"> a challenge to the </w:t>
      </w:r>
      <w:r w:rsidR="00BE45F6">
        <w:t xml:space="preserve">honesty and </w:t>
      </w:r>
      <w:r w:rsidR="00EB2158">
        <w:t>truth</w:t>
      </w:r>
      <w:r w:rsidR="00007253">
        <w:t>fulness</w:t>
      </w:r>
      <w:r w:rsidR="00EB2158">
        <w:t xml:space="preserve"> of my responses</w:t>
      </w:r>
      <w:r w:rsidR="00C6598D">
        <w:t>; a most certainly overwhelming experience that generated an entry in conscience, especially considering the importance imbued in the event, given the provider</w:t>
      </w:r>
      <w:r w:rsidR="00EB2158">
        <w:t>. It was clear to me that my parents were quite simply</w:t>
      </w:r>
      <w:r w:rsidR="00BE45F6">
        <w:t>,</w:t>
      </w:r>
      <w:r w:rsidR="00EB2158">
        <w:t xml:space="preserve"> disappointed that they had to deal with my behaviour. </w:t>
      </w:r>
      <w:r w:rsidR="00007253">
        <w:t>Well,</w:t>
      </w:r>
      <w:r w:rsidR="00611C18">
        <w:t xml:space="preserve"> </w:t>
      </w:r>
      <w:r w:rsidR="00BE45F6">
        <w:t xml:space="preserve">at least, </w:t>
      </w:r>
      <w:r w:rsidR="00611C18">
        <w:t xml:space="preserve">this is </w:t>
      </w:r>
      <w:r w:rsidR="00BE45F6">
        <w:t>what I believed</w:t>
      </w:r>
      <w:r w:rsidR="00611C18">
        <w:t xml:space="preserve">. </w:t>
      </w:r>
      <w:r w:rsidR="00EB2158">
        <w:t>If I did ever manage to connect with any other children, my mother would intervene to warn the</w:t>
      </w:r>
      <w:r w:rsidR="00BE45F6">
        <w:t>ir</w:t>
      </w:r>
      <w:r w:rsidR="00EB2158">
        <w:t xml:space="preserve"> parents of the p</w:t>
      </w:r>
      <w:r w:rsidR="009B0C04">
        <w:t>ossible repercussions of allowing such a</w:t>
      </w:r>
      <w:r w:rsidR="00EB2158">
        <w:t xml:space="preserve"> </w:t>
      </w:r>
      <w:r w:rsidR="009B0C04">
        <w:t>relationship</w:t>
      </w:r>
      <w:r w:rsidR="00EB2158">
        <w:t xml:space="preserve">. I believed that I could not live up to the necessary requirements of friendship and I did not have any idea how to negotiate this issue. I needed friends and so I gravitated towards other children with similar </w:t>
      </w:r>
      <w:r w:rsidR="00026A50">
        <w:t xml:space="preserve">dysfunctional </w:t>
      </w:r>
      <w:r w:rsidR="00EB2158">
        <w:t>dispositions. This however was not enough</w:t>
      </w:r>
      <w:r w:rsidR="009B0C04">
        <w:t>,</w:t>
      </w:r>
      <w:r w:rsidR="00EB2158">
        <w:t xml:space="preserve"> as I also had to </w:t>
      </w:r>
      <w:r w:rsidR="003C04DB">
        <w:t xml:space="preserve">spend six hours a day at school with other children that I </w:t>
      </w:r>
      <w:r w:rsidR="009B0C04">
        <w:t xml:space="preserve">also </w:t>
      </w:r>
      <w:r w:rsidR="003C04DB">
        <w:t xml:space="preserve">wanted to like me. I </w:t>
      </w:r>
      <w:r w:rsidR="009B0C04">
        <w:t>needed</w:t>
      </w:r>
      <w:r w:rsidR="003C04DB">
        <w:t xml:space="preserve"> to work out a way to hide my true nature.</w:t>
      </w:r>
    </w:p>
    <w:p w:rsidR="00FF003F" w:rsidRDefault="003C04DB" w:rsidP="00C259C3">
      <w:r>
        <w:tab/>
      </w:r>
      <w:r w:rsidR="00FF003F">
        <w:t xml:space="preserve">This is what can happen when we quantify children as being the sum what they have done. The same </w:t>
      </w:r>
      <w:r w:rsidR="002404A2">
        <w:t>actually applies</w:t>
      </w:r>
      <w:r w:rsidR="009B0C04">
        <w:t xml:space="preserve"> to</w:t>
      </w:r>
      <w:r w:rsidR="00FF003F">
        <w:t xml:space="preserve"> adults. In children</w:t>
      </w:r>
      <w:r w:rsidR="009B0C04">
        <w:t>,</w:t>
      </w:r>
      <w:r w:rsidR="00FF003F">
        <w:t xml:space="preserve"> it is likely </w:t>
      </w:r>
      <w:r w:rsidR="009B0C04">
        <w:t xml:space="preserve">to be </w:t>
      </w:r>
      <w:r w:rsidR="00FF003F">
        <w:t>completely misguided and in adults</w:t>
      </w:r>
      <w:r w:rsidR="009B0C04">
        <w:t>,</w:t>
      </w:r>
      <w:r w:rsidR="00FF003F">
        <w:t xml:space="preserve"> it undermines the consciences ability to affect learning and force change. It is really quite ridiculous to suggest that sociopaths and even psychopaths </w:t>
      </w:r>
      <w:r w:rsidR="009B0C04">
        <w:t>do not</w:t>
      </w:r>
      <w:r w:rsidR="00FF003F">
        <w:t xml:space="preserve"> have </w:t>
      </w:r>
      <w:r w:rsidR="00B87A2A">
        <w:t>fully functional</w:t>
      </w:r>
      <w:r w:rsidR="00611C18">
        <w:t xml:space="preserve"> </w:t>
      </w:r>
      <w:r w:rsidR="00FF003F">
        <w:t>consciences, especially as most of them are specifically suffering at the hands of content in their conscien</w:t>
      </w:r>
      <w:r w:rsidR="00611C18">
        <w:t>ces</w:t>
      </w:r>
      <w:r w:rsidR="002404A2">
        <w:t>,</w:t>
      </w:r>
      <w:r w:rsidR="00611C18">
        <w:t xml:space="preserve"> catalysed by </w:t>
      </w:r>
      <w:r w:rsidR="009B0C04">
        <w:t xml:space="preserve">a </w:t>
      </w:r>
      <w:r w:rsidR="00611C18">
        <w:t xml:space="preserve">self-righteous, entitled and bigoted </w:t>
      </w:r>
      <w:r w:rsidR="009B0C04">
        <w:t>social environment. The unpleasant factors that accompany conscience are</w:t>
      </w:r>
      <w:r w:rsidR="00FF003F">
        <w:t xml:space="preserve"> trade-off</w:t>
      </w:r>
      <w:r w:rsidR="009B0C04">
        <w:t>s</w:t>
      </w:r>
      <w:r w:rsidR="00FF003F">
        <w:t xml:space="preserve"> to high intelligence as we have </w:t>
      </w:r>
      <w:r w:rsidR="00611C18">
        <w:t xml:space="preserve">already </w:t>
      </w:r>
      <w:r w:rsidR="00FF003F">
        <w:t>discussed in detail in this paper</w:t>
      </w:r>
      <w:r w:rsidR="009B0C04">
        <w:t>,</w:t>
      </w:r>
      <w:r w:rsidR="00FF003F">
        <w:t xml:space="preserve"> and sociopaths are </w:t>
      </w:r>
      <w:r w:rsidR="009B0C04">
        <w:t>usually described</w:t>
      </w:r>
      <w:r w:rsidR="00611C18">
        <w:t xml:space="preserve"> as being high</w:t>
      </w:r>
      <w:r w:rsidR="009B0C04">
        <w:t>ly intelligent</w:t>
      </w:r>
      <w:r w:rsidR="00FF003F">
        <w:t>.</w:t>
      </w:r>
      <w:r w:rsidR="009B0C04">
        <w:t xml:space="preserve"> You cannot have one without the other.</w:t>
      </w:r>
    </w:p>
    <w:p w:rsidR="003C04DB" w:rsidRDefault="00B87A2A" w:rsidP="00FF003F">
      <w:pPr>
        <w:ind w:firstLine="720"/>
      </w:pPr>
      <w:r>
        <w:t xml:space="preserve">Now back to my story. </w:t>
      </w:r>
      <w:r w:rsidR="003C04DB">
        <w:t xml:space="preserve">I </w:t>
      </w:r>
      <w:proofErr w:type="gramStart"/>
      <w:r w:rsidR="003C04DB">
        <w:t>couldn’t</w:t>
      </w:r>
      <w:proofErr w:type="gramEnd"/>
      <w:r w:rsidR="003C04DB">
        <w:t xml:space="preserve"> </w:t>
      </w:r>
      <w:r w:rsidR="009B0C04">
        <w:t>represent myself</w:t>
      </w:r>
      <w:r w:rsidR="003C04DB">
        <w:t xml:space="preserve"> honestly with others for risk of exposure</w:t>
      </w:r>
      <w:r w:rsidR="009B0C04">
        <w:t>,</w:t>
      </w:r>
      <w:r w:rsidR="003C04DB">
        <w:t xml:space="preserve"> which made it impossible to make friends with other children. I spent a lot of time either alone or trying to manipulate others to </w:t>
      </w:r>
      <w:r w:rsidR="009B0C04">
        <w:t>respond to my behaviour</w:t>
      </w:r>
      <w:r w:rsidR="003C04DB">
        <w:t xml:space="preserve"> as I thought they would if they actually </w:t>
      </w:r>
      <w:r w:rsidR="009B0C04">
        <w:t>did like</w:t>
      </w:r>
      <w:r w:rsidR="003C04DB">
        <w:t xml:space="preserve"> me. I </w:t>
      </w:r>
      <w:proofErr w:type="gramStart"/>
      <w:r w:rsidR="003C04DB">
        <w:t>couldn’t</w:t>
      </w:r>
      <w:proofErr w:type="gramEnd"/>
      <w:r w:rsidR="003C04DB">
        <w:t xml:space="preserve"> join in with the games of pretend that other children did as all of my resources were being taken up with deceit</w:t>
      </w:r>
      <w:r w:rsidR="009B0C04">
        <w:t>, fa</w:t>
      </w:r>
      <w:r w:rsidR="00814DF2">
        <w:t>ç</w:t>
      </w:r>
      <w:r w:rsidR="009B0C04">
        <w:t xml:space="preserve">ade </w:t>
      </w:r>
      <w:r w:rsidR="00814DF2">
        <w:t>and pretence</w:t>
      </w:r>
      <w:r w:rsidR="003C04DB">
        <w:t xml:space="preserve">. I </w:t>
      </w:r>
      <w:r w:rsidR="00814DF2">
        <w:t xml:space="preserve">was </w:t>
      </w:r>
      <w:r w:rsidR="00BA0025">
        <w:t xml:space="preserve">only </w:t>
      </w:r>
      <w:r w:rsidR="00814DF2">
        <w:t xml:space="preserve">capable of </w:t>
      </w:r>
      <w:r w:rsidR="00BA0025">
        <w:t>interpret</w:t>
      </w:r>
      <w:r w:rsidR="00814DF2">
        <w:t>ing</w:t>
      </w:r>
      <w:r w:rsidR="00BA0025">
        <w:t xml:space="preserve"> pretending as</w:t>
      </w:r>
      <w:r w:rsidR="003C04DB">
        <w:t xml:space="preserve"> </w:t>
      </w:r>
      <w:r w:rsidR="00814DF2">
        <w:t xml:space="preserve">being the same as </w:t>
      </w:r>
      <w:r w:rsidR="003C04DB">
        <w:t>lying and d</w:t>
      </w:r>
      <w:r w:rsidR="00814DF2">
        <w:t>ishonesty,</w:t>
      </w:r>
      <w:r w:rsidR="00BA0025">
        <w:t xml:space="preserve"> </w:t>
      </w:r>
      <w:r w:rsidR="00814DF2">
        <w:t xml:space="preserve">as </w:t>
      </w:r>
      <w:r w:rsidR="002404A2">
        <w:t xml:space="preserve">this is that which </w:t>
      </w:r>
      <w:r w:rsidR="00814DF2">
        <w:t xml:space="preserve">I </w:t>
      </w:r>
      <w:proofErr w:type="gramStart"/>
      <w:r w:rsidR="00814DF2">
        <w:t>was led</w:t>
      </w:r>
      <w:proofErr w:type="gramEnd"/>
      <w:r w:rsidR="00BA0025">
        <w:t xml:space="preserve"> </w:t>
      </w:r>
      <w:r w:rsidR="00814DF2">
        <w:t xml:space="preserve">to believe </w:t>
      </w:r>
      <w:r w:rsidR="00BA0025">
        <w:t xml:space="preserve">by the adults </w:t>
      </w:r>
      <w:r w:rsidR="00814DF2">
        <w:t>in my life</w:t>
      </w:r>
      <w:r w:rsidR="00BA0025">
        <w:t xml:space="preserve">. As a </w:t>
      </w:r>
      <w:r w:rsidR="00AF7630">
        <w:t>result,</w:t>
      </w:r>
      <w:r w:rsidR="00BA0025">
        <w:t xml:space="preserve"> I spent </w:t>
      </w:r>
      <w:r w:rsidR="00814DF2">
        <w:t>much</w:t>
      </w:r>
      <w:r w:rsidR="00981120">
        <w:t xml:space="preserve"> </w:t>
      </w:r>
      <w:r w:rsidR="00814DF2">
        <w:t xml:space="preserve">my </w:t>
      </w:r>
      <w:r w:rsidR="00981120">
        <w:t xml:space="preserve">time starting fights with other children who lied </w:t>
      </w:r>
      <w:r w:rsidR="00BA0025">
        <w:t>to me</w:t>
      </w:r>
      <w:r w:rsidR="00981120">
        <w:t xml:space="preserve"> (</w:t>
      </w:r>
      <w:r w:rsidR="00814DF2">
        <w:t xml:space="preserve">who </w:t>
      </w:r>
      <w:r w:rsidR="00981120">
        <w:t xml:space="preserve">were actually just </w:t>
      </w:r>
      <w:r w:rsidR="00814DF2">
        <w:t xml:space="preserve">playing and </w:t>
      </w:r>
      <w:r w:rsidR="00981120">
        <w:t>pretending, as children do)</w:t>
      </w:r>
      <w:r w:rsidR="00BA0025">
        <w:t>. This only proved to exacerbate my problems and lose me the regard and respect of my teachers and</w:t>
      </w:r>
      <w:r w:rsidR="00BA0025" w:rsidRPr="00BA0025">
        <w:t xml:space="preserve"> </w:t>
      </w:r>
      <w:r w:rsidR="00BA0025">
        <w:t xml:space="preserve">peers. Having such complex expectations to negotiate at such a young age I learned how to </w:t>
      </w:r>
      <w:r w:rsidR="00981120">
        <w:t>optimise</w:t>
      </w:r>
      <w:r w:rsidR="00BA0025">
        <w:t xml:space="preserve"> my available resources very well. I was learning how to build a façade </w:t>
      </w:r>
      <w:r w:rsidR="003B10B4">
        <w:t>through deception while trying to maintain an awareness of my l</w:t>
      </w:r>
      <w:r w:rsidR="00814DF2">
        <w:t xml:space="preserve">ies so I </w:t>
      </w:r>
      <w:proofErr w:type="gramStart"/>
      <w:r w:rsidR="00814DF2">
        <w:t>wouldn’t</w:t>
      </w:r>
      <w:proofErr w:type="gramEnd"/>
      <w:r w:rsidR="00814DF2">
        <w:t xml:space="preserve"> </w:t>
      </w:r>
      <w:r w:rsidR="00AB5FA1">
        <w:t>be</w:t>
      </w:r>
      <w:r w:rsidR="00814DF2">
        <w:t xml:space="preserve"> caught</w:t>
      </w:r>
      <w:r w:rsidR="00AB5FA1">
        <w:t xml:space="preserve"> out</w:t>
      </w:r>
      <w:r w:rsidR="003B10B4">
        <w:t>.</w:t>
      </w:r>
      <w:r w:rsidR="00981120" w:rsidRPr="00981120">
        <w:t xml:space="preserve"> </w:t>
      </w:r>
      <w:r w:rsidR="00981120">
        <w:t>I was already by definition rebellious and needed to manufacture another persona to hide who I believed to be my true self.</w:t>
      </w:r>
    </w:p>
    <w:p w:rsidR="003B10B4" w:rsidRDefault="003B10B4" w:rsidP="00C259C3">
      <w:r>
        <w:tab/>
        <w:t xml:space="preserve">I </w:t>
      </w:r>
      <w:proofErr w:type="gramStart"/>
      <w:r>
        <w:t>don’t</w:t>
      </w:r>
      <w:proofErr w:type="gramEnd"/>
      <w:r>
        <w:t xml:space="preserve"> resent the judgements placed upon me by the authoritarian figures in my life</w:t>
      </w:r>
      <w:r w:rsidR="00AB5FA1">
        <w:t>,</w:t>
      </w:r>
      <w:r>
        <w:t xml:space="preserve"> as this was the best they had, passed onto them by their parents which were further passed to them by their parents and so on</w:t>
      </w:r>
      <w:r w:rsidR="00AB5FA1">
        <w:t>, ad nauseam</w:t>
      </w:r>
      <w:r w:rsidR="007F66C1">
        <w:t>. By no longer</w:t>
      </w:r>
      <w:r>
        <w:t xml:space="preserve"> being </w:t>
      </w:r>
      <w:proofErr w:type="gramStart"/>
      <w:r>
        <w:t>expected</w:t>
      </w:r>
      <w:proofErr w:type="gramEnd"/>
      <w:r>
        <w:t xml:space="preserve"> to adhere to any social </w:t>
      </w:r>
      <w:r w:rsidR="007F66C1">
        <w:t>norms</w:t>
      </w:r>
      <w:r>
        <w:t xml:space="preserve"> </w:t>
      </w:r>
      <w:r w:rsidR="004569CE">
        <w:t xml:space="preserve">and as I previously mentioned that I had become quite skilled at managing my mental resources, I was deemed as a bright child who was </w:t>
      </w:r>
      <w:r w:rsidR="00AB5FA1">
        <w:t xml:space="preserve">just, </w:t>
      </w:r>
      <w:r w:rsidR="004569CE">
        <w:t xml:space="preserve">easily led. </w:t>
      </w:r>
      <w:r w:rsidR="00AB5FA1">
        <w:t>The level of intelligence that I had acquired, by necessity, had became an issue in the classroom, where</w:t>
      </w:r>
      <w:r w:rsidR="004569CE">
        <w:t xml:space="preserve"> I spent a lot of time being </w:t>
      </w:r>
      <w:r w:rsidR="00AB5FA1">
        <w:t>ask</w:t>
      </w:r>
      <w:r w:rsidR="004569CE">
        <w:t xml:space="preserve">ed to sit quietly and wait for others to finish their tasks. My teachers </w:t>
      </w:r>
      <w:proofErr w:type="gramStart"/>
      <w:r w:rsidR="004569CE">
        <w:t>didn’t</w:t>
      </w:r>
      <w:proofErr w:type="gramEnd"/>
      <w:r w:rsidR="004569CE">
        <w:t xml:space="preserve"> have anything better for me to do once I had completed all of my learning requirements and so I </w:t>
      </w:r>
      <w:r w:rsidR="004569CE">
        <w:lastRenderedPageBreak/>
        <w:t xml:space="preserve">began to spend my free time daydreaming. This was the most enjoyable thing that I did during my </w:t>
      </w:r>
      <w:r w:rsidR="00AB5FA1">
        <w:t>formative school</w:t>
      </w:r>
      <w:r w:rsidR="004569CE">
        <w:t xml:space="preserve"> years. </w:t>
      </w:r>
    </w:p>
    <w:p w:rsidR="004569CE" w:rsidRDefault="00AB5FA1" w:rsidP="00C259C3">
      <w:r>
        <w:tab/>
        <w:t>In</w:t>
      </w:r>
      <w:r w:rsidR="004569CE">
        <w:t xml:space="preserve"> my </w:t>
      </w:r>
      <w:r>
        <w:t>early school years,</w:t>
      </w:r>
      <w:r w:rsidR="004569CE">
        <w:t xml:space="preserve"> I became </w:t>
      </w:r>
      <w:r>
        <w:t>quite adept</w:t>
      </w:r>
      <w:r w:rsidR="004569CE">
        <w:t xml:space="preserve"> at daydreaming and had </w:t>
      </w:r>
      <w:r>
        <w:t xml:space="preserve">further, </w:t>
      </w:r>
      <w:r w:rsidR="004569CE">
        <w:t xml:space="preserve">built quite </w:t>
      </w:r>
      <w:r w:rsidR="007570F7">
        <w:t xml:space="preserve">a complex story to hide my ‘bad’ nature. I was one person when alone and </w:t>
      </w:r>
      <w:r>
        <w:t xml:space="preserve">quite </w:t>
      </w:r>
      <w:r w:rsidR="007570F7">
        <w:t xml:space="preserve">another when other people were </w:t>
      </w:r>
      <w:r w:rsidR="005A2E6E">
        <w:t>engaging me</w:t>
      </w:r>
      <w:r w:rsidR="007570F7">
        <w:t>. There was never any lack of tedious adults around to pass judgement upon me</w:t>
      </w:r>
      <w:r w:rsidR="005A2E6E">
        <w:t>,</w:t>
      </w:r>
      <w:r w:rsidR="007570F7">
        <w:t xml:space="preserve"> creating a need for me to reinforce my façade. As my true self</w:t>
      </w:r>
      <w:r w:rsidR="005A2E6E">
        <w:t>,</w:t>
      </w:r>
      <w:r w:rsidR="007570F7">
        <w:t xml:space="preserve"> I was completely incapable of communicating </w:t>
      </w:r>
      <w:r w:rsidR="005A2E6E">
        <w:t xml:space="preserve">socially </w:t>
      </w:r>
      <w:r w:rsidR="007570F7">
        <w:t xml:space="preserve">with others but as my </w:t>
      </w:r>
      <w:r w:rsidR="007F66C1">
        <w:t>‘</w:t>
      </w:r>
      <w:r w:rsidR="007570F7">
        <w:t>made-up</w:t>
      </w:r>
      <w:r w:rsidR="007F66C1">
        <w:t>’</w:t>
      </w:r>
      <w:r w:rsidR="007570F7">
        <w:t xml:space="preserve"> self</w:t>
      </w:r>
      <w:r w:rsidR="005A2E6E">
        <w:t>,</w:t>
      </w:r>
      <w:r w:rsidR="007570F7">
        <w:t xml:space="preserve"> I was able to manage interactio</w:t>
      </w:r>
      <w:r w:rsidR="00981120">
        <w:t>n effectively enough to survive, sometimes even</w:t>
      </w:r>
      <w:r w:rsidR="005A2E6E">
        <w:t xml:space="preserve"> well enough to experience </w:t>
      </w:r>
      <w:r w:rsidR="00981120">
        <w:t>fun</w:t>
      </w:r>
      <w:r w:rsidR="005A2E6E">
        <w:t>, occasionally</w:t>
      </w:r>
      <w:r w:rsidR="00981120">
        <w:t>.</w:t>
      </w:r>
    </w:p>
    <w:p w:rsidR="007570F7" w:rsidRDefault="007570F7" w:rsidP="00C259C3">
      <w:r>
        <w:tab/>
        <w:t xml:space="preserve">This continued to be the case until I finished school and moved away from my family. Being around others of my own choosing who knew nothing about how bad a person </w:t>
      </w:r>
      <w:r w:rsidR="00981120">
        <w:t xml:space="preserve">I had been deemed </w:t>
      </w:r>
      <w:r w:rsidR="00026A50">
        <w:t xml:space="preserve">to be </w:t>
      </w:r>
      <w:r w:rsidR="005A2E6E">
        <w:t xml:space="preserve">and believed that I was </w:t>
      </w:r>
      <w:r w:rsidR="007F3517">
        <w:t>led me to</w:t>
      </w:r>
      <w:r>
        <w:t xml:space="preserve"> start</w:t>
      </w:r>
      <w:r w:rsidR="007F3517">
        <w:t xml:space="preserve"> </w:t>
      </w:r>
      <w:r>
        <w:t>question</w:t>
      </w:r>
      <w:r w:rsidR="007F3517">
        <w:t>ing the validity</w:t>
      </w:r>
      <w:r>
        <w:t xml:space="preserve"> </w:t>
      </w:r>
      <w:r w:rsidR="00981120">
        <w:t xml:space="preserve">of </w:t>
      </w:r>
      <w:r>
        <w:t xml:space="preserve">my </w:t>
      </w:r>
      <w:r w:rsidR="00026A50">
        <w:t xml:space="preserve">allocated </w:t>
      </w:r>
      <w:r>
        <w:t xml:space="preserve">second rate disposition. </w:t>
      </w:r>
      <w:r w:rsidR="007F3517">
        <w:t xml:space="preserve">There was no shortage of other people in </w:t>
      </w:r>
      <w:r w:rsidR="005A2E6E">
        <w:t>similar</w:t>
      </w:r>
      <w:r w:rsidR="007F66C1">
        <w:t>ly adjudicated</w:t>
      </w:r>
      <w:r w:rsidR="005A2E6E">
        <w:t xml:space="preserve"> anti-social</w:t>
      </w:r>
      <w:r w:rsidR="007F3517">
        <w:t xml:space="preserve"> position</w:t>
      </w:r>
      <w:r w:rsidR="005A2E6E">
        <w:t>s</w:t>
      </w:r>
      <w:r w:rsidR="007F3517">
        <w:t xml:space="preserve"> as </w:t>
      </w:r>
      <w:r w:rsidR="005A2E6E">
        <w:t>I was, which</w:t>
      </w:r>
      <w:r w:rsidR="007F3517">
        <w:t xml:space="preserve"> was </w:t>
      </w:r>
      <w:r w:rsidR="005A2E6E">
        <w:t xml:space="preserve">made </w:t>
      </w:r>
      <w:r w:rsidR="007F3517">
        <w:t xml:space="preserve">clear </w:t>
      </w:r>
      <w:r w:rsidR="005A2E6E">
        <w:t xml:space="preserve">to me </w:t>
      </w:r>
      <w:r w:rsidR="007F3517">
        <w:t xml:space="preserve">by the fact that we were all drawn to </w:t>
      </w:r>
      <w:r w:rsidR="007F66C1">
        <w:t>smoking cannabis to deal with our social isolation</w:t>
      </w:r>
      <w:r w:rsidR="007F3517">
        <w:t>. Smoking pot, taking the occasional acid trip and studying human behaviour became my primary focus in life. A chemically altered reality was just what I needed to build a more preferable me. I mixed with the broadest range of characters that I could</w:t>
      </w:r>
      <w:r w:rsidR="005A2E6E">
        <w:t>,</w:t>
      </w:r>
      <w:r w:rsidR="007F3517">
        <w:t xml:space="preserve"> to aid in my understanding </w:t>
      </w:r>
      <w:r w:rsidR="00026A50">
        <w:t>and research into</w:t>
      </w:r>
      <w:r w:rsidR="007F3517">
        <w:t xml:space="preserve"> </w:t>
      </w:r>
      <w:r w:rsidR="005A2E6E">
        <w:t xml:space="preserve">the truth regarding </w:t>
      </w:r>
      <w:r w:rsidR="007F3517">
        <w:t xml:space="preserve">human nature. </w:t>
      </w:r>
      <w:r w:rsidR="0097799D">
        <w:t>By</w:t>
      </w:r>
      <w:r w:rsidR="007F3517">
        <w:t xml:space="preserve"> the age of twenty-three it became very clear to me that </w:t>
      </w:r>
      <w:r w:rsidR="005A2E6E">
        <w:t>‘bad</w:t>
      </w:r>
      <w:r w:rsidR="0097799D">
        <w:t xml:space="preserve"> behaviour</w:t>
      </w:r>
      <w:r w:rsidR="005A2E6E">
        <w:t>’ as I was</w:t>
      </w:r>
      <w:r w:rsidR="0097799D">
        <w:t xml:space="preserve"> been led to believe it to be</w:t>
      </w:r>
      <w:r w:rsidR="005A2E6E">
        <w:t>,</w:t>
      </w:r>
      <w:r w:rsidR="0097799D">
        <w:t xml:space="preserve"> was not limited to those who were adjudicated as being ‘bad’ people. I saw corruption in every walk of society. In </w:t>
      </w:r>
      <w:r w:rsidR="00AF7630">
        <w:t>fact,</w:t>
      </w:r>
      <w:r w:rsidR="000D793D">
        <w:t xml:space="preserve"> I observed th</w:t>
      </w:r>
      <w:r w:rsidR="006B5347">
        <w:t>e</w:t>
      </w:r>
      <w:r w:rsidR="0097799D">
        <w:t xml:space="preserve"> </w:t>
      </w:r>
      <w:r w:rsidR="006B5347">
        <w:t>most exclusive</w:t>
      </w:r>
      <w:r w:rsidR="005A2E6E">
        <w:t xml:space="preserve"> anti-social</w:t>
      </w:r>
      <w:r w:rsidR="0097799D">
        <w:t xml:space="preserve"> and </w:t>
      </w:r>
      <w:r w:rsidR="006B5347">
        <w:t xml:space="preserve">the </w:t>
      </w:r>
      <w:r w:rsidR="0097799D">
        <w:t xml:space="preserve">most deviant behaviour in those whom I </w:t>
      </w:r>
      <w:proofErr w:type="gramStart"/>
      <w:r w:rsidR="00981120">
        <w:t>had been</w:t>
      </w:r>
      <w:r w:rsidR="0097799D">
        <w:t xml:space="preserve"> expected</w:t>
      </w:r>
      <w:proofErr w:type="gramEnd"/>
      <w:r w:rsidR="0097799D">
        <w:t xml:space="preserve"> to </w:t>
      </w:r>
      <w:r w:rsidR="000D793D">
        <w:t>treat with</w:t>
      </w:r>
      <w:r w:rsidR="0097799D">
        <w:t xml:space="preserve"> regard</w:t>
      </w:r>
      <w:r w:rsidR="000D793D">
        <w:t xml:space="preserve"> and respect</w:t>
      </w:r>
      <w:r w:rsidR="0097799D">
        <w:t xml:space="preserve"> </w:t>
      </w:r>
      <w:r w:rsidR="000D793D">
        <w:t>when I was</w:t>
      </w:r>
      <w:r w:rsidR="0097799D">
        <w:t xml:space="preserve"> a child.</w:t>
      </w:r>
    </w:p>
    <w:p w:rsidR="0097799D" w:rsidRDefault="0097799D" w:rsidP="00C259C3">
      <w:r>
        <w:tab/>
      </w:r>
      <w:r w:rsidR="000D793D">
        <w:t>A</w:t>
      </w:r>
      <w:r>
        <w:t xml:space="preserve">t </w:t>
      </w:r>
      <w:r w:rsidR="00026A50">
        <w:t xml:space="preserve">age </w:t>
      </w:r>
      <w:r w:rsidR="000D793D">
        <w:t xml:space="preserve">of </w:t>
      </w:r>
      <w:r>
        <w:t>twenty-three</w:t>
      </w:r>
      <w:r w:rsidR="000D793D">
        <w:t>,</w:t>
      </w:r>
      <w:r>
        <w:t xml:space="preserve"> I met </w:t>
      </w:r>
      <w:r w:rsidR="00F92ECE">
        <w:t>amphetamines</w:t>
      </w:r>
      <w:r w:rsidR="000D793D">
        <w:t>,</w:t>
      </w:r>
      <w:r w:rsidR="00F92ECE">
        <w:t xml:space="preserve"> and </w:t>
      </w:r>
      <w:r w:rsidR="003C6999">
        <w:t xml:space="preserve">I </w:t>
      </w:r>
      <w:r w:rsidR="00F92ECE">
        <w:t xml:space="preserve">loved </w:t>
      </w:r>
      <w:r w:rsidR="000D793D">
        <w:t>the freedom and motivation that they provided to my own choice of thoughts and ideals</w:t>
      </w:r>
      <w:r w:rsidR="00F92ECE">
        <w:t>. Shortly after that</w:t>
      </w:r>
      <w:r w:rsidR="002110EE">
        <w:t>,</w:t>
      </w:r>
      <w:r w:rsidR="00F92ECE">
        <w:t xml:space="preserve"> I met drug-induced schizophreniform </w:t>
      </w:r>
      <w:r w:rsidR="002110EE">
        <w:t>psychosis, which</w:t>
      </w:r>
      <w:r w:rsidR="00F92ECE">
        <w:t xml:space="preserve"> </w:t>
      </w:r>
      <w:r w:rsidR="0009049C">
        <w:t>simply</w:t>
      </w:r>
      <w:r w:rsidR="00F92ECE">
        <w:t xml:space="preserve"> refers to a schizophrenia-like condition </w:t>
      </w:r>
      <w:r w:rsidR="00D21C3B">
        <w:t>which</w:t>
      </w:r>
      <w:r w:rsidR="000D793D">
        <w:t xml:space="preserve"> results from</w:t>
      </w:r>
      <w:r w:rsidR="00F92ECE">
        <w:t xml:space="preserve"> the use of drugs. </w:t>
      </w:r>
      <w:r w:rsidR="000D793D">
        <w:t>When I presented</w:t>
      </w:r>
      <w:r w:rsidR="00F92ECE">
        <w:t xml:space="preserve"> </w:t>
      </w:r>
      <w:r w:rsidR="000D793D">
        <w:t>with this condition, I had</w:t>
      </w:r>
      <w:r w:rsidR="00F92ECE">
        <w:t xml:space="preserve"> </w:t>
      </w:r>
      <w:r w:rsidR="000D793D">
        <w:t xml:space="preserve">prescribed to me, </w:t>
      </w:r>
      <w:r w:rsidR="00F92ECE">
        <w:t>anti-psychotic medication</w:t>
      </w:r>
      <w:r w:rsidR="000D793D">
        <w:t>,</w:t>
      </w:r>
      <w:r w:rsidR="00F92ECE">
        <w:t xml:space="preserve"> which I took for </w:t>
      </w:r>
      <w:r w:rsidR="000D793D">
        <w:t>no more than</w:t>
      </w:r>
      <w:r w:rsidR="00F92ECE">
        <w:t xml:space="preserve"> a month. I found that they worked to rel</w:t>
      </w:r>
      <w:r w:rsidR="005223FA">
        <w:t xml:space="preserve">ieve my internal </w:t>
      </w:r>
      <w:r w:rsidR="000D793D">
        <w:t>dialog;</w:t>
      </w:r>
      <w:r w:rsidR="005223FA">
        <w:t xml:space="preserve"> however</w:t>
      </w:r>
      <w:r w:rsidR="000D793D">
        <w:t>,</w:t>
      </w:r>
      <w:r w:rsidR="00F92ECE">
        <w:t xml:space="preserve"> they also took some</w:t>
      </w:r>
      <w:r w:rsidR="000D793D">
        <w:t xml:space="preserve"> </w:t>
      </w:r>
      <w:r w:rsidR="00F92ECE">
        <w:t>thing</w:t>
      </w:r>
      <w:r w:rsidR="000D793D">
        <w:t>s that were</w:t>
      </w:r>
      <w:r w:rsidR="00F92ECE">
        <w:t xml:space="preserve"> </w:t>
      </w:r>
      <w:r w:rsidR="005223FA">
        <w:t xml:space="preserve">important </w:t>
      </w:r>
      <w:r w:rsidR="00D21C3B">
        <w:t xml:space="preserve">to me, </w:t>
      </w:r>
      <w:r w:rsidR="005223FA">
        <w:t>away</w:t>
      </w:r>
      <w:r w:rsidR="007F5DCA">
        <w:t>. As</w:t>
      </w:r>
      <w:r w:rsidR="00F92ECE">
        <w:t xml:space="preserve"> I mentioned in the previous chapter, </w:t>
      </w:r>
      <w:r w:rsidR="00D21C3B">
        <w:t xml:space="preserve">my experience with </w:t>
      </w:r>
      <w:r w:rsidR="00F92ECE">
        <w:t xml:space="preserve">schizophrenia was </w:t>
      </w:r>
      <w:r w:rsidR="00D21C3B">
        <w:t>only</w:t>
      </w:r>
      <w:r w:rsidR="00026A50">
        <w:t xml:space="preserve"> unpleasant </w:t>
      </w:r>
      <w:r w:rsidR="00D21C3B">
        <w:t>and debilitating</w:t>
      </w:r>
      <w:r w:rsidR="00026A50">
        <w:t xml:space="preserve"> for a few years</w:t>
      </w:r>
      <w:r w:rsidR="00F92ECE">
        <w:t>. With schizophrenia</w:t>
      </w:r>
      <w:r w:rsidR="007F5DCA">
        <w:t>,</w:t>
      </w:r>
      <w:r w:rsidR="00F92ECE">
        <w:t xml:space="preserve"> I became qualified as a computer technician, trainer and network engineer. </w:t>
      </w:r>
      <w:r w:rsidR="00BB56CE">
        <w:t xml:space="preserve">I married and </w:t>
      </w:r>
      <w:r w:rsidR="00E75233">
        <w:t>raised</w:t>
      </w:r>
      <w:r w:rsidR="00BB56CE">
        <w:t xml:space="preserve"> a child </w:t>
      </w:r>
      <w:r w:rsidR="00E75233">
        <w:t>b</w:t>
      </w:r>
      <w:r w:rsidR="00981120">
        <w:t>ut I still did not yet</w:t>
      </w:r>
      <w:r w:rsidR="00BB56CE">
        <w:t xml:space="preserve"> know whether my </w:t>
      </w:r>
      <w:r w:rsidR="00E75233">
        <w:t xml:space="preserve">own </w:t>
      </w:r>
      <w:r w:rsidR="00BB56CE">
        <w:t xml:space="preserve">dishonesty as a </w:t>
      </w:r>
      <w:r w:rsidR="0009049C">
        <w:t xml:space="preserve">child was a part of my </w:t>
      </w:r>
      <w:r w:rsidR="00D21C3B">
        <w:t xml:space="preserve">actual </w:t>
      </w:r>
      <w:r w:rsidR="0009049C">
        <w:t>nature</w:t>
      </w:r>
      <w:r w:rsidR="00D21C3B">
        <w:t>,</w:t>
      </w:r>
      <w:r w:rsidR="0009049C">
        <w:t xml:space="preserve"> or</w:t>
      </w:r>
      <w:r w:rsidR="00BB56CE">
        <w:t xml:space="preserve"> if </w:t>
      </w:r>
      <w:r w:rsidR="00026A50">
        <w:t>there was some other expla</w:t>
      </w:r>
      <w:r w:rsidR="0009049C">
        <w:t>nation</w:t>
      </w:r>
      <w:r w:rsidR="00BB56CE">
        <w:t xml:space="preserve">. I was still a sociopath hiding behind a façade who </w:t>
      </w:r>
      <w:r w:rsidR="00026A50">
        <w:t>envied</w:t>
      </w:r>
      <w:r w:rsidR="00BB56CE">
        <w:t xml:space="preserve"> others for their apparent happiness.</w:t>
      </w:r>
    </w:p>
    <w:p w:rsidR="005952E6" w:rsidRDefault="00BB56CE" w:rsidP="00C259C3">
      <w:r>
        <w:tab/>
        <w:t xml:space="preserve">Then came </w:t>
      </w:r>
      <w:r w:rsidR="00895D27">
        <w:t>my</w:t>
      </w:r>
      <w:r>
        <w:t xml:space="preserve"> revelatory experience referred to in the previous chapter</w:t>
      </w:r>
      <w:r w:rsidR="00895D27">
        <w:t>,</w:t>
      </w:r>
      <w:r>
        <w:t xml:space="preserve"> </w:t>
      </w:r>
      <w:r w:rsidR="00454287">
        <w:t>and</w:t>
      </w:r>
      <w:r>
        <w:t xml:space="preserve"> my sociopathy ended at the same time that my schizophrenia </w:t>
      </w:r>
      <w:r w:rsidR="00895D27">
        <w:t>did</w:t>
      </w:r>
      <w:r>
        <w:t xml:space="preserve">. </w:t>
      </w:r>
      <w:r w:rsidR="00895D27">
        <w:t>Until</w:t>
      </w:r>
      <w:r w:rsidR="00611C18">
        <w:t xml:space="preserve"> this very moment</w:t>
      </w:r>
      <w:r w:rsidR="00895D27">
        <w:t>,</w:t>
      </w:r>
      <w:r w:rsidR="00611C18">
        <w:t xml:space="preserve"> I had maintained a belief </w:t>
      </w:r>
      <w:r w:rsidR="00895D27">
        <w:t>that I was untrustworthy</w:t>
      </w:r>
      <w:r w:rsidR="00B319C7">
        <w:t xml:space="preserve"> and continued to practise lying and stealing </w:t>
      </w:r>
      <w:r w:rsidR="00895D27">
        <w:t xml:space="preserve">and </w:t>
      </w:r>
      <w:r w:rsidR="00B87A2A">
        <w:t xml:space="preserve">as </w:t>
      </w:r>
      <w:r w:rsidR="009F306E">
        <w:t xml:space="preserve">I </w:t>
      </w:r>
      <w:r w:rsidR="00895D27">
        <w:t>was still socially</w:t>
      </w:r>
      <w:r w:rsidR="009F306E">
        <w:t xml:space="preserve"> isolated</w:t>
      </w:r>
      <w:r w:rsidR="00895D27">
        <w:t>,</w:t>
      </w:r>
      <w:r w:rsidR="006059E3">
        <w:t xml:space="preserve"> I </w:t>
      </w:r>
      <w:r w:rsidR="00895D27">
        <w:t>had no</w:t>
      </w:r>
      <w:r w:rsidR="006059E3">
        <w:t xml:space="preserve"> reason not to</w:t>
      </w:r>
      <w:r w:rsidR="00611C18">
        <w:t xml:space="preserve">. </w:t>
      </w:r>
      <w:r w:rsidR="00B319C7">
        <w:t>Even at the age of thirty-six</w:t>
      </w:r>
      <w:r w:rsidR="009F306E">
        <w:t>,</w:t>
      </w:r>
      <w:r w:rsidR="00B319C7">
        <w:t xml:space="preserve"> my parent</w:t>
      </w:r>
      <w:r w:rsidR="005D18C8">
        <w:t>’</w:t>
      </w:r>
      <w:r w:rsidR="00B319C7">
        <w:t xml:space="preserve">s </w:t>
      </w:r>
      <w:r w:rsidR="00B87A2A">
        <w:t>generation</w:t>
      </w:r>
      <w:r w:rsidR="00895D27">
        <w:t>al morals</w:t>
      </w:r>
      <w:r w:rsidR="00B87A2A">
        <w:t xml:space="preserve"> </w:t>
      </w:r>
      <w:r w:rsidR="00B319C7">
        <w:t xml:space="preserve">still defined me. </w:t>
      </w:r>
      <w:r w:rsidR="00611C18">
        <w:t xml:space="preserve">Then, </w:t>
      </w:r>
      <w:r w:rsidR="00454287">
        <w:t>at the hands of the abovementioned experience</w:t>
      </w:r>
      <w:r>
        <w:t xml:space="preserve"> </w:t>
      </w:r>
      <w:r w:rsidR="00454287">
        <w:t xml:space="preserve">I </w:t>
      </w:r>
      <w:r>
        <w:t xml:space="preserve">witnessed </w:t>
      </w:r>
      <w:r w:rsidR="00454287">
        <w:t xml:space="preserve">that </w:t>
      </w:r>
      <w:r>
        <w:t xml:space="preserve">the limited resources </w:t>
      </w:r>
      <w:r w:rsidR="00895D27">
        <w:t>that were</w:t>
      </w:r>
      <w:r w:rsidR="00B319C7">
        <w:t xml:space="preserve"> </w:t>
      </w:r>
      <w:r>
        <w:t xml:space="preserve">available during </w:t>
      </w:r>
      <w:r w:rsidR="00B319C7">
        <w:t xml:space="preserve">every </w:t>
      </w:r>
      <w:r>
        <w:t xml:space="preserve">human endeavour, which </w:t>
      </w:r>
      <w:r w:rsidR="00895D27">
        <w:t xml:space="preserve">are </w:t>
      </w:r>
      <w:r w:rsidR="00B319C7">
        <w:t>impeded by</w:t>
      </w:r>
      <w:r>
        <w:t xml:space="preserve"> </w:t>
      </w:r>
      <w:r w:rsidR="006F11E2">
        <w:t xml:space="preserve">the acts of </w:t>
      </w:r>
      <w:r>
        <w:t xml:space="preserve">lying and </w:t>
      </w:r>
      <w:r w:rsidR="00895D27">
        <w:t>dishonesty</w:t>
      </w:r>
      <w:r>
        <w:t xml:space="preserve">, I </w:t>
      </w:r>
      <w:r w:rsidR="00454287">
        <w:t>learnt</w:t>
      </w:r>
      <w:r>
        <w:t xml:space="preserve"> that nobody would ever do either of </w:t>
      </w:r>
      <w:r>
        <w:lastRenderedPageBreak/>
        <w:t>these things</w:t>
      </w:r>
      <w:r w:rsidR="00454287">
        <w:t>,</w:t>
      </w:r>
      <w:r>
        <w:t xml:space="preserve"> </w:t>
      </w:r>
      <w:r w:rsidR="006F11E2">
        <w:t xml:space="preserve">except </w:t>
      </w:r>
      <w:proofErr w:type="gramStart"/>
      <w:r w:rsidR="006F11E2">
        <w:t xml:space="preserve">as a </w:t>
      </w:r>
      <w:r w:rsidR="00981120">
        <w:t>result</w:t>
      </w:r>
      <w:proofErr w:type="gramEnd"/>
      <w:r w:rsidR="00981120">
        <w:t xml:space="preserve"> of </w:t>
      </w:r>
      <w:r w:rsidR="00B319C7">
        <w:t xml:space="preserve">ignorance, </w:t>
      </w:r>
      <w:r w:rsidR="00981120">
        <w:t>necessity</w:t>
      </w:r>
      <w:r w:rsidR="006F11E2">
        <w:t xml:space="preserve">. </w:t>
      </w:r>
      <w:r w:rsidR="006059E3">
        <w:t>Other people</w:t>
      </w:r>
      <w:r w:rsidR="00B87A2A">
        <w:t xml:space="preserve"> </w:t>
      </w:r>
      <w:r w:rsidR="00895D27">
        <w:t>did not lie</w:t>
      </w:r>
      <w:r w:rsidR="00B87A2A">
        <w:t xml:space="preserve"> to </w:t>
      </w:r>
      <w:r w:rsidR="00895D27">
        <w:t xml:space="preserve">me to </w:t>
      </w:r>
      <w:r w:rsidR="00B87A2A">
        <w:t xml:space="preserve">hurt </w:t>
      </w:r>
      <w:r w:rsidR="006059E3">
        <w:t>me</w:t>
      </w:r>
      <w:r w:rsidR="00895D27">
        <w:t>,</w:t>
      </w:r>
      <w:r w:rsidR="006059E3">
        <w:t xml:space="preserve"> </w:t>
      </w:r>
      <w:r w:rsidR="00895D27">
        <w:t>they were just doing the best they could to cope, given their available resources</w:t>
      </w:r>
      <w:r w:rsidR="00B87A2A">
        <w:t xml:space="preserve">. To lie with the intent to deceive requires the engagement of </w:t>
      </w:r>
      <w:r w:rsidR="00895D27">
        <w:t>a separate</w:t>
      </w:r>
      <w:r w:rsidR="00B87A2A">
        <w:t xml:space="preserve"> endeavour all of its own. </w:t>
      </w:r>
      <w:r w:rsidR="00DF704C">
        <w:t>S</w:t>
      </w:r>
      <w:r w:rsidR="007559BD">
        <w:t>tudies performed in the US suggest that a 40% increase in resources is required each time we switch endeavours</w:t>
      </w:r>
      <w:r w:rsidR="00DF704C">
        <w:t xml:space="preserve"> also increasing the likelihood of error by an additional 50%</w:t>
      </w:r>
      <w:r w:rsidR="007559BD">
        <w:t xml:space="preserve">. </w:t>
      </w:r>
      <w:r w:rsidR="00B87A2A">
        <w:t xml:space="preserve">The failure that occurs from attempting such an act is </w:t>
      </w:r>
      <w:r w:rsidR="00B04698">
        <w:t>clear and obvious to any recipient of such an act</w:t>
      </w:r>
      <w:r w:rsidR="00B87A2A">
        <w:t>. In my case</w:t>
      </w:r>
      <w:r w:rsidR="00B04698">
        <w:t>,</w:t>
      </w:r>
      <w:r w:rsidR="006F11E2">
        <w:t xml:space="preserve"> </w:t>
      </w:r>
      <w:r w:rsidR="00B04698">
        <w:t>it was now clear to me</w:t>
      </w:r>
      <w:r w:rsidR="006F11E2">
        <w:t xml:space="preserve"> that </w:t>
      </w:r>
      <w:r w:rsidR="00B87A2A">
        <w:t xml:space="preserve">my peers </w:t>
      </w:r>
      <w:r w:rsidR="00B04698">
        <w:t xml:space="preserve">and I </w:t>
      </w:r>
      <w:r w:rsidR="00B87A2A">
        <w:t>were doing nothing more than trying to cope in an adult world</w:t>
      </w:r>
      <w:r w:rsidR="006F11E2">
        <w:t xml:space="preserve">. With my back straight and my </w:t>
      </w:r>
      <w:r w:rsidR="00B04698">
        <w:t xml:space="preserve">head now able to be held </w:t>
      </w:r>
      <w:r w:rsidR="006F11E2">
        <w:t>high</w:t>
      </w:r>
      <w:r w:rsidR="00B04698">
        <w:t>,</w:t>
      </w:r>
      <w:r w:rsidR="006F11E2">
        <w:t xml:space="preserve"> I</w:t>
      </w:r>
      <w:r w:rsidR="00744FDF">
        <w:t>,</w:t>
      </w:r>
      <w:r w:rsidR="006F11E2">
        <w:t xml:space="preserve"> </w:t>
      </w:r>
      <w:r w:rsidR="00744FDF">
        <w:t>with my hypocritical foundation,</w:t>
      </w:r>
      <w:r w:rsidR="00B319C7">
        <w:t xml:space="preserve"> </w:t>
      </w:r>
      <w:r w:rsidR="006F11E2">
        <w:t xml:space="preserve">knew </w:t>
      </w:r>
      <w:proofErr w:type="gramStart"/>
      <w:r w:rsidR="00AC4F02">
        <w:t>better</w:t>
      </w:r>
      <w:proofErr w:type="gramEnd"/>
      <w:r w:rsidR="00AC4F02">
        <w:t xml:space="preserve"> where</w:t>
      </w:r>
      <w:r w:rsidR="006F11E2">
        <w:t xml:space="preserve"> other</w:t>
      </w:r>
      <w:r w:rsidR="00744FDF">
        <w:t>s</w:t>
      </w:r>
      <w:r w:rsidR="006F11E2">
        <w:t xml:space="preserve"> did not. I no longer felt the need to hide who I was and </w:t>
      </w:r>
      <w:r w:rsidR="00B04698">
        <w:t xml:space="preserve">resultantly, </w:t>
      </w:r>
      <w:r w:rsidR="006F11E2">
        <w:t xml:space="preserve">I no longer did. I shared my past with others and as I expected, I did not lose their respect. I owned all of my life and became one </w:t>
      </w:r>
      <w:r w:rsidR="00981120">
        <w:t xml:space="preserve">single </w:t>
      </w:r>
      <w:r w:rsidR="006F11E2">
        <w:t xml:space="preserve">person for the first time ever. </w:t>
      </w:r>
      <w:r w:rsidR="00B04698">
        <w:t>I learned to like other people for the first time and</w:t>
      </w:r>
      <w:r w:rsidR="00AC4F02">
        <w:t xml:space="preserve"> I </w:t>
      </w:r>
      <w:r w:rsidR="00B04698">
        <w:t xml:space="preserve">now </w:t>
      </w:r>
      <w:r w:rsidR="00AC4F02">
        <w:t xml:space="preserve">liked myself. </w:t>
      </w:r>
      <w:r w:rsidR="006F11E2">
        <w:t xml:space="preserve">This was much more satisfying than overcoming schizophrenia and I suspect </w:t>
      </w:r>
      <w:r w:rsidR="00B319C7">
        <w:t xml:space="preserve">this chapter </w:t>
      </w:r>
      <w:r w:rsidR="006F11E2">
        <w:t xml:space="preserve">will be </w:t>
      </w:r>
      <w:r w:rsidR="00A039B9">
        <w:t>well received</w:t>
      </w:r>
      <w:r w:rsidR="006F11E2">
        <w:t xml:space="preserve"> </w:t>
      </w:r>
      <w:r w:rsidR="00F41F41">
        <w:t>by others</w:t>
      </w:r>
      <w:r w:rsidR="00FF003F">
        <w:t xml:space="preserve"> </w:t>
      </w:r>
      <w:r w:rsidR="007559BD">
        <w:t>who have had and are probably still having their own v</w:t>
      </w:r>
      <w:r w:rsidR="00B04698">
        <w:t>ersion</w:t>
      </w:r>
      <w:r w:rsidR="007559BD">
        <w:t xml:space="preserve"> of this experience</w:t>
      </w:r>
      <w:r w:rsidR="00F41F41">
        <w:t>.</w:t>
      </w:r>
      <w:r w:rsidR="0013630E">
        <w:t xml:space="preserve"> Schizophrenia was </w:t>
      </w:r>
      <w:r w:rsidR="00B319C7">
        <w:t xml:space="preserve">purely a </w:t>
      </w:r>
      <w:r w:rsidR="00FF003F">
        <w:t>tool</w:t>
      </w:r>
      <w:r w:rsidR="0013630E">
        <w:t xml:space="preserve"> to this end.</w:t>
      </w:r>
    </w:p>
    <w:p w:rsidR="004D1A3C" w:rsidRDefault="0041326A" w:rsidP="005952E6">
      <w:pPr>
        <w:ind w:firstLine="720"/>
      </w:pPr>
      <w:r>
        <w:t>The foundation</w:t>
      </w:r>
      <w:r w:rsidR="005952E6">
        <w:t xml:space="preserve"> of nearly all, if not all soci</w:t>
      </w:r>
      <w:r>
        <w:t xml:space="preserve">opathy is created in childhood </w:t>
      </w:r>
      <w:r w:rsidR="005952E6">
        <w:t xml:space="preserve">by </w:t>
      </w:r>
      <w:r w:rsidR="00C4169E">
        <w:t>others</w:t>
      </w:r>
      <w:r w:rsidR="00B319C7">
        <w:t xml:space="preserve"> who have </w:t>
      </w:r>
      <w:r w:rsidR="00B04698">
        <w:t>been incapable or unwilling</w:t>
      </w:r>
      <w:r w:rsidR="00B319C7">
        <w:t xml:space="preserve"> to learn</w:t>
      </w:r>
      <w:r w:rsidR="005952E6">
        <w:t xml:space="preserve"> their lessons well</w:t>
      </w:r>
      <w:r w:rsidR="00B04698">
        <w:t>,</w:t>
      </w:r>
      <w:r w:rsidR="005952E6">
        <w:t xml:space="preserve"> and </w:t>
      </w:r>
      <w:r w:rsidR="00C4169E">
        <w:t>resultantly</w:t>
      </w:r>
      <w:r w:rsidR="005952E6">
        <w:t xml:space="preserve"> live in denial of </w:t>
      </w:r>
      <w:r w:rsidR="00B87A2A">
        <w:t xml:space="preserve">the extent </w:t>
      </w:r>
      <w:r w:rsidR="00B04698">
        <w:t>and experiences with</w:t>
      </w:r>
      <w:r w:rsidR="00B87A2A">
        <w:t xml:space="preserve"> their </w:t>
      </w:r>
      <w:r w:rsidR="00B04698">
        <w:t>own</w:t>
      </w:r>
      <w:r w:rsidR="005952E6">
        <w:t xml:space="preserve"> conscience. It has been </w:t>
      </w:r>
      <w:r w:rsidR="00B04698">
        <w:t xml:space="preserve">broadly </w:t>
      </w:r>
      <w:r w:rsidR="005952E6">
        <w:t xml:space="preserve">suggested that </w:t>
      </w:r>
      <w:proofErr w:type="gramStart"/>
      <w:r w:rsidR="00B04698">
        <w:t>our</w:t>
      </w:r>
      <w:r w:rsidR="005952E6">
        <w:t xml:space="preserve"> world is ruled by sociopaths</w:t>
      </w:r>
      <w:proofErr w:type="gramEnd"/>
      <w:r w:rsidR="00B04698">
        <w:t xml:space="preserve"> </w:t>
      </w:r>
      <w:r w:rsidR="005952E6">
        <w:t>however</w:t>
      </w:r>
      <w:r w:rsidR="00B04698">
        <w:t>,</w:t>
      </w:r>
      <w:r w:rsidR="005952E6">
        <w:t xml:space="preserve"> the truth is much more disturbing. The world </w:t>
      </w:r>
      <w:proofErr w:type="gramStart"/>
      <w:r w:rsidR="005952E6">
        <w:t xml:space="preserve">is </w:t>
      </w:r>
      <w:r w:rsidR="00C4169E">
        <w:t xml:space="preserve">actually </w:t>
      </w:r>
      <w:r w:rsidR="00B04698">
        <w:t>run</w:t>
      </w:r>
      <w:proofErr w:type="gramEnd"/>
      <w:r w:rsidR="00B04698">
        <w:t xml:space="preserve"> by bigots,</w:t>
      </w:r>
      <w:r w:rsidR="005952E6">
        <w:t xml:space="preserve"> which is </w:t>
      </w:r>
      <w:r w:rsidR="00C4169E">
        <w:t xml:space="preserve">a </w:t>
      </w:r>
      <w:r w:rsidR="005952E6">
        <w:t xml:space="preserve">far more </w:t>
      </w:r>
      <w:r w:rsidR="00FF003F">
        <w:t>insidious</w:t>
      </w:r>
      <w:r w:rsidR="005952E6">
        <w:t xml:space="preserve"> </w:t>
      </w:r>
      <w:r w:rsidR="00C4169E">
        <w:t xml:space="preserve">state of </w:t>
      </w:r>
      <w:r w:rsidR="00A039B9">
        <w:t>being</w:t>
      </w:r>
      <w:r w:rsidR="005952E6">
        <w:t>.</w:t>
      </w:r>
      <w:r w:rsidR="00DD334A">
        <w:t xml:space="preserve"> Sociopaths are too busy dealing with their own problems where bigots </w:t>
      </w:r>
      <w:r w:rsidR="00B04698">
        <w:t>are incapable o</w:t>
      </w:r>
      <w:r w:rsidR="00BE02C5">
        <w:t>f</w:t>
      </w:r>
      <w:r w:rsidR="00B04698">
        <w:t xml:space="preserve"> doing anything other than</w:t>
      </w:r>
      <w:r w:rsidR="00DD334A">
        <w:t xml:space="preserve"> </w:t>
      </w:r>
      <w:r w:rsidR="006D165B">
        <w:t>to placate their own issues upon</w:t>
      </w:r>
      <w:r w:rsidR="00DD334A">
        <w:t xml:space="preserve"> others.</w:t>
      </w:r>
    </w:p>
    <w:p w:rsidR="00AE12ED" w:rsidRDefault="00AE12ED" w:rsidP="00C259C3"/>
    <w:p w:rsidR="00201894" w:rsidRDefault="008B4E7D" w:rsidP="00C259C3">
      <w:pPr>
        <w:rPr>
          <w:sz w:val="16"/>
          <w:szCs w:val="16"/>
        </w:rPr>
      </w:pPr>
      <w:r>
        <w:rPr>
          <w:vertAlign w:val="superscript"/>
        </w:rPr>
        <w:t>[1]</w:t>
      </w:r>
      <w:r w:rsidRPr="008B4E7D">
        <w:t xml:space="preserve"> </w:t>
      </w:r>
      <w:r>
        <w:rPr>
          <w:sz w:val="16"/>
          <w:szCs w:val="16"/>
        </w:rPr>
        <w:t xml:space="preserve">Black DW. </w:t>
      </w:r>
      <w:proofErr w:type="gramStart"/>
      <w:r w:rsidRPr="008B4E7D">
        <w:rPr>
          <w:sz w:val="16"/>
          <w:szCs w:val="16"/>
        </w:rPr>
        <w:t>The Natural History of Antisocial Personality Disorder.</w:t>
      </w:r>
      <w:proofErr w:type="gramEnd"/>
      <w:r w:rsidRPr="008B4E7D">
        <w:rPr>
          <w:sz w:val="16"/>
          <w:szCs w:val="16"/>
        </w:rPr>
        <w:t xml:space="preserve"> </w:t>
      </w:r>
      <w:r w:rsidRPr="008B4E7D">
        <w:rPr>
          <w:rStyle w:val="ref-journal"/>
          <w:sz w:val="16"/>
          <w:szCs w:val="16"/>
        </w:rPr>
        <w:t xml:space="preserve">Can J Psychiatry. </w:t>
      </w:r>
      <w:proofErr w:type="gramStart"/>
      <w:r w:rsidRPr="008B4E7D">
        <w:rPr>
          <w:sz w:val="16"/>
          <w:szCs w:val="16"/>
        </w:rPr>
        <w:t>2015</w:t>
      </w:r>
      <w:proofErr w:type="gramEnd"/>
      <w:r w:rsidRPr="008B4E7D">
        <w:rPr>
          <w:sz w:val="16"/>
          <w:szCs w:val="16"/>
        </w:rPr>
        <w:t xml:space="preserve"> Jul;</w:t>
      </w:r>
      <w:r>
        <w:rPr>
          <w:sz w:val="16"/>
          <w:szCs w:val="16"/>
        </w:rPr>
        <w:t xml:space="preserve"> </w:t>
      </w:r>
      <w:r w:rsidRPr="008B4E7D">
        <w:rPr>
          <w:rStyle w:val="ref-vol"/>
          <w:sz w:val="16"/>
          <w:szCs w:val="16"/>
        </w:rPr>
        <w:t>60</w:t>
      </w:r>
      <w:r w:rsidRPr="008B4E7D">
        <w:rPr>
          <w:sz w:val="16"/>
          <w:szCs w:val="16"/>
        </w:rPr>
        <w:t>(7):309-14.</w:t>
      </w:r>
    </w:p>
    <w:p w:rsidR="002E2F83" w:rsidRPr="002E2F83" w:rsidRDefault="002E2F83" w:rsidP="00C259C3">
      <w:pPr>
        <w:rPr>
          <w:sz w:val="16"/>
          <w:szCs w:val="16"/>
        </w:rPr>
      </w:pPr>
      <w:r>
        <w:rPr>
          <w:vertAlign w:val="superscript"/>
        </w:rPr>
        <w:t>[2]</w:t>
      </w:r>
      <w:r>
        <w:rPr>
          <w:sz w:val="16"/>
          <w:szCs w:val="16"/>
        </w:rPr>
        <w:t xml:space="preserve"> </w:t>
      </w:r>
      <w:r w:rsidRPr="002E2F83">
        <w:rPr>
          <w:sz w:val="16"/>
          <w:szCs w:val="16"/>
        </w:rPr>
        <w:t xml:space="preserve">Brazil IA, van </w:t>
      </w:r>
      <w:proofErr w:type="spellStart"/>
      <w:r w:rsidRPr="002E2F83">
        <w:rPr>
          <w:sz w:val="16"/>
          <w:szCs w:val="16"/>
        </w:rPr>
        <w:t>Dongen</w:t>
      </w:r>
      <w:proofErr w:type="spellEnd"/>
      <w:r w:rsidRPr="002E2F83">
        <w:rPr>
          <w:sz w:val="16"/>
          <w:szCs w:val="16"/>
        </w:rPr>
        <w:t xml:space="preserve"> JDM, </w:t>
      </w:r>
      <w:proofErr w:type="spellStart"/>
      <w:r w:rsidRPr="002E2F83">
        <w:rPr>
          <w:sz w:val="16"/>
          <w:szCs w:val="16"/>
        </w:rPr>
        <w:t>Maes</w:t>
      </w:r>
      <w:proofErr w:type="spellEnd"/>
      <w:r w:rsidRPr="002E2F83">
        <w:rPr>
          <w:sz w:val="16"/>
          <w:szCs w:val="16"/>
        </w:rPr>
        <w:t xml:space="preserve"> JHR, Mars RB, Baskin-Sommers AR. Classification and treatment of antisocial individuals: From </w:t>
      </w:r>
      <w:proofErr w:type="spellStart"/>
      <w:r w:rsidRPr="002E2F83">
        <w:rPr>
          <w:sz w:val="16"/>
          <w:szCs w:val="16"/>
        </w:rPr>
        <w:t>behavior</w:t>
      </w:r>
      <w:proofErr w:type="spellEnd"/>
      <w:r w:rsidRPr="002E2F83">
        <w:rPr>
          <w:sz w:val="16"/>
          <w:szCs w:val="16"/>
        </w:rPr>
        <w:t xml:space="preserve"> to </w:t>
      </w:r>
      <w:proofErr w:type="spellStart"/>
      <w:r w:rsidRPr="002E2F83">
        <w:rPr>
          <w:sz w:val="16"/>
          <w:szCs w:val="16"/>
        </w:rPr>
        <w:t>biocognition</w:t>
      </w:r>
      <w:proofErr w:type="spellEnd"/>
      <w:r w:rsidRPr="002E2F83">
        <w:rPr>
          <w:sz w:val="16"/>
          <w:szCs w:val="16"/>
        </w:rPr>
        <w:t xml:space="preserve">. </w:t>
      </w:r>
      <w:r w:rsidRPr="002E2F83">
        <w:rPr>
          <w:rStyle w:val="ref-journal"/>
          <w:sz w:val="16"/>
          <w:szCs w:val="16"/>
        </w:rPr>
        <w:t>Neurosci</w:t>
      </w:r>
      <w:r>
        <w:rPr>
          <w:rStyle w:val="ref-journal"/>
          <w:sz w:val="16"/>
          <w:szCs w:val="16"/>
        </w:rPr>
        <w:t>ence</w:t>
      </w:r>
      <w:r w:rsidRPr="002E2F83">
        <w:rPr>
          <w:rStyle w:val="ref-journal"/>
          <w:sz w:val="16"/>
          <w:szCs w:val="16"/>
        </w:rPr>
        <w:t xml:space="preserve"> </w:t>
      </w:r>
      <w:r>
        <w:rPr>
          <w:rStyle w:val="ref-journal"/>
          <w:sz w:val="16"/>
          <w:szCs w:val="16"/>
        </w:rPr>
        <w:t xml:space="preserve">&amp; </w:t>
      </w:r>
      <w:proofErr w:type="spellStart"/>
      <w:r w:rsidRPr="002E2F83">
        <w:rPr>
          <w:rStyle w:val="ref-journal"/>
          <w:sz w:val="16"/>
          <w:szCs w:val="16"/>
        </w:rPr>
        <w:t>Biobehavioral</w:t>
      </w:r>
      <w:proofErr w:type="spellEnd"/>
      <w:r>
        <w:rPr>
          <w:rStyle w:val="ref-journal"/>
          <w:sz w:val="16"/>
          <w:szCs w:val="16"/>
        </w:rPr>
        <w:t xml:space="preserve"> Reviews</w:t>
      </w:r>
      <w:r w:rsidRPr="002E2F83">
        <w:rPr>
          <w:rStyle w:val="ref-journal"/>
          <w:sz w:val="16"/>
          <w:szCs w:val="16"/>
        </w:rPr>
        <w:t xml:space="preserve"> </w:t>
      </w:r>
      <w:r w:rsidRPr="002E2F83">
        <w:rPr>
          <w:sz w:val="16"/>
          <w:szCs w:val="16"/>
        </w:rPr>
        <w:t>2018 Aug;</w:t>
      </w:r>
      <w:r>
        <w:rPr>
          <w:sz w:val="16"/>
          <w:szCs w:val="16"/>
        </w:rPr>
        <w:t xml:space="preserve"> </w:t>
      </w:r>
      <w:r w:rsidRPr="002E2F83">
        <w:rPr>
          <w:rStyle w:val="ref-vol"/>
          <w:sz w:val="16"/>
          <w:szCs w:val="16"/>
        </w:rPr>
        <w:t>91</w:t>
      </w:r>
      <w:r w:rsidRPr="002E2F83">
        <w:rPr>
          <w:sz w:val="16"/>
          <w:szCs w:val="16"/>
        </w:rPr>
        <w:t>:259-277.</w:t>
      </w:r>
    </w:p>
    <w:p w:rsidR="00201894" w:rsidRDefault="002E2F83" w:rsidP="00C259C3">
      <w:pPr>
        <w:rPr>
          <w:sz w:val="16"/>
          <w:szCs w:val="16"/>
        </w:rPr>
      </w:pPr>
      <w:r>
        <w:rPr>
          <w:vertAlign w:val="superscript"/>
        </w:rPr>
        <w:t>[3</w:t>
      </w:r>
      <w:r w:rsidR="00395B42">
        <w:rPr>
          <w:vertAlign w:val="superscript"/>
        </w:rPr>
        <w:t>]</w:t>
      </w:r>
      <w:r w:rsidR="00395B42">
        <w:t xml:space="preserve"> </w:t>
      </w:r>
      <w:proofErr w:type="spellStart"/>
      <w:r w:rsidR="00395B42" w:rsidRPr="00395B42">
        <w:rPr>
          <w:sz w:val="16"/>
          <w:szCs w:val="16"/>
        </w:rPr>
        <w:t>DeLisi</w:t>
      </w:r>
      <w:proofErr w:type="spellEnd"/>
      <w:r w:rsidR="00395B42" w:rsidRPr="00395B42">
        <w:rPr>
          <w:sz w:val="16"/>
          <w:szCs w:val="16"/>
        </w:rPr>
        <w:t xml:space="preserve"> M, Drury AJ, Elbert MJ. </w:t>
      </w:r>
      <w:proofErr w:type="gramStart"/>
      <w:r w:rsidR="00395B42" w:rsidRPr="00395B42">
        <w:rPr>
          <w:sz w:val="16"/>
          <w:szCs w:val="16"/>
        </w:rPr>
        <w:t xml:space="preserve">The etiology of antisocial personality disorder: The differential roles of adverse childhood experiences and childhood </w:t>
      </w:r>
      <w:r w:rsidR="00395B42" w:rsidRPr="005223FA">
        <w:rPr>
          <w:sz w:val="16"/>
          <w:szCs w:val="16"/>
        </w:rPr>
        <w:t>psychopathology</w:t>
      </w:r>
      <w:r w:rsidR="00395B42" w:rsidRPr="00395B42">
        <w:rPr>
          <w:sz w:val="16"/>
          <w:szCs w:val="16"/>
        </w:rPr>
        <w:t>.</w:t>
      </w:r>
      <w:proofErr w:type="gramEnd"/>
      <w:r w:rsidR="00395B42">
        <w:rPr>
          <w:sz w:val="16"/>
          <w:szCs w:val="16"/>
        </w:rPr>
        <w:t xml:space="preserve"> </w:t>
      </w:r>
      <w:proofErr w:type="gramStart"/>
      <w:r w:rsidR="00395B42" w:rsidRPr="00395B42">
        <w:rPr>
          <w:rStyle w:val="ref-journal"/>
          <w:sz w:val="16"/>
          <w:szCs w:val="16"/>
        </w:rPr>
        <w:t>Compr</w:t>
      </w:r>
      <w:r w:rsidR="00395B42">
        <w:rPr>
          <w:rStyle w:val="ref-journal"/>
          <w:sz w:val="16"/>
          <w:szCs w:val="16"/>
        </w:rPr>
        <w:t>ehensive</w:t>
      </w:r>
      <w:r w:rsidR="00395B42" w:rsidRPr="00395B42">
        <w:rPr>
          <w:rStyle w:val="ref-journal"/>
          <w:sz w:val="16"/>
          <w:szCs w:val="16"/>
        </w:rPr>
        <w:t xml:space="preserve"> Psychiatry.</w:t>
      </w:r>
      <w:proofErr w:type="gramEnd"/>
      <w:r w:rsidR="00395B42" w:rsidRPr="00395B42">
        <w:rPr>
          <w:rStyle w:val="ref-journal"/>
          <w:sz w:val="16"/>
          <w:szCs w:val="16"/>
        </w:rPr>
        <w:t xml:space="preserve"> </w:t>
      </w:r>
      <w:proofErr w:type="gramStart"/>
      <w:r w:rsidR="00395B42" w:rsidRPr="00395B42">
        <w:rPr>
          <w:sz w:val="16"/>
          <w:szCs w:val="16"/>
        </w:rPr>
        <w:t>2019</w:t>
      </w:r>
      <w:proofErr w:type="gramEnd"/>
      <w:r w:rsidR="00395B42" w:rsidRPr="00395B42">
        <w:rPr>
          <w:sz w:val="16"/>
          <w:szCs w:val="16"/>
        </w:rPr>
        <w:t xml:space="preserve"> Jul;</w:t>
      </w:r>
      <w:r w:rsidR="00395B42">
        <w:rPr>
          <w:sz w:val="16"/>
          <w:szCs w:val="16"/>
        </w:rPr>
        <w:t xml:space="preserve"> </w:t>
      </w:r>
      <w:r w:rsidR="00395B42" w:rsidRPr="00395B42">
        <w:rPr>
          <w:rStyle w:val="ref-vol"/>
          <w:sz w:val="16"/>
          <w:szCs w:val="16"/>
        </w:rPr>
        <w:t>92</w:t>
      </w:r>
      <w:r w:rsidR="00395B42" w:rsidRPr="00395B42">
        <w:rPr>
          <w:sz w:val="16"/>
          <w:szCs w:val="16"/>
        </w:rPr>
        <w:t>:1-6.</w:t>
      </w:r>
    </w:p>
    <w:p w:rsidR="005223FA" w:rsidRDefault="005223FA" w:rsidP="00C259C3">
      <w:pPr>
        <w:rPr>
          <w:sz w:val="16"/>
          <w:szCs w:val="16"/>
        </w:rPr>
      </w:pPr>
      <w:r w:rsidRPr="005223FA">
        <w:rPr>
          <w:vertAlign w:val="superscript"/>
        </w:rPr>
        <w:t>[4]</w:t>
      </w:r>
      <w:r>
        <w:t xml:space="preserve"> </w:t>
      </w:r>
      <w:r w:rsidRPr="005223FA">
        <w:rPr>
          <w:sz w:val="16"/>
          <w:szCs w:val="16"/>
        </w:rPr>
        <w:t xml:space="preserve">Black DW, Gunter T, Loveless P, Allen J, </w:t>
      </w:r>
      <w:proofErr w:type="spellStart"/>
      <w:r w:rsidRPr="005223FA">
        <w:rPr>
          <w:sz w:val="16"/>
          <w:szCs w:val="16"/>
        </w:rPr>
        <w:t>Sieleni</w:t>
      </w:r>
      <w:proofErr w:type="spellEnd"/>
      <w:r w:rsidRPr="005223FA">
        <w:rPr>
          <w:sz w:val="16"/>
          <w:szCs w:val="16"/>
        </w:rPr>
        <w:t xml:space="preserve"> B. Antisocial personality disorder in incarcerated offenders: Psychiatric comorbidity and quality of life. </w:t>
      </w:r>
      <w:proofErr w:type="gramStart"/>
      <w:r w:rsidRPr="005223FA">
        <w:rPr>
          <w:rStyle w:val="ref-journal"/>
          <w:sz w:val="16"/>
          <w:szCs w:val="16"/>
        </w:rPr>
        <w:t>Ann Clin</w:t>
      </w:r>
      <w:r>
        <w:rPr>
          <w:rStyle w:val="ref-journal"/>
          <w:sz w:val="16"/>
          <w:szCs w:val="16"/>
        </w:rPr>
        <w:t>ical</w:t>
      </w:r>
      <w:r w:rsidRPr="005223FA">
        <w:rPr>
          <w:rStyle w:val="ref-journal"/>
          <w:sz w:val="16"/>
          <w:szCs w:val="16"/>
        </w:rPr>
        <w:t xml:space="preserve"> Psychiatry.</w:t>
      </w:r>
      <w:proofErr w:type="gramEnd"/>
      <w:r w:rsidRPr="005223FA">
        <w:rPr>
          <w:rStyle w:val="ref-journal"/>
          <w:sz w:val="16"/>
          <w:szCs w:val="16"/>
        </w:rPr>
        <w:t xml:space="preserve"> </w:t>
      </w:r>
      <w:proofErr w:type="gramStart"/>
      <w:r w:rsidRPr="005223FA">
        <w:rPr>
          <w:sz w:val="16"/>
          <w:szCs w:val="16"/>
        </w:rPr>
        <w:t>2010</w:t>
      </w:r>
      <w:proofErr w:type="gramEnd"/>
      <w:r w:rsidRPr="005223FA">
        <w:rPr>
          <w:sz w:val="16"/>
          <w:szCs w:val="16"/>
        </w:rPr>
        <w:t xml:space="preserve"> May;</w:t>
      </w:r>
      <w:r>
        <w:rPr>
          <w:sz w:val="16"/>
          <w:szCs w:val="16"/>
        </w:rPr>
        <w:t xml:space="preserve"> </w:t>
      </w:r>
      <w:r w:rsidRPr="005223FA">
        <w:rPr>
          <w:rStyle w:val="ref-vol"/>
          <w:sz w:val="16"/>
          <w:szCs w:val="16"/>
        </w:rPr>
        <w:t>22</w:t>
      </w:r>
      <w:r w:rsidRPr="005223FA">
        <w:rPr>
          <w:sz w:val="16"/>
          <w:szCs w:val="16"/>
        </w:rPr>
        <w:t>(2):113-20.</w:t>
      </w:r>
    </w:p>
    <w:p w:rsidR="00336EDE" w:rsidRDefault="00336EDE" w:rsidP="00B6796E">
      <w:pPr>
        <w:pStyle w:val="Heading1"/>
        <w:jc w:val="center"/>
      </w:pPr>
      <w:r w:rsidRPr="00775B8D">
        <w:t>ADHD</w:t>
      </w:r>
    </w:p>
    <w:p w:rsidR="0027537D" w:rsidRDefault="0027537D" w:rsidP="0027537D"/>
    <w:p w:rsidR="0027537D" w:rsidRPr="001C7635" w:rsidRDefault="0027537D" w:rsidP="0027537D">
      <w:r w:rsidRPr="001C7635">
        <w:tab/>
        <w:t xml:space="preserve">I will address this subject as it occurred in my </w:t>
      </w:r>
      <w:r w:rsidR="001C7635">
        <w:t xml:space="preserve">own </w:t>
      </w:r>
      <w:r w:rsidRPr="001C7635">
        <w:t>life</w:t>
      </w:r>
      <w:r w:rsidR="00D21C3B">
        <w:t xml:space="preserve">, as </w:t>
      </w:r>
      <w:r w:rsidR="00437DE7">
        <w:t xml:space="preserve">neither </w:t>
      </w:r>
      <w:r w:rsidR="00D21C3B">
        <w:t xml:space="preserve">psychiatry </w:t>
      </w:r>
      <w:r w:rsidR="00437DE7">
        <w:t xml:space="preserve">nor </w:t>
      </w:r>
      <w:r w:rsidR="00C6598D">
        <w:t>psychology offers</w:t>
      </w:r>
      <w:r w:rsidR="001C7635">
        <w:t xml:space="preserve"> a</w:t>
      </w:r>
      <w:r w:rsidR="00437DE7">
        <w:t>ny</w:t>
      </w:r>
      <w:r w:rsidR="001C7635">
        <w:t xml:space="preserve"> </w:t>
      </w:r>
      <w:r w:rsidR="00D21C3B">
        <w:t>functional definition</w:t>
      </w:r>
      <w:r w:rsidR="00DF628D">
        <w:t xml:space="preserve"> for consideration</w:t>
      </w:r>
      <w:r w:rsidRPr="001C7635">
        <w:t xml:space="preserve">. </w:t>
      </w:r>
      <w:r w:rsidR="00003AE0">
        <w:t xml:space="preserve">This </w:t>
      </w:r>
      <w:r w:rsidR="00847552">
        <w:t>subject has close associations</w:t>
      </w:r>
      <w:r w:rsidR="00003AE0">
        <w:t xml:space="preserve"> with the chapter on </w:t>
      </w:r>
      <w:r w:rsidR="00437DE7">
        <w:t>soci</w:t>
      </w:r>
      <w:r w:rsidR="00003AE0">
        <w:t>opathy and the chapter on educational paradigms. I think these is</w:t>
      </w:r>
      <w:r w:rsidR="00847552">
        <w:t>sues often accompany each other and I think that</w:t>
      </w:r>
      <w:r w:rsidR="00003AE0">
        <w:t xml:space="preserve"> </w:t>
      </w:r>
      <w:r w:rsidR="00847552">
        <w:t>those who have i</w:t>
      </w:r>
      <w:r w:rsidR="006B5347">
        <w:t xml:space="preserve">ssues maintaining ‘Attention on </w:t>
      </w:r>
      <w:r w:rsidR="00847552">
        <w:t xml:space="preserve">Demand’ will relate more to my story than they will to recent changes in psychiatric diagnosis for ADHD. </w:t>
      </w:r>
      <w:r w:rsidRPr="001C7635">
        <w:t>It began when I was four or five year</w:t>
      </w:r>
      <w:r w:rsidR="001C7635">
        <w:t>s</w:t>
      </w:r>
      <w:r w:rsidRPr="001C7635">
        <w:t xml:space="preserve"> old. Although it began with more of the hyperactive-impulsive symptoms </w:t>
      </w:r>
      <w:r w:rsidR="008A25E0" w:rsidRPr="001C7635">
        <w:t xml:space="preserve">as </w:t>
      </w:r>
      <w:r w:rsidRPr="001C7635">
        <w:t xml:space="preserve">described below, the inattentive </w:t>
      </w:r>
      <w:r w:rsidR="008A25E0" w:rsidRPr="001C7635">
        <w:t>portion</w:t>
      </w:r>
      <w:r w:rsidR="00003AE0">
        <w:t>,</w:t>
      </w:r>
      <w:r w:rsidR="008A25E0" w:rsidRPr="001C7635">
        <w:t xml:space="preserve"> </w:t>
      </w:r>
      <w:r w:rsidR="00D21C3B">
        <w:t xml:space="preserve">also described </w:t>
      </w:r>
      <w:r w:rsidR="00D21C3B">
        <w:lastRenderedPageBreak/>
        <w:t>below</w:t>
      </w:r>
      <w:r w:rsidR="00003AE0">
        <w:t xml:space="preserve"> </w:t>
      </w:r>
      <w:r w:rsidR="008A25E0" w:rsidRPr="001C7635">
        <w:t>of my experience</w:t>
      </w:r>
      <w:r w:rsidR="00D21C3B">
        <w:t>,</w:t>
      </w:r>
      <w:r w:rsidR="008A25E0" w:rsidRPr="001C7635">
        <w:t xml:space="preserve"> which came later</w:t>
      </w:r>
      <w:r w:rsidR="00D21C3B">
        <w:t>,</w:t>
      </w:r>
      <w:r w:rsidR="008A25E0" w:rsidRPr="001C7635">
        <w:t xml:space="preserve"> is</w:t>
      </w:r>
      <w:r w:rsidR="00403268" w:rsidRPr="001C7635">
        <w:t xml:space="preserve"> </w:t>
      </w:r>
      <w:r w:rsidR="008A25E0" w:rsidRPr="001C7635">
        <w:t xml:space="preserve">more illuminating when </w:t>
      </w:r>
      <w:r w:rsidR="00003AE0">
        <w:t>attempting to define</w:t>
      </w:r>
      <w:r w:rsidR="008A25E0" w:rsidRPr="001C7635">
        <w:t xml:space="preserve"> </w:t>
      </w:r>
      <w:r w:rsidR="001C7635">
        <w:t>and under</w:t>
      </w:r>
      <w:r w:rsidR="00003AE0">
        <w:t>stand</w:t>
      </w:r>
      <w:r w:rsidR="001C7635">
        <w:t xml:space="preserve"> </w:t>
      </w:r>
      <w:r w:rsidR="008A25E0" w:rsidRPr="001C7635">
        <w:t>the condition itself.</w:t>
      </w:r>
    </w:p>
    <w:p w:rsidR="0027537D" w:rsidRPr="009D6AFB" w:rsidRDefault="0027537D" w:rsidP="0027537D">
      <w:pPr>
        <w:pStyle w:val="Heading3"/>
        <w:shd w:val="clear" w:color="auto" w:fill="FFFFFF"/>
        <w:spacing w:before="0" w:after="107"/>
        <w:rPr>
          <w:rFonts w:ascii="Calibri" w:hAnsi="Calibri"/>
          <w:b w:val="0"/>
          <w:bCs w:val="0"/>
          <w:color w:val="auto"/>
          <w:spacing w:val="-11"/>
        </w:rPr>
      </w:pPr>
      <w:r w:rsidRPr="009D6AFB">
        <w:rPr>
          <w:rFonts w:ascii="Calibri" w:hAnsi="Calibri"/>
          <w:b w:val="0"/>
          <w:bCs w:val="0"/>
          <w:color w:val="auto"/>
          <w:spacing w:val="-11"/>
        </w:rPr>
        <w:t>Hyperactive-impulsive symptoms</w:t>
      </w:r>
    </w:p>
    <w:p w:rsidR="0027537D" w:rsidRPr="001C7635" w:rsidRDefault="0027537D" w:rsidP="0027537D">
      <w:pPr>
        <w:numPr>
          <w:ilvl w:val="0"/>
          <w:numId w:val="9"/>
        </w:numPr>
        <w:shd w:val="clear" w:color="auto" w:fill="FFFFFF"/>
        <w:spacing w:before="100" w:beforeAutospacing="1" w:after="100" w:afterAutospacing="1" w:line="240" w:lineRule="auto"/>
      </w:pPr>
      <w:r w:rsidRPr="001C7635">
        <w:t>fidgeting and squirming</w:t>
      </w:r>
    </w:p>
    <w:p w:rsidR="0027537D" w:rsidRPr="001C7635" w:rsidRDefault="0027537D" w:rsidP="0027537D">
      <w:pPr>
        <w:numPr>
          <w:ilvl w:val="0"/>
          <w:numId w:val="9"/>
        </w:numPr>
        <w:shd w:val="clear" w:color="auto" w:fill="FFFFFF"/>
        <w:spacing w:before="100" w:beforeAutospacing="1" w:after="100" w:afterAutospacing="1" w:line="240" w:lineRule="auto"/>
      </w:pPr>
      <w:r w:rsidRPr="001C7635">
        <w:t>running or climbing in situations where it is inappropriate, leaving their seat in class</w:t>
      </w:r>
    </w:p>
    <w:p w:rsidR="0027537D" w:rsidRPr="001C7635" w:rsidRDefault="0027537D" w:rsidP="0027537D">
      <w:pPr>
        <w:numPr>
          <w:ilvl w:val="0"/>
          <w:numId w:val="9"/>
        </w:numPr>
        <w:shd w:val="clear" w:color="auto" w:fill="FFFFFF"/>
        <w:spacing w:before="100" w:beforeAutospacing="1" w:after="100" w:afterAutospacing="1" w:line="240" w:lineRule="auto"/>
      </w:pPr>
      <w:r w:rsidRPr="001C7635">
        <w:t>talking non-stop</w:t>
      </w:r>
    </w:p>
    <w:p w:rsidR="0027537D" w:rsidRPr="001C7635" w:rsidRDefault="0027537D" w:rsidP="0027537D">
      <w:pPr>
        <w:numPr>
          <w:ilvl w:val="0"/>
          <w:numId w:val="9"/>
        </w:numPr>
        <w:shd w:val="clear" w:color="auto" w:fill="FFFFFF"/>
        <w:spacing w:before="100" w:beforeAutospacing="1" w:after="100" w:afterAutospacing="1" w:line="240" w:lineRule="auto"/>
      </w:pPr>
      <w:r w:rsidRPr="001C7635">
        <w:t>interrupting conversations, games or activities or using people’s things without permission</w:t>
      </w:r>
    </w:p>
    <w:p w:rsidR="0027537D" w:rsidRPr="001C7635" w:rsidRDefault="0027537D" w:rsidP="0027537D">
      <w:pPr>
        <w:numPr>
          <w:ilvl w:val="0"/>
          <w:numId w:val="9"/>
        </w:numPr>
        <w:shd w:val="clear" w:color="auto" w:fill="FFFFFF"/>
        <w:spacing w:before="100" w:beforeAutospacing="1" w:after="100" w:afterAutospacing="1" w:line="240" w:lineRule="auto"/>
      </w:pPr>
      <w:r w:rsidRPr="001C7635">
        <w:t>blurting out an answer before a question has been finished</w:t>
      </w:r>
    </w:p>
    <w:p w:rsidR="0027537D" w:rsidRPr="001C7635" w:rsidRDefault="0027537D" w:rsidP="0027537D">
      <w:pPr>
        <w:numPr>
          <w:ilvl w:val="0"/>
          <w:numId w:val="9"/>
        </w:numPr>
        <w:shd w:val="clear" w:color="auto" w:fill="FFFFFF"/>
        <w:spacing w:before="100" w:beforeAutospacing="1" w:after="100" w:afterAutospacing="1" w:line="240" w:lineRule="auto"/>
      </w:pPr>
      <w:r w:rsidRPr="001C7635">
        <w:t>having difficulty playing quietly</w:t>
      </w:r>
    </w:p>
    <w:p w:rsidR="0027537D" w:rsidRPr="001C7635" w:rsidRDefault="0027537D" w:rsidP="0027537D">
      <w:pPr>
        <w:numPr>
          <w:ilvl w:val="0"/>
          <w:numId w:val="9"/>
        </w:numPr>
        <w:shd w:val="clear" w:color="auto" w:fill="FFFFFF"/>
        <w:spacing w:before="100" w:beforeAutospacing="1" w:after="100" w:afterAutospacing="1" w:line="240" w:lineRule="auto"/>
      </w:pPr>
      <w:r w:rsidRPr="001C7635">
        <w:t>having difficulty waiting their turn</w:t>
      </w:r>
    </w:p>
    <w:p w:rsidR="0027537D" w:rsidRPr="001C7635" w:rsidRDefault="0027537D" w:rsidP="0027537D">
      <w:pPr>
        <w:numPr>
          <w:ilvl w:val="0"/>
          <w:numId w:val="9"/>
        </w:numPr>
        <w:shd w:val="clear" w:color="auto" w:fill="FFFFFF"/>
        <w:spacing w:before="100" w:beforeAutospacing="1" w:after="100" w:afterAutospacing="1" w:line="240" w:lineRule="auto"/>
      </w:pPr>
      <w:r w:rsidRPr="001C7635">
        <w:t>leaving the seat in class or in other situations where sitting is expected</w:t>
      </w:r>
    </w:p>
    <w:p w:rsidR="0027537D" w:rsidRPr="001C7635" w:rsidRDefault="0027537D" w:rsidP="0027537D">
      <w:pPr>
        <w:numPr>
          <w:ilvl w:val="0"/>
          <w:numId w:val="9"/>
        </w:numPr>
        <w:shd w:val="clear" w:color="auto" w:fill="FFFFFF"/>
        <w:spacing w:before="100" w:beforeAutospacing="1" w:after="100" w:afterAutospacing="1" w:line="240" w:lineRule="auto"/>
      </w:pPr>
      <w:r w:rsidRPr="001C7635">
        <w:t>being constantly in motion, as if 'driven by a motor'</w:t>
      </w:r>
    </w:p>
    <w:p w:rsidR="0027537D" w:rsidRPr="00C66732" w:rsidRDefault="0027537D" w:rsidP="00C66732">
      <w:pPr>
        <w:numPr>
          <w:ilvl w:val="0"/>
          <w:numId w:val="9"/>
        </w:numPr>
        <w:shd w:val="clear" w:color="auto" w:fill="FFFFFF"/>
        <w:spacing w:before="100" w:beforeAutospacing="1" w:after="100" w:afterAutospacing="1" w:line="240" w:lineRule="auto"/>
      </w:pPr>
      <w:r w:rsidRPr="001C7635">
        <w:t>struggling to play or do tasks quietly</w:t>
      </w:r>
    </w:p>
    <w:p w:rsidR="0027537D" w:rsidRPr="009D6AFB" w:rsidRDefault="0027537D" w:rsidP="0027537D">
      <w:pPr>
        <w:pStyle w:val="Heading3"/>
        <w:shd w:val="clear" w:color="auto" w:fill="FFFFFF"/>
        <w:spacing w:before="0" w:after="107"/>
        <w:rPr>
          <w:rFonts w:ascii="Calibri" w:hAnsi="Calibri"/>
          <w:b w:val="0"/>
          <w:bCs w:val="0"/>
          <w:color w:val="auto"/>
          <w:spacing w:val="-11"/>
        </w:rPr>
      </w:pPr>
      <w:r w:rsidRPr="009D6AFB">
        <w:rPr>
          <w:rFonts w:ascii="Calibri" w:hAnsi="Calibri"/>
          <w:b w:val="0"/>
          <w:bCs w:val="0"/>
          <w:color w:val="auto"/>
          <w:spacing w:val="-11"/>
        </w:rPr>
        <w:t xml:space="preserve">Inattentive </w:t>
      </w:r>
      <w:r w:rsidRPr="009D6AFB">
        <w:rPr>
          <w:rFonts w:ascii="Calibri" w:eastAsia="Cutive" w:hAnsi="Calibri" w:cs="Cutive"/>
          <w:b w:val="0"/>
          <w:bCs w:val="0"/>
          <w:color w:val="auto"/>
          <w:lang w:eastAsia="en-AU"/>
        </w:rPr>
        <w:t>symptoms</w:t>
      </w:r>
    </w:p>
    <w:p w:rsidR="0027537D" w:rsidRPr="001C7635" w:rsidRDefault="0027537D" w:rsidP="0027537D">
      <w:pPr>
        <w:numPr>
          <w:ilvl w:val="0"/>
          <w:numId w:val="8"/>
        </w:numPr>
        <w:shd w:val="clear" w:color="auto" w:fill="FFFFFF"/>
        <w:spacing w:before="100" w:beforeAutospacing="1" w:after="100" w:afterAutospacing="1" w:line="240" w:lineRule="auto"/>
        <w:rPr>
          <w:rFonts w:cs="Arial"/>
        </w:rPr>
      </w:pPr>
      <w:r w:rsidRPr="001C7635">
        <w:rPr>
          <w:rFonts w:cs="Arial"/>
        </w:rPr>
        <w:t>not paying attention to details, or making careless mistakes in schoolwork</w:t>
      </w:r>
    </w:p>
    <w:p w:rsidR="0027537D" w:rsidRPr="001C7635" w:rsidRDefault="0027537D" w:rsidP="0027537D">
      <w:pPr>
        <w:numPr>
          <w:ilvl w:val="0"/>
          <w:numId w:val="8"/>
        </w:numPr>
        <w:shd w:val="clear" w:color="auto" w:fill="FFFFFF"/>
        <w:spacing w:before="100" w:beforeAutospacing="1" w:after="100" w:afterAutospacing="1" w:line="240" w:lineRule="auto"/>
        <w:rPr>
          <w:rFonts w:cs="Arial"/>
        </w:rPr>
      </w:pPr>
      <w:r w:rsidRPr="001C7635">
        <w:rPr>
          <w:rFonts w:cs="Arial"/>
        </w:rPr>
        <w:t>having difficulty remaining focused in class, conversations or reading</w:t>
      </w:r>
    </w:p>
    <w:p w:rsidR="0027537D" w:rsidRPr="001C7635" w:rsidRDefault="0027537D" w:rsidP="0027537D">
      <w:pPr>
        <w:numPr>
          <w:ilvl w:val="0"/>
          <w:numId w:val="8"/>
        </w:numPr>
        <w:shd w:val="clear" w:color="auto" w:fill="FFFFFF"/>
        <w:spacing w:before="100" w:beforeAutospacing="1" w:after="100" w:afterAutospacing="1" w:line="240" w:lineRule="auto"/>
        <w:rPr>
          <w:rFonts w:cs="Arial"/>
        </w:rPr>
      </w:pPr>
      <w:r w:rsidRPr="001C7635">
        <w:rPr>
          <w:rFonts w:cs="Arial"/>
        </w:rPr>
        <w:t>avoiding tasks that take continuous mental effort (for example, homework)</w:t>
      </w:r>
    </w:p>
    <w:p w:rsidR="0027537D" w:rsidRPr="001C7635" w:rsidRDefault="0027537D" w:rsidP="0027537D">
      <w:pPr>
        <w:numPr>
          <w:ilvl w:val="0"/>
          <w:numId w:val="8"/>
        </w:numPr>
        <w:shd w:val="clear" w:color="auto" w:fill="FFFFFF"/>
        <w:spacing w:before="100" w:beforeAutospacing="1" w:after="100" w:afterAutospacing="1" w:line="240" w:lineRule="auto"/>
        <w:rPr>
          <w:rFonts w:cs="Arial"/>
        </w:rPr>
      </w:pPr>
      <w:r w:rsidRPr="001C7635">
        <w:rPr>
          <w:rFonts w:cs="Arial"/>
        </w:rPr>
        <w:t>not following through on instructions, a tendency to start but not finish tasks</w:t>
      </w:r>
    </w:p>
    <w:p w:rsidR="0027537D" w:rsidRPr="001C7635" w:rsidRDefault="0027537D" w:rsidP="0027537D">
      <w:pPr>
        <w:numPr>
          <w:ilvl w:val="0"/>
          <w:numId w:val="8"/>
        </w:numPr>
        <w:shd w:val="clear" w:color="auto" w:fill="FFFFFF"/>
        <w:spacing w:before="100" w:beforeAutospacing="1" w:after="100" w:afterAutospacing="1" w:line="240" w:lineRule="auto"/>
        <w:rPr>
          <w:rFonts w:cs="Arial"/>
        </w:rPr>
      </w:pPr>
      <w:r w:rsidRPr="001C7635">
        <w:rPr>
          <w:rFonts w:cs="Arial"/>
        </w:rPr>
        <w:t>having difficulty organising tasks, activities, belongings or time</w:t>
      </w:r>
    </w:p>
    <w:p w:rsidR="0027537D" w:rsidRPr="001C7635" w:rsidRDefault="0027537D" w:rsidP="0027537D">
      <w:pPr>
        <w:numPr>
          <w:ilvl w:val="0"/>
          <w:numId w:val="8"/>
        </w:numPr>
        <w:shd w:val="clear" w:color="auto" w:fill="FFFFFF"/>
        <w:spacing w:before="100" w:beforeAutospacing="1" w:after="100" w:afterAutospacing="1" w:line="240" w:lineRule="auto"/>
        <w:rPr>
          <w:rFonts w:cs="Arial"/>
        </w:rPr>
      </w:pPr>
      <w:r w:rsidRPr="001C7635">
        <w:rPr>
          <w:rFonts w:cs="Arial"/>
        </w:rPr>
        <w:t>being easily distracted or daydreaming</w:t>
      </w:r>
    </w:p>
    <w:p w:rsidR="0027537D" w:rsidRPr="001C7635" w:rsidRDefault="0027537D" w:rsidP="0027537D">
      <w:pPr>
        <w:numPr>
          <w:ilvl w:val="0"/>
          <w:numId w:val="8"/>
        </w:numPr>
        <w:shd w:val="clear" w:color="auto" w:fill="FFFFFF"/>
        <w:spacing w:before="100" w:beforeAutospacing="1" w:after="100" w:afterAutospacing="1" w:line="240" w:lineRule="auto"/>
        <w:rPr>
          <w:rFonts w:cs="Arial"/>
        </w:rPr>
      </w:pPr>
      <w:r w:rsidRPr="001C7635">
        <w:rPr>
          <w:rFonts w:cs="Arial"/>
        </w:rPr>
        <w:t>losing things</w:t>
      </w:r>
    </w:p>
    <w:p w:rsidR="0027537D" w:rsidRPr="001C7635" w:rsidRDefault="0027537D" w:rsidP="0027537D">
      <w:pPr>
        <w:numPr>
          <w:ilvl w:val="0"/>
          <w:numId w:val="8"/>
        </w:numPr>
        <w:shd w:val="clear" w:color="auto" w:fill="FFFFFF"/>
        <w:spacing w:before="100" w:beforeAutospacing="1" w:after="100" w:afterAutospacing="1" w:line="240" w:lineRule="auto"/>
        <w:rPr>
          <w:rFonts w:cs="Arial"/>
        </w:rPr>
      </w:pPr>
      <w:r w:rsidRPr="001C7635">
        <w:rPr>
          <w:rFonts w:cs="Arial"/>
        </w:rPr>
        <w:t>not seeming to listen when spoken to</w:t>
      </w:r>
    </w:p>
    <w:p w:rsidR="0027537D" w:rsidRPr="001C7635" w:rsidRDefault="0027537D" w:rsidP="0027537D">
      <w:pPr>
        <w:numPr>
          <w:ilvl w:val="0"/>
          <w:numId w:val="8"/>
        </w:numPr>
        <w:shd w:val="clear" w:color="auto" w:fill="FFFFFF"/>
        <w:spacing w:before="100" w:beforeAutospacing="1" w:after="100" w:afterAutospacing="1" w:line="240" w:lineRule="auto"/>
        <w:rPr>
          <w:rFonts w:ascii="Helvetica" w:hAnsi="Helvetica"/>
          <w:sz w:val="17"/>
          <w:szCs w:val="17"/>
        </w:rPr>
      </w:pPr>
      <w:r w:rsidRPr="001C7635">
        <w:rPr>
          <w:rFonts w:cs="Arial"/>
        </w:rPr>
        <w:t>being forgetful with everyday tasks, such as chores and appointments</w:t>
      </w:r>
      <w:r w:rsidRPr="001C7635">
        <w:rPr>
          <w:rFonts w:ascii="Helvetica" w:hAnsi="Helvetica"/>
          <w:sz w:val="17"/>
          <w:szCs w:val="17"/>
        </w:rPr>
        <w:t xml:space="preserve"> </w:t>
      </w:r>
      <w:r w:rsidRPr="001C7635">
        <w:rPr>
          <w:rFonts w:ascii="Helvetica" w:hAnsi="Helvetica"/>
          <w:sz w:val="17"/>
          <w:szCs w:val="17"/>
          <w:vertAlign w:val="superscript"/>
        </w:rPr>
        <w:t>[1]</w:t>
      </w:r>
    </w:p>
    <w:p w:rsidR="00535679" w:rsidRPr="001C7635" w:rsidRDefault="00535679" w:rsidP="00535679">
      <w:r w:rsidRPr="001C7635">
        <w:t>Both of these lists come straight from healthdirect.gov.au and yet the first statement following them reads as follows:</w:t>
      </w:r>
    </w:p>
    <w:p w:rsidR="00535679" w:rsidRDefault="00535679" w:rsidP="00535679">
      <w:pPr>
        <w:rPr>
          <w:rFonts w:ascii="Helvetica" w:hAnsi="Helvetica"/>
          <w:b/>
          <w:bCs/>
          <w:spacing w:val="-11"/>
        </w:rPr>
      </w:pPr>
      <w:r w:rsidRPr="00535679">
        <w:rPr>
          <w:rFonts w:ascii="Helvetica" w:hAnsi="Helvetica"/>
          <w:b/>
          <w:bCs/>
          <w:spacing w:val="-11"/>
        </w:rPr>
        <w:t>What causes ADHD?</w:t>
      </w:r>
    </w:p>
    <w:p w:rsidR="009D015F" w:rsidRDefault="00535679" w:rsidP="00535679">
      <w:pPr>
        <w:rPr>
          <w:rFonts w:ascii="Helvetica" w:hAnsi="Helvetica"/>
          <w:sz w:val="17"/>
          <w:szCs w:val="17"/>
        </w:rPr>
      </w:pPr>
      <w:r w:rsidRPr="00535679">
        <w:rPr>
          <w:rFonts w:ascii="Helvetica" w:hAnsi="Helvetica"/>
          <w:sz w:val="17"/>
          <w:szCs w:val="17"/>
        </w:rPr>
        <w:t>The exa</w:t>
      </w:r>
      <w:r w:rsidR="00FA28A0">
        <w:rPr>
          <w:rFonts w:ascii="Helvetica" w:hAnsi="Helvetica"/>
          <w:sz w:val="17"/>
          <w:szCs w:val="17"/>
        </w:rPr>
        <w:t xml:space="preserve">ct causes of ADHD </w:t>
      </w:r>
      <w:proofErr w:type="gramStart"/>
      <w:r w:rsidR="00FA28A0">
        <w:rPr>
          <w:rFonts w:ascii="Helvetica" w:hAnsi="Helvetica"/>
          <w:sz w:val="17"/>
          <w:szCs w:val="17"/>
        </w:rPr>
        <w:t>are not known</w:t>
      </w:r>
      <w:proofErr w:type="gramEnd"/>
      <w:r w:rsidRPr="00535679">
        <w:rPr>
          <w:rFonts w:ascii="Helvetica" w:hAnsi="Helvetica"/>
          <w:sz w:val="17"/>
          <w:szCs w:val="17"/>
        </w:rPr>
        <w:t xml:space="preserve"> and there is no single cause.</w:t>
      </w:r>
      <w:r>
        <w:rPr>
          <w:rFonts w:ascii="Helvetica" w:hAnsi="Helvetica"/>
          <w:sz w:val="17"/>
          <w:szCs w:val="17"/>
        </w:rPr>
        <w:t xml:space="preserve"> </w:t>
      </w:r>
    </w:p>
    <w:p w:rsidR="002B7AF1" w:rsidRPr="00EA7E86" w:rsidRDefault="009D015F" w:rsidP="00535679">
      <w:r>
        <w:rPr>
          <w:rFonts w:ascii="Helvetica" w:hAnsi="Helvetica"/>
          <w:color w:val="333333"/>
          <w:sz w:val="17"/>
          <w:szCs w:val="17"/>
          <w:shd w:val="clear" w:color="auto" w:fill="FFFFFF"/>
        </w:rPr>
        <w:t xml:space="preserve">Studies have shown that ADHD symptoms </w:t>
      </w:r>
      <w:proofErr w:type="gramStart"/>
      <w:r>
        <w:rPr>
          <w:rFonts w:ascii="Helvetica" w:hAnsi="Helvetica"/>
          <w:color w:val="333333"/>
          <w:sz w:val="17"/>
          <w:szCs w:val="17"/>
          <w:shd w:val="clear" w:color="auto" w:fill="FFFFFF"/>
        </w:rPr>
        <w:t>are related</w:t>
      </w:r>
      <w:proofErr w:type="gramEnd"/>
      <w:r>
        <w:rPr>
          <w:rFonts w:ascii="Helvetica" w:hAnsi="Helvetica"/>
          <w:color w:val="333333"/>
          <w:sz w:val="17"/>
          <w:szCs w:val="17"/>
          <w:shd w:val="clear" w:color="auto" w:fill="FFFFFF"/>
        </w:rPr>
        <w:t xml:space="preserve"> to the biology of the brain. It </w:t>
      </w:r>
      <w:proofErr w:type="gramStart"/>
      <w:r>
        <w:rPr>
          <w:rFonts w:ascii="Helvetica" w:hAnsi="Helvetica"/>
          <w:color w:val="333333"/>
          <w:sz w:val="17"/>
          <w:szCs w:val="17"/>
          <w:shd w:val="clear" w:color="auto" w:fill="FFFFFF"/>
        </w:rPr>
        <w:t>is thought</w:t>
      </w:r>
      <w:proofErr w:type="gramEnd"/>
      <w:r>
        <w:rPr>
          <w:rFonts w:ascii="Helvetica" w:hAnsi="Helvetica"/>
          <w:color w:val="333333"/>
          <w:sz w:val="17"/>
          <w:szCs w:val="17"/>
          <w:shd w:val="clear" w:color="auto" w:fill="FFFFFF"/>
        </w:rPr>
        <w:t xml:space="preserve"> that genetic and environmental factors can interact to cause changes in brain development and function.</w:t>
      </w:r>
      <w:r w:rsidRPr="00535679">
        <w:rPr>
          <w:vertAlign w:val="superscript"/>
        </w:rPr>
        <w:t xml:space="preserve"> </w:t>
      </w:r>
      <w:r w:rsidR="00535679" w:rsidRPr="00535679">
        <w:rPr>
          <w:vertAlign w:val="superscript"/>
        </w:rPr>
        <w:t>[1]</w:t>
      </w:r>
    </w:p>
    <w:p w:rsidR="00EA7E86" w:rsidRPr="009D6AFB" w:rsidRDefault="00DF628D" w:rsidP="002B7AF1">
      <w:pPr>
        <w:ind w:firstLine="720"/>
        <w:rPr>
          <w:rFonts w:ascii="Calibri" w:hAnsi="Calibri" w:cs="Calibri"/>
        </w:rPr>
      </w:pPr>
      <w:r w:rsidRPr="009D6AFB">
        <w:rPr>
          <w:rFonts w:cs="Calibri"/>
          <w:szCs w:val="24"/>
        </w:rPr>
        <w:t xml:space="preserve">In other words, they have no idea. </w:t>
      </w:r>
      <w:r w:rsidR="00403268" w:rsidRPr="009D6AFB">
        <w:rPr>
          <w:rFonts w:cs="Calibri"/>
          <w:szCs w:val="24"/>
        </w:rPr>
        <w:t>This is a</w:t>
      </w:r>
      <w:r w:rsidR="009D015F" w:rsidRPr="009D6AFB">
        <w:rPr>
          <w:rFonts w:cs="Calibri"/>
          <w:szCs w:val="24"/>
        </w:rPr>
        <w:t>nother case of observ</w:t>
      </w:r>
      <w:r w:rsidR="00403268" w:rsidRPr="009D6AFB">
        <w:rPr>
          <w:rFonts w:cs="Calibri"/>
          <w:szCs w:val="24"/>
        </w:rPr>
        <w:t>ing</w:t>
      </w:r>
      <w:r w:rsidR="009D015F" w:rsidRPr="009D6AFB">
        <w:rPr>
          <w:rFonts w:cs="Calibri"/>
          <w:szCs w:val="24"/>
        </w:rPr>
        <w:t xml:space="preserve"> behaviour and diagnos</w:t>
      </w:r>
      <w:r w:rsidR="00403268" w:rsidRPr="009D6AFB">
        <w:rPr>
          <w:rFonts w:cs="Calibri"/>
          <w:szCs w:val="24"/>
        </w:rPr>
        <w:t>ing</w:t>
      </w:r>
      <w:r w:rsidR="009D015F" w:rsidRPr="009D6AFB">
        <w:rPr>
          <w:rFonts w:cs="Calibri"/>
          <w:szCs w:val="24"/>
        </w:rPr>
        <w:t xml:space="preserve"> biologically.</w:t>
      </w:r>
      <w:r w:rsidR="00403268" w:rsidRPr="009D6AFB">
        <w:rPr>
          <w:rFonts w:cs="Calibri"/>
          <w:szCs w:val="24"/>
        </w:rPr>
        <w:t xml:space="preserve"> I would not have an issue with </w:t>
      </w:r>
      <w:r w:rsidR="001C7635" w:rsidRPr="009D6AFB">
        <w:rPr>
          <w:rFonts w:cs="Calibri"/>
          <w:szCs w:val="24"/>
        </w:rPr>
        <w:t>their description of the symptoms</w:t>
      </w:r>
      <w:r w:rsidR="00403268" w:rsidRPr="009D6AFB">
        <w:rPr>
          <w:rFonts w:cs="Calibri"/>
          <w:szCs w:val="24"/>
        </w:rPr>
        <w:t xml:space="preserve"> </w:t>
      </w:r>
      <w:r w:rsidRPr="009D6AFB">
        <w:rPr>
          <w:rFonts w:cs="Calibri"/>
          <w:szCs w:val="24"/>
        </w:rPr>
        <w:t xml:space="preserve">if </w:t>
      </w:r>
      <w:r w:rsidR="00403268" w:rsidRPr="009D6AFB">
        <w:rPr>
          <w:rFonts w:cs="Calibri"/>
          <w:szCs w:val="24"/>
        </w:rPr>
        <w:t xml:space="preserve">it </w:t>
      </w:r>
      <w:proofErr w:type="gramStart"/>
      <w:r w:rsidR="00403268" w:rsidRPr="009D6AFB">
        <w:rPr>
          <w:rFonts w:cs="Calibri"/>
          <w:szCs w:val="24"/>
        </w:rPr>
        <w:t>wasn’t</w:t>
      </w:r>
      <w:proofErr w:type="gramEnd"/>
      <w:r w:rsidR="00403268" w:rsidRPr="009D6AFB">
        <w:rPr>
          <w:rFonts w:cs="Calibri"/>
          <w:szCs w:val="24"/>
        </w:rPr>
        <w:t xml:space="preserve"> </w:t>
      </w:r>
      <w:r w:rsidRPr="009D6AFB">
        <w:rPr>
          <w:rFonts w:cs="Calibri"/>
          <w:szCs w:val="24"/>
        </w:rPr>
        <w:t>being</w:t>
      </w:r>
      <w:r w:rsidR="00403268" w:rsidRPr="009D6AFB">
        <w:rPr>
          <w:rFonts w:cs="Calibri"/>
          <w:szCs w:val="24"/>
        </w:rPr>
        <w:t xml:space="preserve"> </w:t>
      </w:r>
      <w:r w:rsidRPr="009D6AFB">
        <w:rPr>
          <w:rFonts w:cs="Calibri"/>
          <w:szCs w:val="24"/>
        </w:rPr>
        <w:t>described as</w:t>
      </w:r>
      <w:r w:rsidR="00EA7E86" w:rsidRPr="009D6AFB">
        <w:rPr>
          <w:rFonts w:cs="Calibri"/>
          <w:szCs w:val="24"/>
        </w:rPr>
        <w:t xml:space="preserve"> a disorder; a disease perhaps, but not a disorder. </w:t>
      </w:r>
      <w:r w:rsidR="00403268" w:rsidRPr="009D6AFB">
        <w:rPr>
          <w:rFonts w:cs="Calibri"/>
          <w:szCs w:val="24"/>
        </w:rPr>
        <w:t xml:space="preserve">“ADHD” is another rational </w:t>
      </w:r>
      <w:r w:rsidR="00EA7E86" w:rsidRPr="009D6AFB">
        <w:rPr>
          <w:rFonts w:cs="Calibri"/>
          <w:szCs w:val="24"/>
        </w:rPr>
        <w:t xml:space="preserve">condition that exists as a </w:t>
      </w:r>
      <w:r w:rsidR="00403268" w:rsidRPr="009D6AFB">
        <w:rPr>
          <w:rFonts w:cs="Calibri"/>
          <w:szCs w:val="24"/>
        </w:rPr>
        <w:t xml:space="preserve">response to an irrational </w:t>
      </w:r>
      <w:r w:rsidR="00564401" w:rsidRPr="009D6AFB">
        <w:rPr>
          <w:rFonts w:cs="Calibri"/>
          <w:szCs w:val="24"/>
        </w:rPr>
        <w:t>environment</w:t>
      </w:r>
      <w:r w:rsidR="00403268" w:rsidRPr="009D6AFB">
        <w:rPr>
          <w:rFonts w:cs="Calibri"/>
          <w:szCs w:val="24"/>
        </w:rPr>
        <w:t xml:space="preserve">. </w:t>
      </w:r>
      <w:r w:rsidR="00EA7E86" w:rsidRPr="009D6AFB">
        <w:rPr>
          <w:rFonts w:cs="Calibri"/>
          <w:szCs w:val="24"/>
        </w:rPr>
        <w:t>I will</w:t>
      </w:r>
      <w:r w:rsidR="00403268" w:rsidRPr="009D6AFB">
        <w:rPr>
          <w:rFonts w:cs="Calibri"/>
          <w:szCs w:val="24"/>
        </w:rPr>
        <w:t xml:space="preserve"> speak more about amphetamine</w:t>
      </w:r>
      <w:r w:rsidR="00EA7E86" w:rsidRPr="009D6AFB">
        <w:rPr>
          <w:rFonts w:cs="Calibri"/>
          <w:szCs w:val="24"/>
        </w:rPr>
        <w:t>s</w:t>
      </w:r>
      <w:r w:rsidR="00403268" w:rsidRPr="009D6AFB">
        <w:rPr>
          <w:rFonts w:cs="Calibri"/>
          <w:szCs w:val="24"/>
        </w:rPr>
        <w:t xml:space="preserve"> </w:t>
      </w:r>
      <w:r w:rsidR="00EA7E86" w:rsidRPr="009D6AFB">
        <w:rPr>
          <w:rFonts w:cs="Calibri"/>
          <w:szCs w:val="24"/>
        </w:rPr>
        <w:t>used to enhance the arbitrary facilitation of human endeavours that</w:t>
      </w:r>
      <w:r w:rsidR="00564401" w:rsidRPr="009D6AFB">
        <w:rPr>
          <w:rFonts w:cs="Calibri"/>
          <w:szCs w:val="24"/>
        </w:rPr>
        <w:t xml:space="preserve"> </w:t>
      </w:r>
      <w:r w:rsidR="00EA7E86" w:rsidRPr="009D6AFB">
        <w:rPr>
          <w:rFonts w:cs="Calibri"/>
          <w:szCs w:val="24"/>
        </w:rPr>
        <w:t>are used</w:t>
      </w:r>
      <w:r w:rsidR="00564401" w:rsidRPr="009D6AFB">
        <w:rPr>
          <w:rFonts w:cs="Calibri"/>
          <w:szCs w:val="24"/>
        </w:rPr>
        <w:t xml:space="preserve"> </w:t>
      </w:r>
      <w:r w:rsidR="00EA7E86" w:rsidRPr="009D6AFB">
        <w:rPr>
          <w:rFonts w:cs="Calibri"/>
          <w:szCs w:val="24"/>
        </w:rPr>
        <w:t>to treat</w:t>
      </w:r>
      <w:r w:rsidR="00564401" w:rsidRPr="009D6AFB">
        <w:rPr>
          <w:rFonts w:cs="Calibri"/>
          <w:szCs w:val="24"/>
        </w:rPr>
        <w:t xml:space="preserve"> </w:t>
      </w:r>
      <w:r w:rsidR="00EA7E86" w:rsidRPr="009D6AFB">
        <w:rPr>
          <w:rFonts w:cs="Calibri"/>
          <w:szCs w:val="24"/>
        </w:rPr>
        <w:t xml:space="preserve">this condition </w:t>
      </w:r>
      <w:r w:rsidR="00564401" w:rsidRPr="009D6AFB">
        <w:rPr>
          <w:rFonts w:cs="Calibri"/>
          <w:szCs w:val="24"/>
        </w:rPr>
        <w:t>later;</w:t>
      </w:r>
      <w:r w:rsidR="00403268" w:rsidRPr="009D6AFB">
        <w:rPr>
          <w:rFonts w:cs="Calibri"/>
          <w:szCs w:val="24"/>
        </w:rPr>
        <w:t xml:space="preserve"> “He</w:t>
      </w:r>
      <w:r w:rsidR="001C7635" w:rsidRPr="009D6AFB">
        <w:rPr>
          <w:rFonts w:cs="Calibri"/>
          <w:szCs w:val="24"/>
        </w:rPr>
        <w:t xml:space="preserve">’s </w:t>
      </w:r>
      <w:r w:rsidR="00403268" w:rsidRPr="009D6AFB">
        <w:rPr>
          <w:rFonts w:cs="Calibri"/>
          <w:szCs w:val="24"/>
        </w:rPr>
        <w:t xml:space="preserve">much </w:t>
      </w:r>
      <w:r w:rsidR="009A6160" w:rsidRPr="009D6AFB">
        <w:rPr>
          <w:rFonts w:cs="Calibri"/>
          <w:szCs w:val="24"/>
        </w:rPr>
        <w:t>better;</w:t>
      </w:r>
      <w:r w:rsidR="00403268" w:rsidRPr="009D6AFB">
        <w:rPr>
          <w:rFonts w:cs="Calibri"/>
          <w:szCs w:val="24"/>
        </w:rPr>
        <w:t xml:space="preserve"> </w:t>
      </w:r>
      <w:r w:rsidR="009A6160" w:rsidRPr="009D6AFB">
        <w:rPr>
          <w:rFonts w:cs="Calibri"/>
          <w:szCs w:val="24"/>
        </w:rPr>
        <w:t xml:space="preserve">he can </w:t>
      </w:r>
      <w:r w:rsidR="00EA7E86" w:rsidRPr="009D6AFB">
        <w:rPr>
          <w:rFonts w:cs="Calibri"/>
          <w:szCs w:val="24"/>
        </w:rPr>
        <w:t xml:space="preserve">now </w:t>
      </w:r>
      <w:r w:rsidR="009A6160" w:rsidRPr="009D6AFB">
        <w:rPr>
          <w:rFonts w:cs="Calibri"/>
          <w:szCs w:val="24"/>
        </w:rPr>
        <w:t xml:space="preserve">engage my </w:t>
      </w:r>
      <w:r w:rsidR="00EA7E86" w:rsidRPr="009D6AFB">
        <w:rPr>
          <w:rFonts w:cs="Calibri"/>
          <w:szCs w:val="24"/>
        </w:rPr>
        <w:t xml:space="preserve">choice of </w:t>
      </w:r>
      <w:r w:rsidR="009A6160" w:rsidRPr="009D6AFB">
        <w:rPr>
          <w:rFonts w:cs="Calibri"/>
          <w:szCs w:val="24"/>
        </w:rPr>
        <w:t>interests for so much longer!”</w:t>
      </w:r>
    </w:p>
    <w:p w:rsidR="00D049B1" w:rsidRDefault="00D049B1" w:rsidP="00336EDE">
      <w:pPr>
        <w:pStyle w:val="Normal1"/>
        <w:ind w:firstLine="720"/>
        <w:rPr>
          <w:rFonts w:ascii="Garamond" w:eastAsia="Cutive" w:hAnsi="Garamond" w:cs="Cutive"/>
          <w:sz w:val="24"/>
          <w:szCs w:val="24"/>
        </w:rPr>
      </w:pPr>
      <w:r w:rsidRPr="00FA28A0">
        <w:rPr>
          <w:rFonts w:ascii="Garamond" w:eastAsia="Cutive" w:hAnsi="Garamond" w:cs="Cutive"/>
          <w:sz w:val="24"/>
          <w:szCs w:val="24"/>
        </w:rPr>
        <w:t>As you will already be aware, when I started school I was already a p</w:t>
      </w:r>
      <w:r w:rsidR="005C58E7" w:rsidRPr="00FA28A0">
        <w:rPr>
          <w:rFonts w:ascii="Garamond" w:eastAsia="Cutive" w:hAnsi="Garamond" w:cs="Cutive"/>
          <w:sz w:val="24"/>
          <w:szCs w:val="24"/>
        </w:rPr>
        <w:t>ractising sociopath. Being required to negotiate</w:t>
      </w:r>
      <w:r w:rsidRPr="00FA28A0">
        <w:rPr>
          <w:rFonts w:ascii="Garamond" w:eastAsia="Cutive" w:hAnsi="Garamond" w:cs="Cutive"/>
          <w:sz w:val="24"/>
          <w:szCs w:val="24"/>
        </w:rPr>
        <w:t xml:space="preserve"> these extra tasks at such a young age </w:t>
      </w:r>
      <w:r w:rsidR="005C58E7" w:rsidRPr="00FA28A0">
        <w:rPr>
          <w:rFonts w:ascii="Garamond" w:eastAsia="Cutive" w:hAnsi="Garamond" w:cs="Cutive"/>
          <w:sz w:val="24"/>
          <w:szCs w:val="24"/>
        </w:rPr>
        <w:t>led me to require and therefore attain</w:t>
      </w:r>
      <w:r w:rsidRPr="00FA28A0">
        <w:rPr>
          <w:rFonts w:ascii="Garamond" w:eastAsia="Cutive" w:hAnsi="Garamond" w:cs="Cutive"/>
          <w:sz w:val="24"/>
          <w:szCs w:val="24"/>
        </w:rPr>
        <w:t xml:space="preserve"> a higher than average IQ.</w:t>
      </w:r>
      <w:r w:rsidR="009C7883">
        <w:rPr>
          <w:rFonts w:ascii="Garamond" w:eastAsia="Cutive" w:hAnsi="Garamond" w:cs="Cutive"/>
          <w:sz w:val="24"/>
          <w:szCs w:val="24"/>
        </w:rPr>
        <w:t xml:space="preserve"> The early years of my school life</w:t>
      </w:r>
      <w:r w:rsidRPr="00FA28A0">
        <w:rPr>
          <w:rFonts w:ascii="Garamond" w:eastAsia="Cutive" w:hAnsi="Garamond" w:cs="Cutive"/>
          <w:sz w:val="24"/>
          <w:szCs w:val="24"/>
        </w:rPr>
        <w:t xml:space="preserve"> </w:t>
      </w:r>
      <w:proofErr w:type="gramStart"/>
      <w:r w:rsidR="009C7883">
        <w:rPr>
          <w:rFonts w:ascii="Garamond" w:eastAsia="Cutive" w:hAnsi="Garamond" w:cs="Cutive"/>
          <w:sz w:val="24"/>
          <w:szCs w:val="24"/>
        </w:rPr>
        <w:t>was</w:t>
      </w:r>
      <w:r w:rsidRPr="00FA28A0">
        <w:rPr>
          <w:rFonts w:ascii="Garamond" w:eastAsia="Cutive" w:hAnsi="Garamond" w:cs="Cutive"/>
          <w:sz w:val="24"/>
          <w:szCs w:val="24"/>
        </w:rPr>
        <w:t xml:space="preserve"> </w:t>
      </w:r>
      <w:r w:rsidR="009C7883">
        <w:rPr>
          <w:rFonts w:ascii="Garamond" w:eastAsia="Cutive" w:hAnsi="Garamond" w:cs="Cutive"/>
          <w:sz w:val="24"/>
          <w:szCs w:val="24"/>
        </w:rPr>
        <w:t>dominated</w:t>
      </w:r>
      <w:proofErr w:type="gramEnd"/>
      <w:r w:rsidR="009C7883">
        <w:rPr>
          <w:rFonts w:ascii="Garamond" w:eastAsia="Cutive" w:hAnsi="Garamond" w:cs="Cutive"/>
          <w:sz w:val="24"/>
          <w:szCs w:val="24"/>
        </w:rPr>
        <w:t xml:space="preserve"> with the </w:t>
      </w:r>
      <w:r w:rsidR="009C7883">
        <w:rPr>
          <w:rFonts w:ascii="Garamond" w:eastAsia="Cutive" w:hAnsi="Garamond" w:cs="Cutive"/>
          <w:sz w:val="24"/>
          <w:szCs w:val="24"/>
        </w:rPr>
        <w:lastRenderedPageBreak/>
        <w:t>learning of</w:t>
      </w:r>
      <w:r w:rsidRPr="00FA28A0">
        <w:rPr>
          <w:rFonts w:ascii="Garamond" w:eastAsia="Cutive" w:hAnsi="Garamond" w:cs="Cutive"/>
          <w:sz w:val="24"/>
          <w:szCs w:val="24"/>
        </w:rPr>
        <w:t xml:space="preserve"> mathematics and English, at which I did well. </w:t>
      </w:r>
      <w:r w:rsidR="00030E3F" w:rsidRPr="00FA28A0">
        <w:rPr>
          <w:rFonts w:ascii="Garamond" w:eastAsia="Cutive" w:hAnsi="Garamond" w:cs="Cutive"/>
          <w:sz w:val="24"/>
          <w:szCs w:val="24"/>
        </w:rPr>
        <w:t xml:space="preserve">In fact, at this time I absolutely loved learning. </w:t>
      </w:r>
      <w:r w:rsidRPr="00FA28A0">
        <w:rPr>
          <w:rFonts w:ascii="Garamond" w:eastAsia="Cutive" w:hAnsi="Garamond" w:cs="Cutive"/>
          <w:sz w:val="24"/>
          <w:szCs w:val="24"/>
        </w:rPr>
        <w:t xml:space="preserve">Upon reflection, it seems obvious that the physical neural reward system is the only thing that kept me </w:t>
      </w:r>
      <w:r w:rsidR="005C58E7" w:rsidRPr="00FA28A0">
        <w:rPr>
          <w:rFonts w:ascii="Garamond" w:eastAsia="Cutive" w:hAnsi="Garamond" w:cs="Cutive"/>
          <w:sz w:val="24"/>
          <w:szCs w:val="24"/>
        </w:rPr>
        <w:t xml:space="preserve">in my seat during these years. </w:t>
      </w:r>
      <w:r w:rsidR="00993F51" w:rsidRPr="00FA28A0">
        <w:rPr>
          <w:rFonts w:ascii="Garamond" w:eastAsia="Cutive" w:hAnsi="Garamond" w:cs="Cutive"/>
          <w:sz w:val="24"/>
          <w:szCs w:val="24"/>
        </w:rPr>
        <w:t>I was able to complete tasks and questionnaires presented during class accurately and quickly. T</w:t>
      </w:r>
      <w:r w:rsidR="009C7883">
        <w:rPr>
          <w:rFonts w:ascii="Garamond" w:eastAsia="Cutive" w:hAnsi="Garamond" w:cs="Cutive"/>
          <w:sz w:val="24"/>
          <w:szCs w:val="24"/>
        </w:rPr>
        <w:t xml:space="preserve">his left me with a lot of </w:t>
      </w:r>
      <w:r w:rsidR="00993F51" w:rsidRPr="00FA28A0">
        <w:rPr>
          <w:rFonts w:ascii="Garamond" w:eastAsia="Cutive" w:hAnsi="Garamond" w:cs="Cutive"/>
          <w:sz w:val="24"/>
          <w:szCs w:val="24"/>
        </w:rPr>
        <w:t xml:space="preserve">time on my hands and I am sure </w:t>
      </w:r>
      <w:r w:rsidR="00C92C72" w:rsidRPr="00FA28A0">
        <w:rPr>
          <w:rFonts w:ascii="Garamond" w:eastAsia="Cutive" w:hAnsi="Garamond" w:cs="Cutive"/>
          <w:sz w:val="24"/>
          <w:szCs w:val="24"/>
        </w:rPr>
        <w:t xml:space="preserve">that if you relate </w:t>
      </w:r>
      <w:r w:rsidR="009C7883">
        <w:rPr>
          <w:rFonts w:ascii="Garamond" w:eastAsia="Cutive" w:hAnsi="Garamond" w:cs="Cutive"/>
          <w:sz w:val="24"/>
          <w:szCs w:val="24"/>
        </w:rPr>
        <w:t xml:space="preserve">to this experience, </w:t>
      </w:r>
      <w:r w:rsidR="00993F51" w:rsidRPr="00FA28A0">
        <w:rPr>
          <w:rFonts w:ascii="Garamond" w:eastAsia="Cutive" w:hAnsi="Garamond" w:cs="Cutive"/>
          <w:sz w:val="24"/>
          <w:szCs w:val="24"/>
        </w:rPr>
        <w:t xml:space="preserve">you </w:t>
      </w:r>
      <w:r w:rsidR="009C7883" w:rsidRPr="00FA28A0">
        <w:rPr>
          <w:rFonts w:ascii="Garamond" w:eastAsia="Cutive" w:hAnsi="Garamond" w:cs="Cutive"/>
          <w:sz w:val="24"/>
          <w:szCs w:val="24"/>
        </w:rPr>
        <w:t>will</w:t>
      </w:r>
      <w:r w:rsidR="00030E3F" w:rsidRPr="00FA28A0">
        <w:rPr>
          <w:rFonts w:ascii="Garamond" w:eastAsia="Cutive" w:hAnsi="Garamond" w:cs="Cutive"/>
          <w:sz w:val="24"/>
          <w:szCs w:val="24"/>
        </w:rPr>
        <w:t xml:space="preserve"> </w:t>
      </w:r>
      <w:r w:rsidR="00993F51" w:rsidRPr="00FA28A0">
        <w:rPr>
          <w:rFonts w:ascii="Garamond" w:eastAsia="Cutive" w:hAnsi="Garamond" w:cs="Cutive"/>
          <w:sz w:val="24"/>
          <w:szCs w:val="24"/>
        </w:rPr>
        <w:t xml:space="preserve">be familiar with </w:t>
      </w:r>
      <w:r w:rsidR="009C7883">
        <w:rPr>
          <w:rFonts w:ascii="Garamond" w:eastAsia="Cutive" w:hAnsi="Garamond" w:cs="Cutive"/>
          <w:sz w:val="24"/>
          <w:szCs w:val="24"/>
        </w:rPr>
        <w:t>your teachers</w:t>
      </w:r>
      <w:r w:rsidR="00993F51" w:rsidRPr="00FA28A0">
        <w:rPr>
          <w:rFonts w:ascii="Garamond" w:eastAsia="Cutive" w:hAnsi="Garamond" w:cs="Cutive"/>
          <w:sz w:val="24"/>
          <w:szCs w:val="24"/>
        </w:rPr>
        <w:t xml:space="preserve"> </w:t>
      </w:r>
      <w:r w:rsidR="009C7883">
        <w:rPr>
          <w:rFonts w:ascii="Garamond" w:eastAsia="Cutive" w:hAnsi="Garamond" w:cs="Cutive"/>
          <w:sz w:val="24"/>
          <w:szCs w:val="24"/>
        </w:rPr>
        <w:t>request to</w:t>
      </w:r>
      <w:r w:rsidR="00993F51" w:rsidRPr="00FA28A0">
        <w:rPr>
          <w:rFonts w:ascii="Garamond" w:eastAsia="Cutive" w:hAnsi="Garamond" w:cs="Cutive"/>
          <w:sz w:val="24"/>
          <w:szCs w:val="24"/>
        </w:rPr>
        <w:t>, “</w:t>
      </w:r>
      <w:r w:rsidR="006E62A9" w:rsidRPr="00FA28A0">
        <w:rPr>
          <w:rFonts w:ascii="Garamond" w:eastAsia="Cutive" w:hAnsi="Garamond" w:cs="Cutive"/>
          <w:sz w:val="24"/>
          <w:szCs w:val="24"/>
        </w:rPr>
        <w:t>P</w:t>
      </w:r>
      <w:r w:rsidR="0060219B" w:rsidRPr="00FA28A0">
        <w:rPr>
          <w:rFonts w:ascii="Garamond" w:eastAsia="Cutive" w:hAnsi="Garamond" w:cs="Cutive"/>
          <w:sz w:val="24"/>
          <w:szCs w:val="24"/>
        </w:rPr>
        <w:t xml:space="preserve">ut your </w:t>
      </w:r>
      <w:r w:rsidR="00C92C72" w:rsidRPr="00FA28A0">
        <w:rPr>
          <w:rFonts w:ascii="Garamond" w:eastAsia="Cutive" w:hAnsi="Garamond" w:cs="Cutive"/>
          <w:sz w:val="24"/>
          <w:szCs w:val="24"/>
        </w:rPr>
        <w:t>pencil down</w:t>
      </w:r>
      <w:r w:rsidR="0060219B" w:rsidRPr="00FA28A0">
        <w:rPr>
          <w:rFonts w:ascii="Garamond" w:eastAsia="Cutive" w:hAnsi="Garamond" w:cs="Cutive"/>
          <w:sz w:val="24"/>
          <w:szCs w:val="24"/>
        </w:rPr>
        <w:t>,</w:t>
      </w:r>
      <w:r w:rsidR="00993F51" w:rsidRPr="00FA28A0">
        <w:rPr>
          <w:rFonts w:ascii="Garamond" w:eastAsia="Cutive" w:hAnsi="Garamond" w:cs="Cutive"/>
          <w:sz w:val="24"/>
          <w:szCs w:val="24"/>
        </w:rPr>
        <w:t xml:space="preserve"> sit quietly and wait for the </w:t>
      </w:r>
      <w:r w:rsidR="00030E3F" w:rsidRPr="00FA28A0">
        <w:rPr>
          <w:rFonts w:ascii="Garamond" w:eastAsia="Cutive" w:hAnsi="Garamond" w:cs="Cutive"/>
          <w:sz w:val="24"/>
          <w:szCs w:val="24"/>
        </w:rPr>
        <w:t>rest of the class</w:t>
      </w:r>
      <w:r w:rsidR="009C7883">
        <w:rPr>
          <w:rFonts w:ascii="Garamond" w:eastAsia="Cutive" w:hAnsi="Garamond" w:cs="Cutive"/>
          <w:sz w:val="24"/>
          <w:szCs w:val="24"/>
        </w:rPr>
        <w:t xml:space="preserve"> to finish</w:t>
      </w:r>
      <w:r w:rsidR="00993F51" w:rsidRPr="00FA28A0">
        <w:rPr>
          <w:rFonts w:ascii="Garamond" w:eastAsia="Cutive" w:hAnsi="Garamond" w:cs="Cutive"/>
          <w:sz w:val="24"/>
          <w:szCs w:val="24"/>
        </w:rPr>
        <w:t>!”</w:t>
      </w:r>
    </w:p>
    <w:p w:rsidR="00792313" w:rsidRDefault="00993F51" w:rsidP="00336EDE">
      <w:pPr>
        <w:pStyle w:val="Normal1"/>
        <w:ind w:firstLine="720"/>
        <w:rPr>
          <w:rFonts w:ascii="Garamond" w:eastAsia="Cutive" w:hAnsi="Garamond" w:cs="Cutive"/>
          <w:color w:val="auto"/>
          <w:sz w:val="24"/>
          <w:szCs w:val="24"/>
        </w:rPr>
      </w:pPr>
      <w:r w:rsidRPr="00FA28A0">
        <w:rPr>
          <w:rFonts w:ascii="Garamond" w:eastAsia="Cutive" w:hAnsi="Garamond" w:cs="Cutive"/>
          <w:sz w:val="24"/>
          <w:szCs w:val="24"/>
        </w:rPr>
        <w:t xml:space="preserve">Ok, if you observe the </w:t>
      </w:r>
      <w:r w:rsidR="004A258B">
        <w:rPr>
          <w:rFonts w:ascii="Garamond" w:eastAsia="Cutive" w:hAnsi="Garamond" w:cs="Cutive"/>
          <w:sz w:val="24"/>
          <w:szCs w:val="24"/>
        </w:rPr>
        <w:t>Inattentive Symptoms</w:t>
      </w:r>
      <w:r w:rsidRPr="00FA28A0">
        <w:rPr>
          <w:rFonts w:ascii="Garamond" w:eastAsia="Cutive" w:hAnsi="Garamond" w:cs="Cutive"/>
          <w:sz w:val="24"/>
          <w:szCs w:val="24"/>
        </w:rPr>
        <w:t xml:space="preserve"> list above</w:t>
      </w:r>
      <w:r w:rsidR="004A258B">
        <w:rPr>
          <w:rFonts w:ascii="Garamond" w:eastAsia="Cutive" w:hAnsi="Garamond" w:cs="Cutive"/>
          <w:sz w:val="24"/>
          <w:szCs w:val="24"/>
        </w:rPr>
        <w:t>,</w:t>
      </w:r>
      <w:r w:rsidRPr="00FA28A0">
        <w:rPr>
          <w:rFonts w:ascii="Garamond" w:eastAsia="Cutive" w:hAnsi="Garamond" w:cs="Cutive"/>
          <w:sz w:val="24"/>
          <w:szCs w:val="24"/>
        </w:rPr>
        <w:t xml:space="preserve"> </w:t>
      </w:r>
      <w:r w:rsidRPr="00FA28A0">
        <w:rPr>
          <w:rFonts w:ascii="Garamond" w:eastAsia="Cutive" w:hAnsi="Garamond" w:cs="Cutive"/>
          <w:color w:val="auto"/>
          <w:sz w:val="24"/>
          <w:szCs w:val="24"/>
        </w:rPr>
        <w:t xml:space="preserve">you will notice being easily distracted or daydreaming as a symptom. What </w:t>
      </w:r>
      <w:r w:rsidR="004A258B">
        <w:rPr>
          <w:rFonts w:ascii="Garamond" w:eastAsia="Cutive" w:hAnsi="Garamond" w:cs="Cutive"/>
          <w:color w:val="auto"/>
          <w:sz w:val="24"/>
          <w:szCs w:val="24"/>
        </w:rPr>
        <w:t xml:space="preserve">else </w:t>
      </w:r>
      <w:r w:rsidRPr="00FA28A0">
        <w:rPr>
          <w:rFonts w:ascii="Garamond" w:eastAsia="Cutive" w:hAnsi="Garamond" w:cs="Cutive"/>
          <w:color w:val="auto"/>
          <w:sz w:val="24"/>
          <w:szCs w:val="24"/>
        </w:rPr>
        <w:t xml:space="preserve">can a </w:t>
      </w:r>
      <w:r w:rsidR="00626063" w:rsidRPr="00FA28A0">
        <w:rPr>
          <w:rFonts w:ascii="Garamond" w:eastAsia="Cutive" w:hAnsi="Garamond" w:cs="Cutive"/>
          <w:color w:val="auto"/>
          <w:sz w:val="24"/>
          <w:szCs w:val="24"/>
        </w:rPr>
        <w:t>5-year-old</w:t>
      </w:r>
      <w:r w:rsidRPr="00FA28A0">
        <w:rPr>
          <w:rFonts w:ascii="Garamond" w:eastAsia="Cutive" w:hAnsi="Garamond" w:cs="Cutive"/>
          <w:color w:val="auto"/>
          <w:sz w:val="24"/>
          <w:szCs w:val="24"/>
        </w:rPr>
        <w:t xml:space="preserve"> boy </w:t>
      </w:r>
      <w:r w:rsidR="004A258B">
        <w:rPr>
          <w:rFonts w:ascii="Garamond" w:eastAsia="Cutive" w:hAnsi="Garamond" w:cs="Cutive"/>
          <w:color w:val="auto"/>
          <w:sz w:val="24"/>
          <w:szCs w:val="24"/>
        </w:rPr>
        <w:t>do, whose brain is running at optimum levels</w:t>
      </w:r>
      <w:r w:rsidRPr="00FA28A0">
        <w:rPr>
          <w:rFonts w:ascii="Garamond" w:eastAsia="Cutive" w:hAnsi="Garamond" w:cs="Cutive"/>
          <w:color w:val="auto"/>
          <w:sz w:val="24"/>
          <w:szCs w:val="24"/>
        </w:rPr>
        <w:t xml:space="preserve"> </w:t>
      </w:r>
      <w:r w:rsidR="00C6598D">
        <w:rPr>
          <w:rFonts w:ascii="Garamond" w:eastAsia="Cutive" w:hAnsi="Garamond" w:cs="Cutive"/>
          <w:color w:val="auto"/>
          <w:sz w:val="24"/>
          <w:szCs w:val="24"/>
        </w:rPr>
        <w:t xml:space="preserve">in a crowded classroom, and </w:t>
      </w:r>
      <w:proofErr w:type="gramStart"/>
      <w:r w:rsidR="00C6598D">
        <w:rPr>
          <w:rFonts w:ascii="Garamond" w:eastAsia="Cutive" w:hAnsi="Garamond" w:cs="Cutive"/>
          <w:color w:val="auto"/>
          <w:sz w:val="24"/>
          <w:szCs w:val="24"/>
        </w:rPr>
        <w:t>bei</w:t>
      </w:r>
      <w:r w:rsidR="004A258B">
        <w:rPr>
          <w:rFonts w:ascii="Garamond" w:eastAsia="Cutive" w:hAnsi="Garamond" w:cs="Cutive"/>
          <w:color w:val="auto"/>
          <w:sz w:val="24"/>
          <w:szCs w:val="24"/>
        </w:rPr>
        <w:t>n</w:t>
      </w:r>
      <w:r w:rsidR="00C6598D">
        <w:rPr>
          <w:rFonts w:ascii="Garamond" w:eastAsia="Cutive" w:hAnsi="Garamond" w:cs="Cutive"/>
          <w:color w:val="auto"/>
          <w:sz w:val="24"/>
          <w:szCs w:val="24"/>
        </w:rPr>
        <w:t>g</w:t>
      </w:r>
      <w:r w:rsidR="004A258B">
        <w:rPr>
          <w:rFonts w:ascii="Garamond" w:eastAsia="Cutive" w:hAnsi="Garamond" w:cs="Cutive"/>
          <w:color w:val="auto"/>
          <w:sz w:val="24"/>
          <w:szCs w:val="24"/>
        </w:rPr>
        <w:t xml:space="preserve"> </w:t>
      </w:r>
      <w:r w:rsidRPr="00FA28A0">
        <w:rPr>
          <w:rFonts w:ascii="Garamond" w:eastAsia="Cutive" w:hAnsi="Garamond" w:cs="Cutive"/>
          <w:color w:val="auto"/>
          <w:sz w:val="24"/>
          <w:szCs w:val="24"/>
        </w:rPr>
        <w:t>told</w:t>
      </w:r>
      <w:proofErr w:type="gramEnd"/>
      <w:r w:rsidRPr="00FA28A0">
        <w:rPr>
          <w:rFonts w:ascii="Garamond" w:eastAsia="Cutive" w:hAnsi="Garamond" w:cs="Cutive"/>
          <w:color w:val="auto"/>
          <w:sz w:val="24"/>
          <w:szCs w:val="24"/>
        </w:rPr>
        <w:t xml:space="preserve"> to sit quietly</w:t>
      </w:r>
      <w:r w:rsidR="00C6598D">
        <w:rPr>
          <w:rFonts w:ascii="Garamond" w:eastAsia="Cutive" w:hAnsi="Garamond" w:cs="Cutive"/>
          <w:color w:val="auto"/>
          <w:sz w:val="24"/>
          <w:szCs w:val="24"/>
        </w:rPr>
        <w:t xml:space="preserve"> and wait</w:t>
      </w:r>
      <w:r w:rsidR="004A258B">
        <w:rPr>
          <w:rFonts w:ascii="Garamond" w:eastAsia="Cutive" w:hAnsi="Garamond" w:cs="Cutive"/>
          <w:color w:val="auto"/>
          <w:sz w:val="24"/>
          <w:szCs w:val="24"/>
        </w:rPr>
        <w:t xml:space="preserve"> other than</w:t>
      </w:r>
      <w:r w:rsidRPr="00FA28A0">
        <w:rPr>
          <w:rFonts w:ascii="Garamond" w:eastAsia="Cutive" w:hAnsi="Garamond" w:cs="Cutive"/>
          <w:color w:val="auto"/>
          <w:sz w:val="24"/>
          <w:szCs w:val="24"/>
        </w:rPr>
        <w:t xml:space="preserve"> </w:t>
      </w:r>
      <w:r w:rsidR="004A258B">
        <w:rPr>
          <w:rFonts w:ascii="Garamond" w:eastAsia="Cutive" w:hAnsi="Garamond" w:cs="Cutive"/>
          <w:color w:val="auto"/>
          <w:sz w:val="24"/>
          <w:szCs w:val="24"/>
        </w:rPr>
        <w:t xml:space="preserve">to </w:t>
      </w:r>
      <w:r w:rsidRPr="00FA28A0">
        <w:rPr>
          <w:rFonts w:ascii="Garamond" w:eastAsia="Cutive" w:hAnsi="Garamond" w:cs="Cutive"/>
          <w:color w:val="auto"/>
          <w:sz w:val="24"/>
          <w:szCs w:val="24"/>
        </w:rPr>
        <w:t>daydream? When a person is daydreaming, as instructed, the only thing that will end their daydream is distraction</w:t>
      </w:r>
      <w:r w:rsidR="0060219B" w:rsidRPr="00FA28A0">
        <w:rPr>
          <w:rFonts w:ascii="Garamond" w:eastAsia="Cutive" w:hAnsi="Garamond" w:cs="Cutive"/>
          <w:color w:val="auto"/>
          <w:sz w:val="24"/>
          <w:szCs w:val="24"/>
        </w:rPr>
        <w:t>, another apparent symptom</w:t>
      </w:r>
      <w:r w:rsidRPr="00FA28A0">
        <w:rPr>
          <w:rFonts w:ascii="Garamond" w:eastAsia="Cutive" w:hAnsi="Garamond" w:cs="Cutive"/>
          <w:color w:val="auto"/>
          <w:sz w:val="24"/>
          <w:szCs w:val="24"/>
        </w:rPr>
        <w:t>.</w:t>
      </w:r>
      <w:r w:rsidR="002F1FA6" w:rsidRPr="00FA28A0">
        <w:rPr>
          <w:rFonts w:ascii="Garamond" w:eastAsia="Cutive" w:hAnsi="Garamond" w:cs="Cutive"/>
          <w:color w:val="auto"/>
          <w:sz w:val="24"/>
          <w:szCs w:val="24"/>
        </w:rPr>
        <w:t xml:space="preserve"> </w:t>
      </w:r>
      <w:r w:rsidR="004A258B" w:rsidRPr="00FA28A0">
        <w:rPr>
          <w:rFonts w:ascii="Garamond" w:eastAsia="Cutive" w:hAnsi="Garamond" w:cs="Cutive"/>
          <w:color w:val="auto"/>
          <w:sz w:val="24"/>
          <w:szCs w:val="24"/>
        </w:rPr>
        <w:t>In addition,</w:t>
      </w:r>
      <w:r w:rsidR="002F1FA6" w:rsidRPr="00FA28A0">
        <w:rPr>
          <w:rFonts w:ascii="Garamond" w:eastAsia="Cutive" w:hAnsi="Garamond" w:cs="Cutive"/>
          <w:color w:val="auto"/>
          <w:sz w:val="24"/>
          <w:szCs w:val="24"/>
        </w:rPr>
        <w:t xml:space="preserve"> </w:t>
      </w:r>
      <w:r w:rsidR="004A258B">
        <w:rPr>
          <w:rFonts w:ascii="Garamond" w:eastAsia="Cutive" w:hAnsi="Garamond" w:cs="Cutive"/>
          <w:color w:val="auto"/>
          <w:sz w:val="24"/>
          <w:szCs w:val="24"/>
        </w:rPr>
        <w:t xml:space="preserve">how </w:t>
      </w:r>
      <w:proofErr w:type="gramStart"/>
      <w:r w:rsidR="004A258B">
        <w:rPr>
          <w:rFonts w:ascii="Garamond" w:eastAsia="Cutive" w:hAnsi="Garamond" w:cs="Cutive"/>
          <w:color w:val="auto"/>
          <w:sz w:val="24"/>
          <w:szCs w:val="24"/>
        </w:rPr>
        <w:t>could</w:t>
      </w:r>
      <w:r w:rsidR="002F1FA6" w:rsidRPr="00FA28A0">
        <w:rPr>
          <w:rFonts w:ascii="Garamond" w:eastAsia="Cutive" w:hAnsi="Garamond" w:cs="Cutive"/>
          <w:color w:val="auto"/>
          <w:sz w:val="24"/>
          <w:szCs w:val="24"/>
        </w:rPr>
        <w:t xml:space="preserve"> you be expected</w:t>
      </w:r>
      <w:proofErr w:type="gramEnd"/>
      <w:r w:rsidR="002F1FA6" w:rsidRPr="00FA28A0">
        <w:rPr>
          <w:rFonts w:ascii="Garamond" w:eastAsia="Cutive" w:hAnsi="Garamond" w:cs="Cutive"/>
          <w:color w:val="auto"/>
          <w:sz w:val="24"/>
          <w:szCs w:val="24"/>
        </w:rPr>
        <w:t xml:space="preserve"> to </w:t>
      </w:r>
      <w:r w:rsidR="00BC4B0F">
        <w:rPr>
          <w:rFonts w:ascii="Garamond" w:eastAsia="Cutive" w:hAnsi="Garamond" w:cs="Cutive"/>
          <w:color w:val="auto"/>
          <w:sz w:val="24"/>
          <w:szCs w:val="24"/>
        </w:rPr>
        <w:t>‘</w:t>
      </w:r>
      <w:r w:rsidR="004A258B">
        <w:rPr>
          <w:rFonts w:ascii="Garamond" w:eastAsia="Cutive" w:hAnsi="Garamond" w:cs="Cutive"/>
          <w:color w:val="auto"/>
          <w:sz w:val="24"/>
          <w:szCs w:val="24"/>
        </w:rPr>
        <w:t>continue listening and maintain attention</w:t>
      </w:r>
      <w:r w:rsidR="00BC4B0F">
        <w:rPr>
          <w:rFonts w:ascii="Garamond" w:eastAsia="Cutive" w:hAnsi="Garamond" w:cs="Cutive"/>
          <w:color w:val="auto"/>
          <w:sz w:val="24"/>
          <w:szCs w:val="24"/>
        </w:rPr>
        <w:t>’</w:t>
      </w:r>
      <w:r w:rsidR="002F1FA6" w:rsidRPr="00FA28A0">
        <w:rPr>
          <w:rFonts w:ascii="Garamond" w:eastAsia="Cutive" w:hAnsi="Garamond" w:cs="Cutive"/>
          <w:color w:val="auto"/>
          <w:sz w:val="24"/>
          <w:szCs w:val="24"/>
        </w:rPr>
        <w:t xml:space="preserve"> when, as instructed, you are daydreaming</w:t>
      </w:r>
      <w:r w:rsidR="004A258B">
        <w:rPr>
          <w:rFonts w:ascii="Garamond" w:eastAsia="Cutive" w:hAnsi="Garamond" w:cs="Cutive"/>
          <w:color w:val="auto"/>
          <w:sz w:val="24"/>
          <w:szCs w:val="24"/>
        </w:rPr>
        <w:t>; being a</w:t>
      </w:r>
      <w:r w:rsidR="00C92C72" w:rsidRPr="00FA28A0">
        <w:rPr>
          <w:rFonts w:ascii="Garamond" w:eastAsia="Cutive" w:hAnsi="Garamond" w:cs="Cutive"/>
          <w:color w:val="auto"/>
          <w:sz w:val="24"/>
          <w:szCs w:val="24"/>
        </w:rPr>
        <w:t>nother symptom</w:t>
      </w:r>
      <w:r w:rsidR="004A258B">
        <w:rPr>
          <w:rFonts w:ascii="Garamond" w:eastAsia="Cutive" w:hAnsi="Garamond" w:cs="Cutive"/>
          <w:color w:val="auto"/>
          <w:sz w:val="24"/>
          <w:szCs w:val="24"/>
        </w:rPr>
        <w:t>?</w:t>
      </w:r>
      <w:r w:rsidR="002F1FA6" w:rsidRPr="00FA28A0">
        <w:rPr>
          <w:rFonts w:ascii="Garamond" w:eastAsia="Cutive" w:hAnsi="Garamond" w:cs="Cutive"/>
          <w:color w:val="auto"/>
          <w:sz w:val="24"/>
          <w:szCs w:val="24"/>
        </w:rPr>
        <w:t xml:space="preserve"> </w:t>
      </w:r>
      <w:r w:rsidR="006E62A9" w:rsidRPr="00FA28A0">
        <w:rPr>
          <w:rFonts w:ascii="Garamond" w:eastAsia="Cutive" w:hAnsi="Garamond" w:cs="Cutive"/>
          <w:color w:val="auto"/>
          <w:sz w:val="24"/>
          <w:szCs w:val="24"/>
        </w:rPr>
        <w:t>The only way to mitigate imminent boredom and remain alert, as expected, is to engage</w:t>
      </w:r>
      <w:r w:rsidR="00792313" w:rsidRPr="00FA28A0">
        <w:rPr>
          <w:rFonts w:ascii="Garamond" w:eastAsia="Cutive" w:hAnsi="Garamond" w:cs="Cutive"/>
          <w:color w:val="auto"/>
          <w:sz w:val="24"/>
          <w:szCs w:val="24"/>
        </w:rPr>
        <w:t>. T</w:t>
      </w:r>
      <w:r w:rsidR="006E62A9" w:rsidRPr="00FA28A0">
        <w:rPr>
          <w:rFonts w:ascii="Garamond" w:eastAsia="Cutive" w:hAnsi="Garamond" w:cs="Cutive"/>
          <w:color w:val="auto"/>
          <w:sz w:val="24"/>
          <w:szCs w:val="24"/>
        </w:rPr>
        <w:t>he only way to engage</w:t>
      </w:r>
      <w:r w:rsidR="004A258B">
        <w:rPr>
          <w:rFonts w:ascii="Garamond" w:eastAsia="Cutive" w:hAnsi="Garamond" w:cs="Cutive"/>
          <w:color w:val="auto"/>
          <w:sz w:val="24"/>
          <w:szCs w:val="24"/>
        </w:rPr>
        <w:t>,</w:t>
      </w:r>
      <w:r w:rsidR="006E62A9" w:rsidRPr="00FA28A0">
        <w:rPr>
          <w:rFonts w:ascii="Garamond" w:eastAsia="Cutive" w:hAnsi="Garamond" w:cs="Cutive"/>
          <w:color w:val="auto"/>
          <w:sz w:val="24"/>
          <w:szCs w:val="24"/>
        </w:rPr>
        <w:t xml:space="preserve"> </w:t>
      </w:r>
      <w:r w:rsidR="004A258B">
        <w:rPr>
          <w:rFonts w:ascii="Garamond" w:eastAsia="Cutive" w:hAnsi="Garamond" w:cs="Cutive"/>
          <w:color w:val="auto"/>
          <w:sz w:val="24"/>
          <w:szCs w:val="24"/>
        </w:rPr>
        <w:t>with no</w:t>
      </w:r>
      <w:r w:rsidR="00C66732" w:rsidRPr="00FA28A0">
        <w:rPr>
          <w:rFonts w:ascii="Garamond" w:eastAsia="Cutive" w:hAnsi="Garamond" w:cs="Cutive"/>
          <w:color w:val="auto"/>
          <w:sz w:val="24"/>
          <w:szCs w:val="24"/>
        </w:rPr>
        <w:t xml:space="preserve"> purpose </w:t>
      </w:r>
      <w:r w:rsidR="006E62A9" w:rsidRPr="00FA28A0">
        <w:rPr>
          <w:rFonts w:ascii="Garamond" w:eastAsia="Cutive" w:hAnsi="Garamond" w:cs="Cutive"/>
          <w:color w:val="auto"/>
          <w:sz w:val="24"/>
          <w:szCs w:val="24"/>
        </w:rPr>
        <w:t>in a class of 24 or more is to seek att</w:t>
      </w:r>
      <w:r w:rsidR="004A258B">
        <w:rPr>
          <w:rFonts w:ascii="Garamond" w:eastAsia="Cutive" w:hAnsi="Garamond" w:cs="Cutive"/>
          <w:color w:val="auto"/>
          <w:sz w:val="24"/>
          <w:szCs w:val="24"/>
        </w:rPr>
        <w:t xml:space="preserve">ention. </w:t>
      </w:r>
      <w:r w:rsidR="00BC4B0F">
        <w:rPr>
          <w:rFonts w:ascii="Garamond" w:eastAsia="Cutive" w:hAnsi="Garamond" w:cs="Cutive"/>
          <w:color w:val="auto"/>
          <w:sz w:val="24"/>
          <w:szCs w:val="24"/>
        </w:rPr>
        <w:t>‘</w:t>
      </w:r>
      <w:r w:rsidR="004A258B">
        <w:rPr>
          <w:rFonts w:ascii="Garamond" w:eastAsia="Cutive" w:hAnsi="Garamond" w:cs="Cutive"/>
          <w:color w:val="auto"/>
          <w:sz w:val="24"/>
          <w:szCs w:val="24"/>
        </w:rPr>
        <w:t>Fidgeting and squirming</w:t>
      </w:r>
      <w:r w:rsidR="00BC4B0F">
        <w:rPr>
          <w:rFonts w:ascii="Garamond" w:eastAsia="Cutive" w:hAnsi="Garamond" w:cs="Cutive"/>
          <w:color w:val="auto"/>
          <w:sz w:val="24"/>
          <w:szCs w:val="24"/>
        </w:rPr>
        <w:t>’</w:t>
      </w:r>
      <w:r w:rsidR="004A258B">
        <w:rPr>
          <w:rFonts w:ascii="Garamond" w:eastAsia="Cutive" w:hAnsi="Garamond" w:cs="Cutive"/>
          <w:color w:val="auto"/>
          <w:sz w:val="24"/>
          <w:szCs w:val="24"/>
        </w:rPr>
        <w:t xml:space="preserve"> being </w:t>
      </w:r>
      <w:r w:rsidR="006E62A9" w:rsidRPr="00FA28A0">
        <w:rPr>
          <w:rFonts w:ascii="Garamond" w:eastAsia="Cutive" w:hAnsi="Garamond" w:cs="Cutive"/>
          <w:color w:val="auto"/>
          <w:sz w:val="24"/>
          <w:szCs w:val="24"/>
        </w:rPr>
        <w:t xml:space="preserve">other </w:t>
      </w:r>
      <w:r w:rsidR="00E663F5" w:rsidRPr="00FA28A0">
        <w:rPr>
          <w:rFonts w:ascii="Garamond" w:eastAsia="Cutive" w:hAnsi="Garamond" w:cs="Cutive"/>
          <w:color w:val="auto"/>
          <w:sz w:val="24"/>
          <w:szCs w:val="24"/>
        </w:rPr>
        <w:t>symptom</w:t>
      </w:r>
      <w:r w:rsidR="004A258B">
        <w:rPr>
          <w:rFonts w:ascii="Garamond" w:eastAsia="Cutive" w:hAnsi="Garamond" w:cs="Cutive"/>
          <w:color w:val="auto"/>
          <w:sz w:val="24"/>
          <w:szCs w:val="24"/>
        </w:rPr>
        <w:t>s seems quite unavoidable</w:t>
      </w:r>
      <w:r w:rsidR="00E663F5" w:rsidRPr="00FA28A0">
        <w:rPr>
          <w:rFonts w:ascii="Garamond" w:eastAsia="Cutive" w:hAnsi="Garamond" w:cs="Cutive"/>
          <w:color w:val="auto"/>
          <w:sz w:val="24"/>
          <w:szCs w:val="24"/>
        </w:rPr>
        <w:t xml:space="preserve"> in the scheme of attention seeking and then there is the varying degree of escalation revealing even more symptoms</w:t>
      </w:r>
      <w:r w:rsidR="00C66732" w:rsidRPr="00FA28A0">
        <w:rPr>
          <w:rFonts w:ascii="Garamond" w:eastAsia="Cutive" w:hAnsi="Garamond" w:cs="Cutive"/>
          <w:color w:val="auto"/>
          <w:sz w:val="24"/>
          <w:szCs w:val="24"/>
        </w:rPr>
        <w:t xml:space="preserve"> like ‘</w:t>
      </w:r>
      <w:r w:rsidR="00C66732" w:rsidRPr="00FA28A0">
        <w:rPr>
          <w:rFonts w:ascii="Garamond" w:hAnsi="Garamond"/>
          <w:sz w:val="24"/>
          <w:szCs w:val="24"/>
        </w:rPr>
        <w:t>leaving your seat in class or in other situations where sitting i</w:t>
      </w:r>
      <w:r w:rsidR="004A258B">
        <w:rPr>
          <w:rFonts w:ascii="Garamond" w:hAnsi="Garamond"/>
          <w:sz w:val="24"/>
          <w:szCs w:val="24"/>
        </w:rPr>
        <w:t>s expected’ or ‘struggling to perform</w:t>
      </w:r>
      <w:r w:rsidR="00C66732" w:rsidRPr="00FA28A0">
        <w:rPr>
          <w:rFonts w:ascii="Garamond" w:hAnsi="Garamond"/>
          <w:sz w:val="24"/>
          <w:szCs w:val="24"/>
        </w:rPr>
        <w:t xml:space="preserve"> tasks quietly</w:t>
      </w:r>
      <w:r w:rsidR="00E663F5" w:rsidRPr="00FA28A0">
        <w:rPr>
          <w:rFonts w:ascii="Garamond" w:eastAsia="Cutive" w:hAnsi="Garamond" w:cs="Cutive"/>
          <w:color w:val="auto"/>
          <w:sz w:val="24"/>
          <w:szCs w:val="24"/>
        </w:rPr>
        <w:t>.</w:t>
      </w:r>
      <w:r w:rsidR="00C66732" w:rsidRPr="00FA28A0">
        <w:rPr>
          <w:rFonts w:ascii="Garamond" w:eastAsia="Cutive" w:hAnsi="Garamond" w:cs="Cutive"/>
          <w:color w:val="auto"/>
          <w:sz w:val="24"/>
          <w:szCs w:val="24"/>
        </w:rPr>
        <w:t>’</w:t>
      </w:r>
      <w:r w:rsidR="00A010B7">
        <w:rPr>
          <w:rFonts w:ascii="Garamond" w:eastAsia="Cutive" w:hAnsi="Garamond" w:cs="Cutive"/>
          <w:color w:val="auto"/>
          <w:sz w:val="24"/>
          <w:szCs w:val="24"/>
        </w:rPr>
        <w:t xml:space="preserve"> I mean, by golly</w:t>
      </w:r>
      <w:r w:rsidR="00434C59">
        <w:rPr>
          <w:rFonts w:ascii="Garamond" w:eastAsia="Cutive" w:hAnsi="Garamond" w:cs="Cutive"/>
          <w:color w:val="auto"/>
          <w:sz w:val="24"/>
          <w:szCs w:val="24"/>
        </w:rPr>
        <w:t>, we all know how good high functioning 5 year olds are at sitting quietly and waiting for the rest of the class to finish</w:t>
      </w:r>
      <w:r w:rsidR="00BC4B0F">
        <w:rPr>
          <w:rFonts w:ascii="Garamond" w:eastAsia="Cutive" w:hAnsi="Garamond" w:cs="Cutive"/>
          <w:color w:val="auto"/>
          <w:sz w:val="24"/>
          <w:szCs w:val="24"/>
        </w:rPr>
        <w:t xml:space="preserve"> their own tasks</w:t>
      </w:r>
      <w:r w:rsidR="00434C59">
        <w:rPr>
          <w:rFonts w:ascii="Garamond" w:eastAsia="Cutive" w:hAnsi="Garamond" w:cs="Cutive"/>
          <w:color w:val="auto"/>
          <w:sz w:val="24"/>
          <w:szCs w:val="24"/>
        </w:rPr>
        <w:t>.</w:t>
      </w:r>
    </w:p>
    <w:p w:rsidR="00993F51" w:rsidRPr="00FA28A0" w:rsidRDefault="00C92C72" w:rsidP="00336EDE">
      <w:pPr>
        <w:pStyle w:val="Normal1"/>
        <w:ind w:firstLine="720"/>
        <w:rPr>
          <w:rFonts w:ascii="Garamond" w:hAnsi="Garamond" w:cs="Arial"/>
          <w:color w:val="auto"/>
          <w:sz w:val="24"/>
          <w:szCs w:val="24"/>
        </w:rPr>
      </w:pPr>
      <w:r w:rsidRPr="00FA28A0">
        <w:rPr>
          <w:rFonts w:ascii="Garamond" w:eastAsia="Cutive" w:hAnsi="Garamond" w:cs="Cutive"/>
          <w:color w:val="auto"/>
          <w:sz w:val="24"/>
          <w:szCs w:val="24"/>
        </w:rPr>
        <w:t xml:space="preserve">Further, </w:t>
      </w:r>
      <w:r w:rsidR="002F1FA6" w:rsidRPr="00FA28A0">
        <w:rPr>
          <w:rFonts w:ascii="Garamond" w:eastAsia="Cutive" w:hAnsi="Garamond" w:cs="Cutive"/>
          <w:color w:val="auto"/>
          <w:sz w:val="24"/>
          <w:szCs w:val="24"/>
        </w:rPr>
        <w:t xml:space="preserve">how can you </w:t>
      </w:r>
      <w:r w:rsidR="002F1FA6" w:rsidRPr="00FA28A0">
        <w:rPr>
          <w:rFonts w:ascii="Garamond" w:hAnsi="Garamond" w:cs="Arial"/>
          <w:color w:val="auto"/>
          <w:sz w:val="24"/>
          <w:szCs w:val="24"/>
        </w:rPr>
        <w:t xml:space="preserve">remain </w:t>
      </w:r>
      <w:r w:rsidR="00C66732" w:rsidRPr="00FA28A0">
        <w:rPr>
          <w:rFonts w:ascii="Garamond" w:hAnsi="Garamond" w:cs="Arial"/>
          <w:color w:val="auto"/>
          <w:sz w:val="24"/>
          <w:szCs w:val="24"/>
        </w:rPr>
        <w:t>‘</w:t>
      </w:r>
      <w:r w:rsidR="002F1FA6" w:rsidRPr="00FA28A0">
        <w:rPr>
          <w:rFonts w:ascii="Garamond" w:hAnsi="Garamond" w:cs="Arial"/>
          <w:color w:val="auto"/>
          <w:sz w:val="24"/>
          <w:szCs w:val="24"/>
        </w:rPr>
        <w:t>focused in class during conversations or reading</w:t>
      </w:r>
      <w:r w:rsidR="00C66732" w:rsidRPr="00FA28A0">
        <w:rPr>
          <w:rFonts w:ascii="Garamond" w:hAnsi="Garamond" w:cs="Arial"/>
          <w:color w:val="auto"/>
          <w:sz w:val="24"/>
          <w:szCs w:val="24"/>
        </w:rPr>
        <w:t>’</w:t>
      </w:r>
      <w:r w:rsidR="002F1FA6" w:rsidRPr="00FA28A0">
        <w:rPr>
          <w:rFonts w:ascii="Garamond" w:hAnsi="Garamond" w:cs="Arial"/>
          <w:color w:val="auto"/>
          <w:sz w:val="24"/>
          <w:szCs w:val="24"/>
        </w:rPr>
        <w:t xml:space="preserve"> when </w:t>
      </w:r>
      <w:r w:rsidR="00D55BA5">
        <w:rPr>
          <w:rFonts w:ascii="Garamond" w:hAnsi="Garamond" w:cs="Arial"/>
          <w:color w:val="auto"/>
          <w:sz w:val="24"/>
          <w:szCs w:val="24"/>
        </w:rPr>
        <w:t>the selected material</w:t>
      </w:r>
      <w:r w:rsidRPr="00FA28A0">
        <w:rPr>
          <w:rFonts w:ascii="Garamond" w:hAnsi="Garamond" w:cs="Arial"/>
          <w:color w:val="auto"/>
          <w:sz w:val="24"/>
          <w:szCs w:val="24"/>
        </w:rPr>
        <w:t xml:space="preserve"> </w:t>
      </w:r>
      <w:proofErr w:type="gramStart"/>
      <w:r w:rsidR="00D55BA5">
        <w:rPr>
          <w:rFonts w:ascii="Garamond" w:hAnsi="Garamond" w:cs="Arial"/>
          <w:color w:val="auto"/>
          <w:sz w:val="24"/>
          <w:szCs w:val="24"/>
        </w:rPr>
        <w:t>doesn’t</w:t>
      </w:r>
      <w:proofErr w:type="gramEnd"/>
      <w:r w:rsidR="003A746F" w:rsidRPr="00FA28A0">
        <w:rPr>
          <w:rFonts w:ascii="Garamond" w:hAnsi="Garamond" w:cs="Arial"/>
          <w:color w:val="auto"/>
          <w:sz w:val="24"/>
          <w:szCs w:val="24"/>
        </w:rPr>
        <w:t xml:space="preserve"> </w:t>
      </w:r>
      <w:r w:rsidR="00D55BA5">
        <w:rPr>
          <w:rFonts w:ascii="Garamond" w:hAnsi="Garamond" w:cs="Arial"/>
          <w:color w:val="auto"/>
          <w:sz w:val="24"/>
          <w:szCs w:val="24"/>
        </w:rPr>
        <w:t>present a challenge</w:t>
      </w:r>
      <w:r w:rsidR="003A746F" w:rsidRPr="00FA28A0">
        <w:rPr>
          <w:rFonts w:ascii="Garamond" w:hAnsi="Garamond" w:cs="Arial"/>
          <w:color w:val="auto"/>
          <w:sz w:val="24"/>
          <w:szCs w:val="24"/>
        </w:rPr>
        <w:t xml:space="preserve"> and </w:t>
      </w:r>
      <w:r w:rsidR="00792313" w:rsidRPr="00FA28A0">
        <w:rPr>
          <w:rFonts w:ascii="Garamond" w:hAnsi="Garamond" w:cs="Arial"/>
          <w:color w:val="auto"/>
          <w:sz w:val="24"/>
          <w:szCs w:val="24"/>
        </w:rPr>
        <w:t xml:space="preserve">therefore </w:t>
      </w:r>
      <w:r w:rsidRPr="00FA28A0">
        <w:rPr>
          <w:rFonts w:ascii="Garamond" w:hAnsi="Garamond" w:cs="Arial"/>
          <w:color w:val="auto"/>
          <w:sz w:val="24"/>
          <w:szCs w:val="24"/>
        </w:rPr>
        <w:t xml:space="preserve">does not produce </w:t>
      </w:r>
      <w:r w:rsidR="00C66732" w:rsidRPr="00FA28A0">
        <w:rPr>
          <w:rFonts w:ascii="Garamond" w:hAnsi="Garamond" w:cs="Arial"/>
          <w:color w:val="auto"/>
          <w:sz w:val="24"/>
          <w:szCs w:val="24"/>
        </w:rPr>
        <w:t xml:space="preserve">any </w:t>
      </w:r>
      <w:r w:rsidRPr="00FA28A0">
        <w:rPr>
          <w:rFonts w:ascii="Garamond" w:hAnsi="Garamond" w:cs="Arial"/>
          <w:color w:val="auto"/>
          <w:sz w:val="24"/>
          <w:szCs w:val="24"/>
        </w:rPr>
        <w:t>reward?</w:t>
      </w:r>
      <w:r w:rsidR="002F1FA6" w:rsidRPr="00FA28A0">
        <w:rPr>
          <w:rFonts w:ascii="Garamond" w:hAnsi="Garamond" w:cs="Arial"/>
          <w:color w:val="auto"/>
          <w:sz w:val="24"/>
          <w:szCs w:val="24"/>
        </w:rPr>
        <w:t xml:space="preserve"> </w:t>
      </w:r>
      <w:r w:rsidR="005C58E7" w:rsidRPr="00FA28A0">
        <w:rPr>
          <w:rFonts w:ascii="Garamond" w:hAnsi="Garamond" w:cs="Arial"/>
          <w:color w:val="auto"/>
          <w:sz w:val="24"/>
          <w:szCs w:val="24"/>
        </w:rPr>
        <w:t xml:space="preserve">When the reward system ceases for any person, </w:t>
      </w:r>
      <w:r w:rsidR="00D55BA5">
        <w:rPr>
          <w:rFonts w:ascii="Garamond" w:hAnsi="Garamond" w:cs="Arial"/>
          <w:color w:val="auto"/>
          <w:sz w:val="24"/>
          <w:szCs w:val="24"/>
        </w:rPr>
        <w:t xml:space="preserve">maintaining </w:t>
      </w:r>
      <w:r w:rsidR="005C58E7" w:rsidRPr="00FA28A0">
        <w:rPr>
          <w:rFonts w:ascii="Garamond" w:hAnsi="Garamond" w:cs="Arial"/>
          <w:color w:val="auto"/>
          <w:sz w:val="24"/>
          <w:szCs w:val="24"/>
        </w:rPr>
        <w:t xml:space="preserve">concentration becomes </w:t>
      </w:r>
      <w:r w:rsidR="00D55BA5">
        <w:rPr>
          <w:rFonts w:ascii="Garamond" w:hAnsi="Garamond" w:cs="Arial"/>
          <w:color w:val="auto"/>
          <w:sz w:val="24"/>
          <w:szCs w:val="24"/>
        </w:rPr>
        <w:t>undesirable</w:t>
      </w:r>
      <w:r w:rsidR="005C58E7" w:rsidRPr="00FA28A0">
        <w:rPr>
          <w:rFonts w:ascii="Garamond" w:hAnsi="Garamond" w:cs="Arial"/>
          <w:color w:val="auto"/>
          <w:sz w:val="24"/>
          <w:szCs w:val="24"/>
        </w:rPr>
        <w:t xml:space="preserve">. </w:t>
      </w:r>
      <w:r w:rsidR="00EE639E" w:rsidRPr="00FA28A0">
        <w:rPr>
          <w:rFonts w:ascii="Garamond" w:hAnsi="Garamond" w:cs="Arial"/>
          <w:color w:val="auto"/>
          <w:sz w:val="24"/>
          <w:szCs w:val="24"/>
        </w:rPr>
        <w:t>I</w:t>
      </w:r>
      <w:r w:rsidR="003A746F" w:rsidRPr="00FA28A0">
        <w:rPr>
          <w:rFonts w:ascii="Garamond" w:hAnsi="Garamond" w:cs="Arial"/>
          <w:color w:val="auto"/>
          <w:sz w:val="24"/>
          <w:szCs w:val="24"/>
        </w:rPr>
        <w:t xml:space="preserve">f </w:t>
      </w:r>
      <w:r w:rsidR="00EE639E" w:rsidRPr="00FA28A0">
        <w:rPr>
          <w:rFonts w:ascii="Garamond" w:hAnsi="Garamond" w:cs="Arial"/>
          <w:color w:val="auto"/>
          <w:sz w:val="24"/>
          <w:szCs w:val="24"/>
        </w:rPr>
        <w:t xml:space="preserve">you </w:t>
      </w:r>
      <w:r w:rsidR="003A746F" w:rsidRPr="00FA28A0">
        <w:rPr>
          <w:rFonts w:ascii="Garamond" w:hAnsi="Garamond" w:cs="Arial"/>
          <w:color w:val="auto"/>
          <w:sz w:val="24"/>
          <w:szCs w:val="24"/>
        </w:rPr>
        <w:t xml:space="preserve">do not have a reason to participate then you are not engaging your creative resources. In this situation, nothing </w:t>
      </w:r>
      <w:proofErr w:type="gramStart"/>
      <w:r w:rsidR="003A746F" w:rsidRPr="00FA28A0">
        <w:rPr>
          <w:rFonts w:ascii="Garamond" w:hAnsi="Garamond" w:cs="Arial"/>
          <w:color w:val="auto"/>
          <w:sz w:val="24"/>
          <w:szCs w:val="24"/>
        </w:rPr>
        <w:t xml:space="preserve">is </w:t>
      </w:r>
      <w:r w:rsidR="00D55BA5">
        <w:rPr>
          <w:rFonts w:ascii="Garamond" w:hAnsi="Garamond" w:cs="Arial"/>
          <w:color w:val="auto"/>
          <w:sz w:val="24"/>
          <w:szCs w:val="24"/>
        </w:rPr>
        <w:t xml:space="preserve">being </w:t>
      </w:r>
      <w:r w:rsidR="003A746F" w:rsidRPr="00FA28A0">
        <w:rPr>
          <w:rFonts w:ascii="Garamond" w:hAnsi="Garamond" w:cs="Arial"/>
          <w:color w:val="auto"/>
          <w:sz w:val="24"/>
          <w:szCs w:val="24"/>
        </w:rPr>
        <w:t>created</w:t>
      </w:r>
      <w:proofErr w:type="gramEnd"/>
      <w:r w:rsidR="003A746F" w:rsidRPr="00FA28A0">
        <w:rPr>
          <w:rFonts w:ascii="Garamond" w:hAnsi="Garamond" w:cs="Arial"/>
          <w:color w:val="auto"/>
          <w:sz w:val="24"/>
          <w:szCs w:val="24"/>
        </w:rPr>
        <w:t xml:space="preserve"> and nothing is </w:t>
      </w:r>
      <w:r w:rsidR="00D55BA5">
        <w:rPr>
          <w:rFonts w:ascii="Garamond" w:hAnsi="Garamond" w:cs="Arial"/>
          <w:color w:val="auto"/>
          <w:sz w:val="24"/>
          <w:szCs w:val="24"/>
        </w:rPr>
        <w:t xml:space="preserve">being </w:t>
      </w:r>
      <w:r w:rsidR="003A746F" w:rsidRPr="00FA28A0">
        <w:rPr>
          <w:rFonts w:ascii="Garamond" w:hAnsi="Garamond" w:cs="Arial"/>
          <w:color w:val="auto"/>
          <w:sz w:val="24"/>
          <w:szCs w:val="24"/>
        </w:rPr>
        <w:t xml:space="preserve">achieved. </w:t>
      </w:r>
      <w:r w:rsidR="00EE639E" w:rsidRPr="00FA28A0">
        <w:rPr>
          <w:rFonts w:ascii="Garamond" w:hAnsi="Garamond" w:cs="Arial"/>
          <w:color w:val="auto"/>
          <w:sz w:val="24"/>
          <w:szCs w:val="24"/>
        </w:rPr>
        <w:t xml:space="preserve">A futility for human endeavour </w:t>
      </w:r>
      <w:proofErr w:type="gramStart"/>
      <w:r w:rsidR="00EE639E" w:rsidRPr="00FA28A0">
        <w:rPr>
          <w:rFonts w:ascii="Garamond" w:hAnsi="Garamond" w:cs="Arial"/>
          <w:color w:val="auto"/>
          <w:sz w:val="24"/>
          <w:szCs w:val="24"/>
        </w:rPr>
        <w:t>is fostered</w:t>
      </w:r>
      <w:proofErr w:type="gramEnd"/>
      <w:r w:rsidR="00EE639E" w:rsidRPr="00FA28A0">
        <w:rPr>
          <w:rFonts w:ascii="Garamond" w:hAnsi="Garamond" w:cs="Arial"/>
          <w:color w:val="auto"/>
          <w:sz w:val="24"/>
          <w:szCs w:val="24"/>
        </w:rPr>
        <w:t xml:space="preserve">. </w:t>
      </w:r>
      <w:r w:rsidR="0060219B" w:rsidRPr="00FA28A0">
        <w:rPr>
          <w:rFonts w:ascii="Garamond" w:hAnsi="Garamond" w:cs="Arial"/>
          <w:color w:val="auto"/>
          <w:sz w:val="24"/>
          <w:szCs w:val="24"/>
        </w:rPr>
        <w:t xml:space="preserve">I </w:t>
      </w:r>
      <w:proofErr w:type="gramStart"/>
      <w:r w:rsidR="0060219B" w:rsidRPr="00FA28A0">
        <w:rPr>
          <w:rFonts w:ascii="Garamond" w:hAnsi="Garamond" w:cs="Arial"/>
          <w:color w:val="auto"/>
          <w:sz w:val="24"/>
          <w:szCs w:val="24"/>
        </w:rPr>
        <w:t>couldn’t</w:t>
      </w:r>
      <w:proofErr w:type="gramEnd"/>
      <w:r w:rsidR="0060219B" w:rsidRPr="00FA28A0">
        <w:rPr>
          <w:rFonts w:ascii="Garamond" w:hAnsi="Garamond" w:cs="Arial"/>
          <w:color w:val="auto"/>
          <w:sz w:val="24"/>
          <w:szCs w:val="24"/>
        </w:rPr>
        <w:t xml:space="preserve"> feel good about participating in an endeavour that took 30 seconds to sound out the word ‘doggy’ nor could I feel good for the person who achieved it</w:t>
      </w:r>
      <w:r w:rsidRPr="00FA28A0">
        <w:rPr>
          <w:rFonts w:ascii="Garamond" w:hAnsi="Garamond" w:cs="Arial"/>
          <w:color w:val="auto"/>
          <w:sz w:val="24"/>
          <w:szCs w:val="24"/>
        </w:rPr>
        <w:t>,</w:t>
      </w:r>
      <w:r w:rsidR="0060219B" w:rsidRPr="00FA28A0">
        <w:rPr>
          <w:rFonts w:ascii="Garamond" w:hAnsi="Garamond" w:cs="Arial"/>
          <w:color w:val="auto"/>
          <w:sz w:val="24"/>
          <w:szCs w:val="24"/>
        </w:rPr>
        <w:t xml:space="preserve"> remember, I was 5. </w:t>
      </w:r>
      <w:r w:rsidR="00626063" w:rsidRPr="00FA28A0">
        <w:rPr>
          <w:rFonts w:ascii="Garamond" w:hAnsi="Garamond" w:cs="Arial"/>
          <w:color w:val="auto"/>
          <w:sz w:val="24"/>
          <w:szCs w:val="24"/>
        </w:rPr>
        <w:t>I was never one to poke fun</w:t>
      </w:r>
      <w:r w:rsidR="00D55BA5">
        <w:rPr>
          <w:rFonts w:ascii="Garamond" w:hAnsi="Garamond" w:cs="Arial"/>
          <w:color w:val="auto"/>
          <w:sz w:val="24"/>
          <w:szCs w:val="24"/>
        </w:rPr>
        <w:t xml:space="preserve"> so there</w:t>
      </w:r>
      <w:r w:rsidR="0060219B" w:rsidRPr="00FA28A0">
        <w:rPr>
          <w:rFonts w:ascii="Garamond" w:hAnsi="Garamond" w:cs="Arial"/>
          <w:color w:val="auto"/>
          <w:sz w:val="24"/>
          <w:szCs w:val="24"/>
        </w:rPr>
        <w:t xml:space="preserve"> </w:t>
      </w:r>
      <w:r w:rsidR="00626063" w:rsidRPr="00FA28A0">
        <w:rPr>
          <w:rFonts w:ascii="Garamond" w:hAnsi="Garamond" w:cs="Arial"/>
          <w:color w:val="auto"/>
          <w:sz w:val="24"/>
          <w:szCs w:val="24"/>
        </w:rPr>
        <w:t>was</w:t>
      </w:r>
      <w:r w:rsidR="0060219B" w:rsidRPr="00FA28A0">
        <w:rPr>
          <w:rFonts w:ascii="Garamond" w:hAnsi="Garamond" w:cs="Arial"/>
          <w:color w:val="auto"/>
          <w:sz w:val="24"/>
          <w:szCs w:val="24"/>
        </w:rPr>
        <w:t xml:space="preserve"> </w:t>
      </w:r>
      <w:r w:rsidR="00D55BA5">
        <w:rPr>
          <w:rFonts w:ascii="Garamond" w:hAnsi="Garamond" w:cs="Arial"/>
          <w:color w:val="auto"/>
          <w:sz w:val="24"/>
          <w:szCs w:val="24"/>
        </w:rPr>
        <w:t xml:space="preserve">no </w:t>
      </w:r>
      <w:r w:rsidR="0060219B" w:rsidRPr="00FA28A0">
        <w:rPr>
          <w:rFonts w:ascii="Garamond" w:hAnsi="Garamond" w:cs="Arial"/>
          <w:color w:val="auto"/>
          <w:sz w:val="24"/>
          <w:szCs w:val="24"/>
        </w:rPr>
        <w:t>functional feedback system to alert them</w:t>
      </w:r>
      <w:r w:rsidR="00C66732" w:rsidRPr="00FA28A0">
        <w:rPr>
          <w:rFonts w:ascii="Garamond" w:hAnsi="Garamond" w:cs="Arial"/>
          <w:color w:val="auto"/>
          <w:sz w:val="24"/>
          <w:szCs w:val="24"/>
        </w:rPr>
        <w:t xml:space="preserve"> to </w:t>
      </w:r>
      <w:r w:rsidR="005C58E7" w:rsidRPr="00FA28A0">
        <w:rPr>
          <w:rFonts w:ascii="Garamond" w:hAnsi="Garamond" w:cs="Arial"/>
          <w:color w:val="auto"/>
          <w:sz w:val="24"/>
          <w:szCs w:val="24"/>
        </w:rPr>
        <w:t xml:space="preserve">my </w:t>
      </w:r>
      <w:r w:rsidR="00C66732" w:rsidRPr="00FA28A0">
        <w:rPr>
          <w:rFonts w:ascii="Garamond" w:hAnsi="Garamond" w:cs="Arial"/>
          <w:color w:val="auto"/>
          <w:sz w:val="24"/>
          <w:szCs w:val="24"/>
        </w:rPr>
        <w:t>issues</w:t>
      </w:r>
      <w:r w:rsidR="0060219B" w:rsidRPr="00FA28A0">
        <w:rPr>
          <w:rFonts w:ascii="Garamond" w:hAnsi="Garamond" w:cs="Arial"/>
          <w:color w:val="auto"/>
          <w:sz w:val="24"/>
          <w:szCs w:val="24"/>
        </w:rPr>
        <w:t>.</w:t>
      </w:r>
      <w:r w:rsidR="00792313" w:rsidRPr="00FA28A0">
        <w:rPr>
          <w:rFonts w:ascii="Garamond" w:hAnsi="Garamond" w:cs="Arial"/>
          <w:color w:val="auto"/>
          <w:sz w:val="24"/>
          <w:szCs w:val="24"/>
        </w:rPr>
        <w:t xml:space="preserve"> They </w:t>
      </w:r>
      <w:proofErr w:type="gramStart"/>
      <w:r w:rsidR="00792313" w:rsidRPr="00FA28A0">
        <w:rPr>
          <w:rFonts w:ascii="Garamond" w:hAnsi="Garamond" w:cs="Arial"/>
          <w:color w:val="auto"/>
          <w:sz w:val="24"/>
          <w:szCs w:val="24"/>
        </w:rPr>
        <w:t>didn’t</w:t>
      </w:r>
      <w:proofErr w:type="gramEnd"/>
      <w:r w:rsidR="00792313" w:rsidRPr="00FA28A0">
        <w:rPr>
          <w:rFonts w:ascii="Garamond" w:hAnsi="Garamond" w:cs="Arial"/>
          <w:color w:val="auto"/>
          <w:sz w:val="24"/>
          <w:szCs w:val="24"/>
        </w:rPr>
        <w:t xml:space="preserve"> know I was drowning.</w:t>
      </w:r>
    </w:p>
    <w:p w:rsidR="00792313" w:rsidRPr="00FA28A0" w:rsidRDefault="00792313" w:rsidP="00336EDE">
      <w:pPr>
        <w:pStyle w:val="Normal1"/>
        <w:ind w:firstLine="720"/>
        <w:rPr>
          <w:rFonts w:ascii="Garamond" w:hAnsi="Garamond" w:cs="Arial"/>
          <w:color w:val="auto"/>
          <w:sz w:val="24"/>
          <w:szCs w:val="24"/>
        </w:rPr>
      </w:pPr>
      <w:r w:rsidRPr="00FA28A0">
        <w:rPr>
          <w:rFonts w:ascii="Garamond" w:hAnsi="Garamond" w:cs="Arial"/>
          <w:color w:val="auto"/>
          <w:sz w:val="24"/>
          <w:szCs w:val="24"/>
        </w:rPr>
        <w:t>I found that sugar p</w:t>
      </w:r>
      <w:r w:rsidR="00D55BA5">
        <w:rPr>
          <w:rFonts w:ascii="Garamond" w:hAnsi="Garamond" w:cs="Arial"/>
          <w:color w:val="auto"/>
          <w:sz w:val="24"/>
          <w:szCs w:val="24"/>
        </w:rPr>
        <w:t>rovided me that chemical reward and</w:t>
      </w:r>
      <w:r w:rsidR="00626063" w:rsidRPr="00FA28A0">
        <w:rPr>
          <w:rFonts w:ascii="Garamond" w:hAnsi="Garamond" w:cs="Arial"/>
          <w:color w:val="auto"/>
          <w:sz w:val="24"/>
          <w:szCs w:val="24"/>
        </w:rPr>
        <w:t xml:space="preserve"> I guess </w:t>
      </w:r>
      <w:r w:rsidR="00D55BA5" w:rsidRPr="00FA28A0">
        <w:rPr>
          <w:rFonts w:ascii="Garamond" w:hAnsi="Garamond" w:cs="Arial"/>
          <w:color w:val="auto"/>
          <w:sz w:val="24"/>
          <w:szCs w:val="24"/>
        </w:rPr>
        <w:t>that is</w:t>
      </w:r>
      <w:r w:rsidR="00626063" w:rsidRPr="00FA28A0">
        <w:rPr>
          <w:rFonts w:ascii="Garamond" w:hAnsi="Garamond" w:cs="Arial"/>
          <w:color w:val="auto"/>
          <w:sz w:val="24"/>
          <w:szCs w:val="24"/>
        </w:rPr>
        <w:t xml:space="preserve"> why the </w:t>
      </w:r>
      <w:r w:rsidR="00D55BA5">
        <w:rPr>
          <w:rFonts w:ascii="Garamond" w:hAnsi="Garamond" w:cs="Arial"/>
          <w:color w:val="auto"/>
          <w:sz w:val="24"/>
          <w:szCs w:val="24"/>
        </w:rPr>
        <w:t xml:space="preserve">medical profession used to </w:t>
      </w:r>
      <w:r w:rsidR="00626063" w:rsidRPr="00FA28A0">
        <w:rPr>
          <w:rFonts w:ascii="Garamond" w:hAnsi="Garamond" w:cs="Arial"/>
          <w:color w:val="auto"/>
          <w:sz w:val="24"/>
          <w:szCs w:val="24"/>
        </w:rPr>
        <w:t xml:space="preserve">relate </w:t>
      </w:r>
      <w:r w:rsidR="00D55BA5">
        <w:rPr>
          <w:rFonts w:ascii="Garamond" w:hAnsi="Garamond" w:cs="Arial"/>
          <w:color w:val="auto"/>
          <w:sz w:val="24"/>
          <w:szCs w:val="24"/>
        </w:rPr>
        <w:t xml:space="preserve">the consumption of </w:t>
      </w:r>
      <w:r w:rsidR="00626063" w:rsidRPr="00FA28A0">
        <w:rPr>
          <w:rFonts w:ascii="Garamond" w:hAnsi="Garamond" w:cs="Arial"/>
          <w:color w:val="auto"/>
          <w:sz w:val="24"/>
          <w:szCs w:val="24"/>
        </w:rPr>
        <w:t>processed sugars to ADHD.</w:t>
      </w:r>
      <w:r w:rsidRPr="00FA28A0">
        <w:rPr>
          <w:rFonts w:ascii="Garamond" w:hAnsi="Garamond" w:cs="Arial"/>
          <w:color w:val="auto"/>
          <w:sz w:val="24"/>
          <w:szCs w:val="24"/>
        </w:rPr>
        <w:t xml:space="preserve"> </w:t>
      </w:r>
      <w:r w:rsidR="001D010D" w:rsidRPr="00FA28A0">
        <w:rPr>
          <w:rFonts w:ascii="Garamond" w:hAnsi="Garamond" w:cs="Arial"/>
          <w:color w:val="auto"/>
          <w:sz w:val="24"/>
          <w:szCs w:val="24"/>
        </w:rPr>
        <w:t xml:space="preserve">We ran around like </w:t>
      </w:r>
      <w:r w:rsidR="00D55BA5" w:rsidRPr="00FA28A0">
        <w:rPr>
          <w:rFonts w:ascii="Garamond" w:hAnsi="Garamond" w:cs="Arial"/>
          <w:color w:val="auto"/>
          <w:sz w:val="24"/>
          <w:szCs w:val="24"/>
        </w:rPr>
        <w:t>nut bags</w:t>
      </w:r>
      <w:r w:rsidR="001D010D" w:rsidRPr="00FA28A0">
        <w:rPr>
          <w:rFonts w:ascii="Garamond" w:hAnsi="Garamond" w:cs="Arial"/>
          <w:color w:val="auto"/>
          <w:sz w:val="24"/>
          <w:szCs w:val="24"/>
        </w:rPr>
        <w:t xml:space="preserve"> because the adults around us were altruistically morose. </w:t>
      </w:r>
      <w:r w:rsidR="00D55BA5">
        <w:rPr>
          <w:rFonts w:ascii="Garamond" w:hAnsi="Garamond" w:cs="Arial"/>
          <w:color w:val="auto"/>
          <w:sz w:val="24"/>
          <w:szCs w:val="24"/>
        </w:rPr>
        <w:t>As well, m</w:t>
      </w:r>
      <w:r w:rsidR="00626063" w:rsidRPr="00FA28A0">
        <w:rPr>
          <w:rFonts w:ascii="Garamond" w:hAnsi="Garamond" w:cs="Arial"/>
          <w:color w:val="auto"/>
          <w:sz w:val="24"/>
          <w:szCs w:val="24"/>
        </w:rPr>
        <w:t>ost of us have higher than average IQs</w:t>
      </w:r>
      <w:r w:rsidR="00D55BA5">
        <w:rPr>
          <w:rFonts w:ascii="Garamond" w:hAnsi="Garamond" w:cs="Arial"/>
          <w:color w:val="auto"/>
          <w:sz w:val="24"/>
          <w:szCs w:val="24"/>
        </w:rPr>
        <w:t xml:space="preserve"> and</w:t>
      </w:r>
      <w:r w:rsidR="00626063" w:rsidRPr="00FA28A0">
        <w:rPr>
          <w:rFonts w:ascii="Garamond" w:hAnsi="Garamond" w:cs="Arial"/>
          <w:color w:val="auto"/>
          <w:sz w:val="24"/>
          <w:szCs w:val="24"/>
        </w:rPr>
        <w:t xml:space="preserve"> I wonder how they rationalise that</w:t>
      </w:r>
      <w:r w:rsidR="00D55BA5">
        <w:rPr>
          <w:rFonts w:ascii="Garamond" w:hAnsi="Garamond" w:cs="Arial"/>
          <w:color w:val="auto"/>
          <w:sz w:val="24"/>
          <w:szCs w:val="24"/>
        </w:rPr>
        <w:t xml:space="preserve"> in their list of diagnostic symptoms</w:t>
      </w:r>
      <w:r w:rsidR="00626063" w:rsidRPr="00FA28A0">
        <w:rPr>
          <w:rFonts w:ascii="Garamond" w:hAnsi="Garamond" w:cs="Arial"/>
          <w:color w:val="auto"/>
          <w:sz w:val="24"/>
          <w:szCs w:val="24"/>
        </w:rPr>
        <w:t xml:space="preserve">. </w:t>
      </w:r>
      <w:r w:rsidRPr="00FA28A0">
        <w:rPr>
          <w:rFonts w:ascii="Garamond" w:hAnsi="Garamond" w:cs="Arial"/>
          <w:color w:val="auto"/>
          <w:sz w:val="24"/>
          <w:szCs w:val="24"/>
        </w:rPr>
        <w:t xml:space="preserve">My parent’s generation </w:t>
      </w:r>
      <w:proofErr w:type="gramStart"/>
      <w:r w:rsidRPr="00FA28A0">
        <w:rPr>
          <w:rFonts w:ascii="Garamond" w:hAnsi="Garamond" w:cs="Arial"/>
          <w:color w:val="auto"/>
          <w:sz w:val="24"/>
          <w:szCs w:val="24"/>
        </w:rPr>
        <w:t>didn’t</w:t>
      </w:r>
      <w:proofErr w:type="gramEnd"/>
      <w:r w:rsidRPr="00FA28A0">
        <w:rPr>
          <w:rFonts w:ascii="Garamond" w:hAnsi="Garamond" w:cs="Arial"/>
          <w:color w:val="auto"/>
          <w:sz w:val="24"/>
          <w:szCs w:val="24"/>
        </w:rPr>
        <w:t xml:space="preserve"> understand </w:t>
      </w:r>
      <w:r w:rsidR="00527D15" w:rsidRPr="00FA28A0">
        <w:rPr>
          <w:rFonts w:ascii="Garamond" w:hAnsi="Garamond" w:cs="Arial"/>
          <w:color w:val="auto"/>
          <w:sz w:val="24"/>
          <w:szCs w:val="24"/>
        </w:rPr>
        <w:t xml:space="preserve">the </w:t>
      </w:r>
      <w:r w:rsidR="00D55BA5">
        <w:rPr>
          <w:rFonts w:ascii="Garamond" w:hAnsi="Garamond" w:cs="Arial"/>
          <w:color w:val="auto"/>
          <w:sz w:val="24"/>
          <w:szCs w:val="24"/>
        </w:rPr>
        <w:t>mechanics behind the process</w:t>
      </w:r>
      <w:r w:rsidR="00527D15" w:rsidRPr="00FA28A0">
        <w:rPr>
          <w:rFonts w:ascii="Garamond" w:hAnsi="Garamond" w:cs="Arial"/>
          <w:color w:val="auto"/>
          <w:sz w:val="24"/>
          <w:szCs w:val="24"/>
        </w:rPr>
        <w:t xml:space="preserve"> of learning, it was all about outcomes. </w:t>
      </w:r>
      <w:r w:rsidR="00626063" w:rsidRPr="00FA28A0">
        <w:rPr>
          <w:rFonts w:ascii="Garamond" w:hAnsi="Garamond" w:cs="Arial"/>
          <w:color w:val="auto"/>
          <w:sz w:val="24"/>
          <w:szCs w:val="24"/>
        </w:rPr>
        <w:t xml:space="preserve">All support offered to me by my parents came with conditions, </w:t>
      </w:r>
      <w:r w:rsidR="00D55BA5">
        <w:rPr>
          <w:rFonts w:ascii="Garamond" w:hAnsi="Garamond" w:cs="Arial"/>
          <w:color w:val="auto"/>
          <w:sz w:val="24"/>
          <w:szCs w:val="24"/>
        </w:rPr>
        <w:t xml:space="preserve">it was </w:t>
      </w:r>
      <w:r w:rsidR="00626063" w:rsidRPr="00FA28A0">
        <w:rPr>
          <w:rFonts w:ascii="Garamond" w:hAnsi="Garamond" w:cs="Arial"/>
          <w:color w:val="auto"/>
          <w:sz w:val="24"/>
          <w:szCs w:val="24"/>
        </w:rPr>
        <w:t xml:space="preserve">their way or the wrong way. As a normal human </w:t>
      </w:r>
      <w:r w:rsidR="00D55BA5" w:rsidRPr="00FA28A0">
        <w:rPr>
          <w:rFonts w:ascii="Garamond" w:hAnsi="Garamond" w:cs="Arial"/>
          <w:color w:val="auto"/>
          <w:sz w:val="24"/>
          <w:szCs w:val="24"/>
        </w:rPr>
        <w:t>being,</w:t>
      </w:r>
      <w:r w:rsidR="00626063" w:rsidRPr="00FA28A0">
        <w:rPr>
          <w:rFonts w:ascii="Garamond" w:hAnsi="Garamond" w:cs="Arial"/>
          <w:color w:val="auto"/>
          <w:sz w:val="24"/>
          <w:szCs w:val="24"/>
        </w:rPr>
        <w:t xml:space="preserve"> I wanted to do things my way and now that I look back on that period of my life, I wish </w:t>
      </w:r>
      <w:proofErr w:type="gramStart"/>
      <w:r w:rsidR="00626063" w:rsidRPr="00FA28A0">
        <w:rPr>
          <w:rFonts w:ascii="Garamond" w:hAnsi="Garamond" w:cs="Arial"/>
          <w:color w:val="auto"/>
          <w:sz w:val="24"/>
          <w:szCs w:val="24"/>
        </w:rPr>
        <w:t>I</w:t>
      </w:r>
      <w:r w:rsidR="00BC4B0F">
        <w:rPr>
          <w:rFonts w:ascii="Garamond" w:hAnsi="Garamond" w:cs="Arial"/>
          <w:color w:val="auto"/>
          <w:sz w:val="24"/>
          <w:szCs w:val="24"/>
        </w:rPr>
        <w:t>’d</w:t>
      </w:r>
      <w:proofErr w:type="gramEnd"/>
      <w:r w:rsidR="00626063" w:rsidRPr="00FA28A0">
        <w:rPr>
          <w:rFonts w:ascii="Garamond" w:hAnsi="Garamond" w:cs="Arial"/>
          <w:color w:val="auto"/>
          <w:sz w:val="24"/>
          <w:szCs w:val="24"/>
        </w:rPr>
        <w:t xml:space="preserve"> </w:t>
      </w:r>
      <w:r w:rsidR="00D55BA5">
        <w:rPr>
          <w:rFonts w:ascii="Garamond" w:hAnsi="Garamond" w:cs="Arial"/>
          <w:color w:val="auto"/>
          <w:sz w:val="24"/>
          <w:szCs w:val="24"/>
        </w:rPr>
        <w:t>had that opportunity</w:t>
      </w:r>
      <w:r w:rsidR="00626063" w:rsidRPr="00FA28A0">
        <w:rPr>
          <w:rFonts w:ascii="Garamond" w:hAnsi="Garamond" w:cs="Arial"/>
          <w:color w:val="auto"/>
          <w:sz w:val="24"/>
          <w:szCs w:val="24"/>
        </w:rPr>
        <w:t>.</w:t>
      </w:r>
    </w:p>
    <w:p w:rsidR="00C92C72" w:rsidRPr="00FA28A0" w:rsidRDefault="00C92C72" w:rsidP="00336EDE">
      <w:pPr>
        <w:pStyle w:val="Normal1"/>
        <w:ind w:firstLine="720"/>
        <w:rPr>
          <w:rFonts w:ascii="Garamond" w:hAnsi="Garamond" w:cs="Arial"/>
          <w:color w:val="auto"/>
          <w:sz w:val="24"/>
          <w:szCs w:val="24"/>
        </w:rPr>
      </w:pPr>
      <w:r w:rsidRPr="00FA28A0">
        <w:rPr>
          <w:rFonts w:ascii="Garamond" w:hAnsi="Garamond" w:cs="Arial"/>
          <w:color w:val="auto"/>
          <w:sz w:val="24"/>
          <w:szCs w:val="24"/>
        </w:rPr>
        <w:t xml:space="preserve">I guess </w:t>
      </w:r>
      <w:proofErr w:type="gramStart"/>
      <w:r w:rsidRPr="00FA28A0">
        <w:rPr>
          <w:rFonts w:ascii="Garamond" w:hAnsi="Garamond" w:cs="Arial"/>
          <w:color w:val="auto"/>
          <w:sz w:val="24"/>
          <w:szCs w:val="24"/>
        </w:rPr>
        <w:t>that’s</w:t>
      </w:r>
      <w:proofErr w:type="gramEnd"/>
      <w:r w:rsidRPr="00FA28A0">
        <w:rPr>
          <w:rFonts w:ascii="Garamond" w:hAnsi="Garamond" w:cs="Arial"/>
          <w:color w:val="auto"/>
          <w:sz w:val="24"/>
          <w:szCs w:val="24"/>
        </w:rPr>
        <w:t xml:space="preserve"> what led me to start acting out.</w:t>
      </w:r>
    </w:p>
    <w:p w:rsidR="00C92C72" w:rsidRPr="00FA28A0" w:rsidRDefault="00C92C72" w:rsidP="00C92C72">
      <w:pPr>
        <w:pStyle w:val="Normal1"/>
        <w:ind w:firstLine="720"/>
        <w:rPr>
          <w:rFonts w:ascii="Garamond" w:hAnsi="Garamond" w:cs="Arial"/>
          <w:color w:val="auto"/>
          <w:sz w:val="24"/>
          <w:szCs w:val="24"/>
        </w:rPr>
      </w:pPr>
      <w:r w:rsidRPr="00FA28A0">
        <w:rPr>
          <w:rFonts w:ascii="Garamond" w:hAnsi="Garamond" w:cs="Arial"/>
          <w:color w:val="auto"/>
          <w:sz w:val="24"/>
          <w:szCs w:val="24"/>
        </w:rPr>
        <w:t>I</w:t>
      </w:r>
      <w:r w:rsidR="0060219B" w:rsidRPr="00FA28A0">
        <w:rPr>
          <w:rFonts w:ascii="Garamond" w:hAnsi="Garamond" w:cs="Arial"/>
          <w:color w:val="auto"/>
          <w:sz w:val="24"/>
          <w:szCs w:val="24"/>
        </w:rPr>
        <w:t xml:space="preserve"> was fine for the first few years</w:t>
      </w:r>
      <w:r w:rsidR="00513FF9">
        <w:rPr>
          <w:rFonts w:ascii="Garamond" w:hAnsi="Garamond" w:cs="Arial"/>
          <w:color w:val="auto"/>
          <w:sz w:val="24"/>
          <w:szCs w:val="24"/>
        </w:rPr>
        <w:t xml:space="preserve"> of primary school,</w:t>
      </w:r>
      <w:r w:rsidR="0060219B" w:rsidRPr="00FA28A0">
        <w:rPr>
          <w:rFonts w:ascii="Garamond" w:hAnsi="Garamond" w:cs="Arial"/>
          <w:color w:val="auto"/>
          <w:sz w:val="24"/>
          <w:szCs w:val="24"/>
        </w:rPr>
        <w:t xml:space="preserve"> as </w:t>
      </w:r>
      <w:r w:rsidR="00FC63C5">
        <w:rPr>
          <w:rFonts w:ascii="Garamond" w:hAnsi="Garamond" w:cs="Arial"/>
          <w:color w:val="auto"/>
          <w:sz w:val="24"/>
          <w:szCs w:val="24"/>
        </w:rPr>
        <w:t xml:space="preserve">no </w:t>
      </w:r>
      <w:r w:rsidR="0060219B" w:rsidRPr="00FA28A0">
        <w:rPr>
          <w:rFonts w:ascii="Garamond" w:hAnsi="Garamond" w:cs="Arial"/>
          <w:color w:val="auto"/>
          <w:sz w:val="24"/>
          <w:szCs w:val="24"/>
        </w:rPr>
        <w:t xml:space="preserve">arbitrary learning </w:t>
      </w:r>
      <w:r w:rsidR="00FC63C5">
        <w:rPr>
          <w:rFonts w:ascii="Garamond" w:hAnsi="Garamond" w:cs="Arial"/>
          <w:color w:val="auto"/>
          <w:sz w:val="24"/>
          <w:szCs w:val="24"/>
        </w:rPr>
        <w:t xml:space="preserve">paradigm </w:t>
      </w:r>
      <w:r w:rsidR="00513FF9">
        <w:rPr>
          <w:rFonts w:ascii="Garamond" w:hAnsi="Garamond" w:cs="Arial"/>
          <w:color w:val="auto"/>
          <w:sz w:val="24"/>
          <w:szCs w:val="24"/>
        </w:rPr>
        <w:t>was in place</w:t>
      </w:r>
      <w:r w:rsidR="00921AEF" w:rsidRPr="00FA28A0">
        <w:rPr>
          <w:rFonts w:ascii="Garamond" w:hAnsi="Garamond" w:cs="Arial"/>
          <w:color w:val="auto"/>
          <w:sz w:val="24"/>
          <w:szCs w:val="24"/>
        </w:rPr>
        <w:t>.</w:t>
      </w:r>
      <w:r w:rsidR="0060219B" w:rsidRPr="00FA28A0">
        <w:rPr>
          <w:rFonts w:ascii="Garamond" w:hAnsi="Garamond" w:cs="Arial"/>
          <w:color w:val="auto"/>
          <w:sz w:val="24"/>
          <w:szCs w:val="24"/>
        </w:rPr>
        <w:t xml:space="preserve"> </w:t>
      </w:r>
      <w:r w:rsidR="00921AEF" w:rsidRPr="00FA28A0">
        <w:rPr>
          <w:rFonts w:ascii="Garamond" w:hAnsi="Garamond" w:cs="Arial"/>
          <w:color w:val="auto"/>
          <w:sz w:val="24"/>
          <w:szCs w:val="24"/>
        </w:rPr>
        <w:t xml:space="preserve">It </w:t>
      </w:r>
      <w:proofErr w:type="gramStart"/>
      <w:r w:rsidR="00921AEF" w:rsidRPr="00FA28A0">
        <w:rPr>
          <w:rFonts w:ascii="Garamond" w:hAnsi="Garamond" w:cs="Arial"/>
          <w:color w:val="auto"/>
          <w:sz w:val="24"/>
          <w:szCs w:val="24"/>
        </w:rPr>
        <w:t>wasn’t</w:t>
      </w:r>
      <w:proofErr w:type="gramEnd"/>
      <w:r w:rsidR="00921AEF" w:rsidRPr="00FA28A0">
        <w:rPr>
          <w:rFonts w:ascii="Garamond" w:hAnsi="Garamond" w:cs="Arial"/>
          <w:color w:val="auto"/>
          <w:sz w:val="24"/>
          <w:szCs w:val="24"/>
        </w:rPr>
        <w:t xml:space="preserve"> until h</w:t>
      </w:r>
      <w:r w:rsidR="0060219B" w:rsidRPr="00FA28A0">
        <w:rPr>
          <w:rFonts w:ascii="Garamond" w:hAnsi="Garamond" w:cs="Arial"/>
          <w:color w:val="auto"/>
          <w:sz w:val="24"/>
          <w:szCs w:val="24"/>
        </w:rPr>
        <w:t xml:space="preserve">istory and geography </w:t>
      </w:r>
      <w:r w:rsidR="00921AEF" w:rsidRPr="00FA28A0">
        <w:rPr>
          <w:rFonts w:ascii="Garamond" w:hAnsi="Garamond" w:cs="Arial"/>
          <w:color w:val="auto"/>
          <w:sz w:val="24"/>
          <w:szCs w:val="24"/>
        </w:rPr>
        <w:t xml:space="preserve">etc. and </w:t>
      </w:r>
      <w:r w:rsidR="00FC63C5">
        <w:rPr>
          <w:rFonts w:ascii="Garamond" w:hAnsi="Garamond" w:cs="Arial"/>
          <w:color w:val="auto"/>
          <w:sz w:val="24"/>
          <w:szCs w:val="24"/>
        </w:rPr>
        <w:t xml:space="preserve">when </w:t>
      </w:r>
      <w:r w:rsidR="00921AEF" w:rsidRPr="00FA28A0">
        <w:rPr>
          <w:rFonts w:ascii="Garamond" w:hAnsi="Garamond" w:cs="Arial"/>
          <w:color w:val="auto"/>
          <w:sz w:val="24"/>
          <w:szCs w:val="24"/>
        </w:rPr>
        <w:t xml:space="preserve">home projects began that I started to have an issue. The only context I recall for Australia being </w:t>
      </w:r>
      <w:r w:rsidR="008C0E9B" w:rsidRPr="00FA28A0">
        <w:rPr>
          <w:rFonts w:ascii="Garamond" w:hAnsi="Garamond" w:cs="Arial"/>
          <w:color w:val="auto"/>
          <w:sz w:val="24"/>
          <w:szCs w:val="24"/>
        </w:rPr>
        <w:t>‘discovered’</w:t>
      </w:r>
      <w:r w:rsidR="00921AEF" w:rsidRPr="00FA28A0">
        <w:rPr>
          <w:rFonts w:ascii="Garamond" w:hAnsi="Garamond" w:cs="Arial"/>
          <w:color w:val="auto"/>
          <w:sz w:val="24"/>
          <w:szCs w:val="24"/>
        </w:rPr>
        <w:t xml:space="preserve"> by the British was to relocate criminals. I was pummelled with names, dates and places with no good reason</w:t>
      </w:r>
      <w:r w:rsidRPr="00FA28A0">
        <w:rPr>
          <w:rFonts w:ascii="Garamond" w:hAnsi="Garamond" w:cs="Arial"/>
          <w:color w:val="auto"/>
          <w:sz w:val="24"/>
          <w:szCs w:val="24"/>
        </w:rPr>
        <w:t>s</w:t>
      </w:r>
      <w:r w:rsidR="00921AEF" w:rsidRPr="00FA28A0">
        <w:rPr>
          <w:rFonts w:ascii="Garamond" w:hAnsi="Garamond" w:cs="Arial"/>
          <w:color w:val="auto"/>
          <w:sz w:val="24"/>
          <w:szCs w:val="24"/>
        </w:rPr>
        <w:t xml:space="preserve"> </w:t>
      </w:r>
      <w:r w:rsidR="00BC4B0F">
        <w:rPr>
          <w:rFonts w:ascii="Garamond" w:hAnsi="Garamond" w:cs="Arial"/>
          <w:color w:val="auto"/>
          <w:sz w:val="24"/>
          <w:szCs w:val="24"/>
        </w:rPr>
        <w:t xml:space="preserve">to remember them </w:t>
      </w:r>
      <w:r w:rsidR="00921AEF" w:rsidRPr="00FA28A0">
        <w:rPr>
          <w:rFonts w:ascii="Garamond" w:hAnsi="Garamond" w:cs="Arial"/>
          <w:color w:val="auto"/>
          <w:sz w:val="24"/>
          <w:szCs w:val="24"/>
        </w:rPr>
        <w:t xml:space="preserve">and </w:t>
      </w:r>
      <w:r w:rsidR="002E3823">
        <w:rPr>
          <w:rFonts w:ascii="Garamond" w:hAnsi="Garamond" w:cs="Arial"/>
          <w:color w:val="auto"/>
          <w:sz w:val="24"/>
          <w:szCs w:val="24"/>
        </w:rPr>
        <w:t xml:space="preserve">to </w:t>
      </w:r>
      <w:r w:rsidR="00921AEF" w:rsidRPr="00FA28A0">
        <w:rPr>
          <w:rFonts w:ascii="Garamond" w:hAnsi="Garamond" w:cs="Arial"/>
          <w:color w:val="auto"/>
          <w:sz w:val="24"/>
          <w:szCs w:val="24"/>
        </w:rPr>
        <w:t xml:space="preserve">then </w:t>
      </w:r>
      <w:r w:rsidR="002E3823">
        <w:rPr>
          <w:rFonts w:ascii="Garamond" w:hAnsi="Garamond" w:cs="Arial"/>
          <w:color w:val="auto"/>
          <w:sz w:val="24"/>
          <w:szCs w:val="24"/>
        </w:rPr>
        <w:t xml:space="preserve">be </w:t>
      </w:r>
      <w:r w:rsidR="00921AEF" w:rsidRPr="00FA28A0">
        <w:rPr>
          <w:rFonts w:ascii="Garamond" w:hAnsi="Garamond" w:cs="Arial"/>
          <w:color w:val="auto"/>
          <w:sz w:val="24"/>
          <w:szCs w:val="24"/>
        </w:rPr>
        <w:t xml:space="preserve">expected to be so interested that I would go </w:t>
      </w:r>
      <w:r w:rsidR="008C0E9B" w:rsidRPr="00FA28A0">
        <w:rPr>
          <w:rFonts w:ascii="Garamond" w:hAnsi="Garamond" w:cs="Arial"/>
          <w:color w:val="auto"/>
          <w:sz w:val="24"/>
          <w:szCs w:val="24"/>
        </w:rPr>
        <w:t xml:space="preserve">on to create a relative and definable location in my mind </w:t>
      </w:r>
      <w:r w:rsidR="00921AEF" w:rsidRPr="00FA28A0">
        <w:rPr>
          <w:rFonts w:ascii="Garamond" w:hAnsi="Garamond" w:cs="Arial"/>
          <w:color w:val="auto"/>
          <w:sz w:val="24"/>
          <w:szCs w:val="24"/>
        </w:rPr>
        <w:t xml:space="preserve">to store these </w:t>
      </w:r>
      <w:r w:rsidR="005C58E7" w:rsidRPr="00FA28A0">
        <w:rPr>
          <w:rFonts w:ascii="Garamond" w:hAnsi="Garamond" w:cs="Arial"/>
          <w:color w:val="auto"/>
          <w:sz w:val="24"/>
          <w:szCs w:val="24"/>
        </w:rPr>
        <w:t>arbitrary factoids</w:t>
      </w:r>
      <w:r w:rsidR="00921AEF" w:rsidRPr="00FA28A0">
        <w:rPr>
          <w:rFonts w:ascii="Garamond" w:hAnsi="Garamond" w:cs="Arial"/>
          <w:color w:val="auto"/>
          <w:sz w:val="24"/>
          <w:szCs w:val="24"/>
        </w:rPr>
        <w:t xml:space="preserve"> and remain ready to</w:t>
      </w:r>
      <w:r w:rsidR="00FC63C5">
        <w:rPr>
          <w:rFonts w:ascii="Garamond" w:hAnsi="Garamond" w:cs="Arial"/>
          <w:color w:val="auto"/>
          <w:sz w:val="24"/>
          <w:szCs w:val="24"/>
        </w:rPr>
        <w:t xml:space="preserve"> regurgitate them when required</w:t>
      </w:r>
      <w:r w:rsidR="00921AEF" w:rsidRPr="00FA28A0">
        <w:rPr>
          <w:rFonts w:ascii="Garamond" w:hAnsi="Garamond" w:cs="Arial"/>
          <w:color w:val="auto"/>
          <w:sz w:val="24"/>
          <w:szCs w:val="24"/>
        </w:rPr>
        <w:t>.</w:t>
      </w:r>
      <w:r w:rsidR="008C0E9B" w:rsidRPr="00FA28A0">
        <w:rPr>
          <w:rFonts w:ascii="Garamond" w:hAnsi="Garamond" w:cs="Arial"/>
          <w:color w:val="auto"/>
          <w:sz w:val="24"/>
          <w:szCs w:val="24"/>
        </w:rPr>
        <w:t xml:space="preserve"> I am guessing that this is where I would</w:t>
      </w:r>
      <w:proofErr w:type="gramStart"/>
      <w:r w:rsidR="008C0E9B" w:rsidRPr="00FA28A0">
        <w:rPr>
          <w:rFonts w:ascii="Garamond" w:hAnsi="Garamond" w:cs="Arial"/>
          <w:color w:val="auto"/>
          <w:sz w:val="24"/>
          <w:szCs w:val="24"/>
        </w:rPr>
        <w:t>;</w:t>
      </w:r>
      <w:proofErr w:type="gramEnd"/>
      <w:r w:rsidR="008C0E9B" w:rsidRPr="00FA28A0">
        <w:rPr>
          <w:rFonts w:ascii="Garamond" w:hAnsi="Garamond" w:cs="Arial"/>
          <w:color w:val="auto"/>
          <w:sz w:val="24"/>
          <w:szCs w:val="24"/>
        </w:rPr>
        <w:t xml:space="preserve"> ‘</w:t>
      </w:r>
      <w:r w:rsidR="008C0E9B" w:rsidRPr="00FA28A0">
        <w:rPr>
          <w:rFonts w:ascii="Garamond" w:hAnsi="Garamond" w:cs="Arial"/>
          <w:sz w:val="24"/>
          <w:szCs w:val="24"/>
        </w:rPr>
        <w:t xml:space="preserve">not be paying </w:t>
      </w:r>
      <w:r w:rsidR="008C0E9B" w:rsidRPr="00FA28A0">
        <w:rPr>
          <w:rFonts w:ascii="Garamond" w:hAnsi="Garamond" w:cs="Arial"/>
          <w:sz w:val="24"/>
          <w:szCs w:val="24"/>
        </w:rPr>
        <w:lastRenderedPageBreak/>
        <w:t xml:space="preserve">attention to details, or </w:t>
      </w:r>
      <w:r w:rsidR="00FC63C5">
        <w:rPr>
          <w:rFonts w:ascii="Garamond" w:hAnsi="Garamond" w:cs="Arial"/>
          <w:sz w:val="24"/>
          <w:szCs w:val="24"/>
        </w:rPr>
        <w:t>‘</w:t>
      </w:r>
      <w:r w:rsidR="008C0E9B" w:rsidRPr="00FA28A0">
        <w:rPr>
          <w:rFonts w:ascii="Garamond" w:hAnsi="Garamond" w:cs="Arial"/>
          <w:sz w:val="24"/>
          <w:szCs w:val="24"/>
        </w:rPr>
        <w:t xml:space="preserve">making careless mistakes in schoolwork’ or ‘not seeming to listen when being spoken to.’ Boy golly, I </w:t>
      </w:r>
      <w:r w:rsidR="00FC63C5">
        <w:rPr>
          <w:rFonts w:ascii="Garamond" w:hAnsi="Garamond" w:cs="Arial"/>
          <w:sz w:val="24"/>
          <w:szCs w:val="24"/>
        </w:rPr>
        <w:t>sure could</w:t>
      </w:r>
      <w:r w:rsidR="008C0E9B" w:rsidRPr="00FA28A0">
        <w:rPr>
          <w:rFonts w:ascii="Garamond" w:hAnsi="Garamond" w:cs="Arial"/>
          <w:sz w:val="24"/>
          <w:szCs w:val="24"/>
        </w:rPr>
        <w:t xml:space="preserve"> </w:t>
      </w:r>
      <w:r w:rsidR="00FC63C5">
        <w:rPr>
          <w:rFonts w:ascii="Garamond" w:hAnsi="Garamond" w:cs="Arial"/>
          <w:sz w:val="24"/>
          <w:szCs w:val="24"/>
        </w:rPr>
        <w:t>have benefitted</w:t>
      </w:r>
      <w:r w:rsidR="008C0E9B" w:rsidRPr="00FA28A0">
        <w:rPr>
          <w:rFonts w:ascii="Garamond" w:hAnsi="Garamond" w:cs="Arial"/>
          <w:sz w:val="24"/>
          <w:szCs w:val="24"/>
        </w:rPr>
        <w:t xml:space="preserve"> </w:t>
      </w:r>
      <w:r w:rsidR="00FC63C5">
        <w:rPr>
          <w:rFonts w:ascii="Garamond" w:hAnsi="Garamond" w:cs="Arial"/>
          <w:sz w:val="24"/>
          <w:szCs w:val="24"/>
        </w:rPr>
        <w:t xml:space="preserve">from some </w:t>
      </w:r>
      <w:r w:rsidR="005C58E7" w:rsidRPr="00FA28A0">
        <w:rPr>
          <w:rFonts w:ascii="Garamond" w:hAnsi="Garamond" w:cs="Arial"/>
          <w:sz w:val="24"/>
          <w:szCs w:val="24"/>
        </w:rPr>
        <w:t>Ritalin</w:t>
      </w:r>
      <w:r w:rsidR="008C0E9B" w:rsidRPr="00FA28A0">
        <w:rPr>
          <w:rFonts w:ascii="Garamond" w:hAnsi="Garamond" w:cs="Arial"/>
          <w:sz w:val="24"/>
          <w:szCs w:val="24"/>
        </w:rPr>
        <w:t xml:space="preserve"> now!</w:t>
      </w:r>
    </w:p>
    <w:p w:rsidR="00375127" w:rsidRPr="00FA28A0" w:rsidRDefault="00C92C72" w:rsidP="008C0E9B">
      <w:pPr>
        <w:pStyle w:val="Normal1"/>
        <w:ind w:firstLine="720"/>
        <w:rPr>
          <w:rFonts w:ascii="Garamond" w:hAnsi="Garamond" w:cs="Arial"/>
          <w:color w:val="auto"/>
          <w:sz w:val="24"/>
          <w:szCs w:val="24"/>
        </w:rPr>
      </w:pPr>
      <w:r w:rsidRPr="00FA28A0">
        <w:rPr>
          <w:rFonts w:ascii="Garamond" w:hAnsi="Garamond" w:cs="Arial"/>
          <w:color w:val="auto"/>
          <w:sz w:val="24"/>
          <w:szCs w:val="24"/>
        </w:rPr>
        <w:t xml:space="preserve">As discussed in the chapter on Sociopathy, I couldn’t relate to </w:t>
      </w:r>
      <w:r w:rsidR="00212A1E" w:rsidRPr="00FA28A0">
        <w:rPr>
          <w:rFonts w:ascii="Garamond" w:hAnsi="Garamond" w:cs="Arial"/>
          <w:color w:val="auto"/>
          <w:sz w:val="24"/>
          <w:szCs w:val="24"/>
        </w:rPr>
        <w:t>pretending as a small child</w:t>
      </w:r>
      <w:r w:rsidR="002E3823">
        <w:rPr>
          <w:rFonts w:ascii="Garamond" w:hAnsi="Garamond" w:cs="Arial"/>
          <w:color w:val="auto"/>
          <w:sz w:val="24"/>
          <w:szCs w:val="24"/>
        </w:rPr>
        <w:t>,</w:t>
      </w:r>
      <w:r w:rsidR="00212A1E" w:rsidRPr="00FA28A0">
        <w:rPr>
          <w:rFonts w:ascii="Garamond" w:hAnsi="Garamond" w:cs="Arial"/>
          <w:color w:val="auto"/>
          <w:sz w:val="24"/>
          <w:szCs w:val="24"/>
        </w:rPr>
        <w:t xml:space="preserve"> </w:t>
      </w:r>
      <w:r w:rsidR="002E3823">
        <w:rPr>
          <w:rFonts w:ascii="Garamond" w:hAnsi="Garamond" w:cs="Arial"/>
          <w:color w:val="auto"/>
          <w:sz w:val="24"/>
          <w:szCs w:val="24"/>
        </w:rPr>
        <w:t>as</w:t>
      </w:r>
      <w:r w:rsidR="00212A1E" w:rsidRPr="00FA28A0">
        <w:rPr>
          <w:rFonts w:ascii="Garamond" w:hAnsi="Garamond" w:cs="Arial"/>
          <w:color w:val="auto"/>
          <w:sz w:val="24"/>
          <w:szCs w:val="24"/>
        </w:rPr>
        <w:t xml:space="preserve"> I had it yelled into me that lying </w:t>
      </w:r>
      <w:r w:rsidR="00FC63C5">
        <w:rPr>
          <w:rFonts w:ascii="Garamond" w:hAnsi="Garamond" w:cs="Arial"/>
          <w:color w:val="auto"/>
          <w:sz w:val="24"/>
          <w:szCs w:val="24"/>
        </w:rPr>
        <w:t>deserved</w:t>
      </w:r>
      <w:r w:rsidR="00212A1E" w:rsidRPr="00FA28A0">
        <w:rPr>
          <w:rFonts w:ascii="Garamond" w:hAnsi="Garamond" w:cs="Arial"/>
          <w:color w:val="auto"/>
          <w:sz w:val="24"/>
          <w:szCs w:val="24"/>
        </w:rPr>
        <w:t xml:space="preserve"> punishment</w:t>
      </w:r>
      <w:r w:rsidR="00C6598D">
        <w:rPr>
          <w:rFonts w:ascii="Garamond" w:hAnsi="Garamond" w:cs="Arial"/>
          <w:color w:val="auto"/>
          <w:sz w:val="24"/>
          <w:szCs w:val="24"/>
        </w:rPr>
        <w:t>; again, another important and overwhelming experience, I can assure you</w:t>
      </w:r>
      <w:r w:rsidR="009A1090">
        <w:rPr>
          <w:rFonts w:ascii="Garamond" w:hAnsi="Garamond" w:cs="Arial"/>
          <w:color w:val="auto"/>
          <w:sz w:val="24"/>
          <w:szCs w:val="24"/>
        </w:rPr>
        <w:t xml:space="preserve"> and by now you know what this means</w:t>
      </w:r>
      <w:r w:rsidRPr="00FA28A0">
        <w:rPr>
          <w:rFonts w:ascii="Garamond" w:hAnsi="Garamond" w:cs="Arial"/>
          <w:color w:val="auto"/>
          <w:sz w:val="24"/>
          <w:szCs w:val="24"/>
        </w:rPr>
        <w:t>.</w:t>
      </w:r>
      <w:r w:rsidR="008C0E9B" w:rsidRPr="00FA28A0">
        <w:rPr>
          <w:rFonts w:ascii="Garamond" w:hAnsi="Garamond" w:cs="Arial"/>
          <w:color w:val="auto"/>
          <w:sz w:val="24"/>
          <w:szCs w:val="24"/>
        </w:rPr>
        <w:t xml:space="preserve"> </w:t>
      </w:r>
      <w:r w:rsidR="00212A1E" w:rsidRPr="00FA28A0">
        <w:rPr>
          <w:rFonts w:ascii="Garamond" w:hAnsi="Garamond" w:cs="Arial"/>
          <w:color w:val="auto"/>
          <w:sz w:val="24"/>
          <w:szCs w:val="24"/>
        </w:rPr>
        <w:t>Now</w:t>
      </w:r>
      <w:r w:rsidR="00FC63C5">
        <w:rPr>
          <w:rFonts w:ascii="Garamond" w:hAnsi="Garamond" w:cs="Arial"/>
          <w:color w:val="auto"/>
          <w:sz w:val="24"/>
          <w:szCs w:val="24"/>
        </w:rPr>
        <w:t>,</w:t>
      </w:r>
      <w:r w:rsidR="00212A1E" w:rsidRPr="00FA28A0">
        <w:rPr>
          <w:rFonts w:ascii="Garamond" w:hAnsi="Garamond" w:cs="Arial"/>
          <w:color w:val="auto"/>
          <w:sz w:val="24"/>
          <w:szCs w:val="24"/>
        </w:rPr>
        <w:t xml:space="preserve"> a </w:t>
      </w:r>
      <w:r w:rsidR="00FC63C5" w:rsidRPr="00FA28A0">
        <w:rPr>
          <w:rFonts w:ascii="Garamond" w:hAnsi="Garamond" w:cs="Arial"/>
          <w:color w:val="auto"/>
          <w:sz w:val="24"/>
          <w:szCs w:val="24"/>
        </w:rPr>
        <w:t>5-year-old</w:t>
      </w:r>
      <w:r w:rsidR="00212A1E" w:rsidRPr="00FA28A0">
        <w:rPr>
          <w:rFonts w:ascii="Garamond" w:hAnsi="Garamond" w:cs="Arial"/>
          <w:color w:val="auto"/>
          <w:sz w:val="24"/>
          <w:szCs w:val="24"/>
        </w:rPr>
        <w:t xml:space="preserve"> sociopath who believes that other children who </w:t>
      </w:r>
      <w:proofErr w:type="gramStart"/>
      <w:r w:rsidR="00212A1E" w:rsidRPr="00FA28A0">
        <w:rPr>
          <w:rFonts w:ascii="Garamond" w:hAnsi="Garamond" w:cs="Arial"/>
          <w:color w:val="auto"/>
          <w:sz w:val="24"/>
          <w:szCs w:val="24"/>
        </w:rPr>
        <w:t>don’t</w:t>
      </w:r>
      <w:proofErr w:type="gramEnd"/>
      <w:r w:rsidR="00212A1E" w:rsidRPr="00FA28A0">
        <w:rPr>
          <w:rFonts w:ascii="Garamond" w:hAnsi="Garamond" w:cs="Arial"/>
          <w:color w:val="auto"/>
          <w:sz w:val="24"/>
          <w:szCs w:val="24"/>
        </w:rPr>
        <w:t xml:space="preserve"> </w:t>
      </w:r>
      <w:r w:rsidR="003A746F" w:rsidRPr="00FA28A0">
        <w:rPr>
          <w:rFonts w:ascii="Garamond" w:hAnsi="Garamond" w:cs="Arial"/>
          <w:color w:val="auto"/>
          <w:sz w:val="24"/>
          <w:szCs w:val="24"/>
        </w:rPr>
        <w:t>speak the truth</w:t>
      </w:r>
      <w:r w:rsidR="00212A1E" w:rsidRPr="00FA28A0">
        <w:rPr>
          <w:rFonts w:ascii="Garamond" w:hAnsi="Garamond" w:cs="Arial"/>
          <w:color w:val="auto"/>
          <w:sz w:val="24"/>
          <w:szCs w:val="24"/>
        </w:rPr>
        <w:t xml:space="preserve"> need punishing will spend some time in the principal’s office for fighting, and I did. </w:t>
      </w:r>
      <w:r w:rsidR="00375127" w:rsidRPr="00FA28A0">
        <w:rPr>
          <w:rFonts w:ascii="Garamond" w:hAnsi="Garamond" w:cs="Arial"/>
          <w:color w:val="auto"/>
          <w:sz w:val="24"/>
          <w:szCs w:val="24"/>
        </w:rPr>
        <w:t>Next, having spent my formative educational years being disliked by teachers</w:t>
      </w:r>
      <w:r w:rsidR="00FC63C5">
        <w:rPr>
          <w:rFonts w:ascii="Garamond" w:hAnsi="Garamond" w:cs="Arial"/>
          <w:color w:val="auto"/>
          <w:sz w:val="24"/>
          <w:szCs w:val="24"/>
        </w:rPr>
        <w:t>,</w:t>
      </w:r>
      <w:r w:rsidR="00212A1E" w:rsidRPr="00FA28A0">
        <w:rPr>
          <w:rFonts w:ascii="Garamond" w:hAnsi="Garamond" w:cs="Arial"/>
          <w:color w:val="auto"/>
          <w:sz w:val="24"/>
          <w:szCs w:val="24"/>
        </w:rPr>
        <w:t xml:space="preserve"> </w:t>
      </w:r>
      <w:r w:rsidR="00375127" w:rsidRPr="00FA28A0">
        <w:rPr>
          <w:rFonts w:ascii="Garamond" w:hAnsi="Garamond" w:cs="Arial"/>
          <w:color w:val="auto"/>
          <w:sz w:val="24"/>
          <w:szCs w:val="24"/>
        </w:rPr>
        <w:t>and not having the capacity to experience friendship (sociopathy)</w:t>
      </w:r>
      <w:r w:rsidR="002E3823">
        <w:rPr>
          <w:rFonts w:ascii="Garamond" w:hAnsi="Garamond" w:cs="Arial"/>
          <w:color w:val="auto"/>
          <w:sz w:val="24"/>
          <w:szCs w:val="24"/>
        </w:rPr>
        <w:t>,</w:t>
      </w:r>
      <w:r w:rsidR="00375127" w:rsidRPr="00FA28A0">
        <w:rPr>
          <w:rFonts w:ascii="Garamond" w:hAnsi="Garamond" w:cs="Arial"/>
          <w:color w:val="auto"/>
          <w:sz w:val="24"/>
          <w:szCs w:val="24"/>
        </w:rPr>
        <w:t xml:space="preserve"> I found that high school didn’t provide any motivation to participate. </w:t>
      </w:r>
      <w:r w:rsidR="00FC63C5">
        <w:rPr>
          <w:rFonts w:ascii="Garamond" w:hAnsi="Garamond" w:cs="Arial"/>
          <w:color w:val="auto"/>
          <w:sz w:val="24"/>
          <w:szCs w:val="24"/>
        </w:rPr>
        <w:t>Resultantly,</w:t>
      </w:r>
      <w:r w:rsidR="00375127" w:rsidRPr="00FA28A0">
        <w:rPr>
          <w:rFonts w:ascii="Garamond" w:hAnsi="Garamond" w:cs="Arial"/>
          <w:color w:val="auto"/>
          <w:sz w:val="24"/>
          <w:szCs w:val="24"/>
        </w:rPr>
        <w:t xml:space="preserve"> </w:t>
      </w:r>
      <w:r w:rsidR="00FC63C5">
        <w:rPr>
          <w:rFonts w:ascii="Garamond" w:hAnsi="Garamond" w:cs="Arial"/>
          <w:color w:val="auto"/>
          <w:sz w:val="24"/>
          <w:szCs w:val="24"/>
        </w:rPr>
        <w:t>I</w:t>
      </w:r>
      <w:r w:rsidR="00375127" w:rsidRPr="00FA28A0">
        <w:rPr>
          <w:rFonts w:ascii="Garamond" w:hAnsi="Garamond" w:cs="Arial"/>
          <w:color w:val="auto"/>
          <w:sz w:val="24"/>
          <w:szCs w:val="24"/>
        </w:rPr>
        <w:t xml:space="preserve"> still lack</w:t>
      </w:r>
      <w:r w:rsidR="00FC63C5">
        <w:rPr>
          <w:rFonts w:ascii="Garamond" w:hAnsi="Garamond" w:cs="Arial"/>
          <w:color w:val="auto"/>
          <w:sz w:val="24"/>
          <w:szCs w:val="24"/>
        </w:rPr>
        <w:t>ed</w:t>
      </w:r>
      <w:r w:rsidR="00375127" w:rsidRPr="00FA28A0">
        <w:rPr>
          <w:rFonts w:ascii="Garamond" w:hAnsi="Garamond" w:cs="Arial"/>
          <w:color w:val="auto"/>
          <w:sz w:val="24"/>
          <w:szCs w:val="24"/>
        </w:rPr>
        <w:t xml:space="preserve"> context and therefore </w:t>
      </w:r>
      <w:r w:rsidR="002E3823">
        <w:rPr>
          <w:rFonts w:ascii="Garamond" w:hAnsi="Garamond" w:cs="Arial"/>
          <w:color w:val="auto"/>
          <w:sz w:val="24"/>
          <w:szCs w:val="24"/>
        </w:rPr>
        <w:t xml:space="preserve">I </w:t>
      </w:r>
      <w:proofErr w:type="gramStart"/>
      <w:r w:rsidR="00FC63C5">
        <w:rPr>
          <w:rFonts w:ascii="Garamond" w:hAnsi="Garamond" w:cs="Arial"/>
          <w:color w:val="auto"/>
          <w:sz w:val="24"/>
          <w:szCs w:val="24"/>
        </w:rPr>
        <w:t>didn’t</w:t>
      </w:r>
      <w:proofErr w:type="gramEnd"/>
      <w:r w:rsidR="00FC63C5">
        <w:rPr>
          <w:rFonts w:ascii="Garamond" w:hAnsi="Garamond" w:cs="Arial"/>
          <w:color w:val="auto"/>
          <w:sz w:val="24"/>
          <w:szCs w:val="24"/>
        </w:rPr>
        <w:t xml:space="preserve"> benefit from</w:t>
      </w:r>
      <w:r w:rsidR="00375127" w:rsidRPr="00FA28A0">
        <w:rPr>
          <w:rFonts w:ascii="Garamond" w:hAnsi="Garamond" w:cs="Arial"/>
          <w:color w:val="auto"/>
          <w:sz w:val="24"/>
          <w:szCs w:val="24"/>
        </w:rPr>
        <w:t xml:space="preserve"> </w:t>
      </w:r>
      <w:r w:rsidR="002E3823">
        <w:rPr>
          <w:rFonts w:ascii="Garamond" w:hAnsi="Garamond" w:cs="Arial"/>
          <w:color w:val="auto"/>
          <w:sz w:val="24"/>
          <w:szCs w:val="24"/>
        </w:rPr>
        <w:t xml:space="preserve">the </w:t>
      </w:r>
      <w:r w:rsidR="00375127" w:rsidRPr="00FA28A0">
        <w:rPr>
          <w:rFonts w:ascii="Garamond" w:hAnsi="Garamond" w:cs="Arial"/>
          <w:color w:val="auto"/>
          <w:sz w:val="24"/>
          <w:szCs w:val="24"/>
        </w:rPr>
        <w:t xml:space="preserve">neural </w:t>
      </w:r>
      <w:r w:rsidR="00212A1E" w:rsidRPr="00FA28A0">
        <w:rPr>
          <w:rFonts w:ascii="Garamond" w:hAnsi="Garamond" w:cs="Arial"/>
          <w:color w:val="auto"/>
          <w:sz w:val="24"/>
          <w:szCs w:val="24"/>
        </w:rPr>
        <w:t>physical</w:t>
      </w:r>
      <w:r w:rsidR="00375127" w:rsidRPr="00FA28A0">
        <w:rPr>
          <w:rFonts w:ascii="Garamond" w:hAnsi="Garamond" w:cs="Arial"/>
          <w:color w:val="auto"/>
          <w:sz w:val="24"/>
          <w:szCs w:val="24"/>
        </w:rPr>
        <w:t xml:space="preserve"> reward</w:t>
      </w:r>
      <w:r w:rsidR="002E3823">
        <w:rPr>
          <w:rFonts w:ascii="Garamond" w:hAnsi="Garamond" w:cs="Arial"/>
          <w:color w:val="auto"/>
          <w:sz w:val="24"/>
          <w:szCs w:val="24"/>
        </w:rPr>
        <w:t>s provided by the brain</w:t>
      </w:r>
      <w:r w:rsidR="00212A1E" w:rsidRPr="00FA28A0">
        <w:rPr>
          <w:rFonts w:ascii="Garamond" w:hAnsi="Garamond" w:cs="Arial"/>
          <w:color w:val="auto"/>
          <w:sz w:val="24"/>
          <w:szCs w:val="24"/>
        </w:rPr>
        <w:t xml:space="preserve"> for </w:t>
      </w:r>
      <w:r w:rsidR="00FC63C5">
        <w:rPr>
          <w:rFonts w:ascii="Garamond" w:hAnsi="Garamond" w:cs="Arial"/>
          <w:color w:val="auto"/>
          <w:sz w:val="24"/>
          <w:szCs w:val="24"/>
        </w:rPr>
        <w:t>a job well done. Further,</w:t>
      </w:r>
      <w:r w:rsidR="002E3823">
        <w:rPr>
          <w:rFonts w:ascii="Garamond" w:hAnsi="Garamond" w:cs="Arial"/>
          <w:color w:val="auto"/>
          <w:sz w:val="24"/>
          <w:szCs w:val="24"/>
        </w:rPr>
        <w:t xml:space="preserve"> I </w:t>
      </w:r>
      <w:r w:rsidR="00212A1E" w:rsidRPr="00FA28A0">
        <w:rPr>
          <w:rFonts w:ascii="Garamond" w:hAnsi="Garamond" w:cs="Arial"/>
          <w:color w:val="auto"/>
          <w:sz w:val="24"/>
          <w:szCs w:val="24"/>
        </w:rPr>
        <w:t xml:space="preserve">still </w:t>
      </w:r>
      <w:r w:rsidR="00FC63C5">
        <w:rPr>
          <w:rFonts w:ascii="Garamond" w:hAnsi="Garamond" w:cs="Arial"/>
          <w:color w:val="auto"/>
          <w:sz w:val="24"/>
          <w:szCs w:val="24"/>
        </w:rPr>
        <w:t xml:space="preserve">had the habit of </w:t>
      </w:r>
      <w:r w:rsidR="00212A1E" w:rsidRPr="00FA28A0">
        <w:rPr>
          <w:rFonts w:ascii="Garamond" w:hAnsi="Garamond" w:cs="Arial"/>
          <w:color w:val="auto"/>
          <w:sz w:val="24"/>
          <w:szCs w:val="24"/>
        </w:rPr>
        <w:t>daydream</w:t>
      </w:r>
      <w:r w:rsidR="00FC63C5">
        <w:rPr>
          <w:rFonts w:ascii="Garamond" w:hAnsi="Garamond" w:cs="Arial"/>
          <w:color w:val="auto"/>
          <w:sz w:val="24"/>
          <w:szCs w:val="24"/>
        </w:rPr>
        <w:t>ing</w:t>
      </w:r>
      <w:r w:rsidR="00212A1E" w:rsidRPr="00FA28A0">
        <w:rPr>
          <w:rFonts w:ascii="Garamond" w:hAnsi="Garamond" w:cs="Arial"/>
          <w:color w:val="auto"/>
          <w:sz w:val="24"/>
          <w:szCs w:val="24"/>
        </w:rPr>
        <w:t>.</w:t>
      </w:r>
      <w:r w:rsidR="00375127" w:rsidRPr="00FA28A0">
        <w:rPr>
          <w:rFonts w:ascii="Garamond" w:hAnsi="Garamond" w:cs="Arial"/>
          <w:color w:val="auto"/>
          <w:sz w:val="24"/>
          <w:szCs w:val="24"/>
        </w:rPr>
        <w:t xml:space="preserve"> </w:t>
      </w:r>
      <w:r w:rsidR="006E62D4" w:rsidRPr="00FA28A0">
        <w:rPr>
          <w:rFonts w:ascii="Garamond" w:hAnsi="Garamond" w:cs="Arial"/>
          <w:color w:val="auto"/>
          <w:sz w:val="24"/>
          <w:szCs w:val="24"/>
        </w:rPr>
        <w:t xml:space="preserve">High school </w:t>
      </w:r>
      <w:proofErr w:type="gramStart"/>
      <w:r w:rsidR="006E62D4" w:rsidRPr="00FA28A0">
        <w:rPr>
          <w:rFonts w:ascii="Garamond" w:hAnsi="Garamond" w:cs="Arial"/>
          <w:color w:val="auto"/>
          <w:sz w:val="24"/>
          <w:szCs w:val="24"/>
        </w:rPr>
        <w:t>wasn’t</w:t>
      </w:r>
      <w:proofErr w:type="gramEnd"/>
      <w:r w:rsidR="006E62D4" w:rsidRPr="00FA28A0">
        <w:rPr>
          <w:rFonts w:ascii="Garamond" w:hAnsi="Garamond" w:cs="Arial"/>
          <w:color w:val="auto"/>
          <w:sz w:val="24"/>
          <w:szCs w:val="24"/>
        </w:rPr>
        <w:t xml:space="preserve"> much different from primary school for me.</w:t>
      </w:r>
    </w:p>
    <w:p w:rsidR="001A2ED6" w:rsidRDefault="00C92C72" w:rsidP="001A2ED6">
      <w:pPr>
        <w:pStyle w:val="Normal1"/>
        <w:ind w:firstLine="720"/>
        <w:rPr>
          <w:rFonts w:ascii="Arial" w:hAnsi="Arial" w:cs="Arial"/>
          <w:b/>
          <w:color w:val="auto"/>
          <w:sz w:val="16"/>
          <w:szCs w:val="16"/>
        </w:rPr>
      </w:pPr>
      <w:r w:rsidRPr="00FA28A0">
        <w:rPr>
          <w:rFonts w:ascii="Garamond" w:hAnsi="Garamond" w:cs="Arial"/>
          <w:color w:val="auto"/>
          <w:sz w:val="24"/>
          <w:szCs w:val="24"/>
        </w:rPr>
        <w:t xml:space="preserve">This is how amphetamines </w:t>
      </w:r>
      <w:r w:rsidR="006E62D4" w:rsidRPr="00FA28A0">
        <w:rPr>
          <w:rFonts w:ascii="Garamond" w:hAnsi="Garamond" w:cs="Arial"/>
          <w:color w:val="auto"/>
          <w:sz w:val="24"/>
          <w:szCs w:val="24"/>
        </w:rPr>
        <w:t xml:space="preserve">stifle the creative </w:t>
      </w:r>
      <w:r w:rsidR="00FC63C5">
        <w:rPr>
          <w:rFonts w:ascii="Garamond" w:hAnsi="Garamond" w:cs="Arial"/>
          <w:color w:val="auto"/>
          <w:sz w:val="24"/>
          <w:szCs w:val="24"/>
        </w:rPr>
        <w:t>impedance</w:t>
      </w:r>
      <w:r w:rsidR="006E62D4" w:rsidRPr="00FA28A0">
        <w:rPr>
          <w:rFonts w:ascii="Garamond" w:hAnsi="Garamond" w:cs="Arial"/>
          <w:color w:val="auto"/>
          <w:sz w:val="24"/>
          <w:szCs w:val="24"/>
        </w:rPr>
        <w:t xml:space="preserve"> to </w:t>
      </w:r>
      <w:r w:rsidRPr="00FA28A0">
        <w:rPr>
          <w:rFonts w:ascii="Garamond" w:hAnsi="Garamond" w:cs="Arial"/>
          <w:color w:val="auto"/>
          <w:sz w:val="24"/>
          <w:szCs w:val="24"/>
        </w:rPr>
        <w:t xml:space="preserve">work within this </w:t>
      </w:r>
      <w:r w:rsidR="00513FF9">
        <w:rPr>
          <w:rFonts w:ascii="Garamond" w:hAnsi="Garamond" w:cs="Arial"/>
          <w:color w:val="auto"/>
          <w:sz w:val="24"/>
          <w:szCs w:val="24"/>
        </w:rPr>
        <w:t xml:space="preserve">robotic </w:t>
      </w:r>
      <w:r w:rsidRPr="00FA28A0">
        <w:rPr>
          <w:rFonts w:ascii="Garamond" w:hAnsi="Garamond" w:cs="Arial"/>
          <w:color w:val="auto"/>
          <w:sz w:val="24"/>
          <w:szCs w:val="24"/>
        </w:rPr>
        <w:t xml:space="preserve">ordered state. They </w:t>
      </w:r>
      <w:r w:rsidR="006E62D4" w:rsidRPr="00FA28A0">
        <w:rPr>
          <w:rFonts w:ascii="Garamond" w:hAnsi="Garamond" w:cs="Arial"/>
          <w:color w:val="auto"/>
          <w:sz w:val="24"/>
          <w:szCs w:val="24"/>
        </w:rPr>
        <w:t>s</w:t>
      </w:r>
      <w:r w:rsidR="00524BF2">
        <w:rPr>
          <w:rFonts w:ascii="Garamond" w:hAnsi="Garamond" w:cs="Arial"/>
          <w:color w:val="auto"/>
          <w:sz w:val="24"/>
          <w:szCs w:val="24"/>
        </w:rPr>
        <w:t>t</w:t>
      </w:r>
      <w:r w:rsidR="006E62D4" w:rsidRPr="00FA28A0">
        <w:rPr>
          <w:rFonts w:ascii="Garamond" w:hAnsi="Garamond" w:cs="Arial"/>
          <w:color w:val="auto"/>
          <w:sz w:val="24"/>
          <w:szCs w:val="24"/>
        </w:rPr>
        <w:t>imulate</w:t>
      </w:r>
      <w:r w:rsidRPr="00FA28A0">
        <w:rPr>
          <w:rFonts w:ascii="Garamond" w:hAnsi="Garamond" w:cs="Arial"/>
          <w:color w:val="auto"/>
          <w:sz w:val="24"/>
          <w:szCs w:val="24"/>
        </w:rPr>
        <w:t xml:space="preserve"> </w:t>
      </w:r>
      <w:r w:rsidR="00524BF2">
        <w:rPr>
          <w:rFonts w:ascii="Garamond" w:hAnsi="Garamond" w:cs="Arial"/>
          <w:color w:val="auto"/>
          <w:sz w:val="24"/>
          <w:szCs w:val="24"/>
        </w:rPr>
        <w:t>the process that leads to</w:t>
      </w:r>
      <w:r w:rsidR="00AB3A35" w:rsidRPr="00FA28A0">
        <w:rPr>
          <w:rFonts w:ascii="Garamond" w:hAnsi="Garamond" w:cs="Arial"/>
          <w:color w:val="auto"/>
          <w:sz w:val="24"/>
          <w:szCs w:val="24"/>
        </w:rPr>
        <w:t xml:space="preserve"> physiological neural </w:t>
      </w:r>
      <w:r w:rsidRPr="00FA28A0">
        <w:rPr>
          <w:rFonts w:ascii="Garamond" w:hAnsi="Garamond" w:cs="Arial"/>
          <w:color w:val="auto"/>
          <w:sz w:val="24"/>
          <w:szCs w:val="24"/>
        </w:rPr>
        <w:t>reward</w:t>
      </w:r>
      <w:r w:rsidR="00524BF2">
        <w:rPr>
          <w:rFonts w:ascii="Garamond" w:hAnsi="Garamond" w:cs="Arial"/>
          <w:color w:val="auto"/>
          <w:sz w:val="24"/>
          <w:szCs w:val="24"/>
        </w:rPr>
        <w:t>s</w:t>
      </w:r>
      <w:r w:rsidRPr="00FA28A0">
        <w:rPr>
          <w:rFonts w:ascii="Garamond" w:hAnsi="Garamond" w:cs="Arial"/>
          <w:color w:val="auto"/>
          <w:sz w:val="24"/>
          <w:szCs w:val="24"/>
        </w:rPr>
        <w:t xml:space="preserve"> for participation, whether </w:t>
      </w:r>
      <w:r w:rsidR="00AB3A35" w:rsidRPr="00FA28A0">
        <w:rPr>
          <w:rFonts w:ascii="Garamond" w:hAnsi="Garamond" w:cs="Arial"/>
          <w:color w:val="auto"/>
          <w:sz w:val="24"/>
          <w:szCs w:val="24"/>
        </w:rPr>
        <w:t xml:space="preserve">the subject matters to </w:t>
      </w:r>
      <w:r w:rsidR="006E62D4" w:rsidRPr="00FA28A0">
        <w:rPr>
          <w:rFonts w:ascii="Garamond" w:hAnsi="Garamond" w:cs="Arial"/>
          <w:color w:val="auto"/>
          <w:sz w:val="24"/>
          <w:szCs w:val="24"/>
        </w:rPr>
        <w:t xml:space="preserve">the </w:t>
      </w:r>
      <w:r w:rsidR="00B72632" w:rsidRPr="00FA28A0">
        <w:rPr>
          <w:rFonts w:ascii="Garamond" w:hAnsi="Garamond" w:cs="Arial"/>
          <w:color w:val="auto"/>
          <w:sz w:val="24"/>
          <w:szCs w:val="24"/>
        </w:rPr>
        <w:t>student</w:t>
      </w:r>
      <w:r w:rsidR="00AB3A35" w:rsidRPr="00FA28A0">
        <w:rPr>
          <w:rFonts w:ascii="Garamond" w:hAnsi="Garamond" w:cs="Arial"/>
          <w:color w:val="auto"/>
          <w:sz w:val="24"/>
          <w:szCs w:val="24"/>
        </w:rPr>
        <w:t xml:space="preserve"> or </w:t>
      </w:r>
      <w:r w:rsidR="00FC63C5">
        <w:rPr>
          <w:rFonts w:ascii="Garamond" w:hAnsi="Garamond" w:cs="Arial"/>
          <w:color w:val="auto"/>
          <w:sz w:val="24"/>
          <w:szCs w:val="24"/>
        </w:rPr>
        <w:t xml:space="preserve">whether if does </w:t>
      </w:r>
      <w:r w:rsidR="00AB3A35" w:rsidRPr="00FA28A0">
        <w:rPr>
          <w:rFonts w:ascii="Garamond" w:hAnsi="Garamond" w:cs="Arial"/>
          <w:color w:val="auto"/>
          <w:sz w:val="24"/>
          <w:szCs w:val="24"/>
        </w:rPr>
        <w:t>not.</w:t>
      </w:r>
      <w:r w:rsidR="008B35B1" w:rsidRPr="00FA28A0">
        <w:rPr>
          <w:rFonts w:ascii="Garamond" w:hAnsi="Garamond" w:cs="Arial"/>
          <w:color w:val="auto"/>
          <w:sz w:val="24"/>
          <w:szCs w:val="24"/>
        </w:rPr>
        <w:t xml:space="preserve"> </w:t>
      </w:r>
      <w:r w:rsidR="00AB3A35" w:rsidRPr="00FA28A0">
        <w:rPr>
          <w:rFonts w:ascii="Garamond" w:hAnsi="Garamond" w:cs="Arial"/>
          <w:color w:val="auto"/>
          <w:sz w:val="24"/>
          <w:szCs w:val="24"/>
        </w:rPr>
        <w:t>BEEP</w:t>
      </w:r>
      <w:r w:rsidR="00524BF2">
        <w:rPr>
          <w:rFonts w:ascii="Garamond" w:hAnsi="Garamond" w:cs="Arial"/>
          <w:color w:val="auto"/>
          <w:sz w:val="24"/>
          <w:szCs w:val="24"/>
        </w:rPr>
        <w:t>, WHIR, BEEP, PING</w:t>
      </w:r>
      <w:r w:rsidR="00E5343A">
        <w:rPr>
          <w:rFonts w:ascii="Garamond" w:hAnsi="Garamond" w:cs="Arial"/>
          <w:color w:val="auto"/>
          <w:sz w:val="24"/>
          <w:szCs w:val="24"/>
        </w:rPr>
        <w:t>, neurological adjustments complete Doktor</w:t>
      </w:r>
      <w:proofErr w:type="gramStart"/>
      <w:r w:rsidR="00AB3A35" w:rsidRPr="00FA28A0">
        <w:rPr>
          <w:rFonts w:ascii="Garamond" w:hAnsi="Garamond" w:cs="Arial"/>
          <w:color w:val="auto"/>
          <w:sz w:val="24"/>
          <w:szCs w:val="24"/>
        </w:rPr>
        <w:t>!!!</w:t>
      </w:r>
      <w:proofErr w:type="gramEnd"/>
    </w:p>
    <w:p w:rsidR="00B6796E" w:rsidRPr="001A2ED6" w:rsidRDefault="001A2ED6" w:rsidP="001A2ED6">
      <w:pPr>
        <w:pStyle w:val="Normal1"/>
        <w:rPr>
          <w:rFonts w:ascii="Arial" w:hAnsi="Arial" w:cs="Arial"/>
          <w:color w:val="auto"/>
          <w:sz w:val="16"/>
          <w:szCs w:val="16"/>
        </w:rPr>
      </w:pPr>
      <w:r>
        <w:rPr>
          <w:rFonts w:ascii="Arial" w:hAnsi="Arial" w:cs="Arial"/>
          <w:color w:val="auto"/>
          <w:sz w:val="16"/>
          <w:szCs w:val="16"/>
          <w:vertAlign w:val="superscript"/>
        </w:rPr>
        <w:t>[1]</w:t>
      </w:r>
      <w:r>
        <w:rPr>
          <w:rFonts w:ascii="Arial" w:hAnsi="Arial" w:cs="Arial"/>
          <w:color w:val="auto"/>
          <w:sz w:val="16"/>
          <w:szCs w:val="16"/>
        </w:rPr>
        <w:t xml:space="preserve"> </w:t>
      </w:r>
      <w:r w:rsidRPr="001A2ED6">
        <w:rPr>
          <w:rFonts w:ascii="Arial" w:hAnsi="Arial" w:cs="Arial"/>
          <w:color w:val="auto"/>
          <w:sz w:val="16"/>
          <w:szCs w:val="16"/>
        </w:rPr>
        <w:t>https://www.healthdirect.gov.au/</w:t>
      </w:r>
    </w:p>
    <w:p w:rsidR="001A2ED6" w:rsidRPr="001A2ED6" w:rsidRDefault="001A2ED6" w:rsidP="00453C48">
      <w:pPr>
        <w:pStyle w:val="Normal1"/>
        <w:rPr>
          <w:rFonts w:ascii="Garamond" w:hAnsi="Garamond" w:cs="Arial"/>
          <w:color w:val="auto"/>
          <w:sz w:val="24"/>
          <w:szCs w:val="24"/>
        </w:rPr>
      </w:pPr>
    </w:p>
    <w:p w:rsidR="00B6796E" w:rsidRDefault="00E5343A" w:rsidP="00B6796E">
      <w:pPr>
        <w:pStyle w:val="Heading1"/>
        <w:jc w:val="center"/>
      </w:pPr>
      <w:r>
        <w:t>A new Paradigm in</w:t>
      </w:r>
      <w:r w:rsidR="00B6796E">
        <w:t xml:space="preserve"> Counselling</w:t>
      </w:r>
    </w:p>
    <w:p w:rsidR="001D25E4" w:rsidRDefault="001D25E4" w:rsidP="00B6796E"/>
    <w:p w:rsidR="00B6796E" w:rsidRDefault="00B6796E" w:rsidP="00B6796E">
      <w:r>
        <w:tab/>
        <w:t>Currently</w:t>
      </w:r>
      <w:r w:rsidR="0033368A">
        <w:t>,</w:t>
      </w:r>
      <w:r>
        <w:t xml:space="preserve"> during any kind of counselling</w:t>
      </w:r>
      <w:r w:rsidR="00513FF9">
        <w:t>,</w:t>
      </w:r>
      <w:r w:rsidR="0033368A">
        <w:t xml:space="preserve"> the</w:t>
      </w:r>
      <w:r>
        <w:t xml:space="preserve"> focus </w:t>
      </w:r>
      <w:r w:rsidR="0033368A">
        <w:t xml:space="preserve">is only on what </w:t>
      </w:r>
      <w:r w:rsidR="002E3823">
        <w:t>has been</w:t>
      </w:r>
      <w:r>
        <w:t xml:space="preserve"> done</w:t>
      </w:r>
      <w:r w:rsidR="0033368A">
        <w:t xml:space="preserve">, as these generate statistical and replicable results that are </w:t>
      </w:r>
      <w:r w:rsidR="0010491B">
        <w:t xml:space="preserve">actually </w:t>
      </w:r>
      <w:proofErr w:type="gramStart"/>
      <w:r w:rsidR="0010491B">
        <w:t xml:space="preserve">quite </w:t>
      </w:r>
      <w:r w:rsidR="0033368A">
        <w:t>useless</w:t>
      </w:r>
      <w:proofErr w:type="gramEnd"/>
      <w:r w:rsidR="0033368A">
        <w:t xml:space="preserve"> and non-definitive. Further, t</w:t>
      </w:r>
      <w:r>
        <w:t xml:space="preserve">hey do not </w:t>
      </w:r>
      <w:r w:rsidR="00513FF9">
        <w:t>provide insight into whom</w:t>
      </w:r>
      <w:r>
        <w:t xml:space="preserve"> </w:t>
      </w:r>
      <w:r w:rsidR="00513FF9">
        <w:t>or</w:t>
      </w:r>
      <w:r>
        <w:t xml:space="preserve"> what a person is</w:t>
      </w:r>
      <w:r w:rsidR="001D25E4">
        <w:t xml:space="preserve">, </w:t>
      </w:r>
      <w:proofErr w:type="gramStart"/>
      <w:r w:rsidR="001D25E4">
        <w:t>nor</w:t>
      </w:r>
      <w:proofErr w:type="gramEnd"/>
      <w:r>
        <w:t xml:space="preserve"> where their life is </w:t>
      </w:r>
      <w:r w:rsidR="001D25E4">
        <w:t>head</w:t>
      </w:r>
      <w:r>
        <w:t>ing. We should seek to qualify a person’s issues based upon their intentions, not their actions.</w:t>
      </w:r>
      <w:r w:rsidR="002649AC">
        <w:t xml:space="preserve"> A person’s actions only reflect the resources they had available to them at the time of any ad judicable event; they do not represent an individual’s </w:t>
      </w:r>
      <w:r w:rsidR="009F6BDC">
        <w:t xml:space="preserve">current </w:t>
      </w:r>
      <w:r w:rsidR="002649AC">
        <w:t>character or their fundamental intents and purposes.</w:t>
      </w:r>
    </w:p>
    <w:p w:rsidR="00B6796E" w:rsidRDefault="00B6796E" w:rsidP="00B6796E">
      <w:r>
        <w:tab/>
        <w:t>To ex</w:t>
      </w:r>
      <w:r w:rsidR="00F44318">
        <w:t>plore facts that provide useful</w:t>
      </w:r>
      <w:r>
        <w:t xml:space="preserve"> information</w:t>
      </w:r>
      <w:r w:rsidR="00F44318">
        <w:t>,</w:t>
      </w:r>
      <w:r>
        <w:t xml:space="preserve"> we should ask what </w:t>
      </w:r>
      <w:r w:rsidR="00CA602A">
        <w:t>does an individual want,</w:t>
      </w:r>
      <w:r>
        <w:t xml:space="preserve"> as this represents who</w:t>
      </w:r>
      <w:r w:rsidR="00F44318">
        <w:t>m</w:t>
      </w:r>
      <w:r>
        <w:t xml:space="preserve"> and what they are as opposed to merely what they have done. To look at the difference between what a person wants AND what they have done will </w:t>
      </w:r>
      <w:r w:rsidR="00F44318">
        <w:t>provide guidance as to</w:t>
      </w:r>
      <w:r>
        <w:t xml:space="preserve"> where </w:t>
      </w:r>
      <w:r w:rsidR="00F44318">
        <w:t>probing and</w:t>
      </w:r>
      <w:r>
        <w:t xml:space="preserve"> query would likely provide enlightenment. To understand what a person wants </w:t>
      </w:r>
      <w:r w:rsidR="00F44318">
        <w:t xml:space="preserve">and wishes </w:t>
      </w:r>
      <w:r>
        <w:t>for themselves, their family and the society in which they live tells us what they will seek to achieve in their future.</w:t>
      </w:r>
    </w:p>
    <w:p w:rsidR="00B6796E" w:rsidRDefault="00B6796E" w:rsidP="00B6796E">
      <w:r>
        <w:tab/>
        <w:t xml:space="preserve">If we focus purely upon an individual’s past actions, all we </w:t>
      </w:r>
      <w:r w:rsidR="00F44318">
        <w:t>will learn</w:t>
      </w:r>
      <w:r>
        <w:t xml:space="preserve"> is </w:t>
      </w:r>
      <w:r w:rsidR="00F44318">
        <w:t xml:space="preserve">about </w:t>
      </w:r>
      <w:r>
        <w:t xml:space="preserve">the </w:t>
      </w:r>
      <w:r w:rsidR="00F44318">
        <w:t xml:space="preserve">resulting </w:t>
      </w:r>
      <w:r>
        <w:t xml:space="preserve">influence of other people, places, experiences and </w:t>
      </w:r>
      <w:r w:rsidR="00F44318">
        <w:t>their physical</w:t>
      </w:r>
      <w:r w:rsidR="0010491B">
        <w:t xml:space="preserve"> resources</w:t>
      </w:r>
      <w:r>
        <w:t xml:space="preserve">; we are not seeing the human inside. We are only seeing what they have </w:t>
      </w:r>
      <w:r w:rsidR="0010491B">
        <w:t>achieved</w:t>
      </w:r>
      <w:r>
        <w:t xml:space="preserve">, not who or what they are. It may represent what they have available to them to cope in the future but it </w:t>
      </w:r>
      <w:proofErr w:type="gramStart"/>
      <w:r>
        <w:t>doesn’t</w:t>
      </w:r>
      <w:proofErr w:type="gramEnd"/>
      <w:r>
        <w:t xml:space="preserve"> speak to </w:t>
      </w:r>
      <w:r w:rsidR="00F44318">
        <w:t xml:space="preserve">what they seek nor </w:t>
      </w:r>
      <w:r>
        <w:t>where they are going.</w:t>
      </w:r>
    </w:p>
    <w:p w:rsidR="00B6796E" w:rsidRDefault="00B6796E" w:rsidP="00B6796E">
      <w:r>
        <w:tab/>
        <w:t xml:space="preserve">If the only way to get what we want </w:t>
      </w:r>
      <w:r w:rsidR="00F44318">
        <w:t>involves anti-social behaviour</w:t>
      </w:r>
      <w:r>
        <w:t>, then it is not self-sustaining. If we look at what we want in this situation, there will always be alternative</w:t>
      </w:r>
      <w:r w:rsidR="0010491B">
        <w:t>,</w:t>
      </w:r>
      <w:r>
        <w:t xml:space="preserve"> social</w:t>
      </w:r>
      <w:r w:rsidR="0010491B">
        <w:t xml:space="preserve">ly </w:t>
      </w:r>
      <w:r w:rsidR="0010491B">
        <w:lastRenderedPageBreak/>
        <w:t>acceptable</w:t>
      </w:r>
      <w:r>
        <w:t xml:space="preserve"> solutions. Ultimately</w:t>
      </w:r>
      <w:r w:rsidR="00F44318">
        <w:t>,</w:t>
      </w:r>
      <w:r>
        <w:t xml:space="preserve"> we are a social species and anyone who suggests they have no interest in </w:t>
      </w:r>
      <w:r w:rsidR="0010491B">
        <w:t xml:space="preserve">building or maintaining </w:t>
      </w:r>
      <w:r>
        <w:t>relati</w:t>
      </w:r>
      <w:r w:rsidR="0010491B">
        <w:t>o</w:t>
      </w:r>
      <w:r>
        <w:t>n</w:t>
      </w:r>
      <w:r w:rsidR="0010491B">
        <w:t>ships with</w:t>
      </w:r>
      <w:r>
        <w:t xml:space="preserve"> any other individual is </w:t>
      </w:r>
      <w:r w:rsidR="00F44318">
        <w:t>living in denial</w:t>
      </w:r>
      <w:r>
        <w:t>.</w:t>
      </w:r>
    </w:p>
    <w:p w:rsidR="00B6796E" w:rsidRDefault="00B6796E" w:rsidP="00B6796E">
      <w:pPr>
        <w:ind w:firstLine="720"/>
      </w:pPr>
      <w:r>
        <w:t xml:space="preserve">There are no such things as liars, thieves or murders, good, bad or evil people. Those who are comfortable labelling </w:t>
      </w:r>
      <w:r w:rsidR="00F44318">
        <w:t>those</w:t>
      </w:r>
      <w:r w:rsidR="00CA602A">
        <w:t xml:space="preserve"> as such are misinformed and living </w:t>
      </w:r>
      <w:r w:rsidR="00F44318">
        <w:t xml:space="preserve">in </w:t>
      </w:r>
      <w:r>
        <w:t>denial of their own capacity for failures as are presented during any attack of conscience. As discussed previously, to quantify a person by what they</w:t>
      </w:r>
      <w:r w:rsidR="00F44318">
        <w:t xml:space="preserve"> have done undermines their </w:t>
      </w:r>
      <w:r>
        <w:t>desires ability to change its moral and ethical imperatives</w:t>
      </w:r>
      <w:r w:rsidR="00F44318">
        <w:t>,</w:t>
      </w:r>
      <w:r>
        <w:t xml:space="preserve"> and </w:t>
      </w:r>
      <w:r w:rsidR="00F44318">
        <w:t>it further</w:t>
      </w:r>
      <w:r>
        <w:t xml:space="preserve"> undermines their consciences ability to affect change. This exacerbates and perpetuates </w:t>
      </w:r>
      <w:r w:rsidR="00F44318">
        <w:t>an individual’s</w:t>
      </w:r>
      <w:r>
        <w:t xml:space="preserve"> issues and effectively locks them into </w:t>
      </w:r>
      <w:r w:rsidR="00F44318">
        <w:t xml:space="preserve">an </w:t>
      </w:r>
      <w:r w:rsidR="00CA602A">
        <w:t>unchangeable</w:t>
      </w:r>
      <w:r>
        <w:t xml:space="preserve"> definition by removing the integrity from this chain of endeavour. </w:t>
      </w:r>
      <w:r w:rsidR="00E16C18">
        <w:t>As an example, a person would not</w:t>
      </w:r>
      <w:r>
        <w:t xml:space="preserve"> </w:t>
      </w:r>
      <w:r w:rsidR="00E16C18">
        <w:t>learn</w:t>
      </w:r>
      <w:r>
        <w:t xml:space="preserve"> that stealing food is an unacceptable means for satisfying their hunger,</w:t>
      </w:r>
      <w:r w:rsidR="003C4037">
        <w:t xml:space="preserve"> if labelled as a thief for this act, instead</w:t>
      </w:r>
      <w:r>
        <w:t xml:space="preserve"> they </w:t>
      </w:r>
      <w:r w:rsidR="00E16C18">
        <w:t>would acquire a neural structure that supports the belief</w:t>
      </w:r>
      <w:r>
        <w:t xml:space="preserve"> that feeling hungry is bad. In this case</w:t>
      </w:r>
      <w:r w:rsidR="00E16C18">
        <w:t>,</w:t>
      </w:r>
      <w:r>
        <w:t xml:space="preserve"> </w:t>
      </w:r>
      <w:r w:rsidR="00E16C18">
        <w:t>the</w:t>
      </w:r>
      <w:r>
        <w:t xml:space="preserve"> desire </w:t>
      </w:r>
      <w:r w:rsidR="00E16C18">
        <w:t>would connect to</w:t>
      </w:r>
      <w:r>
        <w:t xml:space="preserve"> conscience</w:t>
      </w:r>
      <w:r w:rsidR="00E16C18">
        <w:t>,</w:t>
      </w:r>
      <w:r>
        <w:t xml:space="preserve"> which </w:t>
      </w:r>
      <w:r w:rsidR="00E16C18">
        <w:t>would not be</w:t>
      </w:r>
      <w:r>
        <w:t xml:space="preserve"> such a problem </w:t>
      </w:r>
      <w:r w:rsidR="00E16C18">
        <w:t>for</w:t>
      </w:r>
      <w:r>
        <w:t xml:space="preserve"> an adult but when you are a child</w:t>
      </w:r>
      <w:r w:rsidR="00E16C18">
        <w:t>,</w:t>
      </w:r>
      <w:r>
        <w:t xml:space="preserve"> it is more difficult to recognise, separate and overcome. Further, an individual </w:t>
      </w:r>
      <w:r w:rsidR="003C4037">
        <w:t xml:space="preserve">in this situation </w:t>
      </w:r>
      <w:r>
        <w:t xml:space="preserve">cannot </w:t>
      </w:r>
      <w:r w:rsidR="003C4037">
        <w:t>recall</w:t>
      </w:r>
      <w:r w:rsidR="00E16C18">
        <w:t xml:space="preserve"> an</w:t>
      </w:r>
      <w:r w:rsidR="003C4037">
        <w:t>y</w:t>
      </w:r>
      <w:r w:rsidR="00E16C18">
        <w:t xml:space="preserve"> attempt</w:t>
      </w:r>
      <w:r w:rsidR="003C4037">
        <w:t>s</w:t>
      </w:r>
      <w:r w:rsidR="00E16C18">
        <w:t xml:space="preserve"> to overcome their </w:t>
      </w:r>
      <w:r>
        <w:t>overwhelming failures</w:t>
      </w:r>
      <w:r w:rsidR="00E16C18">
        <w:t>,</w:t>
      </w:r>
      <w:r>
        <w:t xml:space="preserve"> as they have forgotten</w:t>
      </w:r>
      <w:r w:rsidR="00E16C18">
        <w:t xml:space="preserve"> them</w:t>
      </w:r>
      <w:r>
        <w:t xml:space="preserve">. The best we can hope for is the </w:t>
      </w:r>
      <w:r w:rsidR="00E16C18">
        <w:t>degree of awareness</w:t>
      </w:r>
      <w:r>
        <w:t xml:space="preserve"> required to explore an individual’s desires in a sane and humane fashion.</w:t>
      </w:r>
    </w:p>
    <w:p w:rsidR="00453C48" w:rsidRDefault="00B6796E" w:rsidP="00453C48">
      <w:pPr>
        <w:ind w:firstLine="720"/>
      </w:pPr>
      <w:r>
        <w:t xml:space="preserve">Exploring a person’s desires is </w:t>
      </w:r>
      <w:r w:rsidR="00E16C18">
        <w:t xml:space="preserve">as easy as </w:t>
      </w:r>
      <w:r>
        <w:t>ask</w:t>
      </w:r>
      <w:r w:rsidR="00E16C18">
        <w:t>ing</w:t>
      </w:r>
      <w:r>
        <w:t xml:space="preserve">. To work this way can be confronting for </w:t>
      </w:r>
      <w:r w:rsidR="0066685C">
        <w:t>a</w:t>
      </w:r>
      <w:r>
        <w:t xml:space="preserve"> counsellor as we are looking at an individual’s primary</w:t>
      </w:r>
      <w:r w:rsidR="00E16C18">
        <w:t xml:space="preserve"> and automated</w:t>
      </w:r>
      <w:r>
        <w:t xml:space="preserve"> and often irrational motivations, some of which we will </w:t>
      </w:r>
      <w:r w:rsidR="0066685C">
        <w:t>relate to on an emotional level</w:t>
      </w:r>
      <w:r>
        <w:t>. To understand a person’s desires and the resources they possess</w:t>
      </w:r>
      <w:r w:rsidR="00E16C18">
        <w:t>,</w:t>
      </w:r>
      <w:r>
        <w:t xml:space="preserve"> tells the entire story of </w:t>
      </w:r>
      <w:proofErr w:type="gramStart"/>
      <w:r w:rsidR="00E16C18">
        <w:t>who</w:t>
      </w:r>
      <w:r w:rsidR="0090569B">
        <w:t>m</w:t>
      </w:r>
      <w:proofErr w:type="gramEnd"/>
      <w:r w:rsidR="00E16C18">
        <w:t xml:space="preserve"> they are</w:t>
      </w:r>
      <w:r w:rsidR="003C4037">
        <w:t>,</w:t>
      </w:r>
      <w:r>
        <w:t xml:space="preserve"> what they are</w:t>
      </w:r>
      <w:r w:rsidR="0090569B">
        <w:t>,</w:t>
      </w:r>
      <w:r>
        <w:t xml:space="preserve"> and who they want to be. Remember that we are </w:t>
      </w:r>
      <w:r w:rsidR="0090569B">
        <w:t>seeking to explore</w:t>
      </w:r>
      <w:r>
        <w:t xml:space="preserve"> </w:t>
      </w:r>
      <w:r w:rsidR="0090569B">
        <w:t xml:space="preserve">an individual’s entire process of </w:t>
      </w:r>
      <w:r>
        <w:t>endeavour</w:t>
      </w:r>
      <w:r w:rsidR="0090569B">
        <w:t>,</w:t>
      </w:r>
      <w:r>
        <w:t xml:space="preserve"> </w:t>
      </w:r>
      <w:r w:rsidR="0090569B">
        <w:t>which</w:t>
      </w:r>
      <w:r>
        <w:t xml:space="preserve"> </w:t>
      </w:r>
      <w:r w:rsidR="002818CD">
        <w:t>will</w:t>
      </w:r>
      <w:r w:rsidR="0090569B">
        <w:t xml:space="preserve"> not only </w:t>
      </w:r>
      <w:r w:rsidR="002818CD">
        <w:t xml:space="preserve">be </w:t>
      </w:r>
      <w:r w:rsidR="0090569B">
        <w:t>limited</w:t>
      </w:r>
      <w:r>
        <w:t xml:space="preserve"> by environmental </w:t>
      </w:r>
      <w:r w:rsidR="0090569B">
        <w:t xml:space="preserve">factors, but </w:t>
      </w:r>
      <w:r>
        <w:t>as well</w:t>
      </w:r>
      <w:r w:rsidR="0090569B">
        <w:t xml:space="preserve">, by their </w:t>
      </w:r>
      <w:r>
        <w:t>workin</w:t>
      </w:r>
      <w:r w:rsidR="0090569B">
        <w:t>g memory’s</w:t>
      </w:r>
      <w:r>
        <w:t xml:space="preserve"> </w:t>
      </w:r>
      <w:r w:rsidR="0090569B">
        <w:t>capacity</w:t>
      </w:r>
      <w:r>
        <w:t xml:space="preserve">. In these situations, denial </w:t>
      </w:r>
      <w:r w:rsidR="0090569B">
        <w:t>itself often</w:t>
      </w:r>
      <w:r>
        <w:t xml:space="preserve"> impede</w:t>
      </w:r>
      <w:r w:rsidR="0090569B">
        <w:t>s,</w:t>
      </w:r>
      <w:r w:rsidR="002818CD">
        <w:t xml:space="preserve"> through necessity. If you </w:t>
      </w:r>
      <w:r w:rsidR="00457FE7">
        <w:t xml:space="preserve">can </w:t>
      </w:r>
      <w:r>
        <w:t xml:space="preserve">provide </w:t>
      </w:r>
      <w:r w:rsidR="0090569B">
        <w:t>a</w:t>
      </w:r>
      <w:r w:rsidR="002818CD">
        <w:t>n</w:t>
      </w:r>
      <w:r w:rsidR="0090569B">
        <w:t xml:space="preserve"> empathetic </w:t>
      </w:r>
      <w:r>
        <w:t xml:space="preserve">‘peer’ </w:t>
      </w:r>
      <w:r w:rsidR="0090569B">
        <w:t>model of</w:t>
      </w:r>
      <w:r>
        <w:t xml:space="preserve"> support, </w:t>
      </w:r>
      <w:r w:rsidR="002818CD">
        <w:t xml:space="preserve">the state of </w:t>
      </w:r>
      <w:r>
        <w:t xml:space="preserve">denial </w:t>
      </w:r>
      <w:proofErr w:type="gramStart"/>
      <w:r>
        <w:t>can be neg</w:t>
      </w:r>
      <w:r w:rsidR="002818CD">
        <w:t>oti</w:t>
      </w:r>
      <w:r>
        <w:t>ated</w:t>
      </w:r>
      <w:proofErr w:type="gramEnd"/>
      <w:r>
        <w:t xml:space="preserve">. If you approach counselling as an ‘expert’ or as someone who is ‘other’, you will </w:t>
      </w:r>
      <w:r w:rsidR="0090569B">
        <w:t xml:space="preserve">likely </w:t>
      </w:r>
      <w:r>
        <w:t xml:space="preserve">not </w:t>
      </w:r>
      <w:r w:rsidR="0005714F">
        <w:t xml:space="preserve">produce any kind of </w:t>
      </w:r>
      <w:r w:rsidR="00FF05CA">
        <w:t>persistent</w:t>
      </w:r>
      <w:r w:rsidR="0005714F">
        <w:t xml:space="preserve"> or sustainable outcome</w:t>
      </w:r>
      <w:r>
        <w:t>.</w:t>
      </w:r>
    </w:p>
    <w:p w:rsidR="00453C48" w:rsidRDefault="00453C48" w:rsidP="00453C48">
      <w:pPr>
        <w:ind w:firstLine="720"/>
      </w:pPr>
    </w:p>
    <w:p w:rsidR="00453C48" w:rsidRDefault="00453C48" w:rsidP="00453C48">
      <w:pPr>
        <w:ind w:firstLine="720"/>
      </w:pPr>
    </w:p>
    <w:p w:rsidR="00453C48" w:rsidRDefault="00453C48" w:rsidP="00453C48">
      <w:pPr>
        <w:ind w:firstLine="720"/>
      </w:pPr>
    </w:p>
    <w:p w:rsidR="009D6AFB" w:rsidRDefault="009D6AFB" w:rsidP="00453C48">
      <w:pPr>
        <w:ind w:firstLine="720"/>
      </w:pPr>
    </w:p>
    <w:p w:rsidR="009D6AFB" w:rsidRDefault="009D6AFB" w:rsidP="00453C48">
      <w:pPr>
        <w:ind w:firstLine="720"/>
      </w:pPr>
    </w:p>
    <w:p w:rsidR="009D6AFB" w:rsidRDefault="009D6AFB" w:rsidP="00453C48">
      <w:pPr>
        <w:ind w:firstLine="720"/>
      </w:pPr>
    </w:p>
    <w:p w:rsidR="009D6AFB" w:rsidRDefault="009D6AFB" w:rsidP="00453C48">
      <w:pPr>
        <w:ind w:firstLine="720"/>
      </w:pPr>
    </w:p>
    <w:p w:rsidR="009D6AFB" w:rsidRDefault="009D6AFB" w:rsidP="00453C48">
      <w:pPr>
        <w:ind w:firstLine="720"/>
      </w:pPr>
    </w:p>
    <w:p w:rsidR="00E5343A" w:rsidRDefault="00E5343A" w:rsidP="00E5343A">
      <w:pPr>
        <w:pStyle w:val="Heading1"/>
        <w:jc w:val="center"/>
      </w:pPr>
      <w:r>
        <w:lastRenderedPageBreak/>
        <w:t xml:space="preserve">The </w:t>
      </w:r>
      <w:r w:rsidRPr="00634620">
        <w:t>Neuro</w:t>
      </w:r>
      <w:r>
        <w:t>science of this thesis</w:t>
      </w:r>
      <w:r w:rsidRPr="00595B02">
        <w:t xml:space="preserve"> </w:t>
      </w:r>
      <w:r>
        <w:t>(including a little Neurobiology)</w:t>
      </w:r>
    </w:p>
    <w:p w:rsidR="00E5343A" w:rsidRDefault="00E5343A" w:rsidP="00E5343A"/>
    <w:p w:rsidR="00E5343A" w:rsidRDefault="00E5343A" w:rsidP="00E5343A">
      <w:pPr>
        <w:ind w:firstLine="720"/>
      </w:pPr>
      <w:r>
        <w:t>Lying, deception and hypocrisy are incrementally evolutionary functions that facilitate high intelligence.</w:t>
      </w:r>
    </w:p>
    <w:p w:rsidR="00E5343A" w:rsidRDefault="007D258C" w:rsidP="00E5343A">
      <w:r w:rsidRPr="007D258C">
        <w:rPr>
          <w:noProof/>
          <w:lang w:eastAsia="en-AU"/>
        </w:rPr>
        <w:pict>
          <v:shape id="_x0000_s1195" type="#_x0000_t202" style="position:absolute;margin-left:-16.5pt;margin-top:5.25pt;width:49.1pt;height:31.85pt;z-index:251622912" stroked="f" strokeweight=".25pt">
            <v:textbox>
              <w:txbxContent>
                <w:p w:rsidR="00225686" w:rsidRPr="00FF05CA" w:rsidRDefault="00225686" w:rsidP="00F056B5">
                  <w:pPr>
                    <w:jc w:val="center"/>
                    <w:rPr>
                      <w:sz w:val="20"/>
                    </w:rPr>
                  </w:pPr>
                  <w:r>
                    <w:rPr>
                      <w:sz w:val="20"/>
                    </w:rPr>
                    <w:t>Current Needs</w:t>
                  </w:r>
                </w:p>
              </w:txbxContent>
            </v:textbox>
          </v:shape>
        </w:pict>
      </w:r>
      <w:r>
        <w:rPr>
          <w:noProof/>
          <w:lang w:val="en-US"/>
        </w:rPr>
        <w:pict>
          <v:shape id="_x0000_s1135" type="#_x0000_t202" style="position:absolute;margin-left:173.75pt;margin-top:13.5pt;width:53.5pt;height:49.4pt;z-index:251638272" stroked="f">
            <v:textbox>
              <w:txbxContent>
                <w:p w:rsidR="00225686" w:rsidRPr="00DD1981" w:rsidRDefault="00225686" w:rsidP="00E5343A">
                  <w:pPr>
                    <w:jc w:val="center"/>
                    <w:rPr>
                      <w:sz w:val="16"/>
                      <w:szCs w:val="16"/>
                    </w:rPr>
                  </w:pPr>
                  <w:r>
                    <w:rPr>
                      <w:sz w:val="16"/>
                      <w:szCs w:val="16"/>
                    </w:rPr>
                    <w:t>Minimum reliable cognitive source</w:t>
                  </w:r>
                </w:p>
              </w:txbxContent>
            </v:textbox>
          </v:shape>
        </w:pict>
      </w:r>
      <w:r>
        <w:rPr>
          <w:noProof/>
          <w:lang w:val="en-US"/>
        </w:rPr>
        <w:pict>
          <v:shape id="_x0000_s1155" type="#_x0000_t202" style="position:absolute;margin-left:75.1pt;margin-top:19.4pt;width:37.05pt;height:15.7pt;z-index:251658752;mso-width-relative:margin;mso-height-relative:margin">
            <v:textbox>
              <w:txbxContent>
                <w:p w:rsidR="00225686" w:rsidRPr="00AE6959" w:rsidRDefault="00225686" w:rsidP="00E5343A">
                  <w:pPr>
                    <w:rPr>
                      <w:sz w:val="16"/>
                      <w:szCs w:val="16"/>
                    </w:rPr>
                  </w:pPr>
                  <w:proofErr w:type="gramStart"/>
                  <w:r>
                    <w:rPr>
                      <w:sz w:val="16"/>
                      <w:szCs w:val="16"/>
                    </w:rPr>
                    <w:t>WHY?</w:t>
                  </w:r>
                  <w:proofErr w:type="gramEnd"/>
                </w:p>
              </w:txbxContent>
            </v:textbox>
          </v:shape>
        </w:pict>
      </w:r>
      <w:r>
        <w:rPr>
          <w:noProof/>
          <w:lang w:val="en-US"/>
        </w:rPr>
        <w:pict>
          <v:shape id="_x0000_s1152" type="#_x0000_t202" style="position:absolute;margin-left:332.3pt;margin-top:18.3pt;width:36.05pt;height:15.7pt;z-index:251655680;mso-width-relative:margin;mso-height-relative:margin">
            <v:textbox>
              <w:txbxContent>
                <w:p w:rsidR="00225686" w:rsidRPr="00AE6959" w:rsidRDefault="00225686" w:rsidP="00E5343A">
                  <w:pPr>
                    <w:rPr>
                      <w:sz w:val="16"/>
                      <w:szCs w:val="16"/>
                    </w:rPr>
                  </w:pPr>
                  <w:r>
                    <w:rPr>
                      <w:sz w:val="16"/>
                      <w:szCs w:val="16"/>
                    </w:rPr>
                    <w:t>HOW</w:t>
                  </w:r>
                </w:p>
              </w:txbxContent>
            </v:textbox>
          </v:shape>
        </w:pict>
      </w:r>
      <w:r>
        <w:rPr>
          <w:noProof/>
          <w:lang w:val="en-US"/>
        </w:rPr>
        <w:pict>
          <v:shape id="_x0000_s1139" type="#_x0000_t202" style="position:absolute;margin-left:35.7pt;margin-top:14.05pt;width:116.95pt;height:154.65pt;z-index:251642368;mso-width-relative:margin;mso-height-relative:margin">
            <v:textbox style="mso-next-textbox:#_x0000_s1139">
              <w:txbxContent>
                <w:p w:rsidR="00225686" w:rsidRPr="00035B9C" w:rsidRDefault="00225686" w:rsidP="00E5343A">
                  <w:pPr>
                    <w:jc w:val="center"/>
                    <w:rPr>
                      <w:sz w:val="16"/>
                      <w:szCs w:val="16"/>
                    </w:rPr>
                  </w:pPr>
                </w:p>
                <w:p w:rsidR="00225686" w:rsidRDefault="00225686" w:rsidP="00E5343A">
                  <w:pPr>
                    <w:rPr>
                      <w:sz w:val="12"/>
                      <w:szCs w:val="12"/>
                    </w:rPr>
                  </w:pPr>
                  <w:r>
                    <w:rPr>
                      <w:sz w:val="12"/>
                      <w:szCs w:val="12"/>
                    </w:rPr>
                    <w:t xml:space="preserve">                                                          </w:t>
                  </w:r>
                  <w:r w:rsidRPr="00EB23B0">
                    <w:rPr>
                      <w:sz w:val="12"/>
                      <w:szCs w:val="12"/>
                    </w:rPr>
                    <w:t>Filters, motivates, has agenda, encrypts, prioritises, ratifi</w:t>
                  </w:r>
                  <w:r>
                    <w:rPr>
                      <w:sz w:val="12"/>
                      <w:szCs w:val="12"/>
                    </w:rPr>
                    <w:t>es, provides recall, context &amp;</w:t>
                  </w:r>
                  <w:r w:rsidRPr="00EB23B0">
                    <w:rPr>
                      <w:sz w:val="12"/>
                      <w:szCs w:val="12"/>
                    </w:rPr>
                    <w:t xml:space="preserve"> </w:t>
                  </w:r>
                  <w:r>
                    <w:rPr>
                      <w:sz w:val="12"/>
                      <w:szCs w:val="12"/>
                    </w:rPr>
                    <w:t>a map to our knowledgebase, meets thresholds, reflects sociability &amp; sanity, adheres to our desires.</w:t>
                  </w:r>
                </w:p>
                <w:p w:rsidR="00225686" w:rsidRDefault="00225686" w:rsidP="00E5343A">
                  <w:pPr>
                    <w:rPr>
                      <w:sz w:val="12"/>
                      <w:szCs w:val="12"/>
                    </w:rPr>
                  </w:pPr>
                </w:p>
                <w:p w:rsidR="00225686" w:rsidRDefault="00225686" w:rsidP="00E5343A">
                  <w:pPr>
                    <w:rPr>
                      <w:sz w:val="12"/>
                      <w:szCs w:val="12"/>
                    </w:rPr>
                  </w:pPr>
                </w:p>
                <w:p w:rsidR="00225686" w:rsidRPr="00EB23B0" w:rsidRDefault="00225686" w:rsidP="00E5343A">
                  <w:pPr>
                    <w:jc w:val="center"/>
                    <w:rPr>
                      <w:sz w:val="12"/>
                      <w:szCs w:val="12"/>
                    </w:rPr>
                  </w:pPr>
                  <w:r>
                    <w:rPr>
                      <w:b/>
                      <w:sz w:val="12"/>
                      <w:szCs w:val="12"/>
                    </w:rPr>
                    <w:t xml:space="preserve">Automated &amp; </w:t>
                  </w:r>
                  <w:r w:rsidRPr="00D07721">
                    <w:rPr>
                      <w:b/>
                      <w:sz w:val="12"/>
                      <w:szCs w:val="12"/>
                    </w:rPr>
                    <w:t>Category Based</w:t>
                  </w:r>
                  <w:r>
                    <w:rPr>
                      <w:sz w:val="12"/>
                      <w:szCs w:val="12"/>
                    </w:rPr>
                    <w:t xml:space="preserve">                                  </w:t>
                  </w:r>
                  <w:r w:rsidRPr="00EB23B0">
                    <w:rPr>
                      <w:sz w:val="12"/>
                      <w:szCs w:val="12"/>
                    </w:rPr>
                    <w:t>Size, Shape</w:t>
                  </w:r>
                  <w:r>
                    <w:rPr>
                      <w:sz w:val="12"/>
                      <w:szCs w:val="12"/>
                    </w:rPr>
                    <w:t>, Colour, Intensity, Modulation</w:t>
                  </w:r>
                </w:p>
                <w:p w:rsidR="00225686" w:rsidRPr="00EB23B0" w:rsidRDefault="00225686" w:rsidP="00E5343A">
                  <w:pPr>
                    <w:jc w:val="center"/>
                    <w:rPr>
                      <w:b/>
                      <w:sz w:val="12"/>
                      <w:szCs w:val="12"/>
                    </w:rPr>
                  </w:pPr>
                  <w:r>
                    <w:rPr>
                      <w:b/>
                      <w:sz w:val="12"/>
                      <w:szCs w:val="12"/>
                    </w:rPr>
                    <w:t>No Executive Control or C</w:t>
                  </w:r>
                  <w:r w:rsidRPr="00EB23B0">
                    <w:rPr>
                      <w:b/>
                      <w:sz w:val="12"/>
                      <w:szCs w:val="12"/>
                    </w:rPr>
                    <w:t xml:space="preserve">ognitive </w:t>
                  </w:r>
                  <w:r>
                    <w:rPr>
                      <w:b/>
                      <w:sz w:val="12"/>
                      <w:szCs w:val="12"/>
                    </w:rPr>
                    <w:t>P</w:t>
                  </w:r>
                  <w:r w:rsidRPr="00EB23B0">
                    <w:rPr>
                      <w:b/>
                      <w:sz w:val="12"/>
                      <w:szCs w:val="12"/>
                    </w:rPr>
                    <w:t>resence</w:t>
                  </w:r>
                </w:p>
              </w:txbxContent>
            </v:textbox>
          </v:shape>
        </w:pict>
      </w:r>
      <w:r>
        <w:rPr>
          <w:noProof/>
          <w:lang w:val="en-US"/>
        </w:rPr>
        <w:pict>
          <v:shape id="_x0000_s1149" type="#_x0000_t32" style="position:absolute;margin-left:-4.1pt;margin-top:132.65pt;width:14.55pt;height:7.85pt;flip:x;z-index:251652608" o:connectortype="straight"/>
        </w:pict>
      </w:r>
      <w:r>
        <w:rPr>
          <w:noProof/>
          <w:lang w:val="en-US"/>
        </w:rPr>
        <w:pict>
          <v:shape id="_x0000_s1148" type="#_x0000_t32" style="position:absolute;margin-left:-4.6pt;margin-top:124.9pt;width:14.55pt;height:7.85pt;flip:x;z-index:251651584" o:connectortype="straight"/>
        </w:pict>
      </w:r>
      <w:r>
        <w:rPr>
          <w:noProof/>
          <w:lang w:val="en-US"/>
        </w:rPr>
        <w:pict>
          <v:shape id="_x0000_s1147" type="#_x0000_t32" style="position:absolute;margin-left:-4.85pt;margin-top:116.9pt;width:14.55pt;height:7.85pt;flip:x;z-index:251650560" o:connectortype="straight"/>
        </w:pict>
      </w:r>
      <w:r>
        <w:rPr>
          <w:noProof/>
          <w:lang w:val="en-US"/>
        </w:rPr>
        <w:pict>
          <v:shape id="_x0000_s1146" type="#_x0000_t32" style="position:absolute;margin-left:-4.85pt;margin-top:108.55pt;width:14.55pt;height:7.85pt;flip:x;z-index:251649536" o:connectortype="straight"/>
        </w:pict>
      </w:r>
      <w:r>
        <w:rPr>
          <w:noProof/>
          <w:lang w:val="en-US"/>
        </w:rPr>
        <w:pict>
          <v:shape id="_x0000_s1145" type="#_x0000_t32" style="position:absolute;margin-left:-5.35pt;margin-top:100.8pt;width:14.55pt;height:7.85pt;flip:x;z-index:251648512" o:connectortype="straight"/>
        </w:pict>
      </w:r>
      <w:r>
        <w:rPr>
          <w:noProof/>
          <w:lang w:val="en-US"/>
        </w:rPr>
        <w:pict>
          <v:shape id="_x0000_s1144" type="#_x0000_t32" style="position:absolute;margin-left:-5.6pt;margin-top:92.8pt;width:14.55pt;height:7.85pt;flip:x;z-index:251647488" o:connectortype="straight"/>
        </w:pict>
      </w:r>
      <w:r>
        <w:rPr>
          <w:noProof/>
          <w:lang w:val="en-US"/>
        </w:rPr>
        <w:pict>
          <v:shape id="_x0000_s1143" type="#_x0000_t32" style="position:absolute;margin-left:-5.6pt;margin-top:85.3pt;width:14.55pt;height:7.85pt;flip:x;z-index:251646464" o:connectortype="straight"/>
        </w:pict>
      </w:r>
      <w:r>
        <w:rPr>
          <w:noProof/>
          <w:lang w:val="en-US"/>
        </w:rPr>
        <w:pict>
          <v:shape id="_x0000_s1142" type="#_x0000_t32" style="position:absolute;margin-left:-6.1pt;margin-top:77.55pt;width:14.55pt;height:7.85pt;flip:x;z-index:251645440" o:connectortype="straight"/>
        </w:pict>
      </w:r>
      <w:r>
        <w:rPr>
          <w:noProof/>
          <w:lang w:val="en-US"/>
        </w:rPr>
        <w:pict>
          <v:shape id="_x0000_s1141" type="#_x0000_t32" style="position:absolute;margin-left:-6.35pt;margin-top:69.55pt;width:14.55pt;height:7.85pt;flip:x;z-index:251644416" o:connectortype="straight"/>
        </w:pict>
      </w:r>
    </w:p>
    <w:p w:rsidR="00E5343A" w:rsidRDefault="007D258C" w:rsidP="00E5343A">
      <w:r>
        <w:rPr>
          <w:noProof/>
          <w:lang w:val="en-US"/>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53" type="#_x0000_t19" style="position:absolute;margin-left:-10.2pt;margin-top:13.85pt;width:27.4pt;height:22.55pt;rotation:2505631fd;flip:x;z-index:251656704" coordsize="21598,21600" adj=",-45520" path="wr-21600,,21600,43200,,,21598,21338nfewr-21600,,21600,43200,,,21598,21338l,21600nsxe">
            <v:stroke endarrow="block"/>
            <v:path o:connectlocs="0,0;21598,21338;0,21600"/>
          </v:shape>
        </w:pict>
      </w:r>
    </w:p>
    <w:p w:rsidR="00E5343A" w:rsidRDefault="007D258C" w:rsidP="00E5343A">
      <w:r w:rsidRPr="007D258C">
        <w:rPr>
          <w:noProof/>
          <w:lang w:eastAsia="en-AU"/>
        </w:rPr>
        <w:pict>
          <v:shape id="_x0000_s1193" type="#_x0000_t202" style="position:absolute;margin-left:248.3pt;margin-top:.45pt;width:49.1pt;height:31.85pt;z-index:251623936" strokeweight=".25pt">
            <v:textbox>
              <w:txbxContent>
                <w:p w:rsidR="00225686" w:rsidRPr="00FF05CA" w:rsidRDefault="00225686" w:rsidP="00670C6C">
                  <w:pPr>
                    <w:rPr>
                      <w:sz w:val="20"/>
                    </w:rPr>
                  </w:pPr>
                  <w:r>
                    <w:rPr>
                      <w:sz w:val="20"/>
                    </w:rPr>
                    <w:t>Working Memory</w:t>
                  </w:r>
                </w:p>
              </w:txbxContent>
            </v:textbox>
          </v:shape>
        </w:pict>
      </w:r>
      <w:r>
        <w:rPr>
          <w:noProof/>
          <w:lang w:val="en-US"/>
        </w:rPr>
        <w:pict>
          <v:shape id="_x0000_s1151" type="#_x0000_t202" style="position:absolute;margin-left:-50.1pt;margin-top:24.25pt;width:39.9pt;height:15.7pt;z-index:251654656;mso-width-relative:margin;mso-height-relative:margin">
            <v:textbox>
              <w:txbxContent>
                <w:p w:rsidR="00225686" w:rsidRPr="00AE6959" w:rsidRDefault="00225686" w:rsidP="00E5343A">
                  <w:pPr>
                    <w:rPr>
                      <w:sz w:val="16"/>
                      <w:szCs w:val="16"/>
                    </w:rPr>
                  </w:pPr>
                  <w:r w:rsidRPr="00AE6959">
                    <w:rPr>
                      <w:sz w:val="16"/>
                      <w:szCs w:val="16"/>
                    </w:rPr>
                    <w:t>WHAT</w:t>
                  </w:r>
                </w:p>
              </w:txbxContent>
            </v:textbox>
          </v:shape>
        </w:pict>
      </w:r>
      <w:r>
        <w:rPr>
          <w:noProof/>
          <w:lang w:val="en-US"/>
        </w:rPr>
        <w:pict>
          <v:shape id="_x0000_s1156" type="#_x0000_t32" style="position:absolute;margin-left:200.45pt;margin-top:6.95pt;width:0;height:21.1pt;z-index:251659776" o:connectortype="straight" strokeweight=".5pt">
            <v:stroke endarrow="block"/>
          </v:shape>
        </w:pict>
      </w:r>
      <w:r>
        <w:rPr>
          <w:noProof/>
          <w:lang w:val="en-US"/>
        </w:rPr>
        <w:pict>
          <v:oval id="_x0000_s1158" style="position:absolute;margin-left:300.15pt;margin-top:44.8pt;width:12.3pt;height:12.3pt;z-index:251661824"/>
        </w:pict>
      </w:r>
      <w:r>
        <w:rPr>
          <w:noProof/>
          <w:lang w:val="en-US"/>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81" type="#_x0000_t11" style="position:absolute;margin-left:322pt;margin-top:23.7pt;width:12.3pt;height:10.65pt;z-index:251685376" fillcolor="#c6d9f1"/>
        </w:pict>
      </w:r>
      <w:r>
        <w:rPr>
          <w:noProof/>
          <w:lang w:val="en-US"/>
        </w:rPr>
        <w:pict>
          <v:shape id="_x0000_s1180" type="#_x0000_t11" style="position:absolute;margin-left:312.15pt;margin-top:17.4pt;width:12.3pt;height:10.65pt;z-index:251684352" fillcolor="#c6d9f1"/>
        </w:pict>
      </w:r>
      <w:r>
        <w:rPr>
          <w:noProof/>
          <w:lang w:val="en-US"/>
        </w:rPr>
        <w:pict>
          <v:shape id="_x0000_s1179" type="#_x0000_t11" style="position:absolute;margin-left:300.15pt;margin-top:23pt;width:12.3pt;height:10.65pt;z-index:251683328" fillcolor="#c6d9f1"/>
        </w:pict>
      </w:r>
      <w:r>
        <w:rPr>
          <w:noProof/>
          <w:lang w:val="en-US"/>
        </w:rPr>
        <w:pict>
          <v:shape id="_x0000_s1178" type="#_x0000_t11" style="position:absolute;margin-left:317.75pt;margin-top:34.15pt;width:12.3pt;height:10.65pt;z-index:251682304" fillcolor="#c6d9f1"/>
        </w:pict>
      </w:r>
      <w:r>
        <w:rPr>
          <w:noProof/>
          <w:lang w:val="en-US"/>
        </w:rPr>
        <w:pict>
          <v:shape id="_x0000_s1177" type="#_x0000_t11" style="position:absolute;margin-left:307.9pt;margin-top:36.35pt;width:12.3pt;height:10.65pt;z-index:251681280" fillcolor="#c6d9f1"/>
        </w:pict>
      </w:r>
      <w:r>
        <w:rPr>
          <w:noProof/>
          <w:lang w:val="en-US"/>
        </w:rPr>
        <w:pict>
          <v:shape id="_x0000_s1176" type="#_x0000_t11" style="position:absolute;margin-left:295.6pt;margin-top:33.65pt;width:12.3pt;height:10.65pt;z-index:251680256" fillcolor="#c6d9f1"/>
        </w:pict>
      </w:r>
      <w:r>
        <w:rPr>
          <w:noProof/>
          <w:lang w:val="en-US"/>
        </w:rPr>
        <w:pict>
          <v:shape id="_x0000_s1159" type="#_x0000_t11" style="position:absolute;margin-left:312.15pt;margin-top:49.6pt;width:12.3pt;height:10.65pt;z-index:251662848" fillcolor="#d99594"/>
        </w:pict>
      </w:r>
      <w:r>
        <w:rPr>
          <w:noProof/>
          <w:lang w:val="en-US"/>
        </w:rPr>
        <w:pict>
          <v:shape id="_x0000_s1165" type="#_x0000_t11" style="position:absolute;margin-left:361.6pt;margin-top:75.05pt;width:12.3pt;height:10.65pt;z-index:251668992" fillcolor="#d99594"/>
        </w:pict>
      </w:r>
      <w:r>
        <w:rPr>
          <w:noProof/>
          <w:lang w:val="en-US"/>
        </w:rPr>
        <w:pict>
          <v:shape id="_x0000_s1164" type="#_x0000_t11" style="position:absolute;margin-left:354.65pt;margin-top:65.35pt;width:12.3pt;height:10.65pt;z-index:251667968" fillcolor="#d99594"/>
        </w:pict>
      </w:r>
      <w:r>
        <w:rPr>
          <w:noProof/>
          <w:lang w:val="en-US"/>
        </w:rPr>
        <w:pict>
          <v:shape id="_x0000_s1163" type="#_x0000_t11" style="position:absolute;margin-left:342.35pt;margin-top:65.35pt;width:12.3pt;height:10.65pt;z-index:251666944" fillcolor="#d99594"/>
        </w:pict>
      </w:r>
      <w:r>
        <w:rPr>
          <w:noProof/>
          <w:lang w:val="en-US"/>
        </w:rPr>
        <w:pict>
          <v:shape id="_x0000_s1162" type="#_x0000_t11" style="position:absolute;margin-left:330.05pt;margin-top:71.05pt;width:12.3pt;height:10.65pt;z-index:251665920" fillcolor="#d99594"/>
        </w:pict>
      </w:r>
      <w:r>
        <w:rPr>
          <w:noProof/>
          <w:lang w:val="en-US"/>
        </w:rPr>
        <w:pict>
          <v:shape id="_x0000_s1161" type="#_x0000_t11" style="position:absolute;margin-left:320pt;margin-top:65.35pt;width:12.3pt;height:10.65pt;z-index:251664896" fillcolor="#d99594"/>
        </w:pict>
      </w:r>
      <w:r>
        <w:rPr>
          <w:noProof/>
          <w:lang w:val="en-US"/>
        </w:rPr>
        <w:pict>
          <v:shape id="_x0000_s1160" type="#_x0000_t11" style="position:absolute;margin-left:324.45pt;margin-top:54.7pt;width:12.3pt;height:10.65pt;z-index:251663872" fillcolor="#d99594"/>
        </w:pict>
      </w:r>
      <w:r>
        <w:rPr>
          <w:noProof/>
          <w:lang w:val="en-US"/>
        </w:rPr>
        <w:pict>
          <v:shape id="_x0000_s1184" type="#_x0000_t32" style="position:absolute;margin-left:368.3pt;margin-top:97.85pt;width:0;height:13.85pt;flip:y;z-index:251688448" o:connectortype="straight" strokeweight=".5pt">
            <v:stroke endarrow="block"/>
          </v:shape>
        </w:pict>
      </w:r>
      <w:r>
        <w:rPr>
          <w:noProof/>
          <w:lang w:val="en-US"/>
        </w:rPr>
        <w:pict>
          <v:shape id="_x0000_s1169" type="#_x0000_t32" style="position:absolute;margin-left:325.2pt;margin-top:77.2pt;width:.25pt;height:18.55pt;flip:y;z-index:251673088" o:connectortype="straight" strokeweight=".5pt">
            <v:stroke endarrow="block"/>
          </v:shape>
        </w:pict>
      </w:r>
      <w:r>
        <w:rPr>
          <w:noProof/>
          <w:lang w:val="en-US"/>
        </w:rPr>
        <w:pict>
          <v:shape id="_x0000_s1166" type="#_x0000_t11" style="position:absolute;margin-left:362.7pt;margin-top:85.7pt;width:12.3pt;height:10.65pt;z-index:251670016" fillcolor="#d99594"/>
        </w:pict>
      </w:r>
      <w:r>
        <w:rPr>
          <w:noProof/>
          <w:lang w:val="en-US"/>
        </w:rPr>
        <w:pict>
          <v:shape id="_x0000_s1183" type="#_x0000_t202" style="position:absolute;margin-left:343.55pt;margin-top:1.3pt;width:55.15pt;height:47.1pt;z-index:251687424;mso-width-relative:margin;mso-height-relative:margin" stroked="f">
            <v:textbox style="mso-next-textbox:#_x0000_s1183">
              <w:txbxContent>
                <w:p w:rsidR="00225686" w:rsidRPr="00C71939" w:rsidRDefault="00225686" w:rsidP="00E5343A">
                  <w:pPr>
                    <w:jc w:val="center"/>
                    <w:rPr>
                      <w:sz w:val="16"/>
                      <w:szCs w:val="16"/>
                    </w:rPr>
                  </w:pPr>
                  <w:r>
                    <w:rPr>
                      <w:sz w:val="16"/>
                      <w:szCs w:val="16"/>
                    </w:rPr>
                    <w:t>Successful &amp; Stable Endeavour (Knowledge)</w:t>
                  </w:r>
                </w:p>
              </w:txbxContent>
            </v:textbox>
          </v:shape>
        </w:pict>
      </w:r>
    </w:p>
    <w:p w:rsidR="00E5343A" w:rsidRDefault="007D258C" w:rsidP="00E5343A">
      <w:r w:rsidRPr="007D258C">
        <w:rPr>
          <w:noProof/>
          <w:lang w:eastAsia="zh-TW"/>
        </w:rPr>
        <w:pict>
          <v:shape id="_x0000_s1171" type="#_x0000_t202" style="position:absolute;margin-left:39.25pt;margin-top:18.05pt;width:53.2pt;height:16.7pt;z-index:251675136;mso-width-relative:margin;mso-height-relative:margin" stroked="f">
            <v:textbox style="mso-next-textbox:#_x0000_s1171">
              <w:txbxContent>
                <w:p w:rsidR="00225686" w:rsidRPr="00D17991" w:rsidRDefault="00225686" w:rsidP="00E5343A">
                  <w:pPr>
                    <w:rPr>
                      <w:b/>
                      <w:sz w:val="16"/>
                      <w:szCs w:val="16"/>
                    </w:rPr>
                  </w:pPr>
                  <w:r>
                    <w:rPr>
                      <w:b/>
                      <w:sz w:val="16"/>
                      <w:szCs w:val="16"/>
                    </w:rPr>
                    <w:t>Endorphin</w:t>
                  </w:r>
                </w:p>
              </w:txbxContent>
            </v:textbox>
          </v:shape>
        </w:pict>
      </w:r>
      <w:r>
        <w:rPr>
          <w:noProof/>
          <w:lang w:val="en-US"/>
        </w:rPr>
        <w:pict>
          <v:shape id="_x0000_s1173" type="#_x0000_t202" style="position:absolute;margin-left:110.95pt;margin-top:18.2pt;width:31pt;height:16.7pt;z-index:251677184;mso-width-relative:margin;mso-height-relative:margin" stroked="f">
            <v:textbox style="mso-next-textbox:#_x0000_s1173">
              <w:txbxContent>
                <w:p w:rsidR="00225686" w:rsidRPr="00D17991" w:rsidRDefault="00225686" w:rsidP="00E5343A">
                  <w:pPr>
                    <w:rPr>
                      <w:b/>
                      <w:sz w:val="16"/>
                      <w:szCs w:val="16"/>
                    </w:rPr>
                  </w:pPr>
                  <w:r>
                    <w:rPr>
                      <w:b/>
                      <w:sz w:val="16"/>
                      <w:szCs w:val="16"/>
                    </w:rPr>
                    <w:t>F</w:t>
                  </w:r>
                  <w:r w:rsidRPr="00D17991">
                    <w:rPr>
                      <w:b/>
                      <w:sz w:val="16"/>
                      <w:szCs w:val="16"/>
                    </w:rPr>
                    <w:t>use</w:t>
                  </w:r>
                </w:p>
              </w:txbxContent>
            </v:textbox>
          </v:shape>
        </w:pict>
      </w:r>
      <w:r>
        <w:rPr>
          <w:noProof/>
          <w:lang w:val="en-US"/>
        </w:rPr>
        <w:pict>
          <v:shape id="_x0000_s1185" type="#_x0000_t32" style="position:absolute;margin-left:336.75pt;margin-top:.85pt;width:13.65pt;height:.45pt;flip:x;z-index:251689472" o:connectortype="straight" strokeweight=".5pt">
            <v:stroke endarrow="block"/>
          </v:shape>
        </w:pict>
      </w:r>
      <w:r>
        <w:rPr>
          <w:noProof/>
          <w:lang w:val="en-US"/>
        </w:rPr>
        <w:pict>
          <v:shape id="_x0000_s1138" type="#_x0000_t202" style="position:absolute;margin-left:164.45pt;margin-top:1.95pt;width:46.9pt;height:46.6pt;z-index:251641344;mso-width-relative:margin;mso-height-relative:margin" strokeweight=".5pt">
            <v:textbox style="mso-next-textbox:#_x0000_s1138">
              <w:txbxContent>
                <w:p w:rsidR="00225686" w:rsidRPr="00370964" w:rsidRDefault="00225686" w:rsidP="00E5343A">
                  <w:pPr>
                    <w:jc w:val="center"/>
                    <w:rPr>
                      <w:sz w:val="20"/>
                      <w:szCs w:val="20"/>
                    </w:rPr>
                  </w:pPr>
                  <w:r w:rsidRPr="00370964">
                    <w:rPr>
                      <w:sz w:val="20"/>
                      <w:szCs w:val="20"/>
                    </w:rPr>
                    <w:t>Intent and Purpose</w:t>
                  </w:r>
                </w:p>
              </w:txbxContent>
            </v:textbox>
          </v:shape>
        </w:pict>
      </w:r>
      <w:r>
        <w:rPr>
          <w:noProof/>
          <w:lang w:val="en-US"/>
        </w:rPr>
        <w:pict>
          <v:shape id="_x0000_s1172" type="#_x0000_t19" style="position:absolute;margin-left:41.75pt;margin-top:10.4pt;width:41.95pt;height:32.55pt;rotation:-2421435fd;flip:y;z-index:251676160">
            <v:stroke startarrow="oval"/>
          </v:shape>
        </w:pict>
      </w:r>
      <w:r>
        <w:rPr>
          <w:noProof/>
          <w:lang w:val="en-US"/>
        </w:rPr>
        <w:pict>
          <v:shape id="_x0000_s1174" type="#_x0000_t19" style="position:absolute;margin-left:105.25pt;margin-top:10.85pt;width:40.7pt;height:34.45pt;rotation:9465229fd;flip:y;z-index:251678208">
            <v:stroke startarrow="oval"/>
          </v:shape>
        </w:pict>
      </w:r>
      <w:r>
        <w:rPr>
          <w:noProof/>
          <w:lang w:val="en-US"/>
        </w:rPr>
        <w:pict>
          <v:shape id="_x0000_s1186" type="#_x0000_t32" style="position:absolute;margin-left:87.9pt;margin-top:21.3pt;width:2.7pt;height:13.9pt;flip:x;z-index:251690496" o:connectortype="straight"/>
        </w:pict>
      </w:r>
      <w:r>
        <w:rPr>
          <w:noProof/>
          <w:lang w:val="en-US"/>
        </w:rPr>
        <w:pict>
          <v:shape id="_x0000_s1170" type="#_x0000_t32" style="position:absolute;margin-left:97.5pt;margin-top:21.3pt;width:2.7pt;height:13.9pt;flip:x;z-index:251674112" o:connectortype="straight"/>
        </w:pict>
      </w:r>
      <w:r>
        <w:rPr>
          <w:noProof/>
          <w:lang w:val="en-US"/>
        </w:rPr>
        <w:pict>
          <v:shape id="_x0000_s1137" type="#_x0000_t202" style="position:absolute;margin-left:-49.65pt;margin-top:20.9pt;width:48.7pt;height:15.9pt;z-index:251640320;mso-width-relative:margin;mso-height-relative:margin" strokecolor="white">
            <v:textbox style="mso-next-textbox:#_x0000_s1137">
              <w:txbxContent>
                <w:p w:rsidR="00225686" w:rsidRPr="007A523F" w:rsidRDefault="00225686" w:rsidP="00E5343A">
                  <w:pPr>
                    <w:rPr>
                      <w:sz w:val="16"/>
                      <w:szCs w:val="16"/>
                    </w:rPr>
                  </w:pPr>
                  <w:r>
                    <w:rPr>
                      <w:sz w:val="16"/>
                      <w:szCs w:val="16"/>
                    </w:rPr>
                    <w:t>STIMULI</w:t>
                  </w:r>
                </w:p>
              </w:txbxContent>
            </v:textbox>
          </v:shape>
        </w:pict>
      </w:r>
    </w:p>
    <w:p w:rsidR="00E5343A" w:rsidRDefault="007D258C" w:rsidP="00E5343A">
      <w:r w:rsidRPr="007D258C">
        <w:rPr>
          <w:noProof/>
          <w:lang w:eastAsia="zh-TW"/>
        </w:rPr>
        <w:pict>
          <v:shape id="_x0000_s1134" type="#_x0000_t202" style="position:absolute;margin-left:384.1pt;margin-top:10.7pt;width:72.5pt;height:28.5pt;z-index:251637248;mso-width-relative:margin;mso-height-relative:margin" stroked="f">
            <v:textbox style="mso-next-textbox:#_x0000_s1134">
              <w:txbxContent>
                <w:p w:rsidR="00225686" w:rsidRPr="00C71939" w:rsidRDefault="00225686" w:rsidP="00E5343A">
                  <w:pPr>
                    <w:jc w:val="center"/>
                    <w:rPr>
                      <w:sz w:val="16"/>
                      <w:szCs w:val="16"/>
                    </w:rPr>
                  </w:pPr>
                  <w:r w:rsidRPr="00C71939">
                    <w:rPr>
                      <w:sz w:val="16"/>
                      <w:szCs w:val="16"/>
                    </w:rPr>
                    <w:t>Working Memory Capacity</w:t>
                  </w:r>
                </w:p>
              </w:txbxContent>
            </v:textbox>
          </v:shape>
        </w:pict>
      </w:r>
      <w:r>
        <w:rPr>
          <w:noProof/>
          <w:lang w:val="en-US"/>
        </w:rPr>
        <w:pict>
          <v:shape id="_x0000_s1167" type="#_x0000_t19" style="position:absolute;margin-left:345.95pt;margin-top:19.05pt;width:35pt;height:30.55pt;rotation:6660880fd;z-index:251671040" coordsize="21600,21512" adj="-5559768,,,21512" path="wr-21600,-88,21600,43112,1944,,21600,21512nfewr-21600,-88,21600,43112,1944,,21600,21512l,21512nsxe" strokecolor="#7f7f7f">
            <v:stroke dashstyle="longDash"/>
            <v:path o:connectlocs="1944,0;21600,21512;0,21512"/>
          </v:shape>
        </w:pict>
      </w:r>
      <w:r>
        <w:rPr>
          <w:noProof/>
          <w:lang w:val="en-US"/>
        </w:rPr>
        <w:pict>
          <v:shape id="_x0000_s1157" type="#_x0000_t32" style="position:absolute;margin-left:173.7pt;margin-top:23pt;width:.2pt;height:16.85pt;flip:y;z-index:251660800" o:connectortype="straight" strokeweight=".5pt">
            <v:stroke endarrow="block"/>
          </v:shape>
        </w:pict>
      </w:r>
      <w:r>
        <w:rPr>
          <w:noProof/>
          <w:lang w:val="en-US"/>
        </w:rPr>
        <w:pict>
          <v:shape id="_x0000_s1175" type="#_x0000_t32" style="position:absolute;margin-left:211.35pt;margin-top:.6pt;width:88.8pt;height:.2pt;flip:y;z-index:251679232" o:connectortype="straight" strokeweight=".5pt">
            <v:stroke endarrow="block"/>
          </v:shape>
        </w:pict>
      </w:r>
      <w:r>
        <w:rPr>
          <w:noProof/>
          <w:lang w:val="en-US"/>
        </w:rPr>
        <w:pict>
          <v:shape id="_x0000_s1140" type="#_x0000_t32" style="position:absolute;margin-left:153.05pt;margin-top:.6pt;width:11.7pt;height:0;z-index:251643392" o:connectortype="straight" strokeweight=".5pt">
            <v:stroke endarrow="block"/>
          </v:shape>
        </w:pict>
      </w:r>
      <w:r>
        <w:rPr>
          <w:noProof/>
          <w:lang w:val="en-US"/>
        </w:rPr>
        <w:pict>
          <v:shape id="_x0000_s1150" type="#_x0000_t32" style="position:absolute;margin-left:11.6pt;margin-top:.8pt;width:23.35pt;height:.45pt;z-index:251653632" o:connectortype="straight" strokeweight=".5pt">
            <v:stroke endarrow="block"/>
          </v:shape>
        </w:pict>
      </w:r>
    </w:p>
    <w:p w:rsidR="00E5343A" w:rsidRDefault="007D258C" w:rsidP="00E5343A">
      <w:r>
        <w:rPr>
          <w:noProof/>
          <w:lang w:val="en-US"/>
        </w:rPr>
        <w:pict>
          <v:shape id="_x0000_s1168" type="#_x0000_t32" style="position:absolute;margin-left:382.2pt;margin-top:2.15pt;width:22pt;height:0;flip:x;z-index:251672064" o:connectortype="straight" strokeweight=".5pt">
            <v:stroke endarrow="block"/>
          </v:shape>
        </w:pict>
      </w:r>
      <w:r>
        <w:rPr>
          <w:noProof/>
          <w:lang w:val="en-US"/>
        </w:rPr>
        <w:pict>
          <v:shape id="_x0000_s1154" type="#_x0000_t19" style="position:absolute;margin-left:-10.45pt;margin-top:24.05pt;width:27.4pt;height:22.55pt;rotation:-1128841324fd;flip:x;z-index:251657728">
            <v:stroke startarrow="block"/>
          </v:shape>
        </w:pict>
      </w:r>
      <w:r w:rsidRPr="007D258C">
        <w:rPr>
          <w:noProof/>
          <w:lang w:eastAsia="zh-TW"/>
        </w:rPr>
        <w:pict>
          <v:shape id="_x0000_s1133" type="#_x0000_t202" style="position:absolute;margin-left:297.4pt;margin-top:15.55pt;width:54.95pt;height:27.55pt;z-index:251636224;mso-width-relative:margin;mso-height-relative:margin" stroked="f">
            <v:textbox>
              <w:txbxContent>
                <w:p w:rsidR="00225686" w:rsidRPr="009F67A3" w:rsidRDefault="00225686" w:rsidP="00E5343A">
                  <w:pPr>
                    <w:jc w:val="center"/>
                    <w:rPr>
                      <w:sz w:val="16"/>
                      <w:szCs w:val="16"/>
                    </w:rPr>
                  </w:pPr>
                  <w:r>
                    <w:rPr>
                      <w:sz w:val="16"/>
                      <w:szCs w:val="16"/>
                    </w:rPr>
                    <w:t>Information</w:t>
                  </w:r>
                  <w:r w:rsidRPr="009F67A3">
                    <w:rPr>
                      <w:sz w:val="16"/>
                      <w:szCs w:val="16"/>
                    </w:rPr>
                    <w:t xml:space="preserve"> Chunks</w:t>
                  </w:r>
                </w:p>
              </w:txbxContent>
            </v:textbox>
          </v:shape>
        </w:pict>
      </w:r>
      <w:r>
        <w:rPr>
          <w:noProof/>
          <w:lang w:val="en-US"/>
        </w:rPr>
        <w:pict>
          <v:shape id="_x0000_s1136" type="#_x0000_t202" style="position:absolute;margin-left:148.45pt;margin-top:10.45pt;width:49.2pt;height:49.85pt;z-index:251639296" stroked="f">
            <v:textbox>
              <w:txbxContent>
                <w:p w:rsidR="00225686" w:rsidRPr="00DD1981" w:rsidRDefault="00225686" w:rsidP="00E5343A">
                  <w:pPr>
                    <w:jc w:val="center"/>
                    <w:rPr>
                      <w:sz w:val="16"/>
                      <w:szCs w:val="16"/>
                    </w:rPr>
                  </w:pPr>
                  <w:r>
                    <w:rPr>
                      <w:sz w:val="16"/>
                      <w:szCs w:val="16"/>
                    </w:rPr>
                    <w:t>Maximum reliable emotional product</w:t>
                  </w:r>
                </w:p>
              </w:txbxContent>
            </v:textbox>
          </v:shape>
        </w:pict>
      </w:r>
    </w:p>
    <w:p w:rsidR="00E5343A" w:rsidRDefault="007D258C" w:rsidP="00E5343A">
      <w:r w:rsidRPr="007D258C">
        <w:rPr>
          <w:noProof/>
          <w:lang w:eastAsia="en-AU"/>
        </w:rPr>
        <w:pict>
          <v:shape id="_x0000_s1194" type="#_x0000_t202" style="position:absolute;margin-left:-33.7pt;margin-top:21.4pt;width:62.1pt;height:31.85pt;z-index:251621888" stroked="f" strokeweight=".25pt">
            <v:textbox>
              <w:txbxContent>
                <w:p w:rsidR="00225686" w:rsidRPr="00FF05CA" w:rsidRDefault="00225686" w:rsidP="00F056B5">
                  <w:pPr>
                    <w:jc w:val="center"/>
                    <w:rPr>
                      <w:sz w:val="20"/>
                    </w:rPr>
                  </w:pPr>
                  <w:r>
                    <w:rPr>
                      <w:sz w:val="20"/>
                    </w:rPr>
                    <w:t>Failed Endeavours</w:t>
                  </w:r>
                </w:p>
              </w:txbxContent>
            </v:textbox>
          </v:shape>
        </w:pict>
      </w:r>
      <w:r w:rsidRPr="007D258C">
        <w:rPr>
          <w:noProof/>
          <w:lang w:eastAsia="en-AU"/>
        </w:rPr>
        <w:pict>
          <v:shape id="_x0000_s1191" type="#_x0000_t32" style="position:absolute;margin-left:35.5pt;margin-top:15.3pt;width:0;height:37.45pt;flip:y;z-index:251692544" o:connectortype="straight" strokeweight=".5pt">
            <v:stroke endarrow="block"/>
          </v:shape>
        </w:pict>
      </w:r>
      <w:r w:rsidRPr="007D258C">
        <w:rPr>
          <w:noProof/>
          <w:lang w:eastAsia="en-AU"/>
        </w:rPr>
        <w:pict>
          <v:shape id="_x0000_s1192" type="#_x0000_t32" style="position:absolute;margin-left:93.15pt;margin-top:15.55pt;width:.2pt;height:16.85pt;flip:y;z-index:251693568" o:connectortype="straight" strokeweight=".5pt">
            <v:stroke endarrow="block"/>
          </v:shape>
        </w:pict>
      </w:r>
      <w:r>
        <w:rPr>
          <w:noProof/>
          <w:lang w:val="en-US"/>
        </w:rPr>
        <w:pict>
          <v:shape id="_x0000_s1182" type="#_x0000_t202" style="position:absolute;margin-left:339.95pt;margin-top:6.25pt;width:56.35pt;height:47.1pt;z-index:251686400;mso-width-relative:margin;mso-height-relative:margin" stroked="f">
            <v:textbox>
              <w:txbxContent>
                <w:p w:rsidR="00225686" w:rsidRPr="00C71939" w:rsidRDefault="00225686" w:rsidP="00E5343A">
                  <w:pPr>
                    <w:jc w:val="center"/>
                    <w:rPr>
                      <w:sz w:val="16"/>
                      <w:szCs w:val="16"/>
                    </w:rPr>
                  </w:pPr>
                  <w:r>
                    <w:rPr>
                      <w:sz w:val="16"/>
                      <w:szCs w:val="16"/>
                    </w:rPr>
                    <w:t>Failed &amp; Orphaned Endeavour (Conscience)</w:t>
                  </w:r>
                </w:p>
              </w:txbxContent>
            </v:textbox>
          </v:shape>
        </w:pict>
      </w:r>
    </w:p>
    <w:p w:rsidR="00E5343A" w:rsidRDefault="007D258C" w:rsidP="00E5343A">
      <w:r w:rsidRPr="007D258C">
        <w:rPr>
          <w:noProof/>
          <w:lang w:eastAsia="en-AU"/>
        </w:rPr>
        <w:pict>
          <v:shape id="_x0000_s1189" type="#_x0000_t202" style="position:absolute;margin-left:-1.85pt;margin-top:23.8pt;width:74.2pt;height:19.15pt;z-index:251624960" stroked="f">
            <v:textbox>
              <w:txbxContent>
                <w:p w:rsidR="00225686" w:rsidRPr="00FF05CA" w:rsidRDefault="00225686">
                  <w:pPr>
                    <w:rPr>
                      <w:sz w:val="20"/>
                    </w:rPr>
                  </w:pPr>
                  <w:r w:rsidRPr="00FF05CA">
                    <w:rPr>
                      <w:sz w:val="20"/>
                    </w:rPr>
                    <w:t>Hypothalamus</w:t>
                  </w:r>
                </w:p>
              </w:txbxContent>
            </v:textbox>
          </v:shape>
        </w:pict>
      </w:r>
      <w:r w:rsidRPr="007D258C">
        <w:rPr>
          <w:noProof/>
          <w:lang w:eastAsia="en-AU"/>
        </w:rPr>
        <w:pict>
          <v:shape id="_x0000_s1190" type="#_x0000_t202" style="position:absolute;margin-left:38.5pt;margin-top:4.75pt;width:114.15pt;height:19.15pt;z-index:251691520" stroked="f">
            <v:textbox>
              <w:txbxContent>
                <w:p w:rsidR="00225686" w:rsidRPr="00FF05CA" w:rsidRDefault="00225686" w:rsidP="00FD6608">
                  <w:pPr>
                    <w:rPr>
                      <w:sz w:val="20"/>
                    </w:rPr>
                  </w:pPr>
                  <w:r>
                    <w:rPr>
                      <w:sz w:val="20"/>
                    </w:rPr>
                    <w:t>Amygdala/Hippocampus</w:t>
                  </w:r>
                </w:p>
              </w:txbxContent>
            </v:textbox>
          </v:shape>
        </w:pict>
      </w:r>
    </w:p>
    <w:p w:rsidR="00E5343A" w:rsidRDefault="00E5343A" w:rsidP="00E5343A"/>
    <w:p w:rsidR="00E5343A" w:rsidRDefault="00E5343A" w:rsidP="00E5343A">
      <w:pPr>
        <w:pStyle w:val="ListParagraph"/>
        <w:numPr>
          <w:ilvl w:val="1"/>
          <w:numId w:val="9"/>
        </w:numPr>
        <w:ind w:left="993" w:hanging="426"/>
      </w:pPr>
      <w:r>
        <w:t>All human endeavours require stimulus. This I am guessing</w:t>
      </w:r>
      <w:r w:rsidR="00557006">
        <w:t>, happens</w:t>
      </w:r>
      <w:r>
        <w:t xml:space="preserve"> at the Thalamus, where is where our senses first meet the brain, all except the olfactory sense (smell), which </w:t>
      </w:r>
      <w:r w:rsidR="00557006">
        <w:t>takes a detour</w:t>
      </w:r>
      <w:r>
        <w:t xml:space="preserve"> via the Neo-cortex.</w:t>
      </w:r>
    </w:p>
    <w:p w:rsidR="00E5343A" w:rsidRDefault="00E5343A" w:rsidP="00E5343A">
      <w:pPr>
        <w:pStyle w:val="ListParagraph"/>
        <w:numPr>
          <w:ilvl w:val="1"/>
          <w:numId w:val="9"/>
        </w:numPr>
        <w:ind w:left="993" w:hanging="426"/>
      </w:pPr>
      <w:r>
        <w:t xml:space="preserve">Due to the overwhelming amounts of sensory stimulation that we are confronted with in our everyday lives, we next require an automated, emotional process to filter out the stimuli </w:t>
      </w:r>
      <w:r w:rsidR="00557006">
        <w:t xml:space="preserve">that </w:t>
      </w:r>
      <w:r>
        <w:t xml:space="preserve">we </w:t>
      </w:r>
      <w:proofErr w:type="gramStart"/>
      <w:r>
        <w:t>don’t</w:t>
      </w:r>
      <w:proofErr w:type="gramEnd"/>
      <w:r>
        <w:t xml:space="preserve"> wish to engage and to allow that which we do. Without this filter, we would be required to engage </w:t>
      </w:r>
      <w:r w:rsidR="00557006">
        <w:t>consciously, all stimuli that</w:t>
      </w:r>
      <w:r>
        <w:t xml:space="preserve"> in turn, would render us incapable of functioning in a timely enough fashion </w:t>
      </w:r>
      <w:proofErr w:type="gramStart"/>
      <w:r>
        <w:t xml:space="preserve">to </w:t>
      </w:r>
      <w:r w:rsidR="00557006">
        <w:t>safely</w:t>
      </w:r>
      <w:r w:rsidR="008B1B7B">
        <w:t xml:space="preserve"> and effectively</w:t>
      </w:r>
      <w:r w:rsidR="00557006">
        <w:t xml:space="preserve"> </w:t>
      </w:r>
      <w:r>
        <w:t>negotiate</w:t>
      </w:r>
      <w:proofErr w:type="gramEnd"/>
      <w:r>
        <w:t xml:space="preserve"> our environment. This is where </w:t>
      </w:r>
      <w:r w:rsidR="00557006">
        <w:t>we filter interesting stimulus</w:t>
      </w:r>
      <w:r>
        <w:t xml:space="preserve"> from the Thalamus through the Hippocampus, and again I am guessing, for forwarding of functionally useful</w:t>
      </w:r>
      <w:r w:rsidR="00557006">
        <w:t>, desirable</w:t>
      </w:r>
      <w:r>
        <w:t xml:space="preserve"> and necessary stimuli for cognitive</w:t>
      </w:r>
      <w:r w:rsidR="00557006">
        <w:t xml:space="preserve"> processing,</w:t>
      </w:r>
      <w:r>
        <w:t xml:space="preserve"> for the creating </w:t>
      </w:r>
      <w:r w:rsidR="00557006">
        <w:t xml:space="preserve">of memories, </w:t>
      </w:r>
      <w:r>
        <w:t>tools and knowledge.</w:t>
      </w:r>
    </w:p>
    <w:p w:rsidR="00E5343A" w:rsidRDefault="00E5343A" w:rsidP="00E5343A">
      <w:pPr>
        <w:pStyle w:val="ListParagraph"/>
        <w:numPr>
          <w:ilvl w:val="1"/>
          <w:numId w:val="9"/>
        </w:numPr>
        <w:ind w:left="993" w:hanging="426"/>
      </w:pPr>
      <w:r>
        <w:t>Desire encrypts, as it is a dynamically</w:t>
      </w:r>
      <w:r w:rsidRPr="00FE046C">
        <w:t xml:space="preserve"> </w:t>
      </w:r>
      <w:r>
        <w:t>changing emotion however</w:t>
      </w:r>
      <w:r w:rsidR="00557006">
        <w:t>,</w:t>
      </w:r>
      <w:r>
        <w:t xml:space="preserve"> when specific </w:t>
      </w:r>
      <w:r w:rsidR="00557006">
        <w:t>stimulus is</w:t>
      </w:r>
      <w:r>
        <w:t xml:space="preserve"> </w:t>
      </w:r>
      <w:r w:rsidR="00621C2B">
        <w:t xml:space="preserve">processed, generating </w:t>
      </w:r>
      <w:r w:rsidR="00557006">
        <w:t>intent and purpose</w:t>
      </w:r>
      <w:r>
        <w:t xml:space="preserve">, </w:t>
      </w:r>
      <w:r w:rsidR="00557006">
        <w:t>it</w:t>
      </w:r>
      <w:r>
        <w:t xml:space="preserve"> </w:t>
      </w:r>
      <w:r w:rsidR="00557006">
        <w:t xml:space="preserve">will </w:t>
      </w:r>
      <w:r>
        <w:t xml:space="preserve">reliably connect with the solutions that we have created to satisfy them. Thus, the mapping generated to these endeavours cannot be tracked, studied or documented in real time; a person would have to be aware of what they want </w:t>
      </w:r>
      <w:r w:rsidRPr="000D6357">
        <w:rPr>
          <w:u w:val="single"/>
        </w:rPr>
        <w:t>at the time they actually want it</w:t>
      </w:r>
      <w:r>
        <w:t xml:space="preserve"> for this to be possible</w:t>
      </w:r>
      <w:r w:rsidR="00557006">
        <w:t>,</w:t>
      </w:r>
      <w:r>
        <w:t xml:space="preserve"> and without cognitive presence, this cannot happen.</w:t>
      </w:r>
    </w:p>
    <w:p w:rsidR="00E5343A" w:rsidRDefault="00E5343A" w:rsidP="00E5343A">
      <w:pPr>
        <w:pStyle w:val="ListParagraph"/>
        <w:numPr>
          <w:ilvl w:val="1"/>
          <w:numId w:val="9"/>
        </w:numPr>
        <w:ind w:left="993" w:hanging="426"/>
      </w:pPr>
      <w:r>
        <w:t>All sane people want to do things f</w:t>
      </w:r>
      <w:r w:rsidR="00557006">
        <w:t>or t</w:t>
      </w:r>
      <w:r w:rsidR="00A377FB">
        <w:t>hemselves and for their family, as they know them and</w:t>
      </w:r>
      <w:r>
        <w:t xml:space="preserve"> for those people in society that they deem important and this is why desire is the only word that accurately defines this filter. It provides a reality check and </w:t>
      </w:r>
      <w:proofErr w:type="gramStart"/>
      <w:r w:rsidR="008B1B7B">
        <w:t>it also</w:t>
      </w:r>
      <w:proofErr w:type="gramEnd"/>
      <w:r w:rsidR="008B1B7B">
        <w:t xml:space="preserve"> </w:t>
      </w:r>
      <w:r>
        <w:t xml:space="preserve">works to satisfy all of the entities that a person is respondent to. A physical extension to the hippocampus, called the Amygdala is probably responsible for filtering in </w:t>
      </w:r>
      <w:r w:rsidR="008B1B7B">
        <w:t xml:space="preserve">or out of </w:t>
      </w:r>
      <w:r>
        <w:t xml:space="preserve">morally, ethically and socially acceptable stimuli </w:t>
      </w:r>
      <w:r w:rsidR="00F4564D">
        <w:t>presented</w:t>
      </w:r>
      <w:r>
        <w:t xml:space="preserve"> </w:t>
      </w:r>
      <w:r w:rsidR="00F4564D">
        <w:t>by the Hypot</w:t>
      </w:r>
      <w:r>
        <w:t xml:space="preserve">halamus </w:t>
      </w:r>
      <w:r>
        <w:lastRenderedPageBreak/>
        <w:t xml:space="preserve">and again, </w:t>
      </w:r>
      <w:r w:rsidR="00F4564D">
        <w:t>forward</w:t>
      </w:r>
      <w:r>
        <w:t>ing them for cognitive consideration.</w:t>
      </w:r>
      <w:r w:rsidR="00A377FB">
        <w:t xml:space="preserve"> The greater the social connections, the </w:t>
      </w:r>
      <w:r w:rsidR="00F4564D">
        <w:t>physically larger the A</w:t>
      </w:r>
      <w:r w:rsidR="00A377FB">
        <w:t xml:space="preserve">mygdala </w:t>
      </w:r>
      <w:r w:rsidR="00F4564D">
        <w:t>will be</w:t>
      </w:r>
      <w:r w:rsidR="00A377FB">
        <w:t>.</w:t>
      </w:r>
    </w:p>
    <w:p w:rsidR="00E5343A" w:rsidRDefault="00E5343A" w:rsidP="00E5343A">
      <w:pPr>
        <w:pStyle w:val="ListParagraph"/>
        <w:numPr>
          <w:ilvl w:val="1"/>
          <w:numId w:val="9"/>
        </w:numPr>
        <w:ind w:left="993" w:hanging="426"/>
      </w:pPr>
      <w:r>
        <w:t xml:space="preserve">This filtering process also creates recall, which </w:t>
      </w:r>
      <w:r w:rsidR="00F4564D">
        <w:t>generates</w:t>
      </w:r>
      <w:r>
        <w:t xml:space="preserve"> a map providing the ‘encrypted’ connection </w:t>
      </w:r>
      <w:r w:rsidR="00BD287E">
        <w:t xml:space="preserve">that </w:t>
      </w:r>
      <w:r>
        <w:t xml:space="preserve">the cognitive creation generated during endeavour. We </w:t>
      </w:r>
      <w:r w:rsidR="00A377FB">
        <w:t>would not</w:t>
      </w:r>
      <w:r>
        <w:t xml:space="preserve"> recognise this fact if recall could not also be removed</w:t>
      </w:r>
      <w:r w:rsidR="00A377FB">
        <w:t xml:space="preserve"> or sedated</w:t>
      </w:r>
      <w:r>
        <w:t>. When removal of emotionally based recall occurs, we logically forget the stimulus that drove the attempted pursuit of any endeavour and in turn, we forget why and how we were attempting to address it. To put it simply, we soon forget (failing the existence of any external reminder) that any event just took place. All familiarity with the entire event is lost. The specific order of this forgetfulness is necessary to avoid entering into an eternal lo</w:t>
      </w:r>
      <w:r w:rsidR="00A377FB">
        <w:t>op, driven by persistent stimulus</w:t>
      </w:r>
      <w:r>
        <w:t>.</w:t>
      </w:r>
      <w:r w:rsidR="00BD287E">
        <w:t xml:space="preserve"> This may be why the Hippocampus is thought to be responsible for transferring </w:t>
      </w:r>
      <w:proofErr w:type="gramStart"/>
      <w:r w:rsidR="00BD287E">
        <w:t>short term</w:t>
      </w:r>
      <w:proofErr w:type="gramEnd"/>
      <w:r w:rsidR="00BD287E">
        <w:t xml:space="preserve"> memory to long term memory.</w:t>
      </w:r>
    </w:p>
    <w:p w:rsidR="00E5343A" w:rsidRDefault="00E5343A" w:rsidP="00E5343A">
      <w:pPr>
        <w:pStyle w:val="ListParagraph"/>
        <w:numPr>
          <w:ilvl w:val="1"/>
          <w:numId w:val="9"/>
        </w:numPr>
        <w:ind w:left="993" w:hanging="426"/>
      </w:pPr>
      <w:r>
        <w:t>The successful ratificati</w:t>
      </w:r>
      <w:r w:rsidR="00A377FB">
        <w:t>on of</w:t>
      </w:r>
      <w:r>
        <w:t xml:space="preserve"> desire results in the generation of purpose and intent, which are the most complex and usable outcomes that can b</w:t>
      </w:r>
      <w:r w:rsidR="00A377FB">
        <w:t>e relied upon, taking into consideration that</w:t>
      </w:r>
      <w:r>
        <w:t xml:space="preserve"> they come from an automated and emotional organ.</w:t>
      </w:r>
    </w:p>
    <w:p w:rsidR="00E5343A" w:rsidRDefault="00E5343A" w:rsidP="00E5343A">
      <w:pPr>
        <w:pStyle w:val="ListParagraph"/>
        <w:numPr>
          <w:ilvl w:val="1"/>
          <w:numId w:val="9"/>
        </w:numPr>
        <w:ind w:left="993" w:hanging="426"/>
      </w:pPr>
      <w:r>
        <w:t>Purpose and intent are also the minimum reliable cognitive source for engagement as a task for further endeavour and higher level processing.</w:t>
      </w:r>
    </w:p>
    <w:p w:rsidR="00E5343A" w:rsidRDefault="00A377FB" w:rsidP="00E5343A">
      <w:pPr>
        <w:pStyle w:val="ListParagraph"/>
        <w:numPr>
          <w:ilvl w:val="1"/>
          <w:numId w:val="9"/>
        </w:numPr>
        <w:ind w:left="993" w:hanging="426"/>
      </w:pPr>
      <w:r>
        <w:t xml:space="preserve">In the above </w:t>
      </w:r>
      <w:proofErr w:type="gramStart"/>
      <w:r>
        <w:t>diagram</w:t>
      </w:r>
      <w:proofErr w:type="gramEnd"/>
      <w:r w:rsidR="00E5343A">
        <w:t xml:space="preserve"> I have included a reference to the Endorphin based fuse, which is broken</w:t>
      </w:r>
      <w:r>
        <w:t>,</w:t>
      </w:r>
      <w:r w:rsidR="00E5343A">
        <w:t xml:space="preserve"> when our wo</w:t>
      </w:r>
      <w:r>
        <w:t>rking memory’s capacity is</w:t>
      </w:r>
      <w:r w:rsidR="00E5343A">
        <w:t xml:space="preserve"> </w:t>
      </w:r>
      <w:r>
        <w:t>exceeded</w:t>
      </w:r>
      <w:r w:rsidR="00E5343A">
        <w:t>. This is the only thing that endorphins do. In all situations, the triggering of endorphins forces us to forget and end the motivation of desire, which releases our working memory, allowi</w:t>
      </w:r>
      <w:r w:rsidR="00BD287E">
        <w:t xml:space="preserve">ng us the ability </w:t>
      </w:r>
      <w:proofErr w:type="gramStart"/>
      <w:r w:rsidR="00BD287E">
        <w:t>to once again be</w:t>
      </w:r>
      <w:proofErr w:type="gramEnd"/>
      <w:r w:rsidR="00BD287E">
        <w:t xml:space="preserve"> able to</w:t>
      </w:r>
      <w:r w:rsidR="00E5343A">
        <w:t xml:space="preserve"> negotiate our current environment.</w:t>
      </w:r>
    </w:p>
    <w:p w:rsidR="00E5343A" w:rsidRDefault="00E5343A" w:rsidP="00E5343A">
      <w:pPr>
        <w:pStyle w:val="ListParagraph"/>
        <w:numPr>
          <w:ilvl w:val="1"/>
          <w:numId w:val="9"/>
        </w:numPr>
        <w:ind w:left="993" w:hanging="426"/>
      </w:pPr>
      <w:r>
        <w:t>The theory of ‘</w:t>
      </w:r>
      <w:r w:rsidR="00A377FB">
        <w:t xml:space="preserve">Pain Gating’ is made redundant by this </w:t>
      </w:r>
      <w:proofErr w:type="gramStart"/>
      <w:r w:rsidR="00A377FB">
        <w:t>process</w:t>
      </w:r>
      <w:proofErr w:type="gramEnd"/>
      <w:r>
        <w:t xml:space="preserve"> as is the theory that endorphins exist to provide ‘Pain Relief’. When pain, physical or psychological causes our working memory to become overwhelmed, endorphins are triggered </w:t>
      </w:r>
      <w:r w:rsidR="00A377FB">
        <w:t xml:space="preserve">in turn </w:t>
      </w:r>
      <w:r>
        <w:t>tripping the fus</w:t>
      </w:r>
      <w:r w:rsidR="00BD287E">
        <w:t xml:space="preserve">e, releasing our working memory, </w:t>
      </w:r>
      <w:r>
        <w:t>blo</w:t>
      </w:r>
      <w:r w:rsidR="00A377FB">
        <w:t xml:space="preserve">cking that particular stimulus and </w:t>
      </w:r>
      <w:r>
        <w:t>effectively blocking the pathway to the pain. When pain is great or unfamiliar</w:t>
      </w:r>
      <w:r w:rsidR="003B3F1E">
        <w:t xml:space="preserve"> and</w:t>
      </w:r>
      <w:r>
        <w:t xml:space="preserve"> accompanied by fear, worry and/or panic, which are self-replicating</w:t>
      </w:r>
      <w:r w:rsidR="003B3F1E">
        <w:t>,</w:t>
      </w:r>
      <w:r>
        <w:t xml:space="preserve"> </w:t>
      </w:r>
      <w:r w:rsidR="003B3F1E">
        <w:t>it</w:t>
      </w:r>
      <w:r>
        <w:t xml:space="preserve"> will quickly overwhelm our working memory.</w:t>
      </w:r>
      <w:r w:rsidRPr="005A4B8A">
        <w:t xml:space="preserve"> </w:t>
      </w:r>
      <w:r>
        <w:t xml:space="preserve">Familiar or mild pain does not receive </w:t>
      </w:r>
      <w:r w:rsidR="003B3F1E">
        <w:t xml:space="preserve">endorphin-based </w:t>
      </w:r>
      <w:r>
        <w:t xml:space="preserve">relief because it </w:t>
      </w:r>
      <w:r w:rsidR="003B3F1E">
        <w:t>does not</w:t>
      </w:r>
      <w:r>
        <w:t xml:space="preserve"> generate fear, worry or panic</w:t>
      </w:r>
      <w:r w:rsidR="003B3F1E">
        <w:t>,</w:t>
      </w:r>
      <w:r>
        <w:t xml:space="preserve"> as it is manageable and quantifiable.</w:t>
      </w:r>
    </w:p>
    <w:p w:rsidR="00E5343A" w:rsidRDefault="00E5343A" w:rsidP="00E5343A">
      <w:pPr>
        <w:pStyle w:val="ListParagraph"/>
        <w:numPr>
          <w:ilvl w:val="1"/>
          <w:numId w:val="9"/>
        </w:numPr>
        <w:ind w:left="993" w:hanging="426"/>
      </w:pPr>
      <w:r>
        <w:t>The previous seven points are all academic theses that I have merely ordered logically. The following points are mine and mine alone. Simpler, contiguous, consistent, more inclusive and again, logically ordered.</w:t>
      </w:r>
    </w:p>
    <w:p w:rsidR="00E5343A" w:rsidRDefault="00E5343A" w:rsidP="00E5343A">
      <w:pPr>
        <w:pStyle w:val="ListParagraph"/>
        <w:numPr>
          <w:ilvl w:val="1"/>
          <w:numId w:val="9"/>
        </w:numPr>
        <w:ind w:left="993" w:hanging="426"/>
      </w:pPr>
      <w:r>
        <w:t xml:space="preserve">Our purpose and intent </w:t>
      </w:r>
      <w:proofErr w:type="gramStart"/>
      <w:r w:rsidR="003B3F1E">
        <w:t>will</w:t>
      </w:r>
      <w:r>
        <w:t xml:space="preserve"> then </w:t>
      </w:r>
      <w:r w:rsidR="00CA602A">
        <w:t xml:space="preserve">be </w:t>
      </w:r>
      <w:r>
        <w:t>forwarded</w:t>
      </w:r>
      <w:proofErr w:type="gramEnd"/>
      <w:r>
        <w:t xml:space="preserve"> to working memory for cognitive processing. If we able to address, resolve or satisfy these considered tasks within the confines of working memory, we will create stable outcomes that can then be used as ‘chunks’ of information for </w:t>
      </w:r>
      <w:r w:rsidR="003B3F1E">
        <w:t xml:space="preserve">the creation of memories, </w:t>
      </w:r>
      <w:r w:rsidR="00BD287E">
        <w:t>tools and knowledge</w:t>
      </w:r>
      <w:r>
        <w:t xml:space="preserve"> or passed to our central nervous system, to engage physical </w:t>
      </w:r>
      <w:r w:rsidR="003B3F1E">
        <w:t xml:space="preserve">or psychological </w:t>
      </w:r>
      <w:r>
        <w:t>task-based activities.</w:t>
      </w:r>
    </w:p>
    <w:p w:rsidR="00E5343A" w:rsidRDefault="00E5343A" w:rsidP="00E5343A">
      <w:pPr>
        <w:pStyle w:val="ListParagraph"/>
        <w:numPr>
          <w:ilvl w:val="1"/>
          <w:numId w:val="9"/>
        </w:numPr>
        <w:ind w:left="993" w:hanging="426"/>
      </w:pPr>
      <w:r>
        <w:t>When we are unable to resolve intent and purpose within the confines of our working memory’s capacity, taking into account our available resources</w:t>
      </w:r>
      <w:r w:rsidR="003B3F1E">
        <w:t>,</w:t>
      </w:r>
      <w:r>
        <w:t xml:space="preserve"> and the stimuli remains persistent, endorphins sedate and remove recall leaving us with an unstable, unresolved and orphaned endeavour. We call these entries ‘conscience’ and they are a part of the most complex and defining organ in the human brain. They do not assume </w:t>
      </w:r>
      <w:r>
        <w:lastRenderedPageBreak/>
        <w:t xml:space="preserve">a moral faculty as academia currently asserts but instead perform necessary and far more interesting </w:t>
      </w:r>
      <w:r w:rsidR="00C15376">
        <w:t xml:space="preserve">and important </w:t>
      </w:r>
      <w:r>
        <w:t>functions.</w:t>
      </w:r>
    </w:p>
    <w:p w:rsidR="00FD5B5E" w:rsidRDefault="00FD5B5E" w:rsidP="00FD5B5E">
      <w:pPr>
        <w:pStyle w:val="ListParagraph"/>
        <w:ind w:left="993" w:firstLine="447"/>
      </w:pPr>
    </w:p>
    <w:p w:rsidR="00E5343A" w:rsidRDefault="00085EFD" w:rsidP="00FD5B5E">
      <w:pPr>
        <w:pStyle w:val="ListParagraph"/>
        <w:ind w:left="993" w:firstLine="447"/>
      </w:pPr>
      <w:r>
        <w:t>My knowledge of</w:t>
      </w:r>
      <w:r w:rsidR="00A671F8">
        <w:t xml:space="preserve"> </w:t>
      </w:r>
      <w:r>
        <w:t>neuroscienti</w:t>
      </w:r>
      <w:r w:rsidR="00FD5B5E">
        <w:t>fic and neurobiological theory</w:t>
      </w:r>
      <w:r w:rsidR="00A671F8">
        <w:t xml:space="preserve"> </w:t>
      </w:r>
      <w:r w:rsidR="00FD5B5E">
        <w:t xml:space="preserve">as pertains to this thesis </w:t>
      </w:r>
      <w:r w:rsidR="00A671F8">
        <w:t xml:space="preserve">ends here, but if you have read </w:t>
      </w:r>
      <w:r w:rsidR="001A2ED6">
        <w:t>this paper,</w:t>
      </w:r>
      <w:r w:rsidR="00A671F8">
        <w:t xml:space="preserve"> you should be able to </w:t>
      </w:r>
      <w:r w:rsidR="00C15376">
        <w:t>complete the fundamental</w:t>
      </w:r>
      <w:r w:rsidR="00A671F8">
        <w:t xml:space="preserve"> </w:t>
      </w:r>
      <w:r w:rsidR="00C15376">
        <w:t xml:space="preserve">flow </w:t>
      </w:r>
      <w:r w:rsidR="00FD5B5E">
        <w:t xml:space="preserve">of </w:t>
      </w:r>
      <w:r w:rsidR="00A671F8">
        <w:t>this list yourself.</w:t>
      </w:r>
    </w:p>
    <w:p w:rsidR="009D6AFB" w:rsidRDefault="009D6AFB" w:rsidP="00FD5B5E">
      <w:pPr>
        <w:pStyle w:val="ListParagraph"/>
        <w:ind w:left="993" w:firstLine="447"/>
      </w:pPr>
    </w:p>
    <w:p w:rsidR="00213EF5" w:rsidRDefault="00213EF5" w:rsidP="00213EF5">
      <w:pPr>
        <w:pStyle w:val="Heading1"/>
        <w:jc w:val="center"/>
      </w:pPr>
      <w:r>
        <w:t>Scientology</w:t>
      </w:r>
    </w:p>
    <w:p w:rsidR="00BD18F6" w:rsidRDefault="00BD18F6" w:rsidP="00F41148"/>
    <w:p w:rsidR="007D53E3" w:rsidRDefault="007D53E3" w:rsidP="00BD18F6">
      <w:pPr>
        <w:ind w:firstLine="720"/>
      </w:pPr>
      <w:r>
        <w:t xml:space="preserve">I feel that if you have read this far and </w:t>
      </w:r>
      <w:r w:rsidR="00E62DA5">
        <w:t xml:space="preserve">even if you </w:t>
      </w:r>
      <w:r>
        <w:t xml:space="preserve">only have a per functionary grasp on Scientology you already know how it works. You </w:t>
      </w:r>
      <w:r w:rsidR="00E62DA5">
        <w:t xml:space="preserve">are </w:t>
      </w:r>
      <w:r>
        <w:t xml:space="preserve">probably </w:t>
      </w:r>
      <w:r w:rsidR="00E62DA5">
        <w:t>also aware of</w:t>
      </w:r>
      <w:r>
        <w:t xml:space="preserve"> </w:t>
      </w:r>
      <w:r w:rsidR="00E62DA5">
        <w:t xml:space="preserve">that which specifically they </w:t>
      </w:r>
      <w:r w:rsidR="00B670E8">
        <w:t>do not</w:t>
      </w:r>
      <w:r w:rsidR="00E62DA5">
        <w:t xml:space="preserve"> know about their own ‘religion’</w:t>
      </w:r>
      <w:r w:rsidR="00F83CD1">
        <w:t xml:space="preserve">. </w:t>
      </w:r>
      <w:r w:rsidR="00B670E8">
        <w:t>Further, egad!</w:t>
      </w:r>
    </w:p>
    <w:p w:rsidR="00A4467C" w:rsidRDefault="00A4467C" w:rsidP="00BD18F6">
      <w:pPr>
        <w:ind w:firstLine="720"/>
      </w:pPr>
      <w:r>
        <w:t xml:space="preserve">Scientology begins with a </w:t>
      </w:r>
      <w:r w:rsidR="00C15376">
        <w:t>personality quiz</w:t>
      </w:r>
      <w:r>
        <w:t xml:space="preserve"> to ascertain the areas in which you feel secure and which you do not. The next step is to break down your ego. </w:t>
      </w:r>
      <w:r w:rsidR="00031C46">
        <w:t>They do this by loudl</w:t>
      </w:r>
      <w:r w:rsidR="00216652">
        <w:t>y and vocally</w:t>
      </w:r>
      <w:r w:rsidR="00031C46">
        <w:t xml:space="preserve"> insulting and degrading you. </w:t>
      </w:r>
      <w:r>
        <w:t xml:space="preserve">This is to make it easier for you to </w:t>
      </w:r>
      <w:r w:rsidR="00CC0C24">
        <w:t>consider</w:t>
      </w:r>
      <w:r w:rsidR="00216652">
        <w:t xml:space="preserve"> </w:t>
      </w:r>
      <w:r w:rsidR="00C15376">
        <w:t xml:space="preserve">as being rational, </w:t>
      </w:r>
      <w:r w:rsidR="00216652">
        <w:t xml:space="preserve">the </w:t>
      </w:r>
      <w:r w:rsidR="00CC0C24">
        <w:t xml:space="preserve">very confronting </w:t>
      </w:r>
      <w:r w:rsidR="00216652">
        <w:t xml:space="preserve">content </w:t>
      </w:r>
      <w:r w:rsidR="00711709">
        <w:t>presented during the negotiation of</w:t>
      </w:r>
      <w:r>
        <w:t xml:space="preserve"> a successful session of auditing. </w:t>
      </w:r>
      <w:r w:rsidR="00031C46">
        <w:t xml:space="preserve">They then use what they can </w:t>
      </w:r>
      <w:r w:rsidR="00711709">
        <w:t>glean from your questionnaire that</w:t>
      </w:r>
      <w:r w:rsidR="00C15376">
        <w:t xml:space="preserve"> which reflects</w:t>
      </w:r>
      <w:r w:rsidR="00031C46">
        <w:t xml:space="preserve"> insecurity to formulate a targeted approach. While you hold two conductive </w:t>
      </w:r>
      <w:r w:rsidR="00216652">
        <w:t>electrodes</w:t>
      </w:r>
      <w:r w:rsidR="00031C46">
        <w:t xml:space="preserve"> from an e-meter, the auditor probes you for more and more information </w:t>
      </w:r>
      <w:r w:rsidR="00711709">
        <w:t>and stop to drill down on ideas when</w:t>
      </w:r>
      <w:r w:rsidR="00031C46">
        <w:t xml:space="preserve"> the meter suggests that you have stumbled across an unstable, unsolved and charged entry in conscience</w:t>
      </w:r>
      <w:r w:rsidR="00C15376">
        <w:t xml:space="preserve"> (of this, they are completely oblivious)</w:t>
      </w:r>
      <w:r w:rsidR="00031C46">
        <w:t xml:space="preserve">. They </w:t>
      </w:r>
      <w:r w:rsidR="00711709">
        <w:t>pursue these ideas</w:t>
      </w:r>
      <w:r w:rsidR="00031C46">
        <w:t xml:space="preserve"> until the thought becomes stable as reflected by the e-meter.</w:t>
      </w:r>
    </w:p>
    <w:p w:rsidR="00031C46" w:rsidRDefault="00031C46" w:rsidP="00BD18F6">
      <w:pPr>
        <w:ind w:firstLine="720"/>
      </w:pPr>
      <w:r>
        <w:t xml:space="preserve">The story regarding Zeno the galactic overlord </w:t>
      </w:r>
      <w:r w:rsidR="004F429D">
        <w:t>doing a whole lot of bizarre stuff 75 million years ago</w:t>
      </w:r>
      <w:r w:rsidR="00393FDE">
        <w:t>,</w:t>
      </w:r>
      <w:r w:rsidR="004F429D">
        <w:t xml:space="preserve"> resulting in humans being loaded with ‘engrams’ was invented so tha</w:t>
      </w:r>
      <w:r w:rsidR="00216652">
        <w:t>t actual entries in conscience w</w:t>
      </w:r>
      <w:r w:rsidR="004F429D">
        <w:t>ould be considered as foreign</w:t>
      </w:r>
      <w:r w:rsidR="00216652">
        <w:t xml:space="preserve"> </w:t>
      </w:r>
      <w:r w:rsidR="009F306E">
        <w:t>as opposed to</w:t>
      </w:r>
      <w:r w:rsidR="00216652">
        <w:t xml:space="preserve"> personal and overwhelming</w:t>
      </w:r>
      <w:r w:rsidR="004F429D">
        <w:t xml:space="preserve">. This overcame </w:t>
      </w:r>
      <w:r w:rsidR="009F306E">
        <w:t>the need to confront the</w:t>
      </w:r>
      <w:r w:rsidR="00216652">
        <w:t xml:space="preserve"> </w:t>
      </w:r>
      <w:r w:rsidR="00F83CD1">
        <w:t xml:space="preserve">fact that they are </w:t>
      </w:r>
      <w:r w:rsidR="004F429D">
        <w:t>failed endeavours</w:t>
      </w:r>
      <w:r w:rsidR="00216652">
        <w:t xml:space="preserve">, made by </w:t>
      </w:r>
      <w:r w:rsidR="00393FDE">
        <w:t>us</w:t>
      </w:r>
      <w:r w:rsidR="00216652">
        <w:t>,</w:t>
      </w:r>
      <w:r w:rsidR="004F429D">
        <w:t xml:space="preserve"> that are still important to </w:t>
      </w:r>
      <w:r w:rsidR="00393FDE">
        <w:t>us</w:t>
      </w:r>
      <w:r w:rsidR="004F429D">
        <w:t>.</w:t>
      </w:r>
      <w:r w:rsidR="009F306E">
        <w:t xml:space="preserve"> Keep in mind that conscience is </w:t>
      </w:r>
      <w:r w:rsidR="00B670E8">
        <w:t>full of</w:t>
      </w:r>
      <w:r w:rsidR="009F306E">
        <w:t xml:space="preserve"> unthinkable, unacceptable, unworkable and sometimes just such horrifying thoughts that </w:t>
      </w:r>
      <w:r w:rsidR="00393FDE">
        <w:t>we seek</w:t>
      </w:r>
      <w:r w:rsidR="00B670E8">
        <w:t xml:space="preserve"> to remove</w:t>
      </w:r>
      <w:r w:rsidR="009F306E">
        <w:t xml:space="preserve"> </w:t>
      </w:r>
      <w:r w:rsidR="00393FDE">
        <w:t xml:space="preserve">them </w:t>
      </w:r>
      <w:r w:rsidR="009F306E">
        <w:t xml:space="preserve">from </w:t>
      </w:r>
      <w:r w:rsidR="00393FDE">
        <w:t>our</w:t>
      </w:r>
      <w:r w:rsidR="009F306E">
        <w:t xml:space="preserve"> conscious awareness</w:t>
      </w:r>
      <w:r w:rsidR="00F33F04">
        <w:t xml:space="preserve">. </w:t>
      </w:r>
      <w:r w:rsidR="00994E3D">
        <w:t>Can you i</w:t>
      </w:r>
      <w:r w:rsidR="006259E5">
        <w:t xml:space="preserve">magine </w:t>
      </w:r>
      <w:r w:rsidR="00F33F04">
        <w:t>confront</w:t>
      </w:r>
      <w:r w:rsidR="00994E3D">
        <w:t>ing</w:t>
      </w:r>
      <w:r w:rsidR="00F33F04">
        <w:t xml:space="preserve"> </w:t>
      </w:r>
      <w:r w:rsidR="006259E5">
        <w:t xml:space="preserve">these </w:t>
      </w:r>
      <w:r w:rsidR="00F33F04">
        <w:t xml:space="preserve">overwhelming </w:t>
      </w:r>
      <w:r w:rsidR="00994E3D">
        <w:t>entries in conscience</w:t>
      </w:r>
      <w:r w:rsidR="006259E5">
        <w:t xml:space="preserve"> </w:t>
      </w:r>
      <w:r w:rsidR="00F33F04">
        <w:t>during</w:t>
      </w:r>
      <w:r w:rsidR="006259E5">
        <w:t xml:space="preserve"> </w:t>
      </w:r>
      <w:r w:rsidR="00F33F04">
        <w:t>a process of auditing</w:t>
      </w:r>
      <w:r w:rsidR="00994E3D">
        <w:t xml:space="preserve">, then </w:t>
      </w:r>
      <w:r w:rsidR="00F33F04">
        <w:t xml:space="preserve">being </w:t>
      </w:r>
      <w:r w:rsidR="00994E3D">
        <w:t>informed</w:t>
      </w:r>
      <w:r w:rsidR="006259E5">
        <w:t xml:space="preserve"> that </w:t>
      </w:r>
      <w:r w:rsidR="00994E3D">
        <w:t>they are your failures</w:t>
      </w:r>
      <w:r w:rsidR="006259E5">
        <w:t xml:space="preserve"> AND </w:t>
      </w:r>
      <w:r w:rsidR="00994E3D">
        <w:t xml:space="preserve">further </w:t>
      </w:r>
      <w:r w:rsidR="00F33F04">
        <w:t>that it is</w:t>
      </w:r>
      <w:r w:rsidR="00994E3D">
        <w:t xml:space="preserve"> time to engage and accept responsibility</w:t>
      </w:r>
      <w:r w:rsidR="006259E5">
        <w:t xml:space="preserve"> </w:t>
      </w:r>
      <w:r w:rsidR="00994E3D">
        <w:t xml:space="preserve">for </w:t>
      </w:r>
      <w:r w:rsidR="006259E5">
        <w:t>them</w:t>
      </w:r>
      <w:r w:rsidR="00F33F04">
        <w:t>, while your auditor writes them all down</w:t>
      </w:r>
      <w:r w:rsidR="00994E3D">
        <w:t xml:space="preserve">, </w:t>
      </w:r>
      <w:r w:rsidR="00393FDE">
        <w:t xml:space="preserve">all </w:t>
      </w:r>
      <w:r w:rsidR="00994E3D">
        <w:t>without understanding the above thesis?</w:t>
      </w:r>
      <w:r w:rsidR="00A42DB7">
        <w:t xml:space="preserve"> I think </w:t>
      </w:r>
      <w:r w:rsidR="00F33F04">
        <w:t xml:space="preserve">that </w:t>
      </w:r>
      <w:r w:rsidR="00A42DB7">
        <w:t>L Ron had schizophrenia</w:t>
      </w:r>
      <w:r w:rsidR="008B5D83">
        <w:t xml:space="preserve"> and discovered the positive effects of dealing with it </w:t>
      </w:r>
      <w:r w:rsidR="00F33F04">
        <w:t xml:space="preserve">in </w:t>
      </w:r>
      <w:r w:rsidR="008B5D83">
        <w:t>the same way that I did</w:t>
      </w:r>
      <w:r w:rsidR="00F33F04">
        <w:t>,</w:t>
      </w:r>
      <w:r w:rsidR="008B5D83">
        <w:t xml:space="preserve"> which resulted in a clear awareness of the contents of his conscience when he </w:t>
      </w:r>
      <w:r w:rsidR="00F33F04">
        <w:t xml:space="preserve">then </w:t>
      </w:r>
      <w:r w:rsidR="008B5D83">
        <w:t>experienced ‘going clear’ however,</w:t>
      </w:r>
      <w:r w:rsidR="00A42DB7">
        <w:t xml:space="preserve"> </w:t>
      </w:r>
      <w:r w:rsidR="00D455EE">
        <w:t xml:space="preserve">necessity </w:t>
      </w:r>
      <w:r w:rsidR="00F33F04">
        <w:t>clearly did not drive him to seek to understand what had actually just happened</w:t>
      </w:r>
      <w:r w:rsidR="00D455EE">
        <w:t>.</w:t>
      </w:r>
      <w:r w:rsidR="00994E3D">
        <w:t xml:space="preserve"> I think he was a, connect tab A to tab B kind of person.</w:t>
      </w:r>
    </w:p>
    <w:p w:rsidR="004F776E" w:rsidRDefault="00291C3F" w:rsidP="00BD18F6">
      <w:pPr>
        <w:ind w:firstLine="720"/>
      </w:pPr>
      <w:r>
        <w:rPr>
          <w:noProof/>
          <w:lang w:val="en-US"/>
        </w:rPr>
        <w:lastRenderedPageBreak/>
        <w:drawing>
          <wp:inline distT="0" distB="0" distL="0" distR="0">
            <wp:extent cx="5730240" cy="2884170"/>
            <wp:effectExtent l="19050" t="0" r="0" b="0"/>
            <wp:docPr id="14"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26" cstate="print"/>
                    <a:srcRect l="-330" r="-2319" b="-1976"/>
                    <a:stretch>
                      <a:fillRect/>
                    </a:stretch>
                  </pic:blipFill>
                  <pic:spPr bwMode="auto">
                    <a:xfrm>
                      <a:off x="0" y="0"/>
                      <a:ext cx="5730240" cy="2884170"/>
                    </a:xfrm>
                    <a:prstGeom prst="rect">
                      <a:avLst/>
                    </a:prstGeom>
                    <a:noFill/>
                    <a:ln w="9525">
                      <a:noFill/>
                      <a:miter lim="800000"/>
                      <a:headEnd/>
                      <a:tailEnd/>
                    </a:ln>
                  </pic:spPr>
                </pic:pic>
              </a:graphicData>
            </a:graphic>
          </wp:inline>
        </w:drawing>
      </w:r>
    </w:p>
    <w:p w:rsidR="004F776E" w:rsidRDefault="00F83CD1" w:rsidP="00BD18F6">
      <w:pPr>
        <w:ind w:firstLine="720"/>
      </w:pPr>
      <w:r>
        <w:t>T</w:t>
      </w:r>
      <w:r w:rsidR="004F776E">
        <w:t xml:space="preserve">he </w:t>
      </w:r>
      <w:r w:rsidR="00BE525D">
        <w:t>references above to ‘Conscience’ are</w:t>
      </w:r>
      <w:r w:rsidR="00DB3B81">
        <w:t xml:space="preserve"> what Scientologists refer to as</w:t>
      </w:r>
      <w:r w:rsidR="004F776E">
        <w:t xml:space="preserve"> ‘engrams’. As you will clearly understand by now, these entries in our</w:t>
      </w:r>
      <w:r w:rsidR="004B6727">
        <w:t xml:space="preserve"> mind probably never came from X</w:t>
      </w:r>
      <w:r w:rsidR="004F776E">
        <w:t xml:space="preserve">eno, </w:t>
      </w:r>
      <w:r w:rsidR="004B6727">
        <w:t xml:space="preserve">the </w:t>
      </w:r>
      <w:r w:rsidR="004F776E">
        <w:t>warrior princess</w:t>
      </w:r>
      <w:r w:rsidR="00B240AA">
        <w:t xml:space="preserve"> who threw them into a </w:t>
      </w:r>
      <w:r w:rsidR="00D455EE">
        <w:t>volcano, which then</w:t>
      </w:r>
      <w:r w:rsidR="00B240AA">
        <w:t xml:space="preserve"> exploded </w:t>
      </w:r>
      <w:r w:rsidR="00DB3B81">
        <w:t xml:space="preserve">scattering engrams </w:t>
      </w:r>
      <w:r w:rsidR="00B240AA">
        <w:t>through</w:t>
      </w:r>
      <w:r w:rsidR="00B670E8">
        <w:t>out</w:t>
      </w:r>
      <w:r w:rsidR="00B240AA">
        <w:t xml:space="preserve"> the universe</w:t>
      </w:r>
      <w:r w:rsidR="004F776E">
        <w:t>. This piece of deception is required for participation</w:t>
      </w:r>
      <w:r w:rsidR="00B670E8">
        <w:t>,</w:t>
      </w:r>
      <w:r w:rsidR="004F776E">
        <w:t xml:space="preserve"> as to think that these ‘engrams’ are actually your failures made up from the ‘moral’ organ we call conscience </w:t>
      </w:r>
      <w:r w:rsidR="00B670E8">
        <w:t>would be</w:t>
      </w:r>
      <w:r w:rsidR="00994E3D">
        <w:t xml:space="preserve"> too</w:t>
      </w:r>
      <w:r w:rsidR="004F776E">
        <w:t xml:space="preserve"> much for peo</w:t>
      </w:r>
      <w:r w:rsidR="00B240AA">
        <w:t xml:space="preserve">ple to </w:t>
      </w:r>
      <w:r w:rsidR="00B670E8">
        <w:t xml:space="preserve">readily </w:t>
      </w:r>
      <w:r w:rsidR="00B240AA">
        <w:t xml:space="preserve">accept; it’s probably too much for </w:t>
      </w:r>
      <w:r w:rsidR="00B670E8">
        <w:t xml:space="preserve">most </w:t>
      </w:r>
      <w:r w:rsidR="00B240AA">
        <w:t>people to even consider</w:t>
      </w:r>
      <w:r w:rsidR="00B670E8">
        <w:t>,</w:t>
      </w:r>
      <w:r w:rsidR="00B240AA">
        <w:t xml:space="preserve"> given the implications to personal worth.</w:t>
      </w:r>
      <w:r w:rsidR="004F776E">
        <w:t xml:space="preserve"> </w:t>
      </w:r>
      <w:r w:rsidR="00527E2F">
        <w:t xml:space="preserve">L Ron could </w:t>
      </w:r>
      <w:r w:rsidR="00994E3D">
        <w:t>do no more than to</w:t>
      </w:r>
      <w:r w:rsidR="00527E2F">
        <w:t xml:space="preserve"> attach negative inflections to engrams due to his </w:t>
      </w:r>
      <w:r w:rsidR="00D455EE">
        <w:t>lack of intrinsic understanding</w:t>
      </w:r>
      <w:r w:rsidR="004C3F77">
        <w:t>. It requires</w:t>
      </w:r>
      <w:r w:rsidR="00527E2F">
        <w:t xml:space="preserve"> absolute necessity to </w:t>
      </w:r>
      <w:r w:rsidR="004C3F77">
        <w:t>work</w:t>
      </w:r>
      <w:r w:rsidR="00527E2F">
        <w:t xml:space="preserve"> </w:t>
      </w:r>
      <w:r w:rsidR="004C3F77">
        <w:t>this system</w:t>
      </w:r>
      <w:proofErr w:type="gramStart"/>
      <w:r w:rsidR="004C3F77">
        <w:t>;</w:t>
      </w:r>
      <w:proofErr w:type="gramEnd"/>
      <w:r w:rsidR="00527E2F">
        <w:t xml:space="preserve"> to </w:t>
      </w:r>
      <w:r w:rsidR="00E612B0">
        <w:t xml:space="preserve">focus all of one’s available resources at any cost purely to attain </w:t>
      </w:r>
      <w:r w:rsidR="004C3F77">
        <w:t>relief</w:t>
      </w:r>
      <w:r w:rsidR="00E612B0">
        <w:t xml:space="preserve">. At some point, </w:t>
      </w:r>
      <w:r w:rsidR="00D455EE">
        <w:t xml:space="preserve">he became disillusioned and </w:t>
      </w:r>
      <w:r w:rsidR="00E612B0">
        <w:t>his motivation became tainted with greed</w:t>
      </w:r>
      <w:r w:rsidR="004C3F77">
        <w:t>,</w:t>
      </w:r>
      <w:r w:rsidR="00E612B0">
        <w:t xml:space="preserve"> taking over the necessary social resources he would require to uncover the truth of his engram</w:t>
      </w:r>
      <w:r w:rsidR="00393FDE">
        <w:t>s</w:t>
      </w:r>
      <w:r w:rsidR="00E612B0">
        <w:t xml:space="preserve">. </w:t>
      </w:r>
      <w:r>
        <w:t xml:space="preserve">If an understanding </w:t>
      </w:r>
      <w:proofErr w:type="gramStart"/>
      <w:r w:rsidR="004C3F77">
        <w:t>was</w:t>
      </w:r>
      <w:proofErr w:type="gramEnd"/>
      <w:r>
        <w:t xml:space="preserve"> held by Scientology regarding the true nature and mechanics of what they </w:t>
      </w:r>
      <w:r w:rsidR="004C3F77">
        <w:t>were</w:t>
      </w:r>
      <w:r>
        <w:t xml:space="preserve"> doing, they would not require this deception. </w:t>
      </w:r>
      <w:r w:rsidR="004F776E">
        <w:t xml:space="preserve">This deception </w:t>
      </w:r>
      <w:r w:rsidR="004B6727">
        <w:t xml:space="preserve">not only results in at best, temporary relief from these overwhelming objects but further, it takes away the consciences ability to </w:t>
      </w:r>
      <w:r w:rsidR="00CA2144">
        <w:t>force</w:t>
      </w:r>
      <w:r w:rsidR="004B6727">
        <w:t xml:space="preserve"> learning </w:t>
      </w:r>
      <w:r w:rsidR="00B240AA">
        <w:t xml:space="preserve">and growth </w:t>
      </w:r>
      <w:r w:rsidR="004B6727">
        <w:t xml:space="preserve">and </w:t>
      </w:r>
      <w:r w:rsidR="00B240AA">
        <w:t xml:space="preserve">also to </w:t>
      </w:r>
      <w:r>
        <w:t>affect</w:t>
      </w:r>
      <w:r w:rsidR="004B6727">
        <w:t xml:space="preserve"> change. </w:t>
      </w:r>
      <w:r w:rsidR="002B2806">
        <w:t xml:space="preserve">With a clear conscience and no lessons learned, I find scientologists to </w:t>
      </w:r>
      <w:r w:rsidR="004C3F77">
        <w:t xml:space="preserve">be </w:t>
      </w:r>
      <w:r w:rsidR="002B2806">
        <w:t xml:space="preserve">somewhat bereft of personality past their myoptic system of personal beliefs. </w:t>
      </w:r>
      <w:r w:rsidR="004B6727">
        <w:t xml:space="preserve">Without </w:t>
      </w:r>
      <w:r w:rsidR="00B240AA">
        <w:t xml:space="preserve">recognising the actual true </w:t>
      </w:r>
      <w:r w:rsidR="004B6727">
        <w:t>context</w:t>
      </w:r>
      <w:r w:rsidR="00B240AA">
        <w:t>,</w:t>
      </w:r>
      <w:r w:rsidR="004B6727">
        <w:t xml:space="preserve"> these ‘engrams’ will just rewrite themselves the same way they did the first time. Stimulus, desire, intent &amp; purpose, failure and forgetting</w:t>
      </w:r>
      <w:r w:rsidR="004C3F77">
        <w:t xml:space="preserve"> and </w:t>
      </w:r>
      <w:r w:rsidR="004B6727">
        <w:t xml:space="preserve">the job is </w:t>
      </w:r>
      <w:r w:rsidR="004C3F77">
        <w:t>complete</w:t>
      </w:r>
      <w:r w:rsidR="004B6727">
        <w:t xml:space="preserve"> and no one is the wiser. I guess at least </w:t>
      </w:r>
      <w:r w:rsidR="00527E2F">
        <w:t xml:space="preserve">this way they </w:t>
      </w:r>
      <w:r w:rsidR="004C3F77">
        <w:t xml:space="preserve">can </w:t>
      </w:r>
      <w:r w:rsidR="00527E2F">
        <w:t xml:space="preserve">justify ongoing </w:t>
      </w:r>
      <w:r w:rsidR="00D455EE">
        <w:t xml:space="preserve">‘church’ </w:t>
      </w:r>
      <w:r w:rsidR="004C3F77">
        <w:t>participation fees</w:t>
      </w:r>
      <w:r w:rsidR="004B6727">
        <w:t>.</w:t>
      </w:r>
    </w:p>
    <w:p w:rsidR="00213EF5" w:rsidRDefault="00213EF5" w:rsidP="00BD18F6">
      <w:pPr>
        <w:ind w:firstLine="720"/>
      </w:pPr>
      <w:r>
        <w:t xml:space="preserve">They treat children as though they were just small adults where children can only exploit </w:t>
      </w:r>
      <w:r w:rsidR="00BD18F6">
        <w:t xml:space="preserve">the </w:t>
      </w:r>
      <w:r>
        <w:t xml:space="preserve">knowledge and experience </w:t>
      </w:r>
      <w:r w:rsidR="00BD18F6">
        <w:t xml:space="preserve">that </w:t>
      </w:r>
      <w:r>
        <w:t xml:space="preserve">they </w:t>
      </w:r>
      <w:r w:rsidR="00BD18F6">
        <w:t xml:space="preserve">have </w:t>
      </w:r>
      <w:r>
        <w:t xml:space="preserve">actually </w:t>
      </w:r>
      <w:r w:rsidR="00BD18F6">
        <w:t>acquired</w:t>
      </w:r>
      <w:r w:rsidR="004C3F77">
        <w:t>. C</w:t>
      </w:r>
      <w:r>
        <w:t xml:space="preserve">ommon sense doesn’t just float around in the </w:t>
      </w:r>
      <w:r w:rsidR="006D53A5">
        <w:t>ether</w:t>
      </w:r>
      <w:proofErr w:type="gramStart"/>
      <w:r>
        <w:t>!!!</w:t>
      </w:r>
      <w:proofErr w:type="gramEnd"/>
      <w:r>
        <w:t xml:space="preserve"> A person needs to see, experience or</w:t>
      </w:r>
      <w:r w:rsidR="006D53A5">
        <w:t xml:space="preserve"> </w:t>
      </w:r>
      <w:r w:rsidR="004C3F77">
        <w:t xml:space="preserve">learn </w:t>
      </w:r>
      <w:r>
        <w:t>something</w:t>
      </w:r>
      <w:r w:rsidR="006D53A5">
        <w:t xml:space="preserve"> before they can</w:t>
      </w:r>
      <w:r>
        <w:t xml:space="preserve"> understand it.</w:t>
      </w:r>
    </w:p>
    <w:p w:rsidR="00917755" w:rsidRDefault="00917755" w:rsidP="00213EF5">
      <w:r>
        <w:tab/>
        <w:t xml:space="preserve">Disconnection from family is </w:t>
      </w:r>
      <w:r w:rsidR="006A1A94">
        <w:t xml:space="preserve">necessary to affect a successful scientological process as </w:t>
      </w:r>
      <w:r w:rsidR="00BE525D">
        <w:t>the responsibility held by Zeno</w:t>
      </w:r>
      <w:r w:rsidR="006A1A94">
        <w:t xml:space="preserve"> the intergalactic warlord</w:t>
      </w:r>
      <w:r w:rsidR="00BE525D">
        <w:t>,</w:t>
      </w:r>
      <w:r w:rsidR="006A1A94">
        <w:t xml:space="preserve"> is so incredibly ridiculous that although through auditing a pleasant </w:t>
      </w:r>
      <w:r w:rsidR="004C3F77">
        <w:t>outcome</w:t>
      </w:r>
      <w:r w:rsidR="006A1A94">
        <w:t xml:space="preserve"> can be achieved, it is based upon and framed by fallacious inaccuracies that would be quickly </w:t>
      </w:r>
      <w:r w:rsidR="006D53A5">
        <w:t>reintroduc</w:t>
      </w:r>
      <w:r w:rsidR="006A1A94">
        <w:t xml:space="preserve">ed </w:t>
      </w:r>
      <w:r w:rsidR="004C3F77">
        <w:t>through interaction with</w:t>
      </w:r>
      <w:r w:rsidR="006A1A94">
        <w:t xml:space="preserve"> family and others</w:t>
      </w:r>
      <w:r w:rsidR="004C3F77">
        <w:t xml:space="preserve"> that</w:t>
      </w:r>
      <w:r w:rsidR="006A1A94">
        <w:t xml:space="preserve"> </w:t>
      </w:r>
      <w:r w:rsidR="006A1A94">
        <w:lastRenderedPageBreak/>
        <w:t>are familiar</w:t>
      </w:r>
      <w:r w:rsidR="00BE525D">
        <w:t xml:space="preserve"> with the participant</w:t>
      </w:r>
      <w:r w:rsidR="006A1A94">
        <w:t xml:space="preserve">. This is </w:t>
      </w:r>
      <w:r>
        <w:t xml:space="preserve">ironic for a ‘church’ as it not only undermines the family unit but it further removes the </w:t>
      </w:r>
      <w:r w:rsidR="006D53A5">
        <w:t xml:space="preserve">necessary </w:t>
      </w:r>
      <w:r>
        <w:t xml:space="preserve">contributions </w:t>
      </w:r>
      <w:r w:rsidR="006D53A5">
        <w:t xml:space="preserve">for survival </w:t>
      </w:r>
      <w:r w:rsidR="004C3F77">
        <w:t>being</w:t>
      </w:r>
      <w:r>
        <w:t xml:space="preserve"> security</w:t>
      </w:r>
      <w:r w:rsidR="00AC0637">
        <w:t>,</w:t>
      </w:r>
      <w:r w:rsidR="006D53A5">
        <w:t xml:space="preserve"> </w:t>
      </w:r>
      <w:r w:rsidR="00AC0637">
        <w:t xml:space="preserve">unconditional </w:t>
      </w:r>
      <w:r w:rsidR="006D53A5">
        <w:t xml:space="preserve">support </w:t>
      </w:r>
      <w:r w:rsidR="004C3F77">
        <w:t>and social intelligence provided by</w:t>
      </w:r>
      <w:r w:rsidR="006D53A5">
        <w:t xml:space="preserve"> </w:t>
      </w:r>
      <w:r w:rsidR="00BE525D">
        <w:t>the inclusive nature</w:t>
      </w:r>
      <w:r w:rsidR="00DE5E50">
        <w:t xml:space="preserve"> of </w:t>
      </w:r>
      <w:r w:rsidR="006D53A5">
        <w:t>family and society.</w:t>
      </w:r>
    </w:p>
    <w:p w:rsidR="002435A2" w:rsidRDefault="002435A2" w:rsidP="002435A2">
      <w:pPr>
        <w:pStyle w:val="Heading1"/>
        <w:jc w:val="center"/>
      </w:pPr>
      <w:r>
        <w:t>Tourette</w:t>
      </w:r>
      <w:r w:rsidR="006148CB">
        <w:t>’s</w:t>
      </w:r>
      <w:r>
        <w:t xml:space="preserve"> syndrome</w:t>
      </w:r>
    </w:p>
    <w:p w:rsidR="002435A2" w:rsidRDefault="002435A2" w:rsidP="002435A2"/>
    <w:p w:rsidR="006148CB" w:rsidRDefault="00642B73" w:rsidP="0087693F">
      <w:pPr>
        <w:ind w:firstLine="720"/>
      </w:pPr>
      <w:r w:rsidRPr="00642B73">
        <w:rPr>
          <w:bCs/>
        </w:rPr>
        <w:t>Tourette's syndrome</w:t>
      </w:r>
      <w:r w:rsidRPr="00642B73">
        <w:t xml:space="preserve"> is a common </w:t>
      </w:r>
      <w:hyperlink r:id="rId27" w:tooltip="Neurodevelopmental disorder" w:history="1">
        <w:r w:rsidRPr="00642B73">
          <w:rPr>
            <w:rStyle w:val="Hyperlink"/>
            <w:color w:val="auto"/>
            <w:u w:val="none"/>
          </w:rPr>
          <w:t>neurodevelopmental disorder</w:t>
        </w:r>
      </w:hyperlink>
      <w:r w:rsidRPr="00642B73">
        <w:t xml:space="preserve"> that begins in childhood or adolescence. It </w:t>
      </w:r>
      <w:proofErr w:type="gramStart"/>
      <w:r w:rsidRPr="00642B73">
        <w:t>is characterized</w:t>
      </w:r>
      <w:proofErr w:type="gramEnd"/>
      <w:r w:rsidRPr="00642B73">
        <w:t xml:space="preserve"> by multiple movement (motor) </w:t>
      </w:r>
      <w:hyperlink r:id="rId28" w:tooltip="Tic" w:history="1">
        <w:r w:rsidRPr="00642B73">
          <w:rPr>
            <w:rStyle w:val="Hyperlink"/>
            <w:color w:val="auto"/>
            <w:u w:val="none"/>
          </w:rPr>
          <w:t>tics</w:t>
        </w:r>
      </w:hyperlink>
      <w:r w:rsidRPr="00642B73">
        <w:t xml:space="preserve"> and at least one vocal (phonic) tic. Common tics are blinking, coughing, throat clearing, sniffing, and facial movements. These are typically preceded by an unwanted urge or sensation in the affected muscles known as a </w:t>
      </w:r>
      <w:hyperlink r:id="rId29" w:tooltip="Premonitory urge" w:history="1">
        <w:r w:rsidRPr="00642B73">
          <w:rPr>
            <w:rStyle w:val="Hyperlink"/>
            <w:color w:val="auto"/>
            <w:u w:val="none"/>
          </w:rPr>
          <w:t>premonitory urge</w:t>
        </w:r>
      </w:hyperlink>
      <w:r w:rsidRPr="00642B73">
        <w:t>, can sometimes be suppressed temporarily, and characteristically change in location, strength, and frequency.</w:t>
      </w:r>
      <w:r>
        <w:t xml:space="preserve"> </w:t>
      </w:r>
      <w:r w:rsidR="003D1581">
        <w:rPr>
          <w:vertAlign w:val="superscript"/>
        </w:rPr>
        <w:t>[1]</w:t>
      </w:r>
      <w:r w:rsidR="003D1581" w:rsidRPr="00305535">
        <w:t xml:space="preserve"> </w:t>
      </w:r>
      <w:r w:rsidR="00305535">
        <w:t xml:space="preserve">Over time, about 90% of individuals with Tourette's feel or </w:t>
      </w:r>
      <w:r w:rsidR="00305535" w:rsidRPr="00305535">
        <w:t>recognise</w:t>
      </w:r>
      <w:r w:rsidR="00305535">
        <w:t xml:space="preserve"> an urge preceding the tic</w:t>
      </w:r>
      <w:r w:rsidR="003D1581">
        <w:t xml:space="preserve">, similar to the urge to sneeze or scratch an itch. </w:t>
      </w:r>
      <w:r w:rsidR="00A25F0D">
        <w:t>Like schizophrenia</w:t>
      </w:r>
      <w:r w:rsidR="00305535">
        <w:t xml:space="preserve"> Tourette’s ma</w:t>
      </w:r>
      <w:r w:rsidR="006148CB">
        <w:t xml:space="preserve">y </w:t>
      </w:r>
      <w:r w:rsidR="00A25F0D">
        <w:t>in hindsight, also be everything you expect</w:t>
      </w:r>
      <w:r w:rsidR="006148CB">
        <w:t>.</w:t>
      </w:r>
      <w:r w:rsidR="0087693F">
        <w:t xml:space="preserve"> </w:t>
      </w:r>
      <w:r w:rsidR="006148CB">
        <w:t xml:space="preserve">The similarities I see between these conditions </w:t>
      </w:r>
      <w:proofErr w:type="gramStart"/>
      <w:r w:rsidR="006148CB">
        <w:t>is</w:t>
      </w:r>
      <w:proofErr w:type="gramEnd"/>
      <w:r w:rsidR="006148CB">
        <w:t xml:space="preserve"> leading me to pass Tourette’s syndrome through my the</w:t>
      </w:r>
      <w:r w:rsidR="00145B54">
        <w:t>sis</w:t>
      </w:r>
      <w:r w:rsidR="006148CB">
        <w:t xml:space="preserve"> in an attempt </w:t>
      </w:r>
      <w:r w:rsidR="00163481">
        <w:t xml:space="preserve">to </w:t>
      </w:r>
      <w:r w:rsidR="006148CB">
        <w:t>dis</w:t>
      </w:r>
      <w:r w:rsidR="006363E6">
        <w:t>assemble</w:t>
      </w:r>
      <w:r w:rsidR="006148CB">
        <w:t xml:space="preserve"> it.</w:t>
      </w:r>
    </w:p>
    <w:p w:rsidR="00305535" w:rsidRPr="00305535" w:rsidRDefault="00305535" w:rsidP="004F7712">
      <w:pPr>
        <w:ind w:firstLine="720"/>
      </w:pPr>
      <w:r>
        <w:t xml:space="preserve">This chapter is an exploration of ideas based upon this thesis. I do not know the answers </w:t>
      </w:r>
      <w:r w:rsidR="00A25F0D">
        <w:t>but</w:t>
      </w:r>
      <w:r>
        <w:t xml:space="preserve"> I </w:t>
      </w:r>
      <w:r w:rsidR="00A25F0D">
        <w:t>think</w:t>
      </w:r>
      <w:r>
        <w:t xml:space="preserve"> </w:t>
      </w:r>
      <w:r w:rsidR="00A25F0D">
        <w:t>I can deconstruct it</w:t>
      </w:r>
      <w:r>
        <w:t>.</w:t>
      </w:r>
      <w:r w:rsidR="007776EB">
        <w:t xml:space="preserve"> I believe that when they see the mechanics </w:t>
      </w:r>
      <w:r w:rsidR="00145B54">
        <w:t>that generate</w:t>
      </w:r>
      <w:r w:rsidR="001017E7">
        <w:t xml:space="preserve"> thei</w:t>
      </w:r>
      <w:r w:rsidR="007776EB">
        <w:t xml:space="preserve">r </w:t>
      </w:r>
      <w:r w:rsidR="00145B54">
        <w:t>tics</w:t>
      </w:r>
      <w:r w:rsidR="00145B54" w:rsidRPr="00145B54">
        <w:t xml:space="preserve"> </w:t>
      </w:r>
      <w:r w:rsidR="00145B54">
        <w:t>for themselves</w:t>
      </w:r>
      <w:r w:rsidR="007776EB">
        <w:t xml:space="preserve">, they will </w:t>
      </w:r>
      <w:r w:rsidR="00145B54">
        <w:t xml:space="preserve">gain </w:t>
      </w:r>
      <w:r w:rsidR="007776EB">
        <w:t>control</w:t>
      </w:r>
      <w:r w:rsidR="00145B54">
        <w:t xml:space="preserve"> over them</w:t>
      </w:r>
      <w:r w:rsidR="001017E7">
        <w:t>, just as I did with schizophrenia. When I observe the condition</w:t>
      </w:r>
      <w:r w:rsidR="00A25F0D">
        <w:t>,</w:t>
      </w:r>
      <w:r w:rsidR="001017E7">
        <w:t xml:space="preserve"> I already feel like I am half way </w:t>
      </w:r>
      <w:r w:rsidR="00A25F0D">
        <w:t>towards understanding it, I feel like I can relate</w:t>
      </w:r>
      <w:r w:rsidR="00AC0637">
        <w:t>,</w:t>
      </w:r>
      <w:r w:rsidR="00424516">
        <w:t xml:space="preserve"> </w:t>
      </w:r>
      <w:r w:rsidR="00163481">
        <w:t xml:space="preserve">just </w:t>
      </w:r>
      <w:proofErr w:type="gramStart"/>
      <w:r w:rsidR="00424516">
        <w:t>like</w:t>
      </w:r>
      <w:proofErr w:type="gramEnd"/>
      <w:r w:rsidR="00424516">
        <w:t xml:space="preserve"> that very same </w:t>
      </w:r>
      <w:r w:rsidR="008F4CCB">
        <w:t>moment</w:t>
      </w:r>
      <w:r w:rsidR="00424516">
        <w:t xml:space="preserve"> </w:t>
      </w:r>
      <w:r w:rsidR="00AC0637">
        <w:t xml:space="preserve">also </w:t>
      </w:r>
      <w:r w:rsidR="00424516">
        <w:t>exists in my mind.</w:t>
      </w:r>
    </w:p>
    <w:p w:rsidR="002435A2" w:rsidRDefault="00C50A9E" w:rsidP="004F7712">
      <w:pPr>
        <w:ind w:firstLine="720"/>
      </w:pPr>
      <w:r>
        <w:t xml:space="preserve">When </w:t>
      </w:r>
      <w:r w:rsidR="00145B54">
        <w:t xml:space="preserve">a </w:t>
      </w:r>
      <w:r>
        <w:t>Tourette</w:t>
      </w:r>
      <w:r w:rsidR="00145B54">
        <w:t>’s</w:t>
      </w:r>
      <w:r>
        <w:t xml:space="preserve"> </w:t>
      </w:r>
      <w:r w:rsidR="00A25F0D">
        <w:t xml:space="preserve">related </w:t>
      </w:r>
      <w:r w:rsidR="00145B54">
        <w:t xml:space="preserve">tic or </w:t>
      </w:r>
      <w:r>
        <w:t xml:space="preserve">dialog is </w:t>
      </w:r>
      <w:r w:rsidR="00A25F0D">
        <w:t>experienced,</w:t>
      </w:r>
      <w:r>
        <w:t xml:space="preserve"> it is actually in response to an emotional </w:t>
      </w:r>
      <w:r w:rsidR="003D1581">
        <w:t>trigger</w:t>
      </w:r>
      <w:r>
        <w:t xml:space="preserve"> or thought. </w:t>
      </w:r>
      <w:r w:rsidR="00A67642">
        <w:t xml:space="preserve">The actual </w:t>
      </w:r>
      <w:r w:rsidR="001C338C">
        <w:t>emotion is usually not specifically expressed</w:t>
      </w:r>
      <w:r w:rsidR="00A67642">
        <w:t xml:space="preserve"> </w:t>
      </w:r>
      <w:r w:rsidR="001C338C">
        <w:t>in an attempt to</w:t>
      </w:r>
      <w:r w:rsidR="00A67642">
        <w:t xml:space="preserve"> supresses the true emotion</w:t>
      </w:r>
      <w:r w:rsidR="001C338C">
        <w:t>,</w:t>
      </w:r>
      <w:r w:rsidR="00A67642">
        <w:t xml:space="preserve"> and hence the repetitiveness. Why not supress </w:t>
      </w:r>
      <w:r w:rsidR="00A25F0D">
        <w:t>each tic</w:t>
      </w:r>
      <w:r w:rsidR="00A67642">
        <w:t xml:space="preserve"> with something less confront</w:t>
      </w:r>
      <w:r w:rsidR="00BE525D">
        <w:t>ing or embarrassing you may ask.</w:t>
      </w:r>
      <w:r w:rsidR="00A67642">
        <w:t xml:space="preserve"> For a number of reasons</w:t>
      </w:r>
      <w:r w:rsidR="00A25F0D">
        <w:t xml:space="preserve"> actually. If the behaviour</w:t>
      </w:r>
      <w:r w:rsidR="00A67642">
        <w:t xml:space="preserve"> </w:t>
      </w:r>
      <w:proofErr w:type="gramStart"/>
      <w:r w:rsidR="00A25F0D">
        <w:t>isn’t</w:t>
      </w:r>
      <w:proofErr w:type="gramEnd"/>
      <w:r w:rsidR="00A25F0D">
        <w:t xml:space="preserve"> engaged as a</w:t>
      </w:r>
      <w:r w:rsidR="001C338C">
        <w:t>t least some kind of relative</w:t>
      </w:r>
      <w:r w:rsidR="00A25F0D">
        <w:t xml:space="preserve"> constant,</w:t>
      </w:r>
      <w:r w:rsidR="00A67642">
        <w:t xml:space="preserve"> then it becomes </w:t>
      </w:r>
      <w:r w:rsidR="001C338C">
        <w:t xml:space="preserve">just </w:t>
      </w:r>
      <w:r w:rsidR="00A67642">
        <w:t xml:space="preserve">another </w:t>
      </w:r>
      <w:r w:rsidR="00A25F0D">
        <w:t xml:space="preserve">random </w:t>
      </w:r>
      <w:r w:rsidR="00A67642">
        <w:t>variable</w:t>
      </w:r>
      <w:r w:rsidR="00A25F0D">
        <w:t xml:space="preserve"> unable to be quantified</w:t>
      </w:r>
      <w:r w:rsidR="00A67642">
        <w:t xml:space="preserve">. Secondly, </w:t>
      </w:r>
      <w:r w:rsidR="00A25F0D">
        <w:t>it is</w:t>
      </w:r>
      <w:r w:rsidR="001C338C">
        <w:t xml:space="preserve"> less embarrassing. Lastly</w:t>
      </w:r>
      <w:r w:rsidR="00A67642">
        <w:t xml:space="preserve">, </w:t>
      </w:r>
      <w:r w:rsidR="004F38E0">
        <w:t xml:space="preserve">when someone with Tourette’s fills the emotional void formed by the urge with </w:t>
      </w:r>
      <w:r w:rsidR="001C338C">
        <w:t xml:space="preserve">some representative </w:t>
      </w:r>
      <w:r w:rsidR="004F38E0">
        <w:t xml:space="preserve">fodder, it must at least </w:t>
      </w:r>
      <w:r w:rsidR="001C338C">
        <w:t>reflect</w:t>
      </w:r>
      <w:r w:rsidR="004F38E0">
        <w:t xml:space="preserve"> the emotional demand otherwise the actual </w:t>
      </w:r>
      <w:r w:rsidR="001C338C">
        <w:t>specifics of the event</w:t>
      </w:r>
      <w:r w:rsidR="004F38E0">
        <w:t xml:space="preserve"> </w:t>
      </w:r>
      <w:proofErr w:type="gramStart"/>
      <w:r w:rsidR="001C338C">
        <w:t>may</w:t>
      </w:r>
      <w:r w:rsidR="004F38E0">
        <w:t xml:space="preserve"> </w:t>
      </w:r>
      <w:r w:rsidR="001C338C">
        <w:t>be forgotten</w:t>
      </w:r>
      <w:proofErr w:type="gramEnd"/>
      <w:r w:rsidR="004F38E0">
        <w:t xml:space="preserve">. </w:t>
      </w:r>
      <w:r>
        <w:t>By necessity</w:t>
      </w:r>
      <w:r w:rsidR="001C338C">
        <w:t>,</w:t>
      </w:r>
      <w:r>
        <w:t xml:space="preserve"> they moved from a rule where they addressed these thoughts in the mind to one where they now confront them</w:t>
      </w:r>
      <w:r w:rsidR="00145B54" w:rsidRPr="00145B54">
        <w:t xml:space="preserve"> </w:t>
      </w:r>
      <w:r w:rsidR="001C338C">
        <w:t>as a verbal expression</w:t>
      </w:r>
      <w:r w:rsidR="00145B54">
        <w:t>. T</w:t>
      </w:r>
      <w:r>
        <w:t xml:space="preserve">he former </w:t>
      </w:r>
      <w:proofErr w:type="gramStart"/>
      <w:r>
        <w:t>didn’t</w:t>
      </w:r>
      <w:proofErr w:type="gramEnd"/>
      <w:r>
        <w:t xml:space="preserve"> provide enlightenment and the latter is less fallible and more tangible. Those with Tourette’s will not take time to prepare those around them for the coming dialog</w:t>
      </w:r>
      <w:r w:rsidR="001C338C">
        <w:t>,</w:t>
      </w:r>
      <w:r>
        <w:t xml:space="preserve"> as this would reduce the </w:t>
      </w:r>
      <w:r w:rsidR="005C3C44">
        <w:t xml:space="preserve">working memory available to process </w:t>
      </w:r>
      <w:r w:rsidR="001C338C">
        <w:t xml:space="preserve">and/or record a memory of </w:t>
      </w:r>
      <w:r w:rsidR="005C3C44">
        <w:t>the experience.</w:t>
      </w:r>
      <w:r w:rsidR="001C338C">
        <w:t xml:space="preserve"> An awareness of t</w:t>
      </w:r>
      <w:r w:rsidR="00145B54">
        <w:t>he experience is important to those dealing with it.</w:t>
      </w:r>
    </w:p>
    <w:p w:rsidR="005C3C44" w:rsidRDefault="005C3C44" w:rsidP="002435A2">
      <w:r>
        <w:tab/>
        <w:t xml:space="preserve">I am quite sure if you offered a Tourette’s ‘sufferer’ a pill that would sedate the thoughts that lead to Tourette’s </w:t>
      </w:r>
      <w:r w:rsidR="000B2D1B">
        <w:t>tic that they may try them but ultimately</w:t>
      </w:r>
      <w:r>
        <w:t xml:space="preserve">, you would receive a lack of </w:t>
      </w:r>
      <w:r w:rsidR="001C338C">
        <w:t>interest</w:t>
      </w:r>
      <w:r>
        <w:t xml:space="preserve"> in just the same way schizophrenics </w:t>
      </w:r>
      <w:r w:rsidR="000B2D1B">
        <w:t>regularly choose</w:t>
      </w:r>
      <w:r>
        <w:t xml:space="preserve"> to avoid tranquilizers. The reason </w:t>
      </w:r>
      <w:r w:rsidR="0080402F">
        <w:t xml:space="preserve">for this </w:t>
      </w:r>
      <w:r>
        <w:t>being that you would once again be removing an agent of learning</w:t>
      </w:r>
      <w:r w:rsidR="00FA48B5">
        <w:t>, creativity</w:t>
      </w:r>
      <w:r>
        <w:t xml:space="preserve"> and </w:t>
      </w:r>
      <w:r w:rsidR="00AC0637">
        <w:t>ultimately, solution</w:t>
      </w:r>
      <w:r>
        <w:t>.</w:t>
      </w:r>
      <w:r w:rsidR="00FA48B5">
        <w:t xml:space="preserve"> You want to know where the thoughts come </w:t>
      </w:r>
      <w:r w:rsidR="00A67642">
        <w:t xml:space="preserve">from </w:t>
      </w:r>
      <w:r w:rsidR="008F4CCB">
        <w:t>and what they mean</w:t>
      </w:r>
      <w:r w:rsidR="001C338C">
        <w:t>,</w:t>
      </w:r>
      <w:r w:rsidR="008F4CCB">
        <w:t xml:space="preserve"> </w:t>
      </w:r>
      <w:r w:rsidR="00FA48B5">
        <w:t xml:space="preserve">as you </w:t>
      </w:r>
      <w:r w:rsidR="001C338C">
        <w:t>do not</w:t>
      </w:r>
      <w:r w:rsidR="00FA48B5">
        <w:t xml:space="preserve"> recognise them </w:t>
      </w:r>
      <w:r w:rsidR="001C338C">
        <w:t>and further, are incapable as defining them</w:t>
      </w:r>
      <w:r w:rsidR="00FA48B5">
        <w:t xml:space="preserve">. As we have discussed </w:t>
      </w:r>
      <w:r w:rsidR="00FA48B5">
        <w:lastRenderedPageBreak/>
        <w:t>repeatedly, the process of endeavour</w:t>
      </w:r>
      <w:r w:rsidR="00153A17">
        <w:t>s</w:t>
      </w:r>
      <w:r w:rsidR="00FA48B5">
        <w:t xml:space="preserve"> involving the creative and enlightening opportunities provided by conscience ha</w:t>
      </w:r>
      <w:r w:rsidR="00153A17">
        <w:t>ve</w:t>
      </w:r>
      <w:r w:rsidR="00105866">
        <w:t xml:space="preserve"> had </w:t>
      </w:r>
      <w:r w:rsidR="00FA48B5">
        <w:t xml:space="preserve">recall </w:t>
      </w:r>
      <w:r w:rsidR="00105866">
        <w:t xml:space="preserve">removed </w:t>
      </w:r>
      <w:r w:rsidR="00393743">
        <w:t>and therefore you have no readily available</w:t>
      </w:r>
      <w:r w:rsidR="00FA48B5">
        <w:t xml:space="preserve"> memory of them. They are </w:t>
      </w:r>
      <w:r w:rsidR="00145B54">
        <w:t>functionally</w:t>
      </w:r>
      <w:r w:rsidR="00FA48B5">
        <w:t xml:space="preserve"> foreign.</w:t>
      </w:r>
    </w:p>
    <w:p w:rsidR="000D0CEC" w:rsidRPr="00F90BC2" w:rsidRDefault="004F7712" w:rsidP="002435A2">
      <w:r>
        <w:tab/>
        <w:t>Because even though this mechan</w:t>
      </w:r>
      <w:r w:rsidR="008F4CCB">
        <w:t xml:space="preserve">ism may often only generate </w:t>
      </w:r>
      <w:r w:rsidR="00105866">
        <w:t>vaguely familiar</w:t>
      </w:r>
      <w:r>
        <w:t xml:space="preserve"> </w:t>
      </w:r>
      <w:r w:rsidR="00105866">
        <w:t>content</w:t>
      </w:r>
      <w:r>
        <w:t>, yo</w:t>
      </w:r>
      <w:r w:rsidR="00105866">
        <w:t xml:space="preserve">u know, </w:t>
      </w:r>
      <w:r w:rsidR="00243882">
        <w:t>there are answers there.</w:t>
      </w:r>
    </w:p>
    <w:p w:rsidR="00770CF0" w:rsidRPr="009D6AFB" w:rsidRDefault="00642B73" w:rsidP="002435A2">
      <w:pPr>
        <w:rPr>
          <w:color w:val="0000FF"/>
          <w:sz w:val="16"/>
          <w:szCs w:val="16"/>
          <w:u w:val="single"/>
        </w:rPr>
      </w:pPr>
      <w:r>
        <w:rPr>
          <w:vertAlign w:val="superscript"/>
        </w:rPr>
        <w:t xml:space="preserve">[1] </w:t>
      </w:r>
      <w:hyperlink r:id="rId30" w:history="1">
        <w:r w:rsidR="000F1D02" w:rsidRPr="00E51102">
          <w:rPr>
            <w:rStyle w:val="Hyperlink"/>
            <w:sz w:val="16"/>
            <w:szCs w:val="16"/>
          </w:rPr>
          <w:t>https://en.wikipedia.org/wiki/History_of_Tourette_syndrome</w:t>
        </w:r>
      </w:hyperlink>
    </w:p>
    <w:p w:rsidR="000F1D02" w:rsidRDefault="000F1D02" w:rsidP="000F1D02">
      <w:pPr>
        <w:pStyle w:val="Heading1"/>
        <w:jc w:val="center"/>
      </w:pPr>
      <w:r>
        <w:t>The Autistic Spectrum</w:t>
      </w:r>
    </w:p>
    <w:p w:rsidR="00AA5EFA" w:rsidRPr="009D6AFB" w:rsidRDefault="00AA5EFA" w:rsidP="00A671F8">
      <w:pPr>
        <w:rPr>
          <w:rFonts w:cs="Calibri"/>
          <w:szCs w:val="24"/>
        </w:rPr>
      </w:pPr>
    </w:p>
    <w:p w:rsidR="000F1D02" w:rsidRDefault="000F1D02" w:rsidP="00AA5EFA">
      <w:pPr>
        <w:ind w:firstLine="720"/>
      </w:pPr>
      <w:r>
        <w:t xml:space="preserve">Folk on the Autistic spectrum </w:t>
      </w:r>
      <w:proofErr w:type="gramStart"/>
      <w:r w:rsidR="00A671F8">
        <w:t>are considered</w:t>
      </w:r>
      <w:proofErr w:type="gramEnd"/>
      <w:r w:rsidR="00A671F8">
        <w:t xml:space="preserve"> to be lacking in </w:t>
      </w:r>
      <w:r>
        <w:t xml:space="preserve">skills required to negotiate </w:t>
      </w:r>
      <w:r w:rsidR="00C12C02">
        <w:t xml:space="preserve">everyday </w:t>
      </w:r>
      <w:r>
        <w:t xml:space="preserve">life. </w:t>
      </w:r>
      <w:r w:rsidR="009B33AB">
        <w:t xml:space="preserve">What is </w:t>
      </w:r>
      <w:r w:rsidR="00EA09DF">
        <w:t>really</w:t>
      </w:r>
      <w:r w:rsidR="009B33AB">
        <w:t xml:space="preserve"> happening is that they are actually </w:t>
      </w:r>
      <w:r w:rsidR="00EA09DF">
        <w:t xml:space="preserve">engaging </w:t>
      </w:r>
      <w:r w:rsidR="009B33AB">
        <w:t xml:space="preserve">their resources to negotiate </w:t>
      </w:r>
      <w:r w:rsidR="00A671F8">
        <w:t>the specifics of THEIR</w:t>
      </w:r>
      <w:r w:rsidR="009B33AB">
        <w:t xml:space="preserve"> everyday life</w:t>
      </w:r>
      <w:r w:rsidR="00420E18">
        <w:t xml:space="preserve">. </w:t>
      </w:r>
      <w:r w:rsidR="006363E6">
        <w:t>This results from</w:t>
      </w:r>
      <w:r w:rsidR="00420E18">
        <w:t xml:space="preserve"> </w:t>
      </w:r>
      <w:r w:rsidR="00A671F8">
        <w:t xml:space="preserve">their environment </w:t>
      </w:r>
      <w:r w:rsidR="00420E18">
        <w:t>pla</w:t>
      </w:r>
      <w:r w:rsidR="0023409A">
        <w:t xml:space="preserve">cing responsibility for some </w:t>
      </w:r>
      <w:r w:rsidR="00153A17">
        <w:t>inappropriate, arbitrary,</w:t>
      </w:r>
      <w:r w:rsidR="00C12C02">
        <w:t xml:space="preserve"> and therefore quite </w:t>
      </w:r>
      <w:r w:rsidR="0023409A">
        <w:t>anti-</w:t>
      </w:r>
      <w:r w:rsidR="00420E18">
        <w:t xml:space="preserve">social </w:t>
      </w:r>
      <w:r w:rsidR="00C12C02">
        <w:t>expectations</w:t>
      </w:r>
      <w:r w:rsidR="0023409A">
        <w:t xml:space="preserve"> upon </w:t>
      </w:r>
      <w:r w:rsidR="00A671F8">
        <w:t xml:space="preserve">these </w:t>
      </w:r>
      <w:r w:rsidR="00420E18">
        <w:t>individual</w:t>
      </w:r>
      <w:r w:rsidR="00C12C02">
        <w:t>s</w:t>
      </w:r>
      <w:r w:rsidR="00420E18">
        <w:t>.</w:t>
      </w:r>
      <w:r w:rsidR="001846CF">
        <w:t xml:space="preserve"> The distance between the actual cause and the medical </w:t>
      </w:r>
      <w:r w:rsidR="00A671F8">
        <w:t>explana</w:t>
      </w:r>
      <w:r w:rsidR="001846CF">
        <w:t>t</w:t>
      </w:r>
      <w:r w:rsidR="00A671F8">
        <w:t>ion for this condition is huge.</w:t>
      </w:r>
    </w:p>
    <w:p w:rsidR="00391C8F" w:rsidRDefault="000F1D02" w:rsidP="000F1D02">
      <w:r>
        <w:tab/>
        <w:t xml:space="preserve">Recognising social contracts and adhering to social expectations are very resource intensive activities. </w:t>
      </w:r>
      <w:r w:rsidR="00153A17">
        <w:t>For</w:t>
      </w:r>
      <w:r>
        <w:t xml:space="preserve"> example</w:t>
      </w:r>
      <w:r w:rsidR="00BE525D">
        <w:t>,</w:t>
      </w:r>
      <w:r>
        <w:t xml:space="preserve"> </w:t>
      </w:r>
      <w:r w:rsidR="00153A17">
        <w:t>when</w:t>
      </w:r>
      <w:r w:rsidR="001E689D">
        <w:t xml:space="preserve"> </w:t>
      </w:r>
      <w:r>
        <w:t xml:space="preserve">a child is </w:t>
      </w:r>
      <w:r w:rsidR="00BE525D">
        <w:t>born into a family that have</w:t>
      </w:r>
      <w:r>
        <w:t xml:space="preserve"> expectations of </w:t>
      </w:r>
      <w:proofErr w:type="gramStart"/>
      <w:r>
        <w:t xml:space="preserve">them </w:t>
      </w:r>
      <w:r w:rsidR="00BE525D">
        <w:t>which</w:t>
      </w:r>
      <w:proofErr w:type="gramEnd"/>
      <w:r>
        <w:t xml:space="preserve"> </w:t>
      </w:r>
      <w:r w:rsidR="00BE525D">
        <w:t>differ from</w:t>
      </w:r>
      <w:r w:rsidR="006363E6">
        <w:t xml:space="preserve"> </w:t>
      </w:r>
      <w:r w:rsidR="00C71031">
        <w:t>their own</w:t>
      </w:r>
      <w:r w:rsidR="001E689D">
        <w:t xml:space="preserve">. </w:t>
      </w:r>
      <w:r w:rsidR="00003815">
        <w:t xml:space="preserve">You may say, well why </w:t>
      </w:r>
      <w:proofErr w:type="gramStart"/>
      <w:r w:rsidR="00003815">
        <w:t>don’t</w:t>
      </w:r>
      <w:proofErr w:type="gramEnd"/>
      <w:r w:rsidR="00003815">
        <w:t xml:space="preserve"> they do something else and sometimes they will however</w:t>
      </w:r>
      <w:r w:rsidR="00EA09DF">
        <w:t>,</w:t>
      </w:r>
      <w:r w:rsidR="00003815">
        <w:t xml:space="preserve"> when a need is absolutely realised</w:t>
      </w:r>
      <w:r w:rsidR="00A671F8">
        <w:t>,</w:t>
      </w:r>
      <w:r w:rsidR="00003815">
        <w:t xml:space="preserve"> you are compelled to seek a solution. </w:t>
      </w:r>
      <w:r w:rsidR="00A671F8">
        <w:t>If a</w:t>
      </w:r>
      <w:r w:rsidR="001E689D">
        <w:t xml:space="preserve"> child </w:t>
      </w:r>
      <w:proofErr w:type="gramStart"/>
      <w:r w:rsidR="001E689D">
        <w:t>is forced</w:t>
      </w:r>
      <w:proofErr w:type="gramEnd"/>
      <w:r w:rsidR="001E689D">
        <w:t xml:space="preserve"> to adhere to a regime that is clear</w:t>
      </w:r>
      <w:r w:rsidR="00C71031">
        <w:t xml:space="preserve">ly in opposition to their </w:t>
      </w:r>
      <w:r w:rsidR="006363E6">
        <w:t xml:space="preserve">needs and </w:t>
      </w:r>
      <w:r w:rsidR="00C71031">
        <w:t>desires</w:t>
      </w:r>
      <w:r w:rsidR="001E689D">
        <w:t xml:space="preserve">, the coping mechanisms to negate these </w:t>
      </w:r>
      <w:r w:rsidR="00A671F8">
        <w:t>resultantly</w:t>
      </w:r>
      <w:r w:rsidR="00EA09DF">
        <w:t xml:space="preserve"> </w:t>
      </w:r>
      <w:r w:rsidR="001E689D">
        <w:t xml:space="preserve">evanescent conditions </w:t>
      </w:r>
      <w:r w:rsidR="00613B3E">
        <w:t>will</w:t>
      </w:r>
      <w:r w:rsidR="001E689D">
        <w:t xml:space="preserve"> become extreme</w:t>
      </w:r>
      <w:r w:rsidR="00A671F8">
        <w:t>,</w:t>
      </w:r>
      <w:r w:rsidR="001E689D">
        <w:t xml:space="preserve"> by necessity. They may also survive as primal and </w:t>
      </w:r>
      <w:r w:rsidR="001017E7">
        <w:t xml:space="preserve">appear illogical </w:t>
      </w:r>
      <w:r w:rsidR="0014059E">
        <w:t xml:space="preserve">as </w:t>
      </w:r>
      <w:r w:rsidR="00153A17">
        <w:t>a child designed them</w:t>
      </w:r>
      <w:r w:rsidR="0014059E">
        <w:t xml:space="preserve">. However, </w:t>
      </w:r>
      <w:r w:rsidR="001017E7">
        <w:t xml:space="preserve">they </w:t>
      </w:r>
      <w:r w:rsidR="008B765D">
        <w:t>al</w:t>
      </w:r>
      <w:r w:rsidR="00734057">
        <w:t>ways</w:t>
      </w:r>
      <w:r w:rsidR="008B765D">
        <w:t xml:space="preserve"> result in</w:t>
      </w:r>
      <w:r w:rsidR="001017E7">
        <w:t xml:space="preserve"> increased working memory</w:t>
      </w:r>
      <w:r w:rsidR="0014059E">
        <w:t xml:space="preserve"> </w:t>
      </w:r>
      <w:r w:rsidR="00A671F8">
        <w:t xml:space="preserve">capacity </w:t>
      </w:r>
      <w:r w:rsidR="001017E7">
        <w:t>now</w:t>
      </w:r>
      <w:r w:rsidR="00A671F8">
        <w:t>,</w:t>
      </w:r>
      <w:r w:rsidR="001017E7">
        <w:t xml:space="preserve"> and at the </w:t>
      </w:r>
      <w:r w:rsidR="00153A17">
        <w:t>time,</w:t>
      </w:r>
      <w:r w:rsidR="001017E7">
        <w:t xml:space="preserve"> </w:t>
      </w:r>
      <w:r w:rsidR="004D7802">
        <w:t xml:space="preserve">they </w:t>
      </w:r>
      <w:r w:rsidR="00A671F8">
        <w:t>are</w:t>
      </w:r>
      <w:r w:rsidR="004D7802">
        <w:t xml:space="preserve"> </w:t>
      </w:r>
      <w:r w:rsidR="00A671F8">
        <w:t>required</w:t>
      </w:r>
      <w:r w:rsidR="001017E7">
        <w:t>.</w:t>
      </w:r>
      <w:r w:rsidR="004D7802">
        <w:t xml:space="preserve"> It is very difficult to </w:t>
      </w:r>
      <w:r w:rsidR="00391C8F">
        <w:t>compile</w:t>
      </w:r>
      <w:r w:rsidR="004D7802">
        <w:t xml:space="preserve"> </w:t>
      </w:r>
      <w:r w:rsidR="00391C8F">
        <w:t xml:space="preserve">a logical and </w:t>
      </w:r>
      <w:r w:rsidR="00BB150C">
        <w:t xml:space="preserve">realistic </w:t>
      </w:r>
      <w:r w:rsidR="00391C8F">
        <w:t>understanding of the world we live in</w:t>
      </w:r>
      <w:r w:rsidR="004D7802">
        <w:t xml:space="preserve"> when your </w:t>
      </w:r>
      <w:r w:rsidR="00A671F8">
        <w:t xml:space="preserve">traditional, self-righteous or </w:t>
      </w:r>
      <w:r w:rsidR="00BB150C">
        <w:t xml:space="preserve">bigoted </w:t>
      </w:r>
      <w:r w:rsidR="004D7802">
        <w:t xml:space="preserve">parents are </w:t>
      </w:r>
      <w:r w:rsidR="000C012D">
        <w:t>teaching</w:t>
      </w:r>
      <w:r w:rsidR="00391C8F">
        <w:t xml:space="preserve"> </w:t>
      </w:r>
      <w:r w:rsidR="00A671F8">
        <w:t xml:space="preserve">racism, misogyny, </w:t>
      </w:r>
      <w:r w:rsidR="000C012D">
        <w:t xml:space="preserve">right and wrong or are busy negotiating </w:t>
      </w:r>
      <w:r w:rsidR="00391C8F">
        <w:t>the</w:t>
      </w:r>
      <w:r w:rsidR="000C012D">
        <w:t>ir definition and the causes of the</w:t>
      </w:r>
      <w:r w:rsidR="00391C8F">
        <w:t xml:space="preserve"> </w:t>
      </w:r>
      <w:r w:rsidR="000C012D">
        <w:t>‘</w:t>
      </w:r>
      <w:r w:rsidR="00391C8F">
        <w:t>evil</w:t>
      </w:r>
      <w:r w:rsidR="000C012D">
        <w:t>s’ of this world</w:t>
      </w:r>
      <w:r w:rsidR="004D7802">
        <w:t>.</w:t>
      </w:r>
    </w:p>
    <w:p w:rsidR="00734057" w:rsidRDefault="00BB150C" w:rsidP="000F1D02">
      <w:r>
        <w:tab/>
        <w:t>When aligning with such</w:t>
      </w:r>
      <w:r w:rsidR="00734057">
        <w:t xml:space="preserve"> extreme and </w:t>
      </w:r>
      <w:r w:rsidR="000C012D">
        <w:t>maligned</w:t>
      </w:r>
      <w:r w:rsidR="00734057">
        <w:t xml:space="preserve"> </w:t>
      </w:r>
      <w:r>
        <w:t>requirements,</w:t>
      </w:r>
      <w:r w:rsidR="00734057">
        <w:t xml:space="preserve"> it is vital that all extraneous </w:t>
      </w:r>
      <w:r>
        <w:t xml:space="preserve">and arbitrary </w:t>
      </w:r>
      <w:r w:rsidR="000C012D">
        <w:t>stimuli resulting from this</w:t>
      </w:r>
      <w:r w:rsidR="00734057">
        <w:t xml:space="preserve"> environment do not require engagement</w:t>
      </w:r>
      <w:r w:rsidR="000C012D">
        <w:t xml:space="preserve"> and can be </w:t>
      </w:r>
      <w:proofErr w:type="gramStart"/>
      <w:r w:rsidR="000C012D">
        <w:t>negotiated</w:t>
      </w:r>
      <w:r w:rsidR="00734057">
        <w:t>,</w:t>
      </w:r>
      <w:proofErr w:type="gramEnd"/>
      <w:r w:rsidR="00734057">
        <w:t xml:space="preserve"> otherwise </w:t>
      </w:r>
      <w:r w:rsidR="000C012D">
        <w:t xml:space="preserve">necessary </w:t>
      </w:r>
      <w:r w:rsidR="00734057">
        <w:t>resourc</w:t>
      </w:r>
      <w:r w:rsidR="000C012D">
        <w:t>es will impede the ability to cope</w:t>
      </w:r>
      <w:r w:rsidR="0014059E">
        <w:t>. This is when</w:t>
      </w:r>
      <w:r w:rsidR="00734057">
        <w:t xml:space="preserve"> overwhelming </w:t>
      </w:r>
      <w:r w:rsidR="00E31D53">
        <w:t xml:space="preserve">and </w:t>
      </w:r>
      <w:r>
        <w:t xml:space="preserve">seemingly </w:t>
      </w:r>
      <w:r w:rsidR="000C012D">
        <w:t xml:space="preserve">irrational or </w:t>
      </w:r>
      <w:r w:rsidR="00E31D53">
        <w:t xml:space="preserve">bizarre </w:t>
      </w:r>
      <w:r w:rsidR="00734057">
        <w:t>coping mechanisms appear. Simple, limited and r</w:t>
      </w:r>
      <w:r w:rsidR="00EA09DF">
        <w:t>epetitive diet, simple wardrobe and</w:t>
      </w:r>
      <w:r w:rsidR="00734057">
        <w:t xml:space="preserve"> minim</w:t>
      </w:r>
      <w:r w:rsidR="0014059E">
        <w:t xml:space="preserve">al environmental </w:t>
      </w:r>
      <w:r w:rsidR="00EA09DF">
        <w:t>distraction</w:t>
      </w:r>
      <w:r w:rsidR="0014059E">
        <w:t>s</w:t>
      </w:r>
      <w:r w:rsidR="00734057">
        <w:t xml:space="preserve"> are all required to </w:t>
      </w:r>
      <w:r>
        <w:t xml:space="preserve">retain sufficient working memory </w:t>
      </w:r>
      <w:r w:rsidR="000C012D">
        <w:t>to have</w:t>
      </w:r>
      <w:r w:rsidR="0014059E">
        <w:t xml:space="preserve"> </w:t>
      </w:r>
      <w:r w:rsidR="006363E6">
        <w:t xml:space="preserve">the </w:t>
      </w:r>
      <w:r w:rsidR="0014059E">
        <w:t>resources to respond</w:t>
      </w:r>
      <w:r w:rsidR="000C012D">
        <w:t xml:space="preserve"> to your own needs</w:t>
      </w:r>
      <w:r w:rsidR="00734057">
        <w:t>.</w:t>
      </w:r>
    </w:p>
    <w:p w:rsidR="00F7031F" w:rsidRDefault="000C012D" w:rsidP="00F7031F">
      <w:r>
        <w:tab/>
        <w:t>If I removed myself from this</w:t>
      </w:r>
      <w:r w:rsidR="001E689D">
        <w:t xml:space="preserve"> spectrum I would not have been capable of learning </w:t>
      </w:r>
      <w:r>
        <w:t xml:space="preserve">without debilitating interference </w:t>
      </w:r>
      <w:r w:rsidR="001E689D">
        <w:t>as I did</w:t>
      </w:r>
      <w:r>
        <w:t>,</w:t>
      </w:r>
      <w:r w:rsidR="001E689D">
        <w:t xml:space="preserve"> and further fathoming out </w:t>
      </w:r>
      <w:r>
        <w:t xml:space="preserve">the solutions to my personal issues and </w:t>
      </w:r>
      <w:r w:rsidR="00393743">
        <w:t>lastly</w:t>
      </w:r>
      <w:r>
        <w:t xml:space="preserve">, writing </w:t>
      </w:r>
      <w:r w:rsidR="001E689D">
        <w:t xml:space="preserve">this paper. </w:t>
      </w:r>
      <w:r w:rsidR="001017E7">
        <w:t>I</w:t>
      </w:r>
      <w:r w:rsidR="001E689D">
        <w:t xml:space="preserve"> </w:t>
      </w:r>
      <w:r w:rsidR="004171DD">
        <w:t>engaged an Autistic</w:t>
      </w:r>
      <w:r w:rsidR="00361E00">
        <w:t xml:space="preserve"> state</w:t>
      </w:r>
      <w:r w:rsidR="001E689D">
        <w:t xml:space="preserve"> at 36 years of age and </w:t>
      </w:r>
      <w:r w:rsidR="00361E00">
        <w:t xml:space="preserve">it </w:t>
      </w:r>
      <w:r w:rsidR="001E689D">
        <w:t xml:space="preserve">was a choice without really </w:t>
      </w:r>
      <w:r>
        <w:t>having</w:t>
      </w:r>
      <w:r w:rsidR="001E689D">
        <w:t xml:space="preserve"> a choice. </w:t>
      </w:r>
      <w:r w:rsidR="006363E6">
        <w:t>I knew I was foregoing some social mechanics in exchange for increased resources, I did n</w:t>
      </w:r>
      <w:r w:rsidR="00EA09DF">
        <w:t xml:space="preserve">ot however expect my social </w:t>
      </w:r>
      <w:r w:rsidR="00171EAD">
        <w:t>connection</w:t>
      </w:r>
      <w:r w:rsidR="00EA09DF">
        <w:t>s</w:t>
      </w:r>
      <w:r w:rsidR="006363E6">
        <w:t xml:space="preserve"> </w:t>
      </w:r>
      <w:r w:rsidR="00472AFA">
        <w:t xml:space="preserve">and some other functions </w:t>
      </w:r>
      <w:r w:rsidR="006363E6">
        <w:t>to suffer so severely</w:t>
      </w:r>
      <w:r w:rsidR="004171DD">
        <w:t xml:space="preserve"> </w:t>
      </w:r>
      <w:r w:rsidR="00CA602A">
        <w:t>a</w:t>
      </w:r>
      <w:r>
        <w:t>s a result</w:t>
      </w:r>
      <w:r w:rsidR="00F7031F">
        <w:t xml:space="preserve">. </w:t>
      </w:r>
      <w:proofErr w:type="gramStart"/>
      <w:r w:rsidR="00472AFA">
        <w:t>It’s</w:t>
      </w:r>
      <w:proofErr w:type="gramEnd"/>
      <w:r w:rsidR="00472AFA">
        <w:t xml:space="preserve"> kind of like </w:t>
      </w:r>
      <w:r>
        <w:t>removing the lubrication from just one</w:t>
      </w:r>
      <w:r w:rsidR="00472AFA">
        <w:t xml:space="preserve"> single cog in a larger machine. </w:t>
      </w:r>
      <w:r w:rsidR="00F7031F">
        <w:t xml:space="preserve">I gave up </w:t>
      </w:r>
      <w:r w:rsidR="00472AFA">
        <w:t>on seeking</w:t>
      </w:r>
      <w:r w:rsidR="00F7031F">
        <w:t xml:space="preserve"> attention </w:t>
      </w:r>
      <w:r w:rsidR="00472AFA">
        <w:t>from</w:t>
      </w:r>
      <w:r w:rsidR="00F7031F">
        <w:t xml:space="preserve"> stimuli generated by the opposite sex, opportunities for cash, any attention to fashion (which I </w:t>
      </w:r>
      <w:proofErr w:type="gramStart"/>
      <w:r w:rsidR="00F7031F">
        <w:t>didn’t</w:t>
      </w:r>
      <w:proofErr w:type="gramEnd"/>
      <w:r w:rsidR="00F7031F">
        <w:t xml:space="preserve"> really do anyway)</w:t>
      </w:r>
      <w:r w:rsidR="00171EAD">
        <w:t xml:space="preserve">, </w:t>
      </w:r>
      <w:r w:rsidR="00171EAD">
        <w:lastRenderedPageBreak/>
        <w:t>attitude, fa</w:t>
      </w:r>
      <w:r w:rsidR="00171EAD" w:rsidRPr="009D6AFB">
        <w:rPr>
          <w:rFonts w:cs="Calibri"/>
        </w:rPr>
        <w:t>ç</w:t>
      </w:r>
      <w:r w:rsidR="00171EAD">
        <w:t>ade</w:t>
      </w:r>
      <w:r w:rsidR="00F7031F">
        <w:t xml:space="preserve"> and many social norms </w:t>
      </w:r>
      <w:r w:rsidR="00BB150C">
        <w:t xml:space="preserve">and expectations </w:t>
      </w:r>
      <w:r w:rsidR="00F7031F">
        <w:t xml:space="preserve">as my newfound needs demanded more </w:t>
      </w:r>
      <w:r w:rsidR="00472AFA">
        <w:t xml:space="preserve">and more </w:t>
      </w:r>
      <w:r w:rsidR="00F7031F">
        <w:t>resources.</w:t>
      </w:r>
    </w:p>
    <w:p w:rsidR="00983342" w:rsidRDefault="001E689D" w:rsidP="008D1B8F">
      <w:pPr>
        <w:ind w:firstLine="720"/>
      </w:pPr>
      <w:r>
        <w:t xml:space="preserve">Autism is about </w:t>
      </w:r>
      <w:r w:rsidR="00BB150C">
        <w:t>maintaining</w:t>
      </w:r>
      <w:r w:rsidR="00171EAD">
        <w:t xml:space="preserve"> </w:t>
      </w:r>
      <w:r w:rsidR="00BB150C">
        <w:t xml:space="preserve">a minimum of </w:t>
      </w:r>
      <w:r w:rsidR="00171EAD">
        <w:t>available resources</w:t>
      </w:r>
      <w:r>
        <w:t xml:space="preserve"> </w:t>
      </w:r>
      <w:r w:rsidR="00BB150C">
        <w:t xml:space="preserve">at all times </w:t>
      </w:r>
      <w:r>
        <w:t>for purpose</w:t>
      </w:r>
      <w:r w:rsidR="00BB150C">
        <w:t>,</w:t>
      </w:r>
      <w:r>
        <w:t xml:space="preserve"> by necessity </w:t>
      </w:r>
      <w:r w:rsidR="00BB150C">
        <w:t xml:space="preserve">and </w:t>
      </w:r>
      <w:r w:rsidR="00D930DD">
        <w:t xml:space="preserve">for function. </w:t>
      </w:r>
      <w:r w:rsidR="00361E00">
        <w:t xml:space="preserve">I doubt that you will meet a high functioning autistic person that has no idea what social expectations or standards they </w:t>
      </w:r>
      <w:r w:rsidR="00B81A5B">
        <w:t>intentionally</w:t>
      </w:r>
      <w:r w:rsidR="003E6B24">
        <w:t xml:space="preserve"> </w:t>
      </w:r>
      <w:r w:rsidR="004D7802">
        <w:t>do not engage</w:t>
      </w:r>
      <w:proofErr w:type="gramStart"/>
      <w:r w:rsidR="00361E00">
        <w:t>.</w:t>
      </w:r>
      <w:r w:rsidR="001017E7">
        <w:t>....</w:t>
      </w:r>
      <w:proofErr w:type="gramEnd"/>
    </w:p>
    <w:p w:rsidR="001F3383" w:rsidRDefault="001F3383" w:rsidP="001F3383">
      <w:pPr>
        <w:pStyle w:val="Heading1"/>
        <w:jc w:val="center"/>
      </w:pPr>
      <w:r>
        <w:t>Depression</w:t>
      </w:r>
    </w:p>
    <w:p w:rsidR="005536E8" w:rsidRDefault="005536E8" w:rsidP="005536E8">
      <w:r>
        <w:t>Weltschmerz:</w:t>
      </w:r>
    </w:p>
    <w:p w:rsidR="000B2D1B" w:rsidRDefault="005536E8" w:rsidP="005536E8">
      <w:pPr>
        <w:pStyle w:val="ListParagraph"/>
        <w:numPr>
          <w:ilvl w:val="0"/>
          <w:numId w:val="13"/>
        </w:numPr>
      </w:pPr>
      <w:r>
        <w:t>T</w:t>
      </w:r>
      <w:r w:rsidR="001168AC">
        <w:t xml:space="preserve">he feeling of hopelessness that arises from comparing </w:t>
      </w:r>
      <w:r w:rsidR="0087693F">
        <w:t>the</w:t>
      </w:r>
      <w:r w:rsidR="001168AC">
        <w:t xml:space="preserve"> place </w:t>
      </w:r>
      <w:r w:rsidR="0087693F">
        <w:t xml:space="preserve">we hold </w:t>
      </w:r>
      <w:r w:rsidR="001168AC">
        <w:t xml:space="preserve">in our idealised world to </w:t>
      </w:r>
      <w:r w:rsidR="00C60F69">
        <w:t>the</w:t>
      </w:r>
      <w:r w:rsidR="000B2D1B">
        <w:t xml:space="preserve"> </w:t>
      </w:r>
      <w:r w:rsidR="001168AC">
        <w:t xml:space="preserve">place </w:t>
      </w:r>
      <w:r w:rsidR="0087693F">
        <w:t xml:space="preserve">we hold </w:t>
      </w:r>
      <w:r w:rsidR="001168AC">
        <w:t>in the actual world.</w:t>
      </w:r>
    </w:p>
    <w:p w:rsidR="00C96964" w:rsidRDefault="00C96964" w:rsidP="005536E8">
      <w:pPr>
        <w:pStyle w:val="ListParagraph"/>
        <w:numPr>
          <w:ilvl w:val="0"/>
          <w:numId w:val="12"/>
        </w:numPr>
        <w:ind w:left="709"/>
      </w:pPr>
      <w:r>
        <w:t>The depression that arises from comparing the world as it is to a hypothetical</w:t>
      </w:r>
      <w:r w:rsidR="00393743">
        <w:t>,</w:t>
      </w:r>
      <w:r>
        <w:t xml:space="preserve"> idealised world.</w:t>
      </w:r>
    </w:p>
    <w:p w:rsidR="00CA76B2" w:rsidRDefault="00CA76B2" w:rsidP="00DA7F65">
      <w:pPr>
        <w:ind w:firstLine="720"/>
      </w:pPr>
      <w:r>
        <w:t xml:space="preserve">The experience of having unrealistic expectations generates irrational thoughts. Irrational thoughts by definition are greater in size and structure to single thoughts. In other words, irrational thoughts overwhelm us and </w:t>
      </w:r>
      <w:r w:rsidR="00B13ACC">
        <w:t xml:space="preserve">generate conscience. Stimuli, experience and </w:t>
      </w:r>
      <w:r>
        <w:t>perception</w:t>
      </w:r>
      <w:r w:rsidR="00B13ACC">
        <w:t xml:space="preserve"> go on to create irrational overwhelming thoughts that then generate entries in conscience, a cyclic process that creates panic. </w:t>
      </w:r>
      <w:r w:rsidR="00983342">
        <w:t>P</w:t>
      </w:r>
      <w:r w:rsidR="00B13ACC">
        <w:t>anic generate</w:t>
      </w:r>
      <w:r w:rsidR="00983342">
        <w:t>s</w:t>
      </w:r>
      <w:r w:rsidR="00B13ACC">
        <w:t xml:space="preserve"> </w:t>
      </w:r>
      <w:r w:rsidR="00983342">
        <w:t xml:space="preserve">fear, </w:t>
      </w:r>
      <w:r w:rsidR="00B13ACC">
        <w:t xml:space="preserve">anxiety and anxiety attacks and is why depression is </w:t>
      </w:r>
      <w:r w:rsidR="00983342">
        <w:t>usually associated with</w:t>
      </w:r>
      <w:r w:rsidR="00B13ACC">
        <w:t xml:space="preserve"> anxiety. </w:t>
      </w:r>
    </w:p>
    <w:p w:rsidR="001168AC" w:rsidRDefault="0056592A" w:rsidP="00DA7F65">
      <w:pPr>
        <w:ind w:firstLine="720"/>
      </w:pPr>
      <w:r>
        <w:t xml:space="preserve">Having unrealistic expectations of this world generated by </w:t>
      </w:r>
      <w:r w:rsidR="000B2D1B">
        <w:t>the desire for more ‘things’ at the hands of Capitalism, perpetuated by a more thoroughly researched and developed</w:t>
      </w:r>
      <w:r>
        <w:t xml:space="preserve"> media </w:t>
      </w:r>
      <w:r w:rsidR="000B2D1B">
        <w:t>machine created to aid the</w:t>
      </w:r>
      <w:r>
        <w:t xml:space="preserve"> sell</w:t>
      </w:r>
      <w:r w:rsidR="000B2D1B">
        <w:t>ing of</w:t>
      </w:r>
      <w:r>
        <w:t xml:space="preserve"> more </w:t>
      </w:r>
      <w:r w:rsidR="000B2D1B">
        <w:t>‘</w:t>
      </w:r>
      <w:r>
        <w:t>stuff</w:t>
      </w:r>
      <w:r w:rsidR="000B2D1B">
        <w:t>’</w:t>
      </w:r>
      <w:r>
        <w:t xml:space="preserve">, we find it unsatisfying </w:t>
      </w:r>
      <w:r w:rsidR="000B2D1B">
        <w:t xml:space="preserve">and often debilitating </w:t>
      </w:r>
      <w:r>
        <w:t xml:space="preserve">when </w:t>
      </w:r>
      <w:r w:rsidR="000B2D1B">
        <w:t>our own lives don’t reflect these</w:t>
      </w:r>
      <w:r>
        <w:t xml:space="preserve"> </w:t>
      </w:r>
      <w:r w:rsidR="006B3516">
        <w:t>outcomes</w:t>
      </w:r>
      <w:r>
        <w:t xml:space="preserve">. </w:t>
      </w:r>
      <w:r w:rsidR="006B3516">
        <w:t xml:space="preserve">The emotional response when presented with </w:t>
      </w:r>
      <w:r w:rsidR="000E1C74">
        <w:t>these facts often looks like, “O</w:t>
      </w:r>
      <w:r>
        <w:t xml:space="preserve">h no, I’m going to have to </w:t>
      </w:r>
      <w:r w:rsidR="006B3516">
        <w:t>lower my standards and</w:t>
      </w:r>
      <w:r>
        <w:t xml:space="preserve"> my life may not be as </w:t>
      </w:r>
      <w:r w:rsidR="00FE1F5D">
        <w:t xml:space="preserve">the </w:t>
      </w:r>
      <w:r w:rsidR="001140AC">
        <w:t>media</w:t>
      </w:r>
      <w:r w:rsidR="00FE1F5D">
        <w:t xml:space="preserve"> </w:t>
      </w:r>
      <w:r w:rsidR="000B2D1B">
        <w:t>and those who promote its wares tell</w:t>
      </w:r>
      <w:r w:rsidR="00FE1F5D">
        <w:t xml:space="preserve"> me it should</w:t>
      </w:r>
      <w:r>
        <w:t>”</w:t>
      </w:r>
      <w:r w:rsidR="006B3516">
        <w:t xml:space="preserve"> and “I’ll be ostracised from my peers and I won’t be able to joi</w:t>
      </w:r>
      <w:r w:rsidR="001140AC">
        <w:t>n in”. A</w:t>
      </w:r>
      <w:r>
        <w:t xml:space="preserve">s opposed to considering </w:t>
      </w:r>
      <w:r w:rsidR="001140AC">
        <w:t>that,</w:t>
      </w:r>
      <w:r>
        <w:t xml:space="preserve"> happiness may </w:t>
      </w:r>
      <w:r w:rsidR="000B2D1B">
        <w:t xml:space="preserve">actually </w:t>
      </w:r>
      <w:r>
        <w:t>lie elsewhere.</w:t>
      </w:r>
      <w:r w:rsidR="00FE1F5D">
        <w:t xml:space="preserve"> The media then go further to using subliminal advertising to create more conflict and competition, suspense and expectation and there is nothing we can do about it, even though </w:t>
      </w:r>
      <w:proofErr w:type="gramStart"/>
      <w:r w:rsidR="00FE1F5D">
        <w:t>it’s</w:t>
      </w:r>
      <w:proofErr w:type="gramEnd"/>
      <w:r w:rsidR="00FE1F5D">
        <w:t xml:space="preserve"> against the law. The board that censors advertising will only act upon complaints. Subliminal advertising affects the user at a level below conscious awareness and so by definition, it </w:t>
      </w:r>
      <w:proofErr w:type="gramStart"/>
      <w:r w:rsidR="00FE1F5D">
        <w:t>is designed</w:t>
      </w:r>
      <w:proofErr w:type="gramEnd"/>
      <w:r w:rsidR="00FE1F5D">
        <w:t xml:space="preserve"> to avoid detection. This creates a competitive environment that </w:t>
      </w:r>
      <w:proofErr w:type="gramStart"/>
      <w:r w:rsidR="00FE1F5D">
        <w:t>can</w:t>
      </w:r>
      <w:r w:rsidR="006B3516">
        <w:t>not</w:t>
      </w:r>
      <w:r w:rsidR="00FE1F5D">
        <w:t xml:space="preserve"> be </w:t>
      </w:r>
      <w:r w:rsidR="006B3516">
        <w:t>negotiated</w:t>
      </w:r>
      <w:proofErr w:type="gramEnd"/>
      <w:r w:rsidR="00CA602A">
        <w:t>. Engaging c</w:t>
      </w:r>
      <w:r w:rsidR="00FE1F5D">
        <w:t xml:space="preserve">apitalism then becomes the only tangible bastion for hope. </w:t>
      </w:r>
      <w:r w:rsidR="00413FD6">
        <w:t xml:space="preserve">To get more means you get closer to that ideal. This redefines failure from being a necessary and </w:t>
      </w:r>
      <w:r w:rsidR="006B3516">
        <w:t>functional</w:t>
      </w:r>
      <w:r w:rsidR="00413FD6">
        <w:t xml:space="preserve"> pathway to success</w:t>
      </w:r>
      <w:r w:rsidR="006B3516">
        <w:t>,</w:t>
      </w:r>
      <w:r w:rsidR="00413FD6">
        <w:t xml:space="preserve"> to becoming a step down the ladder of </w:t>
      </w:r>
      <w:r w:rsidR="006B3516">
        <w:t xml:space="preserve">one’s own </w:t>
      </w:r>
      <w:r w:rsidR="00413FD6">
        <w:t>personal worth.</w:t>
      </w:r>
    </w:p>
    <w:p w:rsidR="00AC3460" w:rsidRDefault="00B13ACC" w:rsidP="00E5343A">
      <w:r>
        <w:tab/>
        <w:t>T</w:t>
      </w:r>
      <w:r w:rsidR="00413FD6">
        <w:t xml:space="preserve">he media </w:t>
      </w:r>
      <w:r>
        <w:t xml:space="preserve">machine </w:t>
      </w:r>
      <w:proofErr w:type="gramStart"/>
      <w:r>
        <w:t>doesn’t</w:t>
      </w:r>
      <w:proofErr w:type="gramEnd"/>
      <w:r w:rsidR="00413FD6">
        <w:t xml:space="preserve"> wish to change this dynamic as it </w:t>
      </w:r>
      <w:r w:rsidR="00983342">
        <w:t>is not economically advantageous</w:t>
      </w:r>
      <w:r>
        <w:t>. As for the politics</w:t>
      </w:r>
      <w:proofErr w:type="gramStart"/>
      <w:r>
        <w:t>;</w:t>
      </w:r>
      <w:proofErr w:type="gramEnd"/>
      <w:r w:rsidR="00413FD6">
        <w:t xml:space="preserve"> </w:t>
      </w:r>
      <w:r w:rsidR="00830541">
        <w:t>the failure to satisfy the retail need is dehumanising and keeps a person afraid</w:t>
      </w:r>
      <w:r w:rsidR="00DA7F65">
        <w:t>/oppressed</w:t>
      </w:r>
      <w:r w:rsidR="00413FD6">
        <w:t>.</w:t>
      </w:r>
      <w:r w:rsidR="00830541">
        <w:t xml:space="preserve"> An afraid person </w:t>
      </w:r>
      <w:proofErr w:type="gramStart"/>
      <w:r w:rsidR="00830541">
        <w:t>doesn’t</w:t>
      </w:r>
      <w:proofErr w:type="gramEnd"/>
      <w:r w:rsidR="00830541">
        <w:t xml:space="preserve"> challe</w:t>
      </w:r>
      <w:r w:rsidR="00983342">
        <w:t>nge or question the status quo and the g</w:t>
      </w:r>
      <w:r w:rsidR="00830541">
        <w:t xml:space="preserve">overnment </w:t>
      </w:r>
      <w:r w:rsidR="00CA602A">
        <w:t>coffers love</w:t>
      </w:r>
      <w:r w:rsidR="00830541">
        <w:t xml:space="preserve"> a sedate and predictable consumer population.</w:t>
      </w:r>
    </w:p>
    <w:p w:rsidR="008B41BE" w:rsidRDefault="008B41BE" w:rsidP="00E5343A"/>
    <w:p w:rsidR="008D3585" w:rsidRDefault="008D3585" w:rsidP="008D3585">
      <w:pPr>
        <w:pStyle w:val="Heading1"/>
        <w:jc w:val="center"/>
      </w:pPr>
      <w:r>
        <w:lastRenderedPageBreak/>
        <w:t>An Alternate Theory on Desire</w:t>
      </w:r>
    </w:p>
    <w:p w:rsidR="008D3585" w:rsidRDefault="008D3585" w:rsidP="008B41BE">
      <w:pPr>
        <w:ind w:firstLine="720"/>
      </w:pPr>
    </w:p>
    <w:p w:rsidR="008B41BE" w:rsidRPr="00C554F5" w:rsidRDefault="008B41BE" w:rsidP="008B41BE">
      <w:pPr>
        <w:ind w:firstLine="720"/>
      </w:pPr>
      <w:r w:rsidRPr="00C554F5">
        <w:t xml:space="preserve">“I remember the very </w:t>
      </w:r>
      <w:r w:rsidRPr="00C554F5">
        <w:rPr>
          <w:rStyle w:val="Emphasis"/>
          <w:i w:val="0"/>
        </w:rPr>
        <w:t>thing</w:t>
      </w:r>
      <w:r w:rsidRPr="00C554F5">
        <w:rPr>
          <w:i/>
        </w:rPr>
        <w:t xml:space="preserve"> </w:t>
      </w:r>
      <w:r w:rsidRPr="00C554F5">
        <w:t>that I do not wish to; I</w:t>
      </w:r>
      <w:r w:rsidRPr="00C554F5">
        <w:rPr>
          <w:i/>
        </w:rPr>
        <w:t xml:space="preserve"> </w:t>
      </w:r>
      <w:r w:rsidRPr="00C554F5">
        <w:rPr>
          <w:rStyle w:val="Emphasis"/>
          <w:i w:val="0"/>
        </w:rPr>
        <w:t>cannot forget the things</w:t>
      </w:r>
      <w:r w:rsidRPr="00C554F5">
        <w:t xml:space="preserve"> I wish to </w:t>
      </w:r>
      <w:r w:rsidRPr="00C554F5">
        <w:rPr>
          <w:rStyle w:val="Emphasis"/>
          <w:i w:val="0"/>
        </w:rPr>
        <w:t>forget</w:t>
      </w:r>
      <w:r w:rsidR="00BF410E" w:rsidRPr="00C554F5">
        <w:t xml:space="preserve">.”  --- </w:t>
      </w:r>
      <w:r w:rsidRPr="00C554F5">
        <w:rPr>
          <w:rStyle w:val="Emphasis"/>
          <w:i w:val="0"/>
        </w:rPr>
        <w:t>Cicero</w:t>
      </w:r>
    </w:p>
    <w:p w:rsidR="008D3585" w:rsidRDefault="008D3585" w:rsidP="008B41BE">
      <w:pPr>
        <w:ind w:firstLine="720"/>
      </w:pPr>
      <w:r>
        <w:t>Our brains not only seems to be designed to remind us, without relative stimulus, of our failures, the things we regret and the things we could have done better but also, it appears that there is a possibility that everything we chose to do may be designed purely to meet these needs.</w:t>
      </w:r>
    </w:p>
    <w:p w:rsidR="0089635C" w:rsidRDefault="0089635C" w:rsidP="0089635C">
      <w:pPr>
        <w:ind w:firstLine="720"/>
      </w:pPr>
      <w:r>
        <w:t xml:space="preserve">This new theory </w:t>
      </w:r>
      <w:proofErr w:type="gramStart"/>
      <w:r>
        <w:t>doesn’t</w:t>
      </w:r>
      <w:proofErr w:type="gramEnd"/>
      <w:r>
        <w:t xml:space="preserve"> undermine this thesis, it just simplifies it </w:t>
      </w:r>
      <w:r w:rsidR="00462838">
        <w:t>without giving up any necessary function</w:t>
      </w:r>
      <w:r>
        <w:t xml:space="preserve">. As I have mentioned throughout this paper, desire </w:t>
      </w:r>
      <w:proofErr w:type="gramStart"/>
      <w:r>
        <w:t>isn’t</w:t>
      </w:r>
      <w:proofErr w:type="gramEnd"/>
      <w:r>
        <w:t xml:space="preserve"> always pretty</w:t>
      </w:r>
      <w:r w:rsidR="00462838">
        <w:t>. Given the following theory, d</w:t>
      </w:r>
      <w:r>
        <w:t>esire m</w:t>
      </w:r>
      <w:r w:rsidR="00462838">
        <w:t xml:space="preserve">ay be </w:t>
      </w:r>
      <w:r w:rsidR="00153A17">
        <w:t>definable</w:t>
      </w:r>
      <w:r w:rsidR="00462838">
        <w:t xml:space="preserve"> </w:t>
      </w:r>
      <w:r>
        <w:t xml:space="preserve">as never being pretty. Still, this does not mean that the results </w:t>
      </w:r>
      <w:r w:rsidR="00462838">
        <w:t>of</w:t>
      </w:r>
      <w:r>
        <w:t xml:space="preserve"> satisfying a desire may not be attractive, wonderful, admirable, beneficial and worthy.</w:t>
      </w:r>
      <w:r w:rsidRPr="00183CA8">
        <w:t xml:space="preserve"> </w:t>
      </w:r>
      <w:r>
        <w:t xml:space="preserve">As I have mentioned and described in this paper already, the only fear is the fear of the unknown and </w:t>
      </w:r>
      <w:r w:rsidR="00153A17">
        <w:t>that,</w:t>
      </w:r>
      <w:r>
        <w:t xml:space="preserve"> the need to address this unknown factor may be </w:t>
      </w:r>
      <w:r w:rsidR="00462838">
        <w:t xml:space="preserve">the only thing that motivates </w:t>
      </w:r>
      <w:r>
        <w:t>human endeavours.</w:t>
      </w:r>
    </w:p>
    <w:p w:rsidR="006225DB" w:rsidRDefault="006225DB" w:rsidP="008B41BE">
      <w:pPr>
        <w:ind w:firstLine="720"/>
      </w:pPr>
      <w:r>
        <w:t xml:space="preserve">If you </w:t>
      </w:r>
      <w:r w:rsidR="00F82665">
        <w:t>recall,</w:t>
      </w:r>
      <w:r>
        <w:t xml:space="preserve"> the way I managed to end my experience with schizophrenia was to confront, consider, take responsibility for and </w:t>
      </w:r>
      <w:r w:rsidR="00F82665">
        <w:t xml:space="preserve">attempt to </w:t>
      </w:r>
      <w:r>
        <w:t>address my own failures</w:t>
      </w:r>
      <w:r w:rsidR="00F82665">
        <w:t xml:space="preserve"> </w:t>
      </w:r>
      <w:r w:rsidR="0089635C">
        <w:t>as manifest</w:t>
      </w:r>
      <w:r w:rsidR="00F82665">
        <w:t xml:space="preserve"> </w:t>
      </w:r>
      <w:r w:rsidR="0089635C">
        <w:t xml:space="preserve">in </w:t>
      </w:r>
      <w:r w:rsidR="00F82665">
        <w:t>conscience</w:t>
      </w:r>
      <w:r>
        <w:t xml:space="preserve">. </w:t>
      </w:r>
      <w:r w:rsidR="00F82665">
        <w:t>These</w:t>
      </w:r>
      <w:r>
        <w:t xml:space="preserve"> are </w:t>
      </w:r>
      <w:r w:rsidR="00433A1A">
        <w:t xml:space="preserve">mental entries </w:t>
      </w:r>
      <w:r>
        <w:t xml:space="preserve">that </w:t>
      </w:r>
      <w:r w:rsidR="00433A1A">
        <w:t>represent</w:t>
      </w:r>
      <w:r w:rsidR="008D3585">
        <w:t xml:space="preserve"> my own failures which I was then</w:t>
      </w:r>
      <w:r>
        <w:t xml:space="preserve"> </w:t>
      </w:r>
      <w:r w:rsidR="0089635C">
        <w:t xml:space="preserve">biologically </w:t>
      </w:r>
      <w:r>
        <w:t xml:space="preserve">forced to forget </w:t>
      </w:r>
      <w:r w:rsidR="0089635C">
        <w:t xml:space="preserve">and </w:t>
      </w:r>
      <w:r>
        <w:t xml:space="preserve">hence, my cure came by </w:t>
      </w:r>
      <w:r w:rsidR="00433A1A">
        <w:t xml:space="preserve">familiarising myself with forgotten </w:t>
      </w:r>
      <w:r w:rsidR="00F82665">
        <w:t>and therefore</w:t>
      </w:r>
      <w:r w:rsidR="00433A1A">
        <w:t xml:space="preserve"> unknown failures and </w:t>
      </w:r>
      <w:r w:rsidR="00F82665">
        <w:t>further</w:t>
      </w:r>
      <w:r w:rsidR="00433A1A">
        <w:t xml:space="preserve">, by </w:t>
      </w:r>
      <w:r w:rsidR="00462838">
        <w:t>re</w:t>
      </w:r>
      <w:r w:rsidR="0089635C">
        <w:t xml:space="preserve">solving </w:t>
      </w:r>
      <w:r w:rsidR="001140AC">
        <w:t xml:space="preserve">these </w:t>
      </w:r>
      <w:r>
        <w:t>unknown</w:t>
      </w:r>
      <w:r w:rsidR="0089635C">
        <w:t xml:space="preserve"> parts of my mind</w:t>
      </w:r>
      <w:r>
        <w:t xml:space="preserve">. The emotional experience of shame </w:t>
      </w:r>
      <w:r w:rsidR="00183CA8">
        <w:t xml:space="preserve">and the unfamiliar nature of </w:t>
      </w:r>
      <w:r w:rsidR="00F82665">
        <w:t>our conscience</w:t>
      </w:r>
      <w:r w:rsidR="001140AC">
        <w:t>s</w:t>
      </w:r>
      <w:r w:rsidR="00183CA8">
        <w:t xml:space="preserve"> </w:t>
      </w:r>
      <w:r w:rsidR="00433A1A">
        <w:t>are</w:t>
      </w:r>
      <w:r>
        <w:t xml:space="preserve"> that which </w:t>
      </w:r>
      <w:r w:rsidR="00433A1A">
        <w:t xml:space="preserve">maintains </w:t>
      </w:r>
      <w:r w:rsidR="0089635C">
        <w:t xml:space="preserve">and manages </w:t>
      </w:r>
      <w:r w:rsidR="001140AC">
        <w:t>a</w:t>
      </w:r>
      <w:r w:rsidR="00433A1A">
        <w:t xml:space="preserve"> </w:t>
      </w:r>
      <w:r w:rsidR="00F82665">
        <w:t xml:space="preserve">state of </w:t>
      </w:r>
      <w:r w:rsidR="00433A1A">
        <w:t xml:space="preserve">mental homeostasis and which </w:t>
      </w:r>
      <w:r w:rsidR="00F82665">
        <w:t xml:space="preserve">further </w:t>
      </w:r>
      <w:r w:rsidR="00433A1A">
        <w:t>goes on to mediate</w:t>
      </w:r>
      <w:r>
        <w:t xml:space="preserve"> an individual’s </w:t>
      </w:r>
      <w:r w:rsidR="00F82665">
        <w:t>capacity</w:t>
      </w:r>
      <w:r>
        <w:t xml:space="preserve"> to address these fears</w:t>
      </w:r>
      <w:r w:rsidR="00183CA8">
        <w:t xml:space="preserve"> </w:t>
      </w:r>
      <w:r w:rsidR="00F82665">
        <w:t>when</w:t>
      </w:r>
      <w:r w:rsidR="00183CA8">
        <w:t xml:space="preserve"> they </w:t>
      </w:r>
      <w:r w:rsidR="001140AC">
        <w:t>are required to</w:t>
      </w:r>
      <w:r w:rsidR="00183CA8">
        <w:t>.</w:t>
      </w:r>
    </w:p>
    <w:p w:rsidR="001140AC" w:rsidRDefault="00183CA8" w:rsidP="00183CA8">
      <w:pPr>
        <w:ind w:firstLine="720"/>
      </w:pPr>
      <w:r>
        <w:t xml:space="preserve">The </w:t>
      </w:r>
      <w:r w:rsidR="009B2D3A">
        <w:t>amygdala</w:t>
      </w:r>
      <w:r w:rsidR="0089635C">
        <w:t xml:space="preserve"> and </w:t>
      </w:r>
      <w:r w:rsidR="009B2D3A">
        <w:t xml:space="preserve">the </w:t>
      </w:r>
      <w:r>
        <w:t>hippocampus</w:t>
      </w:r>
      <w:r w:rsidR="003A127A">
        <w:t xml:space="preserve">, which are </w:t>
      </w:r>
      <w:r w:rsidR="001140AC">
        <w:t>connected</w:t>
      </w:r>
      <w:r w:rsidR="003A127A">
        <w:t>,</w:t>
      </w:r>
      <w:r>
        <w:t xml:space="preserve"> </w:t>
      </w:r>
      <w:r w:rsidR="0089635C">
        <w:t>are</w:t>
      </w:r>
      <w:r>
        <w:t xml:space="preserve"> theorised to filter short</w:t>
      </w:r>
      <w:r w:rsidR="003A127A">
        <w:t>-</w:t>
      </w:r>
      <w:r>
        <w:t>term memory received from the hypothalamus</w:t>
      </w:r>
      <w:r w:rsidR="004A1B57">
        <w:t xml:space="preserve">, which receives input from our senses such as sight, sound, touch </w:t>
      </w:r>
      <w:r w:rsidR="003A127A">
        <w:t>etc</w:t>
      </w:r>
      <w:r w:rsidR="004A1B57">
        <w:t>.</w:t>
      </w:r>
      <w:r>
        <w:t xml:space="preserve"> </w:t>
      </w:r>
      <w:r w:rsidR="003A127A">
        <w:t>It then</w:t>
      </w:r>
      <w:r>
        <w:t xml:space="preserve"> </w:t>
      </w:r>
      <w:r w:rsidR="0089635C">
        <w:t>move</w:t>
      </w:r>
      <w:r w:rsidR="003A127A">
        <w:t>s</w:t>
      </w:r>
      <w:r w:rsidR="0089635C">
        <w:t xml:space="preserve"> them to</w:t>
      </w:r>
      <w:r w:rsidR="003A127A">
        <w:t xml:space="preserve"> long-</w:t>
      </w:r>
      <w:r>
        <w:t xml:space="preserve">term memory based upon the importance we assign </w:t>
      </w:r>
      <w:r w:rsidR="003A127A">
        <w:t>them</w:t>
      </w:r>
      <w:r w:rsidR="0089635C">
        <w:t>,</w:t>
      </w:r>
      <w:r>
        <w:t xml:space="preserve"> taking into account </w:t>
      </w:r>
      <w:r w:rsidR="003A127A">
        <w:t>their</w:t>
      </w:r>
      <w:r>
        <w:t xml:space="preserve"> size, shape, c</w:t>
      </w:r>
      <w:r w:rsidR="0089635C">
        <w:t>olour, modulation and intensity as an automated process.</w:t>
      </w:r>
      <w:r>
        <w:t xml:space="preserve"> I have already reputed this theory suggesting that the </w:t>
      </w:r>
      <w:r w:rsidR="009B2D3A">
        <w:t>amygdala and the hippocampus perform</w:t>
      </w:r>
      <w:r>
        <w:t xml:space="preserve"> these very same functions </w:t>
      </w:r>
      <w:r w:rsidR="004A1B57">
        <w:t xml:space="preserve">to </w:t>
      </w:r>
      <w:r w:rsidR="0089635C">
        <w:t>filter</w:t>
      </w:r>
      <w:r w:rsidR="004A1B57">
        <w:t xml:space="preserve"> and </w:t>
      </w:r>
      <w:r>
        <w:t xml:space="preserve">ratify the desirable elements </w:t>
      </w:r>
      <w:r w:rsidR="00462838">
        <w:t xml:space="preserve">received from sensory stimuli </w:t>
      </w:r>
      <w:r w:rsidR="0089635C">
        <w:t>to</w:t>
      </w:r>
      <w:r w:rsidR="003A127A">
        <w:t xml:space="preserve"> instead</w:t>
      </w:r>
      <w:r w:rsidR="001140AC">
        <w:t>,</w:t>
      </w:r>
      <w:r w:rsidR="003A127A">
        <w:t xml:space="preserve"> be </w:t>
      </w:r>
      <w:r w:rsidR="0089635C">
        <w:t>engage</w:t>
      </w:r>
      <w:r>
        <w:t xml:space="preserve"> in endeavour</w:t>
      </w:r>
      <w:r w:rsidR="001140AC">
        <w:t xml:space="preserve"> to attempt to create</w:t>
      </w:r>
      <w:r w:rsidR="004A1B57">
        <w:t xml:space="preserve"> tools, knowledge</w:t>
      </w:r>
      <w:r w:rsidR="00462838">
        <w:t>,</w:t>
      </w:r>
      <w:r w:rsidR="004A1B57">
        <w:t xml:space="preserve"> solutions </w:t>
      </w:r>
      <w:r w:rsidR="001140AC">
        <w:t xml:space="preserve">and </w:t>
      </w:r>
      <w:r w:rsidR="004A1B57">
        <w:t xml:space="preserve">to solve problems. This is another way of saying, to </w:t>
      </w:r>
      <w:r w:rsidR="00462838">
        <w:t>solve or satisfy the</w:t>
      </w:r>
      <w:r w:rsidR="004A1B57">
        <w:t xml:space="preserve"> ‘unknown’.</w:t>
      </w:r>
    </w:p>
    <w:p w:rsidR="00225686" w:rsidRDefault="00462838" w:rsidP="00B54FB2">
      <w:pPr>
        <w:ind w:firstLine="720"/>
      </w:pPr>
      <w:r>
        <w:t>Neurobiology theorises that the amygdala is an emotional processing centre</w:t>
      </w:r>
      <w:r w:rsidR="003A127A">
        <w:t xml:space="preserve"> for emotions like fear and motivation. They claim its output contributes to the regulation of autonomic and endocrine functions, as well as executive functions such as decision-making and emotional control.</w:t>
      </w:r>
      <w:r w:rsidR="00153A17">
        <w:t xml:space="preserve"> Based upon this theory it may be reasonable to consider that the filtration function performed by the hippocampus and the amygdala may be to negotiate the things that we don’t want to happen to ourselves, our families and those members of our society that we consider important in our best attempts to maintain our happiness and our sanity.</w:t>
      </w:r>
    </w:p>
    <w:p w:rsidR="008B41BE" w:rsidRDefault="00225686" w:rsidP="00B54FB2">
      <w:pPr>
        <w:ind w:firstLine="720"/>
      </w:pPr>
      <w:r>
        <w:t>In theory, we choose to do things to negotiate the repercussions that would result</w:t>
      </w:r>
      <w:r w:rsidR="0062344B">
        <w:t xml:space="preserve"> from not doing them. Therefore,</w:t>
      </w:r>
      <w:r>
        <w:t xml:space="preserve"> you say</w:t>
      </w:r>
      <w:r w:rsidR="0062344B">
        <w:t>,</w:t>
      </w:r>
      <w:r>
        <w:t xml:space="preserve"> that I buy myself as ice cream because I am afraid of what </w:t>
      </w:r>
      <w:r>
        <w:lastRenderedPageBreak/>
        <w:t xml:space="preserve">might happen if I </w:t>
      </w:r>
      <w:proofErr w:type="gramStart"/>
      <w:r>
        <w:t>don’t</w:t>
      </w:r>
      <w:proofErr w:type="gramEnd"/>
      <w:r>
        <w:t xml:space="preserve">. Well the answer is strangely existential. You may buy that ice cream, knowing that it </w:t>
      </w:r>
      <w:proofErr w:type="gramStart"/>
      <w:r>
        <w:t>isn’t</w:t>
      </w:r>
      <w:proofErr w:type="gramEnd"/>
      <w:r>
        <w:t xml:space="preserve"> very healthy to provide a quick sugar supplement without wanting to c</w:t>
      </w:r>
      <w:r w:rsidR="000972E1">
        <w:t>onfront the thought that you may be</w:t>
      </w:r>
      <w:r>
        <w:t xml:space="preserve"> unable to cope without it. You may buy that ice cream to demonstrate your ability to adhere to social acts of which you find socially </w:t>
      </w:r>
      <w:r w:rsidR="000972E1">
        <w:t xml:space="preserve">or perhaps habitually </w:t>
      </w:r>
      <w:r>
        <w:t>normal</w:t>
      </w:r>
      <w:r w:rsidR="000972E1">
        <w:t xml:space="preserve">. You may buy that ice cream to introduce or reinforce a habit that will overcome any fears of performing the same act in the future. You may but that ice cream at a time when you </w:t>
      </w:r>
      <w:r w:rsidR="00632A3A">
        <w:t xml:space="preserve">are not in the presence of those that may judge you negatively for an act that </w:t>
      </w:r>
      <w:proofErr w:type="gramStart"/>
      <w:r w:rsidR="00632A3A">
        <w:t xml:space="preserve">may </w:t>
      </w:r>
      <w:r w:rsidR="00200B87">
        <w:t xml:space="preserve">only </w:t>
      </w:r>
      <w:r w:rsidR="00632A3A">
        <w:t>be</w:t>
      </w:r>
      <w:r w:rsidR="000972E1">
        <w:t xml:space="preserve"> de</w:t>
      </w:r>
      <w:r w:rsidR="00632A3A">
        <w:t>emed</w:t>
      </w:r>
      <w:proofErr w:type="gramEnd"/>
      <w:r w:rsidR="000972E1">
        <w:t xml:space="preserve"> as ‘giving in to </w:t>
      </w:r>
      <w:r w:rsidR="00200B87">
        <w:t>temptation</w:t>
      </w:r>
      <w:r w:rsidR="000972E1">
        <w:t>.’</w:t>
      </w:r>
      <w:r w:rsidR="00632A3A">
        <w:t xml:space="preserve"> You may buy that ice cream when you feel that social expectation suggests that you should. </w:t>
      </w:r>
      <w:r w:rsidR="00F1332C">
        <w:t xml:space="preserve">You might even buy that ice cream to prove to yourself that you can overcome your value based ethical and moral obligation to maintain your respectable disposition amongst your family and the society in which you live. </w:t>
      </w:r>
      <w:r w:rsidR="00632A3A">
        <w:t xml:space="preserve">These ideas may seem strange however, so is ‘peer pressure’ and ‘social normalcy’. Image how pregnant with idiocy it is to do something purely </w:t>
      </w:r>
      <w:r w:rsidR="00F1332C">
        <w:t>to imitate</w:t>
      </w:r>
      <w:r w:rsidR="00896245">
        <w:t xml:space="preserve"> </w:t>
      </w:r>
      <w:r w:rsidR="00F1332C">
        <w:t xml:space="preserve">others, </w:t>
      </w:r>
      <w:r w:rsidR="00896245">
        <w:t xml:space="preserve">or so that </w:t>
      </w:r>
      <w:r w:rsidR="00F1332C">
        <w:t xml:space="preserve">other people can see you are </w:t>
      </w:r>
      <w:r w:rsidR="00137D9D">
        <w:t>able</w:t>
      </w:r>
      <w:r w:rsidR="00F1332C">
        <w:t xml:space="preserve"> </w:t>
      </w:r>
      <w:r w:rsidR="00137D9D">
        <w:t xml:space="preserve">to </w:t>
      </w:r>
      <w:r w:rsidR="00F1332C">
        <w:t>or are actually</w:t>
      </w:r>
      <w:r w:rsidR="00896245">
        <w:t xml:space="preserve"> do</w:t>
      </w:r>
      <w:r w:rsidR="00F1332C">
        <w:t>ing</w:t>
      </w:r>
      <w:r w:rsidR="00896245">
        <w:t xml:space="preserve"> the same.</w:t>
      </w:r>
      <w:r w:rsidR="00200B87">
        <w:t xml:space="preserve"> Yet we do.</w:t>
      </w:r>
    </w:p>
    <w:p w:rsidR="00BB6F97" w:rsidRPr="001140AC" w:rsidRDefault="00BB6F97" w:rsidP="00B54FB2">
      <w:pPr>
        <w:ind w:firstLine="720"/>
      </w:pPr>
      <w:r>
        <w:t xml:space="preserve">I have seen dictionary references that relate desire directly with human genitalia and so, what about the desire to have sex. Could we </w:t>
      </w:r>
      <w:r w:rsidR="00137D9D">
        <w:t xml:space="preserve">only be </w:t>
      </w:r>
      <w:r>
        <w:t>seek</w:t>
      </w:r>
      <w:r w:rsidR="00137D9D">
        <w:t>ing</w:t>
      </w:r>
      <w:r>
        <w:t xml:space="preserve"> out sexual congress in an attempt to abate fear? </w:t>
      </w:r>
      <w:r w:rsidR="00137D9D">
        <w:t>Where do I begin</w:t>
      </w:r>
      <w:proofErr w:type="gramStart"/>
      <w:r w:rsidR="00137D9D">
        <w:t>?</w:t>
      </w:r>
      <w:r w:rsidR="00C45BC7">
        <w:t>...</w:t>
      </w:r>
      <w:proofErr w:type="gramEnd"/>
    </w:p>
    <w:sectPr w:rsidR="00BB6F97" w:rsidRPr="001140AC" w:rsidSect="00A511F2">
      <w:footerReference w:type="default" r:id="rId3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CE4" w:rsidRDefault="001F6CE4" w:rsidP="005F4450">
      <w:pPr>
        <w:spacing w:after="0" w:line="240" w:lineRule="auto"/>
      </w:pPr>
      <w:r>
        <w:separator/>
      </w:r>
    </w:p>
  </w:endnote>
  <w:endnote w:type="continuationSeparator" w:id="0">
    <w:p w:rsidR="001F6CE4" w:rsidRDefault="001F6CE4" w:rsidP="005F44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utive">
    <w:altName w:val="Times New Roman"/>
    <w:charset w:val="00"/>
    <w:family w:val="auto"/>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Spectral">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686" w:rsidRDefault="00225686">
    <w:pPr>
      <w:pStyle w:val="Footer"/>
      <w:jc w:val="center"/>
    </w:pPr>
    <w:fldSimple w:instr=" PAGE   \* MERGEFORMAT ">
      <w:r w:rsidR="00C45BC7">
        <w:rPr>
          <w:noProof/>
        </w:rPr>
        <w:t>88</w:t>
      </w:r>
    </w:fldSimple>
  </w:p>
  <w:p w:rsidR="00225686" w:rsidRDefault="002256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CE4" w:rsidRDefault="001F6CE4" w:rsidP="005F4450">
      <w:pPr>
        <w:spacing w:after="0" w:line="240" w:lineRule="auto"/>
      </w:pPr>
      <w:r>
        <w:separator/>
      </w:r>
    </w:p>
  </w:footnote>
  <w:footnote w:type="continuationSeparator" w:id="0">
    <w:p w:rsidR="001F6CE4" w:rsidRDefault="001F6CE4" w:rsidP="005F44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970AE"/>
    <w:multiLevelType w:val="hybridMultilevel"/>
    <w:tmpl w:val="29C84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5A0B2F"/>
    <w:multiLevelType w:val="multilevel"/>
    <w:tmpl w:val="954C2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7F3B8A"/>
    <w:multiLevelType w:val="hybridMultilevel"/>
    <w:tmpl w:val="A9663C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84B1C02"/>
    <w:multiLevelType w:val="hybridMultilevel"/>
    <w:tmpl w:val="8416D5C6"/>
    <w:lvl w:ilvl="0" w:tplc="38AC95AC">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47E41E4"/>
    <w:multiLevelType w:val="hybridMultilevel"/>
    <w:tmpl w:val="6C08FC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2C4A4B32"/>
    <w:multiLevelType w:val="hybridMultilevel"/>
    <w:tmpl w:val="EEC48C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E9A0A8C"/>
    <w:multiLevelType w:val="hybridMultilevel"/>
    <w:tmpl w:val="2F4494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33B31FE6"/>
    <w:multiLevelType w:val="hybridMultilevel"/>
    <w:tmpl w:val="673E2A10"/>
    <w:lvl w:ilvl="0" w:tplc="38AC95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40C0372F"/>
    <w:multiLevelType w:val="multilevel"/>
    <w:tmpl w:val="6E588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18A0A1D"/>
    <w:multiLevelType w:val="multilevel"/>
    <w:tmpl w:val="7C00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C94B10"/>
    <w:multiLevelType w:val="multilevel"/>
    <w:tmpl w:val="2CFE90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D275A4"/>
    <w:multiLevelType w:val="hybridMultilevel"/>
    <w:tmpl w:val="ABC2C32C"/>
    <w:lvl w:ilvl="0" w:tplc="289AFF2A">
      <w:start w:val="1"/>
      <w:numFmt w:val="decimal"/>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B32849"/>
    <w:multiLevelType w:val="hybridMultilevel"/>
    <w:tmpl w:val="88629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0E56DD0"/>
    <w:multiLevelType w:val="hybridMultilevel"/>
    <w:tmpl w:val="4FA4DC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351743E"/>
    <w:multiLevelType w:val="multilevel"/>
    <w:tmpl w:val="F76206C4"/>
    <w:lvl w:ilvl="0">
      <w:start w:val="1"/>
      <w:numFmt w:val="decimal"/>
      <w:lvlText w:val="%1."/>
      <w:lvlJc w:val="left"/>
      <w:pPr>
        <w:tabs>
          <w:tab w:val="num" w:pos="720"/>
        </w:tabs>
        <w:ind w:left="720" w:hanging="360"/>
      </w:pPr>
      <w:rPr>
        <w:vertAlign w:val="superscrip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9400A69"/>
    <w:multiLevelType w:val="hybridMultilevel"/>
    <w:tmpl w:val="3250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5A6ED9"/>
    <w:multiLevelType w:val="multilevel"/>
    <w:tmpl w:val="9CD6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6"/>
  </w:num>
  <w:num w:numId="4">
    <w:abstractNumId w:val="1"/>
  </w:num>
  <w:num w:numId="5">
    <w:abstractNumId w:val="16"/>
  </w:num>
  <w:num w:numId="6">
    <w:abstractNumId w:val="8"/>
  </w:num>
  <w:num w:numId="7">
    <w:abstractNumId w:val="12"/>
  </w:num>
  <w:num w:numId="8">
    <w:abstractNumId w:val="9"/>
  </w:num>
  <w:num w:numId="9">
    <w:abstractNumId w:val="10"/>
  </w:num>
  <w:num w:numId="10">
    <w:abstractNumId w:val="14"/>
  </w:num>
  <w:num w:numId="11">
    <w:abstractNumId w:val="11"/>
  </w:num>
  <w:num w:numId="12">
    <w:abstractNumId w:val="2"/>
  </w:num>
  <w:num w:numId="13">
    <w:abstractNumId w:val="15"/>
  </w:num>
  <w:num w:numId="14">
    <w:abstractNumId w:val="5"/>
  </w:num>
  <w:num w:numId="15">
    <w:abstractNumId w:val="7"/>
  </w:num>
  <w:num w:numId="16">
    <w:abstractNumId w:val="0"/>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proofState w:spelling="clean" w:grammar="clean"/>
  <w:defaultTabStop w:val="720"/>
  <w:characterSpacingControl w:val="doNotCompress"/>
  <w:footnotePr>
    <w:footnote w:id="-1"/>
    <w:footnote w:id="0"/>
  </w:footnotePr>
  <w:endnotePr>
    <w:endnote w:id="-1"/>
    <w:endnote w:id="0"/>
  </w:endnotePr>
  <w:compat/>
  <w:rsids>
    <w:rsidRoot w:val="0063617B"/>
    <w:rsid w:val="0000039B"/>
    <w:rsid w:val="0000113D"/>
    <w:rsid w:val="000019AB"/>
    <w:rsid w:val="00002773"/>
    <w:rsid w:val="00003489"/>
    <w:rsid w:val="00003815"/>
    <w:rsid w:val="0000382C"/>
    <w:rsid w:val="00003AE0"/>
    <w:rsid w:val="0000604A"/>
    <w:rsid w:val="000061FF"/>
    <w:rsid w:val="00006523"/>
    <w:rsid w:val="00006712"/>
    <w:rsid w:val="00007253"/>
    <w:rsid w:val="00007B37"/>
    <w:rsid w:val="00007C45"/>
    <w:rsid w:val="0001114A"/>
    <w:rsid w:val="0001124C"/>
    <w:rsid w:val="000126D7"/>
    <w:rsid w:val="00013644"/>
    <w:rsid w:val="000152A8"/>
    <w:rsid w:val="00016963"/>
    <w:rsid w:val="0001773F"/>
    <w:rsid w:val="00020576"/>
    <w:rsid w:val="000210A1"/>
    <w:rsid w:val="0002163B"/>
    <w:rsid w:val="0002297D"/>
    <w:rsid w:val="000236AE"/>
    <w:rsid w:val="00026A50"/>
    <w:rsid w:val="00027825"/>
    <w:rsid w:val="00027995"/>
    <w:rsid w:val="00030E3F"/>
    <w:rsid w:val="00031C46"/>
    <w:rsid w:val="00031DB8"/>
    <w:rsid w:val="00032588"/>
    <w:rsid w:val="00033209"/>
    <w:rsid w:val="00034C17"/>
    <w:rsid w:val="0003516F"/>
    <w:rsid w:val="000357A8"/>
    <w:rsid w:val="00035B9C"/>
    <w:rsid w:val="00040015"/>
    <w:rsid w:val="00040854"/>
    <w:rsid w:val="00041496"/>
    <w:rsid w:val="00041687"/>
    <w:rsid w:val="0004471A"/>
    <w:rsid w:val="000462ED"/>
    <w:rsid w:val="000464D6"/>
    <w:rsid w:val="00046C16"/>
    <w:rsid w:val="0004724D"/>
    <w:rsid w:val="000475D2"/>
    <w:rsid w:val="00047BCC"/>
    <w:rsid w:val="00047F49"/>
    <w:rsid w:val="00051D0F"/>
    <w:rsid w:val="00053DD5"/>
    <w:rsid w:val="00055025"/>
    <w:rsid w:val="00056A6A"/>
    <w:rsid w:val="0005714F"/>
    <w:rsid w:val="00060846"/>
    <w:rsid w:val="0006125D"/>
    <w:rsid w:val="000613F9"/>
    <w:rsid w:val="00062D6F"/>
    <w:rsid w:val="0006454A"/>
    <w:rsid w:val="0006542C"/>
    <w:rsid w:val="00065771"/>
    <w:rsid w:val="0006586A"/>
    <w:rsid w:val="00067A25"/>
    <w:rsid w:val="00072055"/>
    <w:rsid w:val="00073B0F"/>
    <w:rsid w:val="00074E58"/>
    <w:rsid w:val="00074EA2"/>
    <w:rsid w:val="0007563D"/>
    <w:rsid w:val="0007597B"/>
    <w:rsid w:val="00075C33"/>
    <w:rsid w:val="000766BB"/>
    <w:rsid w:val="00076893"/>
    <w:rsid w:val="00076A7C"/>
    <w:rsid w:val="0007776A"/>
    <w:rsid w:val="000779EF"/>
    <w:rsid w:val="000803CC"/>
    <w:rsid w:val="00082C68"/>
    <w:rsid w:val="0008345C"/>
    <w:rsid w:val="00084662"/>
    <w:rsid w:val="00084EEF"/>
    <w:rsid w:val="00085EFD"/>
    <w:rsid w:val="000865DE"/>
    <w:rsid w:val="00087812"/>
    <w:rsid w:val="00090400"/>
    <w:rsid w:val="0009049C"/>
    <w:rsid w:val="0009088A"/>
    <w:rsid w:val="00091943"/>
    <w:rsid w:val="00092862"/>
    <w:rsid w:val="00093B31"/>
    <w:rsid w:val="0009508E"/>
    <w:rsid w:val="00095327"/>
    <w:rsid w:val="00096CC3"/>
    <w:rsid w:val="000972E1"/>
    <w:rsid w:val="000A2626"/>
    <w:rsid w:val="000A2990"/>
    <w:rsid w:val="000A4FF3"/>
    <w:rsid w:val="000A7F88"/>
    <w:rsid w:val="000B0F4F"/>
    <w:rsid w:val="000B22A1"/>
    <w:rsid w:val="000B2558"/>
    <w:rsid w:val="000B2D1B"/>
    <w:rsid w:val="000B2F83"/>
    <w:rsid w:val="000B52FF"/>
    <w:rsid w:val="000B5996"/>
    <w:rsid w:val="000B5A9C"/>
    <w:rsid w:val="000B60CB"/>
    <w:rsid w:val="000B783A"/>
    <w:rsid w:val="000C012D"/>
    <w:rsid w:val="000C0629"/>
    <w:rsid w:val="000C27F5"/>
    <w:rsid w:val="000C3E88"/>
    <w:rsid w:val="000C47CB"/>
    <w:rsid w:val="000C5304"/>
    <w:rsid w:val="000C6360"/>
    <w:rsid w:val="000C6412"/>
    <w:rsid w:val="000C7120"/>
    <w:rsid w:val="000C77C1"/>
    <w:rsid w:val="000D0289"/>
    <w:rsid w:val="000D0CEC"/>
    <w:rsid w:val="000D1EE1"/>
    <w:rsid w:val="000D232A"/>
    <w:rsid w:val="000D2906"/>
    <w:rsid w:val="000D2AC8"/>
    <w:rsid w:val="000D3D17"/>
    <w:rsid w:val="000D3F10"/>
    <w:rsid w:val="000D50CE"/>
    <w:rsid w:val="000D53F6"/>
    <w:rsid w:val="000D55AD"/>
    <w:rsid w:val="000D6357"/>
    <w:rsid w:val="000D793D"/>
    <w:rsid w:val="000E1900"/>
    <w:rsid w:val="000E1BC0"/>
    <w:rsid w:val="000E1C74"/>
    <w:rsid w:val="000E25AE"/>
    <w:rsid w:val="000E3F2A"/>
    <w:rsid w:val="000E5C38"/>
    <w:rsid w:val="000E7DEA"/>
    <w:rsid w:val="000F025C"/>
    <w:rsid w:val="000F18E7"/>
    <w:rsid w:val="000F1D02"/>
    <w:rsid w:val="000F1D92"/>
    <w:rsid w:val="000F5010"/>
    <w:rsid w:val="000F5B5A"/>
    <w:rsid w:val="00100B95"/>
    <w:rsid w:val="001017E7"/>
    <w:rsid w:val="00102E8B"/>
    <w:rsid w:val="001033A7"/>
    <w:rsid w:val="0010491B"/>
    <w:rsid w:val="00105866"/>
    <w:rsid w:val="001140AC"/>
    <w:rsid w:val="0011442B"/>
    <w:rsid w:val="00114922"/>
    <w:rsid w:val="001155BA"/>
    <w:rsid w:val="00115ED7"/>
    <w:rsid w:val="001168AC"/>
    <w:rsid w:val="001212F7"/>
    <w:rsid w:val="0012165C"/>
    <w:rsid w:val="00122BC4"/>
    <w:rsid w:val="00125373"/>
    <w:rsid w:val="00126D86"/>
    <w:rsid w:val="00126E3B"/>
    <w:rsid w:val="00127D04"/>
    <w:rsid w:val="00127D77"/>
    <w:rsid w:val="00131409"/>
    <w:rsid w:val="001352C8"/>
    <w:rsid w:val="00135389"/>
    <w:rsid w:val="00135B79"/>
    <w:rsid w:val="00135C8C"/>
    <w:rsid w:val="0013630E"/>
    <w:rsid w:val="001363E6"/>
    <w:rsid w:val="00137D9D"/>
    <w:rsid w:val="001403D5"/>
    <w:rsid w:val="0014059E"/>
    <w:rsid w:val="00140AB6"/>
    <w:rsid w:val="00140D54"/>
    <w:rsid w:val="001417EF"/>
    <w:rsid w:val="001438A7"/>
    <w:rsid w:val="00144EA6"/>
    <w:rsid w:val="00145B54"/>
    <w:rsid w:val="0014616F"/>
    <w:rsid w:val="00146ED7"/>
    <w:rsid w:val="00147F17"/>
    <w:rsid w:val="0015266D"/>
    <w:rsid w:val="00152E82"/>
    <w:rsid w:val="00153585"/>
    <w:rsid w:val="00153A17"/>
    <w:rsid w:val="00154D0D"/>
    <w:rsid w:val="00155137"/>
    <w:rsid w:val="001558C0"/>
    <w:rsid w:val="00156694"/>
    <w:rsid w:val="00157547"/>
    <w:rsid w:val="00160862"/>
    <w:rsid w:val="00162178"/>
    <w:rsid w:val="00162B77"/>
    <w:rsid w:val="001631A1"/>
    <w:rsid w:val="001632E0"/>
    <w:rsid w:val="0016336A"/>
    <w:rsid w:val="00163481"/>
    <w:rsid w:val="0016368E"/>
    <w:rsid w:val="001649EF"/>
    <w:rsid w:val="00166585"/>
    <w:rsid w:val="00166770"/>
    <w:rsid w:val="00166A7D"/>
    <w:rsid w:val="00166AA4"/>
    <w:rsid w:val="00166CE1"/>
    <w:rsid w:val="0016753E"/>
    <w:rsid w:val="00167893"/>
    <w:rsid w:val="00170B96"/>
    <w:rsid w:val="00170C91"/>
    <w:rsid w:val="00170E28"/>
    <w:rsid w:val="0017168C"/>
    <w:rsid w:val="00171DC7"/>
    <w:rsid w:val="00171EAD"/>
    <w:rsid w:val="00171FD2"/>
    <w:rsid w:val="00173ABA"/>
    <w:rsid w:val="00173B9A"/>
    <w:rsid w:val="0017504C"/>
    <w:rsid w:val="001751DE"/>
    <w:rsid w:val="00175E9A"/>
    <w:rsid w:val="001772FF"/>
    <w:rsid w:val="00177635"/>
    <w:rsid w:val="001803B4"/>
    <w:rsid w:val="0018074A"/>
    <w:rsid w:val="0018159C"/>
    <w:rsid w:val="00183CA8"/>
    <w:rsid w:val="0018425E"/>
    <w:rsid w:val="001846CF"/>
    <w:rsid w:val="001862B0"/>
    <w:rsid w:val="00187A95"/>
    <w:rsid w:val="00190049"/>
    <w:rsid w:val="0019289E"/>
    <w:rsid w:val="00192CC3"/>
    <w:rsid w:val="0019311C"/>
    <w:rsid w:val="00193D7D"/>
    <w:rsid w:val="001944F0"/>
    <w:rsid w:val="00196B82"/>
    <w:rsid w:val="001A2ED6"/>
    <w:rsid w:val="001A34C2"/>
    <w:rsid w:val="001A751E"/>
    <w:rsid w:val="001B03B7"/>
    <w:rsid w:val="001B099E"/>
    <w:rsid w:val="001B1D18"/>
    <w:rsid w:val="001B2094"/>
    <w:rsid w:val="001B2A63"/>
    <w:rsid w:val="001B2AB9"/>
    <w:rsid w:val="001B360B"/>
    <w:rsid w:val="001B4614"/>
    <w:rsid w:val="001B6B0B"/>
    <w:rsid w:val="001B7BEC"/>
    <w:rsid w:val="001C23D1"/>
    <w:rsid w:val="001C2843"/>
    <w:rsid w:val="001C338C"/>
    <w:rsid w:val="001C33DA"/>
    <w:rsid w:val="001C3DEE"/>
    <w:rsid w:val="001C4CEA"/>
    <w:rsid w:val="001C58A4"/>
    <w:rsid w:val="001C5AC5"/>
    <w:rsid w:val="001C5ED9"/>
    <w:rsid w:val="001C6680"/>
    <w:rsid w:val="001C6FA1"/>
    <w:rsid w:val="001C6FE0"/>
    <w:rsid w:val="001C7635"/>
    <w:rsid w:val="001C7704"/>
    <w:rsid w:val="001C7BCC"/>
    <w:rsid w:val="001D010D"/>
    <w:rsid w:val="001D2377"/>
    <w:rsid w:val="001D25E4"/>
    <w:rsid w:val="001D2B90"/>
    <w:rsid w:val="001D3670"/>
    <w:rsid w:val="001D3D86"/>
    <w:rsid w:val="001D47F1"/>
    <w:rsid w:val="001D54EA"/>
    <w:rsid w:val="001E127B"/>
    <w:rsid w:val="001E2A15"/>
    <w:rsid w:val="001E3384"/>
    <w:rsid w:val="001E44D2"/>
    <w:rsid w:val="001E5948"/>
    <w:rsid w:val="001E689D"/>
    <w:rsid w:val="001E697C"/>
    <w:rsid w:val="001E7BE4"/>
    <w:rsid w:val="001F244B"/>
    <w:rsid w:val="001F2D3A"/>
    <w:rsid w:val="001F3383"/>
    <w:rsid w:val="001F55F3"/>
    <w:rsid w:val="001F5C96"/>
    <w:rsid w:val="001F6CE4"/>
    <w:rsid w:val="00200947"/>
    <w:rsid w:val="00200B87"/>
    <w:rsid w:val="00200EA6"/>
    <w:rsid w:val="00201894"/>
    <w:rsid w:val="0020343A"/>
    <w:rsid w:val="00203A72"/>
    <w:rsid w:val="00203AB5"/>
    <w:rsid w:val="0020565A"/>
    <w:rsid w:val="00205E9B"/>
    <w:rsid w:val="00206566"/>
    <w:rsid w:val="00207082"/>
    <w:rsid w:val="0020793F"/>
    <w:rsid w:val="002079F1"/>
    <w:rsid w:val="002110EE"/>
    <w:rsid w:val="00211383"/>
    <w:rsid w:val="00212A1E"/>
    <w:rsid w:val="00212DC9"/>
    <w:rsid w:val="00213EF5"/>
    <w:rsid w:val="0021457F"/>
    <w:rsid w:val="00216652"/>
    <w:rsid w:val="00220C08"/>
    <w:rsid w:val="00220DF4"/>
    <w:rsid w:val="002224CC"/>
    <w:rsid w:val="00223703"/>
    <w:rsid w:val="00225686"/>
    <w:rsid w:val="0022682E"/>
    <w:rsid w:val="00226C51"/>
    <w:rsid w:val="00227018"/>
    <w:rsid w:val="002279AF"/>
    <w:rsid w:val="00231D21"/>
    <w:rsid w:val="002324EA"/>
    <w:rsid w:val="0023409A"/>
    <w:rsid w:val="00234F46"/>
    <w:rsid w:val="00235573"/>
    <w:rsid w:val="0023581E"/>
    <w:rsid w:val="00235ACC"/>
    <w:rsid w:val="00236987"/>
    <w:rsid w:val="00236BA4"/>
    <w:rsid w:val="002404A2"/>
    <w:rsid w:val="00240785"/>
    <w:rsid w:val="00241474"/>
    <w:rsid w:val="00241CC1"/>
    <w:rsid w:val="00242621"/>
    <w:rsid w:val="002435A2"/>
    <w:rsid w:val="00243882"/>
    <w:rsid w:val="00244226"/>
    <w:rsid w:val="0024525E"/>
    <w:rsid w:val="00246BA5"/>
    <w:rsid w:val="0024748A"/>
    <w:rsid w:val="002503C8"/>
    <w:rsid w:val="002518B7"/>
    <w:rsid w:val="00251E6F"/>
    <w:rsid w:val="0025218E"/>
    <w:rsid w:val="00252A1F"/>
    <w:rsid w:val="00253D63"/>
    <w:rsid w:val="00253EB7"/>
    <w:rsid w:val="00255A7A"/>
    <w:rsid w:val="002561D1"/>
    <w:rsid w:val="00257012"/>
    <w:rsid w:val="002570F1"/>
    <w:rsid w:val="0025778E"/>
    <w:rsid w:val="002606EE"/>
    <w:rsid w:val="00261AC9"/>
    <w:rsid w:val="00261BBD"/>
    <w:rsid w:val="00262C24"/>
    <w:rsid w:val="002643F5"/>
    <w:rsid w:val="002649AC"/>
    <w:rsid w:val="00266012"/>
    <w:rsid w:val="002666D3"/>
    <w:rsid w:val="002669CA"/>
    <w:rsid w:val="00266C6F"/>
    <w:rsid w:val="002705D4"/>
    <w:rsid w:val="00272767"/>
    <w:rsid w:val="00274D50"/>
    <w:rsid w:val="0027537D"/>
    <w:rsid w:val="002754D5"/>
    <w:rsid w:val="00276C8F"/>
    <w:rsid w:val="002818CD"/>
    <w:rsid w:val="00283DC2"/>
    <w:rsid w:val="00286806"/>
    <w:rsid w:val="00286D5E"/>
    <w:rsid w:val="002875F7"/>
    <w:rsid w:val="00287746"/>
    <w:rsid w:val="00290C39"/>
    <w:rsid w:val="002911C1"/>
    <w:rsid w:val="00291C3F"/>
    <w:rsid w:val="002933F9"/>
    <w:rsid w:val="00293614"/>
    <w:rsid w:val="002939A8"/>
    <w:rsid w:val="00293F35"/>
    <w:rsid w:val="002960C9"/>
    <w:rsid w:val="002A23FF"/>
    <w:rsid w:val="002A25A4"/>
    <w:rsid w:val="002A3314"/>
    <w:rsid w:val="002A4032"/>
    <w:rsid w:val="002A4310"/>
    <w:rsid w:val="002A4658"/>
    <w:rsid w:val="002A71B0"/>
    <w:rsid w:val="002B1F72"/>
    <w:rsid w:val="002B2806"/>
    <w:rsid w:val="002B537E"/>
    <w:rsid w:val="002B6354"/>
    <w:rsid w:val="002B78A7"/>
    <w:rsid w:val="002B7AAF"/>
    <w:rsid w:val="002B7AF1"/>
    <w:rsid w:val="002C2A30"/>
    <w:rsid w:val="002C32DE"/>
    <w:rsid w:val="002C3C7A"/>
    <w:rsid w:val="002C4D94"/>
    <w:rsid w:val="002C7DC9"/>
    <w:rsid w:val="002D0071"/>
    <w:rsid w:val="002D021E"/>
    <w:rsid w:val="002D26BA"/>
    <w:rsid w:val="002D2C20"/>
    <w:rsid w:val="002D2DF2"/>
    <w:rsid w:val="002D2F54"/>
    <w:rsid w:val="002D4DB4"/>
    <w:rsid w:val="002D6271"/>
    <w:rsid w:val="002D63B1"/>
    <w:rsid w:val="002D67AB"/>
    <w:rsid w:val="002D687D"/>
    <w:rsid w:val="002D7919"/>
    <w:rsid w:val="002E11D3"/>
    <w:rsid w:val="002E2703"/>
    <w:rsid w:val="002E2A04"/>
    <w:rsid w:val="002E2AAE"/>
    <w:rsid w:val="002E2F83"/>
    <w:rsid w:val="002E3823"/>
    <w:rsid w:val="002E3EA3"/>
    <w:rsid w:val="002E4D65"/>
    <w:rsid w:val="002F0378"/>
    <w:rsid w:val="002F0475"/>
    <w:rsid w:val="002F1766"/>
    <w:rsid w:val="002F1DF4"/>
    <w:rsid w:val="002F1FA6"/>
    <w:rsid w:val="00300399"/>
    <w:rsid w:val="003003CD"/>
    <w:rsid w:val="00300E76"/>
    <w:rsid w:val="00301D8C"/>
    <w:rsid w:val="0030381B"/>
    <w:rsid w:val="0030506D"/>
    <w:rsid w:val="00305535"/>
    <w:rsid w:val="00310186"/>
    <w:rsid w:val="00311AB5"/>
    <w:rsid w:val="00314832"/>
    <w:rsid w:val="00314A19"/>
    <w:rsid w:val="003163E6"/>
    <w:rsid w:val="00316A7A"/>
    <w:rsid w:val="00316B4A"/>
    <w:rsid w:val="00317800"/>
    <w:rsid w:val="00320426"/>
    <w:rsid w:val="003207C8"/>
    <w:rsid w:val="003209B7"/>
    <w:rsid w:val="00320B4D"/>
    <w:rsid w:val="003219D0"/>
    <w:rsid w:val="00322179"/>
    <w:rsid w:val="003232BA"/>
    <w:rsid w:val="00323C36"/>
    <w:rsid w:val="00323F5D"/>
    <w:rsid w:val="00324E73"/>
    <w:rsid w:val="0032504A"/>
    <w:rsid w:val="0032526A"/>
    <w:rsid w:val="003254EB"/>
    <w:rsid w:val="00326040"/>
    <w:rsid w:val="00326876"/>
    <w:rsid w:val="003273D8"/>
    <w:rsid w:val="003274BC"/>
    <w:rsid w:val="00327A7D"/>
    <w:rsid w:val="00327B2D"/>
    <w:rsid w:val="00330AC1"/>
    <w:rsid w:val="00332A50"/>
    <w:rsid w:val="0033368A"/>
    <w:rsid w:val="00334F0D"/>
    <w:rsid w:val="00336EDE"/>
    <w:rsid w:val="00337483"/>
    <w:rsid w:val="00337B50"/>
    <w:rsid w:val="00337BD8"/>
    <w:rsid w:val="003403BE"/>
    <w:rsid w:val="003408F1"/>
    <w:rsid w:val="00341F5E"/>
    <w:rsid w:val="00342A21"/>
    <w:rsid w:val="00344944"/>
    <w:rsid w:val="00344C97"/>
    <w:rsid w:val="003468F3"/>
    <w:rsid w:val="00351F70"/>
    <w:rsid w:val="00352FF2"/>
    <w:rsid w:val="00353862"/>
    <w:rsid w:val="003559E5"/>
    <w:rsid w:val="00355E8D"/>
    <w:rsid w:val="0036096C"/>
    <w:rsid w:val="00360E8E"/>
    <w:rsid w:val="003614AA"/>
    <w:rsid w:val="00361E00"/>
    <w:rsid w:val="00362DB0"/>
    <w:rsid w:val="00363B29"/>
    <w:rsid w:val="00363EA2"/>
    <w:rsid w:val="00365663"/>
    <w:rsid w:val="00365763"/>
    <w:rsid w:val="00365FB7"/>
    <w:rsid w:val="003668A9"/>
    <w:rsid w:val="00367CDB"/>
    <w:rsid w:val="00370964"/>
    <w:rsid w:val="00370ED0"/>
    <w:rsid w:val="0037240F"/>
    <w:rsid w:val="003727E8"/>
    <w:rsid w:val="00372E04"/>
    <w:rsid w:val="003748EA"/>
    <w:rsid w:val="00375127"/>
    <w:rsid w:val="00377770"/>
    <w:rsid w:val="0038208E"/>
    <w:rsid w:val="00387CA3"/>
    <w:rsid w:val="003917BC"/>
    <w:rsid w:val="00391821"/>
    <w:rsid w:val="00391C8F"/>
    <w:rsid w:val="0039254C"/>
    <w:rsid w:val="00392594"/>
    <w:rsid w:val="00393743"/>
    <w:rsid w:val="00393C00"/>
    <w:rsid w:val="00393FDE"/>
    <w:rsid w:val="00394C6C"/>
    <w:rsid w:val="00395B42"/>
    <w:rsid w:val="00396112"/>
    <w:rsid w:val="00396E97"/>
    <w:rsid w:val="0039773B"/>
    <w:rsid w:val="003977D0"/>
    <w:rsid w:val="003A127A"/>
    <w:rsid w:val="003A139E"/>
    <w:rsid w:val="003A1B1C"/>
    <w:rsid w:val="003A2632"/>
    <w:rsid w:val="003A2786"/>
    <w:rsid w:val="003A2DDD"/>
    <w:rsid w:val="003A447B"/>
    <w:rsid w:val="003A4619"/>
    <w:rsid w:val="003A60C4"/>
    <w:rsid w:val="003A6236"/>
    <w:rsid w:val="003A65D0"/>
    <w:rsid w:val="003A746F"/>
    <w:rsid w:val="003B10B4"/>
    <w:rsid w:val="003B20E3"/>
    <w:rsid w:val="003B2381"/>
    <w:rsid w:val="003B282A"/>
    <w:rsid w:val="003B37CB"/>
    <w:rsid w:val="003B3F1E"/>
    <w:rsid w:val="003B587D"/>
    <w:rsid w:val="003B6981"/>
    <w:rsid w:val="003B71B7"/>
    <w:rsid w:val="003C04DB"/>
    <w:rsid w:val="003C051A"/>
    <w:rsid w:val="003C0960"/>
    <w:rsid w:val="003C2F5F"/>
    <w:rsid w:val="003C3678"/>
    <w:rsid w:val="003C393E"/>
    <w:rsid w:val="003C4037"/>
    <w:rsid w:val="003C6999"/>
    <w:rsid w:val="003C71F5"/>
    <w:rsid w:val="003C74E2"/>
    <w:rsid w:val="003D066F"/>
    <w:rsid w:val="003D0BA0"/>
    <w:rsid w:val="003D0F9F"/>
    <w:rsid w:val="003D1581"/>
    <w:rsid w:val="003D1F42"/>
    <w:rsid w:val="003D4483"/>
    <w:rsid w:val="003D4CC6"/>
    <w:rsid w:val="003D4F53"/>
    <w:rsid w:val="003D587E"/>
    <w:rsid w:val="003D5E37"/>
    <w:rsid w:val="003D7411"/>
    <w:rsid w:val="003D7E00"/>
    <w:rsid w:val="003E0243"/>
    <w:rsid w:val="003E0680"/>
    <w:rsid w:val="003E26DE"/>
    <w:rsid w:val="003E47E5"/>
    <w:rsid w:val="003E691F"/>
    <w:rsid w:val="003E6B24"/>
    <w:rsid w:val="003E6EC3"/>
    <w:rsid w:val="003E7344"/>
    <w:rsid w:val="003F00E2"/>
    <w:rsid w:val="003F03FA"/>
    <w:rsid w:val="003F10F3"/>
    <w:rsid w:val="003F302C"/>
    <w:rsid w:val="003F50F0"/>
    <w:rsid w:val="003F566E"/>
    <w:rsid w:val="003F7572"/>
    <w:rsid w:val="00400014"/>
    <w:rsid w:val="004005E3"/>
    <w:rsid w:val="0040098E"/>
    <w:rsid w:val="00400DD1"/>
    <w:rsid w:val="0040270A"/>
    <w:rsid w:val="0040303E"/>
    <w:rsid w:val="00403268"/>
    <w:rsid w:val="004032C3"/>
    <w:rsid w:val="004043C7"/>
    <w:rsid w:val="00406882"/>
    <w:rsid w:val="00406934"/>
    <w:rsid w:val="00406E8B"/>
    <w:rsid w:val="00407272"/>
    <w:rsid w:val="004076CD"/>
    <w:rsid w:val="00410FC5"/>
    <w:rsid w:val="004129D1"/>
    <w:rsid w:val="00412D3A"/>
    <w:rsid w:val="0041326A"/>
    <w:rsid w:val="0041329E"/>
    <w:rsid w:val="004136F9"/>
    <w:rsid w:val="00413CB5"/>
    <w:rsid w:val="00413E9C"/>
    <w:rsid w:val="00413FD6"/>
    <w:rsid w:val="00414641"/>
    <w:rsid w:val="00414796"/>
    <w:rsid w:val="0041517B"/>
    <w:rsid w:val="00415AAD"/>
    <w:rsid w:val="004171DD"/>
    <w:rsid w:val="00417473"/>
    <w:rsid w:val="00420E18"/>
    <w:rsid w:val="00421EB7"/>
    <w:rsid w:val="00424516"/>
    <w:rsid w:val="00426962"/>
    <w:rsid w:val="00427BEB"/>
    <w:rsid w:val="0043247E"/>
    <w:rsid w:val="00432635"/>
    <w:rsid w:val="00433004"/>
    <w:rsid w:val="004336FE"/>
    <w:rsid w:val="00433A1A"/>
    <w:rsid w:val="00433CE6"/>
    <w:rsid w:val="0043406C"/>
    <w:rsid w:val="00434AC8"/>
    <w:rsid w:val="00434C59"/>
    <w:rsid w:val="00434F0C"/>
    <w:rsid w:val="00437DE7"/>
    <w:rsid w:val="004414B4"/>
    <w:rsid w:val="004416BA"/>
    <w:rsid w:val="00442BED"/>
    <w:rsid w:val="00443850"/>
    <w:rsid w:val="00444061"/>
    <w:rsid w:val="004469C0"/>
    <w:rsid w:val="00446FC8"/>
    <w:rsid w:val="0045057A"/>
    <w:rsid w:val="00450A70"/>
    <w:rsid w:val="00451CED"/>
    <w:rsid w:val="00452288"/>
    <w:rsid w:val="00453C48"/>
    <w:rsid w:val="00454287"/>
    <w:rsid w:val="00454668"/>
    <w:rsid w:val="004555A3"/>
    <w:rsid w:val="00455AFB"/>
    <w:rsid w:val="004569CE"/>
    <w:rsid w:val="0045744C"/>
    <w:rsid w:val="00457FE7"/>
    <w:rsid w:val="00462838"/>
    <w:rsid w:val="00462CAF"/>
    <w:rsid w:val="00462EC7"/>
    <w:rsid w:val="00465A6F"/>
    <w:rsid w:val="00470141"/>
    <w:rsid w:val="004717EB"/>
    <w:rsid w:val="00471CE8"/>
    <w:rsid w:val="00472814"/>
    <w:rsid w:val="004729F4"/>
    <w:rsid w:val="00472AFA"/>
    <w:rsid w:val="0047309A"/>
    <w:rsid w:val="004733A7"/>
    <w:rsid w:val="00474BF3"/>
    <w:rsid w:val="00480B64"/>
    <w:rsid w:val="00480EC4"/>
    <w:rsid w:val="004829EB"/>
    <w:rsid w:val="004843DC"/>
    <w:rsid w:val="00486400"/>
    <w:rsid w:val="00486942"/>
    <w:rsid w:val="004869E8"/>
    <w:rsid w:val="004869F6"/>
    <w:rsid w:val="00486E40"/>
    <w:rsid w:val="00487706"/>
    <w:rsid w:val="00490CB9"/>
    <w:rsid w:val="004913F8"/>
    <w:rsid w:val="004917D0"/>
    <w:rsid w:val="004917D8"/>
    <w:rsid w:val="00491AD6"/>
    <w:rsid w:val="00494058"/>
    <w:rsid w:val="00494212"/>
    <w:rsid w:val="004952C0"/>
    <w:rsid w:val="00496A76"/>
    <w:rsid w:val="00496E97"/>
    <w:rsid w:val="004A1B57"/>
    <w:rsid w:val="004A258B"/>
    <w:rsid w:val="004A301A"/>
    <w:rsid w:val="004A3B98"/>
    <w:rsid w:val="004A3FC4"/>
    <w:rsid w:val="004A4FFE"/>
    <w:rsid w:val="004A6A3A"/>
    <w:rsid w:val="004A7128"/>
    <w:rsid w:val="004A7FD5"/>
    <w:rsid w:val="004B1855"/>
    <w:rsid w:val="004B32AE"/>
    <w:rsid w:val="004B5BCA"/>
    <w:rsid w:val="004B6652"/>
    <w:rsid w:val="004B66B1"/>
    <w:rsid w:val="004B6727"/>
    <w:rsid w:val="004B7101"/>
    <w:rsid w:val="004B799B"/>
    <w:rsid w:val="004C0D4B"/>
    <w:rsid w:val="004C0DF7"/>
    <w:rsid w:val="004C15FB"/>
    <w:rsid w:val="004C1E1C"/>
    <w:rsid w:val="004C231D"/>
    <w:rsid w:val="004C2C2A"/>
    <w:rsid w:val="004C35F2"/>
    <w:rsid w:val="004C37ED"/>
    <w:rsid w:val="004C381D"/>
    <w:rsid w:val="004C3F77"/>
    <w:rsid w:val="004C461A"/>
    <w:rsid w:val="004C4648"/>
    <w:rsid w:val="004C5734"/>
    <w:rsid w:val="004C66CB"/>
    <w:rsid w:val="004C67FB"/>
    <w:rsid w:val="004C77E8"/>
    <w:rsid w:val="004D07DB"/>
    <w:rsid w:val="004D10C9"/>
    <w:rsid w:val="004D1A3C"/>
    <w:rsid w:val="004D20E5"/>
    <w:rsid w:val="004D57C3"/>
    <w:rsid w:val="004D5E85"/>
    <w:rsid w:val="004D6A76"/>
    <w:rsid w:val="004D6E1C"/>
    <w:rsid w:val="004D7050"/>
    <w:rsid w:val="004D7230"/>
    <w:rsid w:val="004D7553"/>
    <w:rsid w:val="004D7802"/>
    <w:rsid w:val="004E08F5"/>
    <w:rsid w:val="004E298B"/>
    <w:rsid w:val="004E6450"/>
    <w:rsid w:val="004E6D0D"/>
    <w:rsid w:val="004E7E38"/>
    <w:rsid w:val="004E7E3F"/>
    <w:rsid w:val="004F00D8"/>
    <w:rsid w:val="004F1117"/>
    <w:rsid w:val="004F1334"/>
    <w:rsid w:val="004F13A2"/>
    <w:rsid w:val="004F3593"/>
    <w:rsid w:val="004F38E0"/>
    <w:rsid w:val="004F429D"/>
    <w:rsid w:val="004F4684"/>
    <w:rsid w:val="004F4814"/>
    <w:rsid w:val="004F5BCE"/>
    <w:rsid w:val="004F723B"/>
    <w:rsid w:val="004F7712"/>
    <w:rsid w:val="004F776E"/>
    <w:rsid w:val="004F791A"/>
    <w:rsid w:val="005017C3"/>
    <w:rsid w:val="00501A43"/>
    <w:rsid w:val="00502392"/>
    <w:rsid w:val="00502694"/>
    <w:rsid w:val="00503586"/>
    <w:rsid w:val="00503746"/>
    <w:rsid w:val="005042FE"/>
    <w:rsid w:val="005046C7"/>
    <w:rsid w:val="005049FC"/>
    <w:rsid w:val="00505D69"/>
    <w:rsid w:val="0050717D"/>
    <w:rsid w:val="005073A0"/>
    <w:rsid w:val="0051038E"/>
    <w:rsid w:val="00510898"/>
    <w:rsid w:val="00510C1C"/>
    <w:rsid w:val="00512B3F"/>
    <w:rsid w:val="0051389F"/>
    <w:rsid w:val="00513A44"/>
    <w:rsid w:val="00513E29"/>
    <w:rsid w:val="00513FF9"/>
    <w:rsid w:val="005142FD"/>
    <w:rsid w:val="0051590B"/>
    <w:rsid w:val="005159C1"/>
    <w:rsid w:val="005209D1"/>
    <w:rsid w:val="005219D3"/>
    <w:rsid w:val="005223FA"/>
    <w:rsid w:val="00523F29"/>
    <w:rsid w:val="0052488E"/>
    <w:rsid w:val="00524BF2"/>
    <w:rsid w:val="005250F5"/>
    <w:rsid w:val="0052531E"/>
    <w:rsid w:val="00525695"/>
    <w:rsid w:val="005273F0"/>
    <w:rsid w:val="00527D15"/>
    <w:rsid w:val="00527E2F"/>
    <w:rsid w:val="00530193"/>
    <w:rsid w:val="00531483"/>
    <w:rsid w:val="00531635"/>
    <w:rsid w:val="00531661"/>
    <w:rsid w:val="0053223F"/>
    <w:rsid w:val="00532524"/>
    <w:rsid w:val="00534A78"/>
    <w:rsid w:val="00535679"/>
    <w:rsid w:val="005372D2"/>
    <w:rsid w:val="00537A81"/>
    <w:rsid w:val="00537C7F"/>
    <w:rsid w:val="005404F4"/>
    <w:rsid w:val="005406A7"/>
    <w:rsid w:val="00540C26"/>
    <w:rsid w:val="00540F19"/>
    <w:rsid w:val="00541FFD"/>
    <w:rsid w:val="005428A7"/>
    <w:rsid w:val="00542AF8"/>
    <w:rsid w:val="005438B0"/>
    <w:rsid w:val="00543A4C"/>
    <w:rsid w:val="00543B65"/>
    <w:rsid w:val="00543F42"/>
    <w:rsid w:val="00544EA1"/>
    <w:rsid w:val="00545B4C"/>
    <w:rsid w:val="0054767F"/>
    <w:rsid w:val="0055033E"/>
    <w:rsid w:val="00550F03"/>
    <w:rsid w:val="00551E9D"/>
    <w:rsid w:val="005536E8"/>
    <w:rsid w:val="00557006"/>
    <w:rsid w:val="005600E1"/>
    <w:rsid w:val="005613BB"/>
    <w:rsid w:val="005620C6"/>
    <w:rsid w:val="0056258B"/>
    <w:rsid w:val="005625B6"/>
    <w:rsid w:val="005635B5"/>
    <w:rsid w:val="005643E7"/>
    <w:rsid w:val="00564401"/>
    <w:rsid w:val="005644B5"/>
    <w:rsid w:val="00564A2D"/>
    <w:rsid w:val="0056592A"/>
    <w:rsid w:val="00565D86"/>
    <w:rsid w:val="00567518"/>
    <w:rsid w:val="00567946"/>
    <w:rsid w:val="00571479"/>
    <w:rsid w:val="00571628"/>
    <w:rsid w:val="00571687"/>
    <w:rsid w:val="005729C2"/>
    <w:rsid w:val="005739CD"/>
    <w:rsid w:val="00573C60"/>
    <w:rsid w:val="00574369"/>
    <w:rsid w:val="00574572"/>
    <w:rsid w:val="00577FFE"/>
    <w:rsid w:val="00581346"/>
    <w:rsid w:val="00581662"/>
    <w:rsid w:val="005835F8"/>
    <w:rsid w:val="005836FF"/>
    <w:rsid w:val="00585152"/>
    <w:rsid w:val="0058626B"/>
    <w:rsid w:val="00586B80"/>
    <w:rsid w:val="0058709D"/>
    <w:rsid w:val="005879D5"/>
    <w:rsid w:val="00591D86"/>
    <w:rsid w:val="00593159"/>
    <w:rsid w:val="00595170"/>
    <w:rsid w:val="005952E6"/>
    <w:rsid w:val="00595B02"/>
    <w:rsid w:val="00595EFD"/>
    <w:rsid w:val="00597631"/>
    <w:rsid w:val="00597639"/>
    <w:rsid w:val="005A0A23"/>
    <w:rsid w:val="005A0CAE"/>
    <w:rsid w:val="005A144C"/>
    <w:rsid w:val="005A17A0"/>
    <w:rsid w:val="005A1C3C"/>
    <w:rsid w:val="005A1C53"/>
    <w:rsid w:val="005A270A"/>
    <w:rsid w:val="005A2E6E"/>
    <w:rsid w:val="005A2F9F"/>
    <w:rsid w:val="005A3846"/>
    <w:rsid w:val="005A484F"/>
    <w:rsid w:val="005A4A02"/>
    <w:rsid w:val="005A4B8A"/>
    <w:rsid w:val="005A6D87"/>
    <w:rsid w:val="005A77D7"/>
    <w:rsid w:val="005B121D"/>
    <w:rsid w:val="005B1B5B"/>
    <w:rsid w:val="005B1FA4"/>
    <w:rsid w:val="005B39B5"/>
    <w:rsid w:val="005B4CF7"/>
    <w:rsid w:val="005B5E9D"/>
    <w:rsid w:val="005B6E40"/>
    <w:rsid w:val="005B7055"/>
    <w:rsid w:val="005B7719"/>
    <w:rsid w:val="005C08CA"/>
    <w:rsid w:val="005C096B"/>
    <w:rsid w:val="005C0F29"/>
    <w:rsid w:val="005C14BF"/>
    <w:rsid w:val="005C1892"/>
    <w:rsid w:val="005C20AA"/>
    <w:rsid w:val="005C27E2"/>
    <w:rsid w:val="005C2E5C"/>
    <w:rsid w:val="005C3136"/>
    <w:rsid w:val="005C3C44"/>
    <w:rsid w:val="005C4C4A"/>
    <w:rsid w:val="005C58E7"/>
    <w:rsid w:val="005C6740"/>
    <w:rsid w:val="005D0D5D"/>
    <w:rsid w:val="005D18C8"/>
    <w:rsid w:val="005D2906"/>
    <w:rsid w:val="005D712E"/>
    <w:rsid w:val="005D71FB"/>
    <w:rsid w:val="005D734A"/>
    <w:rsid w:val="005E1770"/>
    <w:rsid w:val="005E21DD"/>
    <w:rsid w:val="005E4C7B"/>
    <w:rsid w:val="005F08A7"/>
    <w:rsid w:val="005F1A67"/>
    <w:rsid w:val="005F1F87"/>
    <w:rsid w:val="005F253E"/>
    <w:rsid w:val="005F2649"/>
    <w:rsid w:val="005F3312"/>
    <w:rsid w:val="005F4450"/>
    <w:rsid w:val="005F4FDE"/>
    <w:rsid w:val="005F509B"/>
    <w:rsid w:val="005F51D4"/>
    <w:rsid w:val="005F53B2"/>
    <w:rsid w:val="005F5F2A"/>
    <w:rsid w:val="005F78B4"/>
    <w:rsid w:val="00600123"/>
    <w:rsid w:val="00600F8F"/>
    <w:rsid w:val="0060219B"/>
    <w:rsid w:val="00602AC5"/>
    <w:rsid w:val="00603857"/>
    <w:rsid w:val="006045F9"/>
    <w:rsid w:val="00604DE0"/>
    <w:rsid w:val="0060519F"/>
    <w:rsid w:val="006059E3"/>
    <w:rsid w:val="0060756F"/>
    <w:rsid w:val="006110C4"/>
    <w:rsid w:val="00611C18"/>
    <w:rsid w:val="00611CAC"/>
    <w:rsid w:val="0061364F"/>
    <w:rsid w:val="00613B10"/>
    <w:rsid w:val="00613B3E"/>
    <w:rsid w:val="006148CB"/>
    <w:rsid w:val="00614ED6"/>
    <w:rsid w:val="00615D51"/>
    <w:rsid w:val="00620577"/>
    <w:rsid w:val="0062144E"/>
    <w:rsid w:val="006217CE"/>
    <w:rsid w:val="00621C2B"/>
    <w:rsid w:val="0062257B"/>
    <w:rsid w:val="006225DB"/>
    <w:rsid w:val="00622FAD"/>
    <w:rsid w:val="0062344B"/>
    <w:rsid w:val="006235B4"/>
    <w:rsid w:val="0062374D"/>
    <w:rsid w:val="00624F18"/>
    <w:rsid w:val="006251B9"/>
    <w:rsid w:val="00625543"/>
    <w:rsid w:val="006259E5"/>
    <w:rsid w:val="00626063"/>
    <w:rsid w:val="00626AC3"/>
    <w:rsid w:val="00627CDD"/>
    <w:rsid w:val="00630E64"/>
    <w:rsid w:val="00631BE6"/>
    <w:rsid w:val="006322A5"/>
    <w:rsid w:val="00632A3A"/>
    <w:rsid w:val="00632EEA"/>
    <w:rsid w:val="00634620"/>
    <w:rsid w:val="0063617B"/>
    <w:rsid w:val="006363E6"/>
    <w:rsid w:val="0063676B"/>
    <w:rsid w:val="00636823"/>
    <w:rsid w:val="00637013"/>
    <w:rsid w:val="00637638"/>
    <w:rsid w:val="00637C99"/>
    <w:rsid w:val="00641C3C"/>
    <w:rsid w:val="006425CA"/>
    <w:rsid w:val="00642A6D"/>
    <w:rsid w:val="00642B73"/>
    <w:rsid w:val="00643F12"/>
    <w:rsid w:val="00644D5B"/>
    <w:rsid w:val="00645E0F"/>
    <w:rsid w:val="00646641"/>
    <w:rsid w:val="00647A93"/>
    <w:rsid w:val="006517BF"/>
    <w:rsid w:val="00651DFC"/>
    <w:rsid w:val="00655E77"/>
    <w:rsid w:val="006561A0"/>
    <w:rsid w:val="0066034D"/>
    <w:rsid w:val="006610DC"/>
    <w:rsid w:val="006625A4"/>
    <w:rsid w:val="0066685C"/>
    <w:rsid w:val="00666987"/>
    <w:rsid w:val="006672E0"/>
    <w:rsid w:val="00670C6C"/>
    <w:rsid w:val="00672305"/>
    <w:rsid w:val="00673A5C"/>
    <w:rsid w:val="00674D37"/>
    <w:rsid w:val="00680D40"/>
    <w:rsid w:val="00681ABD"/>
    <w:rsid w:val="00681F96"/>
    <w:rsid w:val="006822A2"/>
    <w:rsid w:val="006837AB"/>
    <w:rsid w:val="00683AE4"/>
    <w:rsid w:val="00685D88"/>
    <w:rsid w:val="006874DD"/>
    <w:rsid w:val="00687863"/>
    <w:rsid w:val="00690AE6"/>
    <w:rsid w:val="00692B4B"/>
    <w:rsid w:val="0069413B"/>
    <w:rsid w:val="00694C25"/>
    <w:rsid w:val="00696D3F"/>
    <w:rsid w:val="006A1306"/>
    <w:rsid w:val="006A1A94"/>
    <w:rsid w:val="006A56D2"/>
    <w:rsid w:val="006A58C1"/>
    <w:rsid w:val="006A6450"/>
    <w:rsid w:val="006A69FC"/>
    <w:rsid w:val="006B11FD"/>
    <w:rsid w:val="006B12DB"/>
    <w:rsid w:val="006B3516"/>
    <w:rsid w:val="006B4822"/>
    <w:rsid w:val="006B4981"/>
    <w:rsid w:val="006B4B69"/>
    <w:rsid w:val="006B5215"/>
    <w:rsid w:val="006B5347"/>
    <w:rsid w:val="006B53BF"/>
    <w:rsid w:val="006B66BA"/>
    <w:rsid w:val="006B6B7F"/>
    <w:rsid w:val="006B72FB"/>
    <w:rsid w:val="006C1536"/>
    <w:rsid w:val="006C1BE5"/>
    <w:rsid w:val="006C1E31"/>
    <w:rsid w:val="006C21CA"/>
    <w:rsid w:val="006C2DED"/>
    <w:rsid w:val="006C3AAC"/>
    <w:rsid w:val="006C5652"/>
    <w:rsid w:val="006C61A9"/>
    <w:rsid w:val="006C6D60"/>
    <w:rsid w:val="006C6FE0"/>
    <w:rsid w:val="006D022B"/>
    <w:rsid w:val="006D11F6"/>
    <w:rsid w:val="006D165B"/>
    <w:rsid w:val="006D1686"/>
    <w:rsid w:val="006D1B33"/>
    <w:rsid w:val="006D1C4F"/>
    <w:rsid w:val="006D3329"/>
    <w:rsid w:val="006D4DD8"/>
    <w:rsid w:val="006D539F"/>
    <w:rsid w:val="006D53A5"/>
    <w:rsid w:val="006D57B6"/>
    <w:rsid w:val="006D6917"/>
    <w:rsid w:val="006D7BDD"/>
    <w:rsid w:val="006D7F92"/>
    <w:rsid w:val="006E267C"/>
    <w:rsid w:val="006E3AAF"/>
    <w:rsid w:val="006E62A9"/>
    <w:rsid w:val="006E62D4"/>
    <w:rsid w:val="006E6A3F"/>
    <w:rsid w:val="006E73B1"/>
    <w:rsid w:val="006E770D"/>
    <w:rsid w:val="006E7772"/>
    <w:rsid w:val="006F11E2"/>
    <w:rsid w:val="006F2226"/>
    <w:rsid w:val="006F2AE6"/>
    <w:rsid w:val="006F705E"/>
    <w:rsid w:val="006F7CAB"/>
    <w:rsid w:val="00700AAD"/>
    <w:rsid w:val="00703088"/>
    <w:rsid w:val="0070381E"/>
    <w:rsid w:val="007040DE"/>
    <w:rsid w:val="00704396"/>
    <w:rsid w:val="0070660F"/>
    <w:rsid w:val="00706921"/>
    <w:rsid w:val="00707559"/>
    <w:rsid w:val="00710B10"/>
    <w:rsid w:val="00711709"/>
    <w:rsid w:val="00714273"/>
    <w:rsid w:val="00714D08"/>
    <w:rsid w:val="0071559C"/>
    <w:rsid w:val="007157F0"/>
    <w:rsid w:val="007165A1"/>
    <w:rsid w:val="007206EE"/>
    <w:rsid w:val="00720785"/>
    <w:rsid w:val="00721ECB"/>
    <w:rsid w:val="007220E6"/>
    <w:rsid w:val="0072246B"/>
    <w:rsid w:val="00723060"/>
    <w:rsid w:val="007230F7"/>
    <w:rsid w:val="00725E0D"/>
    <w:rsid w:val="00726472"/>
    <w:rsid w:val="00732D2D"/>
    <w:rsid w:val="00733473"/>
    <w:rsid w:val="00734057"/>
    <w:rsid w:val="00734084"/>
    <w:rsid w:val="0073597C"/>
    <w:rsid w:val="00735B70"/>
    <w:rsid w:val="00736BBD"/>
    <w:rsid w:val="00740AB2"/>
    <w:rsid w:val="00741DC8"/>
    <w:rsid w:val="00742140"/>
    <w:rsid w:val="007422BD"/>
    <w:rsid w:val="00742913"/>
    <w:rsid w:val="00742B03"/>
    <w:rsid w:val="00742CFC"/>
    <w:rsid w:val="007430FA"/>
    <w:rsid w:val="00744994"/>
    <w:rsid w:val="00744BD9"/>
    <w:rsid w:val="00744C69"/>
    <w:rsid w:val="00744FDF"/>
    <w:rsid w:val="00745811"/>
    <w:rsid w:val="007458AF"/>
    <w:rsid w:val="007461F8"/>
    <w:rsid w:val="00746448"/>
    <w:rsid w:val="00751034"/>
    <w:rsid w:val="00751122"/>
    <w:rsid w:val="00751EBE"/>
    <w:rsid w:val="00752A19"/>
    <w:rsid w:val="00755438"/>
    <w:rsid w:val="007559BD"/>
    <w:rsid w:val="007568CF"/>
    <w:rsid w:val="007570F7"/>
    <w:rsid w:val="007604B0"/>
    <w:rsid w:val="00760D3A"/>
    <w:rsid w:val="00761E9D"/>
    <w:rsid w:val="0076394A"/>
    <w:rsid w:val="00763CF7"/>
    <w:rsid w:val="007663FC"/>
    <w:rsid w:val="00766457"/>
    <w:rsid w:val="00767C8B"/>
    <w:rsid w:val="0077085E"/>
    <w:rsid w:val="00770C6F"/>
    <w:rsid w:val="00770CF0"/>
    <w:rsid w:val="00771147"/>
    <w:rsid w:val="00772599"/>
    <w:rsid w:val="007749A2"/>
    <w:rsid w:val="0077533B"/>
    <w:rsid w:val="007753CC"/>
    <w:rsid w:val="00775859"/>
    <w:rsid w:val="00775D85"/>
    <w:rsid w:val="00776702"/>
    <w:rsid w:val="007776EB"/>
    <w:rsid w:val="00780060"/>
    <w:rsid w:val="00783683"/>
    <w:rsid w:val="00783874"/>
    <w:rsid w:val="00783976"/>
    <w:rsid w:val="00784A14"/>
    <w:rsid w:val="00784BF6"/>
    <w:rsid w:val="00786255"/>
    <w:rsid w:val="0078638F"/>
    <w:rsid w:val="0078680C"/>
    <w:rsid w:val="00787B89"/>
    <w:rsid w:val="007913CC"/>
    <w:rsid w:val="00792313"/>
    <w:rsid w:val="00792DF0"/>
    <w:rsid w:val="00793024"/>
    <w:rsid w:val="007938F9"/>
    <w:rsid w:val="007938FE"/>
    <w:rsid w:val="00793FA0"/>
    <w:rsid w:val="00795726"/>
    <w:rsid w:val="00795CF5"/>
    <w:rsid w:val="007A024F"/>
    <w:rsid w:val="007A03EA"/>
    <w:rsid w:val="007A1039"/>
    <w:rsid w:val="007A16EE"/>
    <w:rsid w:val="007A2401"/>
    <w:rsid w:val="007A380A"/>
    <w:rsid w:val="007A395A"/>
    <w:rsid w:val="007A3D46"/>
    <w:rsid w:val="007A44A6"/>
    <w:rsid w:val="007A48A3"/>
    <w:rsid w:val="007A4A20"/>
    <w:rsid w:val="007A523F"/>
    <w:rsid w:val="007A5429"/>
    <w:rsid w:val="007A5A83"/>
    <w:rsid w:val="007A5FC5"/>
    <w:rsid w:val="007A6C6B"/>
    <w:rsid w:val="007A6EE8"/>
    <w:rsid w:val="007A73EC"/>
    <w:rsid w:val="007A7950"/>
    <w:rsid w:val="007B1620"/>
    <w:rsid w:val="007B1FC7"/>
    <w:rsid w:val="007B303B"/>
    <w:rsid w:val="007B3653"/>
    <w:rsid w:val="007B4845"/>
    <w:rsid w:val="007B6611"/>
    <w:rsid w:val="007B6BA9"/>
    <w:rsid w:val="007B6D83"/>
    <w:rsid w:val="007B70DA"/>
    <w:rsid w:val="007B791B"/>
    <w:rsid w:val="007C02CD"/>
    <w:rsid w:val="007C2F7E"/>
    <w:rsid w:val="007C3232"/>
    <w:rsid w:val="007C38E5"/>
    <w:rsid w:val="007C444D"/>
    <w:rsid w:val="007C5567"/>
    <w:rsid w:val="007D0004"/>
    <w:rsid w:val="007D163A"/>
    <w:rsid w:val="007D258C"/>
    <w:rsid w:val="007D3239"/>
    <w:rsid w:val="007D4E4B"/>
    <w:rsid w:val="007D53E3"/>
    <w:rsid w:val="007D59EB"/>
    <w:rsid w:val="007D78D2"/>
    <w:rsid w:val="007E039C"/>
    <w:rsid w:val="007E1561"/>
    <w:rsid w:val="007E1E1E"/>
    <w:rsid w:val="007E2417"/>
    <w:rsid w:val="007E2D85"/>
    <w:rsid w:val="007E4E1C"/>
    <w:rsid w:val="007E5CFC"/>
    <w:rsid w:val="007E5D1B"/>
    <w:rsid w:val="007F0D07"/>
    <w:rsid w:val="007F1107"/>
    <w:rsid w:val="007F1932"/>
    <w:rsid w:val="007F3517"/>
    <w:rsid w:val="007F5DCA"/>
    <w:rsid w:val="007F66C1"/>
    <w:rsid w:val="007F7908"/>
    <w:rsid w:val="008016DB"/>
    <w:rsid w:val="008035DF"/>
    <w:rsid w:val="00803AF6"/>
    <w:rsid w:val="00803F84"/>
    <w:rsid w:val="0080402F"/>
    <w:rsid w:val="008043A5"/>
    <w:rsid w:val="00804935"/>
    <w:rsid w:val="00806E9E"/>
    <w:rsid w:val="00811820"/>
    <w:rsid w:val="008132DB"/>
    <w:rsid w:val="008139FC"/>
    <w:rsid w:val="00814DF2"/>
    <w:rsid w:val="0081537A"/>
    <w:rsid w:val="0081573C"/>
    <w:rsid w:val="00817008"/>
    <w:rsid w:val="008173B7"/>
    <w:rsid w:val="0082238B"/>
    <w:rsid w:val="00822CEE"/>
    <w:rsid w:val="008231B2"/>
    <w:rsid w:val="00823B8F"/>
    <w:rsid w:val="00825416"/>
    <w:rsid w:val="00827900"/>
    <w:rsid w:val="00830541"/>
    <w:rsid w:val="00830C7A"/>
    <w:rsid w:val="0083159E"/>
    <w:rsid w:val="008317FE"/>
    <w:rsid w:val="0083201B"/>
    <w:rsid w:val="008321C5"/>
    <w:rsid w:val="00833C73"/>
    <w:rsid w:val="00833DE2"/>
    <w:rsid w:val="008340D8"/>
    <w:rsid w:val="00834260"/>
    <w:rsid w:val="00834F3A"/>
    <w:rsid w:val="008358FA"/>
    <w:rsid w:val="00840ABD"/>
    <w:rsid w:val="0084102F"/>
    <w:rsid w:val="00841144"/>
    <w:rsid w:val="00841DB5"/>
    <w:rsid w:val="00841EDA"/>
    <w:rsid w:val="0084207D"/>
    <w:rsid w:val="008422D8"/>
    <w:rsid w:val="008438D1"/>
    <w:rsid w:val="00844848"/>
    <w:rsid w:val="00845A4F"/>
    <w:rsid w:val="00845E06"/>
    <w:rsid w:val="008465B7"/>
    <w:rsid w:val="00847552"/>
    <w:rsid w:val="00847A61"/>
    <w:rsid w:val="0085017B"/>
    <w:rsid w:val="00852E5C"/>
    <w:rsid w:val="00853685"/>
    <w:rsid w:val="00853C36"/>
    <w:rsid w:val="00854C19"/>
    <w:rsid w:val="00854FA8"/>
    <w:rsid w:val="00856882"/>
    <w:rsid w:val="0085779F"/>
    <w:rsid w:val="008577FE"/>
    <w:rsid w:val="00857A9F"/>
    <w:rsid w:val="0086263B"/>
    <w:rsid w:val="00863835"/>
    <w:rsid w:val="00864146"/>
    <w:rsid w:val="00870977"/>
    <w:rsid w:val="0087156E"/>
    <w:rsid w:val="00871720"/>
    <w:rsid w:val="00871B62"/>
    <w:rsid w:val="008721D1"/>
    <w:rsid w:val="00873DF6"/>
    <w:rsid w:val="00875B5C"/>
    <w:rsid w:val="00875E0F"/>
    <w:rsid w:val="0087609D"/>
    <w:rsid w:val="0087688B"/>
    <w:rsid w:val="0087693F"/>
    <w:rsid w:val="00876B92"/>
    <w:rsid w:val="00880261"/>
    <w:rsid w:val="008876F3"/>
    <w:rsid w:val="00887C47"/>
    <w:rsid w:val="00890AFA"/>
    <w:rsid w:val="00890B56"/>
    <w:rsid w:val="00890C31"/>
    <w:rsid w:val="00890EB4"/>
    <w:rsid w:val="008910D4"/>
    <w:rsid w:val="00892398"/>
    <w:rsid w:val="0089330E"/>
    <w:rsid w:val="00894873"/>
    <w:rsid w:val="00894CCE"/>
    <w:rsid w:val="008954DC"/>
    <w:rsid w:val="00895D27"/>
    <w:rsid w:val="00896245"/>
    <w:rsid w:val="0089635C"/>
    <w:rsid w:val="00897F8E"/>
    <w:rsid w:val="008A09AD"/>
    <w:rsid w:val="008A1F00"/>
    <w:rsid w:val="008A25E0"/>
    <w:rsid w:val="008A3B57"/>
    <w:rsid w:val="008A4037"/>
    <w:rsid w:val="008A4F45"/>
    <w:rsid w:val="008A5B3C"/>
    <w:rsid w:val="008A73FE"/>
    <w:rsid w:val="008B1481"/>
    <w:rsid w:val="008B1B7B"/>
    <w:rsid w:val="008B35B1"/>
    <w:rsid w:val="008B3CCC"/>
    <w:rsid w:val="008B3DCD"/>
    <w:rsid w:val="008B41BE"/>
    <w:rsid w:val="008B4435"/>
    <w:rsid w:val="008B44B6"/>
    <w:rsid w:val="008B44F8"/>
    <w:rsid w:val="008B4E7D"/>
    <w:rsid w:val="008B4EF6"/>
    <w:rsid w:val="008B5036"/>
    <w:rsid w:val="008B5D83"/>
    <w:rsid w:val="008B5DAC"/>
    <w:rsid w:val="008B6BD6"/>
    <w:rsid w:val="008B6D82"/>
    <w:rsid w:val="008B765D"/>
    <w:rsid w:val="008B7EC1"/>
    <w:rsid w:val="008C07D0"/>
    <w:rsid w:val="008C0E9B"/>
    <w:rsid w:val="008C1F9E"/>
    <w:rsid w:val="008C4582"/>
    <w:rsid w:val="008C5401"/>
    <w:rsid w:val="008C574D"/>
    <w:rsid w:val="008C661D"/>
    <w:rsid w:val="008C681B"/>
    <w:rsid w:val="008C7C21"/>
    <w:rsid w:val="008D1B8F"/>
    <w:rsid w:val="008D2057"/>
    <w:rsid w:val="008D310E"/>
    <w:rsid w:val="008D342D"/>
    <w:rsid w:val="008D3585"/>
    <w:rsid w:val="008D5EFA"/>
    <w:rsid w:val="008D650D"/>
    <w:rsid w:val="008D66CF"/>
    <w:rsid w:val="008E36BF"/>
    <w:rsid w:val="008E598C"/>
    <w:rsid w:val="008E6FCF"/>
    <w:rsid w:val="008E76B1"/>
    <w:rsid w:val="008F011E"/>
    <w:rsid w:val="008F0985"/>
    <w:rsid w:val="008F2DD0"/>
    <w:rsid w:val="008F3907"/>
    <w:rsid w:val="008F4CCB"/>
    <w:rsid w:val="008F606E"/>
    <w:rsid w:val="008F6E18"/>
    <w:rsid w:val="008F7513"/>
    <w:rsid w:val="009017E4"/>
    <w:rsid w:val="009036B6"/>
    <w:rsid w:val="00904193"/>
    <w:rsid w:val="0090569B"/>
    <w:rsid w:val="00907334"/>
    <w:rsid w:val="00907537"/>
    <w:rsid w:val="00914BA9"/>
    <w:rsid w:val="00917755"/>
    <w:rsid w:val="00917A1C"/>
    <w:rsid w:val="00917ED9"/>
    <w:rsid w:val="00921A02"/>
    <w:rsid w:val="00921AEF"/>
    <w:rsid w:val="009223AD"/>
    <w:rsid w:val="00922C91"/>
    <w:rsid w:val="009234DC"/>
    <w:rsid w:val="00923E90"/>
    <w:rsid w:val="009254EC"/>
    <w:rsid w:val="00926580"/>
    <w:rsid w:val="00926F6E"/>
    <w:rsid w:val="00930DEE"/>
    <w:rsid w:val="00936E5E"/>
    <w:rsid w:val="00937178"/>
    <w:rsid w:val="00940590"/>
    <w:rsid w:val="00941B29"/>
    <w:rsid w:val="009430DC"/>
    <w:rsid w:val="00943687"/>
    <w:rsid w:val="009438F0"/>
    <w:rsid w:val="00946610"/>
    <w:rsid w:val="00946D3A"/>
    <w:rsid w:val="009504FE"/>
    <w:rsid w:val="00950584"/>
    <w:rsid w:val="009522B9"/>
    <w:rsid w:val="009527DA"/>
    <w:rsid w:val="00952F2C"/>
    <w:rsid w:val="009533C1"/>
    <w:rsid w:val="009539A3"/>
    <w:rsid w:val="009546BA"/>
    <w:rsid w:val="009557C4"/>
    <w:rsid w:val="00957A43"/>
    <w:rsid w:val="009603F6"/>
    <w:rsid w:val="00960531"/>
    <w:rsid w:val="00962F7C"/>
    <w:rsid w:val="009633E3"/>
    <w:rsid w:val="0096362D"/>
    <w:rsid w:val="00963676"/>
    <w:rsid w:val="00964771"/>
    <w:rsid w:val="0096496B"/>
    <w:rsid w:val="009652F5"/>
    <w:rsid w:val="009709F2"/>
    <w:rsid w:val="009714BF"/>
    <w:rsid w:val="009715A6"/>
    <w:rsid w:val="0097228B"/>
    <w:rsid w:val="009725FA"/>
    <w:rsid w:val="009726AD"/>
    <w:rsid w:val="00973AD3"/>
    <w:rsid w:val="00973E3C"/>
    <w:rsid w:val="009758F0"/>
    <w:rsid w:val="00975E41"/>
    <w:rsid w:val="00975F44"/>
    <w:rsid w:val="0097799D"/>
    <w:rsid w:val="00980852"/>
    <w:rsid w:val="00981120"/>
    <w:rsid w:val="00983342"/>
    <w:rsid w:val="00984C3B"/>
    <w:rsid w:val="00985E37"/>
    <w:rsid w:val="00985FD5"/>
    <w:rsid w:val="00986902"/>
    <w:rsid w:val="0099139A"/>
    <w:rsid w:val="00991C41"/>
    <w:rsid w:val="009928C6"/>
    <w:rsid w:val="00993E0F"/>
    <w:rsid w:val="00993F51"/>
    <w:rsid w:val="00994E3D"/>
    <w:rsid w:val="00995353"/>
    <w:rsid w:val="0099575C"/>
    <w:rsid w:val="00996A33"/>
    <w:rsid w:val="009A0BC6"/>
    <w:rsid w:val="009A1090"/>
    <w:rsid w:val="009A20B9"/>
    <w:rsid w:val="009A25A6"/>
    <w:rsid w:val="009A28CB"/>
    <w:rsid w:val="009A41E1"/>
    <w:rsid w:val="009A4999"/>
    <w:rsid w:val="009A528B"/>
    <w:rsid w:val="009A5432"/>
    <w:rsid w:val="009A6160"/>
    <w:rsid w:val="009A6802"/>
    <w:rsid w:val="009A76E7"/>
    <w:rsid w:val="009B0C04"/>
    <w:rsid w:val="009B2D3A"/>
    <w:rsid w:val="009B2FA4"/>
    <w:rsid w:val="009B33AB"/>
    <w:rsid w:val="009B64BC"/>
    <w:rsid w:val="009B70FC"/>
    <w:rsid w:val="009C0769"/>
    <w:rsid w:val="009C2130"/>
    <w:rsid w:val="009C21E3"/>
    <w:rsid w:val="009C21E4"/>
    <w:rsid w:val="009C428E"/>
    <w:rsid w:val="009C4BEE"/>
    <w:rsid w:val="009C5703"/>
    <w:rsid w:val="009C628A"/>
    <w:rsid w:val="009C667F"/>
    <w:rsid w:val="009C6BA1"/>
    <w:rsid w:val="009C7883"/>
    <w:rsid w:val="009D015F"/>
    <w:rsid w:val="009D13D0"/>
    <w:rsid w:val="009D160B"/>
    <w:rsid w:val="009D161E"/>
    <w:rsid w:val="009D189A"/>
    <w:rsid w:val="009D3CBD"/>
    <w:rsid w:val="009D48AA"/>
    <w:rsid w:val="009D4DE4"/>
    <w:rsid w:val="009D551C"/>
    <w:rsid w:val="009D57CD"/>
    <w:rsid w:val="009D6AFB"/>
    <w:rsid w:val="009E086C"/>
    <w:rsid w:val="009E0A50"/>
    <w:rsid w:val="009E1043"/>
    <w:rsid w:val="009E3BAA"/>
    <w:rsid w:val="009E4762"/>
    <w:rsid w:val="009E4D93"/>
    <w:rsid w:val="009E563B"/>
    <w:rsid w:val="009E6532"/>
    <w:rsid w:val="009F0CF2"/>
    <w:rsid w:val="009F27FD"/>
    <w:rsid w:val="009F2DD5"/>
    <w:rsid w:val="009F306E"/>
    <w:rsid w:val="009F3629"/>
    <w:rsid w:val="009F3CCA"/>
    <w:rsid w:val="009F4199"/>
    <w:rsid w:val="009F5B92"/>
    <w:rsid w:val="009F643F"/>
    <w:rsid w:val="009F6504"/>
    <w:rsid w:val="009F67A3"/>
    <w:rsid w:val="009F6991"/>
    <w:rsid w:val="009F6BDC"/>
    <w:rsid w:val="009F7759"/>
    <w:rsid w:val="00A008CF"/>
    <w:rsid w:val="00A010B7"/>
    <w:rsid w:val="00A01907"/>
    <w:rsid w:val="00A039B9"/>
    <w:rsid w:val="00A03BCD"/>
    <w:rsid w:val="00A050D8"/>
    <w:rsid w:val="00A05827"/>
    <w:rsid w:val="00A06C61"/>
    <w:rsid w:val="00A077CA"/>
    <w:rsid w:val="00A07EBE"/>
    <w:rsid w:val="00A11DF8"/>
    <w:rsid w:val="00A14834"/>
    <w:rsid w:val="00A14A71"/>
    <w:rsid w:val="00A154E5"/>
    <w:rsid w:val="00A160A9"/>
    <w:rsid w:val="00A1663C"/>
    <w:rsid w:val="00A17C6E"/>
    <w:rsid w:val="00A24CB4"/>
    <w:rsid w:val="00A25B1A"/>
    <w:rsid w:val="00A25F0D"/>
    <w:rsid w:val="00A274F2"/>
    <w:rsid w:val="00A27677"/>
    <w:rsid w:val="00A30B69"/>
    <w:rsid w:val="00A35AA6"/>
    <w:rsid w:val="00A36514"/>
    <w:rsid w:val="00A3698F"/>
    <w:rsid w:val="00A370C0"/>
    <w:rsid w:val="00A372AF"/>
    <w:rsid w:val="00A377FB"/>
    <w:rsid w:val="00A40181"/>
    <w:rsid w:val="00A406B0"/>
    <w:rsid w:val="00A42DB7"/>
    <w:rsid w:val="00A4467C"/>
    <w:rsid w:val="00A47278"/>
    <w:rsid w:val="00A479D2"/>
    <w:rsid w:val="00A5047F"/>
    <w:rsid w:val="00A50846"/>
    <w:rsid w:val="00A511F2"/>
    <w:rsid w:val="00A52CFC"/>
    <w:rsid w:val="00A53342"/>
    <w:rsid w:val="00A545F8"/>
    <w:rsid w:val="00A54FD3"/>
    <w:rsid w:val="00A60C6A"/>
    <w:rsid w:val="00A61A17"/>
    <w:rsid w:val="00A629C8"/>
    <w:rsid w:val="00A62E6D"/>
    <w:rsid w:val="00A65139"/>
    <w:rsid w:val="00A651E7"/>
    <w:rsid w:val="00A65471"/>
    <w:rsid w:val="00A658B4"/>
    <w:rsid w:val="00A659CE"/>
    <w:rsid w:val="00A671F8"/>
    <w:rsid w:val="00A6728A"/>
    <w:rsid w:val="00A67642"/>
    <w:rsid w:val="00A67805"/>
    <w:rsid w:val="00A7037E"/>
    <w:rsid w:val="00A70F66"/>
    <w:rsid w:val="00A73A2E"/>
    <w:rsid w:val="00A74807"/>
    <w:rsid w:val="00A75571"/>
    <w:rsid w:val="00A7563E"/>
    <w:rsid w:val="00A76332"/>
    <w:rsid w:val="00A76801"/>
    <w:rsid w:val="00A77C74"/>
    <w:rsid w:val="00A80340"/>
    <w:rsid w:val="00A8044E"/>
    <w:rsid w:val="00A80FFB"/>
    <w:rsid w:val="00A818EC"/>
    <w:rsid w:val="00A81A3F"/>
    <w:rsid w:val="00A82027"/>
    <w:rsid w:val="00A822EB"/>
    <w:rsid w:val="00A82C8C"/>
    <w:rsid w:val="00A831FF"/>
    <w:rsid w:val="00A83A0B"/>
    <w:rsid w:val="00A83ABC"/>
    <w:rsid w:val="00A84819"/>
    <w:rsid w:val="00A85E14"/>
    <w:rsid w:val="00A86F0B"/>
    <w:rsid w:val="00A9007D"/>
    <w:rsid w:val="00A94C6E"/>
    <w:rsid w:val="00A96152"/>
    <w:rsid w:val="00A97005"/>
    <w:rsid w:val="00AA085D"/>
    <w:rsid w:val="00AA239E"/>
    <w:rsid w:val="00AA2E4A"/>
    <w:rsid w:val="00AA3DB9"/>
    <w:rsid w:val="00AA5EFA"/>
    <w:rsid w:val="00AA6543"/>
    <w:rsid w:val="00AA7698"/>
    <w:rsid w:val="00AA7B86"/>
    <w:rsid w:val="00AA7D59"/>
    <w:rsid w:val="00AB320D"/>
    <w:rsid w:val="00AB3A35"/>
    <w:rsid w:val="00AB5FA1"/>
    <w:rsid w:val="00AB6103"/>
    <w:rsid w:val="00AB6324"/>
    <w:rsid w:val="00AB7835"/>
    <w:rsid w:val="00AB7859"/>
    <w:rsid w:val="00AC052F"/>
    <w:rsid w:val="00AC0637"/>
    <w:rsid w:val="00AC1397"/>
    <w:rsid w:val="00AC1D4D"/>
    <w:rsid w:val="00AC3013"/>
    <w:rsid w:val="00AC3460"/>
    <w:rsid w:val="00AC4C22"/>
    <w:rsid w:val="00AC4F02"/>
    <w:rsid w:val="00AC5835"/>
    <w:rsid w:val="00AC639C"/>
    <w:rsid w:val="00AD08B6"/>
    <w:rsid w:val="00AD09F9"/>
    <w:rsid w:val="00AD3043"/>
    <w:rsid w:val="00AD460C"/>
    <w:rsid w:val="00AD482F"/>
    <w:rsid w:val="00AD5123"/>
    <w:rsid w:val="00AD65D4"/>
    <w:rsid w:val="00AD7E2D"/>
    <w:rsid w:val="00AE01E4"/>
    <w:rsid w:val="00AE02E8"/>
    <w:rsid w:val="00AE117E"/>
    <w:rsid w:val="00AE12ED"/>
    <w:rsid w:val="00AE1C2B"/>
    <w:rsid w:val="00AE242D"/>
    <w:rsid w:val="00AE2487"/>
    <w:rsid w:val="00AE44C2"/>
    <w:rsid w:val="00AE482D"/>
    <w:rsid w:val="00AE50C1"/>
    <w:rsid w:val="00AE6959"/>
    <w:rsid w:val="00AE6C78"/>
    <w:rsid w:val="00AE73EF"/>
    <w:rsid w:val="00AF1B14"/>
    <w:rsid w:val="00AF26C7"/>
    <w:rsid w:val="00AF2951"/>
    <w:rsid w:val="00AF2AA3"/>
    <w:rsid w:val="00AF2DF1"/>
    <w:rsid w:val="00AF7630"/>
    <w:rsid w:val="00B01194"/>
    <w:rsid w:val="00B0246F"/>
    <w:rsid w:val="00B02856"/>
    <w:rsid w:val="00B03EC9"/>
    <w:rsid w:val="00B040AD"/>
    <w:rsid w:val="00B04698"/>
    <w:rsid w:val="00B05B1B"/>
    <w:rsid w:val="00B06126"/>
    <w:rsid w:val="00B06621"/>
    <w:rsid w:val="00B12513"/>
    <w:rsid w:val="00B1342C"/>
    <w:rsid w:val="00B13ACC"/>
    <w:rsid w:val="00B15914"/>
    <w:rsid w:val="00B1657B"/>
    <w:rsid w:val="00B17325"/>
    <w:rsid w:val="00B20728"/>
    <w:rsid w:val="00B20AAE"/>
    <w:rsid w:val="00B240AA"/>
    <w:rsid w:val="00B25C1A"/>
    <w:rsid w:val="00B27561"/>
    <w:rsid w:val="00B31008"/>
    <w:rsid w:val="00B31367"/>
    <w:rsid w:val="00B319C7"/>
    <w:rsid w:val="00B32045"/>
    <w:rsid w:val="00B33498"/>
    <w:rsid w:val="00B33ADA"/>
    <w:rsid w:val="00B34697"/>
    <w:rsid w:val="00B34A62"/>
    <w:rsid w:val="00B36070"/>
    <w:rsid w:val="00B377BE"/>
    <w:rsid w:val="00B40922"/>
    <w:rsid w:val="00B42913"/>
    <w:rsid w:val="00B42F72"/>
    <w:rsid w:val="00B43B53"/>
    <w:rsid w:val="00B43BDC"/>
    <w:rsid w:val="00B44200"/>
    <w:rsid w:val="00B450E2"/>
    <w:rsid w:val="00B45C9D"/>
    <w:rsid w:val="00B46C0A"/>
    <w:rsid w:val="00B470DD"/>
    <w:rsid w:val="00B471C7"/>
    <w:rsid w:val="00B47C00"/>
    <w:rsid w:val="00B52E1A"/>
    <w:rsid w:val="00B54540"/>
    <w:rsid w:val="00B54FB2"/>
    <w:rsid w:val="00B566A3"/>
    <w:rsid w:val="00B57A9B"/>
    <w:rsid w:val="00B61541"/>
    <w:rsid w:val="00B61E93"/>
    <w:rsid w:val="00B628D5"/>
    <w:rsid w:val="00B635F2"/>
    <w:rsid w:val="00B65218"/>
    <w:rsid w:val="00B66414"/>
    <w:rsid w:val="00B66DE6"/>
    <w:rsid w:val="00B670E8"/>
    <w:rsid w:val="00B6796E"/>
    <w:rsid w:val="00B67C69"/>
    <w:rsid w:val="00B700FF"/>
    <w:rsid w:val="00B72632"/>
    <w:rsid w:val="00B74A2C"/>
    <w:rsid w:val="00B7566C"/>
    <w:rsid w:val="00B76799"/>
    <w:rsid w:val="00B80F4A"/>
    <w:rsid w:val="00B81A5B"/>
    <w:rsid w:val="00B82C7C"/>
    <w:rsid w:val="00B84683"/>
    <w:rsid w:val="00B846F0"/>
    <w:rsid w:val="00B84CBF"/>
    <w:rsid w:val="00B85A9D"/>
    <w:rsid w:val="00B866DF"/>
    <w:rsid w:val="00B87036"/>
    <w:rsid w:val="00B872CB"/>
    <w:rsid w:val="00B87A2A"/>
    <w:rsid w:val="00B91596"/>
    <w:rsid w:val="00B916C7"/>
    <w:rsid w:val="00B91B34"/>
    <w:rsid w:val="00B91F9F"/>
    <w:rsid w:val="00B927E4"/>
    <w:rsid w:val="00B9351F"/>
    <w:rsid w:val="00B93A00"/>
    <w:rsid w:val="00B94E85"/>
    <w:rsid w:val="00B97EFD"/>
    <w:rsid w:val="00B97FA0"/>
    <w:rsid w:val="00BA0025"/>
    <w:rsid w:val="00BA1205"/>
    <w:rsid w:val="00BA1BBB"/>
    <w:rsid w:val="00BA2FCF"/>
    <w:rsid w:val="00BA5927"/>
    <w:rsid w:val="00BA6765"/>
    <w:rsid w:val="00BA70F6"/>
    <w:rsid w:val="00BA710F"/>
    <w:rsid w:val="00BA7349"/>
    <w:rsid w:val="00BB1283"/>
    <w:rsid w:val="00BB150C"/>
    <w:rsid w:val="00BB2114"/>
    <w:rsid w:val="00BB2317"/>
    <w:rsid w:val="00BB3A2C"/>
    <w:rsid w:val="00BB3A87"/>
    <w:rsid w:val="00BB5199"/>
    <w:rsid w:val="00BB5580"/>
    <w:rsid w:val="00BB56CE"/>
    <w:rsid w:val="00BB6136"/>
    <w:rsid w:val="00BB678D"/>
    <w:rsid w:val="00BB68F2"/>
    <w:rsid w:val="00BB6A86"/>
    <w:rsid w:val="00BB6F97"/>
    <w:rsid w:val="00BB7148"/>
    <w:rsid w:val="00BB71CD"/>
    <w:rsid w:val="00BB734B"/>
    <w:rsid w:val="00BB73F7"/>
    <w:rsid w:val="00BC00B1"/>
    <w:rsid w:val="00BC1192"/>
    <w:rsid w:val="00BC37E7"/>
    <w:rsid w:val="00BC3D07"/>
    <w:rsid w:val="00BC4B0F"/>
    <w:rsid w:val="00BC4D60"/>
    <w:rsid w:val="00BC5719"/>
    <w:rsid w:val="00BC67A2"/>
    <w:rsid w:val="00BC7E43"/>
    <w:rsid w:val="00BD137A"/>
    <w:rsid w:val="00BD18F6"/>
    <w:rsid w:val="00BD287E"/>
    <w:rsid w:val="00BD28D1"/>
    <w:rsid w:val="00BD3CD1"/>
    <w:rsid w:val="00BD4FF7"/>
    <w:rsid w:val="00BD5111"/>
    <w:rsid w:val="00BD5C1C"/>
    <w:rsid w:val="00BD7239"/>
    <w:rsid w:val="00BD73D4"/>
    <w:rsid w:val="00BD7541"/>
    <w:rsid w:val="00BD796E"/>
    <w:rsid w:val="00BE02C5"/>
    <w:rsid w:val="00BE137B"/>
    <w:rsid w:val="00BE18A9"/>
    <w:rsid w:val="00BE2CDC"/>
    <w:rsid w:val="00BE45F6"/>
    <w:rsid w:val="00BE50EA"/>
    <w:rsid w:val="00BE525D"/>
    <w:rsid w:val="00BE52DE"/>
    <w:rsid w:val="00BE57C0"/>
    <w:rsid w:val="00BF1D51"/>
    <w:rsid w:val="00BF3B61"/>
    <w:rsid w:val="00BF3CC7"/>
    <w:rsid w:val="00BF410E"/>
    <w:rsid w:val="00BF4411"/>
    <w:rsid w:val="00BF5278"/>
    <w:rsid w:val="00BF5F32"/>
    <w:rsid w:val="00BF5F69"/>
    <w:rsid w:val="00BF640C"/>
    <w:rsid w:val="00BF6579"/>
    <w:rsid w:val="00BF70F7"/>
    <w:rsid w:val="00BF7873"/>
    <w:rsid w:val="00C0146E"/>
    <w:rsid w:val="00C02CFD"/>
    <w:rsid w:val="00C038A9"/>
    <w:rsid w:val="00C05062"/>
    <w:rsid w:val="00C079CC"/>
    <w:rsid w:val="00C07ABF"/>
    <w:rsid w:val="00C07B74"/>
    <w:rsid w:val="00C10BB5"/>
    <w:rsid w:val="00C12C02"/>
    <w:rsid w:val="00C13BFC"/>
    <w:rsid w:val="00C13E4D"/>
    <w:rsid w:val="00C15376"/>
    <w:rsid w:val="00C1573A"/>
    <w:rsid w:val="00C158B3"/>
    <w:rsid w:val="00C15D7A"/>
    <w:rsid w:val="00C16016"/>
    <w:rsid w:val="00C16339"/>
    <w:rsid w:val="00C17CB7"/>
    <w:rsid w:val="00C21F01"/>
    <w:rsid w:val="00C24053"/>
    <w:rsid w:val="00C24547"/>
    <w:rsid w:val="00C245F4"/>
    <w:rsid w:val="00C24BBF"/>
    <w:rsid w:val="00C254BA"/>
    <w:rsid w:val="00C259C3"/>
    <w:rsid w:val="00C26B7D"/>
    <w:rsid w:val="00C26C5A"/>
    <w:rsid w:val="00C26E62"/>
    <w:rsid w:val="00C27C2A"/>
    <w:rsid w:val="00C27F48"/>
    <w:rsid w:val="00C30ABC"/>
    <w:rsid w:val="00C310C8"/>
    <w:rsid w:val="00C31473"/>
    <w:rsid w:val="00C32959"/>
    <w:rsid w:val="00C32B9B"/>
    <w:rsid w:val="00C33C0A"/>
    <w:rsid w:val="00C343C4"/>
    <w:rsid w:val="00C367B9"/>
    <w:rsid w:val="00C37AB4"/>
    <w:rsid w:val="00C405CD"/>
    <w:rsid w:val="00C413E2"/>
    <w:rsid w:val="00C4169E"/>
    <w:rsid w:val="00C417E1"/>
    <w:rsid w:val="00C420C9"/>
    <w:rsid w:val="00C429DC"/>
    <w:rsid w:val="00C42E44"/>
    <w:rsid w:val="00C43B78"/>
    <w:rsid w:val="00C45BC7"/>
    <w:rsid w:val="00C470B0"/>
    <w:rsid w:val="00C5002A"/>
    <w:rsid w:val="00C50660"/>
    <w:rsid w:val="00C50A9E"/>
    <w:rsid w:val="00C53996"/>
    <w:rsid w:val="00C542E5"/>
    <w:rsid w:val="00C54DE9"/>
    <w:rsid w:val="00C554F5"/>
    <w:rsid w:val="00C5641C"/>
    <w:rsid w:val="00C564FE"/>
    <w:rsid w:val="00C566EE"/>
    <w:rsid w:val="00C56EA6"/>
    <w:rsid w:val="00C60F69"/>
    <w:rsid w:val="00C61857"/>
    <w:rsid w:val="00C6459D"/>
    <w:rsid w:val="00C6486C"/>
    <w:rsid w:val="00C64F61"/>
    <w:rsid w:val="00C6598D"/>
    <w:rsid w:val="00C65CC4"/>
    <w:rsid w:val="00C66095"/>
    <w:rsid w:val="00C66148"/>
    <w:rsid w:val="00C66732"/>
    <w:rsid w:val="00C67659"/>
    <w:rsid w:val="00C71031"/>
    <w:rsid w:val="00C71939"/>
    <w:rsid w:val="00C7203A"/>
    <w:rsid w:val="00C733AF"/>
    <w:rsid w:val="00C76074"/>
    <w:rsid w:val="00C76391"/>
    <w:rsid w:val="00C77C99"/>
    <w:rsid w:val="00C81E54"/>
    <w:rsid w:val="00C8215A"/>
    <w:rsid w:val="00C82E4E"/>
    <w:rsid w:val="00C8382B"/>
    <w:rsid w:val="00C83D8C"/>
    <w:rsid w:val="00C83F5E"/>
    <w:rsid w:val="00C84DD2"/>
    <w:rsid w:val="00C855F8"/>
    <w:rsid w:val="00C85D52"/>
    <w:rsid w:val="00C911A1"/>
    <w:rsid w:val="00C91CB6"/>
    <w:rsid w:val="00C92C72"/>
    <w:rsid w:val="00C93E18"/>
    <w:rsid w:val="00C94890"/>
    <w:rsid w:val="00C94BDC"/>
    <w:rsid w:val="00C9541E"/>
    <w:rsid w:val="00C95557"/>
    <w:rsid w:val="00C95B82"/>
    <w:rsid w:val="00C960AD"/>
    <w:rsid w:val="00C9623F"/>
    <w:rsid w:val="00C96964"/>
    <w:rsid w:val="00C96FCC"/>
    <w:rsid w:val="00C97050"/>
    <w:rsid w:val="00CA1270"/>
    <w:rsid w:val="00CA2144"/>
    <w:rsid w:val="00CA231D"/>
    <w:rsid w:val="00CA25A9"/>
    <w:rsid w:val="00CA3CEF"/>
    <w:rsid w:val="00CA51A0"/>
    <w:rsid w:val="00CA5801"/>
    <w:rsid w:val="00CA602A"/>
    <w:rsid w:val="00CA76B2"/>
    <w:rsid w:val="00CA7AD0"/>
    <w:rsid w:val="00CB19BE"/>
    <w:rsid w:val="00CB4A2F"/>
    <w:rsid w:val="00CB4ED6"/>
    <w:rsid w:val="00CB651F"/>
    <w:rsid w:val="00CB74B8"/>
    <w:rsid w:val="00CC0C24"/>
    <w:rsid w:val="00CC0ECF"/>
    <w:rsid w:val="00CC10FC"/>
    <w:rsid w:val="00CC1C64"/>
    <w:rsid w:val="00CC2441"/>
    <w:rsid w:val="00CC2458"/>
    <w:rsid w:val="00CC7175"/>
    <w:rsid w:val="00CC7BC2"/>
    <w:rsid w:val="00CD086D"/>
    <w:rsid w:val="00CD117D"/>
    <w:rsid w:val="00CD17A7"/>
    <w:rsid w:val="00CD2D73"/>
    <w:rsid w:val="00CD2F9A"/>
    <w:rsid w:val="00CD3069"/>
    <w:rsid w:val="00CD340D"/>
    <w:rsid w:val="00CD4571"/>
    <w:rsid w:val="00CD4D89"/>
    <w:rsid w:val="00CE0D9C"/>
    <w:rsid w:val="00CE2365"/>
    <w:rsid w:val="00CE3349"/>
    <w:rsid w:val="00CE4237"/>
    <w:rsid w:val="00CE526A"/>
    <w:rsid w:val="00CE5FDF"/>
    <w:rsid w:val="00CE67AA"/>
    <w:rsid w:val="00CE6BE1"/>
    <w:rsid w:val="00CE751F"/>
    <w:rsid w:val="00CF16BD"/>
    <w:rsid w:val="00CF19E9"/>
    <w:rsid w:val="00CF2097"/>
    <w:rsid w:val="00CF23F9"/>
    <w:rsid w:val="00CF3F43"/>
    <w:rsid w:val="00CF406A"/>
    <w:rsid w:val="00CF6851"/>
    <w:rsid w:val="00CF7E41"/>
    <w:rsid w:val="00D00F2C"/>
    <w:rsid w:val="00D00F8B"/>
    <w:rsid w:val="00D020E0"/>
    <w:rsid w:val="00D02F51"/>
    <w:rsid w:val="00D03A59"/>
    <w:rsid w:val="00D03B70"/>
    <w:rsid w:val="00D03CF8"/>
    <w:rsid w:val="00D049B1"/>
    <w:rsid w:val="00D04CBD"/>
    <w:rsid w:val="00D05D4B"/>
    <w:rsid w:val="00D06AE9"/>
    <w:rsid w:val="00D07631"/>
    <w:rsid w:val="00D07721"/>
    <w:rsid w:val="00D07B1F"/>
    <w:rsid w:val="00D07BEC"/>
    <w:rsid w:val="00D1129C"/>
    <w:rsid w:val="00D14FC2"/>
    <w:rsid w:val="00D151E3"/>
    <w:rsid w:val="00D15539"/>
    <w:rsid w:val="00D16267"/>
    <w:rsid w:val="00D16FB6"/>
    <w:rsid w:val="00D17991"/>
    <w:rsid w:val="00D17D41"/>
    <w:rsid w:val="00D17EA4"/>
    <w:rsid w:val="00D20396"/>
    <w:rsid w:val="00D203B1"/>
    <w:rsid w:val="00D20509"/>
    <w:rsid w:val="00D209B4"/>
    <w:rsid w:val="00D20FC4"/>
    <w:rsid w:val="00D21261"/>
    <w:rsid w:val="00D21470"/>
    <w:rsid w:val="00D218EC"/>
    <w:rsid w:val="00D21C3B"/>
    <w:rsid w:val="00D237C1"/>
    <w:rsid w:val="00D25426"/>
    <w:rsid w:val="00D2670F"/>
    <w:rsid w:val="00D26964"/>
    <w:rsid w:val="00D3145E"/>
    <w:rsid w:val="00D31A65"/>
    <w:rsid w:val="00D31CD3"/>
    <w:rsid w:val="00D3214D"/>
    <w:rsid w:val="00D33583"/>
    <w:rsid w:val="00D33D88"/>
    <w:rsid w:val="00D33F6F"/>
    <w:rsid w:val="00D358FD"/>
    <w:rsid w:val="00D363FC"/>
    <w:rsid w:val="00D4005C"/>
    <w:rsid w:val="00D4361B"/>
    <w:rsid w:val="00D455B1"/>
    <w:rsid w:val="00D455EE"/>
    <w:rsid w:val="00D466BB"/>
    <w:rsid w:val="00D46BC2"/>
    <w:rsid w:val="00D476DD"/>
    <w:rsid w:val="00D50598"/>
    <w:rsid w:val="00D50B06"/>
    <w:rsid w:val="00D50C6E"/>
    <w:rsid w:val="00D513D5"/>
    <w:rsid w:val="00D5144B"/>
    <w:rsid w:val="00D5308F"/>
    <w:rsid w:val="00D5364A"/>
    <w:rsid w:val="00D552F3"/>
    <w:rsid w:val="00D55BA5"/>
    <w:rsid w:val="00D568B0"/>
    <w:rsid w:val="00D56C66"/>
    <w:rsid w:val="00D571AD"/>
    <w:rsid w:val="00D57A7E"/>
    <w:rsid w:val="00D60BD7"/>
    <w:rsid w:val="00D60FBA"/>
    <w:rsid w:val="00D61057"/>
    <w:rsid w:val="00D615BC"/>
    <w:rsid w:val="00D6310A"/>
    <w:rsid w:val="00D64BB0"/>
    <w:rsid w:val="00D64ED1"/>
    <w:rsid w:val="00D65A8C"/>
    <w:rsid w:val="00D66571"/>
    <w:rsid w:val="00D67C54"/>
    <w:rsid w:val="00D70A3B"/>
    <w:rsid w:val="00D70A67"/>
    <w:rsid w:val="00D71694"/>
    <w:rsid w:val="00D73453"/>
    <w:rsid w:val="00D737FE"/>
    <w:rsid w:val="00D73F5E"/>
    <w:rsid w:val="00D742DC"/>
    <w:rsid w:val="00D77143"/>
    <w:rsid w:val="00D812D1"/>
    <w:rsid w:val="00D83B44"/>
    <w:rsid w:val="00D8436D"/>
    <w:rsid w:val="00D8445B"/>
    <w:rsid w:val="00D8458C"/>
    <w:rsid w:val="00D857AB"/>
    <w:rsid w:val="00D85C61"/>
    <w:rsid w:val="00D86A6E"/>
    <w:rsid w:val="00D87D48"/>
    <w:rsid w:val="00D916FA"/>
    <w:rsid w:val="00D9230B"/>
    <w:rsid w:val="00D92820"/>
    <w:rsid w:val="00D930DD"/>
    <w:rsid w:val="00D95F19"/>
    <w:rsid w:val="00D962E4"/>
    <w:rsid w:val="00D96E24"/>
    <w:rsid w:val="00DA0393"/>
    <w:rsid w:val="00DA0E96"/>
    <w:rsid w:val="00DA0E9A"/>
    <w:rsid w:val="00DA2314"/>
    <w:rsid w:val="00DA326F"/>
    <w:rsid w:val="00DA39C3"/>
    <w:rsid w:val="00DA3E89"/>
    <w:rsid w:val="00DA4C10"/>
    <w:rsid w:val="00DA4E22"/>
    <w:rsid w:val="00DA7E57"/>
    <w:rsid w:val="00DA7F65"/>
    <w:rsid w:val="00DB0F38"/>
    <w:rsid w:val="00DB1E13"/>
    <w:rsid w:val="00DB3B81"/>
    <w:rsid w:val="00DB5DF6"/>
    <w:rsid w:val="00DB72CC"/>
    <w:rsid w:val="00DC0D86"/>
    <w:rsid w:val="00DC192F"/>
    <w:rsid w:val="00DC45CD"/>
    <w:rsid w:val="00DC67B9"/>
    <w:rsid w:val="00DC6BAD"/>
    <w:rsid w:val="00DD0608"/>
    <w:rsid w:val="00DD0F48"/>
    <w:rsid w:val="00DD15A6"/>
    <w:rsid w:val="00DD1981"/>
    <w:rsid w:val="00DD1E48"/>
    <w:rsid w:val="00DD3115"/>
    <w:rsid w:val="00DD334A"/>
    <w:rsid w:val="00DD43ED"/>
    <w:rsid w:val="00DD61D1"/>
    <w:rsid w:val="00DD6756"/>
    <w:rsid w:val="00DD6BDC"/>
    <w:rsid w:val="00DD6EF1"/>
    <w:rsid w:val="00DE072D"/>
    <w:rsid w:val="00DE1721"/>
    <w:rsid w:val="00DE286B"/>
    <w:rsid w:val="00DE2BF4"/>
    <w:rsid w:val="00DE2D69"/>
    <w:rsid w:val="00DE3C0C"/>
    <w:rsid w:val="00DE4386"/>
    <w:rsid w:val="00DE5E50"/>
    <w:rsid w:val="00DE7BC5"/>
    <w:rsid w:val="00DF0178"/>
    <w:rsid w:val="00DF0F83"/>
    <w:rsid w:val="00DF1C86"/>
    <w:rsid w:val="00DF1CF6"/>
    <w:rsid w:val="00DF3788"/>
    <w:rsid w:val="00DF430A"/>
    <w:rsid w:val="00DF44C2"/>
    <w:rsid w:val="00DF628D"/>
    <w:rsid w:val="00DF6B6E"/>
    <w:rsid w:val="00DF704C"/>
    <w:rsid w:val="00E00729"/>
    <w:rsid w:val="00E0098F"/>
    <w:rsid w:val="00E01552"/>
    <w:rsid w:val="00E01764"/>
    <w:rsid w:val="00E01882"/>
    <w:rsid w:val="00E01936"/>
    <w:rsid w:val="00E021A4"/>
    <w:rsid w:val="00E03E81"/>
    <w:rsid w:val="00E06AE8"/>
    <w:rsid w:val="00E06BCE"/>
    <w:rsid w:val="00E06E5C"/>
    <w:rsid w:val="00E07C92"/>
    <w:rsid w:val="00E07D38"/>
    <w:rsid w:val="00E07DBD"/>
    <w:rsid w:val="00E1162C"/>
    <w:rsid w:val="00E1280A"/>
    <w:rsid w:val="00E1346B"/>
    <w:rsid w:val="00E138E0"/>
    <w:rsid w:val="00E16C18"/>
    <w:rsid w:val="00E17DC6"/>
    <w:rsid w:val="00E20B2E"/>
    <w:rsid w:val="00E23401"/>
    <w:rsid w:val="00E23878"/>
    <w:rsid w:val="00E249EC"/>
    <w:rsid w:val="00E2531A"/>
    <w:rsid w:val="00E26CB1"/>
    <w:rsid w:val="00E305A6"/>
    <w:rsid w:val="00E31D53"/>
    <w:rsid w:val="00E31F62"/>
    <w:rsid w:val="00E322BB"/>
    <w:rsid w:val="00E33E9F"/>
    <w:rsid w:val="00E344C8"/>
    <w:rsid w:val="00E348DE"/>
    <w:rsid w:val="00E35319"/>
    <w:rsid w:val="00E356DD"/>
    <w:rsid w:val="00E37598"/>
    <w:rsid w:val="00E4039C"/>
    <w:rsid w:val="00E40B8D"/>
    <w:rsid w:val="00E40FF2"/>
    <w:rsid w:val="00E41011"/>
    <w:rsid w:val="00E41A73"/>
    <w:rsid w:val="00E42DF3"/>
    <w:rsid w:val="00E4476A"/>
    <w:rsid w:val="00E452DA"/>
    <w:rsid w:val="00E45D20"/>
    <w:rsid w:val="00E5343A"/>
    <w:rsid w:val="00E53CCA"/>
    <w:rsid w:val="00E55DAA"/>
    <w:rsid w:val="00E5653D"/>
    <w:rsid w:val="00E56FCA"/>
    <w:rsid w:val="00E600B9"/>
    <w:rsid w:val="00E60386"/>
    <w:rsid w:val="00E612B0"/>
    <w:rsid w:val="00E620C5"/>
    <w:rsid w:val="00E62C56"/>
    <w:rsid w:val="00E62DA5"/>
    <w:rsid w:val="00E62E77"/>
    <w:rsid w:val="00E644BA"/>
    <w:rsid w:val="00E653DC"/>
    <w:rsid w:val="00E65453"/>
    <w:rsid w:val="00E663F5"/>
    <w:rsid w:val="00E66F49"/>
    <w:rsid w:val="00E670C9"/>
    <w:rsid w:val="00E670D0"/>
    <w:rsid w:val="00E6724D"/>
    <w:rsid w:val="00E67EB3"/>
    <w:rsid w:val="00E70683"/>
    <w:rsid w:val="00E7299A"/>
    <w:rsid w:val="00E74765"/>
    <w:rsid w:val="00E749B8"/>
    <w:rsid w:val="00E75233"/>
    <w:rsid w:val="00E75F8B"/>
    <w:rsid w:val="00E76C4A"/>
    <w:rsid w:val="00E77192"/>
    <w:rsid w:val="00E80AE5"/>
    <w:rsid w:val="00E8145B"/>
    <w:rsid w:val="00E82A1B"/>
    <w:rsid w:val="00E82A39"/>
    <w:rsid w:val="00E83514"/>
    <w:rsid w:val="00E83967"/>
    <w:rsid w:val="00E84678"/>
    <w:rsid w:val="00E856DB"/>
    <w:rsid w:val="00E857D8"/>
    <w:rsid w:val="00E865E1"/>
    <w:rsid w:val="00E87AD0"/>
    <w:rsid w:val="00E91398"/>
    <w:rsid w:val="00E91ABE"/>
    <w:rsid w:val="00E947BE"/>
    <w:rsid w:val="00E9674B"/>
    <w:rsid w:val="00E9756F"/>
    <w:rsid w:val="00EA0769"/>
    <w:rsid w:val="00EA09DF"/>
    <w:rsid w:val="00EA0FD0"/>
    <w:rsid w:val="00EA0FE9"/>
    <w:rsid w:val="00EA190F"/>
    <w:rsid w:val="00EA20B5"/>
    <w:rsid w:val="00EA243A"/>
    <w:rsid w:val="00EA2826"/>
    <w:rsid w:val="00EA39BB"/>
    <w:rsid w:val="00EA449F"/>
    <w:rsid w:val="00EA4FA0"/>
    <w:rsid w:val="00EA7A09"/>
    <w:rsid w:val="00EA7E86"/>
    <w:rsid w:val="00EB0BA6"/>
    <w:rsid w:val="00EB2158"/>
    <w:rsid w:val="00EB228F"/>
    <w:rsid w:val="00EB23B0"/>
    <w:rsid w:val="00EB411F"/>
    <w:rsid w:val="00EB5B27"/>
    <w:rsid w:val="00EB5C13"/>
    <w:rsid w:val="00EB6397"/>
    <w:rsid w:val="00EC0B7B"/>
    <w:rsid w:val="00EC4F55"/>
    <w:rsid w:val="00EC4FAA"/>
    <w:rsid w:val="00EC585E"/>
    <w:rsid w:val="00EC5E04"/>
    <w:rsid w:val="00EC6420"/>
    <w:rsid w:val="00EC6D8A"/>
    <w:rsid w:val="00EC739F"/>
    <w:rsid w:val="00EC7793"/>
    <w:rsid w:val="00ED0383"/>
    <w:rsid w:val="00ED0400"/>
    <w:rsid w:val="00ED083E"/>
    <w:rsid w:val="00ED0AA6"/>
    <w:rsid w:val="00ED1702"/>
    <w:rsid w:val="00ED1F90"/>
    <w:rsid w:val="00ED2F93"/>
    <w:rsid w:val="00ED4011"/>
    <w:rsid w:val="00ED4617"/>
    <w:rsid w:val="00ED46A3"/>
    <w:rsid w:val="00ED497B"/>
    <w:rsid w:val="00ED4E9C"/>
    <w:rsid w:val="00ED63C2"/>
    <w:rsid w:val="00ED6B50"/>
    <w:rsid w:val="00ED7148"/>
    <w:rsid w:val="00ED7267"/>
    <w:rsid w:val="00EE0A65"/>
    <w:rsid w:val="00EE0FBF"/>
    <w:rsid w:val="00EE21BE"/>
    <w:rsid w:val="00EE30F7"/>
    <w:rsid w:val="00EE4506"/>
    <w:rsid w:val="00EE5323"/>
    <w:rsid w:val="00EE639E"/>
    <w:rsid w:val="00EE7496"/>
    <w:rsid w:val="00EF029D"/>
    <w:rsid w:val="00EF2DD4"/>
    <w:rsid w:val="00EF3B3E"/>
    <w:rsid w:val="00EF4F72"/>
    <w:rsid w:val="00EF737C"/>
    <w:rsid w:val="00EF7B51"/>
    <w:rsid w:val="00F00008"/>
    <w:rsid w:val="00F012A9"/>
    <w:rsid w:val="00F01C88"/>
    <w:rsid w:val="00F035CF"/>
    <w:rsid w:val="00F037A6"/>
    <w:rsid w:val="00F04338"/>
    <w:rsid w:val="00F04621"/>
    <w:rsid w:val="00F05632"/>
    <w:rsid w:val="00F056B5"/>
    <w:rsid w:val="00F120C3"/>
    <w:rsid w:val="00F12B4C"/>
    <w:rsid w:val="00F1311A"/>
    <w:rsid w:val="00F1332C"/>
    <w:rsid w:val="00F138D0"/>
    <w:rsid w:val="00F13B3C"/>
    <w:rsid w:val="00F1651D"/>
    <w:rsid w:val="00F16B9A"/>
    <w:rsid w:val="00F17449"/>
    <w:rsid w:val="00F1786A"/>
    <w:rsid w:val="00F201EB"/>
    <w:rsid w:val="00F21AFB"/>
    <w:rsid w:val="00F21FF4"/>
    <w:rsid w:val="00F225EF"/>
    <w:rsid w:val="00F22607"/>
    <w:rsid w:val="00F22F19"/>
    <w:rsid w:val="00F23EAB"/>
    <w:rsid w:val="00F25819"/>
    <w:rsid w:val="00F25E1B"/>
    <w:rsid w:val="00F260A2"/>
    <w:rsid w:val="00F2624A"/>
    <w:rsid w:val="00F3006D"/>
    <w:rsid w:val="00F3006F"/>
    <w:rsid w:val="00F3284D"/>
    <w:rsid w:val="00F33AFE"/>
    <w:rsid w:val="00F33F04"/>
    <w:rsid w:val="00F34A28"/>
    <w:rsid w:val="00F34FB6"/>
    <w:rsid w:val="00F35EFA"/>
    <w:rsid w:val="00F36728"/>
    <w:rsid w:val="00F37C20"/>
    <w:rsid w:val="00F41148"/>
    <w:rsid w:val="00F41F41"/>
    <w:rsid w:val="00F41F7A"/>
    <w:rsid w:val="00F423BF"/>
    <w:rsid w:val="00F42B20"/>
    <w:rsid w:val="00F436CD"/>
    <w:rsid w:val="00F438FE"/>
    <w:rsid w:val="00F44318"/>
    <w:rsid w:val="00F44472"/>
    <w:rsid w:val="00F44C1B"/>
    <w:rsid w:val="00F4564D"/>
    <w:rsid w:val="00F47ABC"/>
    <w:rsid w:val="00F50996"/>
    <w:rsid w:val="00F50CE7"/>
    <w:rsid w:val="00F51DE3"/>
    <w:rsid w:val="00F53291"/>
    <w:rsid w:val="00F532F4"/>
    <w:rsid w:val="00F538A7"/>
    <w:rsid w:val="00F54333"/>
    <w:rsid w:val="00F56538"/>
    <w:rsid w:val="00F56834"/>
    <w:rsid w:val="00F57EDF"/>
    <w:rsid w:val="00F57FA6"/>
    <w:rsid w:val="00F6083C"/>
    <w:rsid w:val="00F6219E"/>
    <w:rsid w:val="00F6395A"/>
    <w:rsid w:val="00F64AF1"/>
    <w:rsid w:val="00F65634"/>
    <w:rsid w:val="00F65C3E"/>
    <w:rsid w:val="00F67320"/>
    <w:rsid w:val="00F7031F"/>
    <w:rsid w:val="00F70AB5"/>
    <w:rsid w:val="00F73900"/>
    <w:rsid w:val="00F73E1C"/>
    <w:rsid w:val="00F761F3"/>
    <w:rsid w:val="00F77FC6"/>
    <w:rsid w:val="00F809D0"/>
    <w:rsid w:val="00F80E17"/>
    <w:rsid w:val="00F81317"/>
    <w:rsid w:val="00F81C49"/>
    <w:rsid w:val="00F82665"/>
    <w:rsid w:val="00F83A28"/>
    <w:rsid w:val="00F83CD1"/>
    <w:rsid w:val="00F858B9"/>
    <w:rsid w:val="00F86B2D"/>
    <w:rsid w:val="00F86D9B"/>
    <w:rsid w:val="00F871E1"/>
    <w:rsid w:val="00F87377"/>
    <w:rsid w:val="00F87FB0"/>
    <w:rsid w:val="00F907F4"/>
    <w:rsid w:val="00F90BC2"/>
    <w:rsid w:val="00F917FC"/>
    <w:rsid w:val="00F92444"/>
    <w:rsid w:val="00F92ECE"/>
    <w:rsid w:val="00F94A73"/>
    <w:rsid w:val="00F96758"/>
    <w:rsid w:val="00FA01F1"/>
    <w:rsid w:val="00FA28A0"/>
    <w:rsid w:val="00FA3387"/>
    <w:rsid w:val="00FA38CC"/>
    <w:rsid w:val="00FA3D3F"/>
    <w:rsid w:val="00FA46CA"/>
    <w:rsid w:val="00FA48B5"/>
    <w:rsid w:val="00FA4B5B"/>
    <w:rsid w:val="00FA58C4"/>
    <w:rsid w:val="00FA5AE7"/>
    <w:rsid w:val="00FB0012"/>
    <w:rsid w:val="00FB08EA"/>
    <w:rsid w:val="00FB1889"/>
    <w:rsid w:val="00FB27C5"/>
    <w:rsid w:val="00FB30AD"/>
    <w:rsid w:val="00FB39AF"/>
    <w:rsid w:val="00FB41AF"/>
    <w:rsid w:val="00FB486F"/>
    <w:rsid w:val="00FB5012"/>
    <w:rsid w:val="00FB5716"/>
    <w:rsid w:val="00FB7A8B"/>
    <w:rsid w:val="00FC108D"/>
    <w:rsid w:val="00FC2934"/>
    <w:rsid w:val="00FC338C"/>
    <w:rsid w:val="00FC4C8F"/>
    <w:rsid w:val="00FC63C5"/>
    <w:rsid w:val="00FC6B9E"/>
    <w:rsid w:val="00FC6D95"/>
    <w:rsid w:val="00FC78DB"/>
    <w:rsid w:val="00FC7CEF"/>
    <w:rsid w:val="00FD01D9"/>
    <w:rsid w:val="00FD08D8"/>
    <w:rsid w:val="00FD0D3D"/>
    <w:rsid w:val="00FD1C20"/>
    <w:rsid w:val="00FD38A3"/>
    <w:rsid w:val="00FD4E43"/>
    <w:rsid w:val="00FD505C"/>
    <w:rsid w:val="00FD5B5E"/>
    <w:rsid w:val="00FD6608"/>
    <w:rsid w:val="00FD6F72"/>
    <w:rsid w:val="00FE046C"/>
    <w:rsid w:val="00FE11C9"/>
    <w:rsid w:val="00FE12BD"/>
    <w:rsid w:val="00FE1F5D"/>
    <w:rsid w:val="00FE224C"/>
    <w:rsid w:val="00FE4E4E"/>
    <w:rsid w:val="00FE5351"/>
    <w:rsid w:val="00FE5A01"/>
    <w:rsid w:val="00FF003F"/>
    <w:rsid w:val="00FF05CA"/>
    <w:rsid w:val="00FF0634"/>
    <w:rsid w:val="00FF24C0"/>
    <w:rsid w:val="00FF2BC6"/>
    <w:rsid w:val="00FF2BE8"/>
    <w:rsid w:val="00FF4CF1"/>
    <w:rsid w:val="00FF5516"/>
    <w:rsid w:val="00FF6605"/>
    <w:rsid w:val="00FF6EE8"/>
    <w:rsid w:val="00FF7F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6" type="arc" idref="#_x0000_s1153"/>
        <o:r id="V:Rule21" type="arc" idref="#_x0000_s1172"/>
        <o:r id="V:Rule22" type="arc" idref="#_x0000_s1174"/>
        <o:r id="V:Rule25" type="arc" idref="#_x0000_s1167"/>
        <o:r id="V:Rule31" type="arc" idref="#_x0000_s1154"/>
        <o:r id="V:Rule34" type="connector" idref="#_x0000_s1175"/>
        <o:r id="V:Rule35" type="connector" idref="#_x0000_s1031"/>
        <o:r id="V:Rule36" type="connector" idref="#_x0000_s1184"/>
        <o:r id="V:Rule37" type="connector" idref="#_x0000_s1142"/>
        <o:r id="V:Rule38" type="connector" idref="#_x0000_s1191"/>
        <o:r id="V:Rule39" type="connector" idref="#_x0000_s1141"/>
        <o:r id="V:Rule40" type="connector" idref="#_x0000_s1038"/>
        <o:r id="V:Rule41" type="connector" idref="#_x0000_s1168"/>
        <o:r id="V:Rule42" type="connector" idref="#_x0000_s1192"/>
        <o:r id="V:Rule43" type="connector" idref="#_x0000_s1042"/>
        <o:r id="V:Rule44" type="connector" idref="#_x0000_s1143"/>
        <o:r id="V:Rule45" type="connector" idref="#_x0000_s1145"/>
        <o:r id="V:Rule46" type="connector" idref="#_x0000_s1149"/>
        <o:r id="V:Rule47" type="connector" idref="#_x0000_s1157"/>
        <o:r id="V:Rule48" type="connector" idref="#_x0000_s1156"/>
        <o:r id="V:Rule49" type="connector" idref="#_x0000_s1148"/>
        <o:r id="V:Rule50" type="connector" idref="#_x0000_s1036"/>
        <o:r id="V:Rule51" type="connector" idref="#_x0000_s1041"/>
        <o:r id="V:Rule52" type="connector" idref="#_x0000_s1037"/>
        <o:r id="V:Rule53" type="connector" idref="#_x0000_s1140"/>
        <o:r id="V:Rule54" type="connector" idref="#_x0000_s1144"/>
        <o:r id="V:Rule55" type="connector" idref="#_x0000_s1185"/>
        <o:r id="V:Rule56" type="connector" idref="#_x0000_s1170"/>
        <o:r id="V:Rule57" type="connector" idref="#_x0000_s1186"/>
        <o:r id="V:Rule58" type="connector" idref="#_x0000_s1146"/>
        <o:r id="V:Rule59" type="connector" idref="#_x0000_s1147"/>
        <o:r id="V:Rule60" type="connector" idref="#_x0000_s1169"/>
        <o:r id="V:Rule61" type="connector" idref="#_x0000_s1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6DB"/>
    <w:pPr>
      <w:spacing w:after="200" w:line="276" w:lineRule="auto"/>
    </w:pPr>
    <w:rPr>
      <w:rFonts w:ascii="Garamond" w:hAnsi="Garamond"/>
      <w:sz w:val="24"/>
      <w:szCs w:val="22"/>
      <w:lang w:val="en-AU"/>
    </w:rPr>
  </w:style>
  <w:style w:type="paragraph" w:styleId="Heading1">
    <w:name w:val="heading 1"/>
    <w:basedOn w:val="Normal"/>
    <w:next w:val="Normal"/>
    <w:link w:val="Heading1Char"/>
    <w:uiPriority w:val="9"/>
    <w:qFormat/>
    <w:rsid w:val="0063617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3617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3617B"/>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3617B"/>
    <w:rPr>
      <w:rFonts w:ascii="Cambria" w:eastAsia="Times New Roman" w:hAnsi="Cambria" w:cs="Times New Roman"/>
      <w:b/>
      <w:bCs/>
      <w:color w:val="365F91"/>
      <w:sz w:val="28"/>
      <w:szCs w:val="28"/>
    </w:rPr>
  </w:style>
  <w:style w:type="character" w:customStyle="1" w:styleId="Heading2Char">
    <w:name w:val="Heading 2 Char"/>
    <w:link w:val="Heading2"/>
    <w:uiPriority w:val="9"/>
    <w:rsid w:val="0063617B"/>
    <w:rPr>
      <w:rFonts w:ascii="Cambria" w:eastAsia="Times New Roman" w:hAnsi="Cambria" w:cs="Times New Roman"/>
      <w:b/>
      <w:bCs/>
      <w:color w:val="4F81BD"/>
      <w:sz w:val="26"/>
      <w:szCs w:val="26"/>
    </w:rPr>
  </w:style>
  <w:style w:type="character" w:customStyle="1" w:styleId="Heading3Char">
    <w:name w:val="Heading 3 Char"/>
    <w:link w:val="Heading3"/>
    <w:uiPriority w:val="9"/>
    <w:rsid w:val="0063617B"/>
    <w:rPr>
      <w:rFonts w:ascii="Cambria" w:eastAsia="Times New Roman" w:hAnsi="Cambria" w:cs="Times New Roman"/>
      <w:b/>
      <w:bCs/>
      <w:color w:val="4F81BD"/>
    </w:rPr>
  </w:style>
  <w:style w:type="paragraph" w:styleId="ListParagraph">
    <w:name w:val="List Paragraph"/>
    <w:basedOn w:val="Normal"/>
    <w:uiPriority w:val="34"/>
    <w:qFormat/>
    <w:rsid w:val="0063617B"/>
    <w:pPr>
      <w:ind w:left="720"/>
      <w:contextualSpacing/>
    </w:pPr>
  </w:style>
  <w:style w:type="paragraph" w:styleId="BalloonText">
    <w:name w:val="Balloon Text"/>
    <w:basedOn w:val="Normal"/>
    <w:link w:val="BalloonTextChar"/>
    <w:uiPriority w:val="99"/>
    <w:semiHidden/>
    <w:unhideWhenUsed/>
    <w:rsid w:val="0063617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17B"/>
    <w:rPr>
      <w:rFonts w:ascii="Tahoma" w:hAnsi="Tahoma" w:cs="Tahoma"/>
      <w:sz w:val="16"/>
      <w:szCs w:val="16"/>
    </w:rPr>
  </w:style>
  <w:style w:type="paragraph" w:styleId="Header">
    <w:name w:val="header"/>
    <w:basedOn w:val="Normal"/>
    <w:link w:val="HeaderChar"/>
    <w:uiPriority w:val="99"/>
    <w:semiHidden/>
    <w:unhideWhenUsed/>
    <w:rsid w:val="005F445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F4450"/>
  </w:style>
  <w:style w:type="paragraph" w:styleId="Footer">
    <w:name w:val="footer"/>
    <w:basedOn w:val="Normal"/>
    <w:link w:val="FooterChar"/>
    <w:uiPriority w:val="99"/>
    <w:unhideWhenUsed/>
    <w:rsid w:val="005F44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450"/>
  </w:style>
  <w:style w:type="paragraph" w:customStyle="1" w:styleId="Normal1">
    <w:name w:val="Normal1"/>
    <w:rsid w:val="00CC7BC2"/>
    <w:pPr>
      <w:spacing w:after="200" w:line="252" w:lineRule="auto"/>
    </w:pPr>
    <w:rPr>
      <w:rFonts w:ascii="Cambria" w:eastAsia="Cambria" w:hAnsi="Cambria" w:cs="Cambria"/>
      <w:color w:val="000000"/>
      <w:sz w:val="22"/>
      <w:szCs w:val="22"/>
      <w:lang w:val="en-AU" w:eastAsia="en-AU"/>
    </w:rPr>
  </w:style>
  <w:style w:type="character" w:styleId="Hyperlink">
    <w:name w:val="Hyperlink"/>
    <w:uiPriority w:val="99"/>
    <w:unhideWhenUsed/>
    <w:rsid w:val="009C21E4"/>
    <w:rPr>
      <w:color w:val="0000FF"/>
      <w:u w:val="single"/>
    </w:rPr>
  </w:style>
  <w:style w:type="paragraph" w:styleId="NoSpacing">
    <w:name w:val="No Spacing"/>
    <w:next w:val="Normal1"/>
    <w:uiPriority w:val="1"/>
    <w:qFormat/>
    <w:rsid w:val="00571479"/>
    <w:pPr>
      <w:spacing w:line="360" w:lineRule="auto"/>
      <w:ind w:left="907" w:right="907"/>
    </w:pPr>
    <w:rPr>
      <w:rFonts w:ascii="Cambria" w:hAnsi="Cambria"/>
      <w:i/>
      <w:sz w:val="22"/>
      <w:szCs w:val="22"/>
      <w:lang w:val="en-AU"/>
    </w:rPr>
  </w:style>
  <w:style w:type="paragraph" w:styleId="DocumentMap">
    <w:name w:val="Document Map"/>
    <w:basedOn w:val="Normal"/>
    <w:link w:val="DocumentMapChar"/>
    <w:uiPriority w:val="99"/>
    <w:semiHidden/>
    <w:unhideWhenUsed/>
    <w:rsid w:val="00F96758"/>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F96758"/>
    <w:rPr>
      <w:rFonts w:ascii="Tahoma" w:hAnsi="Tahoma" w:cs="Tahoma"/>
      <w:sz w:val="16"/>
      <w:szCs w:val="16"/>
    </w:rPr>
  </w:style>
  <w:style w:type="paragraph" w:styleId="Revision">
    <w:name w:val="Revision"/>
    <w:hidden/>
    <w:uiPriority w:val="99"/>
    <w:semiHidden/>
    <w:rsid w:val="00F96758"/>
    <w:rPr>
      <w:sz w:val="22"/>
      <w:szCs w:val="22"/>
      <w:lang w:val="en-AU"/>
    </w:rPr>
  </w:style>
  <w:style w:type="character" w:styleId="CommentReference">
    <w:name w:val="annotation reference"/>
    <w:uiPriority w:val="99"/>
    <w:semiHidden/>
    <w:unhideWhenUsed/>
    <w:rsid w:val="00F96758"/>
    <w:rPr>
      <w:sz w:val="16"/>
      <w:szCs w:val="16"/>
    </w:rPr>
  </w:style>
  <w:style w:type="paragraph" w:styleId="CommentText">
    <w:name w:val="annotation text"/>
    <w:basedOn w:val="Normal"/>
    <w:link w:val="CommentTextChar"/>
    <w:uiPriority w:val="99"/>
    <w:semiHidden/>
    <w:unhideWhenUsed/>
    <w:rsid w:val="00F96758"/>
    <w:pPr>
      <w:spacing w:line="240" w:lineRule="auto"/>
    </w:pPr>
    <w:rPr>
      <w:sz w:val="20"/>
      <w:szCs w:val="20"/>
    </w:rPr>
  </w:style>
  <w:style w:type="character" w:customStyle="1" w:styleId="CommentTextChar">
    <w:name w:val="Comment Text Char"/>
    <w:link w:val="CommentText"/>
    <w:uiPriority w:val="99"/>
    <w:semiHidden/>
    <w:rsid w:val="00F96758"/>
    <w:rPr>
      <w:sz w:val="20"/>
      <w:szCs w:val="20"/>
    </w:rPr>
  </w:style>
  <w:style w:type="paragraph" w:styleId="CommentSubject">
    <w:name w:val="annotation subject"/>
    <w:basedOn w:val="CommentText"/>
    <w:next w:val="CommentText"/>
    <w:link w:val="CommentSubjectChar"/>
    <w:uiPriority w:val="99"/>
    <w:semiHidden/>
    <w:unhideWhenUsed/>
    <w:rsid w:val="00F96758"/>
    <w:rPr>
      <w:b/>
      <w:bCs/>
    </w:rPr>
  </w:style>
  <w:style w:type="character" w:customStyle="1" w:styleId="CommentSubjectChar">
    <w:name w:val="Comment Subject Char"/>
    <w:link w:val="CommentSubject"/>
    <w:uiPriority w:val="99"/>
    <w:semiHidden/>
    <w:rsid w:val="00F96758"/>
    <w:rPr>
      <w:b/>
      <w:bCs/>
      <w:sz w:val="20"/>
      <w:szCs w:val="20"/>
    </w:rPr>
  </w:style>
  <w:style w:type="character" w:customStyle="1" w:styleId="ref-journal">
    <w:name w:val="ref-journal"/>
    <w:basedOn w:val="DefaultParagraphFont"/>
    <w:rsid w:val="001558C0"/>
  </w:style>
  <w:style w:type="character" w:customStyle="1" w:styleId="ref-vol">
    <w:name w:val="ref-vol"/>
    <w:basedOn w:val="DefaultParagraphFont"/>
    <w:rsid w:val="001558C0"/>
  </w:style>
  <w:style w:type="character" w:styleId="Emphasis">
    <w:name w:val="Emphasis"/>
    <w:uiPriority w:val="20"/>
    <w:qFormat/>
    <w:rsid w:val="00D33D88"/>
    <w:rPr>
      <w:i/>
      <w:iCs/>
    </w:rPr>
  </w:style>
  <w:style w:type="character" w:styleId="Strong">
    <w:name w:val="Strong"/>
    <w:uiPriority w:val="22"/>
    <w:qFormat/>
    <w:rsid w:val="00D33D88"/>
    <w:rPr>
      <w:b/>
      <w:bCs/>
    </w:rPr>
  </w:style>
  <w:style w:type="character" w:styleId="HTMLCite">
    <w:name w:val="HTML Cite"/>
    <w:uiPriority w:val="99"/>
    <w:semiHidden/>
    <w:unhideWhenUsed/>
    <w:rsid w:val="00EF2DD4"/>
    <w:rPr>
      <w:i/>
      <w:iCs/>
    </w:rPr>
  </w:style>
  <w:style w:type="paragraph" w:styleId="NormalWeb">
    <w:name w:val="Normal (Web)"/>
    <w:basedOn w:val="Normal"/>
    <w:uiPriority w:val="99"/>
    <w:unhideWhenUsed/>
    <w:rsid w:val="00EF2DD4"/>
    <w:pPr>
      <w:spacing w:before="100" w:beforeAutospacing="1" w:after="100" w:afterAutospacing="1" w:line="240" w:lineRule="auto"/>
    </w:pPr>
    <w:rPr>
      <w:rFonts w:ascii="Times New Roman" w:eastAsia="Times New Roman" w:hAnsi="Times New Roman"/>
      <w:szCs w:val="24"/>
      <w:lang w:eastAsia="en-AU"/>
    </w:rPr>
  </w:style>
  <w:style w:type="character" w:customStyle="1" w:styleId="pron-spell-content">
    <w:name w:val="pron-spell-content"/>
    <w:basedOn w:val="DefaultParagraphFont"/>
    <w:rsid w:val="008F606E"/>
  </w:style>
  <w:style w:type="character" w:customStyle="1" w:styleId="bold">
    <w:name w:val="bold"/>
    <w:basedOn w:val="DefaultParagraphFont"/>
    <w:rsid w:val="008F606E"/>
  </w:style>
  <w:style w:type="character" w:customStyle="1" w:styleId="italic">
    <w:name w:val="italic"/>
    <w:basedOn w:val="DefaultParagraphFont"/>
    <w:rsid w:val="008F606E"/>
  </w:style>
  <w:style w:type="character" w:customStyle="1" w:styleId="luna-pos">
    <w:name w:val="luna-pos"/>
    <w:basedOn w:val="DefaultParagraphFont"/>
    <w:rsid w:val="00C6486C"/>
  </w:style>
  <w:style w:type="character" w:customStyle="1" w:styleId="one-click-content">
    <w:name w:val="one-click-content"/>
    <w:basedOn w:val="DefaultParagraphFont"/>
    <w:rsid w:val="00C6486C"/>
  </w:style>
  <w:style w:type="character" w:customStyle="1" w:styleId="luna-example">
    <w:name w:val="luna-example"/>
    <w:basedOn w:val="DefaultParagraphFont"/>
    <w:rsid w:val="00C6486C"/>
  </w:style>
</w:styles>
</file>

<file path=word/webSettings.xml><?xml version="1.0" encoding="utf-8"?>
<w:webSettings xmlns:r="http://schemas.openxmlformats.org/officeDocument/2006/relationships" xmlns:w="http://schemas.openxmlformats.org/wordprocessingml/2006/main">
  <w:divs>
    <w:div w:id="172846174">
      <w:bodyDiv w:val="1"/>
      <w:marLeft w:val="0"/>
      <w:marRight w:val="0"/>
      <w:marTop w:val="0"/>
      <w:marBottom w:val="0"/>
      <w:divBdr>
        <w:top w:val="none" w:sz="0" w:space="0" w:color="auto"/>
        <w:left w:val="none" w:sz="0" w:space="0" w:color="auto"/>
        <w:bottom w:val="none" w:sz="0" w:space="0" w:color="auto"/>
        <w:right w:val="none" w:sz="0" w:space="0" w:color="auto"/>
      </w:divBdr>
      <w:divsChild>
        <w:div w:id="742919749">
          <w:marLeft w:val="0"/>
          <w:marRight w:val="28"/>
          <w:marTop w:val="0"/>
          <w:marBottom w:val="0"/>
          <w:divBdr>
            <w:top w:val="none" w:sz="0" w:space="0" w:color="auto"/>
            <w:left w:val="none" w:sz="0" w:space="0" w:color="auto"/>
            <w:bottom w:val="none" w:sz="0" w:space="0" w:color="auto"/>
            <w:right w:val="none" w:sz="0" w:space="0" w:color="auto"/>
          </w:divBdr>
        </w:div>
        <w:div w:id="1322538464">
          <w:marLeft w:val="0"/>
          <w:marRight w:val="0"/>
          <w:marTop w:val="0"/>
          <w:marBottom w:val="0"/>
          <w:divBdr>
            <w:top w:val="none" w:sz="0" w:space="0" w:color="auto"/>
            <w:left w:val="none" w:sz="0" w:space="0" w:color="auto"/>
            <w:bottom w:val="none" w:sz="0" w:space="0" w:color="auto"/>
            <w:right w:val="none" w:sz="0" w:space="0" w:color="auto"/>
          </w:divBdr>
          <w:divsChild>
            <w:div w:id="1003701735">
              <w:marLeft w:val="0"/>
              <w:marRight w:val="0"/>
              <w:marTop w:val="0"/>
              <w:marBottom w:val="0"/>
              <w:divBdr>
                <w:top w:val="none" w:sz="0" w:space="0" w:color="auto"/>
                <w:left w:val="none" w:sz="0" w:space="0" w:color="auto"/>
                <w:bottom w:val="none" w:sz="0" w:space="0" w:color="auto"/>
                <w:right w:val="none" w:sz="0" w:space="0" w:color="auto"/>
              </w:divBdr>
              <w:divsChild>
                <w:div w:id="243078677">
                  <w:marLeft w:val="0"/>
                  <w:marRight w:val="0"/>
                  <w:marTop w:val="0"/>
                  <w:marBottom w:val="0"/>
                  <w:divBdr>
                    <w:top w:val="none" w:sz="0" w:space="0" w:color="auto"/>
                    <w:left w:val="none" w:sz="0" w:space="0" w:color="auto"/>
                    <w:bottom w:val="none" w:sz="0" w:space="0" w:color="auto"/>
                    <w:right w:val="none" w:sz="0" w:space="0" w:color="auto"/>
                  </w:divBdr>
                  <w:divsChild>
                    <w:div w:id="192869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504373">
      <w:bodyDiv w:val="1"/>
      <w:marLeft w:val="0"/>
      <w:marRight w:val="0"/>
      <w:marTop w:val="0"/>
      <w:marBottom w:val="0"/>
      <w:divBdr>
        <w:top w:val="none" w:sz="0" w:space="0" w:color="auto"/>
        <w:left w:val="none" w:sz="0" w:space="0" w:color="auto"/>
        <w:bottom w:val="none" w:sz="0" w:space="0" w:color="auto"/>
        <w:right w:val="none" w:sz="0" w:space="0" w:color="auto"/>
      </w:divBdr>
      <w:divsChild>
        <w:div w:id="2132161063">
          <w:marLeft w:val="0"/>
          <w:marRight w:val="0"/>
          <w:marTop w:val="0"/>
          <w:marBottom w:val="0"/>
          <w:divBdr>
            <w:top w:val="none" w:sz="0" w:space="0" w:color="auto"/>
            <w:left w:val="none" w:sz="0" w:space="0" w:color="auto"/>
            <w:bottom w:val="none" w:sz="0" w:space="0" w:color="auto"/>
            <w:right w:val="none" w:sz="0" w:space="0" w:color="auto"/>
          </w:divBdr>
          <w:divsChild>
            <w:div w:id="1947495094">
              <w:marLeft w:val="0"/>
              <w:marRight w:val="0"/>
              <w:marTop w:val="0"/>
              <w:marBottom w:val="0"/>
              <w:divBdr>
                <w:top w:val="none" w:sz="0" w:space="0" w:color="auto"/>
                <w:left w:val="none" w:sz="0" w:space="0" w:color="auto"/>
                <w:bottom w:val="none" w:sz="0" w:space="0" w:color="auto"/>
                <w:right w:val="none" w:sz="0" w:space="0" w:color="auto"/>
              </w:divBdr>
              <w:divsChild>
                <w:div w:id="985009743">
                  <w:marLeft w:val="0"/>
                  <w:marRight w:val="0"/>
                  <w:marTop w:val="0"/>
                  <w:marBottom w:val="0"/>
                  <w:divBdr>
                    <w:top w:val="none" w:sz="0" w:space="0" w:color="auto"/>
                    <w:left w:val="none" w:sz="0" w:space="0" w:color="auto"/>
                    <w:bottom w:val="none" w:sz="0" w:space="0" w:color="auto"/>
                    <w:right w:val="none" w:sz="0" w:space="0" w:color="auto"/>
                  </w:divBdr>
                  <w:divsChild>
                    <w:div w:id="2125685475">
                      <w:marLeft w:val="0"/>
                      <w:marRight w:val="0"/>
                      <w:marTop w:val="0"/>
                      <w:marBottom w:val="0"/>
                      <w:divBdr>
                        <w:top w:val="none" w:sz="0" w:space="0" w:color="auto"/>
                        <w:left w:val="none" w:sz="0" w:space="0" w:color="auto"/>
                        <w:bottom w:val="none" w:sz="0" w:space="0" w:color="auto"/>
                        <w:right w:val="none" w:sz="0" w:space="0" w:color="auto"/>
                      </w:divBdr>
                      <w:divsChild>
                        <w:div w:id="1221091425">
                          <w:blockQuote w:val="1"/>
                          <w:marLeft w:val="0"/>
                          <w:marRight w:val="720"/>
                          <w:marTop w:val="100"/>
                          <w:marBottom w:val="100"/>
                          <w:divBdr>
                            <w:top w:val="none" w:sz="0" w:space="0" w:color="auto"/>
                            <w:left w:val="single" w:sz="8" w:space="0" w:color="0073AA"/>
                            <w:bottom w:val="none" w:sz="0" w:space="0" w:color="auto"/>
                            <w:right w:val="none" w:sz="0" w:space="0" w:color="auto"/>
                          </w:divBdr>
                        </w:div>
                      </w:divsChild>
                    </w:div>
                  </w:divsChild>
                </w:div>
              </w:divsChild>
            </w:div>
          </w:divsChild>
        </w:div>
      </w:divsChild>
    </w:div>
    <w:div w:id="715814132">
      <w:bodyDiv w:val="1"/>
      <w:marLeft w:val="0"/>
      <w:marRight w:val="0"/>
      <w:marTop w:val="0"/>
      <w:marBottom w:val="0"/>
      <w:divBdr>
        <w:top w:val="none" w:sz="0" w:space="0" w:color="auto"/>
        <w:left w:val="none" w:sz="0" w:space="0" w:color="auto"/>
        <w:bottom w:val="none" w:sz="0" w:space="0" w:color="auto"/>
        <w:right w:val="none" w:sz="0" w:space="0" w:color="auto"/>
      </w:divBdr>
      <w:divsChild>
        <w:div w:id="264073872">
          <w:marLeft w:val="0"/>
          <w:marRight w:val="0"/>
          <w:marTop w:val="0"/>
          <w:marBottom w:val="0"/>
          <w:divBdr>
            <w:top w:val="none" w:sz="0" w:space="0" w:color="auto"/>
            <w:left w:val="none" w:sz="0" w:space="0" w:color="auto"/>
            <w:bottom w:val="none" w:sz="0" w:space="0" w:color="auto"/>
            <w:right w:val="none" w:sz="0" w:space="0" w:color="auto"/>
          </w:divBdr>
          <w:divsChild>
            <w:div w:id="1355351364">
              <w:marLeft w:val="0"/>
              <w:marRight w:val="0"/>
              <w:marTop w:val="0"/>
              <w:marBottom w:val="1108"/>
              <w:divBdr>
                <w:top w:val="none" w:sz="0" w:space="0" w:color="auto"/>
                <w:left w:val="none" w:sz="0" w:space="0" w:color="auto"/>
                <w:bottom w:val="none" w:sz="0" w:space="0" w:color="auto"/>
                <w:right w:val="none" w:sz="0" w:space="0" w:color="auto"/>
              </w:divBdr>
              <w:divsChild>
                <w:div w:id="1302685952">
                  <w:marLeft w:val="0"/>
                  <w:marRight w:val="0"/>
                  <w:marTop w:val="0"/>
                  <w:marBottom w:val="0"/>
                  <w:divBdr>
                    <w:top w:val="none" w:sz="0" w:space="0" w:color="auto"/>
                    <w:left w:val="none" w:sz="0" w:space="0" w:color="auto"/>
                    <w:bottom w:val="none" w:sz="0" w:space="0" w:color="auto"/>
                    <w:right w:val="none" w:sz="0" w:space="0" w:color="auto"/>
                  </w:divBdr>
                  <w:divsChild>
                    <w:div w:id="1879507536">
                      <w:marLeft w:val="-166"/>
                      <w:marRight w:val="-166"/>
                      <w:marTop w:val="0"/>
                      <w:marBottom w:val="0"/>
                      <w:divBdr>
                        <w:top w:val="none" w:sz="0" w:space="0" w:color="auto"/>
                        <w:left w:val="none" w:sz="0" w:space="0" w:color="auto"/>
                        <w:bottom w:val="none" w:sz="0" w:space="0" w:color="auto"/>
                        <w:right w:val="none" w:sz="0" w:space="0" w:color="auto"/>
                      </w:divBdr>
                      <w:divsChild>
                        <w:div w:id="1816993106">
                          <w:marLeft w:val="0"/>
                          <w:marRight w:val="0"/>
                          <w:marTop w:val="0"/>
                          <w:marBottom w:val="0"/>
                          <w:divBdr>
                            <w:top w:val="none" w:sz="0" w:space="0" w:color="auto"/>
                            <w:left w:val="none" w:sz="0" w:space="0" w:color="auto"/>
                            <w:bottom w:val="none" w:sz="0" w:space="0" w:color="auto"/>
                            <w:right w:val="none" w:sz="0" w:space="0" w:color="auto"/>
                          </w:divBdr>
                          <w:divsChild>
                            <w:div w:id="209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884950">
      <w:bodyDiv w:val="1"/>
      <w:marLeft w:val="0"/>
      <w:marRight w:val="0"/>
      <w:marTop w:val="0"/>
      <w:marBottom w:val="0"/>
      <w:divBdr>
        <w:top w:val="none" w:sz="0" w:space="0" w:color="auto"/>
        <w:left w:val="none" w:sz="0" w:space="0" w:color="auto"/>
        <w:bottom w:val="none" w:sz="0" w:space="0" w:color="auto"/>
        <w:right w:val="none" w:sz="0" w:space="0" w:color="auto"/>
      </w:divBdr>
      <w:divsChild>
        <w:div w:id="523713091">
          <w:marLeft w:val="0"/>
          <w:marRight w:val="0"/>
          <w:marTop w:val="0"/>
          <w:marBottom w:val="0"/>
          <w:divBdr>
            <w:top w:val="none" w:sz="0" w:space="0" w:color="auto"/>
            <w:left w:val="none" w:sz="0" w:space="0" w:color="auto"/>
            <w:bottom w:val="none" w:sz="0" w:space="0" w:color="auto"/>
            <w:right w:val="none" w:sz="0" w:space="0" w:color="auto"/>
          </w:divBdr>
          <w:divsChild>
            <w:div w:id="327488007">
              <w:marLeft w:val="0"/>
              <w:marRight w:val="0"/>
              <w:marTop w:val="0"/>
              <w:marBottom w:val="0"/>
              <w:divBdr>
                <w:top w:val="none" w:sz="0" w:space="0" w:color="auto"/>
                <w:left w:val="none" w:sz="0" w:space="0" w:color="auto"/>
                <w:bottom w:val="none" w:sz="0" w:space="0" w:color="auto"/>
                <w:right w:val="none" w:sz="0" w:space="0" w:color="auto"/>
              </w:divBdr>
              <w:divsChild>
                <w:div w:id="766924153">
                  <w:marLeft w:val="0"/>
                  <w:marRight w:val="0"/>
                  <w:marTop w:val="0"/>
                  <w:marBottom w:val="0"/>
                  <w:divBdr>
                    <w:top w:val="none" w:sz="0" w:space="0" w:color="auto"/>
                    <w:left w:val="none" w:sz="0" w:space="0" w:color="auto"/>
                    <w:bottom w:val="none" w:sz="0" w:space="0" w:color="auto"/>
                    <w:right w:val="none" w:sz="0" w:space="0" w:color="auto"/>
                  </w:divBdr>
                  <w:divsChild>
                    <w:div w:id="1035034211">
                      <w:marLeft w:val="0"/>
                      <w:marRight w:val="0"/>
                      <w:marTop w:val="0"/>
                      <w:marBottom w:val="0"/>
                      <w:divBdr>
                        <w:top w:val="none" w:sz="0" w:space="0" w:color="auto"/>
                        <w:left w:val="none" w:sz="0" w:space="0" w:color="auto"/>
                        <w:bottom w:val="none" w:sz="0" w:space="0" w:color="auto"/>
                        <w:right w:val="none" w:sz="0" w:space="0" w:color="auto"/>
                      </w:divBdr>
                      <w:divsChild>
                        <w:div w:id="683360008">
                          <w:marLeft w:val="0"/>
                          <w:marRight w:val="0"/>
                          <w:marTop w:val="0"/>
                          <w:marBottom w:val="0"/>
                          <w:divBdr>
                            <w:top w:val="none" w:sz="0" w:space="0" w:color="auto"/>
                            <w:left w:val="none" w:sz="0" w:space="0" w:color="auto"/>
                            <w:bottom w:val="none" w:sz="0" w:space="0" w:color="auto"/>
                            <w:right w:val="none" w:sz="0" w:space="0" w:color="auto"/>
                          </w:divBdr>
                          <w:divsChild>
                            <w:div w:id="136995271">
                              <w:marLeft w:val="0"/>
                              <w:marRight w:val="0"/>
                              <w:marTop w:val="0"/>
                              <w:marBottom w:val="0"/>
                              <w:divBdr>
                                <w:top w:val="none" w:sz="0" w:space="0" w:color="auto"/>
                                <w:left w:val="none" w:sz="0" w:space="0" w:color="auto"/>
                                <w:bottom w:val="none" w:sz="0" w:space="0" w:color="auto"/>
                                <w:right w:val="none" w:sz="0" w:space="0" w:color="auto"/>
                              </w:divBdr>
                              <w:divsChild>
                                <w:div w:id="830021457">
                                  <w:marLeft w:val="0"/>
                                  <w:marRight w:val="0"/>
                                  <w:marTop w:val="0"/>
                                  <w:marBottom w:val="0"/>
                                  <w:divBdr>
                                    <w:top w:val="none" w:sz="0" w:space="0" w:color="auto"/>
                                    <w:left w:val="none" w:sz="0" w:space="0" w:color="auto"/>
                                    <w:bottom w:val="none" w:sz="0" w:space="0" w:color="auto"/>
                                    <w:right w:val="none" w:sz="0" w:space="0" w:color="auto"/>
                                  </w:divBdr>
                                  <w:divsChild>
                                    <w:div w:id="938025097">
                                      <w:marLeft w:val="0"/>
                                      <w:marRight w:val="0"/>
                                      <w:marTop w:val="0"/>
                                      <w:marBottom w:val="0"/>
                                      <w:divBdr>
                                        <w:top w:val="none" w:sz="0" w:space="0" w:color="auto"/>
                                        <w:left w:val="none" w:sz="0" w:space="0" w:color="auto"/>
                                        <w:bottom w:val="none" w:sz="0" w:space="0" w:color="auto"/>
                                        <w:right w:val="none" w:sz="0" w:space="0" w:color="auto"/>
                                      </w:divBdr>
                                      <w:divsChild>
                                        <w:div w:id="188374134">
                                          <w:marLeft w:val="0"/>
                                          <w:marRight w:val="0"/>
                                          <w:marTop w:val="0"/>
                                          <w:marBottom w:val="0"/>
                                          <w:divBdr>
                                            <w:top w:val="none" w:sz="0" w:space="0" w:color="auto"/>
                                            <w:left w:val="none" w:sz="0" w:space="0" w:color="auto"/>
                                            <w:bottom w:val="none" w:sz="0" w:space="0" w:color="auto"/>
                                            <w:right w:val="none" w:sz="0" w:space="0" w:color="auto"/>
                                          </w:divBdr>
                                          <w:divsChild>
                                            <w:div w:id="182350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1242523">
      <w:bodyDiv w:val="1"/>
      <w:marLeft w:val="0"/>
      <w:marRight w:val="0"/>
      <w:marTop w:val="0"/>
      <w:marBottom w:val="0"/>
      <w:divBdr>
        <w:top w:val="none" w:sz="0" w:space="0" w:color="auto"/>
        <w:left w:val="none" w:sz="0" w:space="0" w:color="auto"/>
        <w:bottom w:val="none" w:sz="0" w:space="0" w:color="auto"/>
        <w:right w:val="none" w:sz="0" w:space="0" w:color="auto"/>
      </w:divBdr>
    </w:div>
    <w:div w:id="1278215822">
      <w:bodyDiv w:val="1"/>
      <w:marLeft w:val="0"/>
      <w:marRight w:val="0"/>
      <w:marTop w:val="0"/>
      <w:marBottom w:val="0"/>
      <w:divBdr>
        <w:top w:val="none" w:sz="0" w:space="0" w:color="auto"/>
        <w:left w:val="none" w:sz="0" w:space="0" w:color="auto"/>
        <w:bottom w:val="none" w:sz="0" w:space="0" w:color="auto"/>
        <w:right w:val="none" w:sz="0" w:space="0" w:color="auto"/>
      </w:divBdr>
    </w:div>
    <w:div w:id="1367875176">
      <w:bodyDiv w:val="1"/>
      <w:marLeft w:val="0"/>
      <w:marRight w:val="0"/>
      <w:marTop w:val="0"/>
      <w:marBottom w:val="0"/>
      <w:divBdr>
        <w:top w:val="none" w:sz="0" w:space="0" w:color="auto"/>
        <w:left w:val="none" w:sz="0" w:space="0" w:color="auto"/>
        <w:bottom w:val="none" w:sz="0" w:space="0" w:color="auto"/>
        <w:right w:val="none" w:sz="0" w:space="0" w:color="auto"/>
      </w:divBdr>
      <w:divsChild>
        <w:div w:id="203834341">
          <w:marLeft w:val="0"/>
          <w:marRight w:val="0"/>
          <w:marTop w:val="0"/>
          <w:marBottom w:val="0"/>
          <w:divBdr>
            <w:top w:val="none" w:sz="0" w:space="0" w:color="auto"/>
            <w:left w:val="none" w:sz="0" w:space="0" w:color="auto"/>
            <w:bottom w:val="none" w:sz="0" w:space="0" w:color="auto"/>
            <w:right w:val="none" w:sz="0" w:space="0" w:color="auto"/>
          </w:divBdr>
          <w:divsChild>
            <w:div w:id="526986263">
              <w:marLeft w:val="0"/>
              <w:marRight w:val="0"/>
              <w:marTop w:val="0"/>
              <w:marBottom w:val="0"/>
              <w:divBdr>
                <w:top w:val="none" w:sz="0" w:space="0" w:color="auto"/>
                <w:left w:val="none" w:sz="0" w:space="0" w:color="auto"/>
                <w:bottom w:val="none" w:sz="0" w:space="0" w:color="auto"/>
                <w:right w:val="none" w:sz="0" w:space="0" w:color="auto"/>
              </w:divBdr>
              <w:divsChild>
                <w:div w:id="937636788">
                  <w:marLeft w:val="0"/>
                  <w:marRight w:val="0"/>
                  <w:marTop w:val="0"/>
                  <w:marBottom w:val="0"/>
                  <w:divBdr>
                    <w:top w:val="none" w:sz="0" w:space="0" w:color="auto"/>
                    <w:left w:val="none" w:sz="0" w:space="0" w:color="auto"/>
                    <w:bottom w:val="none" w:sz="0" w:space="0" w:color="auto"/>
                    <w:right w:val="none" w:sz="0" w:space="0" w:color="auto"/>
                  </w:divBdr>
                  <w:divsChild>
                    <w:div w:id="8666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12273">
      <w:bodyDiv w:val="1"/>
      <w:marLeft w:val="0"/>
      <w:marRight w:val="0"/>
      <w:marTop w:val="0"/>
      <w:marBottom w:val="0"/>
      <w:divBdr>
        <w:top w:val="none" w:sz="0" w:space="0" w:color="auto"/>
        <w:left w:val="none" w:sz="0" w:space="0" w:color="auto"/>
        <w:bottom w:val="none" w:sz="0" w:space="0" w:color="auto"/>
        <w:right w:val="none" w:sz="0" w:space="0" w:color="auto"/>
      </w:divBdr>
    </w:div>
    <w:div w:id="1505394681">
      <w:bodyDiv w:val="1"/>
      <w:marLeft w:val="0"/>
      <w:marRight w:val="0"/>
      <w:marTop w:val="0"/>
      <w:marBottom w:val="0"/>
      <w:divBdr>
        <w:top w:val="none" w:sz="0" w:space="0" w:color="auto"/>
        <w:left w:val="none" w:sz="0" w:space="0" w:color="auto"/>
        <w:bottom w:val="none" w:sz="0" w:space="0" w:color="auto"/>
        <w:right w:val="none" w:sz="0" w:space="0" w:color="auto"/>
      </w:divBdr>
    </w:div>
    <w:div w:id="1578898760">
      <w:bodyDiv w:val="1"/>
      <w:marLeft w:val="0"/>
      <w:marRight w:val="0"/>
      <w:marTop w:val="0"/>
      <w:marBottom w:val="0"/>
      <w:divBdr>
        <w:top w:val="none" w:sz="0" w:space="0" w:color="auto"/>
        <w:left w:val="none" w:sz="0" w:space="0" w:color="auto"/>
        <w:bottom w:val="none" w:sz="0" w:space="0" w:color="auto"/>
        <w:right w:val="none" w:sz="0" w:space="0" w:color="auto"/>
      </w:divBdr>
      <w:divsChild>
        <w:div w:id="1157917686">
          <w:marLeft w:val="0"/>
          <w:marRight w:val="0"/>
          <w:marTop w:val="0"/>
          <w:marBottom w:val="0"/>
          <w:divBdr>
            <w:top w:val="none" w:sz="0" w:space="0" w:color="auto"/>
            <w:left w:val="none" w:sz="0" w:space="0" w:color="auto"/>
            <w:bottom w:val="none" w:sz="0" w:space="0" w:color="auto"/>
            <w:right w:val="none" w:sz="0" w:space="0" w:color="auto"/>
          </w:divBdr>
          <w:divsChild>
            <w:div w:id="436828707">
              <w:marLeft w:val="0"/>
              <w:marRight w:val="0"/>
              <w:marTop w:val="0"/>
              <w:marBottom w:val="0"/>
              <w:divBdr>
                <w:top w:val="none" w:sz="0" w:space="0" w:color="auto"/>
                <w:left w:val="none" w:sz="0" w:space="0" w:color="auto"/>
                <w:bottom w:val="none" w:sz="0" w:space="0" w:color="auto"/>
                <w:right w:val="none" w:sz="0" w:space="0" w:color="auto"/>
              </w:divBdr>
              <w:divsChild>
                <w:div w:id="1952542041">
                  <w:marLeft w:val="0"/>
                  <w:marRight w:val="0"/>
                  <w:marTop w:val="0"/>
                  <w:marBottom w:val="0"/>
                  <w:divBdr>
                    <w:top w:val="none" w:sz="0" w:space="0" w:color="auto"/>
                    <w:left w:val="none" w:sz="0" w:space="0" w:color="auto"/>
                    <w:bottom w:val="none" w:sz="0" w:space="0" w:color="auto"/>
                    <w:right w:val="none" w:sz="0" w:space="0" w:color="auto"/>
                  </w:divBdr>
                  <w:divsChild>
                    <w:div w:id="1133518466">
                      <w:marLeft w:val="0"/>
                      <w:marRight w:val="0"/>
                      <w:marTop w:val="0"/>
                      <w:marBottom w:val="0"/>
                      <w:divBdr>
                        <w:top w:val="none" w:sz="0" w:space="0" w:color="auto"/>
                        <w:left w:val="none" w:sz="0" w:space="0" w:color="auto"/>
                        <w:bottom w:val="none" w:sz="0" w:space="0" w:color="auto"/>
                        <w:right w:val="none" w:sz="0" w:space="0" w:color="auto"/>
                      </w:divBdr>
                      <w:divsChild>
                        <w:div w:id="11869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668273">
      <w:bodyDiv w:val="1"/>
      <w:marLeft w:val="0"/>
      <w:marRight w:val="0"/>
      <w:marTop w:val="0"/>
      <w:marBottom w:val="0"/>
      <w:divBdr>
        <w:top w:val="none" w:sz="0" w:space="0" w:color="auto"/>
        <w:left w:val="none" w:sz="0" w:space="0" w:color="auto"/>
        <w:bottom w:val="none" w:sz="0" w:space="0" w:color="auto"/>
        <w:right w:val="none" w:sz="0" w:space="0" w:color="auto"/>
      </w:divBdr>
    </w:div>
    <w:div w:id="1963223856">
      <w:bodyDiv w:val="1"/>
      <w:marLeft w:val="0"/>
      <w:marRight w:val="0"/>
      <w:marTop w:val="0"/>
      <w:marBottom w:val="0"/>
      <w:divBdr>
        <w:top w:val="none" w:sz="0" w:space="0" w:color="auto"/>
        <w:left w:val="none" w:sz="0" w:space="0" w:color="auto"/>
        <w:bottom w:val="none" w:sz="0" w:space="0" w:color="auto"/>
        <w:right w:val="none" w:sz="0" w:space="0" w:color="auto"/>
      </w:divBdr>
    </w:div>
    <w:div w:id="2036345713">
      <w:bodyDiv w:val="1"/>
      <w:marLeft w:val="0"/>
      <w:marRight w:val="0"/>
      <w:marTop w:val="0"/>
      <w:marBottom w:val="0"/>
      <w:divBdr>
        <w:top w:val="none" w:sz="0" w:space="0" w:color="auto"/>
        <w:left w:val="none" w:sz="0" w:space="0" w:color="auto"/>
        <w:bottom w:val="none" w:sz="0" w:space="0" w:color="auto"/>
        <w:right w:val="none" w:sz="0" w:space="0" w:color="auto"/>
      </w:divBdr>
    </w:div>
    <w:div w:id="2038582001">
      <w:bodyDiv w:val="1"/>
      <w:marLeft w:val="0"/>
      <w:marRight w:val="0"/>
      <w:marTop w:val="0"/>
      <w:marBottom w:val="0"/>
      <w:divBdr>
        <w:top w:val="none" w:sz="0" w:space="0" w:color="auto"/>
        <w:left w:val="none" w:sz="0" w:space="0" w:color="auto"/>
        <w:bottom w:val="none" w:sz="0" w:space="0" w:color="auto"/>
        <w:right w:val="none" w:sz="0" w:space="0" w:color="auto"/>
      </w:divBdr>
    </w:div>
    <w:div w:id="2045209079">
      <w:bodyDiv w:val="1"/>
      <w:marLeft w:val="0"/>
      <w:marRight w:val="0"/>
      <w:marTop w:val="0"/>
      <w:marBottom w:val="0"/>
      <w:divBdr>
        <w:top w:val="none" w:sz="0" w:space="0" w:color="auto"/>
        <w:left w:val="none" w:sz="0" w:space="0" w:color="auto"/>
        <w:bottom w:val="none" w:sz="0" w:space="0" w:color="auto"/>
        <w:right w:val="none" w:sz="0" w:space="0" w:color="auto"/>
      </w:divBdr>
      <w:divsChild>
        <w:div w:id="429471894">
          <w:marLeft w:val="70"/>
          <w:marRight w:val="0"/>
          <w:marTop w:val="0"/>
          <w:marBottom w:val="0"/>
          <w:divBdr>
            <w:top w:val="none" w:sz="0" w:space="0" w:color="auto"/>
            <w:left w:val="none" w:sz="0" w:space="0" w:color="auto"/>
            <w:bottom w:val="none" w:sz="0" w:space="0" w:color="auto"/>
            <w:right w:val="none" w:sz="0" w:space="0" w:color="auto"/>
          </w:divBdr>
          <w:divsChild>
            <w:div w:id="676930080">
              <w:marLeft w:val="0"/>
              <w:marRight w:val="0"/>
              <w:marTop w:val="28"/>
              <w:marBottom w:val="14"/>
              <w:divBdr>
                <w:top w:val="none" w:sz="0" w:space="0" w:color="auto"/>
                <w:left w:val="none" w:sz="0" w:space="0" w:color="auto"/>
                <w:bottom w:val="none" w:sz="0" w:space="0" w:color="auto"/>
                <w:right w:val="none" w:sz="0" w:space="0" w:color="auto"/>
              </w:divBdr>
            </w:div>
            <w:div w:id="800071743">
              <w:marLeft w:val="0"/>
              <w:marRight w:val="0"/>
              <w:marTop w:val="28"/>
              <w:marBottom w:val="14"/>
              <w:divBdr>
                <w:top w:val="none" w:sz="0" w:space="0" w:color="auto"/>
                <w:left w:val="none" w:sz="0" w:space="0" w:color="auto"/>
                <w:bottom w:val="none" w:sz="0" w:space="0" w:color="auto"/>
                <w:right w:val="none" w:sz="0" w:space="0" w:color="auto"/>
              </w:divBdr>
            </w:div>
            <w:div w:id="904536190">
              <w:marLeft w:val="0"/>
              <w:marRight w:val="0"/>
              <w:marTop w:val="28"/>
              <w:marBottom w:val="14"/>
              <w:divBdr>
                <w:top w:val="none" w:sz="0" w:space="0" w:color="auto"/>
                <w:left w:val="none" w:sz="0" w:space="0" w:color="auto"/>
                <w:bottom w:val="none" w:sz="0" w:space="0" w:color="auto"/>
                <w:right w:val="none" w:sz="0" w:space="0" w:color="auto"/>
              </w:divBdr>
            </w:div>
          </w:divsChild>
        </w:div>
        <w:div w:id="1300955924">
          <w:marLeft w:val="0"/>
          <w:marRight w:val="0"/>
          <w:marTop w:val="87"/>
          <w:marBottom w:val="0"/>
          <w:divBdr>
            <w:top w:val="none" w:sz="0" w:space="0" w:color="auto"/>
            <w:left w:val="none" w:sz="0" w:space="0" w:color="auto"/>
            <w:bottom w:val="none" w:sz="0" w:space="0" w:color="auto"/>
            <w:right w:val="none" w:sz="0" w:space="0" w:color="auto"/>
          </w:divBdr>
        </w:div>
      </w:divsChild>
    </w:div>
    <w:div w:id="204598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journals.healio.com/journal/jne"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journals.healio.com/doi/10.3928/0148-4834-19920901-04" TargetMode="Externa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witcheducation.com/author/richardcarter/" TargetMode="External"/><Relationship Id="rId20" Type="http://schemas.openxmlformats.org/officeDocument/2006/relationships/hyperlink" Target="https://journals.healio.com/doi/full/10.3928/0148-4834-19920901-04" TargetMode="External"/><Relationship Id="rId29" Type="http://schemas.openxmlformats.org/officeDocument/2006/relationships/hyperlink" Target="https://en.wikipedia.org/wiki/Premonitory_ur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hyperlink" Target="https://en.wikipedia.org/wiki/Tic" TargetMode="External"/><Relationship Id="rId10" Type="http://schemas.openxmlformats.org/officeDocument/2006/relationships/image" Target="media/image3.png"/><Relationship Id="rId19" Type="http://schemas.openxmlformats.org/officeDocument/2006/relationships/hyperlink" Target="https://journals.healio.com/toc/jne/31/7"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hyperlink" Target="https://en.wikipedia.org/wiki/Neurodevelopmental_disorder" TargetMode="External"/><Relationship Id="rId30" Type="http://schemas.openxmlformats.org/officeDocument/2006/relationships/hyperlink" Target="https://en.wikipedia.org/wiki/History_of_Tourette_syndr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21B136-6D08-4ED6-89AB-FFE6D5E44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88</Pages>
  <Words>38891</Words>
  <Characters>221679</Characters>
  <Application>Microsoft Office Word</Application>
  <DocSecurity>0</DocSecurity>
  <Lines>1847</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260050</CharactersWithSpaces>
  <SharedDoc>false</SharedDoc>
  <HLinks>
    <vt:vector size="54" baseType="variant">
      <vt:variant>
        <vt:i4>2293831</vt:i4>
      </vt:variant>
      <vt:variant>
        <vt:i4>24</vt:i4>
      </vt:variant>
      <vt:variant>
        <vt:i4>0</vt:i4>
      </vt:variant>
      <vt:variant>
        <vt:i4>5</vt:i4>
      </vt:variant>
      <vt:variant>
        <vt:lpwstr>https://en.wikipedia.org/wiki/History_of_Tourette_syndrome</vt:lpwstr>
      </vt:variant>
      <vt:variant>
        <vt:lpwstr/>
      </vt:variant>
      <vt:variant>
        <vt:i4>1179747</vt:i4>
      </vt:variant>
      <vt:variant>
        <vt:i4>21</vt:i4>
      </vt:variant>
      <vt:variant>
        <vt:i4>0</vt:i4>
      </vt:variant>
      <vt:variant>
        <vt:i4>5</vt:i4>
      </vt:variant>
      <vt:variant>
        <vt:lpwstr>https://en.wikipedia.org/wiki/Premonitory_urge</vt:lpwstr>
      </vt:variant>
      <vt:variant>
        <vt:lpwstr/>
      </vt:variant>
      <vt:variant>
        <vt:i4>4456448</vt:i4>
      </vt:variant>
      <vt:variant>
        <vt:i4>18</vt:i4>
      </vt:variant>
      <vt:variant>
        <vt:i4>0</vt:i4>
      </vt:variant>
      <vt:variant>
        <vt:i4>5</vt:i4>
      </vt:variant>
      <vt:variant>
        <vt:lpwstr>https://en.wikipedia.org/wiki/Tic</vt:lpwstr>
      </vt:variant>
      <vt:variant>
        <vt:lpwstr/>
      </vt:variant>
      <vt:variant>
        <vt:i4>4784176</vt:i4>
      </vt:variant>
      <vt:variant>
        <vt:i4>15</vt:i4>
      </vt:variant>
      <vt:variant>
        <vt:i4>0</vt:i4>
      </vt:variant>
      <vt:variant>
        <vt:i4>5</vt:i4>
      </vt:variant>
      <vt:variant>
        <vt:lpwstr>https://en.wikipedia.org/wiki/Neurodevelopmental_disorder</vt:lpwstr>
      </vt:variant>
      <vt:variant>
        <vt:lpwstr/>
      </vt:variant>
      <vt:variant>
        <vt:i4>6488125</vt:i4>
      </vt:variant>
      <vt:variant>
        <vt:i4>12</vt:i4>
      </vt:variant>
      <vt:variant>
        <vt:i4>0</vt:i4>
      </vt:variant>
      <vt:variant>
        <vt:i4>5</vt:i4>
      </vt:variant>
      <vt:variant>
        <vt:lpwstr>https://journals.healio.com/doi/full/10.3928/0148-4834-19920901-04</vt:lpwstr>
      </vt:variant>
      <vt:variant>
        <vt:lpwstr/>
      </vt:variant>
      <vt:variant>
        <vt:i4>1507359</vt:i4>
      </vt:variant>
      <vt:variant>
        <vt:i4>9</vt:i4>
      </vt:variant>
      <vt:variant>
        <vt:i4>0</vt:i4>
      </vt:variant>
      <vt:variant>
        <vt:i4>5</vt:i4>
      </vt:variant>
      <vt:variant>
        <vt:lpwstr>https://journals.healio.com/toc/jne/31/7</vt:lpwstr>
      </vt:variant>
      <vt:variant>
        <vt:lpwstr/>
      </vt:variant>
      <vt:variant>
        <vt:i4>2949228</vt:i4>
      </vt:variant>
      <vt:variant>
        <vt:i4>6</vt:i4>
      </vt:variant>
      <vt:variant>
        <vt:i4>0</vt:i4>
      </vt:variant>
      <vt:variant>
        <vt:i4>5</vt:i4>
      </vt:variant>
      <vt:variant>
        <vt:lpwstr>https://journals.healio.com/journal/jne</vt:lpwstr>
      </vt:variant>
      <vt:variant>
        <vt:lpwstr/>
      </vt:variant>
      <vt:variant>
        <vt:i4>6160392</vt:i4>
      </vt:variant>
      <vt:variant>
        <vt:i4>3</vt:i4>
      </vt:variant>
      <vt:variant>
        <vt:i4>0</vt:i4>
      </vt:variant>
      <vt:variant>
        <vt:i4>5</vt:i4>
      </vt:variant>
      <vt:variant>
        <vt:lpwstr>https://journals.healio.com/doi/10.3928/0148-4834-19920901-04</vt:lpwstr>
      </vt:variant>
      <vt:variant>
        <vt:lpwstr/>
      </vt:variant>
      <vt:variant>
        <vt:i4>1310739</vt:i4>
      </vt:variant>
      <vt:variant>
        <vt:i4>0</vt:i4>
      </vt:variant>
      <vt:variant>
        <vt:i4>0</vt:i4>
      </vt:variant>
      <vt:variant>
        <vt:i4>5</vt:i4>
      </vt:variant>
      <vt:variant>
        <vt:lpwstr>https://switcheducation.com/author/richardcarter/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LPAC Library User</dc:creator>
  <cp:lastModifiedBy>Evan Gyde</cp:lastModifiedBy>
  <cp:revision>15</cp:revision>
  <cp:lastPrinted>2024-09-20T06:59:00Z</cp:lastPrinted>
  <dcterms:created xsi:type="dcterms:W3CDTF">2024-09-20T06:54:00Z</dcterms:created>
  <dcterms:modified xsi:type="dcterms:W3CDTF">2024-09-22T05:41:00Z</dcterms:modified>
</cp:coreProperties>
</file>